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3E6" w:rsidRDefault="0009689C" w:rsidP="00405EA5">
      <w:pPr>
        <w:pStyle w:val="Prrafodelista"/>
        <w:numPr>
          <w:ilvl w:val="0"/>
          <w:numId w:val="2"/>
        </w:numPr>
      </w:pPr>
      <w:r>
        <w:t>LogIn &amp; Registro</w:t>
      </w:r>
    </w:p>
    <w:p w:rsidR="0009689C" w:rsidRDefault="00DE053A" w:rsidP="00405EA5">
      <w:pPr>
        <w:pStyle w:val="Prrafodelista"/>
        <w:numPr>
          <w:ilvl w:val="0"/>
          <w:numId w:val="2"/>
        </w:numPr>
      </w:pPr>
      <w:r>
        <w:t>Registro = Nombre,</w:t>
      </w:r>
      <w:r w:rsidR="00B72439">
        <w:t xml:space="preserve"> Email, Contraseña, (id cuenta se hace solo).</w:t>
      </w:r>
    </w:p>
    <w:p w:rsidR="00B72439" w:rsidRDefault="00405EA5" w:rsidP="00405EA5">
      <w:pPr>
        <w:pStyle w:val="Prrafodelista"/>
        <w:numPr>
          <w:ilvl w:val="0"/>
          <w:numId w:val="2"/>
        </w:numPr>
      </w:pPr>
      <w:r>
        <w:t>Pantalla justo después de LogIn, en la cual poder reservar hotel</w:t>
      </w:r>
    </w:p>
    <w:p w:rsidR="006F769D" w:rsidRDefault="006F769D" w:rsidP="00405EA5">
      <w:pPr>
        <w:pStyle w:val="Prrafodelista"/>
        <w:numPr>
          <w:ilvl w:val="1"/>
          <w:numId w:val="2"/>
        </w:numPr>
      </w:pPr>
      <w:r>
        <w:t xml:space="preserve">Tabla </w:t>
      </w:r>
    </w:p>
    <w:p w:rsidR="00405EA5" w:rsidRDefault="006F769D" w:rsidP="006F769D">
      <w:pPr>
        <w:pStyle w:val="Prrafodelista"/>
        <w:numPr>
          <w:ilvl w:val="2"/>
          <w:numId w:val="2"/>
        </w:numPr>
      </w:pPr>
      <w:r>
        <w:t xml:space="preserve">con calendario de inicio y fin de la </w:t>
      </w:r>
      <w:r w:rsidR="00675DE1">
        <w:t>reserva (Tener en cuenta el precio según la temporada)</w:t>
      </w:r>
      <w:r>
        <w:t>.</w:t>
      </w:r>
    </w:p>
    <w:p w:rsidR="006F769D" w:rsidRDefault="006F769D" w:rsidP="006F769D">
      <w:pPr>
        <w:pStyle w:val="Prrafodelista"/>
        <w:numPr>
          <w:ilvl w:val="2"/>
          <w:numId w:val="2"/>
        </w:numPr>
      </w:pPr>
      <w:r>
        <w:t xml:space="preserve">Tipo de habitación. </w:t>
      </w:r>
      <w:r w:rsidR="009F5DE6">
        <w:t>(</w:t>
      </w:r>
      <w:r>
        <w:t>habitaciones que haya individual, doble, suite</w:t>
      </w:r>
      <w:r w:rsidR="00675DE1">
        <w:t xml:space="preserve"> y tener en cuenta según la habitación</w:t>
      </w:r>
      <w:r>
        <w:t>).</w:t>
      </w:r>
    </w:p>
    <w:p w:rsidR="006F769D" w:rsidRDefault="006F769D" w:rsidP="006F769D">
      <w:pPr>
        <w:pStyle w:val="Prrafodelista"/>
        <w:numPr>
          <w:ilvl w:val="2"/>
          <w:numId w:val="2"/>
        </w:numPr>
      </w:pPr>
      <w:r>
        <w:t>Número de personas</w:t>
      </w:r>
      <w:r w:rsidR="00675DE1">
        <w:t xml:space="preserve"> (En la habitación individual no pueden haber más de 1, en la doble no puede haber más de 2 y en la suite no puede haber más de 4)</w:t>
      </w:r>
      <w:r>
        <w:t>.</w:t>
      </w:r>
    </w:p>
    <w:p w:rsidR="006F769D" w:rsidRDefault="006F769D" w:rsidP="006F769D">
      <w:pPr>
        <w:pStyle w:val="Prrafodelista"/>
        <w:numPr>
          <w:ilvl w:val="1"/>
          <w:numId w:val="2"/>
        </w:numPr>
      </w:pPr>
      <w:r>
        <w:t>Ofertas</w:t>
      </w:r>
    </w:p>
    <w:p w:rsidR="006F769D" w:rsidRDefault="006F769D" w:rsidP="006F769D">
      <w:pPr>
        <w:pStyle w:val="Prrafodelista"/>
        <w:numPr>
          <w:ilvl w:val="2"/>
          <w:numId w:val="2"/>
        </w:numPr>
      </w:pPr>
      <w:r>
        <w:t xml:space="preserve">Lista de ofertas tipo cuadricula. </w:t>
      </w:r>
    </w:p>
    <w:p w:rsidR="006F769D" w:rsidRDefault="006F769D" w:rsidP="006F769D">
      <w:pPr>
        <w:pStyle w:val="Prrafodelista"/>
        <w:numPr>
          <w:ilvl w:val="0"/>
          <w:numId w:val="2"/>
        </w:numPr>
      </w:pPr>
      <w:r>
        <w:t>Pantalla de información del hotel</w:t>
      </w:r>
    </w:p>
    <w:p w:rsidR="006F769D" w:rsidRDefault="006F769D" w:rsidP="006F769D">
      <w:pPr>
        <w:pStyle w:val="Prrafodelista"/>
        <w:numPr>
          <w:ilvl w:val="1"/>
          <w:numId w:val="2"/>
        </w:numPr>
      </w:pPr>
      <w:r>
        <w:t>Información sobre el hotel.</w:t>
      </w:r>
    </w:p>
    <w:p w:rsidR="003D7E49" w:rsidRDefault="008263F6" w:rsidP="006F769D">
      <w:pPr>
        <w:pStyle w:val="Prrafodelista"/>
        <w:numPr>
          <w:ilvl w:val="1"/>
          <w:numId w:val="2"/>
        </w:numPr>
      </w:pPr>
      <w:r>
        <w:t>BackGrounds de</w:t>
      </w:r>
      <w:r w:rsidR="003D7E49">
        <w:t xml:space="preserve"> </w:t>
      </w:r>
      <w:r>
        <w:t>fotos del hotel</w:t>
      </w:r>
    </w:p>
    <w:p w:rsidR="008263F6" w:rsidRDefault="008263F6" w:rsidP="006F769D">
      <w:pPr>
        <w:pStyle w:val="Prrafodelista"/>
        <w:numPr>
          <w:ilvl w:val="1"/>
          <w:numId w:val="2"/>
        </w:numPr>
      </w:pPr>
      <w:r>
        <w:t>Secciones del hotel (Spa, Piscina, Gimnasio, etc.)</w:t>
      </w:r>
    </w:p>
    <w:p w:rsidR="003D7E49" w:rsidRDefault="002E1D99" w:rsidP="003D7E49">
      <w:pPr>
        <w:pStyle w:val="Prrafodelista"/>
        <w:numPr>
          <w:ilvl w:val="0"/>
          <w:numId w:val="2"/>
        </w:numPr>
      </w:pPr>
      <w:r>
        <w:t>Fotos</w:t>
      </w:r>
    </w:p>
    <w:p w:rsidR="002E1D99" w:rsidRDefault="00DE053A" w:rsidP="002E1D99">
      <w:pPr>
        <w:pStyle w:val="Prrafodelista"/>
        <w:numPr>
          <w:ilvl w:val="1"/>
          <w:numId w:val="2"/>
        </w:numPr>
      </w:pPr>
      <w:r>
        <w:t>F</w:t>
      </w:r>
      <w:r w:rsidR="002E1D99">
        <w:t>otos</w:t>
      </w:r>
    </w:p>
    <w:p w:rsidR="002E1D99" w:rsidRDefault="002E1D99" w:rsidP="002E1D99">
      <w:pPr>
        <w:pStyle w:val="Prrafodelista"/>
        <w:numPr>
          <w:ilvl w:val="1"/>
          <w:numId w:val="2"/>
        </w:numPr>
      </w:pPr>
      <w:r>
        <w:t xml:space="preserve">Intentar parecido a </w:t>
      </w:r>
      <w:r w:rsidRPr="002E1D99">
        <w:t>https://www.barcelo.com/es/hoteles/espana/andalucia/huelva/barcelo-punta-umbria-beach-resort/#fotos</w:t>
      </w:r>
    </w:p>
    <w:p w:rsidR="002E1D99" w:rsidRDefault="002E1D99" w:rsidP="002E1D99">
      <w:pPr>
        <w:pStyle w:val="Prrafodelista"/>
        <w:numPr>
          <w:ilvl w:val="0"/>
          <w:numId w:val="2"/>
        </w:numPr>
      </w:pPr>
      <w:r>
        <w:t>Pantalla de administrador</w:t>
      </w:r>
    </w:p>
    <w:p w:rsidR="009F5DE6" w:rsidRDefault="002E1D99" w:rsidP="009F5DE6">
      <w:pPr>
        <w:pStyle w:val="Prrafodelista"/>
        <w:numPr>
          <w:ilvl w:val="1"/>
          <w:numId w:val="2"/>
        </w:numPr>
      </w:pPr>
      <w:r>
        <w:t>Lista de usuarios (Donde se pueden editar y eliminar dichos usuarios)</w:t>
      </w:r>
    </w:p>
    <w:p w:rsidR="002E1D99" w:rsidRDefault="002E1D99" w:rsidP="009F5DE6">
      <w:pPr>
        <w:pStyle w:val="Prrafodelista"/>
        <w:numPr>
          <w:ilvl w:val="1"/>
          <w:numId w:val="2"/>
        </w:numPr>
      </w:pPr>
      <w:r>
        <w:t>Opción de cambiar precio de habitaciones y temporadas.</w:t>
      </w:r>
    </w:p>
    <w:p w:rsidR="00B92F90" w:rsidRDefault="00DE053A" w:rsidP="00B92F90">
      <w:pPr>
        <w:pStyle w:val="Prrafodelista"/>
        <w:numPr>
          <w:ilvl w:val="0"/>
          <w:numId w:val="2"/>
        </w:numPr>
      </w:pPr>
      <w:r>
        <w:t>Otros requerimientos</w:t>
      </w:r>
      <w:r w:rsidR="00B92F90">
        <w:t>:</w:t>
      </w:r>
    </w:p>
    <w:p w:rsidR="00B92F90" w:rsidRDefault="00B92F90" w:rsidP="00B92F90">
      <w:pPr>
        <w:pStyle w:val="Prrafodelista"/>
        <w:numPr>
          <w:ilvl w:val="1"/>
          <w:numId w:val="2"/>
        </w:numPr>
      </w:pPr>
      <w:r>
        <w:t>Poner pattern a los formularios.</w:t>
      </w:r>
    </w:p>
    <w:p w:rsidR="009F5DE6" w:rsidRDefault="009F5DE6" w:rsidP="009F5DE6"/>
    <w:p w:rsidR="0092593B" w:rsidRDefault="0092593B" w:rsidP="009F5DE6">
      <w:pPr>
        <w:rPr>
          <w:b/>
        </w:rPr>
      </w:pPr>
    </w:p>
    <w:p w:rsidR="009F5DE6" w:rsidRDefault="009F5DE6" w:rsidP="009F5DE6">
      <w:pPr>
        <w:rPr>
          <w:b/>
        </w:rPr>
      </w:pPr>
      <w:r>
        <w:rPr>
          <w:b/>
        </w:rPr>
        <w:t>Descripción detallada del sistema.</w:t>
      </w:r>
    </w:p>
    <w:p w:rsidR="00E043CC" w:rsidRDefault="00245AD0" w:rsidP="00245AD0">
      <w:pPr>
        <w:jc w:val="both"/>
      </w:pPr>
      <w:r>
        <w:t>El proyecto que se va a describir a continuación es una aplicación web para gestionar las reservas online de un hotel.</w:t>
      </w:r>
    </w:p>
    <w:p w:rsidR="00245AD0" w:rsidRDefault="00245AD0" w:rsidP="00245AD0">
      <w:pPr>
        <w:jc w:val="both"/>
      </w:pPr>
    </w:p>
    <w:p w:rsidR="00245AD0" w:rsidRDefault="00245AD0" w:rsidP="00245AD0">
      <w:pPr>
        <w:jc w:val="both"/>
      </w:pPr>
      <w:r>
        <w:t>La aplicación que se va a desarrollar está basada en MVC y DAO para la conexión y administración con la BBDD.</w:t>
      </w:r>
      <w:r w:rsidR="00EA690B">
        <w:t xml:space="preserve"> La parte modelo-vista-controlador de la aplicación se describe de la siguiente manera:</w:t>
      </w:r>
    </w:p>
    <w:p w:rsidR="00EA690B" w:rsidRDefault="00EA690B" w:rsidP="00EA690B">
      <w:pPr>
        <w:pStyle w:val="Prrafodelista"/>
        <w:numPr>
          <w:ilvl w:val="0"/>
          <w:numId w:val="3"/>
        </w:numPr>
        <w:jc w:val="both"/>
      </w:pPr>
      <w:r>
        <w:t>VISTA: La capa de vistas de la aplicación se basa en BOOTSTRAP. Este BOOTSTRAP irá personalizado en base a las necesidades de diseño que se consideren. El diseño estático de las páginas web irá con HTML5 y CSS3, y la parte dinámica de las páginas web y algunas reglas de validación de los formularios se controlarán a través de JAVASCRIPT.</w:t>
      </w:r>
    </w:p>
    <w:p w:rsidR="00EA690B" w:rsidRDefault="00EA690B" w:rsidP="00EA690B">
      <w:pPr>
        <w:pStyle w:val="Prrafodelista"/>
        <w:numPr>
          <w:ilvl w:val="0"/>
          <w:numId w:val="3"/>
        </w:numPr>
        <w:jc w:val="both"/>
      </w:pPr>
      <w:r>
        <w:t xml:space="preserve">CONTROLADOR: Será desarrollado en </w:t>
      </w:r>
      <w:r w:rsidR="0031367E">
        <w:t>SPRING (</w:t>
      </w:r>
      <w:r>
        <w:t>preguntar al profesor)</w:t>
      </w:r>
    </w:p>
    <w:p w:rsidR="00EA690B" w:rsidRDefault="00EA690B" w:rsidP="00EA690B">
      <w:pPr>
        <w:pStyle w:val="Prrafodelista"/>
        <w:numPr>
          <w:ilvl w:val="0"/>
          <w:numId w:val="3"/>
        </w:numPr>
        <w:jc w:val="both"/>
      </w:pPr>
      <w:r>
        <w:t xml:space="preserve">MODELO: También se desarrollará en </w:t>
      </w:r>
      <w:r w:rsidR="0031367E">
        <w:t>SPRING (</w:t>
      </w:r>
      <w:r>
        <w:t>preguntar al p</w:t>
      </w:r>
      <w:r w:rsidR="0031367E">
        <w:t>r</w:t>
      </w:r>
      <w:r>
        <w:t>ofesor)</w:t>
      </w:r>
    </w:p>
    <w:p w:rsidR="00EA690B" w:rsidRDefault="00EA690B" w:rsidP="00EA690B">
      <w:pPr>
        <w:jc w:val="both"/>
      </w:pPr>
      <w:r>
        <w:lastRenderedPageBreak/>
        <w:t>Por último, falta por describir la capa DAO de la aplicación, es decir, la capa que administra los datos entre la aplicación web y la base de datos. S ha pensado usar HIBERNATE para la persistencia de datos entre APP y BBDD, y como plata</w:t>
      </w:r>
      <w:r w:rsidR="0031367E">
        <w:t xml:space="preserve">forma de BBDD se usará </w:t>
      </w:r>
      <w:r w:rsidR="000E7E39">
        <w:t>H2</w:t>
      </w:r>
      <w:r w:rsidR="0031367E">
        <w:t xml:space="preserve">. </w:t>
      </w:r>
    </w:p>
    <w:p w:rsidR="0031367E" w:rsidRDefault="0031367E" w:rsidP="00EA690B">
      <w:pPr>
        <w:jc w:val="both"/>
      </w:pPr>
    </w:p>
    <w:p w:rsidR="0031367E" w:rsidRDefault="0031367E" w:rsidP="00EA690B">
      <w:pPr>
        <w:jc w:val="both"/>
      </w:pPr>
      <w:r>
        <w:t xml:space="preserve">La aplicación se va a desarrollar en el siguiente entorno de trabajo, para empezar, se utilizará para la capa de vista del proyecto el Sublime Text 3 en el que se hará el desarrollo de HTML5, CSS3 y JavaScript. Para la capa de controlador y modelo se utilizará Spring que utilizará la herramienta HIBERNATE, en la que se programará con el lenguaje JAVA. Y por último para administrar la base de datos utilizaremos </w:t>
      </w:r>
      <w:r w:rsidR="000E7E39">
        <w:t>H2</w:t>
      </w:r>
      <w:bookmarkStart w:id="0" w:name="_GoBack"/>
      <w:bookmarkEnd w:id="0"/>
      <w:r>
        <w:t xml:space="preserve"> Enterprise </w:t>
      </w:r>
      <w:proofErr w:type="spellStart"/>
      <w:r>
        <w:t>Edition</w:t>
      </w:r>
      <w:proofErr w:type="spellEnd"/>
      <w:r>
        <w:t>.</w:t>
      </w:r>
    </w:p>
    <w:p w:rsidR="00252027" w:rsidRDefault="00252027" w:rsidP="00EA690B">
      <w:pPr>
        <w:jc w:val="both"/>
      </w:pPr>
    </w:p>
    <w:p w:rsidR="00252027" w:rsidRDefault="00252027" w:rsidP="00EA690B">
      <w:pPr>
        <w:jc w:val="both"/>
      </w:pPr>
      <w:r>
        <w:t>El motivo por el cual se desarrolla la aplicación es porque se detecta la necesidad del usuario por reservar la habitación de una manera más sencilla y rápida por internet. Se ha observado la necesidad de poder ver de manera sencilla, la disponibilidad de las habitaciones del hotel y poder proporcionarle un método sencillo de reserva y precio de aquellas.</w:t>
      </w:r>
    </w:p>
    <w:p w:rsidR="00252027" w:rsidRDefault="00252027" w:rsidP="00EA690B">
      <w:pPr>
        <w:jc w:val="both"/>
      </w:pPr>
    </w:p>
    <w:p w:rsidR="00252027" w:rsidRDefault="00252027" w:rsidP="00EA690B">
      <w:pPr>
        <w:jc w:val="both"/>
      </w:pPr>
      <w:r>
        <w:t>El modo de funcionamiento de la aplicación está basado en los siguientes puntos:</w:t>
      </w:r>
    </w:p>
    <w:p w:rsidR="00252027" w:rsidRDefault="00252027" w:rsidP="00252027">
      <w:pPr>
        <w:pStyle w:val="Prrafodelista"/>
        <w:numPr>
          <w:ilvl w:val="0"/>
          <w:numId w:val="4"/>
        </w:numPr>
        <w:jc w:val="both"/>
      </w:pPr>
      <w:r>
        <w:t>Necesidades fundamentales:</w:t>
      </w:r>
    </w:p>
    <w:p w:rsidR="00312270" w:rsidRDefault="00312270" w:rsidP="00252027">
      <w:pPr>
        <w:pStyle w:val="Prrafodelista"/>
        <w:numPr>
          <w:ilvl w:val="1"/>
          <w:numId w:val="4"/>
        </w:numPr>
        <w:jc w:val="both"/>
      </w:pPr>
      <w:r>
        <w:t>Login.</w:t>
      </w:r>
    </w:p>
    <w:p w:rsidR="00312270" w:rsidRDefault="00312270" w:rsidP="00252027">
      <w:pPr>
        <w:pStyle w:val="Prrafodelista"/>
        <w:numPr>
          <w:ilvl w:val="1"/>
          <w:numId w:val="4"/>
        </w:numPr>
        <w:jc w:val="both"/>
      </w:pPr>
      <w:r>
        <w:t>Validación de los datos de entrada del usuario.</w:t>
      </w:r>
    </w:p>
    <w:p w:rsidR="00252027" w:rsidRDefault="00252027" w:rsidP="00252027">
      <w:pPr>
        <w:pStyle w:val="Prrafodelista"/>
        <w:numPr>
          <w:ilvl w:val="1"/>
          <w:numId w:val="4"/>
        </w:numPr>
        <w:jc w:val="both"/>
      </w:pPr>
      <w:r>
        <w:t>Mostrar disponibilidad de las habitaciones del hotel.</w:t>
      </w:r>
    </w:p>
    <w:p w:rsidR="00252027" w:rsidRDefault="00252027" w:rsidP="00252027">
      <w:pPr>
        <w:pStyle w:val="Prrafodelista"/>
        <w:numPr>
          <w:ilvl w:val="1"/>
          <w:numId w:val="4"/>
        </w:numPr>
        <w:jc w:val="both"/>
      </w:pPr>
      <w:r>
        <w:t>Proporcionar método de reserva de la habitación.</w:t>
      </w:r>
    </w:p>
    <w:p w:rsidR="00252027" w:rsidRDefault="00252027" w:rsidP="00252027">
      <w:pPr>
        <w:pStyle w:val="Prrafodelista"/>
        <w:numPr>
          <w:ilvl w:val="1"/>
          <w:numId w:val="4"/>
        </w:numPr>
        <w:jc w:val="both"/>
      </w:pPr>
      <w:r>
        <w:t>Proporcionar al usuario el precio de la reserva.</w:t>
      </w:r>
    </w:p>
    <w:p w:rsidR="00252027" w:rsidRDefault="00252027" w:rsidP="00252027">
      <w:pPr>
        <w:pStyle w:val="Prrafodelista"/>
        <w:numPr>
          <w:ilvl w:val="1"/>
          <w:numId w:val="4"/>
        </w:numPr>
        <w:jc w:val="both"/>
      </w:pPr>
      <w:r>
        <w:t>Modo administrador de la aplicación</w:t>
      </w:r>
    </w:p>
    <w:p w:rsidR="00252027" w:rsidRDefault="00252027" w:rsidP="00252027">
      <w:pPr>
        <w:pStyle w:val="Prrafodelista"/>
        <w:numPr>
          <w:ilvl w:val="2"/>
          <w:numId w:val="4"/>
        </w:numPr>
        <w:jc w:val="both"/>
      </w:pPr>
      <w:r>
        <w:t>Gestión de usuarios.</w:t>
      </w:r>
    </w:p>
    <w:p w:rsidR="00252027" w:rsidRDefault="00252027" w:rsidP="00252027">
      <w:pPr>
        <w:pStyle w:val="Prrafodelista"/>
        <w:numPr>
          <w:ilvl w:val="2"/>
          <w:numId w:val="4"/>
        </w:numPr>
        <w:jc w:val="both"/>
      </w:pPr>
      <w:r>
        <w:t>Gestión de habitaciones.</w:t>
      </w:r>
    </w:p>
    <w:p w:rsidR="00312270" w:rsidRDefault="00312270" w:rsidP="00312270">
      <w:pPr>
        <w:pStyle w:val="Prrafodelista"/>
        <w:numPr>
          <w:ilvl w:val="0"/>
          <w:numId w:val="4"/>
        </w:numPr>
        <w:jc w:val="both"/>
      </w:pPr>
      <w:r>
        <w:t>Funcionalidades complementarias (opcionales):</w:t>
      </w:r>
    </w:p>
    <w:p w:rsidR="00312270" w:rsidRDefault="00312270" w:rsidP="00312270">
      <w:pPr>
        <w:pStyle w:val="Prrafodelista"/>
        <w:numPr>
          <w:ilvl w:val="1"/>
          <w:numId w:val="4"/>
        </w:numPr>
        <w:jc w:val="both"/>
      </w:pPr>
      <w:r>
        <w:t>Registro de usuarios.</w:t>
      </w:r>
    </w:p>
    <w:p w:rsidR="00312270" w:rsidRDefault="00312270" w:rsidP="00312270">
      <w:pPr>
        <w:pStyle w:val="Prrafodelista"/>
        <w:numPr>
          <w:ilvl w:val="1"/>
          <w:numId w:val="4"/>
        </w:numPr>
        <w:jc w:val="both"/>
      </w:pPr>
    </w:p>
    <w:p w:rsidR="00312270" w:rsidRDefault="00312270" w:rsidP="00312270">
      <w:pPr>
        <w:pStyle w:val="Prrafodelista"/>
        <w:ind w:left="1440"/>
        <w:jc w:val="both"/>
      </w:pPr>
    </w:p>
    <w:p w:rsidR="00EA690B" w:rsidRPr="001D1232" w:rsidRDefault="001D1232" w:rsidP="00312270">
      <w:pPr>
        <w:jc w:val="both"/>
        <w:rPr>
          <w:b/>
          <w:sz w:val="28"/>
        </w:rPr>
      </w:pPr>
      <w:r>
        <w:rPr>
          <w:b/>
          <w:sz w:val="28"/>
        </w:rPr>
        <w:t>Login.</w:t>
      </w:r>
    </w:p>
    <w:p w:rsidR="00312270" w:rsidRPr="00312270" w:rsidRDefault="00312270" w:rsidP="00312270">
      <w:pPr>
        <w:jc w:val="both"/>
        <w:rPr>
          <w:b/>
        </w:rPr>
      </w:pPr>
    </w:p>
    <w:p w:rsidR="00312270" w:rsidRDefault="00605CC2" w:rsidP="00312270">
      <w:pPr>
        <w:jc w:val="both"/>
      </w:pPr>
      <w:r>
        <w:t>La identificación de usuario</w:t>
      </w:r>
      <w:r w:rsidR="00312270">
        <w:t xml:space="preserve"> o login, es el proceso por el cual un usuario se identifica dentro de la aplicación.</w:t>
      </w:r>
    </w:p>
    <w:p w:rsidR="00E41E8F" w:rsidRDefault="00312270" w:rsidP="00203EB9">
      <w:pPr>
        <w:jc w:val="both"/>
      </w:pPr>
      <w:r>
        <w:t>El sistema mostrará una pantalla que solicitará</w:t>
      </w:r>
      <w:r w:rsidR="00605CC2">
        <w:t xml:space="preserve"> </w:t>
      </w:r>
      <w:r>
        <w:t xml:space="preserve">las credenciales del usuario para identificarse dentro de la aplicación. </w:t>
      </w:r>
      <w:r w:rsidR="00203EB9">
        <w:t>Esta pantalla está constituida por un formulario que consta de un campo para usuario otro para contraseña y un bot</w:t>
      </w:r>
      <w:r w:rsidR="00E41E8F">
        <w:t>ón para validar la información.</w:t>
      </w:r>
    </w:p>
    <w:p w:rsidR="00605CC2" w:rsidRDefault="00E41E8F" w:rsidP="00203EB9">
      <w:pPr>
        <w:jc w:val="both"/>
      </w:pPr>
      <w:r>
        <w:t>P</w:t>
      </w:r>
      <w:r w:rsidR="00203EB9">
        <w:t>or último, el sistema será capaz de detectar e informar de todos los errores que el usuario pueda introducir.</w:t>
      </w:r>
    </w:p>
    <w:p w:rsidR="00203EB9" w:rsidRDefault="00203EB9" w:rsidP="00312270">
      <w:pPr>
        <w:jc w:val="both"/>
      </w:pPr>
    </w:p>
    <w:p w:rsidR="00203EB9" w:rsidRDefault="00203EB9" w:rsidP="00312270">
      <w:pPr>
        <w:jc w:val="both"/>
      </w:pPr>
    </w:p>
    <w:p w:rsidR="00340051" w:rsidRPr="00787D47" w:rsidRDefault="00340051" w:rsidP="00340051">
      <w:pPr>
        <w:rPr>
          <w:b/>
          <w:sz w:val="28"/>
        </w:rPr>
      </w:pPr>
      <w:r>
        <w:rPr>
          <w:b/>
          <w:sz w:val="28"/>
        </w:rPr>
        <w:lastRenderedPageBreak/>
        <w:t>M</w:t>
      </w:r>
      <w:r w:rsidRPr="00787D47">
        <w:rPr>
          <w:b/>
          <w:sz w:val="28"/>
        </w:rPr>
        <w:t>étodo de reserva de la habitación.</w:t>
      </w:r>
    </w:p>
    <w:p w:rsidR="00340051" w:rsidRDefault="00340051" w:rsidP="00340051">
      <w:r>
        <w:t>La pantalla de reservar habitación constará de un formulario para reservar una habitación que tendrá para rellenar las casillas de fecha de ida y de vuelta, tipo de habitación y número de personas y justo debajo habrá un mapa de google con la ubicación del hotel.</w:t>
      </w:r>
    </w:p>
    <w:p w:rsidR="00203EB9" w:rsidRDefault="00340051" w:rsidP="00340051">
      <w:r>
        <w:t>En el cuestionario de reservas habrá un botón para consultar la disponibilidad de los días y en la que te enviará a una pantalla o un evento en pantalla que te dirá si puedes reservar esos días y la cuantía de dinero que costará en total, el precio se calculará según el precio de cada habitación por noche en cada temporada = (Individual TA= 90, TB= 45, Doble TA=120, TB=90, Suite TA=320, TB=200), entonces se multiplicará el precio de la habitación en la temporada que esté por el número de noches que indique el cliente. Si una reserva pilla entre las temporadas altas y las bajas siempre se entenderá que todas las noches de la reserva de cobrarán con el precio más alto de la habitación.</w:t>
      </w:r>
    </w:p>
    <w:p w:rsidR="00340051" w:rsidRDefault="00340051" w:rsidP="00340051"/>
    <w:p w:rsidR="00787D47" w:rsidRPr="00340051" w:rsidRDefault="00787D47" w:rsidP="00787D47">
      <w:pPr>
        <w:jc w:val="both"/>
        <w:rPr>
          <w:b/>
          <w:sz w:val="28"/>
        </w:rPr>
      </w:pPr>
      <w:r w:rsidRPr="00340051">
        <w:rPr>
          <w:b/>
          <w:sz w:val="28"/>
        </w:rPr>
        <w:t>Mostrar disponibilidad de las habitaciones del hotel.</w:t>
      </w:r>
    </w:p>
    <w:p w:rsidR="00787D47" w:rsidRDefault="00787D47" w:rsidP="00787D47">
      <w:pPr>
        <w:jc w:val="both"/>
      </w:pPr>
      <w:r>
        <w:t>La disponibilidad de las habitaciones del hotel se mostrará utilizando el método de reserva de la habitación cuando el cliente en la pantalla reserva rellene el formulario y pulse el botón consultar disponibilidad</w:t>
      </w:r>
      <w:r w:rsidR="00340051">
        <w:t>.</w:t>
      </w:r>
    </w:p>
    <w:p w:rsidR="00340051" w:rsidRPr="00787D47" w:rsidRDefault="00340051" w:rsidP="00787D47">
      <w:pPr>
        <w:jc w:val="both"/>
      </w:pPr>
      <w:r>
        <w:t>Lo que se hará es buscar en la base de datos según los datos que rellene el cliente para saber si esa habitación está libre en esa fecha, si eso es así se mostrará que está disponible y el precio de la reserva.</w:t>
      </w:r>
    </w:p>
    <w:p w:rsidR="00787D47" w:rsidRDefault="00787D47" w:rsidP="003D7E49"/>
    <w:p w:rsidR="00340051" w:rsidRPr="00340051" w:rsidRDefault="00340051" w:rsidP="003D7E49">
      <w:pPr>
        <w:rPr>
          <w:b/>
          <w:sz w:val="28"/>
        </w:rPr>
      </w:pPr>
      <w:r w:rsidRPr="00340051">
        <w:rPr>
          <w:b/>
          <w:sz w:val="28"/>
        </w:rPr>
        <w:t>Excepciones reservas</w:t>
      </w:r>
      <w:r>
        <w:rPr>
          <w:b/>
          <w:sz w:val="28"/>
        </w:rPr>
        <w:t>.</w:t>
      </w:r>
    </w:p>
    <w:p w:rsidR="00951DA8" w:rsidRDefault="00951DA8" w:rsidP="003D7E49">
      <w:r>
        <w:t>Las fechas de reservas no pueden ser negativas ni menos de un día si no cumple los requisitos saldrá un fallo en la pantalla.</w:t>
      </w:r>
    </w:p>
    <w:p w:rsidR="001D1232" w:rsidRPr="001D1232" w:rsidRDefault="00951DA8" w:rsidP="003D7E49">
      <w:r>
        <w:t xml:space="preserve">Los tipos de habitaciones de este hotel </w:t>
      </w:r>
      <w:r w:rsidR="0092593B">
        <w:t>serán habitación individual que solo sabrá una persona, habitación doble, que cabrán dos y suite que cabrán 4, si no cumple los requisitos saltarán fallos y la página no te dejará seguir, en el caso de que todo esté correcto habrá un botón que servirá para comprobar disponibilidad y ver los precios de la habitación seleccionada</w:t>
      </w:r>
      <w:r w:rsidR="00A470EF">
        <w:t xml:space="preserve"> una vez que acepte si no está ocupada se realizará la reserva</w:t>
      </w:r>
      <w:r w:rsidR="00787D47">
        <w:t>.</w:t>
      </w:r>
    </w:p>
    <w:p w:rsidR="001D1232" w:rsidRDefault="001D1232" w:rsidP="003D7E49">
      <w:pPr>
        <w:rPr>
          <w:b/>
          <w:sz w:val="28"/>
        </w:rPr>
      </w:pPr>
    </w:p>
    <w:p w:rsidR="00340051" w:rsidRPr="00340051" w:rsidRDefault="00340051" w:rsidP="003D7E49">
      <w:pPr>
        <w:rPr>
          <w:b/>
          <w:sz w:val="28"/>
        </w:rPr>
      </w:pPr>
      <w:r w:rsidRPr="00340051">
        <w:rPr>
          <w:b/>
          <w:sz w:val="28"/>
        </w:rPr>
        <w:t>Modo administrador.</w:t>
      </w:r>
    </w:p>
    <w:p w:rsidR="00DE053A" w:rsidRDefault="00DE053A" w:rsidP="003D7E49">
      <w:r>
        <w:t>Si en la identificación entra como administrador también tendrá una opción en la que podrá ver las habitaciones reservadas y que usuario las ha reservado, podrá cancelar reservas y administrar a los demás usuarios.</w:t>
      </w:r>
    </w:p>
    <w:p w:rsidR="00D400DB" w:rsidRDefault="00D400DB" w:rsidP="003D7E49">
      <w:r>
        <w:t>Esta opción estará en una pantalla aparte que solo verá el administrador tratándose de dos apartados que uno llevará a administrar usuarios pudiéndolos mostrar y eliminar, el otro apartado llevará a la administración de las habitaciones del hotel, las cuales las mostrarán, junto con el usuario que las ha reservado, podrá cancelar reservas y eliminar y añadir habitaciones.</w:t>
      </w:r>
    </w:p>
    <w:p w:rsidR="001D1232" w:rsidRPr="001D1232" w:rsidRDefault="001D1232" w:rsidP="001D1232">
      <w:pPr>
        <w:rPr>
          <w:b/>
          <w:sz w:val="28"/>
          <w:u w:val="single"/>
        </w:rPr>
      </w:pPr>
      <w:r w:rsidRPr="001D1232">
        <w:rPr>
          <w:b/>
          <w:sz w:val="28"/>
        </w:rPr>
        <w:lastRenderedPageBreak/>
        <w:t>Otros datos.</w:t>
      </w:r>
    </w:p>
    <w:p w:rsidR="001D1232" w:rsidRDefault="001D1232" w:rsidP="001D1232">
      <w:r>
        <w:t>La pantalla de información solo tendrá informaciones útiles del hotel.</w:t>
      </w:r>
    </w:p>
    <w:p w:rsidR="001D1232" w:rsidRDefault="001D1232" w:rsidP="001D1232">
      <w:r>
        <w:t>La pantalla de fotos tendrá un carrusel de fotos del hotel.</w:t>
      </w:r>
    </w:p>
    <w:p w:rsidR="001D1232" w:rsidRDefault="001D1232" w:rsidP="001D1232">
      <w:r>
        <w:t>La pantalla de contáctanos tendrá un formulario para mandar alguna incidencia al hotel, por ejemplo, si el cliente quiere cancelar una reserva tendrá que pedirlo por ahí puesto que el cliente no puede cancelarla directamente.</w:t>
      </w:r>
    </w:p>
    <w:p w:rsidR="001D1232" w:rsidRDefault="001D1232" w:rsidP="001D1232">
      <w:r>
        <w:t>Esta pantalla funciona mandando un email con el contenido de la incidencia al administrador del sistema.</w:t>
      </w:r>
    </w:p>
    <w:p w:rsidR="006516F3" w:rsidRPr="00D86D50" w:rsidRDefault="006516F3" w:rsidP="003D7E49"/>
    <w:p w:rsidR="00405EA5" w:rsidRDefault="00405EA5">
      <w:r>
        <w:tab/>
      </w:r>
    </w:p>
    <w:p w:rsidR="00B72439" w:rsidRDefault="00B72439"/>
    <w:sectPr w:rsidR="00B724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F6EC9"/>
    <w:multiLevelType w:val="hybridMultilevel"/>
    <w:tmpl w:val="C224962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0FD6434F"/>
    <w:multiLevelType w:val="hybridMultilevel"/>
    <w:tmpl w:val="30EC1ABA"/>
    <w:lvl w:ilvl="0" w:tplc="FC1C88D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452183"/>
    <w:multiLevelType w:val="hybridMultilevel"/>
    <w:tmpl w:val="CC521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D306A2"/>
    <w:multiLevelType w:val="hybridMultilevel"/>
    <w:tmpl w:val="56683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89C"/>
    <w:rsid w:val="0009689C"/>
    <w:rsid w:val="000E7E39"/>
    <w:rsid w:val="001834B5"/>
    <w:rsid w:val="001D1232"/>
    <w:rsid w:val="00203EB9"/>
    <w:rsid w:val="00245AD0"/>
    <w:rsid w:val="00252027"/>
    <w:rsid w:val="002E1D99"/>
    <w:rsid w:val="002F0BA1"/>
    <w:rsid w:val="00312270"/>
    <w:rsid w:val="0031367E"/>
    <w:rsid w:val="00340051"/>
    <w:rsid w:val="003D7E49"/>
    <w:rsid w:val="00405EA5"/>
    <w:rsid w:val="00605CC2"/>
    <w:rsid w:val="006516F3"/>
    <w:rsid w:val="00675DE1"/>
    <w:rsid w:val="006F769D"/>
    <w:rsid w:val="00787D47"/>
    <w:rsid w:val="008263F6"/>
    <w:rsid w:val="00856FCE"/>
    <w:rsid w:val="0092593B"/>
    <w:rsid w:val="00951DA8"/>
    <w:rsid w:val="00964152"/>
    <w:rsid w:val="009F5DE6"/>
    <w:rsid w:val="00A470EF"/>
    <w:rsid w:val="00B72439"/>
    <w:rsid w:val="00B92F90"/>
    <w:rsid w:val="00D400DB"/>
    <w:rsid w:val="00D45CBE"/>
    <w:rsid w:val="00D86D50"/>
    <w:rsid w:val="00D97162"/>
    <w:rsid w:val="00DE053A"/>
    <w:rsid w:val="00E043CC"/>
    <w:rsid w:val="00E16E5C"/>
    <w:rsid w:val="00E41E8F"/>
    <w:rsid w:val="00EA69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078D"/>
  <w15:chartTrackingRefBased/>
  <w15:docId w15:val="{0AB8113D-D834-41B2-84B8-8AF4F6F5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1081</Words>
  <Characters>5951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Romero Navarro</dc:creator>
  <cp:keywords/>
  <dc:description/>
  <cp:lastModifiedBy>José Antonio Romero Navarro</cp:lastModifiedBy>
  <cp:revision>13</cp:revision>
  <dcterms:created xsi:type="dcterms:W3CDTF">2018-04-13T08:19:00Z</dcterms:created>
  <dcterms:modified xsi:type="dcterms:W3CDTF">2018-05-03T07:48:00Z</dcterms:modified>
</cp:coreProperties>
</file>