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D6869" w14:textId="47ABD253" w:rsidR="00AD7547" w:rsidRDefault="00141555">
      <w:r>
        <w:rPr>
          <w:rFonts w:hint="eastAsia"/>
        </w:rPr>
        <w:t>Linux操作系统及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实战</w:t>
      </w:r>
    </w:p>
    <w:p w14:paraId="25B09E7C" w14:textId="14371C0C" w:rsidR="00141555" w:rsidRDefault="00141555">
      <w:r>
        <w:rPr>
          <w:rFonts w:hint="eastAsia"/>
        </w:rPr>
        <w:t>（弄了半天解决了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单机搭建过程中的问题，突然觉得自己需要写blog来记录这些在学习过程遇到的小问题，能帮到别人也能给自己提醒，但是担心自己笔</w:t>
      </w:r>
      <w:proofErr w:type="gramStart"/>
      <w:r>
        <w:rPr>
          <w:rFonts w:hint="eastAsia"/>
        </w:rPr>
        <w:t>拙</w:t>
      </w:r>
      <w:proofErr w:type="gramEnd"/>
      <w:r>
        <w:rPr>
          <w:rFonts w:hint="eastAsia"/>
        </w:rPr>
        <w:t>以及blog需要时间去梳理，不如写</w:t>
      </w:r>
      <w:proofErr w:type="gramStart"/>
      <w:r>
        <w:rPr>
          <w:rFonts w:hint="eastAsia"/>
        </w:rPr>
        <w:t>个操作</w:t>
      </w:r>
      <w:proofErr w:type="gramEnd"/>
      <w:r>
        <w:rPr>
          <w:rFonts w:hint="eastAsia"/>
        </w:rPr>
        <w:t xml:space="preserve">文档只供自己观看，省心省力，等到有时间了以及技术大成了再集中写个好点的blog发出去。 </w:t>
      </w:r>
      <w:r>
        <w:t>2019.12.8</w:t>
      </w:r>
      <w:r>
        <w:rPr>
          <w:rFonts w:hint="eastAsia"/>
        </w:rPr>
        <w:t>）</w:t>
      </w:r>
    </w:p>
    <w:p w14:paraId="213BA40B" w14:textId="01FF84E7" w:rsidR="00141555" w:rsidRDefault="00141555">
      <w:r>
        <w:rPr>
          <w:rFonts w:hint="eastAsia"/>
        </w:rPr>
        <w:t>1</w:t>
      </w:r>
      <w:r>
        <w:t>.</w:t>
      </w:r>
      <w:r>
        <w:rPr>
          <w:rFonts w:hint="eastAsia"/>
        </w:rPr>
        <w:t>hadoop单机搭建</w:t>
      </w:r>
    </w:p>
    <w:p w14:paraId="429A3609" w14:textId="34E5B625" w:rsidR="00141555" w:rsidRDefault="00141555">
      <w:proofErr w:type="spellStart"/>
      <w:r>
        <w:t>s</w:t>
      </w:r>
      <w:r>
        <w:rPr>
          <w:rFonts w:hint="eastAsia"/>
        </w:rPr>
        <w:t>sh</w:t>
      </w:r>
      <w:proofErr w:type="spellEnd"/>
      <w:r>
        <w:t>-host-config</w:t>
      </w:r>
      <w:r>
        <w:rPr>
          <w:rFonts w:hint="eastAsia"/>
        </w:rPr>
        <w:t>配置完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，继续往下配置私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和密钥，这些都没有问题，但是测试是否能连接主机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 localhost</w:t>
      </w:r>
      <w:r>
        <w:rPr>
          <w:rFonts w:hint="eastAsia"/>
        </w:rPr>
        <w:t>，出现refused的连接不上（忘记截图了），原因在于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的服务没有开启</w:t>
      </w:r>
    </w:p>
    <w:p w14:paraId="5638094B" w14:textId="170DB02C" w:rsidR="00B20947" w:rsidRDefault="00B20947">
      <w:pPr>
        <w:rPr>
          <w:rFonts w:hint="eastAsia"/>
        </w:rPr>
      </w:pPr>
      <w:r w:rsidRPr="00B20947">
        <w:drawing>
          <wp:inline distT="0" distB="0" distL="0" distR="0" wp14:anchorId="032C54DD" wp14:editId="56C063B2">
            <wp:extent cx="3779848" cy="3810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C9CC" w14:textId="0089A1E1" w:rsidR="00141555" w:rsidRDefault="00B20947">
      <w:r>
        <w:rPr>
          <w:rFonts w:hint="eastAsia"/>
        </w:rPr>
        <w:t>开启</w:t>
      </w:r>
      <w:proofErr w:type="spellStart"/>
      <w:r>
        <w:rPr>
          <w:rFonts w:hint="eastAsia"/>
        </w:rPr>
        <w:t>sshd</w:t>
      </w:r>
      <w:proofErr w:type="spellEnd"/>
    </w:p>
    <w:p w14:paraId="7E9D099F" w14:textId="29FBF8E0" w:rsidR="00B20947" w:rsidRDefault="00B20947">
      <w:r>
        <w:rPr>
          <w:rFonts w:hint="eastAsia"/>
        </w:rPr>
        <w:t>再继续</w:t>
      </w:r>
      <w:proofErr w:type="spellStart"/>
      <w:r>
        <w:rPr>
          <w:rFonts w:hint="eastAsia"/>
        </w:rPr>
        <w:t>ssh</w:t>
      </w:r>
      <w:proofErr w:type="spellEnd"/>
      <w:r>
        <w:t xml:space="preserve"> localhost</w:t>
      </w:r>
      <w:r>
        <w:rPr>
          <w:rFonts w:hint="eastAsia"/>
        </w:rPr>
        <w:t>，正常情况下</w:t>
      </w:r>
      <w:proofErr w:type="gramStart"/>
      <w:r>
        <w:rPr>
          <w:rFonts w:hint="eastAsia"/>
        </w:rPr>
        <w:t>是免密登录</w:t>
      </w:r>
      <w:proofErr w:type="gramEnd"/>
      <w:r>
        <w:rPr>
          <w:rFonts w:hint="eastAsia"/>
        </w:rPr>
        <w:t>的，如果要填入password，就需要改用</w:t>
      </w:r>
      <w:proofErr w:type="spellStart"/>
      <w:r>
        <w:rPr>
          <w:rFonts w:hint="eastAsia"/>
        </w:rPr>
        <w:t>rsa</w:t>
      </w:r>
      <w:proofErr w:type="spellEnd"/>
    </w:p>
    <w:p w14:paraId="42878191" w14:textId="77EC0201" w:rsidR="00B20947" w:rsidRDefault="00B20947">
      <w:r w:rsidRPr="00B20947">
        <w:drawing>
          <wp:inline distT="0" distB="0" distL="0" distR="0" wp14:anchorId="0DAEC871" wp14:editId="176424FF">
            <wp:extent cx="5274310" cy="1654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E97C" w14:textId="19239DB8" w:rsidR="00B20947" w:rsidRDefault="00B20947">
      <w:r>
        <w:rPr>
          <w:noProof/>
        </w:rPr>
        <w:drawing>
          <wp:inline distT="0" distB="0" distL="0" distR="0" wp14:anchorId="7CE56A0A" wp14:editId="0821F0E8">
            <wp:extent cx="4526672" cy="48772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607B" w14:textId="5DAC5FA7" w:rsidR="00B20947" w:rsidRDefault="00B20947">
      <w:r>
        <w:rPr>
          <w:rFonts w:hint="eastAsia"/>
        </w:rPr>
        <w:t>输入以上两句指令之后，就可以正常登录</w:t>
      </w:r>
      <w:proofErr w:type="spellStart"/>
      <w:r>
        <w:rPr>
          <w:rFonts w:hint="eastAsia"/>
        </w:rPr>
        <w:t>ssh</w:t>
      </w:r>
      <w:proofErr w:type="spellEnd"/>
      <w:r>
        <w:t xml:space="preserve"> localhost</w:t>
      </w:r>
    </w:p>
    <w:p w14:paraId="38DE6528" w14:textId="712417C7" w:rsidR="00B20947" w:rsidRDefault="00B20947">
      <w:r>
        <w:rPr>
          <w:noProof/>
        </w:rPr>
        <w:drawing>
          <wp:inline distT="0" distB="0" distL="0" distR="0" wp14:anchorId="0428D3D5" wp14:editId="2D535657">
            <wp:extent cx="3558848" cy="36579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14C6" w14:textId="44D3E790" w:rsidR="00B20947" w:rsidRDefault="00B20947">
      <w:r>
        <w:rPr>
          <w:rFonts w:hint="eastAsia"/>
        </w:rPr>
        <w:t>(Linux哲学，没有消息就是最好的消息</w:t>
      </w:r>
      <w:r>
        <w:t>)</w:t>
      </w:r>
    </w:p>
    <w:p w14:paraId="10676A9D" w14:textId="77777777" w:rsidR="00B20947" w:rsidRPr="00B20947" w:rsidRDefault="00B20947">
      <w:pPr>
        <w:rPr>
          <w:rFonts w:hint="eastAsia"/>
        </w:rPr>
      </w:pPr>
      <w:bookmarkStart w:id="0" w:name="_GoBack"/>
      <w:bookmarkEnd w:id="0"/>
    </w:p>
    <w:sectPr w:rsidR="00B20947" w:rsidRPr="00B2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93"/>
    <w:rsid w:val="00141555"/>
    <w:rsid w:val="009A5593"/>
    <w:rsid w:val="00AD7547"/>
    <w:rsid w:val="00B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503B"/>
  <w15:chartTrackingRefBased/>
  <w15:docId w15:val="{D121A801-933A-4EC7-8EAC-D9DE18D3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JASON</dc:creator>
  <cp:keywords/>
  <dc:description/>
  <cp:lastModifiedBy>WANG JASON</cp:lastModifiedBy>
  <cp:revision>2</cp:revision>
  <dcterms:created xsi:type="dcterms:W3CDTF">2019-12-08T07:30:00Z</dcterms:created>
  <dcterms:modified xsi:type="dcterms:W3CDTF">2019-12-08T07:49:00Z</dcterms:modified>
</cp:coreProperties>
</file>