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FFD" w:rsidRDefault="004D1225">
      <w:r>
        <w:t>Hello I am a boy</w:t>
      </w:r>
    </w:p>
    <w:p w:rsidR="004D1225" w:rsidRDefault="004D1225" w:rsidP="004D1225">
      <w:r>
        <w:t>Hello I am a boy</w:t>
      </w:r>
    </w:p>
    <w:p w:rsidR="004D1225" w:rsidRDefault="004D1225" w:rsidP="004D1225">
      <w:r>
        <w:t>Hello I am a boy</w:t>
      </w:r>
    </w:p>
    <w:p w:rsidR="004D1225" w:rsidRDefault="004D1225" w:rsidP="004D1225">
      <w:r>
        <w:t>Hello I am a boy</w:t>
      </w:r>
    </w:p>
    <w:p w:rsidR="004D1225" w:rsidRDefault="004D1225">
      <w:bookmarkStart w:id="0" w:name="_GoBack"/>
      <w:bookmarkEnd w:id="0"/>
    </w:p>
    <w:sectPr w:rsidR="004D12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17A"/>
    <w:rsid w:val="004D1225"/>
    <w:rsid w:val="00F5517A"/>
    <w:rsid w:val="00F8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5E9F8"/>
  <w15:chartTrackingRefBased/>
  <w15:docId w15:val="{2DE9FF70-AF27-4E28-A4F8-1DF2E3FAE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JASTYN</dc:creator>
  <cp:keywords/>
  <dc:description/>
  <cp:lastModifiedBy>JASTYN</cp:lastModifiedBy>
  <cp:revision>2</cp:revision>
  <dcterms:created xsi:type="dcterms:W3CDTF">2021-07-05T11:47:00Z</dcterms:created>
  <dcterms:modified xsi:type="dcterms:W3CDTF">2021-07-05T11:47:00Z</dcterms:modified>
</cp:coreProperties>
</file>