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E600" w14:textId="77777777" w:rsidR="00F8052E" w:rsidRDefault="00F8052E">
      <w:pPr>
        <w:pStyle w:val="BodyText"/>
        <w:spacing w:before="2"/>
        <w:rPr>
          <w:rFonts w:ascii="Times New Roman"/>
        </w:rPr>
      </w:pPr>
    </w:p>
    <w:p w14:paraId="1CAD7315" w14:textId="77777777" w:rsidR="00F8052E" w:rsidRDefault="00F8052E">
      <w:pPr>
        <w:rPr>
          <w:rFonts w:ascii="Times New Roman"/>
        </w:rPr>
        <w:sectPr w:rsidR="00F8052E">
          <w:type w:val="continuous"/>
          <w:pgSz w:w="31660" w:h="8640" w:orient="landscape"/>
          <w:pgMar w:top="20" w:right="360" w:bottom="0" w:left="220" w:header="720" w:footer="720" w:gutter="0"/>
          <w:cols w:space="720"/>
        </w:sectPr>
      </w:pPr>
    </w:p>
    <w:p w14:paraId="4524A174" w14:textId="77777777" w:rsidR="00F8052E" w:rsidRDefault="00F8052E">
      <w:pPr>
        <w:pStyle w:val="BodyText"/>
        <w:rPr>
          <w:rFonts w:ascii="Times New Roman"/>
          <w:sz w:val="12"/>
        </w:rPr>
      </w:pPr>
    </w:p>
    <w:p w14:paraId="2952BB27" w14:textId="77777777" w:rsidR="00F8052E" w:rsidRDefault="00F8052E">
      <w:pPr>
        <w:pStyle w:val="BodyText"/>
        <w:rPr>
          <w:rFonts w:ascii="Times New Roman"/>
          <w:sz w:val="12"/>
        </w:rPr>
      </w:pPr>
    </w:p>
    <w:p w14:paraId="65E2A31A" w14:textId="77777777" w:rsidR="00F8052E" w:rsidRDefault="00F8052E">
      <w:pPr>
        <w:pStyle w:val="BodyText"/>
        <w:rPr>
          <w:rFonts w:ascii="Times New Roman"/>
          <w:sz w:val="12"/>
        </w:rPr>
      </w:pPr>
    </w:p>
    <w:p w14:paraId="429817C7" w14:textId="77777777" w:rsidR="00F8052E" w:rsidRDefault="00F8052E">
      <w:pPr>
        <w:pStyle w:val="BodyText"/>
        <w:spacing w:before="5"/>
        <w:rPr>
          <w:rFonts w:ascii="Times New Roman"/>
          <w:sz w:val="12"/>
        </w:rPr>
      </w:pPr>
    </w:p>
    <w:p w14:paraId="5FD50662" w14:textId="77777777" w:rsidR="00F8052E" w:rsidRDefault="00000000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collaborate</w:t>
      </w:r>
    </w:p>
    <w:p w14:paraId="0A62B652" w14:textId="77777777" w:rsidR="00F8052E" w:rsidRDefault="00000000">
      <w:pPr>
        <w:pStyle w:val="BodyText"/>
        <w:spacing w:before="50" w:line="271" w:lineRule="auto"/>
        <w:ind w:left="2931" w:right="-2"/>
      </w:pP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little</w:t>
      </w:r>
      <w:r>
        <w:rPr>
          <w:spacing w:val="-7"/>
          <w:w w:val="105"/>
        </w:rPr>
        <w:t xml:space="preserve"> </w:t>
      </w:r>
      <w:r>
        <w:rPr>
          <w:w w:val="105"/>
        </w:rPr>
        <w:t>bit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preparation</w:t>
      </w:r>
      <w:r>
        <w:rPr>
          <w:spacing w:val="-7"/>
          <w:w w:val="105"/>
        </w:rPr>
        <w:t xml:space="preserve"> </w:t>
      </w:r>
      <w:r>
        <w:rPr>
          <w:w w:val="105"/>
        </w:rPr>
        <w:t>goes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long</w:t>
      </w:r>
      <w:r>
        <w:rPr>
          <w:spacing w:val="-7"/>
          <w:w w:val="105"/>
        </w:rPr>
        <w:t xml:space="preserve"> </w:t>
      </w:r>
      <w:r>
        <w:rPr>
          <w:w w:val="105"/>
        </w:rPr>
        <w:t>way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26"/>
          <w:w w:val="105"/>
        </w:rPr>
        <w:t xml:space="preserve"> </w:t>
      </w:r>
      <w:r>
        <w:rPr>
          <w:w w:val="105"/>
        </w:rPr>
        <w:t>session.</w:t>
      </w:r>
      <w:r>
        <w:rPr>
          <w:spacing w:val="-1"/>
          <w:w w:val="105"/>
        </w:rPr>
        <w:t xml:space="preserve"> </w:t>
      </w:r>
      <w:r>
        <w:rPr>
          <w:w w:val="105"/>
        </w:rPr>
        <w:t>Here’s</w:t>
      </w:r>
      <w:r>
        <w:rPr>
          <w:spacing w:val="-1"/>
          <w:w w:val="105"/>
        </w:rPr>
        <w:t xml:space="preserve"> </w:t>
      </w:r>
      <w:r>
        <w:rPr>
          <w:w w:val="105"/>
        </w:rPr>
        <w:t>what you</w:t>
      </w:r>
      <w:r>
        <w:rPr>
          <w:spacing w:val="-1"/>
          <w:w w:val="105"/>
        </w:rPr>
        <w:t xml:space="preserve"> </w:t>
      </w:r>
      <w:r>
        <w:rPr>
          <w:w w:val="105"/>
        </w:rPr>
        <w:t>need to</w:t>
      </w:r>
      <w:r>
        <w:rPr>
          <w:spacing w:val="-1"/>
          <w:w w:val="105"/>
        </w:rPr>
        <w:t xml:space="preserve"> </w:t>
      </w:r>
      <w:r>
        <w:rPr>
          <w:w w:val="105"/>
        </w:rPr>
        <w:t>do</w:t>
      </w:r>
      <w:r>
        <w:rPr>
          <w:spacing w:val="-1"/>
          <w:w w:val="105"/>
        </w:rPr>
        <w:t xml:space="preserve"> </w:t>
      </w:r>
      <w:r>
        <w:rPr>
          <w:w w:val="105"/>
        </w:rPr>
        <w:t>to get</w:t>
      </w:r>
      <w:r>
        <w:rPr>
          <w:spacing w:val="-1"/>
          <w:w w:val="105"/>
        </w:rPr>
        <w:t xml:space="preserve"> </w:t>
      </w:r>
      <w:r>
        <w:rPr>
          <w:w w:val="105"/>
        </w:rPr>
        <w:t>going.</w:t>
      </w:r>
    </w:p>
    <w:p w14:paraId="07F91DAB" w14:textId="77777777" w:rsidR="00F8052E" w:rsidRDefault="00000000">
      <w:pPr>
        <w:spacing w:before="89"/>
        <w:ind w:left="3042"/>
        <w:rPr>
          <w:b/>
          <w:sz w:val="8"/>
        </w:rPr>
      </w:pPr>
      <w:r>
        <w:rPr>
          <w:b/>
          <w:color w:val="2489A7"/>
          <w:sz w:val="8"/>
        </w:rPr>
        <w:t>10</w:t>
      </w:r>
      <w:r>
        <w:rPr>
          <w:b/>
          <w:color w:val="2489A7"/>
          <w:spacing w:val="-4"/>
          <w:sz w:val="8"/>
        </w:rPr>
        <w:t xml:space="preserve"> </w:t>
      </w:r>
      <w:r>
        <w:rPr>
          <w:b/>
          <w:color w:val="2489A7"/>
          <w:sz w:val="8"/>
        </w:rPr>
        <w:t>minutes</w:t>
      </w:r>
    </w:p>
    <w:p w14:paraId="7AF3CD3C" w14:textId="77777777" w:rsidR="00F8052E" w:rsidRDefault="00000000">
      <w:pPr>
        <w:spacing w:before="101"/>
        <w:ind w:left="1178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761565C3" w14:textId="77777777" w:rsidR="00F8052E" w:rsidRDefault="00000000">
      <w:pPr>
        <w:pStyle w:val="Heading2"/>
        <w:spacing w:before="98"/>
        <w:ind w:left="1119"/>
      </w:pPr>
      <w:r>
        <w:t>Define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2DEDEA7E" w14:textId="77777777" w:rsidR="00F8052E" w:rsidRDefault="00000000">
      <w:pPr>
        <w:pStyle w:val="BodyText"/>
        <w:spacing w:before="49" w:line="271" w:lineRule="auto"/>
        <w:ind w:left="1127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rPr>
          <w:w w:val="105"/>
        </w:rPr>
        <w:t>problem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Might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statement.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brainstorm.</w:t>
      </w:r>
    </w:p>
    <w:p w14:paraId="1B49B8F8" w14:textId="77777777" w:rsidR="00F8052E" w:rsidRDefault="00F8052E">
      <w:pPr>
        <w:pStyle w:val="BodyText"/>
        <w:spacing w:before="10"/>
      </w:pPr>
    </w:p>
    <w:p w14:paraId="7649C9B9" w14:textId="77777777" w:rsidR="00F8052E" w:rsidRDefault="00000000">
      <w:pPr>
        <w:ind w:left="1226" w:right="1817"/>
        <w:jc w:val="center"/>
        <w:rPr>
          <w:b/>
          <w:sz w:val="8"/>
        </w:rPr>
      </w:pPr>
      <w:r>
        <w:rPr>
          <w:b/>
          <w:color w:val="2489A7"/>
          <w:sz w:val="8"/>
        </w:rPr>
        <w:t>5</w:t>
      </w:r>
      <w:r>
        <w:rPr>
          <w:b/>
          <w:color w:val="2489A7"/>
          <w:spacing w:val="1"/>
          <w:sz w:val="8"/>
        </w:rPr>
        <w:t xml:space="preserve"> </w:t>
      </w:r>
      <w:r>
        <w:rPr>
          <w:b/>
          <w:color w:val="2489A7"/>
          <w:sz w:val="8"/>
        </w:rPr>
        <w:t>minutes</w:t>
      </w:r>
    </w:p>
    <w:p w14:paraId="07CCB0ED" w14:textId="77777777" w:rsidR="00F8052E" w:rsidRDefault="00000000">
      <w:pPr>
        <w:pStyle w:val="BodyText"/>
        <w:spacing w:before="9" w:after="39"/>
        <w:rPr>
          <w:b/>
          <w:sz w:val="23"/>
        </w:rPr>
      </w:pPr>
      <w:r>
        <w:br w:type="column"/>
      </w:r>
    </w:p>
    <w:p w14:paraId="52AC2B2B" w14:textId="77777777" w:rsidR="00F8052E" w:rsidRDefault="00000000">
      <w:pPr>
        <w:pStyle w:val="BodyText"/>
        <w:spacing w:line="162" w:lineRule="exact"/>
        <w:ind w:left="784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 w14:anchorId="4CCD3E03">
          <v:group id="_x0000_s1195" style="width:8.15pt;height:8.15pt;mso-position-horizontal-relative:char;mso-position-vertical-relative:line" coordsize="163,1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7" type="#_x0000_t75" style="position:absolute;width:163;height:163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6" type="#_x0000_t202" style="position:absolute;width:163;height:163" filled="f" stroked="f">
              <v:textbox inset="0,0,0,0">
                <w:txbxContent>
                  <w:p w14:paraId="13090E36" w14:textId="77777777" w:rsidR="00F8052E" w:rsidRDefault="00000000">
                    <w:pPr>
                      <w:spacing w:before="22"/>
                      <w:ind w:left="50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0"/>
                      </w:rPr>
                      <w:t>2</w:t>
                    </w:r>
                  </w:p>
                </w:txbxContent>
              </v:textbox>
            </v:shape>
            <w10:anchorlock/>
          </v:group>
        </w:pict>
      </w:r>
    </w:p>
    <w:p w14:paraId="3200FDDE" w14:textId="77777777" w:rsidR="00F8052E" w:rsidRDefault="00000000">
      <w:pPr>
        <w:pStyle w:val="Heading2"/>
        <w:spacing w:before="76"/>
        <w:ind w:left="784"/>
      </w:pPr>
      <w:r>
        <w:t>Brainstorm</w:t>
      </w:r>
    </w:p>
    <w:p w14:paraId="6B18010B" w14:textId="77777777" w:rsidR="00F8052E" w:rsidRDefault="00000000">
      <w:pPr>
        <w:pStyle w:val="BodyText"/>
        <w:spacing w:before="50"/>
        <w:ind w:left="792"/>
      </w:pPr>
      <w:r>
        <w:t>Write</w:t>
      </w:r>
      <w:r>
        <w:rPr>
          <w:spacing w:val="7"/>
        </w:rPr>
        <w:t xml:space="preserve"> </w:t>
      </w:r>
      <w:r>
        <w:t>down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ideas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come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mind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address</w:t>
      </w:r>
      <w:r>
        <w:rPr>
          <w:spacing w:val="8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problem</w:t>
      </w:r>
      <w:r>
        <w:rPr>
          <w:spacing w:val="8"/>
        </w:rPr>
        <w:t xml:space="preserve"> </w:t>
      </w:r>
      <w:r>
        <w:t>statement.</w:t>
      </w:r>
    </w:p>
    <w:p w14:paraId="12ECE335" w14:textId="77777777" w:rsidR="00F8052E" w:rsidRDefault="00F8052E">
      <w:pPr>
        <w:pStyle w:val="BodyText"/>
        <w:spacing w:before="3"/>
      </w:pPr>
    </w:p>
    <w:p w14:paraId="24D5246C" w14:textId="77777777" w:rsidR="00F8052E" w:rsidRDefault="00000000">
      <w:pPr>
        <w:spacing w:before="1"/>
        <w:ind w:left="907"/>
        <w:rPr>
          <w:b/>
          <w:sz w:val="8"/>
        </w:rPr>
      </w:pPr>
      <w:r>
        <w:pict w14:anchorId="78D0E429">
          <v:shape id="_x0000_s1194" style="position:absolute;left:0;text-align:left;margin-left:480.1pt;margin-top:.45pt;width:3.85pt;height:4.3pt;z-index:15732736;mso-position-horizontal-relative:page" coordorigin="9602,9" coordsize="77,86" o:spt="100" adj="0,,0" path="m9645,36r-2,-2l9641,34r-3,l9636,36r,24l9638,62r5,l9645,60r,-24xm9679,46r-4,-8l9670,32r,24l9668,67r-6,10l9652,83r-11,2l9629,83r-9,-6l9613,67r-2,-11l9613,44r7,-9l9629,28r12,-2l9641,26r11,2l9662,35r6,9l9670,56r,-24l9670,31r,l9671,29r,-3l9666,22r-3,-2l9660,20r-2,2l9654,20r-4,-2l9645,18r,-3l9648,15r1,-2l9649,10r-1,-1l9633,9r-1,1l9632,13r1,2l9636,15r,3l9623,22r-11,8l9605,42r-3,14l9605,71r9,12l9626,91r15,3l9655,91r9,-6l9668,83r8,-12l9679,56r,-10xe" fillcolor="#2489a7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2489A7"/>
          <w:sz w:val="8"/>
        </w:rPr>
        <w:t>10</w:t>
      </w:r>
      <w:r>
        <w:rPr>
          <w:b/>
          <w:color w:val="2489A7"/>
          <w:spacing w:val="-4"/>
          <w:sz w:val="8"/>
        </w:rPr>
        <w:t xml:space="preserve"> </w:t>
      </w:r>
      <w:r>
        <w:rPr>
          <w:b/>
          <w:color w:val="2489A7"/>
          <w:sz w:val="8"/>
        </w:rPr>
        <w:t>minutes</w:t>
      </w:r>
    </w:p>
    <w:p w14:paraId="1FE3179B" w14:textId="77777777" w:rsidR="00F8052E" w:rsidRDefault="00000000">
      <w:pPr>
        <w:pStyle w:val="BodyText"/>
        <w:spacing w:before="5" w:after="40"/>
        <w:rPr>
          <w:b/>
          <w:sz w:val="27"/>
        </w:rPr>
      </w:pPr>
      <w:r>
        <w:br w:type="column"/>
      </w:r>
    </w:p>
    <w:p w14:paraId="660D5D03" w14:textId="77777777" w:rsidR="00F8052E" w:rsidRDefault="00000000">
      <w:pPr>
        <w:pStyle w:val="BodyText"/>
        <w:spacing w:line="162" w:lineRule="exact"/>
        <w:ind w:left="2497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 w14:anchorId="76590297">
          <v:group id="_x0000_s1191" style="width:8.15pt;height:8.15pt;mso-position-horizontal-relative:char;mso-position-vertical-relative:line" coordsize="163,163">
            <v:shape id="_x0000_s1193" type="#_x0000_t75" style="position:absolute;width:163;height:163">
              <v:imagedata r:id="rId5" o:title=""/>
            </v:shape>
            <v:shape id="_x0000_s1192" type="#_x0000_t202" style="position:absolute;width:163;height:163" filled="f" stroked="f">
              <v:textbox inset="0,0,0,0">
                <w:txbxContent>
                  <w:p w14:paraId="19ED6182" w14:textId="77777777" w:rsidR="00F8052E" w:rsidRDefault="00000000">
                    <w:pPr>
                      <w:spacing w:before="22"/>
                      <w:ind w:left="50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FFFFFF"/>
                        <w:w w:val="103"/>
                        <w:sz w:val="10"/>
                      </w:rPr>
                      <w:t>3</w:t>
                    </w:r>
                  </w:p>
                </w:txbxContent>
              </v:textbox>
            </v:shape>
            <w10:anchorlock/>
          </v:group>
        </w:pict>
      </w:r>
    </w:p>
    <w:p w14:paraId="29B635C6" w14:textId="77777777" w:rsidR="00F8052E" w:rsidRDefault="00000000">
      <w:pPr>
        <w:pStyle w:val="Heading2"/>
        <w:spacing w:before="76"/>
        <w:ind w:left="2498"/>
      </w:pPr>
      <w:r>
        <w:pict w14:anchorId="4FC558E3">
          <v:group id="_x0000_s1186" style="position:absolute;left:0;text-align:left;margin-left:687.55pt;margin-top:9.7pt;width:54.65pt;height:34.7pt;z-index:15734784;mso-position-horizontal-relative:page" coordorigin="13751,194" coordsize="1093,694">
            <v:rect id="_x0000_s1190" style="position:absolute;left:13751;top:193;width:1093;height:562" fillcolor="#fdf2db" stroked="f"/>
            <v:shape id="_x0000_s1189" type="#_x0000_t75" style="position:absolute;left:14242;top:756;width:131;height:131">
              <v:imagedata r:id="rId6" o:title=""/>
            </v:shape>
            <v:shape id="_x0000_s1188" style="position:absolute;left:14668;top:272;width:92;height:99" coordorigin="14669,273" coordsize="92,99" o:spt="100" adj="0,,0" path="m14716,284r-3,l14712,283r1,-9l14714,273r2,l14717,274r,9l14716,284xm14689,296r-1,l14681,290r,-1l14682,287r1,-1l14684,286r1,1l14690,292r1,l14691,294r-2,2xm14740,296r-2,-2l14738,292r1,l14744,287r1,-1l14746,286r,l14747,287r1,2l14748,290r-1,l14742,296r-2,xm14726,351r-23,l14702,339r-13,-3l14689,304r13,-11l14727,293r13,11l14740,336r-12,3l14726,351xm14759,322r-10,l14748,321r,-3l14749,317r10,l14760,318r,3l14759,322xm14683,353r-2,-2l14681,349r1,-1l14689,342r,l14691,342r1,l14692,344r,1l14685,353r-2,xm14746,353r-1,l14737,345r,-1l14738,343r,-1l14739,342r1,l14741,342r6,6l14748,349r,2l14746,353xm14679,322r-9,l14669,321r,-3l14670,317r9,l14680,318r,3l14679,322xm14724,371r-19,l14703,369r,-14l14726,355r,14l14724,371xe" fillcolor="#ff7038" stroked="f">
              <v:stroke joinstyle="round"/>
              <v:formulas/>
              <v:path arrowok="t" o:connecttype="segments"/>
            </v:shape>
            <v:shape id="_x0000_s1187" type="#_x0000_t202" style="position:absolute;left:13751;top:193;width:1093;height:562" filled="f" stroked="f">
              <v:textbox inset="0,0,0,0">
                <w:txbxContent>
                  <w:p w14:paraId="3A98E84F" w14:textId="77777777" w:rsidR="00F8052E" w:rsidRDefault="00F8052E">
                    <w:pPr>
                      <w:spacing w:before="2"/>
                      <w:rPr>
                        <w:sz w:val="8"/>
                      </w:rPr>
                    </w:pPr>
                  </w:p>
                  <w:p w14:paraId="1714F6AB" w14:textId="77777777" w:rsidR="00F8052E" w:rsidRDefault="00000000">
                    <w:pPr>
                      <w:ind w:left="98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z w:val="7"/>
                      </w:rPr>
                      <w:t>TIP</w:t>
                    </w:r>
                  </w:p>
                  <w:p w14:paraId="1A47BB0A" w14:textId="77777777" w:rsidR="00F8052E" w:rsidRDefault="00000000">
                    <w:pPr>
                      <w:spacing w:before="39" w:line="244" w:lineRule="auto"/>
                      <w:ind w:left="98" w:right="137"/>
                      <w:jc w:val="both"/>
                      <w:rPr>
                        <w:sz w:val="7"/>
                      </w:rPr>
                    </w:pPr>
                    <w:r>
                      <w:rPr>
                        <w:color w:val="383838"/>
                        <w:w w:val="95"/>
                        <w:sz w:val="7"/>
                      </w:rPr>
                      <w:t>You can select a sticky note</w:t>
                    </w:r>
                    <w:r>
                      <w:rPr>
                        <w:color w:val="383838"/>
                        <w:spacing w:val="1"/>
                        <w:w w:val="95"/>
                        <w:sz w:val="7"/>
                      </w:rPr>
                      <w:t xml:space="preserve"> </w:t>
                    </w:r>
                    <w:r>
                      <w:rPr>
                        <w:color w:val="383838"/>
                        <w:w w:val="90"/>
                        <w:sz w:val="7"/>
                      </w:rPr>
                      <w:t>and hit the pencil [switch to</w:t>
                    </w:r>
                    <w:r>
                      <w:rPr>
                        <w:color w:val="383838"/>
                        <w:spacing w:val="1"/>
                        <w:w w:val="90"/>
                        <w:sz w:val="7"/>
                      </w:rPr>
                      <w:t xml:space="preserve"> </w:t>
                    </w:r>
                    <w:r>
                      <w:rPr>
                        <w:color w:val="383838"/>
                        <w:w w:val="90"/>
                        <w:sz w:val="7"/>
                      </w:rPr>
                      <w:t>sketch]</w:t>
                    </w:r>
                    <w:r>
                      <w:rPr>
                        <w:color w:val="383838"/>
                        <w:spacing w:val="-1"/>
                        <w:w w:val="90"/>
                        <w:sz w:val="7"/>
                      </w:rPr>
                      <w:t xml:space="preserve"> </w:t>
                    </w:r>
                    <w:r>
                      <w:rPr>
                        <w:color w:val="383838"/>
                        <w:w w:val="90"/>
                        <w:sz w:val="7"/>
                      </w:rPr>
                      <w:t>icon to</w:t>
                    </w:r>
                    <w:r>
                      <w:rPr>
                        <w:color w:val="383838"/>
                        <w:spacing w:val="-1"/>
                        <w:w w:val="90"/>
                        <w:sz w:val="7"/>
                      </w:rPr>
                      <w:t xml:space="preserve"> </w:t>
                    </w:r>
                    <w:r>
                      <w:rPr>
                        <w:color w:val="383838"/>
                        <w:w w:val="90"/>
                        <w:sz w:val="7"/>
                      </w:rPr>
                      <w:t>start drawing!</w:t>
                    </w:r>
                  </w:p>
                </w:txbxContent>
              </v:textbox>
            </v:shape>
            <w10:wrap anchorx="page"/>
          </v:group>
        </w:pict>
      </w:r>
      <w:r>
        <w:t>Group</w:t>
      </w:r>
      <w:r>
        <w:rPr>
          <w:spacing w:val="2"/>
        </w:rPr>
        <w:t xml:space="preserve"> </w:t>
      </w:r>
      <w:r>
        <w:t>ideas</w:t>
      </w:r>
    </w:p>
    <w:p w14:paraId="4E39C62B" w14:textId="77777777" w:rsidR="00F8052E" w:rsidRDefault="00000000">
      <w:pPr>
        <w:pStyle w:val="BodyText"/>
        <w:spacing w:before="50" w:line="271" w:lineRule="auto"/>
        <w:ind w:left="2506" w:right="-9"/>
      </w:pPr>
      <w:r>
        <w:rPr>
          <w:w w:val="105"/>
        </w:rPr>
        <w:t>Take turns sharing your ideas while clustering similar or related notes as you go.</w:t>
      </w:r>
      <w:r>
        <w:rPr>
          <w:spacing w:val="-26"/>
          <w:w w:val="10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last</w:t>
      </w:r>
      <w:r>
        <w:rPr>
          <w:spacing w:val="4"/>
        </w:rPr>
        <w:t xml:space="preserve"> </w:t>
      </w:r>
      <w:r>
        <w:t>10</w:t>
      </w:r>
      <w:r>
        <w:rPr>
          <w:spacing w:val="4"/>
        </w:rPr>
        <w:t xml:space="preserve"> </w:t>
      </w:r>
      <w:r>
        <w:t>minutes,</w:t>
      </w:r>
      <w:r>
        <w:rPr>
          <w:spacing w:val="4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cluster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sentence-like</w:t>
      </w:r>
      <w:r>
        <w:rPr>
          <w:spacing w:val="3"/>
        </w:rPr>
        <w:t xml:space="preserve"> </w:t>
      </w:r>
      <w:r>
        <w:t>label.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cluster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5"/>
          <w:w w:val="105"/>
        </w:rPr>
        <w:t xml:space="preserve"> </w:t>
      </w:r>
      <w:r>
        <w:rPr>
          <w:w w:val="105"/>
        </w:rPr>
        <w:t>six</w:t>
      </w:r>
      <w:r>
        <w:rPr>
          <w:spacing w:val="-5"/>
          <w:w w:val="105"/>
        </w:rPr>
        <w:t xml:space="preserve"> </w:t>
      </w:r>
      <w:r>
        <w:rPr>
          <w:w w:val="105"/>
        </w:rPr>
        <w:t>sticky</w:t>
      </w:r>
      <w:r>
        <w:rPr>
          <w:spacing w:val="-4"/>
          <w:w w:val="105"/>
        </w:rPr>
        <w:t xml:space="preserve"> </w:t>
      </w:r>
      <w:r>
        <w:rPr>
          <w:w w:val="105"/>
        </w:rPr>
        <w:t>notes,</w:t>
      </w:r>
      <w:r>
        <w:rPr>
          <w:spacing w:val="-5"/>
          <w:w w:val="105"/>
        </w:rPr>
        <w:t xml:space="preserve"> </w:t>
      </w:r>
      <w:r>
        <w:rPr>
          <w:w w:val="105"/>
        </w:rPr>
        <w:t>try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see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break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up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4"/>
          <w:w w:val="105"/>
        </w:rPr>
        <w:t xml:space="preserve"> </w:t>
      </w:r>
      <w:r>
        <w:rPr>
          <w:w w:val="105"/>
        </w:rPr>
        <w:t>smaller</w:t>
      </w:r>
      <w:r>
        <w:rPr>
          <w:spacing w:val="-5"/>
          <w:w w:val="105"/>
        </w:rPr>
        <w:t xml:space="preserve"> </w:t>
      </w:r>
      <w:r>
        <w:rPr>
          <w:w w:val="105"/>
        </w:rPr>
        <w:t>sub-groups.</w:t>
      </w:r>
    </w:p>
    <w:p w14:paraId="19744647" w14:textId="77777777" w:rsidR="00F8052E" w:rsidRDefault="00F8052E">
      <w:pPr>
        <w:pStyle w:val="BodyText"/>
        <w:spacing w:before="10"/>
      </w:pPr>
    </w:p>
    <w:p w14:paraId="1CB8BF6D" w14:textId="77777777" w:rsidR="00F8052E" w:rsidRDefault="00000000">
      <w:pPr>
        <w:ind w:left="2607" w:right="2870"/>
        <w:jc w:val="center"/>
        <w:rPr>
          <w:b/>
          <w:sz w:val="8"/>
        </w:rPr>
      </w:pPr>
      <w:r>
        <w:pict w14:anchorId="60EFCF69">
          <v:shape id="_x0000_s1185" style="position:absolute;left:0;text-align:left;margin-left:773.35pt;margin-top:.3pt;width:3.85pt;height:4.3pt;z-index:-16038912;mso-position-horizontal-relative:page" coordorigin="15467,6" coordsize="77,86" o:spt="100" adj="0,,0" path="m15510,33r-2,-2l15505,31r-2,l15501,33r,24l15503,59r5,l15510,57r,-24xm15544,44r-4,-9l15535,29r,24l15533,65r-7,9l15517,81r-11,2l15494,81r-9,-7l15478,65r-2,-12l15478,42r7,-9l15494,26r12,-2l15506,24r11,2l15526,33r7,9l15535,53r,-24l15535,29r,l15536,27r,-3l15530,20r-3,-3l15525,18r-2,2l15519,17r-4,-1l15510,16r,-4l15513,12r1,-1l15514,8r-1,-2l15498,6r-1,2l15497,11r1,1l15501,12r,4l15488,20r-11,8l15470,40r-3,13l15470,68r9,12l15491,89r15,3l15520,89r9,-6l15533,80r8,-12l15544,53r,-9xe" fillcolor="#2489a7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2489A7"/>
          <w:sz w:val="8"/>
        </w:rPr>
        <w:t>20</w:t>
      </w:r>
      <w:r>
        <w:rPr>
          <w:b/>
          <w:color w:val="2489A7"/>
          <w:spacing w:val="3"/>
          <w:sz w:val="8"/>
        </w:rPr>
        <w:t xml:space="preserve"> </w:t>
      </w:r>
      <w:r>
        <w:rPr>
          <w:b/>
          <w:color w:val="2489A7"/>
          <w:sz w:val="8"/>
        </w:rPr>
        <w:t>minutes</w:t>
      </w:r>
    </w:p>
    <w:p w14:paraId="769483D3" w14:textId="77777777" w:rsidR="00F8052E" w:rsidRDefault="00F8052E">
      <w:pPr>
        <w:pStyle w:val="BodyText"/>
        <w:rPr>
          <w:b/>
          <w:sz w:val="10"/>
        </w:rPr>
      </w:pPr>
    </w:p>
    <w:p w14:paraId="3A921D94" w14:textId="77777777" w:rsidR="00F8052E" w:rsidRDefault="00F8052E">
      <w:pPr>
        <w:pStyle w:val="BodyText"/>
        <w:rPr>
          <w:b/>
          <w:sz w:val="10"/>
        </w:rPr>
      </w:pPr>
    </w:p>
    <w:p w14:paraId="12858E36" w14:textId="77777777" w:rsidR="00F8052E" w:rsidRDefault="00F8052E">
      <w:pPr>
        <w:pStyle w:val="BodyText"/>
        <w:rPr>
          <w:b/>
          <w:sz w:val="10"/>
        </w:rPr>
      </w:pPr>
    </w:p>
    <w:p w14:paraId="28AD601F" w14:textId="77777777" w:rsidR="00F8052E" w:rsidRDefault="00000000">
      <w:pPr>
        <w:spacing w:before="59"/>
        <w:ind w:left="2399"/>
        <w:rPr>
          <w:b/>
          <w:sz w:val="7"/>
        </w:rPr>
      </w:pPr>
      <w:r>
        <w:pict w14:anchorId="6AF4CBE7">
          <v:rect id="_x0000_s1184" style="position:absolute;left:0;text-align:left;margin-left:480.25pt;margin-top:-1pt;width:258.25pt;height:1.1pt;z-index:-16039424;mso-position-horizontal-relative:page" fillcolor="#e9e9e9" stroked="f">
            <w10:wrap anchorx="page"/>
          </v:rect>
        </w:pict>
      </w:r>
      <w:r>
        <w:rPr>
          <w:b/>
          <w:color w:val="383838"/>
          <w:w w:val="105"/>
          <w:sz w:val="7"/>
        </w:rPr>
        <w:t>Group</w:t>
      </w:r>
      <w:r>
        <w:rPr>
          <w:b/>
          <w:color w:val="383838"/>
          <w:spacing w:val="3"/>
          <w:w w:val="105"/>
          <w:sz w:val="7"/>
        </w:rPr>
        <w:t xml:space="preserve"> </w:t>
      </w:r>
      <w:r>
        <w:rPr>
          <w:b/>
          <w:color w:val="383838"/>
          <w:w w:val="105"/>
          <w:sz w:val="7"/>
        </w:rPr>
        <w:t>ideas</w:t>
      </w:r>
    </w:p>
    <w:p w14:paraId="1E4D4913" w14:textId="77777777" w:rsidR="00F8052E" w:rsidRDefault="00000000">
      <w:pPr>
        <w:pStyle w:val="BodyText"/>
        <w:rPr>
          <w:b/>
          <w:sz w:val="12"/>
        </w:rPr>
      </w:pPr>
      <w:r>
        <w:br w:type="column"/>
      </w:r>
    </w:p>
    <w:p w14:paraId="15F92024" w14:textId="77777777" w:rsidR="00F8052E" w:rsidRDefault="00F8052E">
      <w:pPr>
        <w:pStyle w:val="BodyText"/>
        <w:spacing w:before="2"/>
        <w:rPr>
          <w:b/>
          <w:sz w:val="17"/>
        </w:rPr>
      </w:pPr>
    </w:p>
    <w:p w14:paraId="1152CE70" w14:textId="77777777" w:rsidR="00F8052E" w:rsidRDefault="00000000">
      <w:pPr>
        <w:pStyle w:val="Heading2"/>
        <w:spacing w:before="1"/>
        <w:ind w:left="2748"/>
      </w:pPr>
      <w:r>
        <w:rPr>
          <w:color w:val="FFFFFF"/>
          <w:w w:val="105"/>
        </w:rPr>
        <w:t>4</w:t>
      </w:r>
    </w:p>
    <w:p w14:paraId="30C64B7F" w14:textId="77777777" w:rsidR="00F8052E" w:rsidRDefault="00000000">
      <w:pPr>
        <w:spacing w:before="97"/>
        <w:ind w:left="2698"/>
        <w:rPr>
          <w:b/>
          <w:sz w:val="10"/>
        </w:rPr>
      </w:pPr>
      <w:r>
        <w:rPr>
          <w:b/>
          <w:sz w:val="10"/>
        </w:rPr>
        <w:t>Prioritize</w:t>
      </w:r>
    </w:p>
    <w:p w14:paraId="424B1271" w14:textId="77777777" w:rsidR="00F8052E" w:rsidRDefault="00000000">
      <w:pPr>
        <w:pStyle w:val="BodyText"/>
        <w:spacing w:before="49" w:line="271" w:lineRule="auto"/>
        <w:ind w:left="2706" w:right="32"/>
      </w:pPr>
      <w:r>
        <w:pict w14:anchorId="4C3F582D">
          <v:shape id="_x0000_s1183" type="#_x0000_t202" style="position:absolute;left:0;text-align:left;margin-left:992.1pt;margin-top:3.8pt;width:54.9pt;height:33.45pt;z-index:15743488;mso-position-horizontal-relative:page" filled="f" stroked="f">
            <v:textbox inset="0,0,0,0">
              <w:txbxContent>
                <w:p w14:paraId="2B0C113A" w14:textId="77777777" w:rsidR="00F8052E" w:rsidRDefault="00F8052E">
                  <w:pPr>
                    <w:pStyle w:val="BodyText"/>
                    <w:spacing w:before="2"/>
                    <w:rPr>
                      <w:sz w:val="8"/>
                    </w:rPr>
                  </w:pPr>
                </w:p>
                <w:p w14:paraId="08FDB524" w14:textId="77777777" w:rsidR="00F8052E" w:rsidRDefault="00000000">
                  <w:pPr>
                    <w:ind w:left="93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 w14:paraId="081ADC1B" w14:textId="77777777" w:rsidR="00F8052E" w:rsidRDefault="00000000">
                  <w:pPr>
                    <w:spacing w:before="58" w:line="271" w:lineRule="auto"/>
                    <w:ind w:left="93" w:right="94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Add customizable 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themes</w:t>
                  </w:r>
                  <w:r>
                    <w:rPr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within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your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rPr>
          <w:w w:val="105"/>
        </w:rPr>
        <w:t>forward.</w:t>
      </w:r>
      <w:r>
        <w:rPr>
          <w:spacing w:val="-6"/>
          <w:w w:val="105"/>
        </w:rPr>
        <w:t xml:space="preserve"> </w:t>
      </w:r>
      <w:r>
        <w:rPr>
          <w:w w:val="105"/>
        </w:rPr>
        <w:t>Place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ideas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grid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determine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feasible.</w:t>
      </w:r>
    </w:p>
    <w:p w14:paraId="550F4195" w14:textId="77777777" w:rsidR="00F8052E" w:rsidRDefault="00F8052E">
      <w:pPr>
        <w:pStyle w:val="BodyText"/>
        <w:spacing w:before="10"/>
      </w:pPr>
    </w:p>
    <w:p w14:paraId="4553C460" w14:textId="77777777" w:rsidR="00F8052E" w:rsidRDefault="00000000">
      <w:pPr>
        <w:ind w:left="2803" w:right="2920"/>
        <w:jc w:val="center"/>
        <w:rPr>
          <w:b/>
          <w:sz w:val="8"/>
        </w:rPr>
      </w:pPr>
      <w:r>
        <w:rPr>
          <w:b/>
          <w:color w:val="2489A7"/>
          <w:sz w:val="8"/>
        </w:rPr>
        <w:t>20</w:t>
      </w:r>
      <w:r>
        <w:rPr>
          <w:b/>
          <w:color w:val="2489A7"/>
          <w:spacing w:val="3"/>
          <w:sz w:val="8"/>
        </w:rPr>
        <w:t xml:space="preserve"> </w:t>
      </w:r>
      <w:r>
        <w:rPr>
          <w:b/>
          <w:color w:val="2489A7"/>
          <w:sz w:val="8"/>
        </w:rPr>
        <w:t>minutes</w:t>
      </w:r>
    </w:p>
    <w:p w14:paraId="39A16926" w14:textId="77777777" w:rsidR="00F8052E" w:rsidRDefault="00000000">
      <w:pPr>
        <w:pStyle w:val="BodyText"/>
        <w:rPr>
          <w:b/>
          <w:sz w:val="12"/>
        </w:rPr>
      </w:pPr>
      <w:r>
        <w:br w:type="column"/>
      </w:r>
    </w:p>
    <w:p w14:paraId="004B9B38" w14:textId="77777777" w:rsidR="00F8052E" w:rsidRDefault="00F8052E">
      <w:pPr>
        <w:pStyle w:val="BodyText"/>
        <w:rPr>
          <w:b/>
          <w:sz w:val="12"/>
        </w:rPr>
      </w:pPr>
    </w:p>
    <w:p w14:paraId="6F8E6099" w14:textId="77777777" w:rsidR="00F8052E" w:rsidRDefault="00F8052E">
      <w:pPr>
        <w:pStyle w:val="BodyText"/>
        <w:rPr>
          <w:b/>
          <w:sz w:val="12"/>
        </w:rPr>
      </w:pPr>
    </w:p>
    <w:p w14:paraId="441CC2B2" w14:textId="77777777" w:rsidR="00F8052E" w:rsidRDefault="00F8052E">
      <w:pPr>
        <w:pStyle w:val="BodyText"/>
        <w:spacing w:before="3"/>
        <w:rPr>
          <w:b/>
          <w:sz w:val="12"/>
        </w:rPr>
      </w:pPr>
    </w:p>
    <w:p w14:paraId="1E660B4C" w14:textId="77777777" w:rsidR="00F8052E" w:rsidRDefault="00000000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collaborate</w:t>
      </w:r>
    </w:p>
    <w:p w14:paraId="4BCC13E9" w14:textId="77777777" w:rsidR="00F8052E" w:rsidRDefault="00000000">
      <w:pPr>
        <w:pStyle w:val="BodyText"/>
        <w:spacing w:before="39" w:line="271" w:lineRule="auto"/>
        <w:ind w:left="2931" w:right="108"/>
      </w:pPr>
      <w:r>
        <w:pict w14:anchorId="3526888C">
          <v:shape id="_x0000_s1182" type="#_x0000_t202" style="position:absolute;left:0;text-align:left;margin-left:1275.2pt;margin-top:-11.95pt;width:54.65pt;height:43.6pt;z-index:15744000;mso-position-horizontal-relative:page" filled="f" stroked="f">
            <v:textbox inset="0,0,0,0">
              <w:txbxContent>
                <w:p w14:paraId="41D343A6" w14:textId="77777777" w:rsidR="00F8052E" w:rsidRDefault="00F8052E">
                  <w:pPr>
                    <w:pStyle w:val="BodyText"/>
                    <w:spacing w:before="1"/>
                    <w:rPr>
                      <w:sz w:val="8"/>
                    </w:rPr>
                  </w:pPr>
                </w:p>
                <w:p w14:paraId="60D71244" w14:textId="77777777" w:rsidR="00F8052E" w:rsidRDefault="00000000">
                  <w:pPr>
                    <w:spacing w:before="1"/>
                    <w:ind w:left="98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TIP</w:t>
                  </w:r>
                </w:p>
                <w:p w14:paraId="35E4A82D" w14:textId="77777777" w:rsidR="00F8052E" w:rsidRDefault="00000000">
                  <w:pPr>
                    <w:spacing w:before="39"/>
                    <w:ind w:left="98" w:right="145"/>
                    <w:rPr>
                      <w:sz w:val="7"/>
                    </w:rPr>
                  </w:pPr>
                  <w:r>
                    <w:rPr>
                      <w:color w:val="383838"/>
                      <w:w w:val="95"/>
                      <w:sz w:val="7"/>
                    </w:rPr>
                    <w:t>Participants can use their</w:t>
                  </w:r>
                  <w:r>
                    <w:rPr>
                      <w:color w:val="383838"/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color w:val="383838"/>
                      <w:w w:val="95"/>
                      <w:sz w:val="7"/>
                    </w:rPr>
                    <w:t>cursors to point at where</w:t>
                  </w:r>
                  <w:r>
                    <w:rPr>
                      <w:color w:val="383838"/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color w:val="383838"/>
                      <w:sz w:val="7"/>
                    </w:rPr>
                    <w:t>sticky notes should go on</w:t>
                  </w:r>
                  <w:r>
                    <w:rPr>
                      <w:color w:val="383838"/>
                      <w:spacing w:val="1"/>
                      <w:sz w:val="7"/>
                    </w:rPr>
                    <w:t xml:space="preserve"> </w:t>
                  </w:r>
                  <w:r>
                    <w:rPr>
                      <w:color w:val="383838"/>
                      <w:w w:val="90"/>
                      <w:sz w:val="7"/>
                    </w:rPr>
                    <w:t>the grid. The facilitator can</w:t>
                  </w:r>
                  <w:r>
                    <w:rPr>
                      <w:color w:val="383838"/>
                      <w:spacing w:val="1"/>
                      <w:w w:val="90"/>
                      <w:sz w:val="7"/>
                    </w:rPr>
                    <w:t xml:space="preserve"> </w:t>
                  </w:r>
                  <w:r>
                    <w:rPr>
                      <w:color w:val="383838"/>
                      <w:w w:val="95"/>
                      <w:sz w:val="7"/>
                    </w:rPr>
                    <w:t>confirm the spot by using</w:t>
                  </w:r>
                  <w:r>
                    <w:rPr>
                      <w:color w:val="383838"/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color w:val="383838"/>
                      <w:spacing w:val="-1"/>
                      <w:w w:val="95"/>
                      <w:sz w:val="7"/>
                    </w:rPr>
                    <w:t xml:space="preserve">the laser pointer holding </w:t>
                  </w:r>
                  <w:r>
                    <w:rPr>
                      <w:color w:val="383838"/>
                      <w:w w:val="95"/>
                      <w:sz w:val="7"/>
                    </w:rPr>
                    <w:t>the</w:t>
                  </w:r>
                  <w:r>
                    <w:rPr>
                      <w:color w:val="383838"/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b/>
                      <w:color w:val="383838"/>
                      <w:w w:val="95"/>
                      <w:sz w:val="7"/>
                    </w:rPr>
                    <w:t>H</w:t>
                  </w:r>
                  <w:r>
                    <w:rPr>
                      <w:b/>
                      <w:color w:val="383838"/>
                      <w:spacing w:val="-3"/>
                      <w:w w:val="95"/>
                      <w:sz w:val="7"/>
                    </w:rPr>
                    <w:t xml:space="preserve"> </w:t>
                  </w:r>
                  <w:r>
                    <w:rPr>
                      <w:b/>
                      <w:color w:val="383838"/>
                      <w:w w:val="95"/>
                      <w:sz w:val="7"/>
                    </w:rPr>
                    <w:t>key</w:t>
                  </w:r>
                  <w:r>
                    <w:rPr>
                      <w:b/>
                      <w:color w:val="383838"/>
                      <w:spacing w:val="-3"/>
                      <w:w w:val="95"/>
                      <w:sz w:val="7"/>
                    </w:rPr>
                    <w:t xml:space="preserve"> </w:t>
                  </w:r>
                  <w:r>
                    <w:rPr>
                      <w:color w:val="383838"/>
                      <w:w w:val="95"/>
                      <w:sz w:val="7"/>
                    </w:rPr>
                    <w:t>on</w:t>
                  </w:r>
                  <w:r>
                    <w:rPr>
                      <w:color w:val="383838"/>
                      <w:spacing w:val="-3"/>
                      <w:w w:val="95"/>
                      <w:sz w:val="7"/>
                    </w:rPr>
                    <w:t xml:space="preserve"> </w:t>
                  </w:r>
                  <w:r>
                    <w:rPr>
                      <w:color w:val="383838"/>
                      <w:w w:val="95"/>
                      <w:sz w:val="7"/>
                    </w:rPr>
                    <w:t>the</w:t>
                  </w:r>
                  <w:r>
                    <w:rPr>
                      <w:color w:val="383838"/>
                      <w:spacing w:val="-2"/>
                      <w:w w:val="95"/>
                      <w:sz w:val="7"/>
                    </w:rPr>
                    <w:t xml:space="preserve"> </w:t>
                  </w:r>
                  <w:r>
                    <w:rPr>
                      <w:color w:val="383838"/>
                      <w:w w:val="95"/>
                      <w:sz w:val="7"/>
                    </w:rPr>
                    <w:t>keyboard.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export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mural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image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pdf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25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company</w:t>
      </w:r>
      <w:r>
        <w:rPr>
          <w:spacing w:val="-5"/>
          <w:w w:val="105"/>
        </w:rPr>
        <w:t xml:space="preserve"> </w:t>
      </w:r>
      <w:r>
        <w:rPr>
          <w:w w:val="105"/>
        </w:rPr>
        <w:t>who</w:t>
      </w:r>
      <w:r>
        <w:rPr>
          <w:spacing w:val="-5"/>
          <w:w w:val="105"/>
        </w:rPr>
        <w:t xml:space="preserve"> </w:t>
      </w:r>
      <w:r>
        <w:rPr>
          <w:w w:val="105"/>
        </w:rPr>
        <w:t>might</w:t>
      </w:r>
      <w:r>
        <w:rPr>
          <w:spacing w:val="-5"/>
          <w:w w:val="105"/>
        </w:rPr>
        <w:t xml:space="preserve"> </w:t>
      </w:r>
      <w:r>
        <w:rPr>
          <w:w w:val="105"/>
        </w:rPr>
        <w:t>find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helpful.</w:t>
      </w:r>
    </w:p>
    <w:p w14:paraId="6F24BF69" w14:textId="77777777" w:rsidR="00F8052E" w:rsidRDefault="00F8052E">
      <w:pPr>
        <w:pStyle w:val="BodyText"/>
        <w:rPr>
          <w:sz w:val="12"/>
        </w:rPr>
      </w:pPr>
    </w:p>
    <w:p w14:paraId="6FD02351" w14:textId="77777777" w:rsidR="00F8052E" w:rsidRDefault="00F8052E">
      <w:pPr>
        <w:pStyle w:val="BodyText"/>
        <w:rPr>
          <w:sz w:val="12"/>
        </w:rPr>
      </w:pPr>
    </w:p>
    <w:p w14:paraId="1EE7C427" w14:textId="77777777" w:rsidR="00F8052E" w:rsidRDefault="00F8052E">
      <w:pPr>
        <w:pStyle w:val="BodyText"/>
        <w:rPr>
          <w:sz w:val="12"/>
        </w:rPr>
      </w:pPr>
    </w:p>
    <w:p w14:paraId="3C5CCB09" w14:textId="77777777" w:rsidR="00F8052E" w:rsidRDefault="00F8052E">
      <w:pPr>
        <w:pStyle w:val="BodyText"/>
        <w:rPr>
          <w:sz w:val="12"/>
        </w:rPr>
      </w:pPr>
    </w:p>
    <w:p w14:paraId="4EE5DAF5" w14:textId="77777777" w:rsidR="00F8052E" w:rsidRDefault="00F8052E">
      <w:pPr>
        <w:pStyle w:val="BodyText"/>
        <w:rPr>
          <w:sz w:val="12"/>
        </w:rPr>
      </w:pPr>
    </w:p>
    <w:p w14:paraId="630DB5CE" w14:textId="77777777" w:rsidR="00F8052E" w:rsidRDefault="00F8052E">
      <w:pPr>
        <w:pStyle w:val="BodyText"/>
        <w:spacing w:before="1"/>
        <w:rPr>
          <w:sz w:val="13"/>
        </w:rPr>
      </w:pPr>
    </w:p>
    <w:p w14:paraId="200480A5" w14:textId="77777777" w:rsidR="00F8052E" w:rsidRDefault="00000000">
      <w:pPr>
        <w:pStyle w:val="Heading2"/>
        <w:ind w:left="2944"/>
      </w:pPr>
      <w:r>
        <w:rPr>
          <w:color w:val="727272"/>
        </w:rPr>
        <w:t>Quick</w:t>
      </w:r>
      <w:r>
        <w:rPr>
          <w:color w:val="727272"/>
          <w:spacing w:val="3"/>
        </w:rPr>
        <w:t xml:space="preserve"> </w:t>
      </w:r>
      <w:r>
        <w:rPr>
          <w:color w:val="727272"/>
        </w:rPr>
        <w:t>add-ons</w:t>
      </w:r>
    </w:p>
    <w:p w14:paraId="67C8077D" w14:textId="77777777" w:rsidR="00F8052E" w:rsidRDefault="00F8052E">
      <w:pPr>
        <w:sectPr w:rsidR="00F8052E">
          <w:type w:val="continuous"/>
          <w:pgSz w:w="31660" w:h="8640" w:orient="landscape"/>
          <w:pgMar w:top="20" w:right="360" w:bottom="0" w:left="220" w:header="720" w:footer="720" w:gutter="0"/>
          <w:cols w:num="6" w:space="720" w:equalWidth="0">
            <w:col w:w="5050" w:space="40"/>
            <w:col w:w="3455" w:space="39"/>
            <w:col w:w="4112" w:space="39"/>
            <w:col w:w="5938" w:space="40"/>
            <w:col w:w="6185" w:space="696"/>
            <w:col w:w="5486"/>
          </w:cols>
        </w:sectPr>
      </w:pPr>
    </w:p>
    <w:p w14:paraId="7FD44689" w14:textId="77777777" w:rsidR="00F8052E" w:rsidRDefault="00000000">
      <w:pPr>
        <w:pStyle w:val="ListParagraph"/>
        <w:numPr>
          <w:ilvl w:val="0"/>
          <w:numId w:val="1"/>
        </w:numPr>
        <w:tabs>
          <w:tab w:val="left" w:pos="3134"/>
        </w:tabs>
        <w:spacing w:before="45"/>
        <w:ind w:hanging="171"/>
        <w:rPr>
          <w:b/>
          <w:sz w:val="7"/>
        </w:rPr>
      </w:pPr>
      <w:r>
        <w:pict w14:anchorId="2251204D">
          <v:shape id="_x0000_s1181" type="#_x0000_t202" style="position:absolute;left:0;text-align:left;margin-left:16.7pt;margin-top:-17.45pt;width:107.65pt;height:77.05pt;z-index:15739392;mso-position-horizontal-relative:page" filled="f" stroked="f">
            <v:textbox inset="0,0,0,0">
              <w:txbxContent>
                <w:p w14:paraId="4EBD2C5D" w14:textId="77777777" w:rsidR="00F8052E" w:rsidRDefault="00000000">
                  <w:pPr>
                    <w:spacing w:line="275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Brainstorm</w:t>
                  </w:r>
                </w:p>
                <w:p w14:paraId="4A5BCF71" w14:textId="77777777" w:rsidR="00F8052E" w:rsidRDefault="00000000">
                  <w:pPr>
                    <w:spacing w:before="15"/>
                    <w:rPr>
                      <w:b/>
                      <w:sz w:val="24"/>
                    </w:rPr>
                  </w:pPr>
                  <w:r>
                    <w:rPr>
                      <w:b/>
                      <w:w w:val="90"/>
                      <w:sz w:val="24"/>
                    </w:rPr>
                    <w:t>&amp;</w:t>
                  </w:r>
                  <w:r>
                    <w:rPr>
                      <w:b/>
                      <w:spacing w:val="33"/>
                      <w:w w:val="9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w w:val="90"/>
                      <w:sz w:val="24"/>
                    </w:rPr>
                    <w:t>idea</w:t>
                  </w:r>
                  <w:proofErr w:type="gramEnd"/>
                  <w:r>
                    <w:rPr>
                      <w:b/>
                      <w:spacing w:val="33"/>
                      <w:w w:val="90"/>
                      <w:sz w:val="24"/>
                    </w:rPr>
                    <w:t xml:space="preserve"> </w:t>
                  </w:r>
                  <w:r>
                    <w:rPr>
                      <w:b/>
                      <w:w w:val="90"/>
                      <w:sz w:val="24"/>
                    </w:rPr>
                    <w:t>prioritization</w:t>
                  </w:r>
                </w:p>
                <w:p w14:paraId="3F31EBDB" w14:textId="77777777" w:rsidR="00F8052E" w:rsidRDefault="00000000">
                  <w:pPr>
                    <w:spacing w:before="211" w:line="261" w:lineRule="auto"/>
                    <w:ind w:right="91"/>
                    <w:rPr>
                      <w:sz w:val="12"/>
                    </w:rPr>
                  </w:pPr>
                  <w:r>
                    <w:rPr>
                      <w:sz w:val="12"/>
                    </w:rPr>
                    <w:t>Use this template in your own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brainstorming</w:t>
                  </w:r>
                  <w:r>
                    <w:rPr>
                      <w:spacing w:val="1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sessions</w:t>
                  </w:r>
                  <w:r>
                    <w:rPr>
                      <w:spacing w:val="1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so</w:t>
                  </w:r>
                  <w:r>
                    <w:rPr>
                      <w:spacing w:val="1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your</w:t>
                  </w:r>
                  <w:r>
                    <w:rPr>
                      <w:spacing w:val="12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team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can unleash their imagination and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start</w:t>
                  </w:r>
                  <w:r>
                    <w:rPr>
                      <w:spacing w:val="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shaping</w:t>
                  </w:r>
                  <w:r>
                    <w:rPr>
                      <w:spacing w:val="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concepts</w:t>
                  </w:r>
                  <w:r>
                    <w:rPr>
                      <w:spacing w:val="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even</w:t>
                  </w:r>
                  <w:r>
                    <w:rPr>
                      <w:spacing w:val="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if</w:t>
                  </w:r>
                  <w:r>
                    <w:rPr>
                      <w:spacing w:val="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you're</w:t>
                  </w:r>
                  <w:r>
                    <w:rPr>
                      <w:spacing w:val="-3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not</w:t>
                  </w:r>
                  <w:r>
                    <w:rPr>
                      <w:spacing w:val="-5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sitting</w:t>
                  </w:r>
                  <w:r>
                    <w:rPr>
                      <w:spacing w:val="-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in</w:t>
                  </w:r>
                  <w:r>
                    <w:rPr>
                      <w:spacing w:val="-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-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same</w:t>
                  </w:r>
                  <w:r>
                    <w:rPr>
                      <w:spacing w:val="-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room.</w:t>
                  </w:r>
                </w:p>
              </w:txbxContent>
            </v:textbox>
            <w10:wrap anchorx="page"/>
          </v:shape>
        </w:pic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2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0DA2E6D7" w14:textId="77777777" w:rsidR="00F8052E" w:rsidRDefault="00000000">
      <w:pPr>
        <w:spacing w:before="7" w:line="278" w:lineRule="auto"/>
        <w:ind w:left="3133" w:right="29"/>
        <w:rPr>
          <w:sz w:val="7"/>
        </w:rPr>
      </w:pPr>
      <w:r>
        <w:rPr>
          <w:w w:val="110"/>
          <w:sz w:val="7"/>
        </w:rPr>
        <w:t>Define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who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should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participate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in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session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and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send</w:t>
      </w:r>
      <w:r>
        <w:rPr>
          <w:spacing w:val="-3"/>
          <w:w w:val="110"/>
          <w:sz w:val="7"/>
        </w:rPr>
        <w:t xml:space="preserve"> </w:t>
      </w:r>
      <w:r>
        <w:rPr>
          <w:w w:val="110"/>
          <w:sz w:val="7"/>
        </w:rPr>
        <w:t>an</w:t>
      </w:r>
      <w:r>
        <w:rPr>
          <w:spacing w:val="-21"/>
          <w:w w:val="110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3D7E7D54" w14:textId="77777777" w:rsidR="00F8052E" w:rsidRDefault="00F8052E">
      <w:pPr>
        <w:pStyle w:val="BodyText"/>
        <w:rPr>
          <w:sz w:val="8"/>
        </w:rPr>
      </w:pPr>
    </w:p>
    <w:p w14:paraId="389AD456" w14:textId="77777777" w:rsidR="00F8052E" w:rsidRDefault="00F8052E">
      <w:pPr>
        <w:pStyle w:val="BodyText"/>
        <w:spacing w:before="7"/>
        <w:rPr>
          <w:sz w:val="11"/>
        </w:rPr>
      </w:pPr>
    </w:p>
    <w:p w14:paraId="26D0B266" w14:textId="77777777" w:rsidR="00F8052E" w:rsidRDefault="00000000">
      <w:pPr>
        <w:pStyle w:val="ListParagraph"/>
        <w:numPr>
          <w:ilvl w:val="0"/>
          <w:numId w:val="1"/>
        </w:numPr>
        <w:tabs>
          <w:tab w:val="left" w:pos="3134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5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4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2F58ADA6" w14:textId="77777777" w:rsidR="00F8052E" w:rsidRDefault="00000000">
      <w:pPr>
        <w:spacing w:before="7" w:line="278" w:lineRule="auto"/>
        <w:ind w:left="3133" w:right="74"/>
        <w:rPr>
          <w:sz w:val="7"/>
        </w:rPr>
      </w:pPr>
      <w:r>
        <w:rPr>
          <w:w w:val="110"/>
          <w:sz w:val="7"/>
        </w:rPr>
        <w:t>Think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about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problem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you'll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be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focusing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on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solving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in</w:t>
      </w:r>
      <w:r>
        <w:rPr>
          <w:spacing w:val="-20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brainstorming</w:t>
      </w:r>
      <w:r>
        <w:rPr>
          <w:spacing w:val="-4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780A94CA" w14:textId="77777777" w:rsidR="00F8052E" w:rsidRDefault="00F8052E">
      <w:pPr>
        <w:pStyle w:val="BodyText"/>
        <w:rPr>
          <w:sz w:val="8"/>
        </w:rPr>
      </w:pPr>
    </w:p>
    <w:p w14:paraId="48FB0145" w14:textId="77777777" w:rsidR="00F8052E" w:rsidRDefault="00F8052E">
      <w:pPr>
        <w:pStyle w:val="BodyText"/>
        <w:spacing w:before="6"/>
        <w:rPr>
          <w:sz w:val="10"/>
        </w:rPr>
      </w:pPr>
    </w:p>
    <w:p w14:paraId="606C7F84" w14:textId="77777777" w:rsidR="00F8052E" w:rsidRDefault="00000000">
      <w:pPr>
        <w:pStyle w:val="ListParagraph"/>
        <w:numPr>
          <w:ilvl w:val="0"/>
          <w:numId w:val="1"/>
        </w:numPr>
        <w:tabs>
          <w:tab w:val="left" w:pos="3134"/>
        </w:tabs>
        <w:ind w:hanging="171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3D64E7C9" w14:textId="77777777" w:rsidR="00F8052E" w:rsidRDefault="00000000">
      <w:pPr>
        <w:spacing w:before="6"/>
        <w:ind w:left="3133"/>
        <w:rPr>
          <w:sz w:val="7"/>
        </w:rPr>
      </w:pPr>
      <w:r>
        <w:rPr>
          <w:w w:val="110"/>
          <w:sz w:val="7"/>
        </w:rPr>
        <w:t>Use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Facilitation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Superpowers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to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run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a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happy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and</w:t>
      </w:r>
    </w:p>
    <w:p w14:paraId="631CD505" w14:textId="77777777" w:rsidR="00F8052E" w:rsidRDefault="00000000">
      <w:pPr>
        <w:pStyle w:val="BodyText"/>
        <w:spacing w:before="1" w:after="1"/>
        <w:rPr>
          <w:sz w:val="29"/>
        </w:rPr>
      </w:pPr>
      <w:r>
        <w:br w:type="column"/>
      </w:r>
    </w:p>
    <w:p w14:paraId="64251A33" w14:textId="77777777" w:rsidR="00F8052E" w:rsidRDefault="00000000">
      <w:pPr>
        <w:pStyle w:val="Heading1"/>
        <w:tabs>
          <w:tab w:val="left" w:pos="754"/>
          <w:tab w:val="left" w:pos="2224"/>
          <w:tab w:val="left" w:pos="-746"/>
        </w:tabs>
      </w:pPr>
      <w:r>
        <w:pict w14:anchorId="47BB97DB">
          <v:shape id="_x0000_s1180" type="#_x0000_t202" style="width:35pt;height:35pt;mso-left-percent:-10001;mso-top-percent:-10001;mso-position-horizontal:absolute;mso-position-horizontal-relative:char;mso-position-vertical:absolute;mso-position-vertical-relative:line;mso-left-percent:-10001;mso-top-percent:-10001" fillcolor="#9aedfd" stroked="f">
            <v:textbox inset="0,0,0,0">
              <w:txbxContent>
                <w:p w14:paraId="0F4A224A" w14:textId="77777777" w:rsidR="00F8052E" w:rsidRDefault="00000000">
                  <w:pPr>
                    <w:spacing w:before="27" w:line="271" w:lineRule="auto"/>
                    <w:ind w:left="28" w:right="26"/>
                    <w:jc w:val="center"/>
                    <w:rPr>
                      <w:sz w:val="10"/>
                    </w:rPr>
                  </w:pPr>
                  <w:proofErr w:type="spellStart"/>
                  <w:r>
                    <w:rPr>
                      <w:w w:val="105"/>
                      <w:sz w:val="10"/>
                    </w:rPr>
                    <w:t>arduino</w:t>
                  </w:r>
                  <w:proofErr w:type="spellEnd"/>
                  <w:r>
                    <w:rPr>
                      <w:w w:val="105"/>
                      <w:sz w:val="10"/>
                    </w:rPr>
                    <w:t xml:space="preserve"> and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proofErr w:type="gramStart"/>
                  <w:r>
                    <w:rPr>
                      <w:w w:val="105"/>
                      <w:sz w:val="10"/>
                    </w:rPr>
                    <w:t>sensor</w:t>
                  </w:r>
                  <w:r>
                    <w:rPr>
                      <w:spacing w:val="8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based</w:t>
                  </w:r>
                  <w:proofErr w:type="gramEnd"/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water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parameters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monitoring</w:t>
                  </w:r>
                </w:p>
              </w:txbxContent>
            </v:textbox>
            <w10:anchorlock/>
          </v:shape>
        </w:pict>
      </w:r>
      <w:r>
        <w:tab/>
      </w:r>
      <w:r>
        <w:pict w14:anchorId="3BD408FC">
          <v:shape id="_x0000_s1179" type="#_x0000_t202" style="width:35pt;height:35pt;mso-left-percent:-10001;mso-top-percent:-10001;mso-position-horizontal:absolute;mso-position-horizontal-relative:char;mso-position-vertical:absolute;mso-position-vertical-relative:line;mso-left-percent:-10001;mso-top-percent:-10001" fillcolor="#ffdf8a" stroked="f">
            <v:textbox inset="0,0,0,0">
              <w:txbxContent>
                <w:p w14:paraId="188A86BF" w14:textId="77777777" w:rsidR="00F8052E" w:rsidRDefault="00000000">
                  <w:pPr>
                    <w:spacing w:before="27" w:line="271" w:lineRule="auto"/>
                    <w:ind w:left="41" w:right="42" w:firstLine="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identifying of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threshold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values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pH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temperature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 turbidity</w:t>
                  </w:r>
                </w:p>
              </w:txbxContent>
            </v:textbox>
            <w10:anchorlock/>
          </v:shape>
        </w:pict>
      </w:r>
      <w:r>
        <w:tab/>
      </w:r>
      <w:r>
        <w:rPr>
          <w:position w:val="4"/>
        </w:rPr>
      </w:r>
      <w:r>
        <w:rPr>
          <w:position w:val="4"/>
        </w:rPr>
        <w:pict w14:anchorId="7C5A0230">
          <v:shape id="_x0000_s1178" type="#_x0000_t202" style="width:35pt;height:35pt;mso-left-percent:-10001;mso-top-percent:-10001;mso-position-horizontal:absolute;mso-position-horizontal-relative:char;mso-position-vertical:absolute;mso-position-vertical-relative:line;mso-left-percent:-10001;mso-top-percent:-10001" fillcolor="#ffc1e8" stroked="f">
            <v:textbox inset="0,0,0,0">
              <w:txbxContent>
                <w:p w14:paraId="21C590AA" w14:textId="77777777" w:rsidR="00F8052E" w:rsidRDefault="00000000">
                  <w:pPr>
                    <w:pStyle w:val="BodyText"/>
                    <w:spacing w:before="74" w:line="252" w:lineRule="auto"/>
                    <w:ind w:left="41" w:right="39" w:hanging="1"/>
                    <w:jc w:val="center"/>
                  </w:pPr>
                  <w:r>
                    <w:t>statistical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recording of pH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temperature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values in data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storing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method</w:t>
                  </w:r>
                </w:p>
              </w:txbxContent>
            </v:textbox>
            <w10:anchorlock/>
          </v:shape>
        </w:pict>
      </w:r>
      <w:r>
        <w:rPr>
          <w:position w:val="4"/>
        </w:rPr>
        <w:tab/>
      </w:r>
      <w:r>
        <w:rPr>
          <w:position w:val="5"/>
        </w:rPr>
      </w:r>
      <w:r>
        <w:rPr>
          <w:position w:val="5"/>
        </w:rPr>
        <w:pict w14:anchorId="027CC00F">
          <v:shape id="_x0000_s1177" type="#_x0000_t202" style="width:35pt;height:35pt;mso-left-percent:-10001;mso-top-percent:-10001;mso-position-horizontal:absolute;mso-position-horizontal-relative:char;mso-position-vertical:absolute;mso-position-vertical-relative:line;mso-left-percent:-10001;mso-top-percent:-10001" fillcolor="#c6fd80" stroked="f">
            <v:textbox inset="0,0,0,0">
              <w:txbxContent>
                <w:p w14:paraId="7204B8FC" w14:textId="77777777" w:rsidR="00F8052E" w:rsidRDefault="00000000">
                  <w:pPr>
                    <w:spacing w:before="70" w:line="266" w:lineRule="auto"/>
                    <w:ind w:left="86" w:right="84" w:hanging="1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lab based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water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parameter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11"/>
                    </w:rPr>
                    <w:t>datas</w:t>
                  </w:r>
                  <w:proofErr w:type="spellEnd"/>
                </w:p>
              </w:txbxContent>
            </v:textbox>
            <w10:anchorlock/>
          </v:shape>
        </w:pict>
      </w:r>
    </w:p>
    <w:p w14:paraId="7E6AFA41" w14:textId="77777777" w:rsidR="00F8052E" w:rsidRDefault="00000000">
      <w:pPr>
        <w:spacing w:line="278" w:lineRule="auto"/>
        <w:ind w:left="3029" w:right="-8" w:hanging="66"/>
        <w:rPr>
          <w:sz w:val="7"/>
        </w:rPr>
      </w:pPr>
      <w:r>
        <w:pict w14:anchorId="06E0B627">
          <v:group id="_x0000_s1166" style="position:absolute;left:0;text-align:left;margin-left:470.35pt;margin-top:-.95pt;width:142.6pt;height:136.4pt;z-index:15735296;mso-position-horizontal-relative:page" coordorigin="9407,-19" coordsize="2852,2728">
            <v:shape id="_x0000_s1176" style="position:absolute;left:9407;top:661;width:1391;height:2043" coordorigin="9407,661" coordsize="1391,2043" path="m10797,1342r-690,l10107,661r-700,l9407,1361r691,l10098,2005r-691,l9407,2704r700,l10107,2041r690,l10797,1342xe" fillcolor="#9aedfd" stroked="f">
              <v:path arrowok="t"/>
            </v:shape>
            <v:shape id="_x0000_s1175" style="position:absolute;left:10859;top:665;width:1391;height:2043" coordorigin="10860,666" coordsize="1391,2043" path="m12250,1346r-690,l11560,666r-700,l10860,1365r691,l11551,2009r-691,l10860,2708r700,l11560,2046r690,l12250,1346xe" fillcolor="#ffdf8a" stroked="f">
              <v:path arrowok="t"/>
            </v:shape>
            <v:shape id="_x0000_s1174" type="#_x0000_t202" style="position:absolute;left:9446;top:715;width:641;height:493" filled="f" stroked="f">
              <v:textbox inset="0,0,0,0">
                <w:txbxContent>
                  <w:p w14:paraId="4BC04D09" w14:textId="77777777" w:rsidR="00F8052E" w:rsidRDefault="00000000">
                    <w:pPr>
                      <w:spacing w:line="254" w:lineRule="auto"/>
                      <w:ind w:left="-1" w:right="18"/>
                      <w:jc w:val="center"/>
                      <w:rPr>
                        <w:sz w:val="8"/>
                      </w:rPr>
                    </w:pPr>
                    <w:r>
                      <w:rPr>
                        <w:w w:val="95"/>
                        <w:sz w:val="8"/>
                      </w:rPr>
                      <w:t>prefixed values in</w:t>
                    </w:r>
                    <w:r>
                      <w:rPr>
                        <w:spacing w:val="-20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Arduino monitors</w:t>
                    </w:r>
                    <w:r>
                      <w:rPr>
                        <w:spacing w:val="-2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the quality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parameters of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river</w:t>
                    </w:r>
                  </w:p>
                </w:txbxContent>
              </v:textbox>
            </v:shape>
            <v:shape id="_x0000_s1173" type="#_x0000_t202" style="position:absolute;left:10905;top:687;width:629;height:656" filled="f" stroked="f">
              <v:textbox inset="0,0,0,0">
                <w:txbxContent>
                  <w:p w14:paraId="71AC53D0" w14:textId="77777777" w:rsidR="00F8052E" w:rsidRDefault="00000000">
                    <w:pPr>
                      <w:spacing w:line="252" w:lineRule="auto"/>
                      <w:ind w:right="18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 xml:space="preserve">cloud </w:t>
                    </w:r>
                    <w:proofErr w:type="gramStart"/>
                    <w:r>
                      <w:rPr>
                        <w:sz w:val="9"/>
                      </w:rPr>
                      <w:t>data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based</w:t>
                    </w:r>
                    <w:proofErr w:type="gramEnd"/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microcontroller</w:t>
                    </w:r>
                    <w:r>
                      <w:rPr>
                        <w:spacing w:val="-2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 xml:space="preserve">node </w:t>
                    </w:r>
                    <w:proofErr w:type="spellStart"/>
                    <w:r>
                      <w:rPr>
                        <w:sz w:val="9"/>
                      </w:rPr>
                      <w:t>mcu</w:t>
                    </w:r>
                    <w:proofErr w:type="spellEnd"/>
                    <w:r>
                      <w:rPr>
                        <w:sz w:val="9"/>
                      </w:rPr>
                      <w:t xml:space="preserve"> used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for water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monitoring</w:t>
                    </w:r>
                  </w:p>
                </w:txbxContent>
              </v:textbox>
            </v:shape>
            <v:shape id="_x0000_s1172" type="#_x0000_t202" style="position:absolute;left:10122;top:1363;width:671;height:656" filled="f" stroked="f">
              <v:textbox inset="0,0,0,0">
                <w:txbxContent>
                  <w:p w14:paraId="6F291B27" w14:textId="77777777" w:rsidR="00F8052E" w:rsidRDefault="00000000">
                    <w:pPr>
                      <w:spacing w:line="252" w:lineRule="auto"/>
                      <w:ind w:right="18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GSM modules to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collect and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transfer water</w:t>
                    </w:r>
                    <w:r>
                      <w:rPr>
                        <w:spacing w:val="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quality data to</w:t>
                    </w:r>
                    <w:r>
                      <w:rPr>
                        <w:spacing w:val="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mobile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applications</w:t>
                    </w:r>
                  </w:p>
                </w:txbxContent>
              </v:textbox>
            </v:shape>
            <v:shape id="_x0000_s1171" type="#_x0000_t202" style="position:absolute;left:11571;top:1422;width:678;height:547" filled="f" stroked="f">
              <v:textbox inset="0,0,0,0">
                <w:txbxContent>
                  <w:p w14:paraId="7F1F5CF3" w14:textId="77777777" w:rsidR="00F8052E" w:rsidRDefault="00000000">
                    <w:pPr>
                      <w:spacing w:line="252" w:lineRule="auto"/>
                      <w:ind w:right="18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algorithm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encryption</w:t>
                    </w:r>
                    <w:r>
                      <w:rPr>
                        <w:spacing w:val="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and</w:t>
                    </w:r>
                    <w:r>
                      <w:rPr>
                        <w:spacing w:val="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 xml:space="preserve">decryption </w:t>
                    </w:r>
                    <w:proofErr w:type="spellStart"/>
                    <w:r>
                      <w:rPr>
                        <w:w w:val="95"/>
                        <w:sz w:val="9"/>
                      </w:rPr>
                      <w:t>datas</w:t>
                    </w:r>
                    <w:proofErr w:type="spellEnd"/>
                    <w:r>
                      <w:rPr>
                        <w:spacing w:val="-2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9"/>
                      </w:rPr>
                      <w:t xml:space="preserve">of pH and </w:t>
                    </w:r>
                    <w:proofErr w:type="spellStart"/>
                    <w:r>
                      <w:rPr>
                        <w:w w:val="95"/>
                        <w:sz w:val="9"/>
                      </w:rPr>
                      <w:t>turbity</w:t>
                    </w:r>
                    <w:proofErr w:type="spellEnd"/>
                    <w:r>
                      <w:rPr>
                        <w:spacing w:val="-2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of</w:t>
                    </w:r>
                    <w:r>
                      <w:rPr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water</w:t>
                    </w:r>
                  </w:p>
                </w:txbxContent>
              </v:textbox>
            </v:shape>
            <v:shape id="_x0000_s1170" type="#_x0000_t202" style="position:absolute;left:9429;top:2081;width:675;height:547" filled="f" stroked="f">
              <v:textbox inset="0,0,0,0">
                <w:txbxContent>
                  <w:p w14:paraId="6B4EAA88" w14:textId="77777777" w:rsidR="00F8052E" w:rsidRDefault="00000000">
                    <w:pPr>
                      <w:spacing w:line="252" w:lineRule="auto"/>
                      <w:ind w:left="-1" w:right="18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GPRS for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tracking the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location of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highly affected</w:t>
                    </w:r>
                    <w:r>
                      <w:rPr>
                        <w:spacing w:val="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algal</w:t>
                    </w:r>
                    <w:r>
                      <w:rPr>
                        <w:spacing w:val="-2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bloom</w:t>
                    </w:r>
                    <w:r>
                      <w:rPr>
                        <w:spacing w:val="-2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area</w:t>
                    </w:r>
                  </w:p>
                </w:txbxContent>
              </v:textbox>
            </v:shape>
            <v:shape id="_x0000_s1169" type="#_x0000_t202" style="position:absolute;left:10930;top:2074;width:578;height:568" filled="f" stroked="f">
              <v:textbox inset="0,0,0,0">
                <w:txbxContent>
                  <w:p w14:paraId="112A14E0" w14:textId="77777777" w:rsidR="00F8052E" w:rsidRDefault="00000000">
                    <w:pPr>
                      <w:spacing w:before="1" w:line="266" w:lineRule="auto"/>
                      <w:ind w:right="18" w:hanging="1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UI web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application</w:t>
                    </w:r>
                    <w:r>
                      <w:rPr>
                        <w:spacing w:val="-31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for water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monitoring</w:t>
                    </w:r>
                  </w:p>
                </w:txbxContent>
              </v:textbox>
            </v:shape>
            <v:shape id="_x0000_s1168" type="#_x0000_t202" style="position:absolute;left:11559;top:-16;width:700;height:700" fillcolor="#ffdf8a" stroked="f">
              <v:textbox inset="0,0,0,0">
                <w:txbxContent>
                  <w:p w14:paraId="5165F368" w14:textId="77777777" w:rsidR="00F8052E" w:rsidRDefault="00000000">
                    <w:pPr>
                      <w:spacing w:before="74" w:line="252" w:lineRule="auto"/>
                      <w:ind w:left="38" w:right="36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measuring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device based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 xml:space="preserve">two </w:t>
                    </w:r>
                    <w:proofErr w:type="spellStart"/>
                    <w:r>
                      <w:rPr>
                        <w:w w:val="95"/>
                        <w:sz w:val="9"/>
                      </w:rPr>
                      <w:t>nri</w:t>
                    </w:r>
                    <w:proofErr w:type="spellEnd"/>
                    <w:r>
                      <w:rPr>
                        <w:w w:val="95"/>
                        <w:sz w:val="9"/>
                      </w:rPr>
                      <w:t xml:space="preserve"> cameras</w:t>
                    </w:r>
                    <w:r>
                      <w:rPr>
                        <w:spacing w:val="-2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and image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processing</w:t>
                    </w:r>
                  </w:p>
                </w:txbxContent>
              </v:textbox>
            </v:shape>
            <v:shape id="_x0000_s1167" type="#_x0000_t202" style="position:absolute;left:10106;top:-20;width:700;height:700" fillcolor="#9aedfd" stroked="f">
              <v:textbox inset="0,0,0,0">
                <w:txbxContent>
                  <w:p w14:paraId="2A31833C" w14:textId="77777777" w:rsidR="00F8052E" w:rsidRDefault="00000000">
                    <w:pPr>
                      <w:spacing w:before="27"/>
                      <w:ind w:left="26" w:right="26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pH,</w:t>
                    </w:r>
                    <w:r>
                      <w:rPr>
                        <w:spacing w:val="-6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turbidity</w:t>
                    </w:r>
                  </w:p>
                  <w:p w14:paraId="4884517D" w14:textId="77777777" w:rsidR="00F8052E" w:rsidRDefault="00000000">
                    <w:pPr>
                      <w:spacing w:before="15" w:line="271" w:lineRule="auto"/>
                      <w:ind w:left="28" w:right="26"/>
                      <w:jc w:val="center"/>
                      <w:rPr>
                        <w:sz w:val="10"/>
                      </w:rPr>
                    </w:pPr>
                    <w:proofErr w:type="gramStart"/>
                    <w:r>
                      <w:rPr>
                        <w:sz w:val="10"/>
                      </w:rPr>
                      <w:t>,temperature</w:t>
                    </w:r>
                    <w:proofErr w:type="gramEnd"/>
                    <w:r>
                      <w:rPr>
                        <w:spacing w:val="-29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sensors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connected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with</w:t>
                    </w:r>
                    <w:r>
                      <w:rPr>
                        <w:spacing w:val="13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sz w:val="10"/>
                      </w:rPr>
                      <w:t>arudino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75B89A35">
          <v:group id="_x0000_s1160" style="position:absolute;left:0;text-align:left;margin-left:618pt;margin-top:-2.6pt;width:70pt;height:136.2pt;z-index:15736320;mso-position-horizontal-relative:page" coordorigin="12360,-52" coordsize="1400,2724">
            <v:shape id="_x0000_s1165" style="position:absolute;left:12360;top:628;width:1391;height:2043" coordorigin="12360,628" coordsize="1391,2043" path="m13750,1309r-690,l13060,628r-700,l12360,1328r691,l13051,1972r-691,l12360,2671r700,l13060,2008r690,l13750,1309xe" fillcolor="#ffc1e8" stroked="f">
              <v:path arrowok="t"/>
            </v:shape>
            <v:shape id="_x0000_s1164" type="#_x0000_t202" style="position:absolute;left:12385;top:765;width:669;height:426" filled="f" stroked="f">
              <v:textbox inset="0,0,0,0">
                <w:txbxContent>
                  <w:p w14:paraId="351BDA63" w14:textId="77777777" w:rsidR="00F8052E" w:rsidRDefault="00000000">
                    <w:pPr>
                      <w:spacing w:line="266" w:lineRule="auto"/>
                      <w:ind w:right="18" w:hanging="1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predicting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the algal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1"/>
                      </w:rPr>
                      <w:t>bloom</w:t>
                    </w:r>
                    <w:r>
                      <w:rPr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graph</w:t>
                    </w:r>
                  </w:p>
                </w:txbxContent>
              </v:textbox>
            </v:shape>
            <v:shape id="_x0000_s1163" type="#_x0000_t202" style="position:absolute;left:13098;top:1374;width:624;height:568" filled="f" stroked="f">
              <v:textbox inset="0,0,0,0">
                <w:txbxContent>
                  <w:p w14:paraId="786EF43B" w14:textId="77777777" w:rsidR="00F8052E" w:rsidRDefault="00000000">
                    <w:pPr>
                      <w:spacing w:before="1" w:line="266" w:lineRule="auto"/>
                      <w:ind w:right="18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using graph</w:t>
                    </w:r>
                    <w:r>
                      <w:rPr>
                        <w:spacing w:val="-3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creating</w:t>
                    </w:r>
                    <w:r>
                      <w:rPr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database in</w:t>
                    </w:r>
                    <w:r>
                      <w:rPr>
                        <w:spacing w:val="-3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cloud</w:t>
                    </w:r>
                  </w:p>
                </w:txbxContent>
              </v:textbox>
            </v:shape>
            <v:shape id="_x0000_s1162" type="#_x0000_t202" style="position:absolute;left:12385;top:2026;width:669;height:591" filled="f" stroked="f">
              <v:textbox inset="0,0,0,0">
                <w:txbxContent>
                  <w:p w14:paraId="32CD4A28" w14:textId="77777777" w:rsidR="00F8052E" w:rsidRDefault="00000000">
                    <w:pPr>
                      <w:spacing w:line="271" w:lineRule="auto"/>
                      <w:ind w:left="-1" w:right="18"/>
                      <w:jc w:val="center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wireless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9"/>
                      </w:rPr>
                      <w:t>network</w:t>
                    </w:r>
                    <w:r>
                      <w:rPr>
                        <w:spacing w:val="4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based</w:t>
                    </w:r>
                    <w:proofErr w:type="gramEnd"/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water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parameter data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collection</w:t>
                    </w:r>
                  </w:p>
                </w:txbxContent>
              </v:textbox>
            </v:shape>
            <v:shape id="_x0000_s1161" type="#_x0000_t202" style="position:absolute;left:13059;top:-53;width:700;height:700" fillcolor="#ffc1e8" stroked="f">
              <v:textbox inset="0,0,0,0">
                <w:txbxContent>
                  <w:p w14:paraId="63761B78" w14:textId="77777777" w:rsidR="00F8052E" w:rsidRDefault="00000000">
                    <w:pPr>
                      <w:spacing w:before="74" w:line="252" w:lineRule="auto"/>
                      <w:ind w:left="30" w:right="28" w:hanging="1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app developing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for</w:t>
                    </w:r>
                    <w:r>
                      <w:rPr>
                        <w:spacing w:val="-5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detecting</w:t>
                    </w:r>
                    <w:r>
                      <w:rPr>
                        <w:spacing w:val="-4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pH</w:t>
                    </w:r>
                  </w:p>
                  <w:p w14:paraId="4508BD89" w14:textId="77777777" w:rsidR="00F8052E" w:rsidRDefault="00000000">
                    <w:pPr>
                      <w:spacing w:line="252" w:lineRule="auto"/>
                      <w:ind w:left="57" w:right="55" w:hanging="1"/>
                      <w:jc w:val="center"/>
                      <w:rPr>
                        <w:sz w:val="9"/>
                      </w:rPr>
                    </w:pPr>
                    <w:proofErr w:type="gramStart"/>
                    <w:r>
                      <w:rPr>
                        <w:w w:val="90"/>
                        <w:sz w:val="9"/>
                      </w:rPr>
                      <w:t>,turbidity</w:t>
                    </w:r>
                    <w:proofErr w:type="gramEnd"/>
                    <w:r>
                      <w:rPr>
                        <w:w w:val="90"/>
                        <w:sz w:val="9"/>
                      </w:rPr>
                      <w:t xml:space="preserve"> and</w:t>
                    </w:r>
                    <w:r>
                      <w:rPr>
                        <w:spacing w:val="1"/>
                        <w:w w:val="90"/>
                        <w:sz w:val="9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  <w:sz w:val="9"/>
                      </w:rPr>
                      <w:t>temperature</w:t>
                    </w:r>
                    <w:r>
                      <w:rPr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9"/>
                      </w:rPr>
                      <w:t>of</w:t>
                    </w:r>
                    <w:r>
                      <w:rPr>
                        <w:spacing w:val="-22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river</w:t>
                    </w:r>
                    <w:r>
                      <w:rPr>
                        <w:spacing w:val="-4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water</w:t>
                    </w:r>
                  </w:p>
                </w:txbxContent>
              </v:textbox>
            </v:shape>
            <w10:wrap anchorx="page"/>
          </v:group>
        </w:pict>
      </w:r>
      <w:r>
        <w:pict w14:anchorId="4600E23F">
          <v:shape id="_x0000_s1159" type="#_x0000_t202" style="position:absolute;left:0;text-align:left;margin-left:354.85pt;margin-top:-25.75pt;width:105.75pt;height:34.9pt;z-index:15745536;mso-position-horizontal-relative:page" fillcolor="#ffdf8a" stroked="f">
            <v:textbox inset="0,0,0,0">
              <w:txbxContent>
                <w:p w14:paraId="12F92C67" w14:textId="77777777" w:rsidR="00F8052E" w:rsidRDefault="00000000">
                  <w:pPr>
                    <w:spacing w:before="31" w:line="264" w:lineRule="auto"/>
                    <w:ind w:left="28" w:right="52"/>
                    <w:rPr>
                      <w:sz w:val="10"/>
                    </w:rPr>
                  </w:pPr>
                  <w:r>
                    <w:rPr>
                      <w:sz w:val="10"/>
                    </w:rPr>
                    <w:t>Farmers put fertilizers and pesticides on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their crop so that they grow better but these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fertilizers and pesticides can be washed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through the soil by rain to end up in the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rivers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105"/>
          <w:sz w:val="7"/>
        </w:rPr>
        <w:t>semi automated</w:t>
      </w:r>
      <w:proofErr w:type="spellEnd"/>
      <w:r>
        <w:rPr>
          <w:w w:val="105"/>
          <w:sz w:val="7"/>
        </w:rPr>
        <w:t xml:space="preserve"> or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manual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control</w:t>
      </w:r>
    </w:p>
    <w:p w14:paraId="690F86BF" w14:textId="77777777" w:rsidR="00F8052E" w:rsidRDefault="00000000">
      <w:pPr>
        <w:pStyle w:val="Heading3"/>
        <w:spacing w:before="50" w:line="271" w:lineRule="auto"/>
        <w:ind w:left="239" w:firstLine="3"/>
      </w:pPr>
      <w:r>
        <w:br w:type="column"/>
      </w:r>
      <w:r>
        <w:rPr>
          <w:spacing w:val="-1"/>
        </w:rPr>
        <w:t xml:space="preserve">identifying </w:t>
      </w:r>
      <w:r>
        <w:t>of</w:t>
      </w:r>
      <w:r>
        <w:rPr>
          <w:spacing w:val="-28"/>
        </w:rPr>
        <w:t xml:space="preserve"> </w:t>
      </w:r>
      <w:r>
        <w:t>threshold</w:t>
      </w:r>
      <w:r>
        <w:rPr>
          <w:spacing w:val="1"/>
        </w:rPr>
        <w:t xml:space="preserve"> </w:t>
      </w:r>
      <w:r>
        <w:t>values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pH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and turbidity</w:t>
      </w:r>
    </w:p>
    <w:p w14:paraId="13B14666" w14:textId="77777777" w:rsidR="00F8052E" w:rsidRDefault="00000000">
      <w:pPr>
        <w:pStyle w:val="BodyText"/>
        <w:spacing w:before="85" w:line="252" w:lineRule="auto"/>
        <w:ind w:left="393" w:hanging="1"/>
        <w:jc w:val="center"/>
      </w:pPr>
      <w:r>
        <w:br w:type="column"/>
      </w:r>
      <w:r>
        <w:t>statistical</w:t>
      </w:r>
      <w:r>
        <w:rPr>
          <w:spacing w:val="1"/>
        </w:rPr>
        <w:t xml:space="preserve"> </w:t>
      </w:r>
      <w:r>
        <w:rPr>
          <w:spacing w:val="-2"/>
        </w:rPr>
        <w:t xml:space="preserve">recording </w:t>
      </w:r>
      <w:r>
        <w:rPr>
          <w:spacing w:val="-1"/>
        </w:rPr>
        <w:t>of pH</w:t>
      </w:r>
      <w:r>
        <w:rPr>
          <w:spacing w:val="-25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values in data</w:t>
      </w:r>
      <w:r>
        <w:rPr>
          <w:spacing w:val="1"/>
        </w:rPr>
        <w:t xml:space="preserve"> </w:t>
      </w:r>
      <w:r>
        <w:rPr>
          <w:w w:val="95"/>
        </w:rPr>
        <w:t>storing</w:t>
      </w:r>
      <w:r>
        <w:rPr>
          <w:spacing w:val="6"/>
          <w:w w:val="95"/>
        </w:rPr>
        <w:t xml:space="preserve"> </w:t>
      </w:r>
      <w:r>
        <w:rPr>
          <w:w w:val="95"/>
        </w:rPr>
        <w:t>method</w:t>
      </w:r>
    </w:p>
    <w:p w14:paraId="12E677F2" w14:textId="77777777" w:rsidR="00F8052E" w:rsidRDefault="00000000">
      <w:pPr>
        <w:pStyle w:val="BodyText"/>
        <w:rPr>
          <w:sz w:val="14"/>
        </w:rPr>
      </w:pPr>
      <w:r>
        <w:br w:type="column"/>
      </w:r>
    </w:p>
    <w:p w14:paraId="2E943DEE" w14:textId="77777777" w:rsidR="00F8052E" w:rsidRDefault="00F8052E">
      <w:pPr>
        <w:pStyle w:val="BodyText"/>
        <w:spacing w:before="5"/>
        <w:rPr>
          <w:sz w:val="19"/>
        </w:rPr>
      </w:pPr>
    </w:p>
    <w:p w14:paraId="0818A416" w14:textId="77777777" w:rsidR="00F8052E" w:rsidRDefault="00000000">
      <w:pPr>
        <w:spacing w:line="266" w:lineRule="auto"/>
        <w:ind w:left="354" w:hanging="1"/>
        <w:jc w:val="center"/>
        <w:rPr>
          <w:sz w:val="11"/>
        </w:rPr>
      </w:pPr>
      <w:r>
        <w:rPr>
          <w:w w:val="105"/>
          <w:sz w:val="11"/>
        </w:rPr>
        <w:t>lab based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water</w:t>
      </w:r>
      <w:r>
        <w:rPr>
          <w:spacing w:val="1"/>
          <w:w w:val="105"/>
          <w:sz w:val="11"/>
        </w:rPr>
        <w:t xml:space="preserve"> </w:t>
      </w:r>
      <w:r>
        <w:rPr>
          <w:sz w:val="11"/>
        </w:rPr>
        <w:t>parameter</w:t>
      </w:r>
      <w:r>
        <w:rPr>
          <w:spacing w:val="-31"/>
          <w:sz w:val="11"/>
        </w:rPr>
        <w:t xml:space="preserve"> </w:t>
      </w:r>
      <w:proofErr w:type="spellStart"/>
      <w:r>
        <w:rPr>
          <w:w w:val="105"/>
          <w:sz w:val="11"/>
        </w:rPr>
        <w:t>datas</w:t>
      </w:r>
      <w:proofErr w:type="spellEnd"/>
    </w:p>
    <w:p w14:paraId="345BA48D" w14:textId="77777777" w:rsidR="00F8052E" w:rsidRDefault="00000000">
      <w:pPr>
        <w:pStyle w:val="BodyText"/>
        <w:rPr>
          <w:sz w:val="14"/>
        </w:rPr>
      </w:pPr>
      <w:r>
        <w:br w:type="column"/>
      </w:r>
    </w:p>
    <w:p w14:paraId="3AC496C8" w14:textId="77777777" w:rsidR="00F8052E" w:rsidRDefault="00F8052E">
      <w:pPr>
        <w:pStyle w:val="BodyText"/>
        <w:rPr>
          <w:sz w:val="14"/>
        </w:rPr>
      </w:pPr>
    </w:p>
    <w:p w14:paraId="22D93D2A" w14:textId="77777777" w:rsidR="00F8052E" w:rsidRDefault="00F8052E">
      <w:pPr>
        <w:pStyle w:val="BodyText"/>
        <w:spacing w:before="7"/>
        <w:rPr>
          <w:sz w:val="12"/>
        </w:rPr>
      </w:pPr>
    </w:p>
    <w:p w14:paraId="030C4B2E" w14:textId="77777777" w:rsidR="00F8052E" w:rsidRDefault="00000000">
      <w:pPr>
        <w:spacing w:line="266" w:lineRule="auto"/>
        <w:ind w:left="883" w:hanging="1"/>
        <w:jc w:val="center"/>
        <w:rPr>
          <w:sz w:val="11"/>
        </w:rPr>
      </w:pPr>
      <w:r>
        <w:rPr>
          <w:w w:val="105"/>
          <w:sz w:val="11"/>
        </w:rPr>
        <w:t>predicting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the algal</w:t>
      </w:r>
      <w:r>
        <w:rPr>
          <w:spacing w:val="1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bloom</w:t>
      </w:r>
      <w:r>
        <w:rPr>
          <w:spacing w:val="-6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graph</w:t>
      </w:r>
    </w:p>
    <w:p w14:paraId="09ACCBCD" w14:textId="77777777" w:rsidR="00F8052E" w:rsidRDefault="00000000">
      <w:pPr>
        <w:pStyle w:val="BodyText"/>
        <w:rPr>
          <w:sz w:val="10"/>
        </w:rPr>
      </w:pPr>
      <w:r>
        <w:br w:type="column"/>
      </w:r>
    </w:p>
    <w:p w14:paraId="451331C5" w14:textId="77777777" w:rsidR="00F8052E" w:rsidRDefault="00F8052E">
      <w:pPr>
        <w:pStyle w:val="BodyText"/>
        <w:rPr>
          <w:sz w:val="10"/>
        </w:rPr>
      </w:pPr>
    </w:p>
    <w:p w14:paraId="0C69292D" w14:textId="77777777" w:rsidR="00F8052E" w:rsidRDefault="00F8052E">
      <w:pPr>
        <w:pStyle w:val="BodyText"/>
        <w:spacing w:before="10"/>
        <w:rPr>
          <w:sz w:val="14"/>
        </w:rPr>
      </w:pPr>
    </w:p>
    <w:p w14:paraId="395D6D01" w14:textId="77777777" w:rsidR="00F8052E" w:rsidRDefault="00000000">
      <w:pPr>
        <w:pStyle w:val="BodyText"/>
        <w:spacing w:line="252" w:lineRule="auto"/>
        <w:ind w:left="470" w:right="38"/>
        <w:jc w:val="center"/>
      </w:pPr>
      <w:r>
        <w:t>algorithm</w:t>
      </w:r>
      <w:r>
        <w:rPr>
          <w:spacing w:val="1"/>
        </w:rPr>
        <w:t xml:space="preserve"> </w:t>
      </w:r>
      <w:r>
        <w:rPr>
          <w:w w:val="95"/>
        </w:rPr>
        <w:t>encryption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decryption </w:t>
      </w:r>
      <w:proofErr w:type="spellStart"/>
      <w:r>
        <w:rPr>
          <w:w w:val="95"/>
        </w:rPr>
        <w:t>datas</w:t>
      </w:r>
      <w:proofErr w:type="spellEnd"/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 xml:space="preserve">of pH and </w:t>
      </w:r>
      <w:proofErr w:type="spellStart"/>
      <w:r>
        <w:rPr>
          <w:w w:val="95"/>
        </w:rPr>
        <w:t>turbity</w:t>
      </w:r>
      <w:proofErr w:type="spellEnd"/>
      <w:r>
        <w:rPr>
          <w:spacing w:val="-23"/>
          <w:w w:val="9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</w:p>
    <w:p w14:paraId="502B880B" w14:textId="77777777" w:rsidR="00F8052E" w:rsidRDefault="00000000">
      <w:pPr>
        <w:pStyle w:val="BodyText"/>
        <w:spacing w:before="10"/>
        <w:rPr>
          <w:sz w:val="13"/>
        </w:rPr>
      </w:pPr>
      <w:r>
        <w:br w:type="column"/>
      </w:r>
    </w:p>
    <w:p w14:paraId="310EEF2E" w14:textId="77777777" w:rsidR="00F8052E" w:rsidRDefault="00000000">
      <w:pPr>
        <w:pStyle w:val="ListParagraph"/>
        <w:numPr>
          <w:ilvl w:val="0"/>
          <w:numId w:val="2"/>
        </w:numPr>
        <w:tabs>
          <w:tab w:val="left" w:pos="3133"/>
        </w:tabs>
        <w:spacing w:before="1"/>
        <w:rPr>
          <w:b/>
          <w:sz w:val="7"/>
        </w:rPr>
      </w:pPr>
      <w:r>
        <w:pict w14:anchorId="2AF4774F">
          <v:shape id="_x0000_s1158" type="#_x0000_t202" style="position:absolute;left:0;text-align:left;margin-left:306.1pt;margin-top:-15.65pt;width:82.85pt;height:13.15pt;z-index:15739904;mso-position-horizontal-relative:page" fillcolor="#e1bafb" stroked="f">
            <v:textbox inset="0,0,0,0">
              <w:txbxContent>
                <w:p w14:paraId="50650AEF" w14:textId="77777777" w:rsidR="00F8052E" w:rsidRDefault="00000000">
                  <w:pPr>
                    <w:spacing w:before="36"/>
                    <w:ind w:left="40"/>
                    <w:rPr>
                      <w:b/>
                      <w:sz w:val="15"/>
                    </w:rPr>
                  </w:pPr>
                  <w:r>
                    <w:rPr>
                      <w:b/>
                      <w:spacing w:val="-2"/>
                      <w:w w:val="105"/>
                      <w:sz w:val="15"/>
                    </w:rPr>
                    <w:t>PROBLEM</w:t>
                  </w:r>
                  <w:r>
                    <w:rPr>
                      <w:b/>
                      <w:spacing w:val="-7"/>
                      <w:w w:val="105"/>
                      <w:sz w:val="15"/>
                    </w:rPr>
                    <w:t xml:space="preserve"> </w:t>
                  </w:r>
                  <w:r>
                    <w:rPr>
                      <w:b/>
                      <w:spacing w:val="-2"/>
                      <w:w w:val="105"/>
                      <w:sz w:val="15"/>
                    </w:rPr>
                    <w:t>STATEMENT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7"/>
        </w:rPr>
        <w:t>Share the mural</w:t>
      </w:r>
    </w:p>
    <w:p w14:paraId="24FA81BE" w14:textId="77777777" w:rsidR="00F8052E" w:rsidRDefault="00000000">
      <w:pPr>
        <w:spacing w:before="6" w:line="278" w:lineRule="auto"/>
        <w:ind w:left="3132" w:right="411"/>
        <w:rPr>
          <w:sz w:val="7"/>
        </w:rPr>
      </w:pPr>
      <w:r>
        <w:pict w14:anchorId="7F91E52A">
          <v:shape id="_x0000_s1157" type="#_x0000_t202" style="position:absolute;left:0;text-align:left;margin-left:1337.95pt;margin-top:4.1pt;width:35pt;height:36.75pt;z-index:15737856;mso-position-horizontal-relative:page" filled="f" stroked="f">
            <v:textbox inset="0,0,0,0">
              <w:txbxContent>
                <w:p w14:paraId="611D7A91" w14:textId="77777777" w:rsidR="00F8052E" w:rsidRDefault="00000000">
                  <w:pPr>
                    <w:spacing w:before="27" w:line="271" w:lineRule="auto"/>
                    <w:ind w:left="28" w:right="26"/>
                    <w:jc w:val="center"/>
                    <w:rPr>
                      <w:sz w:val="10"/>
                    </w:rPr>
                  </w:pPr>
                  <w:proofErr w:type="spellStart"/>
                  <w:r>
                    <w:rPr>
                      <w:w w:val="105"/>
                      <w:sz w:val="10"/>
                    </w:rPr>
                    <w:t>arduino</w:t>
                  </w:r>
                  <w:proofErr w:type="spellEnd"/>
                  <w:r>
                    <w:rPr>
                      <w:w w:val="105"/>
                      <w:sz w:val="10"/>
                    </w:rPr>
                    <w:t xml:space="preserve"> and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proofErr w:type="gramStart"/>
                  <w:r>
                    <w:rPr>
                      <w:w w:val="105"/>
                      <w:sz w:val="10"/>
                    </w:rPr>
                    <w:t>sensor</w:t>
                  </w:r>
                  <w:r>
                    <w:rPr>
                      <w:spacing w:val="8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based</w:t>
                  </w:r>
                  <w:proofErr w:type="gramEnd"/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water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parameters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7"/>
        </w:rPr>
        <w:t>Share a view link</w:t>
      </w:r>
      <w:r>
        <w:rPr>
          <w:b/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mural with stakeholders to keep</w:t>
      </w:r>
      <w:r>
        <w:rPr>
          <w:spacing w:val="-19"/>
          <w:w w:val="105"/>
          <w:sz w:val="7"/>
        </w:rPr>
        <w:t xml:space="preserve"> </w:t>
      </w:r>
      <w:r>
        <w:rPr>
          <w:w w:val="110"/>
          <w:sz w:val="7"/>
        </w:rPr>
        <w:t>them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in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loop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about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outcomes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of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39501B2F" w14:textId="77777777" w:rsidR="00F8052E" w:rsidRDefault="00F8052E">
      <w:pPr>
        <w:pStyle w:val="BodyText"/>
        <w:rPr>
          <w:sz w:val="8"/>
        </w:rPr>
      </w:pPr>
    </w:p>
    <w:p w14:paraId="512FA6A6" w14:textId="77777777" w:rsidR="00F8052E" w:rsidRDefault="00F8052E">
      <w:pPr>
        <w:pStyle w:val="BodyText"/>
        <w:spacing w:before="8"/>
        <w:rPr>
          <w:sz w:val="8"/>
        </w:rPr>
      </w:pPr>
    </w:p>
    <w:p w14:paraId="2C192092" w14:textId="77777777" w:rsidR="00F8052E" w:rsidRDefault="00000000">
      <w:pPr>
        <w:pStyle w:val="ListParagraph"/>
        <w:numPr>
          <w:ilvl w:val="0"/>
          <w:numId w:val="2"/>
        </w:numPr>
        <w:tabs>
          <w:tab w:val="left" w:pos="3134"/>
        </w:tabs>
        <w:spacing w:before="1"/>
        <w:ind w:left="3133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3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3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5B035AF4" w14:textId="77777777" w:rsidR="00F8052E" w:rsidRDefault="00000000">
      <w:pPr>
        <w:spacing w:before="11" w:line="278" w:lineRule="auto"/>
        <w:ind w:left="3133" w:right="444"/>
        <w:rPr>
          <w:sz w:val="7"/>
        </w:rPr>
      </w:pPr>
      <w:r>
        <w:pict w14:anchorId="1B1189CD">
          <v:shape id="_x0000_s1156" type="#_x0000_t202" style="position:absolute;left:0;text-align:left;margin-left:1282.35pt;margin-top:3.2pt;width:35pt;height:35pt;z-index:15742976;mso-position-horizontal-relative:page" fillcolor="#ffc1e8" stroked="f">
            <v:textbox inset="0,0,0,0">
              <w:txbxContent>
                <w:p w14:paraId="26F82CEA" w14:textId="77777777" w:rsidR="00F8052E" w:rsidRDefault="00000000">
                  <w:pPr>
                    <w:pStyle w:val="BodyText"/>
                    <w:spacing w:before="74" w:line="252" w:lineRule="auto"/>
                    <w:ind w:left="27" w:right="26"/>
                    <w:jc w:val="center"/>
                  </w:pPr>
                  <w:r>
                    <w:t>app developing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detecting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pH</w:t>
                  </w:r>
                </w:p>
                <w:p w14:paraId="19DFC8E1" w14:textId="77777777" w:rsidR="00F8052E" w:rsidRDefault="00000000">
                  <w:pPr>
                    <w:pStyle w:val="BodyText"/>
                    <w:spacing w:line="252" w:lineRule="auto"/>
                    <w:ind w:left="27" w:right="26"/>
                    <w:jc w:val="center"/>
                  </w:pPr>
                  <w:proofErr w:type="gramStart"/>
                  <w:r>
                    <w:rPr>
                      <w:w w:val="90"/>
                    </w:rPr>
                    <w:t>,turbidity</w:t>
                  </w:r>
                  <w:proofErr w:type="gramEnd"/>
                  <w:r>
                    <w:rPr>
                      <w:w w:val="90"/>
                    </w:rPr>
                    <w:t xml:space="preserve"> and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>temperature</w:t>
                  </w:r>
                  <w:r>
                    <w:rPr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of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river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water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10"/>
          <w:sz w:val="7"/>
        </w:rPr>
        <w:t>Export</w:t>
      </w:r>
      <w:r>
        <w:rPr>
          <w:color w:val="2F2F2F"/>
          <w:spacing w:val="-6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a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copy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of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the</w:t>
      </w:r>
      <w:r>
        <w:rPr>
          <w:color w:val="2F2F2F"/>
          <w:spacing w:val="-6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mural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as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a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PNG</w:t>
      </w:r>
      <w:r>
        <w:rPr>
          <w:color w:val="2F2F2F"/>
          <w:spacing w:val="-6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or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PDF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to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attach</w:t>
      </w:r>
      <w:r>
        <w:rPr>
          <w:color w:val="2F2F2F"/>
          <w:spacing w:val="-6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to</w:t>
      </w:r>
      <w:r>
        <w:rPr>
          <w:color w:val="2F2F2F"/>
          <w:spacing w:val="-20"/>
          <w:w w:val="110"/>
          <w:sz w:val="7"/>
        </w:rPr>
        <w:t xml:space="preserve"> </w:t>
      </w:r>
      <w:r>
        <w:rPr>
          <w:color w:val="2F2F2F"/>
          <w:spacing w:val="-1"/>
          <w:w w:val="110"/>
          <w:sz w:val="7"/>
        </w:rPr>
        <w:t>emails,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spacing w:val="-1"/>
          <w:w w:val="110"/>
          <w:sz w:val="7"/>
        </w:rPr>
        <w:t>include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spacing w:val="-1"/>
          <w:w w:val="110"/>
          <w:sz w:val="7"/>
        </w:rPr>
        <w:t>in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spacing w:val="-1"/>
          <w:w w:val="110"/>
          <w:sz w:val="7"/>
        </w:rPr>
        <w:t>slides,</w:t>
      </w:r>
      <w:r>
        <w:rPr>
          <w:color w:val="2F2F2F"/>
          <w:spacing w:val="-4"/>
          <w:w w:val="110"/>
          <w:sz w:val="7"/>
        </w:rPr>
        <w:t xml:space="preserve"> </w:t>
      </w:r>
      <w:r>
        <w:rPr>
          <w:color w:val="2F2F2F"/>
          <w:spacing w:val="-1"/>
          <w:w w:val="110"/>
          <w:sz w:val="7"/>
        </w:rPr>
        <w:t>or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spacing w:val="-1"/>
          <w:w w:val="110"/>
          <w:sz w:val="7"/>
        </w:rPr>
        <w:t>save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spacing w:val="-1"/>
          <w:w w:val="110"/>
          <w:sz w:val="7"/>
        </w:rPr>
        <w:t>in</w:t>
      </w:r>
      <w:r>
        <w:rPr>
          <w:color w:val="2F2F2F"/>
          <w:spacing w:val="-5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your</w:t>
      </w:r>
      <w:r>
        <w:rPr>
          <w:color w:val="2F2F2F"/>
          <w:spacing w:val="-4"/>
          <w:w w:val="110"/>
          <w:sz w:val="7"/>
        </w:rPr>
        <w:t xml:space="preserve"> </w:t>
      </w:r>
      <w:r>
        <w:rPr>
          <w:color w:val="2F2F2F"/>
          <w:w w:val="110"/>
          <w:sz w:val="7"/>
        </w:rPr>
        <w:t>drive.</w:t>
      </w:r>
    </w:p>
    <w:p w14:paraId="2AC51B48" w14:textId="77777777" w:rsidR="00F8052E" w:rsidRDefault="00F8052E">
      <w:pPr>
        <w:spacing w:line="278" w:lineRule="auto"/>
        <w:rPr>
          <w:sz w:val="7"/>
        </w:rPr>
        <w:sectPr w:rsidR="00F8052E">
          <w:type w:val="continuous"/>
          <w:pgSz w:w="31660" w:h="8640" w:orient="landscape"/>
          <w:pgMar w:top="20" w:right="360" w:bottom="0" w:left="220" w:header="720" w:footer="720" w:gutter="0"/>
          <w:cols w:num="8" w:space="720" w:equalWidth="0">
            <w:col w:w="5111" w:space="6269"/>
            <w:col w:w="3597" w:space="39"/>
            <w:col w:w="853" w:space="39"/>
            <w:col w:w="1010" w:space="39"/>
            <w:col w:w="881" w:space="40"/>
            <w:col w:w="1532" w:space="40"/>
            <w:col w:w="1168" w:space="4999"/>
            <w:col w:w="5463"/>
          </w:cols>
        </w:sectPr>
      </w:pPr>
    </w:p>
    <w:p w14:paraId="66B46E6C" w14:textId="77777777" w:rsidR="00F8052E" w:rsidRDefault="00000000">
      <w:pPr>
        <w:spacing w:line="71" w:lineRule="exact"/>
        <w:ind w:left="3133"/>
        <w:rPr>
          <w:sz w:val="7"/>
        </w:rPr>
      </w:pPr>
      <w:r>
        <w:pict w14:anchorId="0AE03599">
          <v:shape id="_x0000_s1155" type="#_x0000_t202" style="position:absolute;left:0;text-align:left;margin-left:23.15pt;margin-top:5.6pt;width:49.25pt;height:20.25pt;z-index:15738880;mso-position-horizontal-relative:page" filled="f" stroked="f">
            <v:textbox inset="0,0,0,0">
              <w:txbxContent>
                <w:p w14:paraId="1EF08DFD" w14:textId="77777777" w:rsidR="00F8052E" w:rsidRDefault="00000000">
                  <w:pPr>
                    <w:spacing w:before="2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10</w:t>
                  </w:r>
                  <w:r>
                    <w:rPr>
                      <w:b/>
                      <w:spacing w:val="-3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minutes</w:t>
                  </w:r>
                  <w:r>
                    <w:rPr>
                      <w:b/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prepare</w:t>
                  </w:r>
                </w:p>
                <w:p w14:paraId="0D83F4BC" w14:textId="77777777" w:rsidR="00F8052E" w:rsidRDefault="00000000">
                  <w:pPr>
                    <w:spacing w:before="58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1</w:t>
                  </w:r>
                  <w:r>
                    <w:rPr>
                      <w:b/>
                      <w:spacing w:val="-6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hour</w:t>
                  </w:r>
                  <w:r>
                    <w:rPr>
                      <w:b/>
                      <w:spacing w:val="-6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collaborate</w:t>
                  </w:r>
                </w:p>
                <w:p w14:paraId="1A509143" w14:textId="77777777" w:rsidR="00F8052E" w:rsidRDefault="00000000">
                  <w:pPr>
                    <w:spacing w:before="58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2-8</w:t>
                  </w:r>
                  <w:r>
                    <w:rPr>
                      <w:b/>
                      <w:spacing w:val="8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people</w:t>
                  </w:r>
                  <w:r>
                    <w:rPr>
                      <w:b/>
                      <w:spacing w:val="9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recommended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7"/>
        </w:rPr>
        <w:t>productive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32FD1A33" w14:textId="77777777" w:rsidR="00F8052E" w:rsidRDefault="00F8052E">
      <w:pPr>
        <w:pStyle w:val="BodyText"/>
        <w:spacing w:before="8"/>
        <w:rPr>
          <w:sz w:val="8"/>
        </w:rPr>
      </w:pPr>
    </w:p>
    <w:p w14:paraId="32E2DEC2" w14:textId="77777777" w:rsidR="00F8052E" w:rsidRDefault="00000000">
      <w:pPr>
        <w:ind w:left="3172"/>
        <w:rPr>
          <w:b/>
          <w:sz w:val="8"/>
        </w:rPr>
      </w:pPr>
      <w:hyperlink r:id="rId7">
        <w:r>
          <w:rPr>
            <w:b/>
            <w:color w:val="1A6085"/>
            <w:w w:val="90"/>
            <w:sz w:val="8"/>
          </w:rPr>
          <w:t>Open</w:t>
        </w:r>
        <w:r>
          <w:rPr>
            <w:b/>
            <w:color w:val="1A6085"/>
            <w:spacing w:val="4"/>
            <w:w w:val="90"/>
            <w:sz w:val="8"/>
          </w:rPr>
          <w:t xml:space="preserve"> </w:t>
        </w:r>
        <w:r>
          <w:rPr>
            <w:b/>
            <w:color w:val="1A6085"/>
            <w:w w:val="90"/>
            <w:sz w:val="8"/>
          </w:rPr>
          <w:t>article</w:t>
        </w:r>
      </w:hyperlink>
    </w:p>
    <w:p w14:paraId="44889636" w14:textId="77777777" w:rsidR="00F8052E" w:rsidRDefault="00F8052E">
      <w:pPr>
        <w:pStyle w:val="BodyText"/>
        <w:rPr>
          <w:b/>
          <w:sz w:val="10"/>
        </w:rPr>
      </w:pPr>
    </w:p>
    <w:p w14:paraId="46F7785F" w14:textId="77777777" w:rsidR="00F8052E" w:rsidRDefault="00F8052E">
      <w:pPr>
        <w:pStyle w:val="BodyText"/>
        <w:rPr>
          <w:b/>
          <w:sz w:val="10"/>
        </w:rPr>
      </w:pPr>
    </w:p>
    <w:p w14:paraId="1ED1BDCA" w14:textId="77777777" w:rsidR="00F8052E" w:rsidRDefault="00F8052E">
      <w:pPr>
        <w:pStyle w:val="BodyText"/>
        <w:rPr>
          <w:b/>
          <w:sz w:val="10"/>
        </w:rPr>
      </w:pPr>
    </w:p>
    <w:p w14:paraId="6F6AA9B9" w14:textId="77777777" w:rsidR="00F8052E" w:rsidRDefault="00F8052E">
      <w:pPr>
        <w:pStyle w:val="BodyText"/>
        <w:rPr>
          <w:b/>
          <w:sz w:val="10"/>
        </w:rPr>
      </w:pPr>
    </w:p>
    <w:p w14:paraId="69FE1903" w14:textId="77777777" w:rsidR="00F8052E" w:rsidRDefault="00F8052E">
      <w:pPr>
        <w:pStyle w:val="BodyText"/>
        <w:rPr>
          <w:b/>
          <w:sz w:val="10"/>
        </w:rPr>
      </w:pPr>
    </w:p>
    <w:p w14:paraId="54127D34" w14:textId="77777777" w:rsidR="00F8052E" w:rsidRDefault="00F8052E">
      <w:pPr>
        <w:pStyle w:val="BodyText"/>
        <w:rPr>
          <w:b/>
        </w:rPr>
      </w:pPr>
    </w:p>
    <w:p w14:paraId="645A0A0E" w14:textId="77777777" w:rsidR="00F8052E" w:rsidRDefault="00000000">
      <w:pPr>
        <w:spacing w:line="160" w:lineRule="exact"/>
        <w:ind w:left="2921"/>
        <w:rPr>
          <w:b/>
          <w:sz w:val="17"/>
        </w:rPr>
      </w:pPr>
      <w:r>
        <w:pict w14:anchorId="5674E3EE">
          <v:shape id="_x0000_s1154" type="#_x0000_t202" style="position:absolute;left:0;text-align:left;margin-left:354.8pt;margin-top:16.35pt;width:105.95pt;height:41.3pt;z-index:15745024;mso-position-horizontal-relative:page" fillcolor="#ffdf8a" stroked="f">
            <v:textbox inset="0,0,0,0">
              <w:txbxContent>
                <w:p w14:paraId="2891A5A8" w14:textId="77777777" w:rsidR="00F8052E" w:rsidRDefault="00000000">
                  <w:pPr>
                    <w:spacing w:before="31" w:line="264" w:lineRule="auto"/>
                    <w:ind w:left="28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If the large </w:t>
                  </w:r>
                  <w:proofErr w:type="gramStart"/>
                  <w:r>
                    <w:rPr>
                      <w:sz w:val="10"/>
                    </w:rPr>
                    <w:t>amount</w:t>
                  </w:r>
                  <w:proofErr w:type="gramEnd"/>
                  <w:r>
                    <w:rPr>
                      <w:sz w:val="10"/>
                    </w:rPr>
                    <w:t xml:space="preserve"> of fertilizers or the farm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waste drain into river the concentration of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nitrate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phosphate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water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increases</w:t>
                  </w:r>
                  <w:r>
                    <w:rPr>
                      <w:spacing w:val="-2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considerably</w:t>
                  </w:r>
                  <w:r>
                    <w:rPr>
                      <w:spacing w:val="-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algae</w:t>
                  </w:r>
                </w:p>
                <w:p w14:paraId="768CE2F6" w14:textId="77777777" w:rsidR="00F8052E" w:rsidRDefault="00000000">
                  <w:pPr>
                    <w:spacing w:before="2" w:line="264" w:lineRule="auto"/>
                    <w:ind w:left="28" w:right="77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uses</w:t>
                  </w:r>
                  <w:r>
                    <w:rPr>
                      <w:spacing w:val="-8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these</w:t>
                  </w:r>
                  <w:r>
                    <w:rPr>
                      <w:spacing w:val="-7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substances</w:t>
                  </w:r>
                  <w:r>
                    <w:rPr>
                      <w:spacing w:val="-7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to</w:t>
                  </w:r>
                  <w:r>
                    <w:rPr>
                      <w:spacing w:val="-8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grow</w:t>
                  </w:r>
                  <w:r>
                    <w:rPr>
                      <w:spacing w:val="-7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and</w:t>
                  </w:r>
                  <w:r>
                    <w:rPr>
                      <w:spacing w:val="-7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multiply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rapidly</w:t>
                  </w:r>
                  <w:r>
                    <w:rPr>
                      <w:spacing w:val="-7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turning</w:t>
                  </w:r>
                  <w:r>
                    <w:rPr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the</w:t>
                  </w:r>
                  <w:r>
                    <w:rPr>
                      <w:spacing w:val="-6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water</w:t>
                  </w:r>
                  <w:r>
                    <w:rPr>
                      <w:spacing w:val="-7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green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17"/>
        </w:rPr>
        <w:t>MEMBERS</w:t>
      </w:r>
      <w:r>
        <w:rPr>
          <w:b/>
          <w:spacing w:val="7"/>
          <w:w w:val="105"/>
          <w:sz w:val="17"/>
        </w:rPr>
        <w:t xml:space="preserve"> </w:t>
      </w:r>
      <w:r>
        <w:rPr>
          <w:b/>
          <w:w w:val="105"/>
          <w:sz w:val="17"/>
        </w:rPr>
        <w:t>OF</w:t>
      </w:r>
      <w:r>
        <w:rPr>
          <w:b/>
          <w:spacing w:val="7"/>
          <w:w w:val="105"/>
          <w:sz w:val="17"/>
        </w:rPr>
        <w:t xml:space="preserve"> </w:t>
      </w:r>
      <w:r>
        <w:rPr>
          <w:b/>
          <w:w w:val="105"/>
          <w:sz w:val="17"/>
        </w:rPr>
        <w:t>THE</w:t>
      </w:r>
      <w:r>
        <w:rPr>
          <w:b/>
          <w:spacing w:val="8"/>
          <w:w w:val="105"/>
          <w:sz w:val="17"/>
        </w:rPr>
        <w:t xml:space="preserve"> </w:t>
      </w:r>
      <w:r>
        <w:rPr>
          <w:b/>
          <w:w w:val="105"/>
          <w:sz w:val="17"/>
        </w:rPr>
        <w:t>IDEATION</w:t>
      </w:r>
    </w:p>
    <w:p w14:paraId="6D40B6F1" w14:textId="77777777" w:rsidR="00F8052E" w:rsidRDefault="00000000">
      <w:pPr>
        <w:pStyle w:val="BodyText"/>
        <w:rPr>
          <w:b/>
          <w:sz w:val="12"/>
        </w:rPr>
      </w:pPr>
      <w:r>
        <w:br w:type="column"/>
      </w:r>
    </w:p>
    <w:p w14:paraId="66B71F0E" w14:textId="77777777" w:rsidR="00F8052E" w:rsidRDefault="00F8052E">
      <w:pPr>
        <w:pStyle w:val="BodyText"/>
        <w:rPr>
          <w:b/>
          <w:sz w:val="12"/>
        </w:rPr>
      </w:pPr>
    </w:p>
    <w:p w14:paraId="1A2F3E52" w14:textId="77777777" w:rsidR="00F8052E" w:rsidRDefault="00F8052E">
      <w:pPr>
        <w:pStyle w:val="BodyText"/>
        <w:spacing w:before="6"/>
        <w:rPr>
          <w:b/>
          <w:sz w:val="16"/>
        </w:rPr>
      </w:pPr>
    </w:p>
    <w:p w14:paraId="2176884A" w14:textId="77777777" w:rsidR="00F8052E" w:rsidRDefault="00000000">
      <w:pPr>
        <w:pStyle w:val="BodyText"/>
        <w:spacing w:line="271" w:lineRule="auto"/>
        <w:ind w:left="2921"/>
        <w:jc w:val="center"/>
      </w:pPr>
      <w:proofErr w:type="spellStart"/>
      <w:r>
        <w:rPr>
          <w:w w:val="110"/>
        </w:rPr>
        <w:t>hydrophonics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aquaphonics</w:t>
      </w:r>
      <w:proofErr w:type="spellEnd"/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technology for</w:t>
      </w:r>
      <w:r>
        <w:rPr>
          <w:spacing w:val="-26"/>
          <w:w w:val="105"/>
        </w:rPr>
        <w:t xml:space="preserve"> </w:t>
      </w:r>
      <w:r>
        <w:rPr>
          <w:w w:val="105"/>
        </w:rPr>
        <w:t>pH</w:t>
      </w:r>
      <w:r>
        <w:rPr>
          <w:spacing w:val="-5"/>
          <w:w w:val="105"/>
        </w:rPr>
        <w:t xml:space="preserve"> </w:t>
      </w:r>
      <w:r>
        <w:rPr>
          <w:w w:val="105"/>
        </w:rPr>
        <w:t>indicator</w:t>
      </w:r>
    </w:p>
    <w:p w14:paraId="5B5730B5" w14:textId="77777777" w:rsidR="00F8052E" w:rsidRDefault="00000000">
      <w:pPr>
        <w:spacing w:line="73" w:lineRule="exact"/>
        <w:ind w:left="166"/>
        <w:rPr>
          <w:sz w:val="7"/>
        </w:rPr>
      </w:pPr>
      <w:r>
        <w:br w:type="column"/>
      </w:r>
      <w:r>
        <w:rPr>
          <w:w w:val="105"/>
          <w:sz w:val="7"/>
        </w:rPr>
        <w:t>devices</w:t>
      </w:r>
      <w:r>
        <w:rPr>
          <w:spacing w:val="9"/>
          <w:w w:val="105"/>
          <w:sz w:val="7"/>
        </w:rPr>
        <w:t xml:space="preserve"> </w:t>
      </w:r>
      <w:r>
        <w:rPr>
          <w:w w:val="105"/>
          <w:sz w:val="7"/>
        </w:rPr>
        <w:t>for</w:t>
      </w:r>
    </w:p>
    <w:p w14:paraId="3AF487F1" w14:textId="77777777" w:rsidR="00F8052E" w:rsidRDefault="00000000">
      <w:pPr>
        <w:spacing w:before="13" w:line="278" w:lineRule="auto"/>
        <w:ind w:left="37" w:right="-4" w:firstLine="102"/>
        <w:rPr>
          <w:sz w:val="7"/>
        </w:rPr>
      </w:pPr>
      <w:r>
        <w:rPr>
          <w:w w:val="105"/>
          <w:sz w:val="7"/>
        </w:rPr>
        <w:t>checking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pH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 xml:space="preserve">turbidity </w:t>
      </w:r>
      <w:r>
        <w:rPr>
          <w:spacing w:val="-1"/>
          <w:w w:val="105"/>
          <w:sz w:val="7"/>
        </w:rPr>
        <w:t>and water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temperature value</w:t>
      </w:r>
    </w:p>
    <w:p w14:paraId="520FE983" w14:textId="77777777" w:rsidR="00F8052E" w:rsidRDefault="00000000">
      <w:pPr>
        <w:pStyle w:val="Heading1"/>
        <w:spacing w:before="134" w:line="259" w:lineRule="auto"/>
        <w:ind w:left="536" w:right="-12" w:firstLine="261"/>
      </w:pPr>
      <w:r>
        <w:br w:type="column"/>
      </w:r>
      <w:r>
        <w:t>water</w:t>
      </w:r>
      <w:r>
        <w:rPr>
          <w:spacing w:val="1"/>
        </w:rPr>
        <w:t xml:space="preserve"> </w:t>
      </w:r>
      <w:r>
        <w:t>parameters</w:t>
      </w:r>
    </w:p>
    <w:p w14:paraId="477E32F0" w14:textId="77777777" w:rsidR="00F8052E" w:rsidRDefault="00000000">
      <w:pPr>
        <w:pStyle w:val="Heading3"/>
        <w:spacing w:before="6"/>
        <w:ind w:left="651"/>
      </w:pPr>
      <w:r>
        <w:br w:type="column"/>
      </w:r>
      <w:r>
        <w:t>pH,</w:t>
      </w:r>
      <w:r>
        <w:rPr>
          <w:spacing w:val="-6"/>
        </w:rPr>
        <w:t xml:space="preserve"> </w:t>
      </w:r>
      <w:r>
        <w:t>turbidity</w:t>
      </w:r>
    </w:p>
    <w:p w14:paraId="4F74EDB0" w14:textId="77777777" w:rsidR="00F8052E" w:rsidRDefault="00000000">
      <w:pPr>
        <w:spacing w:before="15" w:line="271" w:lineRule="auto"/>
        <w:ind w:left="651"/>
        <w:jc w:val="center"/>
        <w:rPr>
          <w:sz w:val="10"/>
        </w:rPr>
      </w:pPr>
      <w:proofErr w:type="gramStart"/>
      <w:r>
        <w:rPr>
          <w:sz w:val="10"/>
        </w:rPr>
        <w:t>,temperature</w:t>
      </w:r>
      <w:proofErr w:type="gramEnd"/>
      <w:r>
        <w:rPr>
          <w:w w:val="102"/>
          <w:sz w:val="10"/>
        </w:rPr>
        <w:t xml:space="preserve"> </w:t>
      </w:r>
      <w:r>
        <w:rPr>
          <w:w w:val="105"/>
          <w:sz w:val="10"/>
        </w:rPr>
        <w:t>sensors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connected</w:t>
      </w:r>
      <w:r>
        <w:rPr>
          <w:spacing w:val="1"/>
          <w:w w:val="105"/>
          <w:sz w:val="10"/>
        </w:rPr>
        <w:t xml:space="preserve"> </w:t>
      </w:r>
      <w:r>
        <w:rPr>
          <w:sz w:val="10"/>
        </w:rPr>
        <w:t>with</w:t>
      </w:r>
      <w:r>
        <w:rPr>
          <w:spacing w:val="13"/>
          <w:sz w:val="10"/>
        </w:rPr>
        <w:t xml:space="preserve"> </w:t>
      </w:r>
      <w:proofErr w:type="spellStart"/>
      <w:r>
        <w:rPr>
          <w:sz w:val="10"/>
        </w:rPr>
        <w:t>arudino</w:t>
      </w:r>
      <w:proofErr w:type="spellEnd"/>
    </w:p>
    <w:p w14:paraId="53CF643C" w14:textId="77777777" w:rsidR="00F8052E" w:rsidRDefault="00000000">
      <w:pPr>
        <w:spacing w:before="9" w:line="266" w:lineRule="auto"/>
        <w:ind w:left="402"/>
        <w:jc w:val="center"/>
        <w:rPr>
          <w:sz w:val="10"/>
        </w:rPr>
      </w:pPr>
      <w:r>
        <w:br w:type="column"/>
      </w:r>
      <w:r>
        <w:rPr>
          <w:spacing w:val="-1"/>
          <w:sz w:val="10"/>
        </w:rPr>
        <w:t xml:space="preserve">predicting </w:t>
      </w:r>
      <w:r>
        <w:rPr>
          <w:sz w:val="10"/>
        </w:rPr>
        <w:t>the</w:t>
      </w:r>
      <w:r>
        <w:rPr>
          <w:spacing w:val="-28"/>
          <w:sz w:val="10"/>
        </w:rPr>
        <w:t xml:space="preserve"> </w:t>
      </w:r>
      <w:r>
        <w:rPr>
          <w:w w:val="105"/>
          <w:sz w:val="10"/>
        </w:rPr>
        <w:t>growth of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algae using</w:t>
      </w:r>
      <w:r>
        <w:rPr>
          <w:spacing w:val="1"/>
          <w:w w:val="105"/>
          <w:sz w:val="10"/>
        </w:rPr>
        <w:t xml:space="preserve"> </w:t>
      </w:r>
      <w:proofErr w:type="spellStart"/>
      <w:r>
        <w:rPr>
          <w:w w:val="105"/>
          <w:sz w:val="10"/>
        </w:rPr>
        <w:t>conventoinal</w:t>
      </w:r>
      <w:proofErr w:type="spellEnd"/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method</w:t>
      </w:r>
    </w:p>
    <w:p w14:paraId="56452FD5" w14:textId="77777777" w:rsidR="00F8052E" w:rsidRDefault="00000000">
      <w:pPr>
        <w:pStyle w:val="Heading1"/>
        <w:spacing w:before="114" w:line="259" w:lineRule="auto"/>
        <w:ind w:left="528" w:right="20" w:hanging="97"/>
      </w:pPr>
      <w:r>
        <w:br w:type="column"/>
      </w:r>
      <w:r>
        <w:t>predicting</w:t>
      </w:r>
      <w:r>
        <w:rPr>
          <w:spacing w:val="-59"/>
        </w:rPr>
        <w:t xml:space="preserve"> </w:t>
      </w:r>
      <w:r>
        <w:t>analysis</w:t>
      </w:r>
    </w:p>
    <w:p w14:paraId="3748D6A5" w14:textId="77777777" w:rsidR="00F8052E" w:rsidRDefault="00000000">
      <w:pPr>
        <w:pStyle w:val="Heading2"/>
        <w:spacing w:before="30"/>
        <w:ind w:left="2921"/>
      </w:pPr>
      <w:r>
        <w:rPr>
          <w:b w:val="0"/>
        </w:rPr>
        <w:br w:type="column"/>
      </w:r>
      <w:r>
        <w:rPr>
          <w:color w:val="727272"/>
        </w:rPr>
        <w:t>Keep moving</w:t>
      </w:r>
      <w:r>
        <w:rPr>
          <w:color w:val="727272"/>
          <w:spacing w:val="1"/>
        </w:rPr>
        <w:t xml:space="preserve"> </w:t>
      </w:r>
      <w:r>
        <w:rPr>
          <w:color w:val="727272"/>
        </w:rPr>
        <w:t>forward</w:t>
      </w:r>
    </w:p>
    <w:p w14:paraId="005F50BC" w14:textId="77777777" w:rsidR="00F8052E" w:rsidRDefault="00F8052E">
      <w:pPr>
        <w:pStyle w:val="BodyText"/>
        <w:spacing w:before="3"/>
        <w:rPr>
          <w:b/>
          <w:sz w:val="12"/>
        </w:rPr>
      </w:pPr>
    </w:p>
    <w:p w14:paraId="63A8F923" w14:textId="77777777" w:rsidR="00F8052E" w:rsidRDefault="00000000">
      <w:pPr>
        <w:ind w:left="3452"/>
        <w:rPr>
          <w:b/>
          <w:sz w:val="7"/>
        </w:rPr>
      </w:pPr>
      <w:r>
        <w:pict w14:anchorId="5D5907E3">
          <v:shape id="_x0000_s1153" type="#_x0000_t202" style="position:absolute;left:0;text-align:left;margin-left:1317.9pt;margin-top:0;width:35pt;height:35pt;z-index:15742464;mso-position-horizontal-relative:page" fillcolor="#ffdf8a" stroked="f">
            <v:textbox inset="0,0,0,0">
              <w:txbxContent>
                <w:p w14:paraId="1926668C" w14:textId="77777777" w:rsidR="00F8052E" w:rsidRDefault="00000000">
                  <w:pPr>
                    <w:spacing w:before="69" w:line="266" w:lineRule="auto"/>
                    <w:ind w:left="70" w:right="68" w:hanging="1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UI web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application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for water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monitoring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7"/>
        </w:rPr>
        <w:t>Strategy blueprint</w:t>
      </w:r>
    </w:p>
    <w:p w14:paraId="646AA06F" w14:textId="77777777" w:rsidR="00F8052E" w:rsidRDefault="00000000">
      <w:pPr>
        <w:spacing w:before="45" w:line="278" w:lineRule="auto"/>
        <w:ind w:left="3452" w:right="645"/>
        <w:rPr>
          <w:sz w:val="7"/>
        </w:rPr>
      </w:pPr>
      <w:r>
        <w:rPr>
          <w:w w:val="110"/>
          <w:sz w:val="7"/>
        </w:rPr>
        <w:t>Define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the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components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of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a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new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idea</w:t>
      </w:r>
      <w:r>
        <w:rPr>
          <w:spacing w:val="-6"/>
          <w:w w:val="110"/>
          <w:sz w:val="7"/>
        </w:rPr>
        <w:t xml:space="preserve"> </w:t>
      </w:r>
      <w:r>
        <w:rPr>
          <w:w w:val="110"/>
          <w:sz w:val="7"/>
        </w:rPr>
        <w:t>or</w:t>
      </w:r>
      <w:r>
        <w:rPr>
          <w:spacing w:val="-20"/>
          <w:w w:val="110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6999C00D" w14:textId="77777777" w:rsidR="00F8052E" w:rsidRDefault="00F8052E">
      <w:pPr>
        <w:pStyle w:val="BodyText"/>
        <w:spacing w:before="4"/>
        <w:rPr>
          <w:sz w:val="6"/>
        </w:rPr>
      </w:pPr>
    </w:p>
    <w:p w14:paraId="4A69AAFB" w14:textId="77777777" w:rsidR="00F8052E" w:rsidRDefault="00000000">
      <w:pPr>
        <w:ind w:left="3481"/>
        <w:rPr>
          <w:b/>
          <w:sz w:val="8"/>
        </w:rPr>
      </w:pPr>
      <w:hyperlink r:id="rId8">
        <w:r>
          <w:rPr>
            <w:b/>
            <w:color w:val="1A6085"/>
            <w:w w:val="95"/>
            <w:sz w:val="8"/>
          </w:rPr>
          <w:t>Open</w:t>
        </w:r>
        <w:r>
          <w:rPr>
            <w:b/>
            <w:color w:val="1A6085"/>
            <w:spacing w:val="-5"/>
            <w:w w:val="95"/>
            <w:sz w:val="8"/>
          </w:rPr>
          <w:t xml:space="preserve"> </w:t>
        </w:r>
        <w:r>
          <w:rPr>
            <w:b/>
            <w:color w:val="1A6085"/>
            <w:w w:val="95"/>
            <w:sz w:val="8"/>
          </w:rPr>
          <w:t>the</w:t>
        </w:r>
        <w:r>
          <w:rPr>
            <w:b/>
            <w:color w:val="1A6085"/>
            <w:spacing w:val="-5"/>
            <w:w w:val="95"/>
            <w:sz w:val="8"/>
          </w:rPr>
          <w:t xml:space="preserve"> </w:t>
        </w:r>
        <w:r>
          <w:rPr>
            <w:b/>
            <w:color w:val="1A6085"/>
            <w:w w:val="95"/>
            <w:sz w:val="8"/>
          </w:rPr>
          <w:t>template</w:t>
        </w:r>
      </w:hyperlink>
    </w:p>
    <w:p w14:paraId="52D14D7A" w14:textId="77777777" w:rsidR="00F8052E" w:rsidRDefault="00F8052E">
      <w:pPr>
        <w:pStyle w:val="BodyText"/>
        <w:rPr>
          <w:b/>
          <w:sz w:val="10"/>
        </w:rPr>
      </w:pPr>
    </w:p>
    <w:p w14:paraId="4296298C" w14:textId="77777777" w:rsidR="00F8052E" w:rsidRDefault="00000000">
      <w:pPr>
        <w:spacing w:before="59"/>
        <w:ind w:left="3452"/>
        <w:rPr>
          <w:b/>
          <w:sz w:val="7"/>
        </w:rPr>
      </w:pPr>
      <w:r>
        <w:rPr>
          <w:b/>
          <w:w w:val="105"/>
          <w:sz w:val="7"/>
        </w:rPr>
        <w:t>Customer experience</w:t>
      </w:r>
      <w:r>
        <w:rPr>
          <w:b/>
          <w:spacing w:val="1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1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15C4ACBD" w14:textId="77777777" w:rsidR="00F8052E" w:rsidRDefault="00000000">
      <w:pPr>
        <w:spacing w:before="45" w:line="38" w:lineRule="exact"/>
        <w:ind w:left="3452"/>
        <w:rPr>
          <w:sz w:val="7"/>
        </w:rPr>
      </w:pPr>
      <w:r>
        <w:pict w14:anchorId="3B9074EB">
          <v:shape id="_x0000_s1152" type="#_x0000_t202" style="position:absolute;left:0;text-align:left;margin-left:1233.75pt;margin-top:43.2pt;width:35pt;height:35pt;z-index:15740928;mso-position-horizontal-relative:page" fillcolor="#c6fd80" stroked="f">
            <v:textbox inset="0,0,0,0">
              <w:txbxContent>
                <w:p w14:paraId="298116B3" w14:textId="77777777" w:rsidR="00F8052E" w:rsidRDefault="00F8052E">
                  <w:pPr>
                    <w:pStyle w:val="BodyText"/>
                    <w:spacing w:before="2"/>
                    <w:rPr>
                      <w:sz w:val="14"/>
                    </w:rPr>
                  </w:pPr>
                </w:p>
                <w:p w14:paraId="585097D5" w14:textId="77777777" w:rsidR="00F8052E" w:rsidRDefault="00000000">
                  <w:pPr>
                    <w:spacing w:line="252" w:lineRule="auto"/>
                    <w:ind w:left="33" w:right="38" w:firstLine="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nephelometer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for turbidity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measurement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Understand</w:t>
      </w:r>
      <w:r>
        <w:rPr>
          <w:spacing w:val="5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35239013" w14:textId="77777777" w:rsidR="00F8052E" w:rsidRDefault="00F8052E">
      <w:pPr>
        <w:spacing w:line="38" w:lineRule="exact"/>
        <w:rPr>
          <w:sz w:val="7"/>
        </w:rPr>
        <w:sectPr w:rsidR="00F8052E">
          <w:type w:val="continuous"/>
          <w:pgSz w:w="31660" w:h="8640" w:orient="landscape"/>
          <w:pgMar w:top="20" w:right="360" w:bottom="0" w:left="220" w:header="720" w:footer="720" w:gutter="0"/>
          <w:cols w:num="8" w:space="720" w:equalWidth="0">
            <w:col w:w="5284" w:space="5448"/>
            <w:col w:w="3535" w:space="39"/>
            <w:col w:w="669" w:space="40"/>
            <w:col w:w="1566" w:space="39"/>
            <w:col w:w="1255" w:space="40"/>
            <w:col w:w="1046" w:space="39"/>
            <w:col w:w="1383" w:space="5234"/>
            <w:col w:w="5463"/>
          </w:cols>
        </w:sectPr>
      </w:pPr>
    </w:p>
    <w:p w14:paraId="305AF255" w14:textId="77777777" w:rsidR="00F8052E" w:rsidRDefault="00000000">
      <w:pPr>
        <w:spacing w:before="52"/>
        <w:ind w:left="2921"/>
        <w:rPr>
          <w:b/>
          <w:sz w:val="17"/>
        </w:rPr>
      </w:pPr>
      <w:r>
        <w:rPr>
          <w:b/>
          <w:w w:val="110"/>
          <w:sz w:val="17"/>
        </w:rPr>
        <w:t>PROCESS:</w:t>
      </w:r>
    </w:p>
    <w:p w14:paraId="33821F21" w14:textId="07FBA08E" w:rsidR="00741CB4" w:rsidRDefault="00000000" w:rsidP="00741CB4">
      <w:pPr>
        <w:tabs>
          <w:tab w:val="left" w:pos="4202"/>
        </w:tabs>
        <w:spacing w:before="20" w:line="259" w:lineRule="auto"/>
        <w:ind w:left="2921" w:right="38"/>
        <w:rPr>
          <w:color w:val="18A7D6"/>
          <w:sz w:val="17"/>
        </w:rPr>
      </w:pPr>
      <w:r>
        <w:rPr>
          <w:color w:val="18A7D6"/>
          <w:sz w:val="17"/>
        </w:rPr>
        <w:t>TEAM</w:t>
      </w:r>
      <w:r>
        <w:rPr>
          <w:color w:val="18A7D6"/>
          <w:spacing w:val="1"/>
          <w:sz w:val="17"/>
        </w:rPr>
        <w:t xml:space="preserve"> </w:t>
      </w:r>
      <w:proofErr w:type="gramStart"/>
      <w:r>
        <w:rPr>
          <w:color w:val="18A7D6"/>
          <w:sz w:val="17"/>
        </w:rPr>
        <w:t>ID</w:t>
      </w:r>
      <w:r>
        <w:rPr>
          <w:color w:val="18A7D6"/>
          <w:spacing w:val="1"/>
          <w:sz w:val="17"/>
        </w:rPr>
        <w:t xml:space="preserve"> </w:t>
      </w:r>
      <w:r>
        <w:rPr>
          <w:color w:val="18A7D6"/>
          <w:sz w:val="17"/>
        </w:rPr>
        <w:t>:</w:t>
      </w:r>
      <w:proofErr w:type="gramEnd"/>
      <w:r>
        <w:rPr>
          <w:color w:val="18A7D6"/>
          <w:spacing w:val="1"/>
          <w:sz w:val="17"/>
        </w:rPr>
        <w:t xml:space="preserve"> </w:t>
      </w:r>
      <w:r>
        <w:rPr>
          <w:color w:val="18A7D6"/>
          <w:sz w:val="17"/>
        </w:rPr>
        <w:t>P</w:t>
      </w:r>
      <w:r w:rsidR="00741CB4">
        <w:rPr>
          <w:color w:val="18A7D6"/>
          <w:sz w:val="17"/>
        </w:rPr>
        <w:t>NT2022TMID31051</w:t>
      </w:r>
    </w:p>
    <w:p w14:paraId="09209E04" w14:textId="77777777" w:rsidR="00741CB4" w:rsidRDefault="00000000" w:rsidP="00741CB4">
      <w:pPr>
        <w:tabs>
          <w:tab w:val="left" w:pos="4202"/>
        </w:tabs>
        <w:spacing w:before="20" w:line="259" w:lineRule="auto"/>
        <w:ind w:left="2921" w:right="38"/>
        <w:rPr>
          <w:color w:val="2489A7"/>
          <w:sz w:val="17"/>
        </w:rPr>
      </w:pPr>
      <w:r>
        <w:rPr>
          <w:color w:val="2489A7"/>
          <w:sz w:val="17"/>
        </w:rPr>
        <w:t>TEAM</w:t>
      </w:r>
      <w:r>
        <w:rPr>
          <w:color w:val="2489A7"/>
          <w:spacing w:val="19"/>
          <w:sz w:val="17"/>
        </w:rPr>
        <w:t xml:space="preserve"> </w:t>
      </w:r>
      <w:proofErr w:type="gramStart"/>
      <w:r>
        <w:rPr>
          <w:color w:val="2489A7"/>
          <w:sz w:val="17"/>
        </w:rPr>
        <w:t>LEAD</w:t>
      </w:r>
      <w:r w:rsidR="00741CB4">
        <w:rPr>
          <w:color w:val="2489A7"/>
          <w:sz w:val="17"/>
        </w:rPr>
        <w:t>ER</w:t>
      </w:r>
      <w:r>
        <w:rPr>
          <w:color w:val="2489A7"/>
          <w:sz w:val="17"/>
        </w:rPr>
        <w:t>:</w:t>
      </w:r>
      <w:r w:rsidR="00741CB4">
        <w:rPr>
          <w:color w:val="2489A7"/>
          <w:sz w:val="17"/>
        </w:rPr>
        <w:t>V</w:t>
      </w:r>
      <w:proofErr w:type="gramEnd"/>
      <w:r w:rsidR="00741CB4">
        <w:rPr>
          <w:color w:val="2489A7"/>
          <w:sz w:val="17"/>
        </w:rPr>
        <w:t>.JAYASHREE</w:t>
      </w:r>
    </w:p>
    <w:p w14:paraId="488810E5" w14:textId="77777777" w:rsidR="00741CB4" w:rsidRDefault="00000000" w:rsidP="00741CB4">
      <w:pPr>
        <w:tabs>
          <w:tab w:val="left" w:pos="4202"/>
        </w:tabs>
        <w:spacing w:before="20" w:line="259" w:lineRule="auto"/>
        <w:ind w:left="2921" w:right="38"/>
        <w:rPr>
          <w:color w:val="18A7D6"/>
          <w:spacing w:val="7"/>
          <w:sz w:val="17"/>
        </w:rPr>
      </w:pPr>
      <w:r>
        <w:rPr>
          <w:color w:val="18A7D6"/>
          <w:sz w:val="17"/>
        </w:rPr>
        <w:t>TEAM</w:t>
      </w:r>
      <w:r>
        <w:rPr>
          <w:color w:val="18A7D6"/>
          <w:spacing w:val="6"/>
          <w:sz w:val="17"/>
        </w:rPr>
        <w:t xml:space="preserve"> </w:t>
      </w:r>
      <w:r>
        <w:rPr>
          <w:color w:val="18A7D6"/>
          <w:sz w:val="17"/>
        </w:rPr>
        <w:t>MEMBER</w:t>
      </w:r>
      <w:r>
        <w:rPr>
          <w:color w:val="18A7D6"/>
          <w:spacing w:val="4"/>
          <w:sz w:val="17"/>
        </w:rPr>
        <w:t xml:space="preserve"> </w:t>
      </w:r>
      <w:r>
        <w:rPr>
          <w:color w:val="18A7D6"/>
          <w:sz w:val="17"/>
        </w:rPr>
        <w:t>1:</w:t>
      </w:r>
      <w:r w:rsidR="00741CB4">
        <w:rPr>
          <w:color w:val="18A7D6"/>
          <w:spacing w:val="7"/>
          <w:sz w:val="17"/>
        </w:rPr>
        <w:t>S.JEEVITHA</w:t>
      </w:r>
    </w:p>
    <w:p w14:paraId="1E8A0A66" w14:textId="77777777" w:rsidR="00741CB4" w:rsidRDefault="00000000" w:rsidP="00741CB4">
      <w:pPr>
        <w:tabs>
          <w:tab w:val="left" w:pos="4202"/>
        </w:tabs>
        <w:spacing w:before="20" w:line="259" w:lineRule="auto"/>
        <w:ind w:left="2921" w:right="38"/>
        <w:rPr>
          <w:color w:val="18A7D6"/>
          <w:sz w:val="17"/>
        </w:rPr>
      </w:pPr>
      <w:r>
        <w:rPr>
          <w:color w:val="18A7D6"/>
          <w:sz w:val="17"/>
        </w:rPr>
        <w:t xml:space="preserve">TEAM </w:t>
      </w:r>
      <w:r w:rsidR="00741CB4">
        <w:rPr>
          <w:color w:val="18A7D6"/>
          <w:sz w:val="17"/>
        </w:rPr>
        <w:t>MEMBER 2:P.ADHINA</w:t>
      </w:r>
    </w:p>
    <w:p w14:paraId="5D5B1707" w14:textId="77777777" w:rsidR="00741CB4" w:rsidRDefault="00741CB4" w:rsidP="00741CB4">
      <w:pPr>
        <w:tabs>
          <w:tab w:val="left" w:pos="4202"/>
        </w:tabs>
        <w:spacing w:before="20" w:line="259" w:lineRule="auto"/>
        <w:ind w:left="2921" w:right="38"/>
        <w:rPr>
          <w:color w:val="18A7D6"/>
          <w:sz w:val="17"/>
        </w:rPr>
      </w:pPr>
      <w:r>
        <w:rPr>
          <w:color w:val="18A7D6"/>
          <w:sz w:val="17"/>
        </w:rPr>
        <w:t xml:space="preserve">TEAM MEMBER </w:t>
      </w:r>
      <w:proofErr w:type="gramStart"/>
      <w:r>
        <w:rPr>
          <w:color w:val="18A7D6"/>
          <w:sz w:val="17"/>
        </w:rPr>
        <w:t>3:A</w:t>
      </w:r>
      <w:proofErr w:type="gramEnd"/>
      <w:r>
        <w:rPr>
          <w:color w:val="18A7D6"/>
          <w:sz w:val="17"/>
        </w:rPr>
        <w:t>.KALAIVANI</w:t>
      </w:r>
    </w:p>
    <w:p w14:paraId="2C0F8105" w14:textId="39097344" w:rsidR="00F8052E" w:rsidRPr="00741CB4" w:rsidRDefault="00F8052E" w:rsidP="00741CB4">
      <w:pPr>
        <w:tabs>
          <w:tab w:val="left" w:pos="4202"/>
        </w:tabs>
        <w:spacing w:before="20" w:line="259" w:lineRule="auto"/>
        <w:ind w:left="2921" w:right="38"/>
        <w:rPr>
          <w:color w:val="18A7D6"/>
          <w:sz w:val="17"/>
        </w:rPr>
      </w:pPr>
    </w:p>
    <w:p w14:paraId="69D563FF" w14:textId="4F414D9F" w:rsidR="00F8052E" w:rsidRDefault="00F8052E">
      <w:pPr>
        <w:spacing w:line="259" w:lineRule="auto"/>
        <w:ind w:left="2921" w:right="970"/>
        <w:rPr>
          <w:sz w:val="17"/>
        </w:rPr>
      </w:pPr>
    </w:p>
    <w:p w14:paraId="3A6A1CE8" w14:textId="77777777" w:rsidR="00F8052E" w:rsidRDefault="00000000">
      <w:pPr>
        <w:pStyle w:val="BodyText"/>
        <w:rPr>
          <w:sz w:val="10"/>
        </w:rPr>
      </w:pPr>
      <w:r>
        <w:br w:type="column"/>
      </w:r>
    </w:p>
    <w:p w14:paraId="13E3C002" w14:textId="77777777" w:rsidR="00F8052E" w:rsidRDefault="00F8052E">
      <w:pPr>
        <w:pStyle w:val="BodyText"/>
        <w:rPr>
          <w:sz w:val="10"/>
        </w:rPr>
      </w:pPr>
    </w:p>
    <w:p w14:paraId="2349CA65" w14:textId="77777777" w:rsidR="00F8052E" w:rsidRDefault="00F8052E">
      <w:pPr>
        <w:pStyle w:val="BodyText"/>
        <w:rPr>
          <w:sz w:val="10"/>
        </w:rPr>
      </w:pPr>
    </w:p>
    <w:p w14:paraId="60E64AF9" w14:textId="77777777" w:rsidR="00F8052E" w:rsidRDefault="00F8052E">
      <w:pPr>
        <w:pStyle w:val="BodyText"/>
        <w:rPr>
          <w:sz w:val="10"/>
        </w:rPr>
      </w:pPr>
    </w:p>
    <w:p w14:paraId="7DD71AD4" w14:textId="77777777" w:rsidR="00F8052E" w:rsidRDefault="00F8052E">
      <w:pPr>
        <w:pStyle w:val="BodyText"/>
        <w:rPr>
          <w:sz w:val="10"/>
        </w:rPr>
      </w:pPr>
    </w:p>
    <w:p w14:paraId="402D3831" w14:textId="77777777" w:rsidR="00F8052E" w:rsidRDefault="00000000">
      <w:pPr>
        <w:pStyle w:val="BodyText"/>
        <w:spacing w:before="85" w:line="252" w:lineRule="auto"/>
        <w:ind w:left="2921"/>
        <w:jc w:val="center"/>
      </w:pPr>
      <w:r>
        <w:t>collecting</w:t>
      </w:r>
      <w:r>
        <w:rPr>
          <w:spacing w:val="1"/>
        </w:rPr>
        <w:t xml:space="preserve"> </w:t>
      </w:r>
      <w:proofErr w:type="spellStart"/>
      <w:r>
        <w:rPr>
          <w:w w:val="95"/>
        </w:rPr>
        <w:t>fetilizer</w:t>
      </w:r>
      <w:proofErr w:type="spellEnd"/>
      <w:r>
        <w:rPr>
          <w:w w:val="95"/>
        </w:rPr>
        <w:t xml:space="preserve"> and</w:t>
      </w:r>
      <w:r>
        <w:rPr>
          <w:spacing w:val="1"/>
          <w:w w:val="95"/>
        </w:rPr>
        <w:t xml:space="preserve"> </w:t>
      </w:r>
      <w:r>
        <w:t>pesticide</w:t>
      </w:r>
      <w:r>
        <w:rPr>
          <w:spacing w:val="1"/>
        </w:rPr>
        <w:t xml:space="preserve"> </w:t>
      </w:r>
      <w:r>
        <w:t>contaminated</w:t>
      </w:r>
      <w:r>
        <w:rPr>
          <w:spacing w:val="1"/>
        </w:rPr>
        <w:t xml:space="preserve"> </w:t>
      </w:r>
      <w:r>
        <w:rPr>
          <w:w w:val="95"/>
        </w:rPr>
        <w:t>water through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field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site</w:t>
      </w:r>
      <w:r>
        <w:rPr>
          <w:spacing w:val="-4"/>
          <w:w w:val="95"/>
        </w:rPr>
        <w:t xml:space="preserve"> </w:t>
      </w:r>
      <w:r>
        <w:rPr>
          <w:w w:val="95"/>
        </w:rPr>
        <w:t>ridges</w:t>
      </w:r>
    </w:p>
    <w:p w14:paraId="21D18F56" w14:textId="77777777" w:rsidR="00F8052E" w:rsidRDefault="00000000">
      <w:pPr>
        <w:pStyle w:val="BodyText"/>
        <w:spacing w:before="8"/>
        <w:rPr>
          <w:sz w:val="12"/>
        </w:rPr>
      </w:pPr>
      <w:r>
        <w:br w:type="column"/>
      </w:r>
    </w:p>
    <w:p w14:paraId="7F74A06B" w14:textId="77777777" w:rsidR="00F8052E" w:rsidRDefault="00000000">
      <w:pPr>
        <w:spacing w:line="252" w:lineRule="auto"/>
        <w:ind w:left="36" w:firstLine="6"/>
        <w:jc w:val="center"/>
        <w:rPr>
          <w:sz w:val="10"/>
        </w:rPr>
      </w:pPr>
      <w:r>
        <w:pict w14:anchorId="2FE232F7">
          <v:shape id="_x0000_s1151" type="#_x0000_t202" style="position:absolute;left:0;text-align:left;margin-left:1224.75pt;margin-top:-36.4pt;width:35pt;height:35pt;z-index:15741952;mso-position-horizontal-relative:page" fillcolor="#9aedfd" stroked="f">
            <v:textbox inset="0,0,0,0">
              <w:txbxContent>
                <w:p w14:paraId="23158AF4" w14:textId="77777777" w:rsidR="00F8052E" w:rsidRDefault="00000000">
                  <w:pPr>
                    <w:spacing w:before="70" w:line="266" w:lineRule="auto"/>
                    <w:ind w:left="43" w:right="42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ultrasonic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 xml:space="preserve">radiation </w:t>
                  </w:r>
                  <w:r>
                    <w:rPr>
                      <w:spacing w:val="-1"/>
                      <w:sz w:val="11"/>
                    </w:rPr>
                    <w:t>for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algae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control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10"/>
        </w:rPr>
        <w:t>nephelometer</w:t>
      </w:r>
      <w:r>
        <w:rPr>
          <w:spacing w:val="-26"/>
          <w:w w:val="95"/>
          <w:sz w:val="10"/>
        </w:rPr>
        <w:t xml:space="preserve"> </w:t>
      </w:r>
      <w:r>
        <w:rPr>
          <w:w w:val="90"/>
          <w:sz w:val="10"/>
        </w:rPr>
        <w:t>for turbidity</w:t>
      </w:r>
      <w:r>
        <w:rPr>
          <w:spacing w:val="1"/>
          <w:w w:val="90"/>
          <w:sz w:val="10"/>
        </w:rPr>
        <w:t xml:space="preserve"> </w:t>
      </w:r>
      <w:r>
        <w:rPr>
          <w:sz w:val="10"/>
        </w:rPr>
        <w:t>measurement</w:t>
      </w:r>
    </w:p>
    <w:p w14:paraId="383B2255" w14:textId="77777777" w:rsidR="00F8052E" w:rsidRDefault="00000000">
      <w:pPr>
        <w:pStyle w:val="BodyText"/>
        <w:rPr>
          <w:sz w:val="24"/>
        </w:rPr>
      </w:pPr>
      <w:r>
        <w:br w:type="column"/>
      </w:r>
    </w:p>
    <w:p w14:paraId="4FA0DB4A" w14:textId="77777777" w:rsidR="00F8052E" w:rsidRDefault="00F8052E">
      <w:pPr>
        <w:pStyle w:val="BodyText"/>
        <w:rPr>
          <w:sz w:val="24"/>
        </w:rPr>
      </w:pPr>
    </w:p>
    <w:p w14:paraId="69097980" w14:textId="77777777" w:rsidR="00F8052E" w:rsidRDefault="00F8052E">
      <w:pPr>
        <w:pStyle w:val="BodyText"/>
        <w:rPr>
          <w:sz w:val="24"/>
        </w:rPr>
      </w:pPr>
    </w:p>
    <w:p w14:paraId="2B87189D" w14:textId="77777777" w:rsidR="00F8052E" w:rsidRDefault="00F8052E">
      <w:pPr>
        <w:pStyle w:val="BodyText"/>
        <w:rPr>
          <w:sz w:val="24"/>
        </w:rPr>
      </w:pPr>
    </w:p>
    <w:p w14:paraId="78C81533" w14:textId="77777777" w:rsidR="00F8052E" w:rsidRDefault="00F8052E">
      <w:pPr>
        <w:pStyle w:val="BodyText"/>
        <w:spacing w:before="6"/>
        <w:rPr>
          <w:sz w:val="31"/>
        </w:rPr>
      </w:pPr>
    </w:p>
    <w:p w14:paraId="2EE24163" w14:textId="77777777" w:rsidR="00F8052E" w:rsidRDefault="00000000">
      <w:pPr>
        <w:pStyle w:val="Heading1"/>
        <w:ind w:left="612"/>
      </w:pPr>
      <w:r>
        <w:pict w14:anchorId="13C9EE2C">
          <v:shape id="_x0000_s1150" type="#_x0000_t202" style="position:absolute;left:0;text-align:left;margin-left:726.05pt;margin-top:-6.8pt;width:35pt;height:35pt;z-index:15740416;mso-position-horizontal-relative:page" fillcolor="#c6fd80" stroked="f">
            <v:textbox inset="0,0,0,0">
              <w:txbxContent>
                <w:p w14:paraId="36197037" w14:textId="77777777" w:rsidR="00F8052E" w:rsidRDefault="00000000">
                  <w:pPr>
                    <w:spacing w:before="31" w:line="266" w:lineRule="auto"/>
                    <w:ind w:left="28" w:right="26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predicting the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growth of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algae using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10"/>
                    </w:rPr>
                    <w:t>conventoinal</w:t>
                  </w:r>
                  <w:proofErr w:type="spellEnd"/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method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sensor</w:t>
      </w:r>
      <w:r>
        <w:rPr>
          <w:spacing w:val="-3"/>
          <w:w w:val="105"/>
        </w:rPr>
        <w:t xml:space="preserve"> </w:t>
      </w:r>
      <w:r>
        <w:rPr>
          <w:w w:val="105"/>
        </w:rPr>
        <w:t>based</w:t>
      </w:r>
    </w:p>
    <w:p w14:paraId="38F3302F" w14:textId="77777777" w:rsidR="00F8052E" w:rsidRDefault="00000000">
      <w:pPr>
        <w:spacing w:before="2" w:line="259" w:lineRule="auto"/>
        <w:ind w:left="276" w:hanging="1"/>
        <w:jc w:val="center"/>
        <w:rPr>
          <w:sz w:val="20"/>
        </w:rPr>
      </w:pPr>
      <w:r>
        <w:br w:type="column"/>
      </w:r>
      <w:r>
        <w:rPr>
          <w:w w:val="95"/>
          <w:sz w:val="20"/>
        </w:rPr>
        <w:t>real time river water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control</w:t>
      </w:r>
      <w:r>
        <w:rPr>
          <w:spacing w:val="-57"/>
          <w:sz w:val="20"/>
        </w:rPr>
        <w:t xml:space="preserve"> </w:t>
      </w:r>
      <w:r>
        <w:rPr>
          <w:sz w:val="20"/>
        </w:rPr>
        <w:t>systems</w:t>
      </w:r>
    </w:p>
    <w:p w14:paraId="648C3DE9" w14:textId="77777777" w:rsidR="00F8052E" w:rsidRDefault="00000000">
      <w:pPr>
        <w:pStyle w:val="BodyText"/>
        <w:rPr>
          <w:sz w:val="24"/>
        </w:rPr>
      </w:pPr>
      <w:r>
        <w:br w:type="column"/>
      </w:r>
    </w:p>
    <w:p w14:paraId="732FEE61" w14:textId="77777777" w:rsidR="00F8052E" w:rsidRDefault="00F8052E">
      <w:pPr>
        <w:pStyle w:val="BodyText"/>
        <w:rPr>
          <w:sz w:val="24"/>
        </w:rPr>
      </w:pPr>
    </w:p>
    <w:p w14:paraId="10D8FE2C" w14:textId="77777777" w:rsidR="00F8052E" w:rsidRDefault="00F8052E">
      <w:pPr>
        <w:pStyle w:val="BodyText"/>
        <w:rPr>
          <w:sz w:val="24"/>
        </w:rPr>
      </w:pPr>
    </w:p>
    <w:p w14:paraId="6F9B8612" w14:textId="77777777" w:rsidR="00F8052E" w:rsidRDefault="00F8052E">
      <w:pPr>
        <w:pStyle w:val="BodyText"/>
        <w:rPr>
          <w:sz w:val="24"/>
        </w:rPr>
      </w:pPr>
    </w:p>
    <w:p w14:paraId="3C734132" w14:textId="77777777" w:rsidR="00F8052E" w:rsidRDefault="00F8052E">
      <w:pPr>
        <w:pStyle w:val="BodyText"/>
        <w:rPr>
          <w:sz w:val="24"/>
        </w:rPr>
      </w:pPr>
    </w:p>
    <w:p w14:paraId="2C99014B" w14:textId="77777777" w:rsidR="00F8052E" w:rsidRDefault="00000000">
      <w:pPr>
        <w:pStyle w:val="Heading1"/>
        <w:spacing w:before="1"/>
        <w:ind w:left="144"/>
      </w:pPr>
      <w:r>
        <w:pict w14:anchorId="44C2C98D">
          <v:shape id="_x0000_s1149" type="#_x0000_t202" style="position:absolute;left:0;text-align:left;margin-left:1180.65pt;margin-top:-51.7pt;width:35pt;height:35pt;z-index:15741440;mso-position-horizontal-relative:page" fillcolor="#ffdf8a" stroked="f">
            <v:textbox inset="0,0,0,0">
              <w:txbxContent>
                <w:p w14:paraId="654770B1" w14:textId="77777777" w:rsidR="00F8052E" w:rsidRDefault="00000000">
                  <w:pPr>
                    <w:spacing w:before="42" w:line="252" w:lineRule="auto"/>
                    <w:ind w:left="38" w:right="3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alerting water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contamination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 algae to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2"/>
                      <w:sz w:val="10"/>
                    </w:rPr>
                    <w:t>locals through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Wi-Fi</w:t>
                  </w:r>
                </w:p>
              </w:txbxContent>
            </v:textbox>
            <w10:wrap anchorx="page"/>
          </v:shape>
        </w:pict>
      </w:r>
      <w:r>
        <w:t>manual</w:t>
      </w:r>
      <w:r>
        <w:rPr>
          <w:spacing w:val="-11"/>
        </w:rPr>
        <w:t xml:space="preserve"> </w:t>
      </w:r>
      <w:r>
        <w:t>work</w:t>
      </w:r>
    </w:p>
    <w:p w14:paraId="04D363D4" w14:textId="77777777" w:rsidR="00F8052E" w:rsidRDefault="00000000">
      <w:pPr>
        <w:pStyle w:val="BodyText"/>
        <w:spacing w:before="9"/>
        <w:rPr>
          <w:sz w:val="17"/>
        </w:rPr>
      </w:pPr>
      <w:r>
        <w:br w:type="column"/>
      </w:r>
    </w:p>
    <w:p w14:paraId="3CA97DBA" w14:textId="77777777" w:rsidR="00F8052E" w:rsidRDefault="00000000">
      <w:pPr>
        <w:pStyle w:val="Heading2"/>
        <w:ind w:left="842" w:right="21"/>
        <w:jc w:val="center"/>
      </w:pPr>
      <w:r>
        <w:rPr>
          <w:color w:val="1F1F1F"/>
        </w:rPr>
        <w:t>Importance</w:t>
      </w:r>
    </w:p>
    <w:p w14:paraId="4D492DDF" w14:textId="77777777" w:rsidR="00F8052E" w:rsidRDefault="00000000">
      <w:pPr>
        <w:spacing w:before="61" w:line="271" w:lineRule="auto"/>
        <w:ind w:left="874" w:right="50"/>
        <w:jc w:val="center"/>
        <w:rPr>
          <w:sz w:val="6"/>
        </w:rPr>
      </w:pPr>
      <w:r>
        <w:rPr>
          <w:color w:val="1F1F1F"/>
          <w:w w:val="105"/>
          <w:sz w:val="6"/>
        </w:rPr>
        <w:t>If each of these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 xml:space="preserve">which would </w:t>
      </w:r>
      <w:r>
        <w:rPr>
          <w:color w:val="1F1F1F"/>
          <w:w w:val="105"/>
          <w:sz w:val="6"/>
        </w:rPr>
        <w:t>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the most positive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0B71B408" w14:textId="77777777" w:rsidR="00F8052E" w:rsidRDefault="00000000">
      <w:pPr>
        <w:spacing w:before="56"/>
        <w:ind w:left="3295"/>
        <w:rPr>
          <w:sz w:val="7"/>
        </w:rPr>
      </w:pPr>
      <w:r>
        <w:br w:type="column"/>
      </w:r>
      <w:r>
        <w:rPr>
          <w:w w:val="105"/>
          <w:sz w:val="7"/>
        </w:rPr>
        <w:t>obstacles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5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24145F97" w14:textId="77777777" w:rsidR="00F8052E" w:rsidRDefault="00F8052E">
      <w:pPr>
        <w:pStyle w:val="BodyText"/>
        <w:spacing w:before="6"/>
        <w:rPr>
          <w:sz w:val="6"/>
        </w:rPr>
      </w:pPr>
    </w:p>
    <w:p w14:paraId="3CA3DEAD" w14:textId="77777777" w:rsidR="00F8052E" w:rsidRDefault="00000000">
      <w:pPr>
        <w:ind w:left="3335"/>
        <w:rPr>
          <w:b/>
          <w:sz w:val="8"/>
        </w:rPr>
      </w:pPr>
      <w:hyperlink r:id="rId9">
        <w:r>
          <w:rPr>
            <w:b/>
            <w:color w:val="1A6085"/>
            <w:w w:val="95"/>
            <w:sz w:val="8"/>
          </w:rPr>
          <w:t>Open</w:t>
        </w:r>
        <w:r>
          <w:rPr>
            <w:b/>
            <w:color w:val="1A6085"/>
            <w:spacing w:val="-5"/>
            <w:w w:val="95"/>
            <w:sz w:val="8"/>
          </w:rPr>
          <w:t xml:space="preserve"> </w:t>
        </w:r>
        <w:r>
          <w:rPr>
            <w:b/>
            <w:color w:val="1A6085"/>
            <w:w w:val="95"/>
            <w:sz w:val="8"/>
          </w:rPr>
          <w:t>the</w:t>
        </w:r>
        <w:r>
          <w:rPr>
            <w:b/>
            <w:color w:val="1A6085"/>
            <w:spacing w:val="-5"/>
            <w:w w:val="95"/>
            <w:sz w:val="8"/>
          </w:rPr>
          <w:t xml:space="preserve"> </w:t>
        </w:r>
        <w:r>
          <w:rPr>
            <w:b/>
            <w:color w:val="1A6085"/>
            <w:w w:val="95"/>
            <w:sz w:val="8"/>
          </w:rPr>
          <w:t>template</w:t>
        </w:r>
      </w:hyperlink>
    </w:p>
    <w:p w14:paraId="75A25CE0" w14:textId="77777777" w:rsidR="00F8052E" w:rsidRDefault="00F8052E">
      <w:pPr>
        <w:pStyle w:val="BodyText"/>
        <w:rPr>
          <w:b/>
          <w:sz w:val="10"/>
        </w:rPr>
      </w:pPr>
    </w:p>
    <w:p w14:paraId="70D1E8E5" w14:textId="77777777" w:rsidR="00F8052E" w:rsidRDefault="00000000">
      <w:pPr>
        <w:spacing w:before="65"/>
        <w:ind w:left="3295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3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3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3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3FE08C35" w14:textId="77777777" w:rsidR="00F8052E" w:rsidRDefault="00000000">
      <w:pPr>
        <w:spacing w:before="45" w:line="278" w:lineRule="auto"/>
        <w:ind w:left="3295" w:right="384"/>
        <w:rPr>
          <w:sz w:val="7"/>
        </w:rPr>
      </w:pPr>
      <w:r>
        <w:pict w14:anchorId="7FBB0F91">
          <v:shape id="_x0000_s1148" type="#_x0000_t202" style="position:absolute;left:0;text-align:left;margin-left:1443.5pt;margin-top:1.3pt;width:10.35pt;height:10.1pt;z-index:1574604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DA8DD"/>
                      <w:left w:val="single" w:sz="4" w:space="0" w:color="4DA8DD"/>
                      <w:bottom w:val="single" w:sz="4" w:space="0" w:color="4DA8DD"/>
                      <w:right w:val="single" w:sz="4" w:space="0" w:color="4DA8DD"/>
                      <w:insideH w:val="single" w:sz="4" w:space="0" w:color="4DA8DD"/>
                      <w:insideV w:val="single" w:sz="4" w:space="0" w:color="4DA8DD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"/>
                    <w:gridCol w:w="109"/>
                  </w:tblGrid>
                  <w:tr w:rsidR="00F8052E" w14:paraId="68C7D5D5" w14:textId="77777777">
                    <w:trPr>
                      <w:trHeight w:val="77"/>
                    </w:trPr>
                    <w:tc>
                      <w:tcPr>
                        <w:tcW w:w="87" w:type="dxa"/>
                        <w:tcBorders>
                          <w:bottom w:val="double" w:sz="1" w:space="0" w:color="4DA8DD"/>
                          <w:right w:val="double" w:sz="1" w:space="0" w:color="4DA8DD"/>
                        </w:tcBorders>
                        <w:shd w:val="clear" w:color="auto" w:fill="FFFFFF"/>
                      </w:tcPr>
                      <w:p w14:paraId="25F38965" w14:textId="77777777" w:rsidR="00F8052E" w:rsidRDefault="00F8052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9" w:type="dxa"/>
                        <w:tcBorders>
                          <w:left w:val="double" w:sz="1" w:space="0" w:color="4DA8DD"/>
                          <w:bottom w:val="double" w:sz="1" w:space="0" w:color="4DA8DD"/>
                        </w:tcBorders>
                        <w:shd w:val="clear" w:color="auto" w:fill="FFFFFF"/>
                      </w:tcPr>
                      <w:p w14:paraId="0AEAB253" w14:textId="77777777" w:rsidR="00F8052E" w:rsidRDefault="00F8052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F8052E" w14:paraId="2B8FE604" w14:textId="77777777">
                    <w:trPr>
                      <w:trHeight w:val="78"/>
                    </w:trPr>
                    <w:tc>
                      <w:tcPr>
                        <w:tcW w:w="87" w:type="dxa"/>
                        <w:tcBorders>
                          <w:top w:val="double" w:sz="1" w:space="0" w:color="4DA8DD"/>
                          <w:right w:val="double" w:sz="1" w:space="0" w:color="4DA8DD"/>
                        </w:tcBorders>
                        <w:shd w:val="clear" w:color="auto" w:fill="FFFFFF"/>
                      </w:tcPr>
                      <w:p w14:paraId="55632CFF" w14:textId="77777777" w:rsidR="00F8052E" w:rsidRDefault="00F8052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9" w:type="dxa"/>
                        <w:tcBorders>
                          <w:top w:val="double" w:sz="1" w:space="0" w:color="4DA8DD"/>
                          <w:left w:val="double" w:sz="1" w:space="0" w:color="4DA8DD"/>
                        </w:tcBorders>
                        <w:shd w:val="clear" w:color="auto" w:fill="FFFFFF"/>
                      </w:tcPr>
                      <w:p w14:paraId="58C22846" w14:textId="77777777" w:rsidR="00F8052E" w:rsidRDefault="00F8052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4A77E019" w14:textId="77777777" w:rsidR="00F8052E" w:rsidRDefault="00F8052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246FA034" w14:textId="77777777" w:rsidR="00F8052E" w:rsidRDefault="00000000">
      <w:pPr>
        <w:spacing w:before="63"/>
        <w:ind w:left="3348"/>
        <w:rPr>
          <w:b/>
          <w:sz w:val="8"/>
        </w:rPr>
      </w:pPr>
      <w:hyperlink r:id="rId10">
        <w:r>
          <w:rPr>
            <w:b/>
            <w:color w:val="1A6085"/>
            <w:w w:val="95"/>
            <w:sz w:val="8"/>
          </w:rPr>
          <w:t>Open</w:t>
        </w:r>
        <w:r>
          <w:rPr>
            <w:b/>
            <w:color w:val="1A6085"/>
            <w:spacing w:val="-5"/>
            <w:w w:val="95"/>
            <w:sz w:val="8"/>
          </w:rPr>
          <w:t xml:space="preserve"> </w:t>
        </w:r>
        <w:r>
          <w:rPr>
            <w:b/>
            <w:color w:val="1A6085"/>
            <w:w w:val="95"/>
            <w:sz w:val="8"/>
          </w:rPr>
          <w:t>the</w:t>
        </w:r>
        <w:r>
          <w:rPr>
            <w:b/>
            <w:color w:val="1A6085"/>
            <w:spacing w:val="-5"/>
            <w:w w:val="95"/>
            <w:sz w:val="8"/>
          </w:rPr>
          <w:t xml:space="preserve"> </w:t>
        </w:r>
        <w:r>
          <w:rPr>
            <w:b/>
            <w:color w:val="1A6085"/>
            <w:w w:val="95"/>
            <w:sz w:val="8"/>
          </w:rPr>
          <w:t>template</w:t>
        </w:r>
      </w:hyperlink>
    </w:p>
    <w:p w14:paraId="6961A149" w14:textId="77777777" w:rsidR="00F8052E" w:rsidRDefault="00F8052E">
      <w:pPr>
        <w:pStyle w:val="BodyText"/>
        <w:rPr>
          <w:b/>
          <w:sz w:val="10"/>
        </w:rPr>
      </w:pPr>
    </w:p>
    <w:p w14:paraId="617568C6" w14:textId="77777777" w:rsidR="00F8052E" w:rsidRDefault="00F8052E">
      <w:pPr>
        <w:pStyle w:val="BodyText"/>
        <w:rPr>
          <w:b/>
          <w:sz w:val="10"/>
        </w:rPr>
      </w:pPr>
    </w:p>
    <w:p w14:paraId="70416C69" w14:textId="77777777" w:rsidR="00F8052E" w:rsidRDefault="00F8052E">
      <w:pPr>
        <w:pStyle w:val="BodyText"/>
        <w:rPr>
          <w:b/>
          <w:sz w:val="10"/>
        </w:rPr>
      </w:pPr>
    </w:p>
    <w:p w14:paraId="18E8FB59" w14:textId="77777777" w:rsidR="00F8052E" w:rsidRDefault="00F8052E">
      <w:pPr>
        <w:pStyle w:val="BodyText"/>
        <w:spacing w:before="10"/>
        <w:rPr>
          <w:b/>
          <w:sz w:val="7"/>
        </w:rPr>
      </w:pPr>
    </w:p>
    <w:p w14:paraId="3CFF3AE8" w14:textId="77777777" w:rsidR="00F8052E" w:rsidRDefault="00000000">
      <w:pPr>
        <w:ind w:left="2921"/>
        <w:rPr>
          <w:b/>
          <w:sz w:val="8"/>
        </w:rPr>
      </w:pPr>
      <w:hyperlink r:id="rId11">
        <w:r>
          <w:rPr>
            <w:b/>
            <w:color w:val="1A6085"/>
            <w:w w:val="95"/>
            <w:sz w:val="8"/>
          </w:rPr>
          <w:t>Share</w:t>
        </w:r>
        <w:r>
          <w:rPr>
            <w:b/>
            <w:color w:val="1A6085"/>
            <w:spacing w:val="-4"/>
            <w:w w:val="95"/>
            <w:sz w:val="8"/>
          </w:rPr>
          <w:t xml:space="preserve"> </w:t>
        </w:r>
        <w:r>
          <w:rPr>
            <w:b/>
            <w:color w:val="1A6085"/>
            <w:w w:val="95"/>
            <w:sz w:val="8"/>
          </w:rPr>
          <w:t>template</w:t>
        </w:r>
        <w:r>
          <w:rPr>
            <w:b/>
            <w:color w:val="1A6085"/>
            <w:spacing w:val="-4"/>
            <w:w w:val="95"/>
            <w:sz w:val="8"/>
          </w:rPr>
          <w:t xml:space="preserve"> </w:t>
        </w:r>
        <w:r>
          <w:rPr>
            <w:b/>
            <w:color w:val="1A6085"/>
            <w:w w:val="95"/>
            <w:sz w:val="8"/>
          </w:rPr>
          <w:t>feedback</w:t>
        </w:r>
      </w:hyperlink>
    </w:p>
    <w:p w14:paraId="2683AB40" w14:textId="77777777" w:rsidR="00F8052E" w:rsidRDefault="00F8052E">
      <w:pPr>
        <w:rPr>
          <w:sz w:val="8"/>
        </w:rPr>
        <w:sectPr w:rsidR="00F8052E">
          <w:type w:val="continuous"/>
          <w:pgSz w:w="31660" w:h="8640" w:orient="landscape"/>
          <w:pgMar w:top="20" w:right="360" w:bottom="0" w:left="220" w:header="720" w:footer="720" w:gutter="0"/>
          <w:cols w:num="8" w:space="720" w:equalWidth="0">
            <w:col w:w="5427" w:space="5312"/>
            <w:col w:w="3520" w:space="40"/>
            <w:col w:w="661" w:space="39"/>
            <w:col w:w="1834" w:space="40"/>
            <w:col w:w="2324" w:space="39"/>
            <w:col w:w="1301" w:space="39"/>
            <w:col w:w="1435" w:space="3764"/>
            <w:col w:w="5305"/>
          </w:cols>
        </w:sectPr>
      </w:pPr>
    </w:p>
    <w:p w14:paraId="244D8F57" w14:textId="77777777" w:rsidR="00F8052E" w:rsidRDefault="00000000">
      <w:pPr>
        <w:spacing w:before="76"/>
        <w:ind w:left="2918"/>
        <w:rPr>
          <w:sz w:val="19"/>
        </w:rPr>
      </w:pPr>
      <w:r>
        <w:rPr>
          <w:b/>
          <w:spacing w:val="-1"/>
          <w:w w:val="110"/>
          <w:sz w:val="19"/>
          <w:u w:val="single"/>
        </w:rPr>
        <w:t>TODAY'S</w:t>
      </w:r>
      <w:r>
        <w:rPr>
          <w:b/>
          <w:spacing w:val="-12"/>
          <w:w w:val="110"/>
          <w:sz w:val="19"/>
          <w:u w:val="single"/>
        </w:rPr>
        <w:t xml:space="preserve"> </w:t>
      </w:r>
      <w:r>
        <w:rPr>
          <w:b/>
          <w:spacing w:val="-1"/>
          <w:w w:val="110"/>
          <w:sz w:val="19"/>
          <w:u w:val="single"/>
        </w:rPr>
        <w:t>DISCUSSION</w:t>
      </w:r>
      <w:r>
        <w:rPr>
          <w:b/>
          <w:spacing w:val="-11"/>
          <w:w w:val="110"/>
          <w:sz w:val="19"/>
          <w:u w:val="single"/>
        </w:rPr>
        <w:t xml:space="preserve"> </w:t>
      </w:r>
      <w:r>
        <w:rPr>
          <w:b/>
          <w:w w:val="110"/>
          <w:sz w:val="19"/>
          <w:u w:val="single"/>
        </w:rPr>
        <w:t>TOPIC</w:t>
      </w:r>
      <w:r>
        <w:rPr>
          <w:w w:val="110"/>
          <w:sz w:val="19"/>
        </w:rPr>
        <w:t>:</w:t>
      </w:r>
    </w:p>
    <w:p w14:paraId="4E80D552" w14:textId="77777777" w:rsidR="00F8052E" w:rsidRDefault="00000000">
      <w:pPr>
        <w:spacing w:before="19" w:line="261" w:lineRule="auto"/>
        <w:ind w:left="2918" w:firstLine="152"/>
        <w:rPr>
          <w:sz w:val="19"/>
        </w:rPr>
      </w:pPr>
      <w:r>
        <w:rPr>
          <w:sz w:val="19"/>
        </w:rPr>
        <w:t>Ideas for monitoring and</w:t>
      </w:r>
      <w:r>
        <w:rPr>
          <w:spacing w:val="1"/>
          <w:sz w:val="19"/>
        </w:rPr>
        <w:t xml:space="preserve"> </w:t>
      </w:r>
      <w:r>
        <w:rPr>
          <w:sz w:val="19"/>
        </w:rPr>
        <w:t>solving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z w:val="19"/>
        </w:rPr>
        <w:t>contaminated</w:t>
      </w:r>
      <w:r>
        <w:rPr>
          <w:spacing w:val="-9"/>
          <w:sz w:val="19"/>
        </w:rPr>
        <w:t xml:space="preserve"> </w:t>
      </w:r>
      <w:r>
        <w:rPr>
          <w:sz w:val="19"/>
        </w:rPr>
        <w:t>river</w:t>
      </w:r>
      <w:r>
        <w:rPr>
          <w:spacing w:val="-54"/>
          <w:sz w:val="19"/>
        </w:rPr>
        <w:t xml:space="preserve"> </w:t>
      </w:r>
      <w:r>
        <w:rPr>
          <w:sz w:val="19"/>
        </w:rPr>
        <w:t>water</w:t>
      </w:r>
      <w:r>
        <w:rPr>
          <w:spacing w:val="-11"/>
          <w:sz w:val="19"/>
        </w:rPr>
        <w:t xml:space="preserve"> </w:t>
      </w:r>
      <w:r>
        <w:rPr>
          <w:sz w:val="19"/>
        </w:rPr>
        <w:t>near</w:t>
      </w:r>
      <w:r>
        <w:rPr>
          <w:spacing w:val="-11"/>
          <w:sz w:val="19"/>
        </w:rPr>
        <w:t xml:space="preserve"> </w:t>
      </w:r>
      <w:r>
        <w:rPr>
          <w:sz w:val="19"/>
        </w:rPr>
        <w:t>agriculture</w:t>
      </w:r>
      <w:r>
        <w:rPr>
          <w:spacing w:val="-10"/>
          <w:sz w:val="19"/>
        </w:rPr>
        <w:t xml:space="preserve"> </w:t>
      </w:r>
      <w:r>
        <w:rPr>
          <w:sz w:val="19"/>
        </w:rPr>
        <w:t>fields</w:t>
      </w:r>
    </w:p>
    <w:p w14:paraId="3F848707" w14:textId="77777777" w:rsidR="00F8052E" w:rsidRDefault="00000000">
      <w:pPr>
        <w:pStyle w:val="BodyText"/>
        <w:rPr>
          <w:sz w:val="12"/>
        </w:rPr>
      </w:pPr>
      <w:r>
        <w:br w:type="column"/>
      </w:r>
    </w:p>
    <w:p w14:paraId="5A3CE205" w14:textId="77777777" w:rsidR="00F8052E" w:rsidRDefault="00F8052E">
      <w:pPr>
        <w:pStyle w:val="BodyText"/>
        <w:rPr>
          <w:sz w:val="12"/>
        </w:rPr>
      </w:pPr>
    </w:p>
    <w:p w14:paraId="6CB7C8C8" w14:textId="77777777" w:rsidR="00F8052E" w:rsidRDefault="00000000">
      <w:pPr>
        <w:pStyle w:val="Heading3"/>
        <w:spacing w:before="99" w:line="266" w:lineRule="auto"/>
        <w:ind w:left="2918"/>
      </w:pPr>
      <w:r>
        <w:pict w14:anchorId="46513CB7">
          <v:group id="_x0000_s1139" style="position:absolute;left:0;text-align:left;margin-left:470.9pt;margin-top:-32.35pt;width:142.6pt;height:105.15pt;z-index:15735808;mso-position-horizontal-relative:page" coordorigin="9418,-647" coordsize="2852,2103">
            <v:shape id="_x0000_s1147" style="position:absolute;left:9418;top:52;width:1400;height:1400" coordorigin="9418,52" coordsize="1400,1400" path="m10817,752r-699,l10118,52r-700,l9418,752r700,l10118,1451r699,l10817,752xe" fillcolor="#9aedfd" stroked="f">
              <v:path arrowok="t"/>
            </v:shape>
            <v:shape id="_x0000_s1146" style="position:absolute;left:10871;top:56;width:1400;height:1400" coordorigin="10871,57" coordsize="1400,1400" o:spt="100" adj="0,,0" path="m11571,57r-700,l10871,756r700,l11571,57xm12270,756r-699,l11571,1456r699,l12270,756xe" fillcolor="#ffdf8a" stroked="f">
              <v:stroke joinstyle="round"/>
              <v:formulas/>
              <v:path arrowok="t" o:connecttype="segments"/>
            </v:shape>
            <v:shape id="_x0000_s1145" type="#_x0000_t202" style="position:absolute;left:9461;top:118;width:634;height:568" filled="f" stroked="f">
              <v:textbox inset="0,0,0,0">
                <w:txbxContent>
                  <w:p w14:paraId="011DB233" w14:textId="77777777" w:rsidR="00F8052E" w:rsidRDefault="00000000">
                    <w:pPr>
                      <w:spacing w:before="1" w:line="266" w:lineRule="auto"/>
                      <w:ind w:right="18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ultrasonic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spacing w:val="-2"/>
                        <w:sz w:val="11"/>
                      </w:rPr>
                      <w:t xml:space="preserve">radiation </w:t>
                    </w:r>
                    <w:r>
                      <w:rPr>
                        <w:spacing w:val="-1"/>
                        <w:sz w:val="11"/>
                      </w:rPr>
                      <w:t>for</w:t>
                    </w:r>
                    <w:r>
                      <w:rPr>
                        <w:spacing w:val="-31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algae</w:t>
                    </w:r>
                    <w:r>
                      <w:rPr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control</w:t>
                    </w:r>
                  </w:p>
                </w:txbxContent>
              </v:textbox>
            </v:shape>
            <v:shape id="_x0000_s1144" type="#_x0000_t202" style="position:absolute;left:10909;top:117;width:643;height:578" filled="f" stroked="f">
              <v:textbox inset="0,0,0,0">
                <w:txbxContent>
                  <w:p w14:paraId="13639935" w14:textId="77777777" w:rsidR="00F8052E" w:rsidRDefault="00000000">
                    <w:pPr>
                      <w:spacing w:line="249" w:lineRule="auto"/>
                      <w:ind w:left="-1" w:right="18"/>
                      <w:jc w:val="center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biological and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pacing w:val="-2"/>
                        <w:sz w:val="8"/>
                      </w:rPr>
                      <w:t xml:space="preserve">chemical </w:t>
                    </w:r>
                    <w:r>
                      <w:rPr>
                        <w:spacing w:val="-1"/>
                        <w:sz w:val="8"/>
                      </w:rPr>
                      <w:t>changes</w:t>
                    </w:r>
                    <w:r>
                      <w:rPr>
                        <w:spacing w:val="-22"/>
                        <w:sz w:val="8"/>
                      </w:rPr>
                      <w:t xml:space="preserve"> </w:t>
                    </w:r>
                    <w:r>
                      <w:rPr>
                        <w:w w:val="90"/>
                        <w:sz w:val="8"/>
                      </w:rPr>
                      <w:t>identification of</w:t>
                    </w:r>
                    <w:r>
                      <w:rPr>
                        <w:spacing w:val="1"/>
                        <w:w w:val="90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water by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conventional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method</w:t>
                    </w:r>
                  </w:p>
                </w:txbxContent>
              </v:textbox>
            </v:shape>
            <v:shape id="_x0000_s1143" type="#_x0000_t202" style="position:absolute;left:10144;top:819;width:666;height:565" filled="f" stroked="f">
              <v:textbox inset="0,0,0,0">
                <w:txbxContent>
                  <w:p w14:paraId="6DF9E0A2" w14:textId="77777777" w:rsidR="00F8052E" w:rsidRDefault="00000000">
                    <w:pPr>
                      <w:spacing w:line="278" w:lineRule="auto"/>
                      <w:ind w:left="-1" w:right="18" w:hanging="1"/>
                      <w:jc w:val="center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miniature dams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created and</w:t>
                    </w:r>
                    <w:r>
                      <w:rPr>
                        <w:spacing w:val="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clearing algae</w:t>
                    </w:r>
                    <w:r>
                      <w:rPr>
                        <w:spacing w:val="1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production</w:t>
                    </w:r>
                    <w:r>
                      <w:rPr>
                        <w:spacing w:val="2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05"/>
                        <w:sz w:val="7"/>
                      </w:rPr>
                      <w:t>before</w:t>
                    </w:r>
                    <w:r>
                      <w:rPr>
                        <w:spacing w:val="1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7"/>
                      </w:rPr>
                      <w:t xml:space="preserve">affecting </w:t>
                    </w:r>
                    <w:r>
                      <w:rPr>
                        <w:w w:val="105"/>
                        <w:sz w:val="7"/>
                      </w:rPr>
                      <w:t>the whole</w:t>
                    </w:r>
                    <w:r>
                      <w:rPr>
                        <w:spacing w:val="-20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water</w:t>
                    </w:r>
                    <w:r>
                      <w:rPr>
                        <w:spacing w:val="-5"/>
                        <w:w w:val="110"/>
                        <w:sz w:val="7"/>
                      </w:rPr>
                      <w:t xml:space="preserve"> </w:t>
                    </w:r>
                    <w:r>
                      <w:rPr>
                        <w:w w:val="110"/>
                        <w:sz w:val="7"/>
                      </w:rPr>
                      <w:t>body</w:t>
                    </w:r>
                  </w:p>
                </w:txbxContent>
              </v:textbox>
            </v:shape>
            <v:shape id="_x0000_s1142" type="#_x0000_t202" style="position:absolute;left:11610;top:794;width:640;height:623" filled="f" stroked="f">
              <v:textbox inset="0,0,0,0">
                <w:txbxContent>
                  <w:p w14:paraId="70A6B902" w14:textId="77777777" w:rsidR="00F8052E" w:rsidRDefault="00000000">
                    <w:pPr>
                      <w:spacing w:line="256" w:lineRule="auto"/>
                      <w:ind w:right="18" w:hanging="1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dissolve air</w:t>
                    </w:r>
                    <w:r>
                      <w:rPr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floatation</w:t>
                    </w:r>
                    <w:r>
                      <w:rPr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methodology</w:t>
                    </w:r>
                    <w:r>
                      <w:rPr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w w:val="95"/>
                        <w:sz w:val="10"/>
                      </w:rPr>
                      <w:t>for controlling</w:t>
                    </w:r>
                    <w:r>
                      <w:rPr>
                        <w:spacing w:val="-2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algae</w:t>
                    </w:r>
                  </w:p>
                </w:txbxContent>
              </v:textbox>
            </v:shape>
            <v:shape id="_x0000_s1141" type="#_x0000_t202" style="position:absolute;left:11550;top:-643;width:700;height:700" fillcolor="#ffdf8a" stroked="f">
              <v:textbox inset="0,0,0,0">
                <w:txbxContent>
                  <w:p w14:paraId="7545A1C2" w14:textId="77777777" w:rsidR="00F8052E" w:rsidRDefault="00000000">
                    <w:pPr>
                      <w:spacing w:before="42" w:line="252" w:lineRule="auto"/>
                      <w:ind w:left="38" w:right="36" w:hanging="1"/>
                      <w:jc w:val="center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alerting water</w:t>
                    </w:r>
                    <w:r>
                      <w:rPr>
                        <w:spacing w:val="-2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w w:val="95"/>
                        <w:sz w:val="10"/>
                      </w:rPr>
                      <w:t>contamination</w:t>
                    </w:r>
                    <w:r>
                      <w:rPr>
                        <w:spacing w:val="-26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of algae to</w:t>
                    </w:r>
                    <w:r>
                      <w:rPr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sz w:val="10"/>
                      </w:rPr>
                      <w:t>locals through</w:t>
                    </w:r>
                    <w:r>
                      <w:rPr>
                        <w:spacing w:val="-28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Wi-Fi</w:t>
                    </w:r>
                  </w:p>
                </w:txbxContent>
              </v:textbox>
            </v:shape>
            <v:shape id="_x0000_s1140" type="#_x0000_t202" style="position:absolute;left:10097;top:-648;width:700;height:700" fillcolor="#9aedfd" stroked="f">
              <v:textbox inset="0,0,0,0">
                <w:txbxContent>
                  <w:p w14:paraId="527E79B7" w14:textId="77777777" w:rsidR="00F8052E" w:rsidRDefault="00000000">
                    <w:pPr>
                      <w:spacing w:before="92" w:line="271" w:lineRule="auto"/>
                      <w:ind w:left="27" w:right="26"/>
                      <w:jc w:val="center"/>
                      <w:rPr>
                        <w:sz w:val="10"/>
                      </w:rPr>
                    </w:pPr>
                    <w:proofErr w:type="spellStart"/>
                    <w:r>
                      <w:rPr>
                        <w:w w:val="105"/>
                        <w:sz w:val="10"/>
                      </w:rPr>
                      <w:t>zigbee</w:t>
                    </w:r>
                    <w:proofErr w:type="spellEnd"/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network to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sensor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resultant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data</w:t>
                    </w:r>
                  </w:p>
                </w:txbxContent>
              </v:textbox>
            </v:shape>
            <w10:wrap anchorx="page"/>
          </v:group>
        </w:pict>
      </w:r>
      <w:r>
        <w:pict w14:anchorId="359308E1">
          <v:group id="_x0000_s1134" style="position:absolute;left:0;text-align:left;margin-left:618.55pt;margin-top:-34pt;width:70pt;height:104.95pt;z-index:15736832;mso-position-horizontal-relative:page" coordorigin="12371,-680" coordsize="1400,2099">
            <v:shape id="_x0000_s1138" style="position:absolute;left:12371;top:19;width:1400;height:1400" coordorigin="12371,19" coordsize="1400,1400" path="m13770,719r-699,l13071,19r-700,l12371,719r700,l13071,1418r699,l13770,719xe" fillcolor="#ffc1e8" stroked="f">
              <v:path arrowok="t"/>
            </v:shape>
            <v:shape id="_x0000_s1137" type="#_x0000_t202" style="position:absolute;left:12400;top:169;width:661;height:400" filled="f" stroked="f">
              <v:textbox inset="0,0,0,0">
                <w:txbxContent>
                  <w:p w14:paraId="5D4DBB24" w14:textId="77777777" w:rsidR="00F8052E" w:rsidRDefault="00000000">
                    <w:pPr>
                      <w:spacing w:line="249" w:lineRule="auto"/>
                      <w:ind w:right="18"/>
                      <w:jc w:val="center"/>
                      <w:rPr>
                        <w:sz w:val="11"/>
                      </w:rPr>
                    </w:pPr>
                    <w:r>
                      <w:rPr>
                        <w:spacing w:val="-2"/>
                        <w:sz w:val="11"/>
                      </w:rPr>
                      <w:t>ion exchange</w:t>
                    </w:r>
                    <w:r>
                      <w:rPr>
                        <w:spacing w:val="-31"/>
                        <w:sz w:val="11"/>
                      </w:rPr>
                      <w:t xml:space="preserve"> </w:t>
                    </w:r>
                    <w:r>
                      <w:rPr>
                        <w:w w:val="95"/>
                        <w:sz w:val="11"/>
                      </w:rPr>
                      <w:t>method after</w:t>
                    </w:r>
                    <w:r>
                      <w:rPr>
                        <w:spacing w:val="-29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detection</w:t>
                    </w:r>
                  </w:p>
                </w:txbxContent>
              </v:textbox>
            </v:shape>
            <v:shape id="_x0000_s1136" type="#_x0000_t202" style="position:absolute;left:13134;top:740;width:593;height:656" filled="f" stroked="f">
              <v:textbox inset="0,0,0,0">
                <w:txbxContent>
                  <w:p w14:paraId="54F80A0B" w14:textId="77777777" w:rsidR="00F8052E" w:rsidRDefault="00000000">
                    <w:pPr>
                      <w:spacing w:line="252" w:lineRule="auto"/>
                      <w:ind w:right="18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motor like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device for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pacing w:val="-2"/>
                        <w:sz w:val="9"/>
                      </w:rPr>
                      <w:t xml:space="preserve">cleaning </w:t>
                    </w:r>
                    <w:r>
                      <w:rPr>
                        <w:spacing w:val="-1"/>
                        <w:sz w:val="9"/>
                      </w:rPr>
                      <w:t>algae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and contains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chlorine for</w:t>
                    </w:r>
                    <w:r>
                      <w:rPr>
                        <w:spacing w:val="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clearing</w:t>
                    </w:r>
                    <w:r>
                      <w:rPr>
                        <w:spacing w:val="7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algae</w:t>
                    </w:r>
                  </w:p>
                </w:txbxContent>
              </v:textbox>
            </v:shape>
            <v:shape id="_x0000_s1135" type="#_x0000_t202" style="position:absolute;left:13050;top:-681;width:700;height:700" fillcolor="#ffc1e8" stroked="f">
              <v:textbox inset="0,0,0,0">
                <w:txbxContent>
                  <w:p w14:paraId="652760FC" w14:textId="77777777" w:rsidR="00F8052E" w:rsidRDefault="00000000">
                    <w:pPr>
                      <w:spacing w:before="38" w:line="256" w:lineRule="auto"/>
                      <w:ind w:left="28" w:right="26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forming mesh</w:t>
                    </w:r>
                    <w:r>
                      <w:rPr>
                        <w:spacing w:val="-28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network using</w:t>
                    </w:r>
                    <w:r>
                      <w:rPr>
                        <w:spacing w:val="-28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sensor to</w:t>
                    </w:r>
                    <w:r>
                      <w:rPr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better</w:t>
                    </w:r>
                    <w:r>
                      <w:rPr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monitoring</w:t>
                    </w:r>
                  </w:p>
                </w:txbxContent>
              </v:textbox>
            </v:shape>
            <w10:wrap anchorx="page"/>
          </v:group>
        </w:pict>
      </w:r>
      <w:r>
        <w:pict w14:anchorId="64C875C1">
          <v:shape id="_x0000_s1133" type="#_x0000_t202" style="position:absolute;left:0;text-align:left;margin-left:1154.1pt;margin-top:-30.9pt;width:35pt;height:35pt;z-index:15737344;mso-position-horizontal-relative:page" fillcolor="#c6fd80" stroked="f">
            <v:textbox inset="0,0,0,0">
              <w:txbxContent>
                <w:p w14:paraId="22AD360E" w14:textId="77777777" w:rsidR="00F8052E" w:rsidRDefault="00000000">
                  <w:pPr>
                    <w:pStyle w:val="BodyText"/>
                    <w:spacing w:before="59" w:line="271" w:lineRule="auto"/>
                    <w:ind w:left="42" w:right="41" w:hanging="1"/>
                    <w:jc w:val="center"/>
                  </w:pPr>
                  <w:proofErr w:type="spellStart"/>
                  <w:r>
                    <w:rPr>
                      <w:w w:val="110"/>
                    </w:rPr>
                    <w:t>hydrophonics</w:t>
                  </w:r>
                  <w:proofErr w:type="spellEnd"/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aquaphonics</w:t>
                  </w:r>
                  <w:proofErr w:type="spellEnd"/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 xml:space="preserve">technology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pH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indicator</w:t>
                  </w:r>
                </w:p>
              </w:txbxContent>
            </v:textbox>
            <w10:wrap anchorx="page"/>
          </v:shape>
        </w:pict>
      </w:r>
      <w:r>
        <w:t>biotreatment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contaminated</w:t>
      </w:r>
      <w:r>
        <w:rPr>
          <w:spacing w:val="-28"/>
        </w:rPr>
        <w:t xml:space="preserve"> </w:t>
      </w:r>
      <w:r>
        <w:t>water</w:t>
      </w:r>
    </w:p>
    <w:p w14:paraId="619EA13B" w14:textId="77777777" w:rsidR="00F8052E" w:rsidRDefault="00000000">
      <w:pPr>
        <w:pStyle w:val="BodyText"/>
        <w:rPr>
          <w:sz w:val="10"/>
        </w:rPr>
      </w:pPr>
      <w:r>
        <w:br w:type="column"/>
      </w:r>
    </w:p>
    <w:p w14:paraId="1D9C48F3" w14:textId="77777777" w:rsidR="00F8052E" w:rsidRDefault="00F8052E">
      <w:pPr>
        <w:pStyle w:val="BodyText"/>
        <w:rPr>
          <w:sz w:val="10"/>
        </w:rPr>
      </w:pPr>
    </w:p>
    <w:p w14:paraId="0FA75711" w14:textId="77777777" w:rsidR="00F8052E" w:rsidRDefault="00F8052E">
      <w:pPr>
        <w:pStyle w:val="BodyText"/>
        <w:rPr>
          <w:sz w:val="10"/>
        </w:rPr>
      </w:pPr>
    </w:p>
    <w:p w14:paraId="21C3D0EA" w14:textId="77777777" w:rsidR="00F8052E" w:rsidRDefault="00F8052E">
      <w:pPr>
        <w:pStyle w:val="BodyText"/>
        <w:rPr>
          <w:sz w:val="10"/>
        </w:rPr>
      </w:pPr>
    </w:p>
    <w:p w14:paraId="70325B26" w14:textId="77777777" w:rsidR="00F8052E" w:rsidRDefault="00F8052E">
      <w:pPr>
        <w:pStyle w:val="BodyText"/>
        <w:rPr>
          <w:sz w:val="10"/>
        </w:rPr>
      </w:pPr>
    </w:p>
    <w:p w14:paraId="56DFBF35" w14:textId="77777777" w:rsidR="00F8052E" w:rsidRDefault="00F8052E">
      <w:pPr>
        <w:pStyle w:val="BodyText"/>
        <w:rPr>
          <w:sz w:val="10"/>
        </w:rPr>
      </w:pPr>
    </w:p>
    <w:p w14:paraId="60B73E93" w14:textId="77777777" w:rsidR="00F8052E" w:rsidRDefault="00F8052E">
      <w:pPr>
        <w:pStyle w:val="BodyText"/>
        <w:rPr>
          <w:sz w:val="10"/>
        </w:rPr>
      </w:pPr>
    </w:p>
    <w:p w14:paraId="70E883F0" w14:textId="77777777" w:rsidR="00F8052E" w:rsidRDefault="00F8052E">
      <w:pPr>
        <w:pStyle w:val="BodyText"/>
        <w:rPr>
          <w:sz w:val="10"/>
        </w:rPr>
      </w:pPr>
    </w:p>
    <w:p w14:paraId="231A75AA" w14:textId="77777777" w:rsidR="00F8052E" w:rsidRDefault="00F8052E">
      <w:pPr>
        <w:pStyle w:val="BodyText"/>
        <w:rPr>
          <w:sz w:val="11"/>
        </w:rPr>
      </w:pPr>
    </w:p>
    <w:p w14:paraId="4920CEC1" w14:textId="77777777" w:rsidR="00F8052E" w:rsidRDefault="00000000">
      <w:pPr>
        <w:pStyle w:val="BodyText"/>
        <w:spacing w:line="252" w:lineRule="auto"/>
        <w:ind w:left="37"/>
        <w:jc w:val="center"/>
      </w:pPr>
      <w:r>
        <w:t>manual</w:t>
      </w:r>
      <w:r>
        <w:rPr>
          <w:spacing w:val="1"/>
        </w:rPr>
        <w:t xml:space="preserve"> </w:t>
      </w:r>
      <w:r>
        <w:t>checking of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contamination</w:t>
      </w:r>
      <w:r>
        <w:rPr>
          <w:spacing w:val="1"/>
        </w:rPr>
        <w:t xml:space="preserve"> </w:t>
      </w:r>
      <w:r>
        <w:rPr>
          <w:w w:val="95"/>
        </w:rPr>
        <w:t>by</w:t>
      </w:r>
      <w:r>
        <w:rPr>
          <w:spacing w:val="-5"/>
          <w:w w:val="95"/>
        </w:rPr>
        <w:t xml:space="preserve"> </w:t>
      </w:r>
      <w:r>
        <w:rPr>
          <w:w w:val="95"/>
        </w:rPr>
        <w:t>paper</w:t>
      </w:r>
      <w:r>
        <w:rPr>
          <w:spacing w:val="-4"/>
          <w:w w:val="95"/>
        </w:rPr>
        <w:t xml:space="preserve"> </w:t>
      </w:r>
      <w:r>
        <w:rPr>
          <w:w w:val="95"/>
        </w:rPr>
        <w:t>report</w:t>
      </w:r>
    </w:p>
    <w:p w14:paraId="0AA88D58" w14:textId="77777777" w:rsidR="00F8052E" w:rsidRDefault="00000000">
      <w:pPr>
        <w:pStyle w:val="BodyText"/>
        <w:rPr>
          <w:sz w:val="14"/>
        </w:rPr>
      </w:pPr>
      <w:r>
        <w:br w:type="column"/>
      </w:r>
    </w:p>
    <w:p w14:paraId="7F432A87" w14:textId="77777777" w:rsidR="00F8052E" w:rsidRDefault="00F8052E">
      <w:pPr>
        <w:pStyle w:val="BodyText"/>
        <w:rPr>
          <w:sz w:val="14"/>
        </w:rPr>
      </w:pPr>
    </w:p>
    <w:p w14:paraId="4EC37AC6" w14:textId="77777777" w:rsidR="00F8052E" w:rsidRDefault="00F8052E">
      <w:pPr>
        <w:pStyle w:val="BodyText"/>
        <w:rPr>
          <w:sz w:val="14"/>
        </w:rPr>
      </w:pPr>
    </w:p>
    <w:p w14:paraId="3C49CFFA" w14:textId="77777777" w:rsidR="00F8052E" w:rsidRDefault="00F8052E">
      <w:pPr>
        <w:pStyle w:val="BodyText"/>
        <w:rPr>
          <w:sz w:val="14"/>
        </w:rPr>
      </w:pPr>
    </w:p>
    <w:p w14:paraId="76BC7FAF" w14:textId="77777777" w:rsidR="00F8052E" w:rsidRDefault="00F8052E">
      <w:pPr>
        <w:pStyle w:val="BodyText"/>
        <w:rPr>
          <w:sz w:val="14"/>
        </w:rPr>
      </w:pPr>
    </w:p>
    <w:p w14:paraId="387B62EC" w14:textId="77777777" w:rsidR="00F8052E" w:rsidRDefault="00F8052E">
      <w:pPr>
        <w:pStyle w:val="BodyText"/>
        <w:rPr>
          <w:sz w:val="19"/>
        </w:rPr>
      </w:pPr>
    </w:p>
    <w:p w14:paraId="708EC56F" w14:textId="77777777" w:rsidR="00F8052E" w:rsidRDefault="00000000">
      <w:pPr>
        <w:spacing w:line="266" w:lineRule="auto"/>
        <w:ind w:left="474"/>
        <w:jc w:val="center"/>
        <w:rPr>
          <w:sz w:val="11"/>
        </w:rPr>
      </w:pPr>
      <w:r>
        <w:rPr>
          <w:sz w:val="11"/>
        </w:rPr>
        <w:t>ultrasonic</w:t>
      </w:r>
      <w:r>
        <w:rPr>
          <w:spacing w:val="1"/>
          <w:sz w:val="11"/>
        </w:rPr>
        <w:t xml:space="preserve"> </w:t>
      </w:r>
      <w:r>
        <w:rPr>
          <w:spacing w:val="-2"/>
          <w:sz w:val="11"/>
        </w:rPr>
        <w:t xml:space="preserve">radiation </w:t>
      </w:r>
      <w:r>
        <w:rPr>
          <w:spacing w:val="-1"/>
          <w:sz w:val="11"/>
        </w:rPr>
        <w:t>for</w:t>
      </w:r>
      <w:r>
        <w:rPr>
          <w:spacing w:val="-31"/>
          <w:sz w:val="11"/>
        </w:rPr>
        <w:t xml:space="preserve"> </w:t>
      </w:r>
      <w:r>
        <w:rPr>
          <w:sz w:val="11"/>
        </w:rPr>
        <w:t>algae</w:t>
      </w:r>
      <w:r>
        <w:rPr>
          <w:spacing w:val="1"/>
          <w:sz w:val="11"/>
        </w:rPr>
        <w:t xml:space="preserve"> </w:t>
      </w:r>
      <w:r>
        <w:rPr>
          <w:sz w:val="11"/>
        </w:rPr>
        <w:t>control</w:t>
      </w:r>
    </w:p>
    <w:p w14:paraId="30391B07" w14:textId="77777777" w:rsidR="00F8052E" w:rsidRDefault="00000000">
      <w:pPr>
        <w:pStyle w:val="Heading3"/>
        <w:spacing w:before="3" w:line="271" w:lineRule="auto"/>
        <w:ind w:left="1110"/>
      </w:pPr>
      <w:r>
        <w:br w:type="column"/>
      </w:r>
      <w:proofErr w:type="spellStart"/>
      <w:r>
        <w:rPr>
          <w:w w:val="105"/>
        </w:rPr>
        <w:t>arduino</w:t>
      </w:r>
      <w:proofErr w:type="spellEnd"/>
      <w:r>
        <w:rPr>
          <w:w w:val="105"/>
        </w:rPr>
        <w:t xml:space="preserve"> and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sensor</w:t>
      </w:r>
      <w:r>
        <w:rPr>
          <w:spacing w:val="7"/>
          <w:w w:val="105"/>
        </w:rPr>
        <w:t xml:space="preserve"> </w:t>
      </w:r>
      <w:r>
        <w:rPr>
          <w:w w:val="105"/>
        </w:rPr>
        <w:t>based</w:t>
      </w:r>
      <w:proofErr w:type="gramEnd"/>
      <w:r>
        <w:rPr>
          <w:spacing w:val="-29"/>
          <w:w w:val="105"/>
        </w:rPr>
        <w:t xml:space="preserve"> </w:t>
      </w:r>
      <w:r>
        <w:rPr>
          <w:w w:val="105"/>
        </w:rPr>
        <w:t>water</w:t>
      </w:r>
      <w:r>
        <w:rPr>
          <w:spacing w:val="1"/>
          <w:w w:val="105"/>
        </w:rPr>
        <w:t xml:space="preserve"> </w:t>
      </w:r>
      <w:r>
        <w:rPr>
          <w:w w:val="105"/>
        </w:rPr>
        <w:t>parameters</w:t>
      </w:r>
      <w:r>
        <w:rPr>
          <w:spacing w:val="1"/>
          <w:w w:val="105"/>
        </w:rPr>
        <w:t xml:space="preserve"> </w:t>
      </w:r>
      <w:r>
        <w:rPr>
          <w:w w:val="105"/>
        </w:rPr>
        <w:t>monitoring</w:t>
      </w:r>
    </w:p>
    <w:p w14:paraId="19CE9E02" w14:textId="77777777" w:rsidR="00F8052E" w:rsidRDefault="00F8052E">
      <w:pPr>
        <w:pStyle w:val="BodyText"/>
        <w:rPr>
          <w:sz w:val="12"/>
        </w:rPr>
      </w:pPr>
    </w:p>
    <w:p w14:paraId="26906AA0" w14:textId="77777777" w:rsidR="00F8052E" w:rsidRDefault="00F8052E">
      <w:pPr>
        <w:pStyle w:val="BodyText"/>
        <w:rPr>
          <w:sz w:val="12"/>
        </w:rPr>
      </w:pPr>
    </w:p>
    <w:p w14:paraId="0D5742F0" w14:textId="77777777" w:rsidR="00F8052E" w:rsidRDefault="00000000">
      <w:pPr>
        <w:pStyle w:val="BodyText"/>
        <w:spacing w:before="71" w:line="252" w:lineRule="auto"/>
        <w:ind w:left="491" w:right="603"/>
        <w:jc w:val="center"/>
      </w:pPr>
      <w:r>
        <w:t>GSM modules to</w:t>
      </w:r>
      <w:r>
        <w:rPr>
          <w:spacing w:val="-25"/>
        </w:rPr>
        <w:t xml:space="preserve"> </w:t>
      </w:r>
      <w:r>
        <w:t>collect and</w:t>
      </w:r>
      <w:r>
        <w:rPr>
          <w:spacing w:val="1"/>
        </w:rPr>
        <w:t xml:space="preserve"> </w:t>
      </w:r>
      <w:r>
        <w:rPr>
          <w:w w:val="95"/>
        </w:rPr>
        <w:t>transfer water</w:t>
      </w:r>
      <w:r>
        <w:rPr>
          <w:spacing w:val="1"/>
          <w:w w:val="95"/>
        </w:rPr>
        <w:t xml:space="preserve"> </w:t>
      </w:r>
      <w:r>
        <w:rPr>
          <w:w w:val="95"/>
        </w:rPr>
        <w:t>quality data to</w:t>
      </w:r>
      <w:r>
        <w:rPr>
          <w:spacing w:val="1"/>
          <w:w w:val="95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applications</w:t>
      </w:r>
    </w:p>
    <w:p w14:paraId="67AF9740" w14:textId="77777777" w:rsidR="00F8052E" w:rsidRDefault="00000000">
      <w:pPr>
        <w:pStyle w:val="BodyText"/>
        <w:spacing w:before="51" w:line="252" w:lineRule="auto"/>
        <w:ind w:left="333"/>
        <w:jc w:val="center"/>
      </w:pPr>
      <w:r>
        <w:br w:type="column"/>
      </w:r>
      <w:r>
        <w:lastRenderedPageBreak/>
        <w:t>manual</w:t>
      </w:r>
      <w:r>
        <w:rPr>
          <w:spacing w:val="1"/>
        </w:rPr>
        <w:t xml:space="preserve"> </w:t>
      </w:r>
      <w:r>
        <w:t>checking of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contamination</w:t>
      </w:r>
      <w:r>
        <w:rPr>
          <w:spacing w:val="1"/>
        </w:rPr>
        <w:t xml:space="preserve"> </w:t>
      </w:r>
      <w:r>
        <w:rPr>
          <w:w w:val="95"/>
        </w:rPr>
        <w:t>by</w:t>
      </w:r>
      <w:r>
        <w:rPr>
          <w:spacing w:val="-5"/>
          <w:w w:val="95"/>
        </w:rPr>
        <w:t xml:space="preserve"> </w:t>
      </w:r>
      <w:r>
        <w:rPr>
          <w:w w:val="95"/>
        </w:rPr>
        <w:t>paper</w:t>
      </w:r>
      <w:r>
        <w:rPr>
          <w:spacing w:val="-4"/>
          <w:w w:val="95"/>
        </w:rPr>
        <w:t xml:space="preserve"> </w:t>
      </w:r>
      <w:r>
        <w:rPr>
          <w:w w:val="95"/>
        </w:rPr>
        <w:t>report</w:t>
      </w:r>
    </w:p>
    <w:p w14:paraId="564A5694" w14:textId="77777777" w:rsidR="00F8052E" w:rsidRDefault="00000000">
      <w:pPr>
        <w:pStyle w:val="BodyText"/>
        <w:rPr>
          <w:sz w:val="10"/>
        </w:rPr>
      </w:pPr>
      <w:r>
        <w:br w:type="column"/>
      </w:r>
    </w:p>
    <w:p w14:paraId="7CE84DEB" w14:textId="77777777" w:rsidR="00F8052E" w:rsidRDefault="00F8052E">
      <w:pPr>
        <w:pStyle w:val="BodyText"/>
        <w:rPr>
          <w:sz w:val="10"/>
        </w:rPr>
      </w:pPr>
    </w:p>
    <w:p w14:paraId="77022E9F" w14:textId="77777777" w:rsidR="00F8052E" w:rsidRDefault="00F8052E">
      <w:pPr>
        <w:pStyle w:val="BodyText"/>
        <w:rPr>
          <w:sz w:val="10"/>
        </w:rPr>
      </w:pPr>
    </w:p>
    <w:p w14:paraId="29C38C83" w14:textId="77777777" w:rsidR="00F8052E" w:rsidRDefault="00F8052E">
      <w:pPr>
        <w:pStyle w:val="BodyText"/>
        <w:rPr>
          <w:sz w:val="10"/>
        </w:rPr>
      </w:pPr>
    </w:p>
    <w:p w14:paraId="4DF25614" w14:textId="77777777" w:rsidR="00F8052E" w:rsidRDefault="00F8052E">
      <w:pPr>
        <w:pStyle w:val="BodyText"/>
        <w:rPr>
          <w:sz w:val="10"/>
        </w:rPr>
      </w:pPr>
    </w:p>
    <w:p w14:paraId="64DD2AF5" w14:textId="77777777" w:rsidR="00F8052E" w:rsidRDefault="00F8052E">
      <w:pPr>
        <w:pStyle w:val="BodyText"/>
        <w:rPr>
          <w:sz w:val="10"/>
        </w:rPr>
      </w:pPr>
    </w:p>
    <w:p w14:paraId="13C5F636" w14:textId="77777777" w:rsidR="00F8052E" w:rsidRDefault="00F8052E">
      <w:pPr>
        <w:pStyle w:val="BodyText"/>
        <w:rPr>
          <w:sz w:val="10"/>
        </w:rPr>
      </w:pPr>
    </w:p>
    <w:p w14:paraId="2C833D1A" w14:textId="77777777" w:rsidR="00F8052E" w:rsidRDefault="00F8052E">
      <w:pPr>
        <w:pStyle w:val="BodyText"/>
        <w:rPr>
          <w:sz w:val="10"/>
        </w:rPr>
      </w:pPr>
    </w:p>
    <w:p w14:paraId="41CBCCDC" w14:textId="77777777" w:rsidR="00F8052E" w:rsidRDefault="00000000">
      <w:pPr>
        <w:pStyle w:val="BodyText"/>
        <w:spacing w:before="79" w:line="252" w:lineRule="auto"/>
        <w:ind w:left="-9"/>
        <w:jc w:val="center"/>
      </w:pPr>
      <w:r>
        <w:t>collecting</w:t>
      </w:r>
      <w:r>
        <w:rPr>
          <w:spacing w:val="1"/>
        </w:rPr>
        <w:t xml:space="preserve"> </w:t>
      </w:r>
      <w:proofErr w:type="spellStart"/>
      <w:r>
        <w:rPr>
          <w:w w:val="95"/>
        </w:rPr>
        <w:t>fetilizer</w:t>
      </w:r>
      <w:proofErr w:type="spellEnd"/>
      <w:r>
        <w:rPr>
          <w:w w:val="95"/>
        </w:rPr>
        <w:t xml:space="preserve"> and</w:t>
      </w:r>
      <w:r>
        <w:rPr>
          <w:spacing w:val="1"/>
          <w:w w:val="95"/>
        </w:rPr>
        <w:t xml:space="preserve"> </w:t>
      </w:r>
      <w:r>
        <w:t>pesticide</w:t>
      </w:r>
      <w:r>
        <w:rPr>
          <w:spacing w:val="1"/>
        </w:rPr>
        <w:t xml:space="preserve"> </w:t>
      </w:r>
      <w:r>
        <w:t>contaminated</w:t>
      </w:r>
      <w:r>
        <w:rPr>
          <w:spacing w:val="1"/>
        </w:rPr>
        <w:t xml:space="preserve"> </w:t>
      </w:r>
      <w:r>
        <w:rPr>
          <w:w w:val="95"/>
        </w:rPr>
        <w:t>water through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field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site</w:t>
      </w:r>
      <w:r>
        <w:rPr>
          <w:spacing w:val="-4"/>
          <w:w w:val="95"/>
        </w:rPr>
        <w:t xml:space="preserve"> </w:t>
      </w:r>
      <w:r>
        <w:rPr>
          <w:w w:val="95"/>
        </w:rPr>
        <w:t>ridges</w:t>
      </w:r>
    </w:p>
    <w:p w14:paraId="427EF986" w14:textId="77777777" w:rsidR="00F8052E" w:rsidRDefault="00000000">
      <w:pPr>
        <w:pStyle w:val="BodyText"/>
        <w:rPr>
          <w:sz w:val="8"/>
        </w:rPr>
      </w:pPr>
      <w:r>
        <w:br w:type="column"/>
      </w:r>
    </w:p>
    <w:p w14:paraId="1C376F36" w14:textId="77777777" w:rsidR="00F8052E" w:rsidRDefault="00F8052E">
      <w:pPr>
        <w:pStyle w:val="BodyText"/>
        <w:rPr>
          <w:sz w:val="8"/>
        </w:rPr>
      </w:pPr>
    </w:p>
    <w:p w14:paraId="15B222D1" w14:textId="77777777" w:rsidR="00F8052E" w:rsidRDefault="00F8052E">
      <w:pPr>
        <w:pStyle w:val="BodyText"/>
        <w:rPr>
          <w:sz w:val="8"/>
        </w:rPr>
      </w:pPr>
    </w:p>
    <w:p w14:paraId="6DEE683E" w14:textId="77777777" w:rsidR="00F8052E" w:rsidRDefault="00F8052E">
      <w:pPr>
        <w:pStyle w:val="BodyText"/>
        <w:rPr>
          <w:sz w:val="8"/>
        </w:rPr>
      </w:pPr>
    </w:p>
    <w:p w14:paraId="6E21F4D4" w14:textId="77777777" w:rsidR="00F8052E" w:rsidRDefault="00F8052E">
      <w:pPr>
        <w:pStyle w:val="BodyText"/>
        <w:rPr>
          <w:sz w:val="8"/>
        </w:rPr>
      </w:pPr>
    </w:p>
    <w:p w14:paraId="27BA4ED8" w14:textId="77777777" w:rsidR="00F8052E" w:rsidRDefault="00F8052E">
      <w:pPr>
        <w:pStyle w:val="BodyText"/>
        <w:rPr>
          <w:sz w:val="8"/>
        </w:rPr>
      </w:pPr>
    </w:p>
    <w:p w14:paraId="316F889D" w14:textId="77777777" w:rsidR="00F8052E" w:rsidRDefault="00F8052E">
      <w:pPr>
        <w:pStyle w:val="BodyText"/>
        <w:rPr>
          <w:sz w:val="8"/>
        </w:rPr>
      </w:pPr>
    </w:p>
    <w:p w14:paraId="1ED8C834" w14:textId="77777777" w:rsidR="00F8052E" w:rsidRDefault="00F8052E">
      <w:pPr>
        <w:pStyle w:val="BodyText"/>
        <w:rPr>
          <w:sz w:val="8"/>
        </w:rPr>
      </w:pPr>
    </w:p>
    <w:p w14:paraId="7D852C35" w14:textId="77777777" w:rsidR="00F8052E" w:rsidRDefault="00F8052E">
      <w:pPr>
        <w:pStyle w:val="BodyText"/>
        <w:rPr>
          <w:sz w:val="8"/>
        </w:rPr>
      </w:pPr>
    </w:p>
    <w:p w14:paraId="78FDEBBB" w14:textId="77777777" w:rsidR="00F8052E" w:rsidRDefault="00F8052E">
      <w:pPr>
        <w:pStyle w:val="BodyText"/>
        <w:rPr>
          <w:sz w:val="8"/>
        </w:rPr>
      </w:pPr>
    </w:p>
    <w:p w14:paraId="40495627" w14:textId="77777777" w:rsidR="00F8052E" w:rsidRDefault="00F8052E">
      <w:pPr>
        <w:pStyle w:val="BodyText"/>
        <w:spacing w:before="2"/>
        <w:rPr>
          <w:sz w:val="10"/>
        </w:rPr>
      </w:pPr>
    </w:p>
    <w:p w14:paraId="587ADB53" w14:textId="77777777" w:rsidR="00F8052E" w:rsidRDefault="00000000">
      <w:pPr>
        <w:spacing w:line="278" w:lineRule="auto"/>
        <w:ind w:left="670" w:right="10229"/>
        <w:jc w:val="center"/>
        <w:rPr>
          <w:sz w:val="7"/>
        </w:rPr>
      </w:pPr>
      <w:proofErr w:type="spellStart"/>
      <w:r>
        <w:rPr>
          <w:w w:val="105"/>
          <w:sz w:val="7"/>
        </w:rPr>
        <w:t>semi automated</w:t>
      </w:r>
      <w:proofErr w:type="spellEnd"/>
      <w:r>
        <w:rPr>
          <w:w w:val="105"/>
          <w:sz w:val="7"/>
        </w:rPr>
        <w:t xml:space="preserve"> or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manual control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devices for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checking pH</w:t>
      </w:r>
      <w:r>
        <w:rPr>
          <w:spacing w:val="1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turbidity and water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tem</w:t>
      </w:r>
      <w:r>
        <w:rPr>
          <w:w w:val="105"/>
          <w:sz w:val="7"/>
        </w:rPr>
        <w:t>perature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value</w:t>
      </w:r>
    </w:p>
    <w:p w14:paraId="7C3CF217" w14:textId="77777777" w:rsidR="00F8052E" w:rsidRDefault="00F8052E">
      <w:pPr>
        <w:spacing w:line="278" w:lineRule="auto"/>
        <w:jc w:val="center"/>
        <w:rPr>
          <w:sz w:val="7"/>
        </w:rPr>
        <w:sectPr w:rsidR="00F8052E">
          <w:type w:val="continuous"/>
          <w:pgSz w:w="31660" w:h="8640" w:orient="landscape"/>
          <w:pgMar w:top="20" w:right="360" w:bottom="0" w:left="220" w:header="720" w:footer="720" w:gutter="0"/>
          <w:cols w:num="8" w:space="720" w:equalWidth="0">
            <w:col w:w="5661" w:space="5074"/>
            <w:col w:w="3552" w:space="40"/>
            <w:col w:w="649" w:space="40"/>
            <w:col w:w="1089" w:space="39"/>
            <w:col w:w="1747" w:space="40"/>
            <w:col w:w="945" w:space="39"/>
            <w:col w:w="591" w:space="40"/>
            <w:col w:w="11534"/>
          </w:cols>
        </w:sectPr>
      </w:pPr>
    </w:p>
    <w:p w14:paraId="49204E9F" w14:textId="77777777" w:rsidR="00F8052E" w:rsidRDefault="00000000">
      <w:pPr>
        <w:pStyle w:val="BodyText"/>
        <w:rPr>
          <w:sz w:val="17"/>
        </w:rPr>
      </w:pPr>
      <w:r>
        <w:lastRenderedPageBreak/>
        <w:pict w14:anchorId="795A5B08">
          <v:rect id="_x0000_s1132" style="position:absolute;margin-left:0;margin-top:0;width:1583pt;height:6in;z-index:-16040960;mso-position-horizontal-relative:page;mso-position-vertical-relative:page" fillcolor="#f9f9f9" stroked="f">
            <w10:wrap anchorx="page" anchory="page"/>
          </v:rect>
        </w:pict>
      </w:r>
      <w:r>
        <w:pict w14:anchorId="1A632DA8">
          <v:group id="_x0000_s1089" style="position:absolute;margin-left:-.15pt;margin-top:1.65pt;width:464.25pt;height:430.5pt;z-index:-16040448;mso-position-horizontal-relative:page;mso-position-vertical-relative:page" coordorigin="-3,33" coordsize="9285,8610">
            <v:rect id="_x0000_s1131" style="position:absolute;top:33;width:2824;height:8607" fillcolor="#f4f4f4" stroked="f"/>
            <v:shape id="_x0000_s1130" style="position:absolute;top:36;width:2820;height:8604" coordorigin=",37" coordsize="2820,8604" path="m,37r2820,l2820,8640e" filled="f" strokecolor="#b3b3b3" strokeweight=".1139mm">
              <v:path arrowok="t"/>
            </v:shape>
            <v:shape id="_x0000_s1129" style="position:absolute;left:964;top:576;width:558;height:558" coordorigin="965,577" coordsize="558,558" o:spt="100" adj="0,,0" path="m1522,1097r-3,-3l1501,1094r-20,23l1478,1121r-16,l1458,1117r-19,-23l1410,1094r-19,23l1387,1121r-15,l1368,1117r-19,-23l1319,1094r-19,23l1296,1121r-15,l1277,1117r-19,-23l1229,1094r-19,23l1206,1121r-16,l1187,1117r-20,-23l1138,1094r-19,23l1115,1121r-15,l1096,1117r-19,-23l1048,1094r-20,23l1025,1121r-16,l1006,1117r-6,-7l986,1094r-18,l965,1097r,8l968,1108r11,l983,1112r19,23l1032,1135r19,-23l1055,1108r15,l1074,1112r19,23l1122,1135r19,-23l1145,1108r16,l1164,1112r20,23l1213,1135r19,-23l1236,1108r15,l1255,1112r19,23l1303,1135r20,-23l1326,1108r16,l1345,1112r20,23l1394,1135r19,-23l1417,1108r15,l1436,1112r19,23l1485,1135r19,-23l1508,1108r11,l1522,1105r,-8xm1522,1011r-3,-3l1501,1008r-20,22l1478,1034r-16,l1458,1030r-19,-22l1410,1008r-19,22l1387,1034r-15,l1368,1030r-19,-22l1319,1008r-19,22l1296,1034r-15,l1277,1030r-19,-22l1229,1008r-19,22l1206,1034r-16,l1187,1030r-20,-22l1138,1008r-19,22l1115,1034r-15,l1096,1030r-19,-22l1048,1008r-20,22l1025,1034r-16,l1006,1030r-6,-6l986,1008r-18,l965,1011r,8l968,1022r11,l983,1026r19,22l1032,1048r19,-22l1055,1022r15,l1074,1026r19,22l1122,1048r19,-22l1145,1022r16,l1164,1026r20,22l1213,1048r19,-22l1236,1022r15,l1255,1026r19,22l1303,1048r20,-22l1326,1022r16,l1345,1026r20,22l1394,1048r19,-22l1417,1022r15,l1436,1026r19,22l1485,1048r19,-22l1508,1022r11,l1522,1019r,-8xm1522,925r-3,-3l1501,922r-20,22l1478,948r-16,l1458,944r-19,-22l1410,922r-19,22l1387,948r-15,l1368,944r-19,-22l1319,922r-19,22l1296,948r-15,l1277,944r-19,-22l1229,922r-19,22l1206,948r-16,l1187,944r-20,-22l1138,922r-19,22l1115,948r-15,l1096,944r-19,-22l1048,922r-20,22l1025,948r-16,l1006,944r-6,-7l986,922r-18,l965,925r,8l968,936r11,l983,940r19,22l1032,962r19,-22l1055,936r15,l1074,940r19,22l1122,962r19,-22l1145,936r16,l1164,940r20,22l1213,962r19,-22l1236,936r15,l1255,940r19,22l1303,962r20,-22l1326,936r16,l1345,940r20,22l1394,962r19,-22l1417,936r15,l1436,940r19,22l1485,962r19,-22l1508,936r11,l1522,933r,-8xm1522,839r-3,-4l1501,835r-20,23l1478,862r-16,l1458,858r-19,-23l1410,835r-19,23l1387,862r-15,l1368,858r-19,-23l1319,835r-19,23l1296,862r-15,l1277,858r-19,-23l1229,835r-19,23l1206,862r-16,l1187,858r-20,-23l1138,835r-19,23l1115,862r-15,l1096,858r-19,-23l1048,835r-20,23l1025,862r-16,l1006,858r-6,-7l986,835r-18,l965,839r,7l968,849r11,l983,853r19,23l1032,876r19,-23l1055,849r15,l1074,853r19,23l1122,876r19,-23l1145,849r16,l1164,853r20,23l1213,876r19,-23l1236,849r15,l1255,853r19,23l1303,876r20,-23l1326,849r16,l1345,853r20,23l1394,876r19,-23l1417,849r15,l1436,853r19,23l1485,876r19,-23l1508,849r11,l1522,846r,-7xm1522,752r-3,-3l1501,749r-20,23l1478,776r-16,l1458,772r-19,-23l1410,749r-19,23l1387,776r-15,l1368,772r-19,-23l1319,749r-19,23l1296,776r-15,l1277,772r-19,-23l1229,749r-19,23l1206,776r-16,l1187,772r-20,-23l1138,749r-19,23l1115,776r-15,l1096,772r-19,-23l1048,749r-20,23l1025,776r-16,l1006,772r-6,-7l986,749r-18,l965,752r,8l968,763r11,l983,767r19,23l1032,790r19,-23l1055,763r15,l1074,767r19,23l1122,790r19,-23l1145,763r16,l1164,767r20,23l1213,790r19,-23l1236,763r15,l1255,767r19,23l1303,790r20,-23l1326,763r16,l1345,767r20,23l1394,790r19,-23l1417,763r15,l1436,767r19,23l1485,790r19,-23l1508,763r11,l1522,760r,-8xm1522,666r-3,-3l1501,663r-20,23l1478,690r-16,l1458,686r-19,-23l1410,663r-19,23l1387,690r-15,l1368,686r-19,-23l1319,663r-19,23l1296,690r-15,l1277,686r-19,-23l1229,663r-19,23l1206,690r-16,l1187,686r-20,-23l1138,663r-19,23l1115,690r-15,l1096,686r-19,-23l1048,663r-20,23l1025,690r-16,l1006,686r-6,-7l986,663r-18,l965,666r,8l968,677r11,l983,681r19,23l1032,704r19,-23l1055,677r15,l1074,681r19,23l1122,704r19,-23l1145,677r16,l1164,681r20,23l1213,704r19,-23l1236,677r15,l1255,681r19,23l1303,704r20,-23l1326,677r16,l1345,681r20,23l1394,704r19,-23l1417,677r15,l1436,681r19,23l1485,704r19,-23l1508,677r11,l1522,674r,-8xm1522,580r-3,-3l1501,577r-20,23l1478,603r-16,l1458,600r-19,-23l1410,577r-19,23l1387,603r-15,l1368,600r-19,-23l1319,577r-19,23l1296,603r-15,l1277,600r-19,-23l1229,577r-19,23l1206,603r-16,l1187,600r-20,-23l1138,577r-19,23l1115,603r-15,l1096,600r-19,-23l1048,577r-20,23l1025,603r-16,l1006,600r-6,-7l986,577r-18,l965,580r,8l968,591r11,l983,595r19,22l1032,617r19,-22l1055,591r15,l1074,595r19,22l1122,617r19,-22l1145,591r16,l1164,595r20,22l1213,617r19,-22l1236,591r15,l1255,595r19,22l1303,617r20,-22l1326,591r16,l1345,595r20,22l1394,617r19,-22l1417,591r15,l1436,595r19,22l1485,617r19,-22l1508,591r11,l1522,588r,-8xe" fillcolor="#77d6f0" stroked="f">
              <v:stroke joinstyle="round"/>
              <v:formulas/>
              <v:path arrowok="t" o:connecttype="segments"/>
            </v:shape>
            <v:shape id="_x0000_s1128" style="position:absolute;left:349;top:496;width:775;height:775" coordorigin="349,496" coordsize="775,775" path="m736,1271r-78,-8l586,1241r-66,-36l463,1158r-48,-58l380,1034,357,962r-8,-78l357,806r23,-73l415,667r48,-57l520,563r66,-36l658,504r78,-8l814,504r73,23l953,563r57,47l1058,667r35,66l1116,806r8,78l1116,962r-23,72l1058,1100r-48,58l953,1205r-66,36l814,1263r-78,8xe" fillcolor="#383838" stroked="f">
              <v:fill opacity="6553f"/>
              <v:path arrowok="t"/>
            </v:shape>
            <v:shape id="_x0000_s1127" style="position:absolute;left:322;top:460;width:775;height:775" coordorigin="323,460" coordsize="775,775" path="m710,1235r-78,-8l559,1204r-65,-36l436,1121r-47,-57l353,998,331,925r-8,-78l331,769r22,-72l389,631r47,-58l494,526r65,-36l632,468r78,-8l788,468r73,22l927,526r57,47l1031,631r36,66l1090,769r7,78l1090,925r-23,73l1031,1064r-47,57l927,1168r-66,36l788,1227r-78,8xe" stroked="f">
              <v:path arrowok="t"/>
            </v:shape>
            <v:shape id="_x0000_s1126" style="position:absolute;left:322;top:460;width:775;height:775" coordorigin="323,460" coordsize="775,775" path="m323,847r8,-78l353,697r36,-66l436,573r58,-47l559,490r73,-22l710,460r78,8l861,490r66,36l984,573r47,58l1067,697r23,72l1097,847r-7,78l1067,998r-36,66l984,1121r-57,47l861,1204r-73,23l710,1235r-78,-8l559,1204r-65,-36l436,1121r-47,-57l353,998,331,925r-8,-78xe" filled="f" strokecolor="#18a7d6" strokeweight=".26575mm">
              <v:path arrowok="t"/>
            </v:shape>
            <v:shape id="_x0000_s1125" style="position:absolute;left:334;top:3487;width:85;height:384" coordorigin="335,3487" coordsize="85,384" o:spt="100" adj="0,,0" path="m395,3805r-3,-6l380,3793r-7,l362,3799r-3,6l359,3818r3,6l373,3831r7,l392,3824r3,-6l395,3812r,-7xm403,3530r-3,-2l379,3528r,-20l377,3506r-6,l369,3508r,30l397,3538r3,l403,3536r,-6xm407,3854r-2,-7l398,3836r-1,-1l389,3834r-6,l377,3834r-6,l365,3834r-8,1l355,3836r-6,11l347,3854r,12l349,3869r11,1l368,3871r17,l394,3870r11,-1l407,3866r,-12xm412,3641r-1,-1l396,3640r,6l396,3669r-8,9l366,3678r-9,-9l357,3646r39,l396,3640r-53,l342,3641r,4l343,3646r8,l351,3667r4,8l363,3680r,2l355,3687r-4,8l351,3716r-8,l342,3717r,4l343,3722r68,l412,3721r,-4l411,3716r-8,l403,3699r,-4l398,3687r-2,-2l396,3698r-1,1l390,3696r-6,-2l370,3694r-6,2l359,3699r-1,-1l361,3690r7,-6l386,3684r7,6l396,3698r,-13l394,3684r-3,-2l391,3680r3,-2l398,3675r5,-8l403,3646r8,l412,3645r,-4xm419,3530r-3,-17l410,3505r,25l408,3543r-8,10l390,3560r-13,3l364,3560r-11,-7l346,3543r-3,-13l346,3517r7,-11l364,3499r13,-3l390,3499r10,7l408,3517r2,13l410,3505r-3,-5l401,3496r-8,-5l377,3487r-17,4l347,3500r-9,13l335,3530r3,16l347,3559r13,9l377,3572r16,-4l401,3563r6,-4l416,3546r3,-16xe" fillcolor="#2489a7" stroked="f">
              <v:stroke joinstyle="round"/>
              <v:formulas/>
              <v:path arrowok="t" o:connecttype="segments"/>
            </v:shape>
            <v:rect id="_x0000_s1124" style="position:absolute;left:333;top:4123;width:2067;height:22" fillcolor="#ddd" stroked="f"/>
            <v:shape id="_x0000_s1123" type="#_x0000_t75" style="position:absolute;left:272;top:8157;width:1134;height:152">
              <v:imagedata r:id="rId12" o:title=""/>
            </v:shape>
            <v:shape id="_x0000_s1122" style="position:absolute;left:513;top:585;width:395;height:523" coordorigin="513,586" coordsize="395,523" o:spt="100" adj="0,,0" path="m617,688r-1,-4l585,665r-5,1l575,674r1,5l605,696r2,l608,696r3,l614,695r3,-7xm661,639l643,609r-4,-2l631,612r-1,5l647,646r2,1l652,647r1,l655,647r5,-3l661,639xm727,627r-1,-38l723,586r-9,l710,590r1,38l715,631r4,l719,631r4,l727,627xm752,757r-3,-9l745,746r-58,20l685,771r2,7l690,780r4,l694,780r1,l750,761r2,-4xm807,617r-1,-5l798,607r-5,2l776,639r1,5l782,647r1,l785,647r2,l790,646r17,-29xm862,674r-5,-8l853,665r-31,18l820,688r4,6l827,696r2,l831,696r1,-1l860,679r2,-5xm907,892r-6,-37l891,836r,56l882,935r-27,37l813,1002r-53,18l759,1021r-2,l695,1079r7,-45l702,1032r-1,-3l699,1026r-2,-1l695,1025r-65,-13l577,982,542,941,529,892r7,-35l554,825r30,-28l623,776r2,7l628,790r38,72l668,871r1,1l670,879r,7l670,924r4,19l685,959r15,10l720,973r,l739,969r16,-10l756,957r10,-14l770,924r,-2l770,906r-1,-19l769,886r1,-5l770,880r1,-8l771,871r2,-9l811,793r2,-5l814,783r33,22l871,831r15,29l891,892r,-56l884,821,856,792r-13,-9l819,768r1,-6l820,756r,-7l812,710r-8,-12l804,749r,11l802,770r-3,10l794,790r-30,54l759,854r-2,9l755,871r-1,l754,887r,19l754,922r,2l751,937r-7,10l733,955r-13,2l707,955r-11,-8l689,937r-3,-13l686,922r68,l754,906r-68,l686,887r68,l754,871r-26,l728,805r,-5l750,792r2,-5l749,779r-4,-2l687,797r-2,5l687,809r3,2l694,811r1,l712,805r,66l684,871r-1,-8l680,854,641,782r-2,-6l638,773r-2,-14l635,756r,-7l642,716r18,-26l687,671r33,-6l753,671r27,19l798,716r6,33l804,698,791,678,771,665r-12,-8l720,649r-39,8l649,678r-22,32l619,749r1,7l620,760r-44,23l576,783r-34,32l521,852r-8,40l526,946r36,45l616,1024r69,16l675,1103r2,3l681,1108r1,1l685,1109r2,-1l689,1106r29,-27l765,1036r58,-21l868,982r29,-42l907,892xe" fillcolor="#4da8dd" stroked="f">
              <v:stroke joinstyle="round"/>
              <v:formulas/>
              <v:path arrowok="t" o:connecttype="segments"/>
            </v:shape>
            <v:rect id="_x0000_s1121" style="position:absolute;left:2823;top:33;width:3229;height:8607" stroked="f"/>
            <v:shape id="_x0000_s1120" style="position:absolute;left:2826;top:36;width:3223;height:8604" coordorigin="2826,37" coordsize="3223,8604" o:spt="100" adj="0,,0" path="m2826,37r3223,l6049,8640t-3223,l2826,37e" filled="f" strokecolor="#b3b3b3" strokeweight=".1139mm">
              <v:stroke joinstyle="round"/>
              <v:formulas/>
              <v:path arrowok="t" o:connecttype="segments"/>
            </v:shape>
            <v:shape id="_x0000_s1119" style="position:absolute;left:3176;top:2144;width:110;height:642" coordorigin="3176,2145" coordsize="110,642" o:spt="100" adj="0,,0" path="m3286,2677r-110,l3176,2765r,22l3286,2787r,-22l3286,2677xm3286,2145r-110,l3176,2232r,22l3286,2254r,-22l3286,2145xe" fillcolor="#999" stroked="f">
              <v:fill opacity="13107f"/>
              <v:stroke joinstyle="round"/>
              <v:formulas/>
              <v:path arrowok="t" o:connecttype="segments"/>
            </v:shape>
            <v:rect id="_x0000_s1118" style="position:absolute;left:3151;top:2123;width:110;height:110" stroked="f"/>
            <v:rect id="_x0000_s1117" style="position:absolute;left:3151;top:2123;width:110;height:110" filled="f" strokecolor="#18a7d6" strokeweight=".1139mm"/>
            <v:rect id="_x0000_s1116" style="position:absolute;left:3151;top:2655;width:110;height:110" stroked="f"/>
            <v:rect id="_x0000_s1115" style="position:absolute;left:3151;top:2655;width:110;height:110" filled="f" strokecolor="#18a7d6" strokeweight=".1139mm"/>
            <v:shape id="_x0000_s1114" style="position:absolute;left:3154;top:1200;width:77;height:86" coordorigin="3154,1201" coordsize="77,86" o:spt="100" adj="0,,0" path="m3197,1228r-2,-2l3192,1226r-2,l3188,1228r,23l3190,1253r5,l3197,1251r,-23xm3231,1238r-4,-8l3222,1223r,25l3220,1259r-7,9l3204,1275r-12,2l3181,1275r-9,-7l3165,1259r-2,-11l3165,1236r7,-9l3181,1220r11,-2l3204,1220r9,7l3220,1236r2,12l3222,1223r,l3222,1223r1,-2l3223,1218r,l3217,1214r-3,-3l3212,1212r-2,2l3206,1212r-4,-2l3197,1210r,-4l3200,1206r1,-1l3201,1202r-1,-1l3185,1201r-1,1l3184,1205r1,1l3188,1206r,4l3175,1214r-11,8l3157,1234r-3,14l3157,1262r9,13l3178,1283r14,3l3207,1283r9,-6l3219,1275r9,-13l3231,1248r,-10xe" fillcolor="#2489a7" stroked="f">
              <v:stroke joinstyle="round"/>
              <v:formulas/>
              <v:path arrowok="t" o:connecttype="segments"/>
            </v:shape>
            <v:shape id="_x0000_s1113" type="#_x0000_t75" style="position:absolute;left:3142;top:467;width:163;height:163">
              <v:imagedata r:id="rId5" o:title=""/>
            </v:shape>
            <v:rect id="_x0000_s1112" style="position:absolute;left:3151;top:1794;width:2368;height:22" fillcolor="#e9e9e9" stroked="f"/>
            <v:shape id="_x0000_s1111" style="position:absolute;left:3180;top:516;width:85;height:66" coordorigin="3181,516" coordsize="85,66" path="m3235,581r-4,l3229,581r-4,-5l3225,571r14,-14l3184,557r-3,-4l3181,545r3,-4l3239,541r-14,-14l3225,522r6,-6l3236,516r27,28l3264,544r,1l3264,545r1,1l3265,546r,1l3265,547r,l3265,549r,1l3265,551r,l3265,552r,l3265,552r,l3265,553r-1,l3264,554r-1,l3237,581r-2,xe" stroked="f">
              <v:path arrowok="t"/>
            </v:shape>
            <v:rect id="_x0000_s1110" style="position:absolute;left:3176;top:3205;width:110;height:78" fillcolor="#999" stroked="f">
              <v:fill opacity="13107f"/>
            </v:rect>
            <v:shape id="_x0000_s1109" type="#_x0000_t75" style="position:absolute;left:3145;top:3167;width:141;height:147">
              <v:imagedata r:id="rId13" o:title=""/>
            </v:shape>
            <v:shape id="_x0000_s1108" style="position:absolute;left:4087;top:3569;width:62;height:49" coordorigin="4087,3570" coordsize="62,49" path="m4127,3619r-4,l4119,3615r,-3l4131,3599r-41,l4087,3597r,-5l4090,3589r41,l4119,3577r,-3l4123,3570r4,l4147,3591r2,2l4149,3596r-22,23xe" fillcolor="#1a6085" stroked="f">
              <v:path arrowok="t"/>
            </v:shape>
            <v:shape id="_x0000_s1107" type="#_x0000_t75" style="position:absolute;left:3353;top:3516;width:838;height:152">
              <v:imagedata r:id="rId14" o:title=""/>
            </v:shape>
            <v:rect id="_x0000_s1106" style="position:absolute;left:6052;top:44;width:3230;height:8596" stroked="f"/>
            <v:shape id="_x0000_s1105" style="position:absolute;left:6055;top:47;width:3223;height:8593" coordorigin="6055,47" coordsize="3223,8593" o:spt="100" adj="0,,0" path="m6055,47r3223,l9278,8640t-3223,l6055,47e" filled="f" strokecolor="#b3b3b3" strokeweight=".1139mm">
              <v:stroke joinstyle="round"/>
              <v:formulas/>
              <v:path arrowok="t" o:connecttype="segments"/>
            </v:shape>
            <v:shape id="_x0000_s1104" style="position:absolute;left:6442;top:1101;width:77;height:86" coordorigin="6443,1101" coordsize="77,86" o:spt="100" adj="0,,0" path="m6485,1128r-2,-2l6481,1126r-3,l6476,1128r,24l6478,1154r5,l6485,1152r,-24xm6519,1139r-3,-9l6510,1124r,24l6508,1160r-6,9l6492,1176r-11,2l6469,1176r-9,-7l6454,1160r-3,-12l6454,1137r6,-10l6469,1121r12,-2l6492,1121r10,6l6508,1137r2,11l6510,1124r,l6510,1123r2,-1l6511,1119r,l6506,1114r-3,-2l6500,1113r-2,1l6494,1112r-4,-1l6485,1110r,-3l6488,1107r2,-1l6490,1103r-2,-2l6473,1101r-1,2l6472,1106r1,1l6476,1107r,3l6463,1114r-11,9l6445,1134r-2,14l6446,1163r8,12l6466,1183r15,3l6496,1183r8,-5l6508,1175r8,-12l6519,1148r,-9xe" fillcolor="#2489a7" stroked="f">
              <v:stroke joinstyle="round"/>
              <v:formulas/>
              <v:path arrowok="t" o:connecttype="segments"/>
            </v:shape>
            <v:shape id="_x0000_s1103" type="#_x0000_t75" style="position:absolute;left:6428;top:224;width:163;height:163">
              <v:imagedata r:id="rId5" o:title=""/>
            </v:shape>
            <v:rect id="_x0000_s1102" style="position:absolute;left:6367;top:1812;width:2368;height:22" fillcolor="#e9e9e9" stroked="f"/>
            <v:line id="_x0000_s1101" style="position:absolute" from="6948,5055" to="6947,3002" strokeweight=".1139mm"/>
            <v:line id="_x0000_s1100" style="position:absolute" from="6942,7229" to="6948,5060" strokeweight=".1139mm"/>
            <v:shape id="_x0000_s1099" type="#_x0000_t75" style="position:absolute;left:7606;top:3665;width:1021;height:672">
              <v:imagedata r:id="rId15" o:title=""/>
            </v:shape>
            <v:shape id="_x0000_s1098" type="#_x0000_t75" style="position:absolute;left:7634;top:5721;width:1021;height:765">
              <v:imagedata r:id="rId16" o:title=""/>
            </v:shape>
            <v:shape id="_x0000_s1097" type="#_x0000_t75" style="position:absolute;left:7750;top:7679;width:808;height:931">
              <v:imagedata r:id="rId17" o:title=""/>
            </v:shape>
            <v:line id="_x0000_s1096" style="position:absolute" from="6947,3005" to="6947,2167" strokeweight=".1139mm"/>
            <v:line id="_x0000_s1095" style="position:absolute" from="7091,3002" to="6946,3002" strokeweight=".1139mm"/>
            <v:shape id="_x0000_s1094" style="position:absolute;left:7064;top:2988;width:34;height:26" coordorigin="7065,2989" coordsize="34,26" path="m7065,3015r2,-4l7069,3007r,-5l7069,2997r-2,-5l7065,2989r34,13l7065,3015xe" fillcolor="black" stroked="f">
              <v:path arrowok="t"/>
            </v:shape>
            <v:line id="_x0000_s1093" style="position:absolute" from="7089,5058" to="6945,5058" strokeweight=".1139mm"/>
            <v:shape id="_x0000_s1092" style="position:absolute;left:7062;top:5045;width:34;height:26" coordorigin="7063,5045" coordsize="34,26" path="m7063,5071r2,-3l7067,5063r,-5l7067,5054r-2,-5l7063,5045r34,13l7063,5071xe" fillcolor="black" stroked="f">
              <v:path arrowok="t"/>
            </v:shape>
            <v:line id="_x0000_s1091" style="position:absolute" from="7091,7228" to="6939,7228" strokeweight=".1139mm"/>
            <v:shape id="_x0000_s1090" style="position:absolute;left:7064;top:7215;width:34;height:26" coordorigin="7065,7215" coordsize="34,26" path="m7065,7241r2,-3l7069,7233r,-5l7069,7223r-2,-4l7065,7215r34,13l7065,7241xe" fillcolor="black" stroked="f">
              <v:path arrowok="t"/>
            </v:shape>
            <w10:wrap anchorx="page" anchory="page"/>
          </v:group>
        </w:pict>
      </w:r>
      <w:r>
        <w:pict w14:anchorId="69DB414C">
          <v:group id="_x0000_s1028" style="position:absolute;margin-left:691.5pt;margin-top:1.65pt;width:891.35pt;height:430.55pt;z-index:-16038400;mso-position-horizontal-relative:page;mso-position-vertical-relative:page" coordorigin="13830,33" coordsize="17827,8611">
            <v:rect id="_x0000_s1088" style="position:absolute;left:21323;top:32;width:7104;height:8608" stroked="f"/>
            <v:shape id="_x0000_s1087" style="position:absolute;left:21326;top:35;width:7097;height:8605" coordorigin="21327,36" coordsize="7097,8605" o:spt="100" adj="0,,0" path="m21327,36r7097,l28424,8640t-7097,l21327,36e" filled="f" strokecolor="#b3b3b3" strokeweight=".1139mm">
              <v:stroke joinstyle="round"/>
              <v:formulas/>
              <v:path arrowok="t" o:connecttype="segments"/>
            </v:shape>
            <v:shape id="_x0000_s1086" style="position:absolute;left:21642;top:1340;width:77;height:86" coordorigin="21642,1340" coordsize="77,86" o:spt="100" adj="0,,0" path="m21685,1367r-2,-2l21680,1365r-2,l21676,1367r,24l21678,1393r5,l21685,1391r,-24xm21719,1378r-4,-9l21710,1363r,24l21708,1399r-7,9l21692,1414r-12,3l21669,1414r-9,-6l21653,1399r-2,-12l21653,1376r7,-10l21669,1360r11,-2l21680,1358r12,2l21701,1366r7,10l21710,1387r,-24l21710,1363r,-1l21711,1360r,-2l21705,1353r-3,-2l21700,1351r-2,2l21694,1351r-4,-1l21685,1349r,-3l21688,1346r1,-1l21689,1342r-1,-2l21673,1340r-1,2l21672,1345r1,1l21676,1346r,3l21663,1353r-11,9l21645,1373r-3,14l21645,1402r8,12l21666,1422r14,3l21695,1422r9,-5l21707,1414r9,-12l21719,1387r,-9xe" fillcolor="#2489a7" stroked="f">
              <v:stroke joinstyle="round"/>
              <v:formulas/>
              <v:path arrowok="t" o:connecttype="segments"/>
            </v:shape>
            <v:shape id="_x0000_s1085" type="#_x0000_t75" style="position:absolute;left:21630;top:463;width:163;height:163">
              <v:imagedata r:id="rId18" o:title=""/>
            </v:shape>
            <v:rect id="_x0000_s1084" style="position:absolute;left:21647;top:1801;width:6242;height:22" fillcolor="#e9e9e9" stroked="f"/>
            <v:rect id="_x0000_s1083" style="position:absolute;left:25504;top:583;width:1093;height:872" fillcolor="#fdf2db" stroked="f"/>
            <v:shape id="_x0000_s1082" type="#_x0000_t75" style="position:absolute;left:25590;top:452;width:131;height:131">
              <v:imagedata r:id="rId19" o:title=""/>
            </v:shape>
            <v:shape id="_x0000_s1081" style="position:absolute;left:26422;top:662;width:92;height:99" coordorigin="26422,662" coordsize="92,99" o:spt="100" adj="0,,0" path="m26469,674r-2,l26466,673r,-10l26467,662r2,l26470,663r,10l26469,674xm26442,685r-1,l26435,679r,-1l26435,677r1,-1l26437,676r1,l26443,681r1,1l26444,684r-2,1xm26493,685r-1,-1l26492,682r1,-1l26498,676r,l26499,676r1,l26501,676r,2l26501,679r-1,1l26495,685r-2,xm26480,740r-24,l26455,729r-12,-3l26443,693r12,-10l26481,683r12,10l26493,726r-12,3l26480,740xm26513,711r-11,l26501,710r,-2l26502,707r11,l26514,708r,2l26513,711xm26436,742r-1,-2l26435,739r1,-1l26442,732r,-1l26444,731r1,1l26446,734r-1,1l26438,742r-2,xm26500,742r-2,l26491,735r-1,-1l26491,732r1,-1l26493,731r,l26494,732r6,6l26501,739r,1l26500,742xm26433,711r-10,l26422,710r,-2l26423,707r10,l26434,708r,2l26433,711xm26477,761r-18,l26456,759r,-14l26479,745r,14l26477,761xe" fillcolor="#ff7038" stroked="f">
              <v:stroke joinstyle="round"/>
              <v:formulas/>
              <v:path arrowok="t" o:connecttype="segments"/>
            </v:shape>
            <v:rect id="_x0000_s1080" style="position:absolute;left:22359;top:2079;width:22;height:5597" fillcolor="#9e9e9e" stroked="f"/>
            <v:shape id="_x0000_s1079" style="position:absolute;left:22296;top:2066;width:147;height:83" coordorigin="22297,2067" coordsize="147,83" path="m22436,2150r-5,l22370,2089r-61,61l22304,2150r-7,-7l22297,2137r70,-70l22374,2067r66,66l22443,2137r,6l22436,2150xe" fillcolor="#9e9e9e" stroked="f">
              <v:path arrowok="t"/>
            </v:shape>
            <v:rect id="_x0000_s1078" style="position:absolute;left:22359;top:7653;width:5596;height:22" fillcolor="#9e9e9e" stroked="f"/>
            <v:shape id="_x0000_s1077" style="position:absolute;left:27889;top:7591;width:83;height:147" coordorigin="27890,7591" coordsize="83,147" path="m27890,7731r,-6l27950,7664r-60,-60l27890,7598r7,-7l27902,7591r70,70l27972,7668r-66,66l27902,7738r-5,l27890,7731xe" fillcolor="#9e9e9e" stroked="f">
              <v:path arrowok="t"/>
            </v:shape>
            <v:shape id="_x0000_s1076" style="position:absolute;left:24153;top:2229;width:3575;height:3619" coordorigin="24153,2229" coordsize="3575,3619" path="m27728,5848r-95,-3l27540,5841r-92,-6l27357,5829r-89,-8l27180,5812r-87,-10l27007,5791r-84,-13l26840,5765r-82,-15l26677,5734r-79,-17l26520,5698r-77,-20l26368,5658r-75,-22l26220,5612r-71,-24l26078,5563r-69,-27l25941,5508r-67,-29l25809,5448r-64,-31l25682,5384r-62,-34l25560,5315r-59,-36l25443,5241r-56,-38l25332,5163r-54,-41l25225,5079r-52,-43l25123,4991r-49,-45l25027,4899r-48,-50l24933,4798r-45,-52l24844,4693r-42,-55l24761,4583r-40,-58l24683,4467r-37,-59l24610,4347r-34,-62l24543,4221r-31,-64l24481,4091r-29,-67l24425,3955r-26,-69l24374,3815r-24,-72l24328,3669r-21,-74l24287,3519r-18,-77l24252,3363r-15,-80l24222,3202r-13,-82l24198,3037r-10,-85l24179,2866r-8,-87l24165,2690r-5,-89l24156,2510r-2,-93l24153,2324r1,-95e" filled="f" strokecolor="#b3b3b3" strokeweight=".26575mm">
              <v:path arrowok="t"/>
            </v:shape>
            <v:shape id="_x0000_s1075" style="position:absolute;left:25936;top:2243;width:1786;height:1813" coordorigin="25936,2244" coordsize="1786,1813" path="m27722,4056r-95,-1l27535,4052r-89,-6l27359,4037r-85,-11l27192,4013r-79,-16l27037,3978r-74,-21l26891,3933r-69,-26l26756,3878r-64,-31l26631,3813r-59,-36l26516,3738r-53,-41l26412,3653r-48,-46l26318,3558r-43,-52l26235,3452r-38,-56l26161,3337r-33,-62l26098,3211r-27,-67l26046,3075r-23,-72l26003,2929r-17,-77l25971,2773r-12,-82l25950,2607r-7,-87l25938,2430r-2,-92l25937,2244e" filled="f" strokecolor="#b3b3b3" strokeweight=".26575mm">
              <v:path arrowok="t"/>
            </v:shape>
            <v:shape id="_x0000_s1074" style="position:absolute;left:22367;top:4043;width:5372;height:2" coordorigin="22368,4043" coordsize="5372,0" o:spt="100" adj="0,,0" path="m22368,4043r2127,m25195,4043r1163,m27058,4043r682,e" filled="f" strokecolor="#b3b3b3" strokeweight=".03797mm">
              <v:stroke dashstyle="dash" joinstyle="round"/>
              <v:formulas/>
              <v:path arrowok="t" o:connecttype="segments"/>
            </v:shape>
            <v:line id="_x0000_s1073" style="position:absolute" from="27740,6725" to="22368,6725" strokecolor="#b3b3b3" strokeweight=".03797mm">
              <v:stroke dashstyle="dash"/>
            </v:line>
            <v:shape id="_x0000_s1072" style="position:absolute;left:22367;top:2243;width:5372;height:5407" coordorigin="22368,2243" coordsize="5372,5407" o:spt="100" adj="0,,0" path="m22368,5831r2307,m25375,5831r2365,m22368,4930r1245,m24312,4930r3428,m23259,6601r,1049m23259,2243r,3659m24159,5537r,2113m24159,2243r,2595m25051,5960r,1690m25051,4597r,663m25051,2243r,1655m25951,3565r,4085m25951,2243r,623m26843,4357r,3293m26843,3105r,552m26843,2243r,162e" filled="f" strokecolor="#b3b3b3" strokeweight=".03797mm">
              <v:stroke dashstyle="dash" joinstyle="round"/>
              <v:formulas/>
              <v:path arrowok="t" o:connecttype="segments"/>
            </v:shape>
            <v:line id="_x0000_s1071" style="position:absolute" from="27735,7650" to="27735,2243" strokecolor="#b3b3b3" strokeweight=".03797mm">
              <v:stroke dashstyle="dash"/>
            </v:line>
            <v:line id="_x0000_s1070" style="position:absolute" from="27740,2231" to="22368,2231" strokecolor="#b3b3b3" strokeweight=".03797mm">
              <v:stroke dashstyle="dash"/>
            </v:line>
            <v:shape id="_x0000_s1069" style="position:absolute;left:22367;top:3140;width:5372;height:2" coordorigin="22368,3141" coordsize="5372,0" o:spt="100" adj="0,,0" path="m22368,3141r3279,m26347,3141r1393,e" filled="f" strokecolor="#b3b3b3" strokeweight=".03797mm">
              <v:stroke dashstyle="dash" joinstyle="round"/>
              <v:formulas/>
              <v:path arrowok="t" o:connecttype="segments"/>
            </v:shape>
            <v:shape id="_x0000_s1068" type="#_x0000_t75" style="position:absolute;left:24918;top:7786;width:268;height:268">
              <v:imagedata r:id="rId20" o:title=""/>
            </v:shape>
            <v:shape id="_x0000_s1067" type="#_x0000_t75" style="position:absolute;left:21790;top:4338;width:268;height:268">
              <v:imagedata r:id="rId21" o:title=""/>
            </v:shape>
            <v:rect id="_x0000_s1066" style="position:absolute;left:26758;top:2405;width:700;height:700" fillcolor="#9aedfd" stroked="f"/>
            <v:rect id="_x0000_s1065" style="position:absolute;left:28427;top:36;width:3230;height:8604" stroked="f"/>
            <v:shape id="_x0000_s1064" style="position:absolute;left:28430;top:40;width:3223;height:8600" coordorigin="28430,40" coordsize="3223,8600" o:spt="100" adj="0,,0" path="m28430,40r3223,l31653,8640t-3223,l28430,40e" filled="f" strokecolor="#b3b3b3" strokeweight=".1139mm">
              <v:stroke joinstyle="round"/>
              <v:formulas/>
              <v:path arrowok="t" o:connecttype="segments"/>
            </v:shape>
            <v:rect id="_x0000_s1063" style="position:absolute;left:28432;top:8633;width:3220;height:7" fillcolor="#2f2f2f" stroked="f"/>
            <v:shape id="_x0000_s1062" type="#_x0000_t75" style="position:absolute;left:28736;top:470;width:163;height:163">
              <v:imagedata r:id="rId22" o:title=""/>
            </v:shape>
            <v:rect id="_x0000_s1061" style="position:absolute;left:28744;top:1798;width:2368;height:22" fillcolor="#e9e9e9" stroked="f"/>
            <v:shape id="_x0000_s1060" style="position:absolute;left:28773;top:519;width:85;height:66" coordorigin="28774,520" coordsize="85,66" path="m28828,585r-4,l28822,584r-4,-4l28818,575r14,-15l28777,560r-3,-3l28774,548r3,-3l28832,545r-14,-14l28818,526r6,-6l28829,520r28,28l28857,548r,1l28857,549r1,l28858,550r,l28858,551r,l28859,552r,1l28858,554r,1l28858,555r,l28858,556r,l28858,556r-1,1l28857,557r,1l28830,584r-2,1xe" stroked="f">
              <v:path arrowok="t"/>
            </v:shape>
            <v:rect id="_x0000_s1059" style="position:absolute;left:28750;top:3220;width:2406;height:22" fillcolor="#e9e9e9" stroked="f"/>
            <v:shape id="_x0000_s1058" style="position:absolute;left:28795;top:5008;width:405;height:405" coordorigin="28796,5008" coordsize="405,405" path="m28998,5413r-79,-16l28855,5354r-43,-65l28796,5211r16,-79l28855,5068r64,-44l28998,5008r79,16l29141,5068r44,64l29201,5211r-16,78l29141,5354r-64,43l28998,5413xe" fillcolor="#999" stroked="f">
              <v:fill opacity="13107f"/>
              <v:path arrowok="t"/>
            </v:shape>
            <v:shape id="_x0000_s1057" style="position:absolute;left:28769;top:4971;width:405;height:405" coordorigin="28769,4972" coordsize="405,405" path="m28972,5377r-79,-16l28829,5317r-44,-64l28769,5174r16,-78l28829,5031r64,-43l28972,4972r79,16l29115,5031r43,65l29174,5174r-16,79l29115,5317r-64,44l28972,5377xe" stroked="f">
              <v:path arrowok="t"/>
            </v:shape>
            <v:shape id="_x0000_s1056" style="position:absolute;left:28769;top:4971;width:405;height:405" coordorigin="28769,4972" coordsize="405,405" path="m28769,5174r16,-78l28829,5031r64,-43l28972,4972r79,16l29115,5031r43,65l29174,5174r-16,79l29115,5317r-64,44l28972,5377r-79,-16l28829,5317r-44,-64l28769,5174xe" filled="f" strokecolor="#18a7d6" strokeweight=".26578mm">
              <v:path arrowok="t"/>
            </v:shape>
            <v:rect id="_x0000_s1055" style="position:absolute;left:28793;top:2269;width:110;height:78" fillcolor="#999" stroked="f">
              <v:fill opacity="13107f"/>
            </v:rect>
            <v:shape id="_x0000_s1054" type="#_x0000_t75" style="position:absolute;left:28763;top:2232;width:140;height:148">
              <v:imagedata r:id="rId23" o:title=""/>
            </v:shape>
            <v:rect id="_x0000_s1053" style="position:absolute;left:28742;top:5644;width:2406;height:22" fillcolor="#e9e9e9" stroked="f"/>
            <v:shape id="_x0000_s1052" type="#_x0000_t75" style="position:absolute;left:28734;top:5848;width:1134;height:152">
              <v:imagedata r:id="rId24" o:title=""/>
            </v:shape>
            <v:shape id="_x0000_s1051" style="position:absolute;left:28788;top:3699;width:405;height:405" coordorigin="28788,3700" coordsize="405,405" path="m28991,4105r-79,-16l28847,4045r-43,-64l28788,3902r16,-78l28847,3759r65,-43l28991,3700r78,16l29134,3759r43,65l29193,3902r-16,79l29134,4045r-65,44l28991,4105xe" fillcolor="#999" stroked="f">
              <v:fill opacity="13107f"/>
              <v:path arrowok="t"/>
            </v:shape>
            <v:shape id="_x0000_s1050" style="position:absolute;left:28761;top:3663;width:405;height:405" coordorigin="28762,3664" coordsize="405,405" path="m28964,4068r-79,-16l28821,4009r-43,-64l28762,3866r16,-79l28821,3723r64,-44l28964,3664r79,15l29107,3723r44,64l29166,3866r-15,79l29107,4009r-64,43l28964,4068xe" stroked="f">
              <v:path arrowok="t"/>
            </v:shape>
            <v:shape id="_x0000_s1049" style="position:absolute;left:28761;top:3663;width:405;height:405" coordorigin="28762,3664" coordsize="405,405" path="m28762,3866r16,-79l28821,3723r64,-44l28964,3664r79,15l29107,3723r44,64l29166,3866r-15,79l29107,4009r-64,43l28964,4068r-79,-16l28821,4009r-43,-64l28762,3866xe" filled="f" strokecolor="#18a7d6" strokeweight=".26578mm">
              <v:path arrowok="t"/>
            </v:shape>
            <v:shape id="_x0000_s1048" style="position:absolute;left:30013;top:4075;width:62;height:49" coordorigin="30013,4075" coordsize="62,49" path="m30052,4124r-3,l30045,4120r,-3l30057,4105r-41,l30013,4102r,-5l30016,4094r41,l30045,4082r,-3l30049,4075r3,l30073,4096r2,2l30075,4101r-23,23xe" fillcolor="#1a6085" stroked="f">
              <v:path arrowok="t"/>
            </v:shape>
            <v:shape id="_x0000_s1047" type="#_x0000_t75" style="position:absolute;left:29279;top:4021;width:838;height:152">
              <v:imagedata r:id="rId14" o:title=""/>
            </v:shape>
            <v:shape id="_x0000_s1046" style="position:absolute;left:30025;top:4720;width:62;height:49" coordorigin="30025,4721" coordsize="62,49" path="m30064,4770r-3,l30057,4766r,-4l30069,4750r-42,l30025,4748r,-6l30027,4740r42,l30057,4728r,-3l30061,4721r3,l30085,4742r2,2l30087,4747r-23,23xe" fillcolor="#1a6085" stroked="f">
              <v:path arrowok="t"/>
            </v:shape>
            <v:shape id="_x0000_s1045" type="#_x0000_t75" style="position:absolute;left:29291;top:4667;width:838;height:152">
              <v:imagedata r:id="rId14" o:title=""/>
            </v:shape>
            <v:shape id="_x0000_s1044" style="position:absolute;left:28796;top:4345;width:405;height:405" coordorigin="28796,4345" coordsize="405,405" path="m28999,4750r-79,-16l28855,4691r-43,-65l28796,4547r16,-78l28855,4404r65,-43l28999,4345r78,16l29142,4404r43,65l29201,4547r-16,79l29142,4691r-65,43l28999,4750xe" fillcolor="#999" stroked="f">
              <v:fill opacity="13107f"/>
              <v:path arrowok="t"/>
            </v:shape>
            <v:shape id="_x0000_s1043" style="position:absolute;left:28769;top:4308;width:405;height:405" coordorigin="28770,4309" coordsize="405,405" path="m28972,4713r-79,-15l28829,4654r-43,-64l28770,4511r16,-79l28829,4368r64,-43l28972,4309r79,16l29115,4368r44,64l29175,4511r-16,79l29115,4654r-64,44l28972,4713xe" stroked="f">
              <v:path arrowok="t"/>
            </v:shape>
            <v:shape id="_x0000_s1042" style="position:absolute;left:28769;top:4308;width:405;height:405" coordorigin="28770,4309" coordsize="405,405" path="m28770,4511r16,-79l28829,4368r64,-43l28972,4309r79,16l29115,4368r44,64l29175,4511r-16,79l29115,4654r-64,44l28972,4713r-79,-15l28829,4654r-43,-64l28770,4511xe" filled="f" strokecolor="#18a7d6" strokeweight=".26578mm">
              <v:path arrowok="t"/>
            </v:shape>
            <v:shape id="_x0000_s1041" style="position:absolute;left:30037;top:5372;width:62;height:49" coordorigin="30037,5372" coordsize="62,49" path="m30076,5421r-3,l30069,5417r,-3l30081,5402r-41,l30037,5400r,-6l30040,5392r41,l30069,5380r,-4l30073,5372r3,l30097,5393r2,2l30099,5398r-23,23xe" fillcolor="#1a6085" stroked="f">
              <v:path arrowok="t"/>
            </v:shape>
            <v:shape id="_x0000_s1040" type="#_x0000_t75" style="position:absolute;left:29303;top:5318;width:838;height:152">
              <v:imagedata r:id="rId14" o:title=""/>
            </v:shape>
            <v:rect id="_x0000_s1039" style="position:absolute;left:28794;top:2743;width:110;height:78" fillcolor="#999" stroked="f">
              <v:fill opacity="13107f"/>
            </v:rect>
            <v:shape id="_x0000_s1038" type="#_x0000_t75" style="position:absolute;left:28763;top:2705;width:141;height:148">
              <v:imagedata r:id="rId25" o:title=""/>
            </v:shape>
            <v:shape id="_x0000_s1037" type="#_x0000_t75" style="position:absolute;left:28861;top:4417;width:248;height:208">
              <v:imagedata r:id="rId26" o:title=""/>
            </v:shape>
            <v:shape id="_x0000_s1036" type="#_x0000_t75" style="position:absolute;left:28839;top:3777;width:251;height:177">
              <v:imagedata r:id="rId27" o:title=""/>
            </v:shape>
            <v:rect id="_x0000_s1035" style="position:absolute;left:15289;top:1828;width:6026;height:6812" stroked="f"/>
            <v:shape id="_x0000_s1034" style="position:absolute;left:15292;top:1831;width:6019;height:6809" coordorigin="15293,1832" coordsize="6019,6809" o:spt="100" adj="0,,0" path="m15293,1832r6019,l21312,8640t-6019,l15293,1832e" filled="f" strokecolor="#b3b3b3" strokeweight=".1139mm">
              <v:stroke joinstyle="round"/>
              <v:formulas/>
              <v:path arrowok="t" o:connecttype="segments"/>
            </v:shape>
            <v:shape id="_x0000_s1033" type="#_x0000_t75" style="position:absolute;left:15433;top:2072;width:5669;height:5856">
              <v:imagedata r:id="rId28" o:title=""/>
            </v:shape>
            <v:rect id="_x0000_s1032" style="position:absolute;left:19841;top:890;width:1098;height:669" fillcolor="#fdf2db" stroked="f"/>
            <v:shape id="_x0000_s1031" type="#_x0000_t75" style="position:absolute;left:19929;top:776;width:124;height:124">
              <v:imagedata r:id="rId29" o:title=""/>
            </v:shape>
            <v:shape id="_x0000_s1030" style="position:absolute;left:20802;top:965;width:87;height:93" coordorigin="20802,965" coordsize="87,93" o:spt="100" adj="0,,0" path="m20847,976r-3,l20843,975r1,-9l20845,965r2,l20848,966r,9l20847,976xm20821,987r-1,l20814,981r,-1l20815,979r,-1l20817,978r,l20822,983r1,1l20823,985r-2,2xm20870,987r-2,-2l20868,984r1,-1l20874,978r,l20875,978r1,l20876,979r1,1l20877,981r-1,1l20871,987r-1,xm20857,1039r-22,l20833,1028r-11,-3l20822,994r11,-9l20858,985r11,9l20869,1025r-11,3l20857,1039xm20888,1012r-10,l20877,1011r,-3l20878,1007r10,l20889,1008r,3l20888,1012xm20816,1041r-2,-2l20814,1037r1,l20821,1031r,-1l20823,1030r1,1l20824,1033r,1l20817,1041r-1,xm20875,1041r-1,l20867,1034r,-1l20867,1031r1,-1l20869,1030r1,l20870,1031r6,6l20877,1037r,2l20875,1041xm20812,1012r-9,l20802,1011r,-3l20803,1007r9,l20813,1008r,3l20812,1012xm20854,1058r-17,l20835,1056r,-13l20856,1043r,13l20854,1058xe" fillcolor="#ff7038" stroked="f">
              <v:stroke joinstyle="round"/>
              <v:formulas/>
              <v:path arrowok="t" o:connecttype="segments"/>
            </v:shape>
            <v:shape id="_x0000_s1029" style="position:absolute;left:13829;top:3100;width:1411;height:4823" coordorigin="13830,3100" coordsize="1411,4823" o:spt="100" adj="0,,0" path="m15229,3100r-700,l14529,3781r-699,l13830,4480r691,l14521,5124r-691,l13830,5824r699,l14529,5161r691,l15220,4461r-691,l14529,3800r700,l15229,3100xm15240,7223r-699,l14541,6523r-700,l13841,7223r700,l14541,7922r699,l15240,7223xe" fillcolor="#c6fd80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77503BF" w14:textId="77777777" w:rsidR="00F8052E" w:rsidRDefault="00000000">
      <w:pPr>
        <w:ind w:left="24023" w:right="5459"/>
        <w:jc w:val="center"/>
        <w:rPr>
          <w:b/>
          <w:sz w:val="10"/>
        </w:rPr>
      </w:pPr>
      <w:r>
        <w:pict w14:anchorId="1B64F473">
          <v:shape id="_x0000_s1027" type="#_x0000_t202" style="position:absolute;left:0;text-align:left;margin-left:22.7pt;margin-top:4.15pt;width:45.3pt;height:4.8pt;z-index:15738368;mso-position-horizontal-relative:page" filled="f" stroked="f">
            <v:textbox inset="0,0,0,0">
              <w:txbxContent>
                <w:p w14:paraId="0887F264" w14:textId="77777777" w:rsidR="00F8052E" w:rsidRDefault="00000000">
                  <w:pPr>
                    <w:spacing w:line="90" w:lineRule="exact"/>
                    <w:rPr>
                      <w:b/>
                      <w:sz w:val="8"/>
                    </w:rPr>
                  </w:pPr>
                  <w:hyperlink r:id="rId30">
                    <w:r>
                      <w:rPr>
                        <w:b/>
                        <w:color w:val="1A6085"/>
                        <w:w w:val="95"/>
                        <w:sz w:val="8"/>
                      </w:rPr>
                      <w:t>Share</w:t>
                    </w:r>
                    <w:r>
                      <w:rPr>
                        <w:b/>
                        <w:color w:val="1A6085"/>
                        <w:spacing w:val="-4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1A6085"/>
                        <w:w w:val="95"/>
                        <w:sz w:val="8"/>
                      </w:rPr>
                      <w:t>template</w:t>
                    </w:r>
                    <w:r>
                      <w:rPr>
                        <w:b/>
                        <w:color w:val="1A6085"/>
                        <w:spacing w:val="-4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b/>
                        <w:color w:val="1A6085"/>
                        <w:w w:val="95"/>
                        <w:sz w:val="8"/>
                      </w:rPr>
                      <w:t>feedback</w:t>
                    </w:r>
                  </w:hyperlink>
                </w:p>
              </w:txbxContent>
            </v:textbox>
            <w10:wrap anchorx="page"/>
          </v:shape>
        </w:pict>
      </w:r>
      <w:r>
        <w:pict w14:anchorId="0B02B294">
          <v:shape id="_x0000_s1026" type="#_x0000_t202" style="position:absolute;left:0;text-align:left;margin-left:354.85pt;margin-top:-64.45pt;width:105.75pt;height:41.3pt;z-index:15744512;mso-position-horizontal-relative:page" fillcolor="#ffdf8a" stroked="f">
            <v:textbox inset="0,0,0,0">
              <w:txbxContent>
                <w:p w14:paraId="2EE32247" w14:textId="77777777" w:rsidR="00F8052E" w:rsidRDefault="00000000">
                  <w:pPr>
                    <w:spacing w:before="31" w:line="264" w:lineRule="auto"/>
                    <w:ind w:left="28" w:right="104"/>
                    <w:rPr>
                      <w:sz w:val="10"/>
                    </w:rPr>
                  </w:pPr>
                  <w:r>
                    <w:rPr>
                      <w:sz w:val="10"/>
                    </w:rPr>
                    <w:t>The massive growth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 algae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called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pacing w:val="-1"/>
                      <w:sz w:val="10"/>
                    </w:rPr>
                    <w:t>Eutrophication,that</w:t>
                  </w:r>
                  <w:proofErr w:type="spellEnd"/>
                  <w:proofErr w:type="gramEnd"/>
                  <w:r>
                    <w:rPr>
                      <w:spacing w:val="-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 xml:space="preserve">leads to </w:t>
                  </w:r>
                  <w:proofErr w:type="spellStart"/>
                  <w:r>
                    <w:rPr>
                      <w:sz w:val="10"/>
                    </w:rPr>
                    <w:t>pollution.When</w:t>
                  </w:r>
                  <w:proofErr w:type="spellEnd"/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algae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die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broken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down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action of bacteria which quickly multiply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using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up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all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oxygen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water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which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leads</w:t>
                  </w:r>
                  <w:r>
                    <w:rPr>
                      <w:spacing w:val="-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to</w:t>
                  </w:r>
                  <w:r>
                    <w:rPr>
                      <w:spacing w:val="-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death</w:t>
                  </w:r>
                  <w:r>
                    <w:rPr>
                      <w:spacing w:val="-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-2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many</w:t>
                  </w:r>
                  <w:r>
                    <w:rPr>
                      <w:spacing w:val="-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animal</w:t>
                  </w:r>
                </w:p>
              </w:txbxContent>
            </v:textbox>
            <w10:wrap anchorx="page"/>
          </v:shape>
        </w:pict>
      </w:r>
      <w:r>
        <w:rPr>
          <w:b/>
          <w:color w:val="1D1F21"/>
          <w:sz w:val="10"/>
        </w:rPr>
        <w:t>Feasibility</w:t>
      </w:r>
    </w:p>
    <w:p w14:paraId="5F1DBC5B" w14:textId="77777777" w:rsidR="00F8052E" w:rsidRDefault="00000000">
      <w:pPr>
        <w:spacing w:before="61" w:line="271" w:lineRule="auto"/>
        <w:ind w:left="24056" w:right="5459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others?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time,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sectPr w:rsidR="00F8052E">
      <w:type w:val="continuous"/>
      <w:pgSz w:w="31660" w:h="8640" w:orient="landscape"/>
      <w:pgMar w:top="20" w:right="36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26482"/>
    <w:multiLevelType w:val="hybridMultilevel"/>
    <w:tmpl w:val="1D409CA4"/>
    <w:lvl w:ilvl="0" w:tplc="E0B4199C">
      <w:start w:val="1"/>
      <w:numFmt w:val="upperLetter"/>
      <w:lvlText w:val="%1"/>
      <w:lvlJc w:val="left"/>
      <w:pPr>
        <w:ind w:left="3133" w:hanging="170"/>
        <w:jc w:val="left"/>
      </w:pPr>
      <w:rPr>
        <w:rFonts w:ascii="Trebuchet MS" w:eastAsia="Trebuchet MS" w:hAnsi="Trebuchet MS" w:cs="Trebuchet MS" w:hint="default"/>
        <w:b/>
        <w:bCs/>
        <w:color w:val="2489A7"/>
        <w:w w:val="116"/>
        <w:position w:val="-2"/>
        <w:sz w:val="6"/>
        <w:szCs w:val="6"/>
        <w:lang w:val="en-US" w:eastAsia="en-US" w:bidi="ar-SA"/>
      </w:rPr>
    </w:lvl>
    <w:lvl w:ilvl="1" w:tplc="D97C2D38">
      <w:numFmt w:val="bullet"/>
      <w:lvlText w:val="•"/>
      <w:lvlJc w:val="left"/>
      <w:pPr>
        <w:ind w:left="3337" w:hanging="170"/>
      </w:pPr>
      <w:rPr>
        <w:rFonts w:hint="default"/>
        <w:lang w:val="en-US" w:eastAsia="en-US" w:bidi="ar-SA"/>
      </w:rPr>
    </w:lvl>
    <w:lvl w:ilvl="2" w:tplc="249A9E1E">
      <w:numFmt w:val="bullet"/>
      <w:lvlText w:val="•"/>
      <w:lvlJc w:val="left"/>
      <w:pPr>
        <w:ind w:left="3534" w:hanging="170"/>
      </w:pPr>
      <w:rPr>
        <w:rFonts w:hint="default"/>
        <w:lang w:val="en-US" w:eastAsia="en-US" w:bidi="ar-SA"/>
      </w:rPr>
    </w:lvl>
    <w:lvl w:ilvl="3" w:tplc="5164CF80">
      <w:numFmt w:val="bullet"/>
      <w:lvlText w:val="•"/>
      <w:lvlJc w:val="left"/>
      <w:pPr>
        <w:ind w:left="3731" w:hanging="170"/>
      </w:pPr>
      <w:rPr>
        <w:rFonts w:hint="default"/>
        <w:lang w:val="en-US" w:eastAsia="en-US" w:bidi="ar-SA"/>
      </w:rPr>
    </w:lvl>
    <w:lvl w:ilvl="4" w:tplc="032A99D0">
      <w:numFmt w:val="bullet"/>
      <w:lvlText w:val="•"/>
      <w:lvlJc w:val="left"/>
      <w:pPr>
        <w:ind w:left="3928" w:hanging="170"/>
      </w:pPr>
      <w:rPr>
        <w:rFonts w:hint="default"/>
        <w:lang w:val="en-US" w:eastAsia="en-US" w:bidi="ar-SA"/>
      </w:rPr>
    </w:lvl>
    <w:lvl w:ilvl="5" w:tplc="4942B984">
      <w:numFmt w:val="bullet"/>
      <w:lvlText w:val="•"/>
      <w:lvlJc w:val="left"/>
      <w:pPr>
        <w:ind w:left="4125" w:hanging="170"/>
      </w:pPr>
      <w:rPr>
        <w:rFonts w:hint="default"/>
        <w:lang w:val="en-US" w:eastAsia="en-US" w:bidi="ar-SA"/>
      </w:rPr>
    </w:lvl>
    <w:lvl w:ilvl="6" w:tplc="AD0E8FC4">
      <w:numFmt w:val="bullet"/>
      <w:lvlText w:val="•"/>
      <w:lvlJc w:val="left"/>
      <w:pPr>
        <w:ind w:left="4322" w:hanging="170"/>
      </w:pPr>
      <w:rPr>
        <w:rFonts w:hint="default"/>
        <w:lang w:val="en-US" w:eastAsia="en-US" w:bidi="ar-SA"/>
      </w:rPr>
    </w:lvl>
    <w:lvl w:ilvl="7" w:tplc="D6286E92">
      <w:numFmt w:val="bullet"/>
      <w:lvlText w:val="•"/>
      <w:lvlJc w:val="left"/>
      <w:pPr>
        <w:ind w:left="4519" w:hanging="170"/>
      </w:pPr>
      <w:rPr>
        <w:rFonts w:hint="default"/>
        <w:lang w:val="en-US" w:eastAsia="en-US" w:bidi="ar-SA"/>
      </w:rPr>
    </w:lvl>
    <w:lvl w:ilvl="8" w:tplc="52AE420A">
      <w:numFmt w:val="bullet"/>
      <w:lvlText w:val="•"/>
      <w:lvlJc w:val="left"/>
      <w:pPr>
        <w:ind w:left="4716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7BF709C5"/>
    <w:multiLevelType w:val="hybridMultilevel"/>
    <w:tmpl w:val="01FC7514"/>
    <w:lvl w:ilvl="0" w:tplc="0ED4372C">
      <w:start w:val="1"/>
      <w:numFmt w:val="upperLetter"/>
      <w:lvlText w:val="%1"/>
      <w:lvlJc w:val="left"/>
      <w:pPr>
        <w:ind w:left="3132" w:hanging="170"/>
        <w:jc w:val="left"/>
      </w:pPr>
      <w:rPr>
        <w:rFonts w:ascii="Trebuchet MS" w:eastAsia="Trebuchet MS" w:hAnsi="Trebuchet MS" w:cs="Trebuchet MS" w:hint="default"/>
        <w:b/>
        <w:bCs/>
        <w:color w:val="2489A7"/>
        <w:w w:val="116"/>
        <w:position w:val="-1"/>
        <w:sz w:val="6"/>
        <w:szCs w:val="6"/>
        <w:lang w:val="en-US" w:eastAsia="en-US" w:bidi="ar-SA"/>
      </w:rPr>
    </w:lvl>
    <w:lvl w:ilvl="1" w:tplc="1DFA6640">
      <w:numFmt w:val="bullet"/>
      <w:lvlText w:val="•"/>
      <w:lvlJc w:val="left"/>
      <w:pPr>
        <w:ind w:left="3372" w:hanging="170"/>
      </w:pPr>
      <w:rPr>
        <w:rFonts w:hint="default"/>
        <w:lang w:val="en-US" w:eastAsia="en-US" w:bidi="ar-SA"/>
      </w:rPr>
    </w:lvl>
    <w:lvl w:ilvl="2" w:tplc="13C82F90">
      <w:numFmt w:val="bullet"/>
      <w:lvlText w:val="•"/>
      <w:lvlJc w:val="left"/>
      <w:pPr>
        <w:ind w:left="3604" w:hanging="170"/>
      </w:pPr>
      <w:rPr>
        <w:rFonts w:hint="default"/>
        <w:lang w:val="en-US" w:eastAsia="en-US" w:bidi="ar-SA"/>
      </w:rPr>
    </w:lvl>
    <w:lvl w:ilvl="3" w:tplc="1A42DB36">
      <w:numFmt w:val="bullet"/>
      <w:lvlText w:val="•"/>
      <w:lvlJc w:val="left"/>
      <w:pPr>
        <w:ind w:left="3836" w:hanging="170"/>
      </w:pPr>
      <w:rPr>
        <w:rFonts w:hint="default"/>
        <w:lang w:val="en-US" w:eastAsia="en-US" w:bidi="ar-SA"/>
      </w:rPr>
    </w:lvl>
    <w:lvl w:ilvl="4" w:tplc="356A80D0">
      <w:numFmt w:val="bullet"/>
      <w:lvlText w:val="•"/>
      <w:lvlJc w:val="left"/>
      <w:pPr>
        <w:ind w:left="4068" w:hanging="170"/>
      </w:pPr>
      <w:rPr>
        <w:rFonts w:hint="default"/>
        <w:lang w:val="en-US" w:eastAsia="en-US" w:bidi="ar-SA"/>
      </w:rPr>
    </w:lvl>
    <w:lvl w:ilvl="5" w:tplc="1220B068">
      <w:numFmt w:val="bullet"/>
      <w:lvlText w:val="•"/>
      <w:lvlJc w:val="left"/>
      <w:pPr>
        <w:ind w:left="4301" w:hanging="170"/>
      </w:pPr>
      <w:rPr>
        <w:rFonts w:hint="default"/>
        <w:lang w:val="en-US" w:eastAsia="en-US" w:bidi="ar-SA"/>
      </w:rPr>
    </w:lvl>
    <w:lvl w:ilvl="6" w:tplc="0D7CCF42">
      <w:numFmt w:val="bullet"/>
      <w:lvlText w:val="•"/>
      <w:lvlJc w:val="left"/>
      <w:pPr>
        <w:ind w:left="4533" w:hanging="170"/>
      </w:pPr>
      <w:rPr>
        <w:rFonts w:hint="default"/>
        <w:lang w:val="en-US" w:eastAsia="en-US" w:bidi="ar-SA"/>
      </w:rPr>
    </w:lvl>
    <w:lvl w:ilvl="7" w:tplc="AF0CF0BE">
      <w:numFmt w:val="bullet"/>
      <w:lvlText w:val="•"/>
      <w:lvlJc w:val="left"/>
      <w:pPr>
        <w:ind w:left="4765" w:hanging="170"/>
      </w:pPr>
      <w:rPr>
        <w:rFonts w:hint="default"/>
        <w:lang w:val="en-US" w:eastAsia="en-US" w:bidi="ar-SA"/>
      </w:rPr>
    </w:lvl>
    <w:lvl w:ilvl="8" w:tplc="61C88A02">
      <w:numFmt w:val="bullet"/>
      <w:lvlText w:val="•"/>
      <w:lvlJc w:val="left"/>
      <w:pPr>
        <w:ind w:left="4997" w:hanging="170"/>
      </w:pPr>
      <w:rPr>
        <w:rFonts w:hint="default"/>
        <w:lang w:val="en-US" w:eastAsia="en-US" w:bidi="ar-SA"/>
      </w:rPr>
    </w:lvl>
  </w:abstractNum>
  <w:num w:numId="1" w16cid:durableId="376440339">
    <w:abstractNumId w:val="0"/>
  </w:num>
  <w:num w:numId="2" w16cid:durableId="1445076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52E"/>
    <w:rsid w:val="00741CB4"/>
    <w:rsid w:val="00F8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"/>
    <o:shapelayout v:ext="edit">
      <o:idmap v:ext="edit" data="1"/>
    </o:shapelayout>
  </w:shapeDefaults>
  <w:decimalSymbol w:val="."/>
  <w:listSeparator w:val=","/>
  <w14:docId w14:val="2D002961"/>
  <w15:docId w15:val="{068245C7-6A0B-40F4-93DD-9FDCCEFE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-2199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922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9"/>
    <w:unhideWhenUsed/>
    <w:qFormat/>
    <w:pPr>
      <w:spacing w:before="31"/>
      <w:ind w:left="28"/>
      <w:jc w:val="center"/>
      <w:outlineLvl w:val="2"/>
    </w:pPr>
    <w:rPr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133" w:hanging="17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e95f612a-f72a-4772-bc48-545aaa04e0c9/984865a6-0a96-4472-a48d-47639307b3c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support.mural.co/en/articles/2113740-facilitation-superpower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uralco.typeform.com/to/CiqaHVat?typeform-source=app.mural.co" TargetMode="Externa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app.mural.co/template/6a062671-89ee-4b76-9409-2603d8b098be/ca270343-1d54-4952-9d8c-fbc303ffd0f2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mural.co/template/b7114010-3a67-4d63-a51d-6f2cedc9633f/c1b465ab-57af-4624-8faf-ebb312edc0e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Raghuvaran</dc:creator>
  <cp:lastModifiedBy>sathish kumar</cp:lastModifiedBy>
  <cp:revision>2</cp:revision>
  <dcterms:created xsi:type="dcterms:W3CDTF">2022-10-18T05:36:00Z</dcterms:created>
  <dcterms:modified xsi:type="dcterms:W3CDTF">2022-10-18T05:36:00Z</dcterms:modified>
</cp:coreProperties>
</file>