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0943B6" w14:textId="5DFB3746" w:rsidR="00955C00" w:rsidRDefault="00955C0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                             </w:t>
      </w:r>
      <w:r w:rsidRPr="00955C00">
        <w:rPr>
          <w:b/>
          <w:bCs/>
          <w:lang w:val="en-US"/>
        </w:rPr>
        <w:t xml:space="preserve">2.REACTJS </w:t>
      </w:r>
      <w:r>
        <w:rPr>
          <w:b/>
          <w:bCs/>
          <w:lang w:val="en-US"/>
        </w:rPr>
        <w:t>–</w:t>
      </w:r>
      <w:r w:rsidRPr="00955C00">
        <w:rPr>
          <w:b/>
          <w:bCs/>
          <w:lang w:val="en-US"/>
        </w:rPr>
        <w:t xml:space="preserve"> HOL</w:t>
      </w:r>
    </w:p>
    <w:p w14:paraId="07E251EE" w14:textId="77777777" w:rsidR="00955C00" w:rsidRDefault="00955C00">
      <w:pPr>
        <w:rPr>
          <w:b/>
          <w:bCs/>
          <w:lang w:val="en-US"/>
        </w:rPr>
      </w:pPr>
    </w:p>
    <w:p w14:paraId="6B203E71" w14:textId="77777777" w:rsidR="00955C00" w:rsidRPr="00955C00" w:rsidRDefault="00955C00" w:rsidP="00955C00">
      <w:r w:rsidRPr="00955C00">
        <w:t>1. Explain React Components</w:t>
      </w:r>
    </w:p>
    <w:p w14:paraId="4F0863CB" w14:textId="77777777" w:rsidR="00955C00" w:rsidRPr="00955C00" w:rsidRDefault="00955C00" w:rsidP="00955C00">
      <w:r w:rsidRPr="00955C00">
        <w:t>A React Component is a reusable, independent block of code that returns a piece of UI. Components allow modular, maintainable, and reusable code in React applications.</w:t>
      </w:r>
    </w:p>
    <w:p w14:paraId="0FE94E92" w14:textId="3575BB0A" w:rsidR="00955C00" w:rsidRPr="00955C00" w:rsidRDefault="00955C00" w:rsidP="00955C00"/>
    <w:p w14:paraId="0477F921" w14:textId="7E91ABB8" w:rsidR="00955C00" w:rsidRPr="00955C00" w:rsidRDefault="00955C00" w:rsidP="00955C00">
      <w:r w:rsidRPr="00955C00">
        <w:t>2. Differences Between React Components and JavaScript Functions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4"/>
        <w:gridCol w:w="2741"/>
        <w:gridCol w:w="4451"/>
      </w:tblGrid>
      <w:tr w:rsidR="00955C00" w:rsidRPr="00955C00" w14:paraId="0499ED7F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99D2269" w14:textId="77777777" w:rsidR="00955C00" w:rsidRPr="00955C00" w:rsidRDefault="00955C00" w:rsidP="00955C00">
            <w:r w:rsidRPr="00955C00">
              <w:t>Feature</w:t>
            </w:r>
          </w:p>
        </w:tc>
        <w:tc>
          <w:tcPr>
            <w:tcW w:w="0" w:type="auto"/>
            <w:vAlign w:val="center"/>
            <w:hideMark/>
          </w:tcPr>
          <w:p w14:paraId="6C3DCB31" w14:textId="77777777" w:rsidR="00955C00" w:rsidRPr="00955C00" w:rsidRDefault="00955C00" w:rsidP="00955C00">
            <w:r w:rsidRPr="00955C00">
              <w:t>JavaScript Function</w:t>
            </w:r>
          </w:p>
        </w:tc>
        <w:tc>
          <w:tcPr>
            <w:tcW w:w="0" w:type="auto"/>
            <w:vAlign w:val="center"/>
            <w:hideMark/>
          </w:tcPr>
          <w:p w14:paraId="19A907B8" w14:textId="77777777" w:rsidR="00955C00" w:rsidRPr="00955C00" w:rsidRDefault="00955C00" w:rsidP="00955C00">
            <w:r w:rsidRPr="00955C00">
              <w:t>React Component</w:t>
            </w:r>
          </w:p>
        </w:tc>
      </w:tr>
      <w:tr w:rsidR="00955C00" w:rsidRPr="00955C00" w14:paraId="049C836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38D7D6" w14:textId="77777777" w:rsidR="00955C00" w:rsidRPr="00955C00" w:rsidRDefault="00955C00" w:rsidP="00955C00">
            <w:r w:rsidRPr="00955C00">
              <w:t>Purpose</w:t>
            </w:r>
          </w:p>
        </w:tc>
        <w:tc>
          <w:tcPr>
            <w:tcW w:w="0" w:type="auto"/>
            <w:vAlign w:val="center"/>
            <w:hideMark/>
          </w:tcPr>
          <w:p w14:paraId="3FBCF725" w14:textId="77777777" w:rsidR="00955C00" w:rsidRPr="00955C00" w:rsidRDefault="00955C00" w:rsidP="00955C00">
            <w:r w:rsidRPr="00955C00">
              <w:t>General logic or calculation</w:t>
            </w:r>
          </w:p>
        </w:tc>
        <w:tc>
          <w:tcPr>
            <w:tcW w:w="0" w:type="auto"/>
            <w:vAlign w:val="center"/>
            <w:hideMark/>
          </w:tcPr>
          <w:p w14:paraId="4F622E71" w14:textId="77777777" w:rsidR="00955C00" w:rsidRPr="00955C00" w:rsidRDefault="00955C00" w:rsidP="00955C00">
            <w:r w:rsidRPr="00955C00">
              <w:t>Renders UI</w:t>
            </w:r>
          </w:p>
        </w:tc>
      </w:tr>
      <w:tr w:rsidR="00955C00" w:rsidRPr="00955C00" w14:paraId="17581CF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693ABF" w14:textId="77777777" w:rsidR="00955C00" w:rsidRPr="00955C00" w:rsidRDefault="00955C00" w:rsidP="00955C00">
            <w:r w:rsidRPr="00955C00">
              <w:t>Return Value</w:t>
            </w:r>
          </w:p>
        </w:tc>
        <w:tc>
          <w:tcPr>
            <w:tcW w:w="0" w:type="auto"/>
            <w:vAlign w:val="center"/>
            <w:hideMark/>
          </w:tcPr>
          <w:p w14:paraId="76FF5354" w14:textId="77777777" w:rsidR="00955C00" w:rsidRPr="00955C00" w:rsidRDefault="00955C00" w:rsidP="00955C00">
            <w:r w:rsidRPr="00955C00">
              <w:t>Any data (number, string, etc.)</w:t>
            </w:r>
          </w:p>
        </w:tc>
        <w:tc>
          <w:tcPr>
            <w:tcW w:w="0" w:type="auto"/>
            <w:vAlign w:val="center"/>
            <w:hideMark/>
          </w:tcPr>
          <w:p w14:paraId="3C2CA238" w14:textId="77777777" w:rsidR="00955C00" w:rsidRPr="00955C00" w:rsidRDefault="00955C00" w:rsidP="00955C00">
            <w:r w:rsidRPr="00955C00">
              <w:t>JSX (UI element)</w:t>
            </w:r>
          </w:p>
        </w:tc>
      </w:tr>
      <w:tr w:rsidR="00955C00" w:rsidRPr="00955C00" w14:paraId="4E90CDA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5C8C79" w14:textId="77777777" w:rsidR="00955C00" w:rsidRPr="00955C00" w:rsidRDefault="00955C00" w:rsidP="00955C00">
            <w:r w:rsidRPr="00955C00">
              <w:t>Reusability</w:t>
            </w:r>
          </w:p>
        </w:tc>
        <w:tc>
          <w:tcPr>
            <w:tcW w:w="0" w:type="auto"/>
            <w:vAlign w:val="center"/>
            <w:hideMark/>
          </w:tcPr>
          <w:p w14:paraId="3B85B5C7" w14:textId="77777777" w:rsidR="00955C00" w:rsidRPr="00955C00" w:rsidRDefault="00955C00" w:rsidP="00955C00">
            <w:r w:rsidRPr="00955C00">
              <w:t>Yes</w:t>
            </w:r>
          </w:p>
        </w:tc>
        <w:tc>
          <w:tcPr>
            <w:tcW w:w="0" w:type="auto"/>
            <w:vAlign w:val="center"/>
            <w:hideMark/>
          </w:tcPr>
          <w:p w14:paraId="139B7980" w14:textId="77777777" w:rsidR="00955C00" w:rsidRPr="00955C00" w:rsidRDefault="00955C00" w:rsidP="00955C00">
            <w:r w:rsidRPr="00955C00">
              <w:t>Yes</w:t>
            </w:r>
          </w:p>
        </w:tc>
      </w:tr>
      <w:tr w:rsidR="00955C00" w:rsidRPr="00955C00" w14:paraId="216A150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2F9688" w14:textId="77777777" w:rsidR="00955C00" w:rsidRPr="00955C00" w:rsidRDefault="00955C00" w:rsidP="00955C00">
            <w:r w:rsidRPr="00955C00">
              <w:t>Syntax (Functional)</w:t>
            </w:r>
          </w:p>
        </w:tc>
        <w:tc>
          <w:tcPr>
            <w:tcW w:w="0" w:type="auto"/>
            <w:vAlign w:val="center"/>
            <w:hideMark/>
          </w:tcPr>
          <w:p w14:paraId="50AE9EB8" w14:textId="77777777" w:rsidR="00955C00" w:rsidRPr="00955C00" w:rsidRDefault="00955C00" w:rsidP="00955C00">
            <w:r w:rsidRPr="00955C00">
              <w:t xml:space="preserve">function </w:t>
            </w:r>
            <w:proofErr w:type="spellStart"/>
            <w:proofErr w:type="gramStart"/>
            <w:r w:rsidRPr="00955C00">
              <w:t>myFunc</w:t>
            </w:r>
            <w:proofErr w:type="spellEnd"/>
            <w:r w:rsidRPr="00955C00">
              <w:t>(</w:t>
            </w:r>
            <w:proofErr w:type="gramEnd"/>
            <w:r w:rsidRPr="00955C00">
              <w:t>) {}</w:t>
            </w:r>
          </w:p>
        </w:tc>
        <w:tc>
          <w:tcPr>
            <w:tcW w:w="0" w:type="auto"/>
            <w:vAlign w:val="center"/>
            <w:hideMark/>
          </w:tcPr>
          <w:p w14:paraId="560BE557" w14:textId="77777777" w:rsidR="00955C00" w:rsidRPr="00955C00" w:rsidRDefault="00955C00" w:rsidP="00955C00">
            <w:r w:rsidRPr="00955C00">
              <w:t xml:space="preserve">function </w:t>
            </w:r>
            <w:proofErr w:type="spellStart"/>
            <w:proofErr w:type="gramStart"/>
            <w:r w:rsidRPr="00955C00">
              <w:t>MyComponent</w:t>
            </w:r>
            <w:proofErr w:type="spellEnd"/>
            <w:r w:rsidRPr="00955C00">
              <w:t>(</w:t>
            </w:r>
            <w:proofErr w:type="gramEnd"/>
            <w:r w:rsidRPr="00955C00">
              <w:t xml:space="preserve">) </w:t>
            </w:r>
            <w:proofErr w:type="gramStart"/>
            <w:r w:rsidRPr="00955C00">
              <w:t>{ return</w:t>
            </w:r>
            <w:proofErr w:type="gramEnd"/>
            <w:r w:rsidRPr="00955C00">
              <w:t xml:space="preserve"> &lt;h1</w:t>
            </w:r>
            <w:proofErr w:type="gramStart"/>
            <w:r w:rsidRPr="00955C00">
              <w:t>&gt; }</w:t>
            </w:r>
            <w:proofErr w:type="gramEnd"/>
            <w:r w:rsidRPr="00955C00">
              <w:t>&lt;/h1</w:t>
            </w:r>
            <w:proofErr w:type="gramStart"/>
            <w:r w:rsidRPr="00955C00">
              <w:t>&gt; }</w:t>
            </w:r>
            <w:proofErr w:type="gramEnd"/>
          </w:p>
        </w:tc>
      </w:tr>
      <w:tr w:rsidR="00955C00" w:rsidRPr="00955C00" w14:paraId="4272789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B62A0C" w14:textId="77777777" w:rsidR="00955C00" w:rsidRPr="00955C00" w:rsidRDefault="00955C00" w:rsidP="00955C00">
            <w:r w:rsidRPr="00955C00">
              <w:t>Syntax (Class)</w:t>
            </w:r>
          </w:p>
        </w:tc>
        <w:tc>
          <w:tcPr>
            <w:tcW w:w="0" w:type="auto"/>
            <w:vAlign w:val="center"/>
            <w:hideMark/>
          </w:tcPr>
          <w:p w14:paraId="50781382" w14:textId="77777777" w:rsidR="00955C00" w:rsidRPr="00955C00" w:rsidRDefault="00955C00" w:rsidP="00955C00">
            <w:r w:rsidRPr="00955C00">
              <w:t>Not applicable</w:t>
            </w:r>
          </w:p>
        </w:tc>
        <w:tc>
          <w:tcPr>
            <w:tcW w:w="0" w:type="auto"/>
            <w:vAlign w:val="center"/>
            <w:hideMark/>
          </w:tcPr>
          <w:p w14:paraId="29913387" w14:textId="77777777" w:rsidR="00955C00" w:rsidRPr="00955C00" w:rsidRDefault="00955C00" w:rsidP="00955C00">
            <w:r w:rsidRPr="00955C00">
              <w:t xml:space="preserve">class </w:t>
            </w:r>
            <w:proofErr w:type="spellStart"/>
            <w:r w:rsidRPr="00955C00">
              <w:t>MyComponent</w:t>
            </w:r>
            <w:proofErr w:type="spellEnd"/>
            <w:r w:rsidRPr="00955C00">
              <w:t xml:space="preserve"> extends </w:t>
            </w:r>
            <w:proofErr w:type="spellStart"/>
            <w:r w:rsidRPr="00955C00">
              <w:t>React.Component</w:t>
            </w:r>
            <w:proofErr w:type="spellEnd"/>
            <w:r w:rsidRPr="00955C00">
              <w:t xml:space="preserve"> {}</w:t>
            </w:r>
          </w:p>
        </w:tc>
      </w:tr>
    </w:tbl>
    <w:p w14:paraId="3C891BB0" w14:textId="76498C20" w:rsidR="00955C00" w:rsidRPr="00955C00" w:rsidRDefault="00955C00" w:rsidP="00955C00"/>
    <w:p w14:paraId="72F7F8D0" w14:textId="056B091F" w:rsidR="00955C00" w:rsidRPr="00955C00" w:rsidRDefault="00955C00" w:rsidP="00955C00">
      <w:r w:rsidRPr="00955C00">
        <w:t>3. Types of Components</w:t>
      </w:r>
    </w:p>
    <w:p w14:paraId="2E114783" w14:textId="77777777" w:rsidR="00955C00" w:rsidRPr="00955C00" w:rsidRDefault="00955C00" w:rsidP="00955C00">
      <w:pPr>
        <w:numPr>
          <w:ilvl w:val="0"/>
          <w:numId w:val="3"/>
        </w:numPr>
      </w:pPr>
      <w:r w:rsidRPr="00955C00">
        <w:t>Functional Component – Uses plain functions to return JSX</w:t>
      </w:r>
    </w:p>
    <w:p w14:paraId="67F1417B" w14:textId="77777777" w:rsidR="00955C00" w:rsidRPr="00955C00" w:rsidRDefault="00955C00" w:rsidP="00955C00">
      <w:pPr>
        <w:numPr>
          <w:ilvl w:val="0"/>
          <w:numId w:val="3"/>
        </w:numPr>
      </w:pPr>
      <w:r w:rsidRPr="00955C00">
        <w:t>Class Component – Uses ES6 class syntax, allows use of lifecycle methods and state</w:t>
      </w:r>
    </w:p>
    <w:p w14:paraId="2D6A042B" w14:textId="5EB5F453" w:rsidR="00955C00" w:rsidRPr="00955C00" w:rsidRDefault="00955C00" w:rsidP="00955C00"/>
    <w:p w14:paraId="572EC275" w14:textId="69D9AC5A" w:rsidR="00955C00" w:rsidRPr="00955C00" w:rsidRDefault="00955C00" w:rsidP="00955C00">
      <w:r w:rsidRPr="00955C00">
        <w:t>4. Explain Class Component</w:t>
      </w:r>
    </w:p>
    <w:p w14:paraId="37E6DE5E" w14:textId="77777777" w:rsidR="00955C00" w:rsidRPr="00955C00" w:rsidRDefault="00955C00" w:rsidP="00955C00">
      <w:r w:rsidRPr="00955C00">
        <w:t xml:space="preserve">A Class Component is created using class syntax and extends </w:t>
      </w:r>
      <w:proofErr w:type="spellStart"/>
      <w:r w:rsidRPr="00955C00">
        <w:t>React.Component</w:t>
      </w:r>
      <w:proofErr w:type="spellEnd"/>
      <w:r w:rsidRPr="00955C00">
        <w:t xml:space="preserve">. It must have a </w:t>
      </w:r>
      <w:proofErr w:type="gramStart"/>
      <w:r w:rsidRPr="00955C00">
        <w:t>render(</w:t>
      </w:r>
      <w:proofErr w:type="gramEnd"/>
      <w:r w:rsidRPr="00955C00">
        <w:t>) method that returns JSX.</w:t>
      </w:r>
    </w:p>
    <w:p w14:paraId="5F68BECB" w14:textId="77777777" w:rsidR="00955C00" w:rsidRPr="00955C00" w:rsidRDefault="00955C00" w:rsidP="00955C00">
      <w:r w:rsidRPr="00955C00">
        <w:t xml:space="preserve">class </w:t>
      </w:r>
      <w:proofErr w:type="spellStart"/>
      <w:r w:rsidRPr="00955C00">
        <w:t>MyComponent</w:t>
      </w:r>
      <w:proofErr w:type="spellEnd"/>
      <w:r w:rsidRPr="00955C00">
        <w:t xml:space="preserve"> extends </w:t>
      </w:r>
      <w:proofErr w:type="spellStart"/>
      <w:r w:rsidRPr="00955C00">
        <w:t>React.Component</w:t>
      </w:r>
      <w:proofErr w:type="spellEnd"/>
      <w:r w:rsidRPr="00955C00">
        <w:t xml:space="preserve"> {</w:t>
      </w:r>
    </w:p>
    <w:p w14:paraId="506C5181" w14:textId="77777777" w:rsidR="00955C00" w:rsidRPr="00955C00" w:rsidRDefault="00955C00" w:rsidP="00955C00">
      <w:r w:rsidRPr="00955C00">
        <w:t xml:space="preserve">  </w:t>
      </w:r>
      <w:proofErr w:type="gramStart"/>
      <w:r w:rsidRPr="00955C00">
        <w:t>render(</w:t>
      </w:r>
      <w:proofErr w:type="gramEnd"/>
      <w:r w:rsidRPr="00955C00">
        <w:t>) {</w:t>
      </w:r>
    </w:p>
    <w:p w14:paraId="667FA0F2" w14:textId="77777777" w:rsidR="00955C00" w:rsidRPr="00955C00" w:rsidRDefault="00955C00" w:rsidP="00955C00">
      <w:r w:rsidRPr="00955C00">
        <w:t xml:space="preserve">    return &lt;h1&gt;Hello from Class Component&lt;/h1&gt;;</w:t>
      </w:r>
    </w:p>
    <w:p w14:paraId="494E5102" w14:textId="77777777" w:rsidR="00955C00" w:rsidRPr="00955C00" w:rsidRDefault="00955C00" w:rsidP="00955C00">
      <w:r w:rsidRPr="00955C00">
        <w:t xml:space="preserve">  }</w:t>
      </w:r>
    </w:p>
    <w:p w14:paraId="5C86A58C" w14:textId="77777777" w:rsidR="00955C00" w:rsidRPr="00955C00" w:rsidRDefault="00955C00" w:rsidP="00955C00">
      <w:r w:rsidRPr="00955C00">
        <w:t>}</w:t>
      </w:r>
    </w:p>
    <w:p w14:paraId="3489D44F" w14:textId="25A29923" w:rsidR="00955C00" w:rsidRPr="00955C00" w:rsidRDefault="00955C00" w:rsidP="00955C00"/>
    <w:p w14:paraId="26A2BC7C" w14:textId="737D368C" w:rsidR="00955C00" w:rsidRPr="00955C00" w:rsidRDefault="00955C00" w:rsidP="00955C00">
      <w:r w:rsidRPr="00955C00">
        <w:t>5. Explain Function Component</w:t>
      </w:r>
    </w:p>
    <w:p w14:paraId="4C259618" w14:textId="77777777" w:rsidR="00955C00" w:rsidRPr="00955C00" w:rsidRDefault="00955C00" w:rsidP="00955C00">
      <w:r w:rsidRPr="00955C00">
        <w:t>A Function Component is a plain JavaScript function that returns JSX.</w:t>
      </w:r>
    </w:p>
    <w:p w14:paraId="26A6667A" w14:textId="77777777" w:rsidR="00955C00" w:rsidRPr="00955C00" w:rsidRDefault="00955C00" w:rsidP="00955C00">
      <w:r w:rsidRPr="00955C00">
        <w:t xml:space="preserve">function </w:t>
      </w:r>
      <w:proofErr w:type="spellStart"/>
      <w:proofErr w:type="gramStart"/>
      <w:r w:rsidRPr="00955C00">
        <w:t>MyComponent</w:t>
      </w:r>
      <w:proofErr w:type="spellEnd"/>
      <w:r w:rsidRPr="00955C00">
        <w:t>(</w:t>
      </w:r>
      <w:proofErr w:type="gramEnd"/>
      <w:r w:rsidRPr="00955C00">
        <w:t>) {</w:t>
      </w:r>
    </w:p>
    <w:p w14:paraId="58B624D8" w14:textId="77777777" w:rsidR="00955C00" w:rsidRPr="00955C00" w:rsidRDefault="00955C00" w:rsidP="00955C00">
      <w:r w:rsidRPr="00955C00">
        <w:t xml:space="preserve">  return &lt;h1&gt;Hello from Function Component&lt;/h1&gt;;</w:t>
      </w:r>
    </w:p>
    <w:p w14:paraId="5EB05A18" w14:textId="77777777" w:rsidR="00955C00" w:rsidRPr="00955C00" w:rsidRDefault="00955C00" w:rsidP="00955C00">
      <w:r w:rsidRPr="00955C00">
        <w:t>}</w:t>
      </w:r>
    </w:p>
    <w:p w14:paraId="2E7D2C94" w14:textId="3D8D5EDE" w:rsidR="00955C00" w:rsidRPr="00955C00" w:rsidRDefault="00955C00" w:rsidP="00955C00"/>
    <w:p w14:paraId="1323E5C9" w14:textId="7135F1E2" w:rsidR="00955C00" w:rsidRPr="00955C00" w:rsidRDefault="00955C00" w:rsidP="00955C00">
      <w:r w:rsidRPr="00955C00">
        <w:t>6. Define Component Constructor</w:t>
      </w:r>
    </w:p>
    <w:p w14:paraId="63331673" w14:textId="77777777" w:rsidR="00955C00" w:rsidRPr="00955C00" w:rsidRDefault="00955C00" w:rsidP="00955C00">
      <w:r w:rsidRPr="00955C00">
        <w:t xml:space="preserve">In Class Components, the </w:t>
      </w:r>
      <w:proofErr w:type="gramStart"/>
      <w:r w:rsidRPr="00955C00">
        <w:t>constructor(</w:t>
      </w:r>
      <w:proofErr w:type="gramEnd"/>
      <w:r w:rsidRPr="00955C00">
        <w:t>) is used to initialize state and bind methods.</w:t>
      </w:r>
    </w:p>
    <w:p w14:paraId="38FFC862" w14:textId="77777777" w:rsidR="00955C00" w:rsidRPr="00955C00" w:rsidRDefault="00955C00" w:rsidP="00955C00">
      <w:r w:rsidRPr="00955C00">
        <w:t>constructor(props) {</w:t>
      </w:r>
    </w:p>
    <w:p w14:paraId="47B71AD0" w14:textId="77777777" w:rsidR="00955C00" w:rsidRPr="00955C00" w:rsidRDefault="00955C00" w:rsidP="00955C00">
      <w:r w:rsidRPr="00955C00">
        <w:t xml:space="preserve">  super(props);</w:t>
      </w:r>
    </w:p>
    <w:p w14:paraId="568C74C7" w14:textId="77777777" w:rsidR="00955C00" w:rsidRPr="00955C00" w:rsidRDefault="00955C00" w:rsidP="00955C00">
      <w:r w:rsidRPr="00955C00">
        <w:t xml:space="preserve">  </w:t>
      </w:r>
      <w:proofErr w:type="spellStart"/>
      <w:proofErr w:type="gramStart"/>
      <w:r w:rsidRPr="00955C00">
        <w:t>this.state</w:t>
      </w:r>
      <w:proofErr w:type="spellEnd"/>
      <w:proofErr w:type="gramEnd"/>
      <w:r w:rsidRPr="00955C00">
        <w:t xml:space="preserve"> = </w:t>
      </w:r>
      <w:proofErr w:type="gramStart"/>
      <w:r w:rsidRPr="00955C00">
        <w:t>{ name</w:t>
      </w:r>
      <w:proofErr w:type="gramEnd"/>
      <w:r w:rsidRPr="00955C00">
        <w:t>: "Student</w:t>
      </w:r>
      <w:proofErr w:type="gramStart"/>
      <w:r w:rsidRPr="00955C00">
        <w:t>" }</w:t>
      </w:r>
      <w:proofErr w:type="gramEnd"/>
      <w:r w:rsidRPr="00955C00">
        <w:t>;</w:t>
      </w:r>
    </w:p>
    <w:p w14:paraId="6568E09D" w14:textId="77777777" w:rsidR="00955C00" w:rsidRPr="00955C00" w:rsidRDefault="00955C00" w:rsidP="00955C00">
      <w:r w:rsidRPr="00955C00">
        <w:t>}</w:t>
      </w:r>
    </w:p>
    <w:p w14:paraId="037DDD93" w14:textId="7E21C956" w:rsidR="00955C00" w:rsidRPr="00955C00" w:rsidRDefault="00955C00" w:rsidP="00955C00"/>
    <w:p w14:paraId="0EAA1185" w14:textId="2CCAE0E0" w:rsidR="00955C00" w:rsidRPr="00955C00" w:rsidRDefault="00955C00" w:rsidP="00955C00">
      <w:r w:rsidRPr="00955C00">
        <w:t xml:space="preserve">7. Define </w:t>
      </w:r>
      <w:proofErr w:type="gramStart"/>
      <w:r w:rsidRPr="00955C00">
        <w:t>render(</w:t>
      </w:r>
      <w:proofErr w:type="gramEnd"/>
      <w:r w:rsidRPr="00955C00">
        <w:t>) Function</w:t>
      </w:r>
    </w:p>
    <w:p w14:paraId="2D6EC8E0" w14:textId="77777777" w:rsidR="00955C00" w:rsidRPr="00955C00" w:rsidRDefault="00955C00" w:rsidP="00955C00">
      <w:r w:rsidRPr="00955C00">
        <w:t xml:space="preserve">The </w:t>
      </w:r>
      <w:proofErr w:type="gramStart"/>
      <w:r w:rsidRPr="00955C00">
        <w:t>render(</w:t>
      </w:r>
      <w:proofErr w:type="gramEnd"/>
      <w:r w:rsidRPr="00955C00">
        <w:t>) method is mandatory in class components. It returns JSX that is rendered on the UI.</w:t>
      </w:r>
    </w:p>
    <w:p w14:paraId="0E1CFDA3" w14:textId="2A9B8F08" w:rsidR="00955C00" w:rsidRPr="00955C00" w:rsidRDefault="00955C00" w:rsidP="00955C00"/>
    <w:p w14:paraId="3BAA1D8C" w14:textId="5C2BE135" w:rsidR="00955C00" w:rsidRPr="00955C00" w:rsidRDefault="00955C00" w:rsidP="00955C00"/>
    <w:p w14:paraId="083C5948" w14:textId="1A6B8A0B" w:rsidR="00955C00" w:rsidRPr="00955C00" w:rsidRDefault="00955C00" w:rsidP="00955C00">
      <w:r w:rsidRPr="00955C00">
        <w:t>Prerequisites:</w:t>
      </w:r>
    </w:p>
    <w:p w14:paraId="0E39D555" w14:textId="77777777" w:rsidR="00955C00" w:rsidRPr="00955C00" w:rsidRDefault="00955C00" w:rsidP="00955C00">
      <w:pPr>
        <w:numPr>
          <w:ilvl w:val="0"/>
          <w:numId w:val="4"/>
        </w:numPr>
      </w:pPr>
      <w:r w:rsidRPr="00955C00">
        <w:t>Node.js</w:t>
      </w:r>
    </w:p>
    <w:p w14:paraId="5BB9DDDE" w14:textId="77777777" w:rsidR="00955C00" w:rsidRPr="00955C00" w:rsidRDefault="00955C00" w:rsidP="00955C00">
      <w:pPr>
        <w:numPr>
          <w:ilvl w:val="0"/>
          <w:numId w:val="4"/>
        </w:numPr>
      </w:pPr>
      <w:r w:rsidRPr="00955C00">
        <w:t>NPM</w:t>
      </w:r>
    </w:p>
    <w:p w14:paraId="04816C23" w14:textId="77777777" w:rsidR="00955C00" w:rsidRDefault="00955C00" w:rsidP="00955C00">
      <w:pPr>
        <w:numPr>
          <w:ilvl w:val="0"/>
          <w:numId w:val="4"/>
        </w:numPr>
      </w:pPr>
      <w:r w:rsidRPr="00955C00">
        <w:t>Visual Studio Code</w:t>
      </w:r>
    </w:p>
    <w:p w14:paraId="461B0770" w14:textId="77777777" w:rsidR="00955C00" w:rsidRDefault="00955C00" w:rsidP="00955C00"/>
    <w:p w14:paraId="12E72AA2" w14:textId="0D4F3203" w:rsidR="00955C00" w:rsidRDefault="00955C00" w:rsidP="00955C00">
      <w:pPr>
        <w:rPr>
          <w:b/>
          <w:bCs/>
        </w:rPr>
      </w:pPr>
      <w:proofErr w:type="gramStart"/>
      <w:r w:rsidRPr="00955C00">
        <w:rPr>
          <w:b/>
          <w:bCs/>
        </w:rPr>
        <w:t>STEPS :</w:t>
      </w:r>
      <w:proofErr w:type="gramEnd"/>
    </w:p>
    <w:p w14:paraId="6B867A73" w14:textId="1EA00E77" w:rsidR="00955C00" w:rsidRPr="00955C00" w:rsidRDefault="00955C00" w:rsidP="00955C00">
      <w:pPr>
        <w:rPr>
          <w:b/>
          <w:bCs/>
        </w:rPr>
      </w:pPr>
      <w:r w:rsidRPr="00955C00">
        <w:rPr>
          <w:b/>
          <w:bCs/>
        </w:rPr>
        <w:t>Step 1: Create React App</w:t>
      </w:r>
    </w:p>
    <w:p w14:paraId="6E6B4982" w14:textId="2A9D299E" w:rsidR="00955C00" w:rsidRDefault="00955C00" w:rsidP="00955C00">
      <w:pPr>
        <w:rPr>
          <w:b/>
          <w:bCs/>
        </w:rPr>
      </w:pPr>
      <w:r>
        <w:rPr>
          <w:noProof/>
        </w:rPr>
        <w:drawing>
          <wp:inline distT="0" distB="0" distL="0" distR="0" wp14:anchorId="6A524A98" wp14:editId="29ED3B82">
            <wp:extent cx="5731510" cy="3223895"/>
            <wp:effectExtent l="0" t="0" r="2540" b="0"/>
            <wp:docPr id="577792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920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7FBB" w14:textId="12672556" w:rsidR="00955C00" w:rsidRDefault="00955C00" w:rsidP="00955C00">
      <w:pPr>
        <w:rPr>
          <w:b/>
          <w:bCs/>
        </w:rPr>
      </w:pPr>
      <w:r>
        <w:rPr>
          <w:noProof/>
        </w:rPr>
        <w:drawing>
          <wp:inline distT="0" distB="0" distL="0" distR="0" wp14:anchorId="1A101D73" wp14:editId="135B7948">
            <wp:extent cx="5731510" cy="3223895"/>
            <wp:effectExtent l="0" t="0" r="2540" b="0"/>
            <wp:docPr id="75890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06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33C7" w14:textId="77777777" w:rsidR="00955C00" w:rsidRDefault="00955C00" w:rsidP="00955C00">
      <w:pPr>
        <w:rPr>
          <w:b/>
          <w:bCs/>
        </w:rPr>
      </w:pPr>
    </w:p>
    <w:p w14:paraId="1466287E" w14:textId="33873BDF" w:rsidR="00955C00" w:rsidRPr="00955C00" w:rsidRDefault="00955C00" w:rsidP="00955C00">
      <w:pPr>
        <w:rPr>
          <w:b/>
          <w:bCs/>
        </w:rPr>
      </w:pPr>
      <w:r w:rsidRPr="00955C00">
        <w:rPr>
          <w:b/>
          <w:bCs/>
        </w:rPr>
        <w:t xml:space="preserve"> Step 2: Create Folder and Component Files</w:t>
      </w:r>
    </w:p>
    <w:p w14:paraId="6399629A" w14:textId="7E5F72D2" w:rsidR="00955C00" w:rsidRPr="00955C00" w:rsidRDefault="00955C00" w:rsidP="00955C00">
      <w:pPr>
        <w:numPr>
          <w:ilvl w:val="0"/>
          <w:numId w:val="6"/>
        </w:numPr>
      </w:pPr>
      <w:r w:rsidRPr="00955C00">
        <w:t xml:space="preserve">Inside </w:t>
      </w:r>
      <w:proofErr w:type="spellStart"/>
      <w:r w:rsidRPr="00955C00">
        <w:t>src</w:t>
      </w:r>
      <w:proofErr w:type="spellEnd"/>
      <w:r w:rsidRPr="00955C00">
        <w:t>, create a new folder named:</w:t>
      </w:r>
      <w:r>
        <w:br/>
      </w:r>
      <w:r w:rsidRPr="00955C00">
        <w:t>Components</w:t>
      </w:r>
      <w:r>
        <w:t xml:space="preserve"> </w:t>
      </w:r>
      <w:r>
        <w:br/>
      </w:r>
      <w:r w:rsidRPr="00955C00">
        <w:t>Inside Components, create three files:</w:t>
      </w:r>
    </w:p>
    <w:p w14:paraId="0BF8706B" w14:textId="3EE0919A" w:rsidR="00955C00" w:rsidRPr="00955C00" w:rsidRDefault="00955C00" w:rsidP="00955C00">
      <w:pPr>
        <w:ind w:left="1080"/>
      </w:pPr>
      <w:r w:rsidRPr="00955C00">
        <w:t>Home.js</w:t>
      </w:r>
      <w:r>
        <w:br/>
      </w:r>
      <w:r w:rsidRPr="00955C00">
        <w:t>About.js</w:t>
      </w:r>
      <w:r>
        <w:br/>
      </w:r>
      <w:r w:rsidRPr="00955C00">
        <w:t>Contact.js</w:t>
      </w:r>
    </w:p>
    <w:p w14:paraId="2E2C1D8D" w14:textId="77777777" w:rsidR="00955C00" w:rsidRPr="00955C00" w:rsidRDefault="00955C00" w:rsidP="00955C00">
      <w:pPr>
        <w:rPr>
          <w:b/>
          <w:bCs/>
        </w:rPr>
      </w:pPr>
    </w:p>
    <w:p w14:paraId="559F85E0" w14:textId="77777777" w:rsidR="00955C00" w:rsidRDefault="00955C00">
      <w:pPr>
        <w:rPr>
          <w:noProof/>
        </w:rPr>
      </w:pPr>
      <w:r>
        <w:rPr>
          <w:noProof/>
        </w:rPr>
        <w:drawing>
          <wp:inline distT="0" distB="0" distL="0" distR="0" wp14:anchorId="505F6984" wp14:editId="482F05DE">
            <wp:extent cx="5731510" cy="3223895"/>
            <wp:effectExtent l="0" t="0" r="2540" b="0"/>
            <wp:docPr id="1066927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276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26377" wp14:editId="7495A43A">
            <wp:extent cx="5731510" cy="3223895"/>
            <wp:effectExtent l="0" t="0" r="2540" b="0"/>
            <wp:docPr id="632128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283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D62F" w14:textId="77777777" w:rsidR="00955C00" w:rsidRPr="00955C00" w:rsidRDefault="00955C00" w:rsidP="00955C00">
      <w:pPr>
        <w:rPr>
          <w:b/>
          <w:bCs/>
        </w:rPr>
      </w:pPr>
      <w:r w:rsidRPr="00955C00">
        <w:rPr>
          <w:b/>
          <w:bCs/>
        </w:rPr>
        <w:t>Step 3: Add Code for Each Component</w:t>
      </w:r>
    </w:p>
    <w:p w14:paraId="522F822B" w14:textId="4F555E45" w:rsidR="00955C00" w:rsidRPr="00955C00" w:rsidRDefault="00955C00" w:rsidP="00955C00">
      <w:pPr>
        <w:rPr>
          <w:b/>
          <w:bCs/>
        </w:rPr>
      </w:pPr>
      <w:r w:rsidRPr="00955C00">
        <w:rPr>
          <w:b/>
          <w:bCs/>
        </w:rPr>
        <w:t xml:space="preserve"> Home.js</w:t>
      </w:r>
    </w:p>
    <w:p w14:paraId="55F51648" w14:textId="77777777" w:rsidR="00955C00" w:rsidRDefault="00955C00">
      <w:pPr>
        <w:rPr>
          <w:noProof/>
        </w:rPr>
      </w:pPr>
      <w:r>
        <w:rPr>
          <w:lang w:val="en-US"/>
        </w:rPr>
        <w:br/>
      </w:r>
      <w:r>
        <w:rPr>
          <w:noProof/>
        </w:rPr>
        <w:drawing>
          <wp:inline distT="0" distB="0" distL="0" distR="0" wp14:anchorId="0191C8D1" wp14:editId="5EEA7B57">
            <wp:extent cx="5731510" cy="3223895"/>
            <wp:effectExtent l="0" t="0" r="2540" b="0"/>
            <wp:docPr id="1425485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850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8A7B" w14:textId="77777777" w:rsidR="00955C00" w:rsidRDefault="00955C00">
      <w:pPr>
        <w:rPr>
          <w:noProof/>
        </w:rPr>
      </w:pPr>
    </w:p>
    <w:p w14:paraId="6DF8AB9F" w14:textId="77777777" w:rsidR="00955C00" w:rsidRDefault="00955C00">
      <w:pPr>
        <w:rPr>
          <w:b/>
          <w:bCs/>
        </w:rPr>
      </w:pPr>
      <w:r w:rsidRPr="00955C00">
        <w:rPr>
          <w:b/>
          <w:bCs/>
        </w:rPr>
        <w:t xml:space="preserve"> About.js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5323F27D" wp14:editId="14159AD2">
            <wp:extent cx="5731510" cy="3223895"/>
            <wp:effectExtent l="0" t="0" r="2540" b="0"/>
            <wp:docPr id="1505544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445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</w:t>
      </w:r>
    </w:p>
    <w:p w14:paraId="326D538F" w14:textId="1DE68F2E" w:rsidR="00955C00" w:rsidRPr="00955C00" w:rsidRDefault="00955C00" w:rsidP="00955C00">
      <w:pPr>
        <w:rPr>
          <w:b/>
          <w:bCs/>
        </w:rPr>
      </w:pPr>
      <w:r w:rsidRPr="00955C00">
        <w:rPr>
          <w:b/>
          <w:bCs/>
        </w:rPr>
        <w:t>Contact.js</w:t>
      </w:r>
    </w:p>
    <w:p w14:paraId="3CBD3DB6" w14:textId="77777777" w:rsidR="00955C00" w:rsidRDefault="00955C00">
      <w:pPr>
        <w:rPr>
          <w:b/>
          <w:bCs/>
        </w:rPr>
      </w:pPr>
      <w:r>
        <w:rPr>
          <w:lang w:val="en-US"/>
        </w:rPr>
        <w:br/>
      </w:r>
      <w:r>
        <w:rPr>
          <w:noProof/>
        </w:rPr>
        <w:drawing>
          <wp:inline distT="0" distB="0" distL="0" distR="0" wp14:anchorId="10876D9B" wp14:editId="61DC2C59">
            <wp:extent cx="5731510" cy="3223895"/>
            <wp:effectExtent l="0" t="0" r="2540" b="0"/>
            <wp:docPr id="115070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055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1A6E" w14:textId="77777777" w:rsidR="00955C00" w:rsidRDefault="00955C00">
      <w:pPr>
        <w:rPr>
          <w:b/>
          <w:bCs/>
        </w:rPr>
      </w:pPr>
    </w:p>
    <w:p w14:paraId="4FF6D3BF" w14:textId="30697FEC" w:rsidR="00955C00" w:rsidRPr="00955C00" w:rsidRDefault="00955C00" w:rsidP="00955C00">
      <w:pPr>
        <w:rPr>
          <w:b/>
          <w:bCs/>
        </w:rPr>
      </w:pPr>
      <w:r w:rsidRPr="00955C00">
        <w:rPr>
          <w:b/>
          <w:bCs/>
        </w:rPr>
        <w:t xml:space="preserve"> Step 4: Edit App.js to Call All Components</w:t>
      </w:r>
    </w:p>
    <w:p w14:paraId="360F9ED3" w14:textId="42F555D8" w:rsidR="00955C00" w:rsidRPr="00955C00" w:rsidRDefault="00955C00">
      <w:pPr>
        <w:rPr>
          <w:b/>
          <w:bCs/>
        </w:rPr>
      </w:pPr>
      <w:r>
        <w:rPr>
          <w:lang w:val="en-US"/>
        </w:rPr>
        <w:br/>
      </w:r>
      <w:r>
        <w:rPr>
          <w:noProof/>
        </w:rPr>
        <w:drawing>
          <wp:inline distT="0" distB="0" distL="0" distR="0" wp14:anchorId="745C71D9" wp14:editId="341D30CC">
            <wp:extent cx="5731510" cy="3223895"/>
            <wp:effectExtent l="0" t="0" r="2540" b="0"/>
            <wp:docPr id="113599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948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00E4" w14:textId="77777777" w:rsidR="00955C00" w:rsidRDefault="00955C00">
      <w:pPr>
        <w:rPr>
          <w:noProof/>
        </w:rPr>
      </w:pPr>
    </w:p>
    <w:p w14:paraId="07E75CB3" w14:textId="4D924407" w:rsidR="009E1EEA" w:rsidRPr="00955C00" w:rsidRDefault="009E1EEA">
      <w:pPr>
        <w:rPr>
          <w:noProof/>
        </w:rPr>
      </w:pPr>
      <w:r>
        <w:rPr>
          <w:noProof/>
        </w:rPr>
        <w:drawing>
          <wp:inline distT="0" distB="0" distL="0" distR="0" wp14:anchorId="7F48B116" wp14:editId="7B05B2ED">
            <wp:extent cx="5731510" cy="3223895"/>
            <wp:effectExtent l="0" t="0" r="2540" b="0"/>
            <wp:docPr id="1824612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120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1EEA" w:rsidRPr="00955C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B65A38"/>
    <w:multiLevelType w:val="multilevel"/>
    <w:tmpl w:val="AF9A1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747881"/>
    <w:multiLevelType w:val="multilevel"/>
    <w:tmpl w:val="92AC6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C10E51"/>
    <w:multiLevelType w:val="multilevel"/>
    <w:tmpl w:val="F9503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BA444E"/>
    <w:multiLevelType w:val="multilevel"/>
    <w:tmpl w:val="2A567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FA7360"/>
    <w:multiLevelType w:val="multilevel"/>
    <w:tmpl w:val="D5BAE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36B436A"/>
    <w:multiLevelType w:val="multilevel"/>
    <w:tmpl w:val="D676E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32362555">
    <w:abstractNumId w:val="1"/>
  </w:num>
  <w:num w:numId="2" w16cid:durableId="1524247126">
    <w:abstractNumId w:val="5"/>
  </w:num>
  <w:num w:numId="3" w16cid:durableId="657732154">
    <w:abstractNumId w:val="2"/>
  </w:num>
  <w:num w:numId="4" w16cid:durableId="1496149795">
    <w:abstractNumId w:val="3"/>
  </w:num>
  <w:num w:numId="5" w16cid:durableId="627007672">
    <w:abstractNumId w:val="0"/>
  </w:num>
  <w:num w:numId="6" w16cid:durableId="137025599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C00"/>
    <w:rsid w:val="00817A3D"/>
    <w:rsid w:val="00955C00"/>
    <w:rsid w:val="009E1EEA"/>
    <w:rsid w:val="00A75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3C68D"/>
  <w15:chartTrackingRefBased/>
  <w15:docId w15:val="{D134DE2E-45D5-403B-953F-443D42AE4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5C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5C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5C0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5C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55C0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C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5C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5C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5C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5C0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5C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5C0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55C0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55C0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C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5C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5C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5C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5C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5C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5C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5C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5C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5C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5C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5C0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5C0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5C0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5C0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7</Pages>
  <Words>296</Words>
  <Characters>1692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JAYASHREE R</dc:creator>
  <cp:keywords/>
  <dc:description/>
  <cp:lastModifiedBy>JAYASHREE R</cp:lastModifiedBy>
  <cp:revision>1</cp:revision>
  <dcterms:created xsi:type="dcterms:W3CDTF">2025-07-26T03:57:00Z</dcterms:created>
  <dcterms:modified xsi:type="dcterms:W3CDTF">2025-07-26T15:38:00Z</dcterms:modified>
</cp:coreProperties>
</file>