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Guía para la Instalación de SQL Server según CHAT GPT: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Descarga el instalador: Lo primero que debes hacer es descargar el instalador de SQL Server desde la página oficial de Microsoft. Una vez descargado, haz doble clic en el archivo para comenzar la instalación.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 la opción de instalación: En la pantalla de inicio del instalador, selecciona la opción "Nueva instalación independiente de SQL Server" para instalar una nueva instancia de SQL Server en tu equipo.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810375" cy="4500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Acepta los términos de licencia: Lee y acepta los términos de la licencia de Microsoft para poder continuar con la instalación.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 las características: Selecciona las características de SQL Server que deseas instalar. Puedes elegir instalar solo la base de datos o incluir también el motor de informes, el análisis de datos, entre otros.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316312</wp:posOffset>
            </wp:positionH>
            <wp:positionV relativeFrom="paragraph">
              <wp:posOffset>114300</wp:posOffset>
            </wp:positionV>
            <wp:extent cx="6811838" cy="4191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838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 la instancia: Si deseas instalar varias instancias de SQL Server en el mismo equipo, selecciona el nombre de la instancia y elige las opciones de configuración deseadas.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 la autenticación: Configura la autenticación que utilizará SQL Server para acceder a la base de datos. Puedes elegir entre la autenticación de Windows o la autenticación mixta, que utiliza una combinación de Windows y credenciales de inicio de sesión específicas de SQL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 el modo de instalación: Puedes elegir entre el modo de instalación básico y el avanzado. El modo básico realiza la instalación con la configuración predeterminada, mientras que el modo avanzado te permite configurar opciones adicionales.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 la instancia: Configura las opciones adicionales para la instancia de SQL Server, como la ubicación de los archivos de la base de datos, las cuentas de servicio, entre otros.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Revisa y confirma: Revisa la configuración de la instalación y haz clic en "Instalar" para comenzar la instalación.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a que termine la instalación: La instalación puede tardar unos minutos en completarse, dependiendo de la configuración que hayas elegido.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Finaliza la instalación: Una vez que la instalación haya finalizado, haz clic en "Finalizar" para cerrar el instalador.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¡Listo! Ahora tienes SQL Server instalado en tu equipo y puedes comenzar a utilizarlo para crear y gestionar bases de datos.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