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4D" w:rsidRDefault="000F42D1">
      <w:r>
        <w:t>Particularités PHP MYSQL</w:t>
      </w:r>
    </w:p>
    <w:p w:rsidR="000F42D1" w:rsidRDefault="000F42D1" w:rsidP="000F42D1">
      <w:pPr>
        <w:pStyle w:val="Paragraphedeliste"/>
        <w:numPr>
          <w:ilvl w:val="0"/>
          <w:numId w:val="1"/>
        </w:numPr>
      </w:pPr>
      <w:r>
        <w:t>La fonction strtolower foire (elle convertit mal à partir de la deuxième lettre accentuée)</w:t>
      </w:r>
    </w:p>
    <w:p w:rsidR="002E5AB7" w:rsidRDefault="000F42D1" w:rsidP="002E5AB7">
      <w:pPr>
        <w:pStyle w:val="Paragraphedeliste"/>
        <w:numPr>
          <w:ilvl w:val="0"/>
          <w:numId w:val="1"/>
        </w:numPr>
      </w:pPr>
      <w:r>
        <w:t>Une « Foreign key » empêche de modifier la ligne parent (suppression de la clé « </w:t>
      </w:r>
      <w:r>
        <w:t>fk_client_numero</w:t>
      </w:r>
      <w:r>
        <w:t> » dans un premier temps</w:t>
      </w:r>
      <w:r w:rsidR="0082444A">
        <w:t xml:space="preserve"> par la double manip suivante :</w:t>
      </w:r>
      <w:r w:rsidR="0082444A">
        <w:br/>
      </w:r>
      <w:r w:rsidR="0082444A" w:rsidRPr="0082444A">
        <w:t>ALTER TABLE `t3_commandeclient` DROP FOREIGN KEY `fk_client_numero`;</w:t>
      </w:r>
      <w:r w:rsidR="0082444A">
        <w:br/>
      </w:r>
      <w:r w:rsidR="0082444A">
        <w:t>ALTER TABLE t3_commandeclient DROP INDEX fk_client_numero;</w:t>
      </w:r>
      <w:r w:rsidR="002E5AB7">
        <w:br/>
        <w:t>et idem sur la deuxième clé :</w:t>
      </w:r>
      <w:r w:rsidR="002E5AB7">
        <w:br/>
      </w:r>
      <w:r w:rsidR="002E5AB7" w:rsidRPr="002E5AB7">
        <w:t>ALTER TABLE `t3_commandeclient` DROP FOREIGN KEY `</w:t>
      </w:r>
      <w:bookmarkStart w:id="0" w:name="_GoBack"/>
      <w:r w:rsidR="002E5AB7" w:rsidRPr="002E5AB7">
        <w:t>fk_produit_numero</w:t>
      </w:r>
      <w:bookmarkEnd w:id="0"/>
      <w:r w:rsidR="002E5AB7" w:rsidRPr="002E5AB7">
        <w:t>`;</w:t>
      </w:r>
      <w:r w:rsidR="002E5AB7">
        <w:br/>
      </w:r>
      <w:r w:rsidR="002E5AB7">
        <w:t>ALTER TABLE t3_commandeclient DROP INDEX fk_</w:t>
      </w:r>
      <w:r w:rsidR="002E5AB7" w:rsidRPr="002E5AB7">
        <w:t>produit</w:t>
      </w:r>
      <w:r w:rsidR="002E5AB7">
        <w:t>_numero;</w:t>
      </w:r>
    </w:p>
    <w:p w:rsidR="002E5AB7" w:rsidRDefault="002E5AB7" w:rsidP="002E5AB7">
      <w:pPr>
        <w:ind w:left="360"/>
      </w:pPr>
    </w:p>
    <w:p w:rsidR="000F42D1" w:rsidRDefault="000F42D1" w:rsidP="0082444A"/>
    <w:p w:rsidR="00C97AEB" w:rsidRDefault="00C97AEB" w:rsidP="0082444A"/>
    <w:p w:rsidR="00C97AEB" w:rsidRDefault="00C97AEB" w:rsidP="0082444A"/>
    <w:p w:rsidR="00C97AEB" w:rsidRDefault="00C97AEB" w:rsidP="0082444A"/>
    <w:p w:rsidR="00C97AEB" w:rsidRDefault="00C97AEB" w:rsidP="0082444A">
      <w:r>
        <w:t xml:space="preserve">Modifications à apporter </w:t>
      </w:r>
    </w:p>
    <w:p w:rsidR="00C97AEB" w:rsidRDefault="00C97AEB" w:rsidP="00C97AEB">
      <w:pPr>
        <w:pStyle w:val="Paragraphedeliste"/>
        <w:numPr>
          <w:ilvl w:val="0"/>
          <w:numId w:val="2"/>
        </w:numPr>
      </w:pPr>
      <w:r>
        <w:t xml:space="preserve">En cas de modif, </w:t>
      </w:r>
      <w:r>
        <w:t>si erreur</w:t>
      </w:r>
      <w:r>
        <w:t>,</w:t>
      </w:r>
      <w:r>
        <w:t xml:space="preserve"> </w:t>
      </w:r>
      <w:r>
        <w:t>afficher la valeur déjà entrée en modification au lieu de la valeur en base</w:t>
      </w:r>
    </w:p>
    <w:sectPr w:rsidR="00C97A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A2348"/>
    <w:multiLevelType w:val="hybridMultilevel"/>
    <w:tmpl w:val="53F8C2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5706D"/>
    <w:multiLevelType w:val="hybridMultilevel"/>
    <w:tmpl w:val="960496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D1"/>
    <w:rsid w:val="000F42D1"/>
    <w:rsid w:val="002E5AB7"/>
    <w:rsid w:val="00334C4D"/>
    <w:rsid w:val="007775EA"/>
    <w:rsid w:val="0082444A"/>
    <w:rsid w:val="00C97AEB"/>
    <w:rsid w:val="00FA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736F5-127F-483C-B515-731B2522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Jean-Bernard JAUMIER</dc:creator>
  <cp:keywords/>
  <dc:description/>
  <cp:lastModifiedBy>Jean-Bernard JAUMIER</cp:lastModifiedBy>
  <cp:revision>5</cp:revision>
  <dcterms:created xsi:type="dcterms:W3CDTF">2017-01-16T22:34:00Z</dcterms:created>
  <dcterms:modified xsi:type="dcterms:W3CDTF">2017-01-16T23:39:00Z</dcterms:modified>
</cp:coreProperties>
</file>