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79" w:rsidRDefault="008D0F54">
      <w:r>
        <w:t>Victor Haskins</w:t>
      </w:r>
    </w:p>
    <w:p w:rsidR="008D0F54" w:rsidRDefault="008D0F54">
      <w:r>
        <w:t>GAME236</w:t>
      </w:r>
    </w:p>
    <w:p w:rsidR="008D0F54" w:rsidRDefault="008D0F54">
      <w:r>
        <w:t>Lab Report and post Questions for Lab 2</w:t>
      </w:r>
    </w:p>
    <w:p w:rsidR="008D0F54" w:rsidRDefault="008D0F54"/>
    <w:p w:rsidR="008D0F54" w:rsidRDefault="008D0F54">
      <w:r>
        <w:t>Introduction</w:t>
      </w:r>
    </w:p>
    <w:p w:rsidR="008D0F54" w:rsidRDefault="008D0F54">
      <w:r>
        <w:t>Content</w:t>
      </w:r>
    </w:p>
    <w:p w:rsidR="008D0F54" w:rsidRDefault="008D0F54">
      <w:r>
        <w:t>Conclusion</w:t>
      </w:r>
    </w:p>
    <w:p w:rsidR="008D0F54" w:rsidRDefault="008D0F54">
      <w:r>
        <w:t>I am very bad at trying to find object types apparently, as I spend over five hours trying to transfer the animator controller I had created to a new function.</w:t>
      </w:r>
      <w:bookmarkStart w:id="0" w:name="_GoBack"/>
      <w:bookmarkEnd w:id="0"/>
    </w:p>
    <w:p w:rsidR="008D0F54" w:rsidRDefault="008D0F54"/>
    <w:sectPr w:rsidR="008D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A"/>
    <w:rsid w:val="001A7BFA"/>
    <w:rsid w:val="00791C79"/>
    <w:rsid w:val="008D0F54"/>
    <w:rsid w:val="00A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BE127-9B1A-418B-AD0F-6762AD72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2015-09-01T23:20:00Z</dcterms:created>
  <dcterms:modified xsi:type="dcterms:W3CDTF">2015-09-01T23:41:00Z</dcterms:modified>
</cp:coreProperties>
</file>