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 primitive array of char. 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1.4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@deprecated Replaced by the new {@link ArrayConverter} implementation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037@Deprecated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CharacterArrayConverter extends AbstractArrayConverter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----------------------------------------------------------- Constructors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Create a {@link org.apache.commons.beanutils.Converter} that will throw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{@link ConversionException} if a conversion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CharacterArrayConverter()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this.defaultValue = null;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this.useDefault = false;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 a {@link org.apache.commons.beanutils.Converter} that will return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the specified default value if a conversion error occurs.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defaultValue The default value to be returned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CharacterArrayConverter(final Object defaultValue)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this.defaultValue = defaultValue;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this.useDefault = true;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------------------------------------------------------- Static Variables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&lt;p&gt;Model object for type comparisons.&lt;/p&gt;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static final char[] MODEL = new char[0];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 --------------------------------------------------------- Public Methods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Convert the specified input object into an output object of the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specified type.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type Data type to which this value should be converted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 The input value to be converted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converted value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ConversionException if conversion cannot be performed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 successfully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Object convert(final Class type, final Object value)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// Deal with a null value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(value == null)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if (useDefault)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return (defaultValue);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} else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    throw new ConversionException("No value specified");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// Deal with the no-conversion-needed case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if (MODEL.getClass() == value.getClass())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return (value);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// Deal with input value as a String array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(strings.getClass() == value.getClass())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try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final String[] values = (String[]) value;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   final char[] results = new char[values.length];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for (int i = 0; i &lt; values.length; i++)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        results[i] = values[i].charAt(0);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    return (results);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} catch (final Exception e)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if (useDefault)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return (defaultValue);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  } else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    throw new ConversionException(value.toString(), e);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// Parse the input value as a String into elements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// and convert to the appropriate type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try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List list = parseElements(value.toString());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final char[] results = new char[list.size()];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for (int i = 0; i &lt; results.length; i++)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    results[i] = ((String) list.get(i)).charAt(0);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return (results);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 catch (final Exception e)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if (useDefault)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return (defaultValue);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} else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throw new ConversionException(value.toString(), e);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