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java.util.Collection;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java.util.List;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java.util.ListIterator;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org.apache.commons.collections4.Predicate;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org.apache.commons.collections4.collection.PredicatedCollection;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org.apache.commons.collections4.iterators.AbstractListIteratorDecorator;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027/**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Decorates another &lt;code&gt;List&lt;/code&gt; to validate that all additions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match a specified predicate.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This list exists to provide validation for the decorated list.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It is normally created to decorate an empty list.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If an object cannot be added to the list, an IllegalArgumentException is thrown.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One usage would be to ensure that no null entries are added to the list.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&lt;/p&gt;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&lt;pre&gt;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{@code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List&lt;String&gt; list =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  PredicatedList.predicatedList(new ArrayList&lt;String&gt;(), PredicateUtils.notNullPredicate());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&lt;/pre&gt;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This class is Serializable from Commons Collections 3.1.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&lt;/p&gt;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@since 3.0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050public class PredicatedList&lt;E&gt; extends PredicatedCollection&lt;E&gt; implements List&lt;E&gt;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/** Serialization version */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private static final long serialVersionUID = -5722039223898659102L;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Factory method to create a predicated (validating) list.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&lt;p&gt;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If there are any elements already in the list being decorated, they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are validated.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@param &lt;T&gt; the type of the elements in the list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list  the list to decorate, must not be null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predicate  the predicate to use for validation, must not be null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@return a new predicated list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@throws NullPointerException if list or predicate is null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@throws IllegalArgumentException if the list contains invalid elements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@since 4.0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*/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public static &lt;T&gt; PredicatedList&lt;T&gt; predicatedList(final List&lt;T&gt; list, final Predicate&lt;? super T&gt; predicate) {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   return new PredicatedList&lt;&gt;(list, predicate);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}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//-----------------------------------------------------------------------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Constructor that wraps (not copies).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&lt;p&gt;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If there are any elements already in the list being decorated, they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are validated.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@param list  the list to decorate, must not be null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@param predicate  the predicate to use for validation, must not be null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@throws NullPointerException if list or predicate is null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@throws IllegalArgumentException if the list contains invalid elements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protected PredicatedList(final List&lt;E&gt; list, final Predicate&lt;? super E&gt; predicate)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super(list, predicate);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/**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Gets the list being decorated.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@return the decorated list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*/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protected List&lt;E&gt; decorated()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return (List&lt;E&gt;) super.decorated();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@Override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boolean equals(final Object object)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return object == this || decorated().equals(object);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}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@Override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public int hashCode()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return decorated().hashCode();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//-----------------------------------------------------------------------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E get(final int index)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return decorated().get(index);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@Override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public int indexOf(final Object object) {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return decorated().indexOf(object);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@Override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public int lastIndexOf(final Object object) {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   return decorated().lastIndexOf(object);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}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@Override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public E remove(final int index) {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return decorated().remove(index);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//-----------------------------------------------------------------------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@Override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public void add(final int index, final E object) {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validate(object);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decorated().add(index, object);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@Override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boolean addAll(final int index, final Collection&lt;? extends E&gt; coll)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for (final E aColl : coll)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validate(aColl);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}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return decorated().addAll(index, coll);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@Override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ListIterator&lt;E&gt; listIterator()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return listIterator(0);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@Override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public ListIterator&lt;E&gt; listIterator(final int i) {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   return new PredicatedListIterator(decorated().listIterator(i));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}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@Override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public E set(final int index, final E object)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validate(object);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return decorated().set(index, object);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@Override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public List&lt;E&gt; subList(final int fromIndex, final int toIndex) {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   final List&lt;E&gt; sub = decorated().subList(fromIndex, toIndex);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   return new PredicatedList&lt;&gt;(sub, predicate);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}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/**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Inner class Iterator for the PredicatedList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*/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protected class PredicatedListIterator extends AbstractListIteratorDecorator&lt;E&gt; {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/**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 * Create a new predicated list iterator.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    *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    * @param iterator  the list iterator to decorate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    */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   protected PredicatedListIterator(final ListIterator&lt;E&gt; iterator) {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       super(iterator);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   }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   @Override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   public void add(final E object) {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       validate(object);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       getListIterator().add(object);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}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@Override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public void set(final E object) {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    validate(object);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        getListIterator().set(object);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        }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196}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