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FAF5" w14:textId="57D766EF" w:rsidR="00F71CF8" w:rsidRDefault="00060EF4" w:rsidP="00554235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Exercício</w:t>
      </w:r>
      <w:r w:rsidR="00F71CF8" w:rsidRPr="00F71CF8">
        <w:rPr>
          <w:rFonts w:ascii="Arial" w:hAnsi="Arial" w:cs="Arial"/>
          <w:b/>
          <w:bCs/>
          <w:sz w:val="40"/>
          <w:szCs w:val="40"/>
        </w:rPr>
        <w:t xml:space="preserve"> de Usabilidade de Interface de Aplicativo</w:t>
      </w:r>
    </w:p>
    <w:p w14:paraId="218779F6" w14:textId="6FD67440" w:rsidR="00554235" w:rsidRPr="00605D0E" w:rsidRDefault="00554235" w:rsidP="00554235">
      <w:pPr>
        <w:spacing w:after="0" w:line="360" w:lineRule="auto"/>
        <w:jc w:val="righ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05D0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Nome do </w:t>
      </w:r>
      <w:r w:rsidR="00F71CF8">
        <w:rPr>
          <w:rFonts w:ascii="Arial" w:hAnsi="Arial" w:cs="Arial"/>
          <w:b/>
          <w:bCs/>
          <w:color w:val="000000" w:themeColor="text1"/>
          <w:sz w:val="24"/>
          <w:szCs w:val="24"/>
        </w:rPr>
        <w:t>aluno</w:t>
      </w:r>
      <w:r w:rsidRPr="00605D0E">
        <w:rPr>
          <w:rStyle w:val="Refdenotaderodap"/>
          <w:rFonts w:ascii="Arial" w:hAnsi="Arial" w:cs="Arial"/>
          <w:b/>
          <w:bCs/>
          <w:color w:val="000000" w:themeColor="text1"/>
          <w:sz w:val="24"/>
          <w:szCs w:val="24"/>
        </w:rPr>
        <w:footnoteReference w:id="1"/>
      </w:r>
    </w:p>
    <w:p w14:paraId="4D3C53EF" w14:textId="77777777" w:rsidR="00554235" w:rsidRPr="00D72438" w:rsidRDefault="00554235" w:rsidP="00554235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0C72A28" w14:textId="77777777" w:rsidR="00554235" w:rsidRPr="00D72438" w:rsidRDefault="00554235" w:rsidP="0055423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72438">
        <w:rPr>
          <w:rFonts w:ascii="Arial" w:hAnsi="Arial" w:cs="Arial"/>
          <w:b/>
          <w:bCs/>
          <w:sz w:val="24"/>
          <w:szCs w:val="24"/>
        </w:rPr>
        <w:t>Introdução</w:t>
      </w:r>
    </w:p>
    <w:p w14:paraId="23A935F2" w14:textId="77777777" w:rsidR="00554235" w:rsidRPr="00D72438" w:rsidRDefault="00554235" w:rsidP="003F36E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4E0F740" w14:textId="66C0E2CC" w:rsidR="00554235" w:rsidRPr="005E50BE" w:rsidRDefault="005E50BE" w:rsidP="003F36EE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5E50BE">
        <w:rPr>
          <w:rFonts w:ascii="Arial" w:hAnsi="Arial" w:cs="Arial"/>
          <w:color w:val="FF0000"/>
          <w:sz w:val="24"/>
          <w:szCs w:val="24"/>
        </w:rPr>
        <w:t xml:space="preserve">A introdução deve fornecer uma </w:t>
      </w:r>
      <w:r w:rsidR="00F71CF8">
        <w:rPr>
          <w:rFonts w:ascii="Arial" w:hAnsi="Arial" w:cs="Arial"/>
          <w:color w:val="FF0000"/>
          <w:sz w:val="24"/>
          <w:szCs w:val="24"/>
        </w:rPr>
        <w:t>abordagem sobre a Usabilidade de Interface de Aplicativo</w:t>
      </w:r>
      <w:r w:rsidRPr="005E50BE">
        <w:rPr>
          <w:rFonts w:ascii="Arial" w:hAnsi="Arial" w:cs="Arial"/>
          <w:color w:val="FF0000"/>
          <w:sz w:val="24"/>
          <w:szCs w:val="24"/>
        </w:rPr>
        <w:t>.</w:t>
      </w:r>
    </w:p>
    <w:p w14:paraId="357A27E5" w14:textId="77777777" w:rsidR="00554235" w:rsidRPr="00D72438" w:rsidRDefault="00554235" w:rsidP="003F36E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3132EFB" w14:textId="5715B5F2" w:rsidR="00A7401C" w:rsidRDefault="00F71CF8" w:rsidP="00F71CF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71CF8">
        <w:rPr>
          <w:rFonts w:ascii="Arial" w:hAnsi="Arial" w:cs="Arial"/>
          <w:b/>
          <w:bCs/>
          <w:sz w:val="24"/>
          <w:szCs w:val="24"/>
        </w:rPr>
        <w:t>Aplicativo Escolhido</w:t>
      </w:r>
    </w:p>
    <w:p w14:paraId="5B397A68" w14:textId="77777777" w:rsidR="00F71CF8" w:rsidRPr="00D72438" w:rsidRDefault="00F71CF8" w:rsidP="00F71CF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3CD74C" w14:textId="08F18DC0" w:rsidR="00554235" w:rsidRPr="00D72438" w:rsidRDefault="00F71CF8" w:rsidP="00B5700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71CF8">
        <w:rPr>
          <w:rFonts w:ascii="Arial" w:hAnsi="Arial" w:cs="Arial"/>
          <w:color w:val="FF0000"/>
          <w:sz w:val="24"/>
          <w:szCs w:val="24"/>
        </w:rPr>
        <w:t>O aplicativo escolhido para análise foi [Nome do Aplicativo]. Este aplicativo é reconhecido por [breve descrição sobre a função principal do aplicativo].</w:t>
      </w:r>
    </w:p>
    <w:p w14:paraId="7E59265C" w14:textId="77777777" w:rsidR="00B5700B" w:rsidRDefault="00B5700B" w:rsidP="00B5700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DEF6EEC" w14:textId="6136F8F5" w:rsidR="00F71CF8" w:rsidRDefault="00F71CF8" w:rsidP="00F71CF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71CF8">
        <w:rPr>
          <w:rFonts w:ascii="Arial" w:hAnsi="Arial" w:cs="Arial"/>
          <w:b/>
          <w:bCs/>
          <w:sz w:val="24"/>
          <w:szCs w:val="24"/>
        </w:rPr>
        <w:t>Aspectos Positivos</w:t>
      </w:r>
    </w:p>
    <w:p w14:paraId="5845AC3A" w14:textId="77777777" w:rsidR="00F71CF8" w:rsidRPr="00F71CF8" w:rsidRDefault="00F71CF8" w:rsidP="00F71CF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7F5236" w14:textId="7CEED8F0" w:rsidR="00F71CF8" w:rsidRPr="00F71CF8" w:rsidRDefault="00F71CF8" w:rsidP="00F71CF8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F71CF8">
        <w:rPr>
          <w:rFonts w:ascii="Arial" w:hAnsi="Arial" w:cs="Arial"/>
          <w:color w:val="FF0000"/>
          <w:sz w:val="24"/>
          <w:szCs w:val="24"/>
        </w:rPr>
        <w:t>Destaquem pelo menos três aspectos positivos da interface do aplicativo, explicando por que consideram esses elementos eficientes em termos de usabilidade.</w:t>
      </w:r>
    </w:p>
    <w:p w14:paraId="449140E4" w14:textId="77777777" w:rsidR="00F71CF8" w:rsidRPr="00F71CF8" w:rsidRDefault="00F71CF8" w:rsidP="00F71CF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7350F5" w14:textId="03ED2064" w:rsidR="00F71CF8" w:rsidRPr="00F71CF8" w:rsidRDefault="00F71CF8" w:rsidP="00F71CF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71CF8">
        <w:rPr>
          <w:rFonts w:ascii="Arial" w:hAnsi="Arial" w:cs="Arial"/>
          <w:b/>
          <w:bCs/>
          <w:sz w:val="24"/>
          <w:szCs w:val="24"/>
        </w:rPr>
        <w:t>Aspectos Negativos</w:t>
      </w:r>
    </w:p>
    <w:p w14:paraId="11ED8C95" w14:textId="77777777" w:rsidR="00252521" w:rsidRDefault="00252521" w:rsidP="00F71CF8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14:paraId="6CB88C34" w14:textId="3D0207AF" w:rsidR="00F71CF8" w:rsidRDefault="00F71CF8" w:rsidP="00F71CF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71CF8">
        <w:rPr>
          <w:rFonts w:ascii="Arial" w:hAnsi="Arial" w:cs="Arial"/>
          <w:color w:val="FF0000"/>
          <w:sz w:val="24"/>
          <w:szCs w:val="24"/>
        </w:rPr>
        <w:t>Identifique pelo menos três aspectos que considerem negativos ou que possam ser melhorados na interface. Você deve justificar suas escolhas, indicando como esses elementos podem afetar a experiência do usuário</w:t>
      </w:r>
      <w:r w:rsidRPr="00F71CF8">
        <w:rPr>
          <w:rFonts w:ascii="Arial" w:hAnsi="Arial" w:cs="Arial"/>
          <w:sz w:val="24"/>
          <w:szCs w:val="24"/>
        </w:rPr>
        <w:t>.</w:t>
      </w:r>
    </w:p>
    <w:p w14:paraId="42EDEF4C" w14:textId="77777777" w:rsidR="00252521" w:rsidRPr="00F71CF8" w:rsidRDefault="00252521" w:rsidP="00F71CF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7DB2E9F" w14:textId="63E8476F" w:rsidR="00A7401C" w:rsidRDefault="00A7401C" w:rsidP="00A7401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72438">
        <w:rPr>
          <w:rFonts w:ascii="Arial" w:hAnsi="Arial" w:cs="Arial"/>
          <w:b/>
          <w:bCs/>
          <w:sz w:val="24"/>
          <w:szCs w:val="24"/>
        </w:rPr>
        <w:lastRenderedPageBreak/>
        <w:t>Conclusão</w:t>
      </w:r>
    </w:p>
    <w:p w14:paraId="6706A742" w14:textId="77777777" w:rsidR="00E23E85" w:rsidRPr="00D72438" w:rsidRDefault="00E23E85" w:rsidP="00A740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09AD02C" w14:textId="33689FF9" w:rsidR="00E23E85" w:rsidRPr="000B51F7" w:rsidRDefault="00E23E85" w:rsidP="00E23E85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0B51F7">
        <w:rPr>
          <w:rFonts w:ascii="Arial" w:hAnsi="Arial" w:cs="Arial"/>
          <w:color w:val="FF0000"/>
          <w:sz w:val="24"/>
          <w:szCs w:val="24"/>
        </w:rPr>
        <w:t xml:space="preserve">A conclusão resume os principais pontos abordados ao longo </w:t>
      </w:r>
      <w:r w:rsidR="00252521">
        <w:rPr>
          <w:rFonts w:ascii="Arial" w:hAnsi="Arial" w:cs="Arial"/>
          <w:color w:val="FF0000"/>
          <w:sz w:val="24"/>
          <w:szCs w:val="24"/>
        </w:rPr>
        <w:t>da atividade.</w:t>
      </w:r>
      <w:r w:rsidRPr="000B51F7">
        <w:rPr>
          <w:rFonts w:ascii="Arial" w:hAnsi="Arial" w:cs="Arial"/>
          <w:color w:val="FF0000"/>
          <w:sz w:val="24"/>
          <w:szCs w:val="24"/>
        </w:rPr>
        <w:t xml:space="preserve"> Serve como uma síntese que recorda o leitor dos aspectos mais importantes do estudo, reiterando a contribuição do trabalho.</w:t>
      </w:r>
    </w:p>
    <w:sectPr w:rsidR="00E23E85" w:rsidRPr="000B51F7" w:rsidSect="0066272E">
      <w:headerReference w:type="default" r:id="rId7"/>
      <w:footerReference w:type="default" r:id="rId8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6AD04" w14:textId="77777777" w:rsidR="0066272E" w:rsidRDefault="0066272E" w:rsidP="00BF6FB7">
      <w:pPr>
        <w:spacing w:after="0" w:line="240" w:lineRule="auto"/>
      </w:pPr>
      <w:r>
        <w:separator/>
      </w:r>
    </w:p>
  </w:endnote>
  <w:endnote w:type="continuationSeparator" w:id="0">
    <w:p w14:paraId="7C29FDBD" w14:textId="77777777" w:rsidR="0066272E" w:rsidRDefault="0066272E" w:rsidP="00BF6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425A0" w14:textId="03D527A4" w:rsidR="00386CD7" w:rsidRDefault="00386CD7" w:rsidP="00386CD7">
    <w:pPr>
      <w:pStyle w:val="Rodap"/>
      <w:pBdr>
        <w:bottom w:val="single" w:sz="12" w:space="1" w:color="auto"/>
      </w:pBdr>
      <w:tabs>
        <w:tab w:val="clear" w:pos="8504"/>
      </w:tabs>
      <w:ind w:left="-567" w:right="-852"/>
    </w:pPr>
  </w:p>
  <w:p w14:paraId="13E64441" w14:textId="4061E81E" w:rsidR="00386CD7" w:rsidRDefault="007C0ECC" w:rsidP="007C0ECC">
    <w:pPr>
      <w:pStyle w:val="Rodap"/>
      <w:ind w:left="-567"/>
      <w:jc w:val="center"/>
    </w:pPr>
    <w:r w:rsidRPr="007C0ECC">
      <w:t>Av. Sete de Setembro, 1975 - Centro, Manaus - AM, 69020-120</w:t>
    </w:r>
    <w:r w:rsidR="00AD3DAF">
      <w:t>.</w:t>
    </w:r>
  </w:p>
  <w:p w14:paraId="7F09904A" w14:textId="00BCE5A4" w:rsidR="007C0ECC" w:rsidRDefault="00000000" w:rsidP="007C0ECC">
    <w:pPr>
      <w:pStyle w:val="Rodap"/>
      <w:jc w:val="center"/>
    </w:pPr>
    <w:hyperlink r:id="rId1" w:history="1">
      <w:r w:rsidR="007C0ECC" w:rsidRPr="0093629B">
        <w:rPr>
          <w:rStyle w:val="Hyperlink"/>
        </w:rPr>
        <w:t>pos.teste@ifam.edu.br</w:t>
      </w:r>
    </w:hyperlink>
    <w:r w:rsidR="007C0ECC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55585" w14:textId="77777777" w:rsidR="0066272E" w:rsidRDefault="0066272E" w:rsidP="00BF6FB7">
      <w:pPr>
        <w:spacing w:after="0" w:line="240" w:lineRule="auto"/>
      </w:pPr>
      <w:r>
        <w:separator/>
      </w:r>
    </w:p>
  </w:footnote>
  <w:footnote w:type="continuationSeparator" w:id="0">
    <w:p w14:paraId="31FCDD18" w14:textId="77777777" w:rsidR="0066272E" w:rsidRDefault="0066272E" w:rsidP="00BF6FB7">
      <w:pPr>
        <w:spacing w:after="0" w:line="240" w:lineRule="auto"/>
      </w:pPr>
      <w:r>
        <w:continuationSeparator/>
      </w:r>
    </w:p>
  </w:footnote>
  <w:footnote w:id="1">
    <w:p w14:paraId="7C8151EB" w14:textId="77777777" w:rsidR="00554235" w:rsidRPr="00605D0E" w:rsidRDefault="00554235" w:rsidP="00554235">
      <w:pPr>
        <w:pStyle w:val="Textodenotaderodap"/>
        <w:rPr>
          <w:rFonts w:ascii="Arial" w:hAnsi="Arial" w:cs="Arial"/>
          <w:color w:val="000000" w:themeColor="text1"/>
        </w:rPr>
      </w:pPr>
      <w:bookmarkStart w:id="0" w:name="_Hlk147590167"/>
      <w:r w:rsidRPr="00605D0E">
        <w:rPr>
          <w:rStyle w:val="Refdenotaderodap"/>
          <w:rFonts w:ascii="Arial" w:hAnsi="Arial" w:cs="Arial"/>
          <w:color w:val="000000" w:themeColor="text1"/>
        </w:rPr>
        <w:footnoteRef/>
      </w:r>
      <w:r w:rsidRPr="00605D0E">
        <w:rPr>
          <w:rFonts w:ascii="Arial" w:hAnsi="Arial" w:cs="Arial"/>
          <w:color w:val="000000" w:themeColor="text1"/>
        </w:rPr>
        <w:t xml:space="preserve"> Estudante do curso </w:t>
      </w:r>
      <w:proofErr w:type="spellStart"/>
      <w:r w:rsidRPr="00605D0E">
        <w:rPr>
          <w:rFonts w:ascii="Arial" w:hAnsi="Arial" w:cs="Arial"/>
          <w:color w:val="000000" w:themeColor="text1"/>
        </w:rPr>
        <w:t>xxxxxxxx</w:t>
      </w:r>
      <w:proofErr w:type="spellEnd"/>
      <w:r w:rsidRPr="00605D0E">
        <w:rPr>
          <w:rFonts w:ascii="Arial" w:hAnsi="Arial" w:cs="Arial"/>
          <w:color w:val="000000" w:themeColor="text1"/>
        </w:rPr>
        <w:t>. E-mail: xxxxxxx@ifam.edu.br</w:t>
      </w:r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349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31"/>
      <w:gridCol w:w="7142"/>
      <w:gridCol w:w="1476"/>
    </w:tblGrid>
    <w:tr w:rsidR="003867E0" w14:paraId="62059286" w14:textId="77777777" w:rsidTr="00BF6FB7">
      <w:tc>
        <w:tcPr>
          <w:tcW w:w="1277" w:type="dxa"/>
          <w:vAlign w:val="center"/>
        </w:tcPr>
        <w:p w14:paraId="6E832436" w14:textId="49CF15DE" w:rsidR="00BF6FB7" w:rsidRDefault="003867E0" w:rsidP="00BF6FB7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2886BB5E" wp14:editId="604EA0E7">
                <wp:extent cx="962025" cy="826864"/>
                <wp:effectExtent l="0" t="0" r="0" b="0"/>
                <wp:docPr id="435517261" name="Imagem 4355172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6110996" name="Imagem 132611099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699" cy="843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</w:tcPr>
        <w:p w14:paraId="11B89A36" w14:textId="77777777" w:rsidR="00BF6FB7" w:rsidRPr="007C0ECC" w:rsidRDefault="00BF6FB7" w:rsidP="00BF6FB7">
          <w:pPr>
            <w:pStyle w:val="Cabealho"/>
            <w:jc w:val="center"/>
            <w:rPr>
              <w:b/>
              <w:bCs/>
              <w:sz w:val="20"/>
              <w:szCs w:val="20"/>
            </w:rPr>
          </w:pPr>
          <w:r w:rsidRPr="007C0ECC">
            <w:rPr>
              <w:b/>
              <w:bCs/>
              <w:sz w:val="20"/>
              <w:szCs w:val="20"/>
            </w:rPr>
            <w:t>MINISTÉRIO DA EDUCAÇÃO</w:t>
          </w:r>
        </w:p>
        <w:p w14:paraId="7200D046" w14:textId="77777777" w:rsidR="00BF6FB7" w:rsidRPr="007C0ECC" w:rsidRDefault="00BF6FB7" w:rsidP="00BF6FB7">
          <w:pPr>
            <w:pStyle w:val="Cabealho"/>
            <w:jc w:val="center"/>
            <w:rPr>
              <w:b/>
              <w:bCs/>
              <w:sz w:val="20"/>
              <w:szCs w:val="20"/>
            </w:rPr>
          </w:pPr>
          <w:r w:rsidRPr="007C0ECC">
            <w:rPr>
              <w:b/>
              <w:bCs/>
              <w:sz w:val="20"/>
              <w:szCs w:val="20"/>
            </w:rPr>
            <w:t>SECRETARIA DE EDUCAÇÃO MÉDIA E TECNOLÓGICA</w:t>
          </w:r>
        </w:p>
        <w:p w14:paraId="2442F249" w14:textId="77777777" w:rsidR="00BF6FB7" w:rsidRPr="007C0ECC" w:rsidRDefault="00BF6FB7" w:rsidP="00BF6FB7">
          <w:pPr>
            <w:pStyle w:val="Cabealho"/>
            <w:tabs>
              <w:tab w:val="clear" w:pos="4252"/>
            </w:tabs>
            <w:jc w:val="center"/>
            <w:rPr>
              <w:b/>
              <w:bCs/>
              <w:sz w:val="20"/>
              <w:szCs w:val="20"/>
            </w:rPr>
          </w:pPr>
          <w:r w:rsidRPr="007C0ECC">
            <w:rPr>
              <w:b/>
              <w:bCs/>
              <w:sz w:val="20"/>
              <w:szCs w:val="20"/>
            </w:rPr>
            <w:t>INSTITUTO FEDERAL DE EDUCAÇÃO, CIÊNCIA E TECNOLOGIA DO AMAZONAS</w:t>
          </w:r>
        </w:p>
        <w:p w14:paraId="3755A0E1" w14:textId="77777777" w:rsidR="00BF6FB7" w:rsidRPr="007C0ECC" w:rsidRDefault="00BF6FB7" w:rsidP="00BF6FB7">
          <w:pPr>
            <w:pStyle w:val="Cabealho"/>
            <w:jc w:val="center"/>
            <w:rPr>
              <w:b/>
              <w:bCs/>
              <w:sz w:val="20"/>
              <w:szCs w:val="20"/>
            </w:rPr>
          </w:pPr>
          <w:r w:rsidRPr="007C0ECC">
            <w:rPr>
              <w:b/>
              <w:bCs/>
              <w:sz w:val="20"/>
              <w:szCs w:val="20"/>
            </w:rPr>
            <w:t>CAMPUS MANAUS CENTRO</w:t>
          </w:r>
        </w:p>
        <w:p w14:paraId="38113017" w14:textId="4520972E" w:rsidR="00BF6FB7" w:rsidRPr="00554235" w:rsidRDefault="00BF6FB7" w:rsidP="00554235">
          <w:pPr>
            <w:pStyle w:val="Cabealho"/>
            <w:jc w:val="center"/>
            <w:rPr>
              <w:b/>
              <w:bCs/>
              <w:sz w:val="20"/>
              <w:szCs w:val="20"/>
            </w:rPr>
          </w:pPr>
          <w:r w:rsidRPr="007C0ECC">
            <w:rPr>
              <w:b/>
              <w:bCs/>
              <w:sz w:val="20"/>
              <w:szCs w:val="20"/>
            </w:rPr>
            <w:t>PROJETO ARANOUÁ</w:t>
          </w:r>
        </w:p>
      </w:tc>
      <w:tc>
        <w:tcPr>
          <w:tcW w:w="1276" w:type="dxa"/>
          <w:vAlign w:val="center"/>
        </w:tcPr>
        <w:p w14:paraId="066EC198" w14:textId="4C2FAA5D" w:rsidR="00BF6FB7" w:rsidRDefault="00BF6FB7" w:rsidP="00BF6FB7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74E588B1" wp14:editId="760C3655">
                <wp:extent cx="790575" cy="790575"/>
                <wp:effectExtent l="0" t="0" r="9525" b="9525"/>
                <wp:docPr id="595168944" name="Imagem 595168944" descr="Projeto Aranouá | 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jeto Aranouá | Linked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418C6AB" w14:textId="745B9F64" w:rsidR="00BF6FB7" w:rsidRDefault="00BF6FB7" w:rsidP="003867E0">
    <w:pPr>
      <w:pStyle w:val="Cabealho"/>
      <w:pBdr>
        <w:bottom w:val="single" w:sz="12" w:space="1" w:color="auto"/>
      </w:pBdr>
      <w:tabs>
        <w:tab w:val="clear" w:pos="8504"/>
      </w:tabs>
      <w:ind w:left="-567" w:right="-994"/>
      <w:jc w:val="center"/>
    </w:pPr>
    <w:r>
      <w:t xml:space="preserve"> </w:t>
    </w:r>
  </w:p>
  <w:p w14:paraId="7F507FCA" w14:textId="77777777" w:rsidR="003867E0" w:rsidRDefault="003867E0" w:rsidP="003867E0">
    <w:pPr>
      <w:pStyle w:val="Cabealho"/>
      <w:ind w:left="-56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51447"/>
    <w:multiLevelType w:val="hybridMultilevel"/>
    <w:tmpl w:val="3D569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F6B3B"/>
    <w:multiLevelType w:val="hybridMultilevel"/>
    <w:tmpl w:val="2B162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011104">
    <w:abstractNumId w:val="0"/>
  </w:num>
  <w:num w:numId="2" w16cid:durableId="165823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B7"/>
    <w:rsid w:val="00060EF4"/>
    <w:rsid w:val="000B51F7"/>
    <w:rsid w:val="001979E6"/>
    <w:rsid w:val="001A2751"/>
    <w:rsid w:val="001C150B"/>
    <w:rsid w:val="00216EDB"/>
    <w:rsid w:val="00217DAB"/>
    <w:rsid w:val="00252521"/>
    <w:rsid w:val="0025452B"/>
    <w:rsid w:val="00346301"/>
    <w:rsid w:val="003867E0"/>
    <w:rsid w:val="00386CD7"/>
    <w:rsid w:val="00390D6D"/>
    <w:rsid w:val="003F36EE"/>
    <w:rsid w:val="00410CBE"/>
    <w:rsid w:val="004428B4"/>
    <w:rsid w:val="004B69A4"/>
    <w:rsid w:val="00554235"/>
    <w:rsid w:val="00565D67"/>
    <w:rsid w:val="005E50BE"/>
    <w:rsid w:val="00605D0E"/>
    <w:rsid w:val="0066272E"/>
    <w:rsid w:val="00683A60"/>
    <w:rsid w:val="007C0ECC"/>
    <w:rsid w:val="007E2FC7"/>
    <w:rsid w:val="00805D21"/>
    <w:rsid w:val="00813A05"/>
    <w:rsid w:val="008C51E3"/>
    <w:rsid w:val="009935DC"/>
    <w:rsid w:val="00A57F3E"/>
    <w:rsid w:val="00A7401C"/>
    <w:rsid w:val="00AC789C"/>
    <w:rsid w:val="00AD3DAF"/>
    <w:rsid w:val="00B4308E"/>
    <w:rsid w:val="00B50F8E"/>
    <w:rsid w:val="00B5700B"/>
    <w:rsid w:val="00B71FD4"/>
    <w:rsid w:val="00B771AB"/>
    <w:rsid w:val="00BA57C2"/>
    <w:rsid w:val="00BF6FB7"/>
    <w:rsid w:val="00C77596"/>
    <w:rsid w:val="00D72438"/>
    <w:rsid w:val="00DD237E"/>
    <w:rsid w:val="00E170EB"/>
    <w:rsid w:val="00E23E85"/>
    <w:rsid w:val="00EC46C9"/>
    <w:rsid w:val="00F63AF6"/>
    <w:rsid w:val="00F71CF8"/>
    <w:rsid w:val="00FA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8CA12E"/>
  <w15:docId w15:val="{182240CC-C9C7-43D5-8D5B-0FF3565E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4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6FB7"/>
  </w:style>
  <w:style w:type="paragraph" w:styleId="Rodap">
    <w:name w:val="footer"/>
    <w:basedOn w:val="Normal"/>
    <w:link w:val="RodapChar"/>
    <w:uiPriority w:val="99"/>
    <w:unhideWhenUsed/>
    <w:rsid w:val="00BF6F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6FB7"/>
  </w:style>
  <w:style w:type="table" w:styleId="Tabelacomgrade">
    <w:name w:val="Table Grid"/>
    <w:basedOn w:val="Tabelanormal"/>
    <w:uiPriority w:val="39"/>
    <w:rsid w:val="00BF6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C0E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0EC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16EDB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54235"/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4235"/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styleId="Refdenotaderodap">
    <w:name w:val="footnote reference"/>
    <w:uiPriority w:val="99"/>
    <w:semiHidden/>
    <w:unhideWhenUsed/>
    <w:rsid w:val="00554235"/>
    <w:rPr>
      <w:vertAlign w:val="superscript"/>
    </w:rPr>
  </w:style>
  <w:style w:type="character" w:styleId="TtulodoLivro">
    <w:name w:val="Book Title"/>
    <w:uiPriority w:val="33"/>
    <w:qFormat/>
    <w:rsid w:val="00554235"/>
    <w:rPr>
      <w:b/>
      <w:bCs/>
      <w:smallCaps/>
      <w:spacing w:val="5"/>
    </w:rPr>
  </w:style>
  <w:style w:type="character" w:customStyle="1" w:styleId="Ttulo1Char">
    <w:name w:val="Título 1 Char"/>
    <w:basedOn w:val="Fontepargpadro"/>
    <w:link w:val="Ttulo1"/>
    <w:uiPriority w:val="9"/>
    <w:rsid w:val="00554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554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os.teste@ifa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Maciel</dc:creator>
  <cp:keywords/>
  <dc:description/>
  <cp:lastModifiedBy>Paulo Henrique Maciel</cp:lastModifiedBy>
  <cp:revision>5</cp:revision>
  <cp:lastPrinted>2023-11-14T13:49:00Z</cp:lastPrinted>
  <dcterms:created xsi:type="dcterms:W3CDTF">2024-02-29T20:17:00Z</dcterms:created>
  <dcterms:modified xsi:type="dcterms:W3CDTF">2024-02-29T20:30:00Z</dcterms:modified>
</cp:coreProperties>
</file>