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– James DuBois</w:t>
      </w:r>
      <w:bookmarkStart w:id="0" w:name="_GoBack"/>
      <w:bookmarkEnd w:id="0"/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ExitNow_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ExitNow.Click</w:t>
      </w:r>
      <w:proofErr w:type="spellEnd"/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lblName_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lblName.Click</w:t>
      </w:r>
      <w:proofErr w:type="spellEnd"/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lblAddress_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lblAddress.Click</w:t>
      </w:r>
      <w:proofErr w:type="spellEnd"/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lblState_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lblState.Click</w:t>
      </w:r>
      <w:proofErr w:type="spellEnd"/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btnShow_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btnShow.Click</w:t>
      </w:r>
      <w:proofErr w:type="spellEnd"/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lblName.Visible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lblAddress.Visible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lblState.Visible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E1514" w:rsidRDefault="001E1514" w:rsidP="001E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6A37E4" w:rsidRDefault="006A37E4"/>
    <w:sectPr w:rsidR="006A37E4" w:rsidSect="008F4F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14"/>
    <w:rsid w:val="001E1514"/>
    <w:rsid w:val="006A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6BE74-A71D-443E-AC97-5C72160A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DuBois</dc:creator>
  <cp:keywords/>
  <dc:description/>
  <cp:lastModifiedBy>Fred DuBois</cp:lastModifiedBy>
  <cp:revision>1</cp:revision>
  <dcterms:created xsi:type="dcterms:W3CDTF">2016-02-04T19:18:00Z</dcterms:created>
  <dcterms:modified xsi:type="dcterms:W3CDTF">2016-02-04T19:19:00Z</dcterms:modified>
</cp:coreProperties>
</file>