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4F5C2" w14:textId="6B5A115C" w:rsidR="00CD6AC1" w:rsidRDefault="00A66ABE">
      <w:r>
        <w:t>T</w:t>
      </w:r>
      <w:r w:rsidRPr="00A66ABE">
        <w:t>he answer to the ultimate question of life, the universe, and everything is "42"</w:t>
      </w:r>
      <w:r>
        <w:t>.</w:t>
      </w:r>
    </w:p>
    <w:sectPr w:rsidR="00CD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ABE"/>
    <w:rsid w:val="00253E17"/>
    <w:rsid w:val="00A66ABE"/>
    <w:rsid w:val="00A8414A"/>
    <w:rsid w:val="00CD6AC1"/>
    <w:rsid w:val="00E37A5D"/>
    <w:rsid w:val="00FB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9974"/>
  <w15:chartTrackingRefBased/>
  <w15:docId w15:val="{B958048F-39B7-4DB6-AFE5-AFB15EB1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4A"/>
    <w:pPr>
      <w:spacing w:after="240"/>
    </w:pPr>
    <w:rPr>
      <w:rFonts w:ascii="Poppins" w:hAnsi="Poppi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14A"/>
    <w:pPr>
      <w:keepNext/>
      <w:keepLines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14A"/>
    <w:pPr>
      <w:keepNext/>
      <w:keepLines/>
      <w:outlineLvl w:val="1"/>
    </w:pPr>
    <w:rPr>
      <w:rFonts w:eastAsiaTheme="majorEastAsia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D4A"/>
    <w:pPr>
      <w:keepNext/>
      <w:keepLines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A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A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A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A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A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A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4A"/>
    <w:rPr>
      <w:rFonts w:ascii="Poppins" w:eastAsiaTheme="majorEastAsia" w:hAnsi="Poppins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14A"/>
    <w:rPr>
      <w:rFonts w:ascii="Poppins" w:eastAsiaTheme="majorEastAsia" w:hAnsi="Poppins" w:cstheme="majorBidi"/>
      <w:color w:val="0F4761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D4A"/>
    <w:rPr>
      <w:rFonts w:ascii="Poppins" w:eastAsiaTheme="majorEastAsia" w:hAnsi="Poppins" w:cstheme="majorBidi"/>
      <w:color w:val="0F4761" w:themeColor="accent1" w:themeShade="BF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ABE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ABE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ABE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ABE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ABE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ABE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6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AB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A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ABE"/>
    <w:rPr>
      <w:rFonts w:ascii="Poppins" w:hAnsi="Poppins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66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ABE"/>
    <w:rPr>
      <w:rFonts w:ascii="Poppins" w:hAnsi="Poppins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A66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Bridges</dc:creator>
  <cp:keywords/>
  <dc:description/>
  <cp:lastModifiedBy>Chris Bridges</cp:lastModifiedBy>
  <cp:revision>1</cp:revision>
  <dcterms:created xsi:type="dcterms:W3CDTF">2025-02-12T19:30:00Z</dcterms:created>
  <dcterms:modified xsi:type="dcterms:W3CDTF">2025-02-12T19:31:00Z</dcterms:modified>
</cp:coreProperties>
</file>