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№9. Кроссплатформенное тестирование и жесты (Appium)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Автоматизировать swipe/scroll на Android через Appium и подтвердить изменение UI assertions. Структура тестов отделяет намерения от платформенной реализации; iOS не выполнялся.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Презентация cloud.ithub.ru недоступна без авторизации; требования — из формулировки задания. Соответствие скрытым слайдам не утверждается.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Среда Android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Appium 3.8.0, UiAutomator2 8.7.0, Python 3.13, ApiDemos 6.0.18.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AVD Medium_Phone_API_36.1 (API 36), udid emulator-5554.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Переиспользованы сервисы KT06; новый эмулятор/image не создавались.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Теория жестов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Swipe/scroll моделируют жест пальца. В Appium 2+/3 для Android рекомендуются mobile: swipeGesture и mobile: scrollGesture (TouchAction устарел). Координаты считаются от размеров окна/элемента с отступом от системных краёв навигации.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Реализация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mobile/gestures/android_gestures.py — AndroidGestures.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mobile/gestures/platform.py — GesturePort / AndroidGesturePort / IOSGesturePort(заглушка).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.\scripts\start_kt06_services.ps1 -AvdName Medium_Phone_API_36.1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.\scripts\run_kt09.ps1 -Udid emulator-5554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Результаты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Диагностика: PASS. Suite: 5 passed in 54.93s, exit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Сценарий</w:t>
            </w:r>
          </w:p>
        </w:tc>
        <w:tc>
          <w:tcPr>
            <w:tcW w:type="dxa" w:w="3324"/>
          </w:tcPr>
          <w:p>
            <w:r>
              <w:t>Результат</w:t>
            </w:r>
          </w:p>
        </w:tc>
      </w:tr>
      <w:tr>
        <w:tc>
          <w:tcPr>
            <w:tcW w:type="dxa" w:w="3324"/>
          </w:tcPr>
          <w:p>
            <w:r>
              <w:t>TC-09-01</w:t>
            </w:r>
          </w:p>
        </w:tc>
        <w:tc>
          <w:tcPr>
            <w:tcW w:type="dxa" w:w="3324"/>
          </w:tcPr>
          <w:p>
            <w:r>
              <w:t>vertical swipe up (Views)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TC-09-02</w:t>
            </w:r>
          </w:p>
        </w:tc>
        <w:tc>
          <w:tcPr>
            <w:tcW w:type="dxa" w:w="3324"/>
          </w:tcPr>
          <w:p>
            <w:r>
              <w:t>vertical swipe down (Views)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TC-09-03</w:t>
            </w:r>
          </w:p>
        </w:tc>
        <w:tc>
          <w:tcPr>
            <w:tcW w:type="dxa" w:w="3324"/>
          </w:tcPr>
          <w:p>
            <w:r>
              <w:t>scroll until TextFields + open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TC-09-04</w:t>
            </w:r>
          </w:p>
        </w:tc>
        <w:tc>
          <w:tcPr>
            <w:tcW w:type="dxa" w:w="3324"/>
          </w:tcPr>
          <w:p>
            <w:r>
              <w:t>horizontal swipe left (Gallery)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TC-09-05</w:t>
            </w:r>
          </w:p>
        </w:tc>
        <w:tc>
          <w:tcPr>
            <w:tcW w:type="dxa" w:w="3324"/>
          </w:tcPr>
          <w:p>
            <w:r>
              <w:t>horizontal swipe right (Gallery)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5 passed in 54.93s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Кроссплатформенность (жесты)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Общий контракт GesturePort позволяет в будущем подключить XCUITest. Жесты: протестирован только Android. iOS NOT RUN — нет симулятора/драйвера/сборки.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Слои доказательств (разделение)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1) Исторические жесты Android Appium — 5 PASS / 54.93 с (supplementary).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2) Windows automated web (Selenium) — 2 PASS / 12.43 с.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3) Android automated web (Appium Chrome DOM) — 11 PASS / 36.91 с.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4) Genuine manual execution — PENDING HUMAN VERIFICATION (см. mobile/docs/kt09-manual-checklist.md и kt09-manual-execution-guide.md). Автоматизация не заменяет ручной прогон.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5) Cross-platform conclusions — automation Compatible; manual TBD.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Windows auto: 2 passed in 12.43s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Android DOM auto: 11 passed in 36.91s (TC09-W01…W10 + journey)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ChromeDriver: mobile/drivers/chromedriver-134.exe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Manual checklist: PENDING HUMAN VERIFICATION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Manual screenshots dirs: screenshots/kt09/manual/{windows,android}/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 — жесты Android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iews_before_swipe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Views до swipe up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ews_after_swipe_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Views после swipe up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ews_before_swipe_do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Views до swipe down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views_after_swipe_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Views после swipe down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efore_scroll_to_textfiel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До scroll к TextFields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fter_scroll_to_textfiel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TextFields виден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extfields_ope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TextFields открыт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allery_before_swipe_lef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Gallery до swipe left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allery_after_swipe_lef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Gallery после swipe left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allery_after_swipe_righ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Gallery после swipe right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Скриншоты — automated cross-platform web (not manual)</w:t>
      </w:r>
    </w:p>
    <w:p>
      <w:r>
        <w:drawing>
          <wp:inline xmlns:a="http://schemas.openxmlformats.org/drawingml/2006/main" xmlns:pic="http://schemas.openxmlformats.org/drawingml/2006/picture">
            <wp:extent cx="3240000" cy="19199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chrome_01_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19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Windows Chrome login</w:t>
      </w:r>
    </w:p>
    <w:p>
      <w:r>
        <w:drawing>
          <wp:inline xmlns:a="http://schemas.openxmlformats.org/drawingml/2006/main" xmlns:pic="http://schemas.openxmlformats.org/drawingml/2006/picture">
            <wp:extent cx="3240000" cy="19199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chrome_02_invent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19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Windows Chrome inventory</w:t>
      </w:r>
    </w:p>
    <w:p>
      <w:r>
        <w:drawing>
          <wp:inline xmlns:a="http://schemas.openxmlformats.org/drawingml/2006/main" xmlns:pic="http://schemas.openxmlformats.org/drawingml/2006/picture">
            <wp:extent cx="3240000" cy="2068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firefox_01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6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Windows Firefox login</w:t>
      </w:r>
    </w:p>
    <w:p>
      <w:r>
        <w:drawing>
          <wp:inline xmlns:a="http://schemas.openxmlformats.org/drawingml/2006/main" xmlns:pic="http://schemas.openxmlformats.org/drawingml/2006/picture">
            <wp:extent cx="3240000" cy="20685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firefox_02_invento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6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14 — Windows Firefox inventory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1_loadi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15 — TC09-W01 Android loading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3_authenticat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16 — TC09-W03 Android authenticated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4_inven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17 — TC09-W04 Android inventory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7_ca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18 — TC09-W07 Android cart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8_checkout_valida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19 — TC09-W08 checkout validation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9_menu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20 — TC09-W09 burger menu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10_layou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21 — TC09-W10 layout / overflow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09: жесты 5/5 PASS сохранены; BASIC web Windows PASS + Android DOM 11/11 PASS (36.91 с). Ручная проверка: PENDING HUMAN VERIFICATION. iOS NOT RUN.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