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Here's</w:t>
      </w:r>
      <w:proofErr w:type="gramEnd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 xml:space="preserve"> the complete, secure code package for your translation application:</w: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</w:pPr>
      <w:r w:rsidRPr="000A10AC"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  <w:t>Project Structure</w:t>
      </w:r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translation-app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/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├── </w:t>
      </w:r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backend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/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│   ├── server.js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│   ├──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package.json</w:t>
      </w:r>
      <w:proofErr w:type="spellEnd"/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│   ├── 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env</w:t>
      </w:r>
      <w:proofErr w:type="spellEnd"/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│   └── 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gitignore</w:t>
      </w:r>
      <w:proofErr w:type="spellEnd"/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└── </w:t>
      </w:r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frontend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/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├── index.html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├── styles.css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└── app.js</w:t>
      </w:r>
    </w:p>
    <w:p w:rsidR="000A10AC" w:rsidRPr="000A10AC" w:rsidRDefault="000A10AC" w:rsidP="000A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 w:rsidRPr="000A10AC">
        <w:rPr>
          <w:rFonts w:ascii="Times New Roman" w:eastAsia="Times New Roman" w:hAnsi="Times New Roman" w:cs="Times New Roman"/>
          <w:sz w:val="24"/>
          <w:szCs w:val="24"/>
          <w:lang w:val="en-AU"/>
        </w:rPr>
        <w:pict>
          <v:rect id="_x0000_i1025" style="width:0;height:.75pt" o:hralign="center" o:hrstd="t" o:hrnoshade="t" o:hr="t" fillcolor="#f8faff" stroked="f"/>
        </w:pic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</w:pPr>
      <w:r w:rsidRPr="000A10AC"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  <w:t>1. Backend Files</w: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backend/server.js</w:t>
      </w:r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proofErr w:type="spellStart"/>
      <w:proofErr w:type="gramStart"/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javascript</w:t>
      </w:r>
      <w:proofErr w:type="spellEnd"/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express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require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'express'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cors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require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cors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axios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require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axios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rateLimit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require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'express-rate-limit'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helmet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require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'helmet'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mongoSanitize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require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'express-mongo-sanitize'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require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dotenv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config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app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express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>// Security Middleware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app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use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helmet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app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use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proofErr w:type="gramEnd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mongoSanitize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app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use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express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json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({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limit: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'10kb'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>// Rate Limiting (100 requests/15 minutes)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limiter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rateLimit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windowMs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15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*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60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*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1000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max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100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message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'Too many requests, please try again later.'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app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use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'/translate'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limiter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>// CORS Configuration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app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use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proofErr w:type="gramEnd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cors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origin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process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env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.NODE_ENV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===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'production'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?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[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'https</w:t>
      </w: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:/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/yourdomain.com'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]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[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'http</w:t>
      </w: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:/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/localhost:8000'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]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>// Translation Endpoint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app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post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'/translate'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async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req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res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try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text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target_lang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req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body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 xml:space="preserve">// </w:t>
      </w:r>
      <w:proofErr w:type="gramStart"/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>Validate</w:t>
      </w:r>
      <w:proofErr w:type="gramEnd"/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 xml:space="preserve"> input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if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(!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text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||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!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target_lang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return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res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status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400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json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({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error: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'Missing required fields'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 xml:space="preserve">// Call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>DeepSeek</w:t>
      </w:r>
      <w:proofErr w:type="spellEnd"/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 xml:space="preserve"> API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lastRenderedPageBreak/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response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await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axios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post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'https://api.deepseek.com/v1/translations'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text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target_lang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preserve_formatting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true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headers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'Authorization':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 xml:space="preserve">`Bearer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${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process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env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.DEEPSEEK_KEY</w:t>
      </w:r>
      <w:proofErr w:type="spellEnd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`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'Content-Type':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'application/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json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timeout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10000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res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json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({</w:t>
      </w:r>
      <w:proofErr w:type="gramEnd"/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translated_text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response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data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translated_text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detected_lang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response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data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detected_language</w:t>
      </w:r>
      <w:proofErr w:type="spellEnd"/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catch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error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console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error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'Translation error:'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error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res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status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500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json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({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error: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'Translation failed'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PORT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process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env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.PORT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||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3000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app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listen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PORT,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console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log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 xml:space="preserve">`Server running on port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${PORT}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`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));</w: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backend/.</w:t>
      </w:r>
      <w:proofErr w:type="spell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env</w:t>
      </w:r>
      <w:proofErr w:type="spellEnd"/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DEEPSEEK_KEY=sk-73e020e077de4f1ca083ccbc653035e8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PORT=3000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NODE_ENV=development</w: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backend/.</w:t>
      </w:r>
      <w:proofErr w:type="spell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gitignore</w:t>
      </w:r>
      <w:proofErr w:type="spellEnd"/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node_modules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/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env</w:t>
      </w:r>
      <w:proofErr w:type="spellEnd"/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*.log</w: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backend/</w:t>
      </w:r>
      <w:proofErr w:type="spell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package.json</w:t>
      </w:r>
      <w:proofErr w:type="spellEnd"/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proofErr w:type="spellStart"/>
      <w:proofErr w:type="gramStart"/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json</w:t>
      </w:r>
      <w:proofErr w:type="spellEnd"/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name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"translation-backend"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version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"1.0.0"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dependencies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express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"^4.18.2"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axios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"^1.6.2"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cors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"^2.8.5"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dotenv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"^16.3.1"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helmet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"^7.1.0"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"express-rate-limit":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"^6.8.1"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"express-mongo-sanitize":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"^2.2.0"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Default="000A10AC" w:rsidP="000A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</w:p>
    <w:p w:rsidR="000A10AC" w:rsidRDefault="000A10AC" w:rsidP="000A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</w:p>
    <w:p w:rsidR="000A10AC" w:rsidRDefault="000A10AC" w:rsidP="000A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</w:p>
    <w:p w:rsidR="000A10AC" w:rsidRDefault="000A10AC" w:rsidP="000A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</w:p>
    <w:p w:rsidR="000A10AC" w:rsidRPr="000A10AC" w:rsidRDefault="000A10AC" w:rsidP="000A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bookmarkStart w:id="0" w:name="_GoBack"/>
      <w:bookmarkEnd w:id="0"/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</w:pPr>
      <w:r w:rsidRPr="000A10AC"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  <w:lastRenderedPageBreak/>
        <w:t>2. Frontend Files</w: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frontend/index.html</w:t>
      </w:r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html</w:t>
      </w:r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&lt;!</w:t>
      </w:r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>DOCTYPE</w:t>
      </w:r>
      <w:proofErr w:type="gramEnd"/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 xml:space="preserve"> html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&lt;html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lang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en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head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meta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charset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UTF-8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meta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name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viewport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"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content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width=device-width, initial-scale=1.0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title&gt;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Smart Translator Pro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&lt;/title&gt;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&lt;link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href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https://cdn.jsdelivr.net/npm/bootstrap@5.3.0/dist/css/bootstrap.min.css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"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rel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stylesheet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&lt;link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rel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stylesheet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"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href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styles.css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&lt;/head&gt;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body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container py-5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&lt;h1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text-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center</w:t>
      </w:r>
      <w:proofErr w:type="spellEnd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 xml:space="preserve"> mb-4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Smart Translator Pro </w:t>
      </w:r>
      <w:r w:rsidRPr="000A10AC">
        <w:rPr>
          <w:rFonts w:ascii="Segoe UI Symbol" w:eastAsia="Times New Roman" w:hAnsi="Segoe UI Symbol" w:cs="Segoe UI Symbol"/>
          <w:color w:val="FFFFFF"/>
          <w:sz w:val="20"/>
          <w:szCs w:val="20"/>
          <w:lang w:val="en-AU"/>
        </w:rPr>
        <w:t>🌍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&lt;/h1&gt;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row g-4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col-md-6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card h-100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card-body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mb-3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&lt;label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form-label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From Language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&lt;/label&gt;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&lt;select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id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sourceLang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"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form-select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&lt;option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value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auto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Auto Detect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&lt;/option&gt;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&lt;/select&gt;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textarea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id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inputText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"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form-control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" 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                      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placeholder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Type here...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" 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                      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autofocus</w:t>
      </w:r>
      <w:proofErr w:type="gramEnd"/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                      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rows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8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"&gt;&lt;/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textarea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col-md-6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card h-100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card-body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mb-3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&lt;label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form-label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To Language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&lt;/label&gt;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&lt;select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id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targetLang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"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form-select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&lt;option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value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en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English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&lt;/option&gt;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&lt;option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value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tet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Tetun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&lt;/option&gt;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&lt;option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value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pt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Portuguese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&lt;/option&gt;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&lt;option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value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es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Spanish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&lt;/option&gt;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&lt;/select&gt;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&lt;div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id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outputText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"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class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translation-output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&lt;/div&gt;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 xml:space="preserve">&lt;script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src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="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app.js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"&gt;&lt;/script&gt;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&lt;/body&gt;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&lt;/html&gt;</w:t>
      </w:r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Run HTML</w: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frontend/styles.css</w:t>
      </w:r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proofErr w:type="spellStart"/>
      <w:proofErr w:type="gramStart"/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css</w:t>
      </w:r>
      <w:proofErr w:type="spellEnd"/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lastRenderedPageBreak/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:root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--primary-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color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#2c3e50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--secondary-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color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#3498db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body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background-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color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#f8f9fa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min-height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100vh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padding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20px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.card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border-radius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15px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box-shadow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0 4px 6px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rgba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0.1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transition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transform 0.2s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card</w:t>
      </w: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:hover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transform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translateY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-5px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textarea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, .translation-output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width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100%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min-height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200px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padding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15px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border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2px solid #e9ecef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border-radius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8px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font-size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16px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line-height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1.6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resize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vertical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.translation-output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background-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color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#f8f9fa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white-space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pre-wrap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 xml:space="preserve">@media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(max-width: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 xml:space="preserve"> 768px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.container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padding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10px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textarea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, .translation-output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min-height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150px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frontend/app.js</w:t>
      </w:r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proofErr w:type="spellStart"/>
      <w:proofErr w:type="gramStart"/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javascript</w:t>
      </w:r>
      <w:proofErr w:type="spellEnd"/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class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TranslationApp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constructor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this.API_ENDPOINT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'http</w:t>
      </w: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:/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/localhost:3000/translate'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debounceTimer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null;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languages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en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'English'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tet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'Tetun'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pt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'Portuguese'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es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'Spanish'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init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lastRenderedPageBreak/>
        <w:t xml:space="preserve">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init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setupEventListeners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populateLanguageSelectors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populateLanguageSelectors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sourceSelect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document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getElementById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sourceLang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targetSelect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document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getElementById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targetLang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 xml:space="preserve">// </w:t>
      </w:r>
      <w:proofErr w:type="gramStart"/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>Populate</w:t>
      </w:r>
      <w:proofErr w:type="gramEnd"/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 xml:space="preserve"> target languages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Object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entries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languages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forEach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(([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code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name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])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if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code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!==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'auto'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option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document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createElement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'option'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option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value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code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option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textContent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name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targetSelect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appendChild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option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setupEventListeners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inputText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document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getElementById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inputText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targetLang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document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getElementById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targetLang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inputText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addEventListener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'input'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clearTimeout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debounceTimer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debounceTimer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setTimeout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handleTranslation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target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value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800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targetLang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addEventListener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'change'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=&gt;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if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inputText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value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trim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handleTranslation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inputText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value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async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handleTranslation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text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if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(!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text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trim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document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getElementById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outputText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textContent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return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try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response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await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fetch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this.API_ENDPOINT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method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'POST'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headers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'Content-Type':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'application/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json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body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JSON.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stringify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text</w:t>
      </w:r>
      <w:proofErr w:type="gram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text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   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target_lang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: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document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getElementById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targetLang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value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if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(!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response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ok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throw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new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Error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'Translation failed'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const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data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await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response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json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document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getElementById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outputText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textContent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data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translated_text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catch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error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{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console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error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'Translation error:'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,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error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);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    </w:t>
      </w: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document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getElementById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</w:t>
      </w:r>
      <w:proofErr w:type="gram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proofErr w:type="spell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outputText</w:t>
      </w:r>
      <w:proofErr w:type="spellEnd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).</w:t>
      </w:r>
      <w:proofErr w:type="spell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textContent</w:t>
      </w:r>
      <w:proofErr w:type="spell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=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 xml:space="preserve">'Translation failed. Please try </w:t>
      </w:r>
      <w:proofErr w:type="gramStart"/>
      <w:r w:rsidRPr="000A10AC">
        <w:rPr>
          <w:rFonts w:ascii="var(--ds-font-family-code)" w:eastAsia="Times New Roman" w:hAnsi="var(--ds-font-family-code)" w:cs="Courier New"/>
          <w:color w:val="A3BE8C"/>
          <w:sz w:val="20"/>
          <w:szCs w:val="20"/>
          <w:lang w:val="en-AU"/>
        </w:rPr>
        <w:t>again.'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;</w:t>
      </w:r>
      <w:proofErr w:type="gramEnd"/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  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}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636F88"/>
          <w:sz w:val="20"/>
          <w:szCs w:val="20"/>
          <w:lang w:val="en-AU"/>
        </w:rPr>
        <w:t>// Initialize application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new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proofErr w:type="spell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TranslationApp</w:t>
      </w:r>
      <w:proofErr w:type="spellEnd"/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();</w:t>
      </w:r>
    </w:p>
    <w:p w:rsidR="000A10AC" w:rsidRPr="000A10AC" w:rsidRDefault="000A10AC" w:rsidP="000A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 w:rsidRPr="000A10AC">
        <w:rPr>
          <w:rFonts w:ascii="Times New Roman" w:eastAsia="Times New Roman" w:hAnsi="Times New Roman" w:cs="Times New Roman"/>
          <w:sz w:val="24"/>
          <w:szCs w:val="24"/>
          <w:lang w:val="en-AU"/>
        </w:rPr>
        <w:pict>
          <v:rect id="_x0000_i1027" style="width:0;height:.75pt" o:hralign="center" o:hrstd="t" o:hrnoshade="t" o:hr="t" fillcolor="#f8faff" stroked="f"/>
        </w:pic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</w:pPr>
      <w:r w:rsidRPr="000A10AC"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  <w:lastRenderedPageBreak/>
        <w:t>3. Setup Instructions</w:t>
      </w:r>
    </w:p>
    <w:p w:rsidR="000A10AC" w:rsidRPr="000A10AC" w:rsidRDefault="000A10AC" w:rsidP="000A10AC">
      <w:pPr>
        <w:numPr>
          <w:ilvl w:val="0"/>
          <w:numId w:val="1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Install Dependencies</w:t>
      </w:r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bash</w:t>
      </w:r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cd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backend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npm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install</w:t>
      </w:r>
    </w:p>
    <w:p w:rsidR="000A10AC" w:rsidRPr="000A10AC" w:rsidRDefault="000A10AC" w:rsidP="000A10AC">
      <w:pPr>
        <w:numPr>
          <w:ilvl w:val="0"/>
          <w:numId w:val="2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Start Backend Server</w:t>
      </w:r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bash</w:t>
      </w:r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node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server.js</w:t>
      </w:r>
    </w:p>
    <w:p w:rsidR="000A10AC" w:rsidRPr="000A10AC" w:rsidRDefault="000A10AC" w:rsidP="000A10AC">
      <w:pPr>
        <w:numPr>
          <w:ilvl w:val="0"/>
          <w:numId w:val="3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Start Frontend</w:t>
      </w:r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proofErr w:type="gramStart"/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bash</w:t>
      </w:r>
      <w:proofErr w:type="gramEnd"/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gramStart"/>
      <w:r w:rsidRPr="000A10AC">
        <w:rPr>
          <w:rFonts w:ascii="var(--ds-font-family-code)" w:eastAsia="Times New Roman" w:hAnsi="var(--ds-font-family-code)" w:cs="Courier New"/>
          <w:color w:val="88C0D0"/>
          <w:sz w:val="20"/>
          <w:szCs w:val="20"/>
          <w:lang w:val="en-AU"/>
        </w:rPr>
        <w:t>cd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..</w:t>
      </w:r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/frontend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proofErr w:type="spellStart"/>
      <w:proofErr w:type="gramStart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npx</w:t>
      </w:r>
      <w:proofErr w:type="spellEnd"/>
      <w:proofErr w:type="gramEnd"/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serve </w:t>
      </w:r>
      <w:r w:rsidRPr="000A10AC">
        <w:rPr>
          <w:rFonts w:ascii="var(--ds-font-family-code)" w:eastAsia="Times New Roman" w:hAnsi="var(--ds-font-family-code)" w:cs="Courier New"/>
          <w:color w:val="81A1C1"/>
          <w:sz w:val="20"/>
          <w:szCs w:val="20"/>
          <w:lang w:val="en-AU"/>
        </w:rPr>
        <w:t>-l</w:t>
      </w: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 xml:space="preserve"> </w:t>
      </w:r>
      <w:r w:rsidRPr="000A10AC">
        <w:rPr>
          <w:rFonts w:ascii="var(--ds-font-family-code)" w:eastAsia="Times New Roman" w:hAnsi="var(--ds-font-family-code)" w:cs="Courier New"/>
          <w:color w:val="B48EAD"/>
          <w:sz w:val="20"/>
          <w:szCs w:val="20"/>
          <w:lang w:val="en-AU"/>
        </w:rPr>
        <w:t>8000</w:t>
      </w:r>
    </w:p>
    <w:p w:rsidR="000A10AC" w:rsidRPr="000A10AC" w:rsidRDefault="000A10AC" w:rsidP="000A10AC">
      <w:pPr>
        <w:numPr>
          <w:ilvl w:val="0"/>
          <w:numId w:val="4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b/>
          <w:bCs/>
          <w:color w:val="F8FAFF"/>
          <w:sz w:val="24"/>
          <w:szCs w:val="24"/>
          <w:lang w:val="en-AU"/>
        </w:rPr>
        <w:t>Access Application</w:t>
      </w:r>
    </w:p>
    <w:p w:rsidR="000A10AC" w:rsidRPr="000A10AC" w:rsidRDefault="000A10AC" w:rsidP="000A10AC">
      <w:pPr>
        <w:shd w:val="clear" w:color="auto" w:fill="50505A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FFFFF"/>
          <w:sz w:val="24"/>
          <w:szCs w:val="24"/>
          <w:lang w:val="en-AU"/>
        </w:rPr>
        <w:t>Copy</w:t>
      </w:r>
    </w:p>
    <w:p w:rsidR="000A10AC" w:rsidRPr="000A10AC" w:rsidRDefault="000A10AC" w:rsidP="000A10AC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</w:pPr>
      <w:r w:rsidRPr="000A10AC">
        <w:rPr>
          <w:rFonts w:ascii="var(--ds-font-family-code)" w:eastAsia="Times New Roman" w:hAnsi="var(--ds-font-family-code)" w:cs="Courier New"/>
          <w:color w:val="FFFFFF"/>
          <w:sz w:val="20"/>
          <w:szCs w:val="20"/>
          <w:lang w:val="en-AU"/>
        </w:rPr>
        <w:t>http://localhost:8000</w:t>
      </w:r>
    </w:p>
    <w:p w:rsidR="000A10AC" w:rsidRPr="000A10AC" w:rsidRDefault="000A10AC" w:rsidP="000A10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 w:rsidRPr="000A10AC">
        <w:rPr>
          <w:rFonts w:ascii="Times New Roman" w:eastAsia="Times New Roman" w:hAnsi="Times New Roman" w:cs="Times New Roman"/>
          <w:sz w:val="24"/>
          <w:szCs w:val="24"/>
          <w:lang w:val="en-AU"/>
        </w:rPr>
        <w:pict>
          <v:rect id="_x0000_i1028" style="width:0;height:.75pt" o:hralign="center" o:hrstd="t" o:hrnoshade="t" o:hr="t" fillcolor="#f8faff" stroked="f"/>
        </w:pict>
      </w:r>
    </w:p>
    <w:p w:rsidR="000A10AC" w:rsidRPr="000A10AC" w:rsidRDefault="000A10AC" w:rsidP="000A10AC">
      <w:pPr>
        <w:shd w:val="clear" w:color="auto" w:fill="292A2D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</w:pPr>
      <w:r w:rsidRPr="000A10AC"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  <w:t xml:space="preserve">4. Security Checklist </w:t>
      </w:r>
      <w:proofErr w:type="gramStart"/>
      <w:r w:rsidRPr="000A10AC"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  <w:t>Before</w:t>
      </w:r>
      <w:proofErr w:type="gramEnd"/>
      <w:r w:rsidRPr="000A10AC">
        <w:rPr>
          <w:rFonts w:ascii="Segoe UI" w:eastAsia="Times New Roman" w:hAnsi="Segoe UI" w:cs="Segoe UI"/>
          <w:b/>
          <w:bCs/>
          <w:color w:val="F8FAFF"/>
          <w:sz w:val="27"/>
          <w:szCs w:val="27"/>
          <w:lang w:val="en-AU"/>
        </w:rPr>
        <w:t xml:space="preserve"> Deployment</w:t>
      </w:r>
    </w:p>
    <w:p w:rsidR="000A10AC" w:rsidRPr="000A10AC" w:rsidRDefault="000A10AC" w:rsidP="000A10AC">
      <w:pPr>
        <w:numPr>
          <w:ilvl w:val="0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8FAFF"/>
          <w:sz w:val="24"/>
          <w:szCs w:val="24"/>
          <w:lang w:val="en-AU"/>
        </w:rPr>
        <w:t>Rotate API key: </w:t>
      </w:r>
      <w:r w:rsidRPr="000A10AC">
        <w:rPr>
          <w:rFonts w:ascii="var(--ds-font-family-code)" w:eastAsia="Times New Roman" w:hAnsi="var(--ds-font-family-code)" w:cs="Courier New"/>
          <w:color w:val="F8FAFF"/>
          <w:sz w:val="21"/>
          <w:szCs w:val="21"/>
          <w:lang w:val="en-AU"/>
        </w:rPr>
        <w:t>curl -X POST https://api.deepseek.com/v1/auth/revoke-key -H "Authorization: Bearer $OLD_KEY"</w:t>
      </w:r>
    </w:p>
    <w:p w:rsidR="000A10AC" w:rsidRPr="000A10AC" w:rsidRDefault="000A10AC" w:rsidP="000A10AC">
      <w:pPr>
        <w:numPr>
          <w:ilvl w:val="0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8FAFF"/>
          <w:sz w:val="24"/>
          <w:szCs w:val="24"/>
          <w:lang w:val="en-AU"/>
        </w:rPr>
        <w:t>Set up HTTPS with Let's Encrypt</w:t>
      </w:r>
    </w:p>
    <w:p w:rsidR="000A10AC" w:rsidRPr="000A10AC" w:rsidRDefault="000A10AC" w:rsidP="000A10AC">
      <w:pPr>
        <w:numPr>
          <w:ilvl w:val="0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8FAFF"/>
          <w:sz w:val="24"/>
          <w:szCs w:val="24"/>
          <w:lang w:val="en-AU"/>
        </w:rPr>
        <w:t>Configure production CORS origins</w:t>
      </w:r>
    </w:p>
    <w:p w:rsidR="000A10AC" w:rsidRPr="000A10AC" w:rsidRDefault="000A10AC" w:rsidP="000A10AC">
      <w:pPr>
        <w:numPr>
          <w:ilvl w:val="0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8FAFF"/>
          <w:sz w:val="24"/>
          <w:szCs w:val="24"/>
          <w:lang w:val="en-AU"/>
        </w:rPr>
        <w:t>Implement user authentication</w:t>
      </w:r>
    </w:p>
    <w:p w:rsidR="000A10AC" w:rsidRPr="000A10AC" w:rsidRDefault="000A10AC" w:rsidP="000A10AC">
      <w:pPr>
        <w:numPr>
          <w:ilvl w:val="0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8FAFF"/>
          <w:sz w:val="24"/>
          <w:szCs w:val="24"/>
          <w:lang w:val="en-AU"/>
        </w:rPr>
        <w:t>Set up monitoring and logging</w:t>
      </w:r>
    </w:p>
    <w:p w:rsidR="000A10AC" w:rsidRPr="000A10AC" w:rsidRDefault="000A10AC" w:rsidP="000A10AC">
      <w:pPr>
        <w:numPr>
          <w:ilvl w:val="0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8FAFF"/>
          <w:sz w:val="24"/>
          <w:szCs w:val="24"/>
          <w:lang w:val="en-AU"/>
        </w:rPr>
        <w:t xml:space="preserve">Add </w:t>
      </w:r>
      <w:proofErr w:type="spellStart"/>
      <w:r w:rsidRPr="000A10AC">
        <w:rPr>
          <w:rFonts w:ascii="Segoe UI" w:eastAsia="Times New Roman" w:hAnsi="Segoe UI" w:cs="Segoe UI"/>
          <w:color w:val="F8FAFF"/>
          <w:sz w:val="24"/>
          <w:szCs w:val="24"/>
          <w:lang w:val="en-AU"/>
        </w:rPr>
        <w:t>DDoS</w:t>
      </w:r>
      <w:proofErr w:type="spellEnd"/>
      <w:r w:rsidRPr="000A10AC">
        <w:rPr>
          <w:rFonts w:ascii="Segoe UI" w:eastAsia="Times New Roman" w:hAnsi="Segoe UI" w:cs="Segoe UI"/>
          <w:color w:val="F8FAFF"/>
          <w:sz w:val="24"/>
          <w:szCs w:val="24"/>
          <w:lang w:val="en-AU"/>
        </w:rPr>
        <w:t xml:space="preserve"> protection</w:t>
      </w:r>
    </w:p>
    <w:p w:rsidR="000A10AC" w:rsidRPr="000A10AC" w:rsidRDefault="000A10AC" w:rsidP="000A10AC">
      <w:pPr>
        <w:numPr>
          <w:ilvl w:val="0"/>
          <w:numId w:val="5"/>
        </w:numPr>
        <w:shd w:val="clear" w:color="auto" w:fill="292A2D"/>
        <w:spacing w:after="100" w:afterAutospacing="1" w:line="240" w:lineRule="auto"/>
        <w:rPr>
          <w:rFonts w:ascii="Segoe UI" w:eastAsia="Times New Roman" w:hAnsi="Segoe UI" w:cs="Segoe UI"/>
          <w:color w:val="F8FAFF"/>
          <w:sz w:val="24"/>
          <w:szCs w:val="24"/>
          <w:lang w:val="en-AU"/>
        </w:rPr>
      </w:pPr>
      <w:r w:rsidRPr="000A10AC">
        <w:rPr>
          <w:rFonts w:ascii="Segoe UI" w:eastAsia="Times New Roman" w:hAnsi="Segoe UI" w:cs="Segoe UI"/>
          <w:color w:val="F8FAFF"/>
          <w:sz w:val="24"/>
          <w:szCs w:val="24"/>
          <w:lang w:val="en-AU"/>
        </w:rPr>
        <w:t>Configure firewall rules</w:t>
      </w:r>
    </w:p>
    <w:p w:rsidR="000D110C" w:rsidRDefault="000D110C"/>
    <w:sectPr w:rsidR="000D110C" w:rsidSect="007B256D">
      <w:pgSz w:w="11900" w:h="16840" w:code="9"/>
      <w:pgMar w:top="560" w:right="680" w:bottom="480" w:left="697" w:header="272" w:footer="28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43A93"/>
    <w:multiLevelType w:val="multilevel"/>
    <w:tmpl w:val="93E2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965B4"/>
    <w:multiLevelType w:val="multilevel"/>
    <w:tmpl w:val="D6449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85311"/>
    <w:multiLevelType w:val="multilevel"/>
    <w:tmpl w:val="01EAE6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E35406"/>
    <w:multiLevelType w:val="multilevel"/>
    <w:tmpl w:val="715070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3C267B"/>
    <w:multiLevelType w:val="multilevel"/>
    <w:tmpl w:val="EC1EDD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63D"/>
    <w:rsid w:val="000A10AC"/>
    <w:rsid w:val="000D110C"/>
    <w:rsid w:val="007B256D"/>
    <w:rsid w:val="00A73351"/>
    <w:rsid w:val="00EC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12F5"/>
  <w15:chartTrackingRefBased/>
  <w15:docId w15:val="{9FE0DE7E-4848-4CD7-9EDE-B3EA76FB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10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10AC"/>
    <w:rPr>
      <w:rFonts w:ascii="Times New Roman" w:eastAsia="Times New Roman" w:hAnsi="Times New Roman" w:cs="Times New Roman"/>
      <w:b/>
      <w:bCs/>
      <w:sz w:val="27"/>
      <w:szCs w:val="27"/>
      <w:lang w:val="en-AU"/>
    </w:rPr>
  </w:style>
  <w:style w:type="paragraph" w:customStyle="1" w:styleId="msonormal0">
    <w:name w:val="msonormal"/>
    <w:basedOn w:val="Normal"/>
    <w:rsid w:val="000A1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NormalWeb">
    <w:name w:val="Normal (Web)"/>
    <w:basedOn w:val="Normal"/>
    <w:uiPriority w:val="99"/>
    <w:semiHidden/>
    <w:unhideWhenUsed/>
    <w:rsid w:val="000A1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styleId="Strong">
    <w:name w:val="Strong"/>
    <w:basedOn w:val="DefaultParagraphFont"/>
    <w:uiPriority w:val="22"/>
    <w:qFormat/>
    <w:rsid w:val="000A10A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0AC"/>
    <w:rPr>
      <w:rFonts w:ascii="Courier New" w:eastAsia="Times New Roman" w:hAnsi="Courier New" w:cs="Courier New"/>
      <w:sz w:val="20"/>
      <w:szCs w:val="20"/>
      <w:lang w:val="en-AU"/>
    </w:rPr>
  </w:style>
  <w:style w:type="character" w:customStyle="1" w:styleId="token">
    <w:name w:val="token"/>
    <w:basedOn w:val="DefaultParagraphFont"/>
    <w:rsid w:val="000A10AC"/>
  </w:style>
  <w:style w:type="character" w:styleId="HTMLCode">
    <w:name w:val="HTML Code"/>
    <w:basedOn w:val="DefaultParagraphFont"/>
    <w:uiPriority w:val="99"/>
    <w:semiHidden/>
    <w:unhideWhenUsed/>
    <w:rsid w:val="000A10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5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1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24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7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4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34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5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6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7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4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9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3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8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3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4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5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0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8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90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02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45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3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14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8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73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8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4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Jtnewtrong</Company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Tou</dc:creator>
  <cp:keywords/>
  <dc:description/>
  <cp:lastModifiedBy>Jerry Tou</cp:lastModifiedBy>
  <cp:revision>2</cp:revision>
  <dcterms:created xsi:type="dcterms:W3CDTF">2025-03-02T06:25:00Z</dcterms:created>
  <dcterms:modified xsi:type="dcterms:W3CDTF">2025-03-02T06:25:00Z</dcterms:modified>
</cp:coreProperties>
</file>