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B88AA" w14:textId="792927F2" w:rsidR="001A5695" w:rsidRDefault="001A5695" w:rsidP="001A5695">
      <w:pPr>
        <w:rPr>
          <w:b/>
          <w:bCs/>
          <w:noProof/>
        </w:rPr>
      </w:pPr>
      <w:r w:rsidRPr="00A86298">
        <w:rPr>
          <w:b/>
          <w:bCs/>
          <w:noProof/>
        </w:rPr>
        <w:t>Traverse a Binary Tree or Binary Search Tree</w:t>
      </w:r>
    </w:p>
    <w:p w14:paraId="3A688933" w14:textId="77777777" w:rsidR="00BB56DD" w:rsidRDefault="00BB56DD" w:rsidP="001A5695">
      <w:pPr>
        <w:rPr>
          <w:b/>
          <w:bCs/>
          <w:noProof/>
        </w:rPr>
      </w:pPr>
    </w:p>
    <w:p w14:paraId="097BA1AC" w14:textId="16345CB1" w:rsidR="007268BC" w:rsidRPr="00BB56DD" w:rsidRDefault="00BB56DD" w:rsidP="001A5695">
      <w:pPr>
        <w:rPr>
          <w:noProof/>
        </w:rPr>
      </w:pPr>
      <w:r w:rsidRPr="00BB56DD">
        <w:rPr>
          <w:noProof/>
        </w:rPr>
        <w:t>This is a Binary Tree</w:t>
      </w:r>
      <w:r>
        <w:rPr>
          <w:noProof/>
        </w:rPr>
        <w:t>:</w:t>
      </w:r>
    </w:p>
    <w:p w14:paraId="2B8C56C7" w14:textId="41E9C81D" w:rsidR="007268BC" w:rsidRDefault="007268BC" w:rsidP="001A5695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0AEE6BD" wp14:editId="0EC62B99">
            <wp:extent cx="3369600" cy="24876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22AC" w14:textId="3804222D" w:rsidR="00256D94" w:rsidRDefault="00256D94" w:rsidP="001A5695">
      <w:pPr>
        <w:rPr>
          <w:noProof/>
        </w:rPr>
      </w:pPr>
    </w:p>
    <w:p w14:paraId="3EB95D04" w14:textId="77777777" w:rsidR="00BB56DD" w:rsidRDefault="00BB56DD" w:rsidP="00BB56DD">
      <w:pPr>
        <w:rPr>
          <w:noProof/>
        </w:rPr>
      </w:pPr>
      <w:r>
        <w:rPr>
          <w:noProof/>
        </w:rPr>
        <w:t>Tree Travesral – process of visiting (read/process data in node) each node in the tree exactly once in some order</w:t>
      </w:r>
    </w:p>
    <w:p w14:paraId="0557B172" w14:textId="77777777" w:rsidR="00256D94" w:rsidRDefault="00256D94" w:rsidP="00256D94">
      <w:pPr>
        <w:rPr>
          <w:noProof/>
        </w:rPr>
      </w:pPr>
    </w:p>
    <w:p w14:paraId="600BE57B" w14:textId="6C4CAA35" w:rsidR="00A86298" w:rsidRPr="00A86298" w:rsidRDefault="00256D94" w:rsidP="00A86298">
      <w:pPr>
        <w:rPr>
          <w:rFonts w:ascii="charter" w:hAnsi="charter"/>
          <w:color w:val="292929"/>
          <w:spacing w:val="-1"/>
        </w:rPr>
      </w:pPr>
      <w:r w:rsidRPr="00A86298">
        <w:rPr>
          <w:rFonts w:ascii="charter" w:hAnsi="charter"/>
          <w:color w:val="292929"/>
          <w:spacing w:val="-1"/>
        </w:rPr>
        <w:t>Trees can be traversed in several ways</w:t>
      </w:r>
      <w:r w:rsidR="00A86298" w:rsidRPr="00A86298">
        <w:rPr>
          <w:rFonts w:ascii="charter" w:hAnsi="charter"/>
          <w:color w:val="292929"/>
          <w:spacing w:val="-1"/>
        </w:rPr>
        <w:t>, but we always have the restriction that the left child is visited before the right child.</w:t>
      </w:r>
    </w:p>
    <w:p w14:paraId="542AA884" w14:textId="77777777" w:rsidR="00A86298" w:rsidRPr="00A86298" w:rsidRDefault="00A86298" w:rsidP="00A86298">
      <w:pPr>
        <w:rPr>
          <w:rFonts w:ascii="charter" w:hAnsi="charter"/>
          <w:color w:val="292929"/>
          <w:spacing w:val="-1"/>
        </w:rPr>
      </w:pPr>
    </w:p>
    <w:p w14:paraId="436F8BCE" w14:textId="24604FCF" w:rsidR="00A86298" w:rsidRPr="00A86298" w:rsidRDefault="00A86298" w:rsidP="00A86298">
      <w:pPr>
        <w:rPr>
          <w:rFonts w:ascii="charter" w:hAnsi="charter"/>
          <w:color w:val="292929"/>
          <w:spacing w:val="-1"/>
        </w:rPr>
      </w:pPr>
      <w:r w:rsidRPr="00A86298">
        <w:rPr>
          <w:rFonts w:ascii="charter" w:hAnsi="charter"/>
          <w:color w:val="292929"/>
          <w:spacing w:val="-1"/>
        </w:rPr>
        <w:t xml:space="preserve">The main difference is where is the </w:t>
      </w:r>
      <w:r w:rsidR="00324875">
        <w:rPr>
          <w:rFonts w:ascii="charter" w:hAnsi="charter"/>
          <w:color w:val="292929"/>
          <w:spacing w:val="-1"/>
        </w:rPr>
        <w:t>node to be visited</w:t>
      </w:r>
      <w:r w:rsidRPr="00A86298">
        <w:rPr>
          <w:rFonts w:ascii="charter" w:hAnsi="charter"/>
          <w:color w:val="292929"/>
          <w:spacing w:val="-1"/>
        </w:rPr>
        <w:t>.</w:t>
      </w:r>
    </w:p>
    <w:p w14:paraId="69FFDC78" w14:textId="77777777" w:rsidR="00A86298" w:rsidRPr="00A86298" w:rsidRDefault="00A86298" w:rsidP="00A86298">
      <w:pPr>
        <w:rPr>
          <w:rFonts w:ascii="charter" w:hAnsi="charter"/>
          <w:color w:val="292929"/>
          <w:spacing w:val="-1"/>
          <w:sz w:val="28"/>
          <w:szCs w:val="28"/>
        </w:rPr>
      </w:pPr>
    </w:p>
    <w:p w14:paraId="29533BCC" w14:textId="17240C44" w:rsidR="00A86298" w:rsidRPr="00A86298" w:rsidRDefault="00A86298" w:rsidP="00A86298">
      <w:pPr>
        <w:pStyle w:val="ListParagraph"/>
        <w:numPr>
          <w:ilvl w:val="0"/>
          <w:numId w:val="4"/>
        </w:numPr>
        <w:rPr>
          <w:rFonts w:ascii="charter" w:hAnsi="charter"/>
          <w:color w:val="292929"/>
          <w:spacing w:val="-1"/>
        </w:rPr>
      </w:pPr>
      <w:r w:rsidRPr="00A86298">
        <w:rPr>
          <w:rFonts w:ascii="charter" w:hAnsi="charter"/>
          <w:color w:val="292929"/>
          <w:spacing w:val="-1"/>
        </w:rPr>
        <w:t xml:space="preserve">If the </w:t>
      </w:r>
      <w:r w:rsidR="0049500B">
        <w:rPr>
          <w:rFonts w:ascii="charter" w:hAnsi="charter"/>
          <w:color w:val="292929"/>
          <w:spacing w:val="-1"/>
        </w:rPr>
        <w:t>node</w:t>
      </w:r>
      <w:r w:rsidRPr="00A86298">
        <w:rPr>
          <w:rFonts w:ascii="charter" w:hAnsi="charter"/>
          <w:color w:val="292929"/>
          <w:spacing w:val="-1"/>
        </w:rPr>
        <w:t xml:space="preserve"> is </w:t>
      </w:r>
      <w:r w:rsidR="007268BC">
        <w:rPr>
          <w:rFonts w:ascii="charter" w:hAnsi="charter"/>
          <w:color w:val="292929"/>
          <w:spacing w:val="-1"/>
        </w:rPr>
        <w:t xml:space="preserve">visited </w:t>
      </w:r>
      <w:r w:rsidRPr="00A86298">
        <w:rPr>
          <w:rFonts w:ascii="charter" w:hAnsi="charter"/>
          <w:b/>
          <w:bCs/>
          <w:color w:val="292929"/>
          <w:spacing w:val="-1"/>
        </w:rPr>
        <w:t>before</w:t>
      </w:r>
      <w:r w:rsidRPr="00A86298">
        <w:rPr>
          <w:rFonts w:ascii="charter" w:hAnsi="charter"/>
          <w:color w:val="292929"/>
          <w:spacing w:val="-1"/>
        </w:rPr>
        <w:t> both children, we call it preorder.</w:t>
      </w:r>
      <w:r w:rsidR="00617745">
        <w:rPr>
          <w:rFonts w:ascii="charter" w:hAnsi="charter"/>
          <w:color w:val="292929"/>
          <w:spacing w:val="-1"/>
        </w:rPr>
        <w:t xml:space="preserve"> </w:t>
      </w:r>
      <w:r w:rsidRPr="00A86298">
        <w:rPr>
          <w:rFonts w:ascii="charter" w:hAnsi="charter"/>
          <w:color w:val="292929"/>
          <w:spacing w:val="-1"/>
        </w:rPr>
        <w:t>(</w:t>
      </w:r>
      <w:r w:rsidR="00A7122E">
        <w:rPr>
          <w:rFonts w:ascii="charter" w:hAnsi="charter"/>
          <w:color w:val="292929"/>
          <w:spacing w:val="-1"/>
        </w:rPr>
        <w:t>Visit</w:t>
      </w:r>
      <w:r w:rsidRPr="00A86298">
        <w:rPr>
          <w:rFonts w:ascii="charter" w:hAnsi="charter"/>
          <w:color w:val="292929"/>
          <w:spacing w:val="-1"/>
        </w:rPr>
        <w:t>, Left, Right)</w:t>
      </w:r>
    </w:p>
    <w:p w14:paraId="7929D267" w14:textId="50DBCF59" w:rsidR="00A86298" w:rsidRPr="00A86298" w:rsidRDefault="00A86298" w:rsidP="00A86298">
      <w:pPr>
        <w:pStyle w:val="ListParagraph"/>
        <w:numPr>
          <w:ilvl w:val="0"/>
          <w:numId w:val="4"/>
        </w:numPr>
        <w:rPr>
          <w:rFonts w:ascii="charter" w:hAnsi="charter"/>
          <w:color w:val="292929"/>
          <w:spacing w:val="-1"/>
        </w:rPr>
      </w:pPr>
      <w:r w:rsidRPr="00A86298">
        <w:rPr>
          <w:rFonts w:ascii="charter" w:hAnsi="charter"/>
          <w:color w:val="292929"/>
          <w:spacing w:val="-1"/>
        </w:rPr>
        <w:t xml:space="preserve">If the </w:t>
      </w:r>
      <w:r w:rsidR="0049500B">
        <w:rPr>
          <w:rFonts w:ascii="charter" w:hAnsi="charter"/>
          <w:color w:val="292929"/>
          <w:spacing w:val="-1"/>
        </w:rPr>
        <w:t>node</w:t>
      </w:r>
      <w:r w:rsidRPr="00A86298">
        <w:rPr>
          <w:rFonts w:ascii="charter" w:hAnsi="charter"/>
          <w:color w:val="292929"/>
          <w:spacing w:val="-1"/>
        </w:rPr>
        <w:t xml:space="preserve"> is </w:t>
      </w:r>
      <w:r w:rsidR="007268BC">
        <w:rPr>
          <w:rFonts w:ascii="charter" w:hAnsi="charter"/>
          <w:color w:val="292929"/>
          <w:spacing w:val="-1"/>
        </w:rPr>
        <w:t xml:space="preserve">visited </w:t>
      </w:r>
      <w:r w:rsidRPr="00A86298">
        <w:rPr>
          <w:rFonts w:ascii="charter" w:hAnsi="charter"/>
          <w:b/>
          <w:bCs/>
          <w:color w:val="292929"/>
          <w:spacing w:val="-1"/>
        </w:rPr>
        <w:t>after</w:t>
      </w:r>
      <w:r w:rsidRPr="00A86298">
        <w:rPr>
          <w:rFonts w:ascii="charter" w:hAnsi="charter"/>
          <w:color w:val="292929"/>
          <w:spacing w:val="-1"/>
        </w:rPr>
        <w:t> both children, we call it postorder. (</w:t>
      </w:r>
      <w:r w:rsidR="00A7122E">
        <w:rPr>
          <w:rFonts w:ascii="charter" w:hAnsi="charter"/>
          <w:color w:val="292929"/>
          <w:spacing w:val="-1"/>
        </w:rPr>
        <w:t>Visit</w:t>
      </w:r>
      <w:r w:rsidRPr="00A86298">
        <w:rPr>
          <w:rFonts w:ascii="charter" w:hAnsi="charter"/>
          <w:color w:val="292929"/>
          <w:spacing w:val="-1"/>
        </w:rPr>
        <w:t xml:space="preserve">, Right, </w:t>
      </w:r>
      <w:r w:rsidR="0049500B">
        <w:rPr>
          <w:rFonts w:ascii="charter" w:hAnsi="charter"/>
          <w:color w:val="292929"/>
          <w:spacing w:val="-1"/>
        </w:rPr>
        <w:t>Node</w:t>
      </w:r>
      <w:r w:rsidRPr="00A86298">
        <w:rPr>
          <w:rFonts w:ascii="charter" w:hAnsi="charter"/>
          <w:color w:val="292929"/>
          <w:spacing w:val="-1"/>
        </w:rPr>
        <w:t>)</w:t>
      </w:r>
    </w:p>
    <w:p w14:paraId="3690061A" w14:textId="0DB9661F" w:rsidR="003E4E2F" w:rsidRPr="003E4E2F" w:rsidRDefault="00A86298" w:rsidP="003E4E2F">
      <w:pPr>
        <w:pStyle w:val="ListParagraph"/>
        <w:numPr>
          <w:ilvl w:val="0"/>
          <w:numId w:val="4"/>
        </w:numPr>
        <w:rPr>
          <w:rFonts w:ascii="charter" w:hAnsi="charter"/>
          <w:color w:val="292929"/>
          <w:spacing w:val="-1"/>
          <w:sz w:val="28"/>
          <w:szCs w:val="28"/>
        </w:rPr>
      </w:pPr>
      <w:r w:rsidRPr="00A86298">
        <w:rPr>
          <w:rFonts w:ascii="charter" w:hAnsi="charter"/>
          <w:color w:val="292929"/>
          <w:spacing w:val="-1"/>
        </w:rPr>
        <w:t xml:space="preserve">If the </w:t>
      </w:r>
      <w:r w:rsidR="0049500B">
        <w:rPr>
          <w:rFonts w:ascii="charter" w:hAnsi="charter"/>
          <w:color w:val="292929"/>
          <w:spacing w:val="-1"/>
        </w:rPr>
        <w:t>node</w:t>
      </w:r>
      <w:r w:rsidRPr="00A86298">
        <w:rPr>
          <w:rFonts w:ascii="charter" w:hAnsi="charter"/>
          <w:color w:val="292929"/>
          <w:spacing w:val="-1"/>
        </w:rPr>
        <w:t xml:space="preserve"> is </w:t>
      </w:r>
      <w:r w:rsidR="007268BC">
        <w:rPr>
          <w:rFonts w:ascii="charter" w:hAnsi="charter"/>
          <w:color w:val="292929"/>
          <w:spacing w:val="-1"/>
        </w:rPr>
        <w:t xml:space="preserve">visited </w:t>
      </w:r>
      <w:r w:rsidRPr="00A86298">
        <w:rPr>
          <w:rFonts w:ascii="charter" w:hAnsi="charter"/>
          <w:color w:val="292929"/>
          <w:spacing w:val="-1"/>
        </w:rPr>
        <w:t>in between both children, we call it inorder. (</w:t>
      </w:r>
      <w:r w:rsidR="00A7122E">
        <w:rPr>
          <w:rFonts w:ascii="charter" w:hAnsi="charter"/>
          <w:color w:val="292929"/>
          <w:spacing w:val="-1"/>
        </w:rPr>
        <w:t>Visit</w:t>
      </w:r>
      <w:r w:rsidRPr="00A86298">
        <w:rPr>
          <w:rFonts w:ascii="charter" w:hAnsi="charter"/>
          <w:color w:val="292929"/>
          <w:spacing w:val="-1"/>
        </w:rPr>
        <w:t xml:space="preserve">, </w:t>
      </w:r>
      <w:r w:rsidR="0049500B">
        <w:rPr>
          <w:rFonts w:ascii="charter" w:hAnsi="charter"/>
          <w:color w:val="292929"/>
          <w:spacing w:val="-1"/>
        </w:rPr>
        <w:t>Node</w:t>
      </w:r>
      <w:r w:rsidRPr="00A86298">
        <w:rPr>
          <w:rFonts w:ascii="charter" w:hAnsi="charter"/>
          <w:color w:val="292929"/>
          <w:spacing w:val="-1"/>
        </w:rPr>
        <w:t>, Right</w:t>
      </w:r>
      <w:r w:rsidRPr="00A86298">
        <w:rPr>
          <w:rFonts w:ascii="charter" w:hAnsi="charter"/>
          <w:color w:val="292929"/>
          <w:spacing w:val="-1"/>
          <w:sz w:val="28"/>
          <w:szCs w:val="28"/>
        </w:rPr>
        <w:t>)</w:t>
      </w:r>
    </w:p>
    <w:p w14:paraId="187E0CBE" w14:textId="75A997DB" w:rsidR="00256D94" w:rsidRPr="00A86298" w:rsidRDefault="00256D94" w:rsidP="00256D94">
      <w:pPr>
        <w:pStyle w:val="jp"/>
        <w:numPr>
          <w:ilvl w:val="0"/>
          <w:numId w:val="1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charter" w:hAnsi="charter" w:cs="Segoe UI"/>
          <w:color w:val="292929"/>
          <w:spacing w:val="-1"/>
        </w:rPr>
      </w:pPr>
      <w:r w:rsidRPr="00A86298">
        <w:rPr>
          <w:rStyle w:val="Strong"/>
          <w:rFonts w:ascii="charter" w:hAnsi="charter" w:cs="Segoe UI"/>
          <w:color w:val="292929"/>
          <w:spacing w:val="-1"/>
        </w:rPr>
        <w:t>Pre Order Traversal</w:t>
      </w:r>
      <w:r w:rsidRPr="00A86298">
        <w:rPr>
          <w:rFonts w:ascii="charter" w:hAnsi="charter" w:cs="Segoe UI"/>
          <w:color w:val="292929"/>
          <w:spacing w:val="-1"/>
        </w:rPr>
        <w:t xml:space="preserve">: </w:t>
      </w:r>
      <w:r w:rsidR="00CD3E8B">
        <w:rPr>
          <w:rFonts w:ascii="charter" w:hAnsi="charter" w:cs="Segoe UI"/>
          <w:color w:val="292929"/>
          <w:spacing w:val="-1"/>
        </w:rPr>
        <w:t>Visit</w:t>
      </w:r>
      <w:r w:rsidRPr="00A86298">
        <w:rPr>
          <w:rFonts w:ascii="charter" w:hAnsi="charter" w:cs="Segoe UI"/>
          <w:color w:val="292929"/>
          <w:spacing w:val="-1"/>
        </w:rPr>
        <w:t>, Left, Right.</w:t>
      </w:r>
    </w:p>
    <w:p w14:paraId="36BB8D72" w14:textId="38B793B0" w:rsidR="00256D94" w:rsidRPr="00A86298" w:rsidRDefault="00256D94" w:rsidP="00256D94">
      <w:pPr>
        <w:pStyle w:val="jp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charter" w:hAnsi="charter" w:cs="Segoe UI"/>
          <w:color w:val="292929"/>
          <w:spacing w:val="-1"/>
        </w:rPr>
      </w:pPr>
      <w:r w:rsidRPr="00A86298">
        <w:rPr>
          <w:rStyle w:val="Strong"/>
          <w:rFonts w:ascii="charter" w:hAnsi="charter" w:cs="Segoe UI"/>
          <w:color w:val="292929"/>
          <w:spacing w:val="-1"/>
        </w:rPr>
        <w:t>In Order Traversal</w:t>
      </w:r>
      <w:r w:rsidRPr="00A86298">
        <w:rPr>
          <w:rFonts w:ascii="charter" w:hAnsi="charter" w:cs="Segoe UI"/>
          <w:color w:val="292929"/>
          <w:spacing w:val="-1"/>
        </w:rPr>
        <w:t xml:space="preserve">: Left, </w:t>
      </w:r>
      <w:r w:rsidR="00CD3E8B">
        <w:rPr>
          <w:rFonts w:ascii="charter" w:hAnsi="charter" w:cs="Segoe UI"/>
          <w:color w:val="292929"/>
          <w:spacing w:val="-1"/>
        </w:rPr>
        <w:t>Visit</w:t>
      </w:r>
      <w:r w:rsidRPr="00A86298">
        <w:rPr>
          <w:rFonts w:ascii="charter" w:hAnsi="charter" w:cs="Segoe UI"/>
          <w:color w:val="292929"/>
          <w:spacing w:val="-1"/>
        </w:rPr>
        <w:t>, Right.</w:t>
      </w:r>
    </w:p>
    <w:p w14:paraId="542E1FA3" w14:textId="19E9C858" w:rsidR="00256D94" w:rsidRPr="00A86298" w:rsidRDefault="00256D94" w:rsidP="00256D94">
      <w:pPr>
        <w:pStyle w:val="jp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charter" w:hAnsi="charter" w:cs="Segoe UI"/>
          <w:color w:val="292929"/>
          <w:spacing w:val="-1"/>
        </w:rPr>
      </w:pPr>
      <w:r w:rsidRPr="00A86298">
        <w:rPr>
          <w:rStyle w:val="Strong"/>
          <w:rFonts w:ascii="charter" w:hAnsi="charter" w:cs="Segoe UI"/>
          <w:color w:val="292929"/>
          <w:spacing w:val="-1"/>
        </w:rPr>
        <w:t>Post Order Traversal</w:t>
      </w:r>
      <w:r w:rsidRPr="00A86298">
        <w:rPr>
          <w:rFonts w:ascii="charter" w:hAnsi="charter" w:cs="Segoe UI"/>
          <w:color w:val="292929"/>
          <w:spacing w:val="-1"/>
        </w:rPr>
        <w:t xml:space="preserve">: Left, Right, </w:t>
      </w:r>
      <w:r w:rsidR="00CD3E8B">
        <w:rPr>
          <w:rFonts w:ascii="charter" w:hAnsi="charter" w:cs="Segoe UI"/>
          <w:color w:val="292929"/>
          <w:spacing w:val="-1"/>
        </w:rPr>
        <w:t>Visit</w:t>
      </w:r>
      <w:r w:rsidRPr="00A86298">
        <w:rPr>
          <w:rFonts w:ascii="charter" w:hAnsi="charter" w:cs="Segoe UI"/>
          <w:color w:val="292929"/>
          <w:spacing w:val="-1"/>
        </w:rPr>
        <w:t>.</w:t>
      </w:r>
    </w:p>
    <w:p w14:paraId="49C34587" w14:textId="63073D50" w:rsidR="003E4E2F" w:rsidRPr="000A26EB" w:rsidRDefault="00256D94" w:rsidP="003E4E2F">
      <w:pPr>
        <w:pStyle w:val="jp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noProof/>
        </w:rPr>
      </w:pPr>
      <w:r w:rsidRPr="003E4E2F">
        <w:rPr>
          <w:rStyle w:val="Strong"/>
          <w:rFonts w:ascii="charter" w:hAnsi="charter" w:cs="Segoe UI"/>
          <w:color w:val="292929"/>
          <w:spacing w:val="-1"/>
        </w:rPr>
        <w:t>Level Order Traversal</w:t>
      </w:r>
      <w:r w:rsidRPr="003E4E2F">
        <w:rPr>
          <w:rFonts w:ascii="charter" w:hAnsi="charter" w:cs="Segoe UI"/>
          <w:color w:val="292929"/>
          <w:spacing w:val="-1"/>
        </w:rPr>
        <w:t>, also known as Breadth-first search.</w:t>
      </w:r>
    </w:p>
    <w:p w14:paraId="456F586D" w14:textId="7DB06426" w:rsidR="000A26EB" w:rsidRDefault="008D44DC" w:rsidP="000A26EB">
      <w:pPr>
        <w:pStyle w:val="jp"/>
        <w:shd w:val="clear" w:color="auto" w:fill="FFFFFF"/>
        <w:spacing w:before="252" w:beforeAutospacing="0" w:after="0" w:afterAutospacing="0" w:line="480" w:lineRule="atLeast"/>
        <w:rPr>
          <w:rStyle w:val="Hyperlink"/>
          <w:noProof/>
        </w:rPr>
      </w:pPr>
      <w:hyperlink r:id="rId6" w:history="1">
        <w:r w:rsidR="000A26EB" w:rsidRPr="00071023">
          <w:rPr>
            <w:rStyle w:val="Hyperlink"/>
            <w:noProof/>
          </w:rPr>
          <w:t>https://www.youtube.com/watch?v=5dySuyZf9Qg&amp;t=1s</w:t>
        </w:r>
      </w:hyperlink>
    </w:p>
    <w:p w14:paraId="5CC604C7" w14:textId="76E74A3C" w:rsidR="003E140D" w:rsidRPr="003E4E2F" w:rsidRDefault="008D44DC" w:rsidP="000A26EB">
      <w:pPr>
        <w:pStyle w:val="jp"/>
        <w:shd w:val="clear" w:color="auto" w:fill="FFFFFF"/>
        <w:spacing w:before="252" w:beforeAutospacing="0" w:after="0" w:afterAutospacing="0" w:line="480" w:lineRule="atLeast"/>
        <w:rPr>
          <w:noProof/>
        </w:rPr>
      </w:pPr>
      <w:hyperlink r:id="rId7" w:history="1">
        <w:r w:rsidR="003E140D" w:rsidRPr="00071023">
          <w:rPr>
            <w:rStyle w:val="Hyperlink"/>
            <w:noProof/>
          </w:rPr>
          <w:t>https://medium.com/swlh/tree-traversal-algorithms-theory-and-practice-in-java-7e7d1fe9ed30</w:t>
        </w:r>
      </w:hyperlink>
    </w:p>
    <w:p w14:paraId="2EA0CA5A" w14:textId="4AF400F9" w:rsidR="003E4E2F" w:rsidRDefault="003E4E2F" w:rsidP="003E4E2F">
      <w:pPr>
        <w:pStyle w:val="jp"/>
        <w:shd w:val="clear" w:color="auto" w:fill="FFFFFF"/>
        <w:spacing w:before="252" w:beforeAutospacing="0" w:after="0" w:afterAutospacing="0" w:line="480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6216C59D" wp14:editId="4875D7FB">
            <wp:extent cx="2700000" cy="1638000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2C19" w14:textId="0FC7DA4B" w:rsidR="000A14AC" w:rsidRPr="000A14AC" w:rsidRDefault="000A14AC" w:rsidP="000A14AC">
      <w:pPr>
        <w:pStyle w:val="jp"/>
        <w:shd w:val="clear" w:color="auto" w:fill="FFFFFF"/>
        <w:spacing w:before="252" w:beforeAutospacing="0" w:after="0" w:afterAutospacing="0" w:line="480" w:lineRule="atLeast"/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</w:pPr>
      <w:r w:rsidRPr="000A14AC"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In-Order</w:t>
      </w:r>
    </w:p>
    <w:p w14:paraId="5EFF5F66" w14:textId="6F485612" w:rsidR="000A26EB" w:rsidRDefault="000A26EB" w:rsidP="003E4E2F">
      <w:pPr>
        <w:pStyle w:val="jp"/>
        <w:shd w:val="clear" w:color="auto" w:fill="FFFFFF"/>
        <w:spacing w:before="252" w:beforeAutospacing="0" w:after="0" w:afterAutospacing="0" w:line="480" w:lineRule="atLeast"/>
        <w:rPr>
          <w:noProof/>
        </w:rPr>
      </w:pPr>
      <w:r>
        <w:rPr>
          <w:noProof/>
        </w:rPr>
        <w:drawing>
          <wp:inline distT="0" distB="0" distL="0" distR="0" wp14:anchorId="3872584D" wp14:editId="3901BE66">
            <wp:extent cx="1969200" cy="129240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EAD2" w14:textId="77777777" w:rsidR="000A26EB" w:rsidRDefault="000A26EB" w:rsidP="003E4E2F">
      <w:pPr>
        <w:pStyle w:val="jp"/>
        <w:shd w:val="clear" w:color="auto" w:fill="FFFFFF"/>
        <w:spacing w:before="252" w:beforeAutospacing="0" w:after="0" w:afterAutospacing="0" w:line="480" w:lineRule="atLeast"/>
        <w:rPr>
          <w:noProof/>
        </w:rPr>
      </w:pPr>
    </w:p>
    <w:p w14:paraId="0A4C733E" w14:textId="70AC8663" w:rsidR="00BF63CD" w:rsidRDefault="000A26EB" w:rsidP="001A5695">
      <w:pPr>
        <w:rPr>
          <w:noProof/>
        </w:rPr>
      </w:pPr>
      <w:r>
        <w:rPr>
          <w:noProof/>
        </w:rPr>
        <w:drawing>
          <wp:inline distT="0" distB="0" distL="0" distR="0" wp14:anchorId="4E7F91E3" wp14:editId="3F857660">
            <wp:extent cx="3243600" cy="25488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6D04" w14:textId="62DEFF67" w:rsidR="000A26EB" w:rsidRDefault="000A26EB" w:rsidP="001A5695">
      <w:pPr>
        <w:rPr>
          <w:noProof/>
        </w:rPr>
      </w:pPr>
    </w:p>
    <w:p w14:paraId="2D0420A6" w14:textId="56B23749" w:rsidR="00DC1ED9" w:rsidRDefault="000A26EB" w:rsidP="001A5695">
      <w:pPr>
        <w:rPr>
          <w:noProof/>
        </w:rPr>
      </w:pPr>
      <w:r>
        <w:rPr>
          <w:noProof/>
        </w:rPr>
        <w:t xml:space="preserve">Start at top with F. Travesre left </w:t>
      </w:r>
      <w:r w:rsidR="00DC1ED9">
        <w:rPr>
          <w:noProof/>
        </w:rPr>
        <w:t xml:space="preserve">subtree </w:t>
      </w:r>
      <w:r w:rsidR="0049500B">
        <w:rPr>
          <w:noProof/>
        </w:rPr>
        <w:t xml:space="preserve">to B (cross out left)-&gt; Traverse left </w:t>
      </w:r>
      <w:r w:rsidR="00DC1ED9">
        <w:rPr>
          <w:noProof/>
        </w:rPr>
        <w:t xml:space="preserve">subtree </w:t>
      </w:r>
      <w:r w:rsidR="0049500B">
        <w:rPr>
          <w:noProof/>
        </w:rPr>
        <w:t xml:space="preserve">to A (cross out left)-&gt; Vist A (cross out visit) -&gt; Travesre right </w:t>
      </w:r>
      <w:r w:rsidR="00DC1ED9">
        <w:rPr>
          <w:noProof/>
        </w:rPr>
        <w:t xml:space="preserve">subtree </w:t>
      </w:r>
      <w:r w:rsidR="0049500B">
        <w:rPr>
          <w:noProof/>
        </w:rPr>
        <w:t>(no right so cross out right)</w:t>
      </w:r>
      <w:r w:rsidR="00DC1ED9">
        <w:rPr>
          <w:noProof/>
        </w:rPr>
        <w:t>.</w:t>
      </w:r>
    </w:p>
    <w:p w14:paraId="6482657A" w14:textId="77777777" w:rsidR="00144629" w:rsidRDefault="00144629" w:rsidP="00144629"/>
    <w:p w14:paraId="295FCDAE" w14:textId="5B624874" w:rsidR="00144629" w:rsidRDefault="00144629" w:rsidP="00144629">
      <w:r>
        <w:t>If a node doesn’t have children then return to its parents</w:t>
      </w:r>
    </w:p>
    <w:p w14:paraId="03208D07" w14:textId="77777777" w:rsidR="00DC1ED9" w:rsidRDefault="00DC1ED9" w:rsidP="001A5695">
      <w:pPr>
        <w:rPr>
          <w:noProof/>
        </w:rPr>
      </w:pPr>
    </w:p>
    <w:p w14:paraId="51A278C1" w14:textId="3B8A4C36" w:rsidR="00DC1ED9" w:rsidRDefault="00DC1ED9" w:rsidP="001A56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9A800B" wp14:editId="3C79FAF3">
            <wp:extent cx="3999600" cy="2620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64E7" w14:textId="77777777" w:rsidR="00DC1ED9" w:rsidRDefault="00DC1ED9" w:rsidP="001A5695">
      <w:pPr>
        <w:rPr>
          <w:noProof/>
        </w:rPr>
      </w:pPr>
    </w:p>
    <w:p w14:paraId="56CBA9C8" w14:textId="5E3D31B9" w:rsidR="00436C05" w:rsidRDefault="00436C05" w:rsidP="00436C05">
      <w:pPr>
        <w:rPr>
          <w:noProof/>
        </w:rPr>
      </w:pPr>
    </w:p>
    <w:p w14:paraId="6CA97EC4" w14:textId="77777777" w:rsidR="00436C05" w:rsidRDefault="00436C05" w:rsidP="00436C05">
      <w:pPr>
        <w:rPr>
          <w:noProof/>
        </w:rPr>
      </w:pPr>
    </w:p>
    <w:p w14:paraId="235790A6" w14:textId="322F2C85" w:rsidR="00436C05" w:rsidRDefault="00436C05" w:rsidP="00436C05">
      <w:pPr>
        <w:rPr>
          <w:noProof/>
        </w:rPr>
      </w:pPr>
      <w:r>
        <w:rPr>
          <w:noProof/>
        </w:rPr>
        <w:t>A,B,C,D,E,F,G,H,I</w:t>
      </w:r>
    </w:p>
    <w:p w14:paraId="5F0B2A95" w14:textId="77777777" w:rsidR="00DC1ED9" w:rsidRDefault="00DC1ED9" w:rsidP="001A5695">
      <w:pPr>
        <w:rPr>
          <w:noProof/>
        </w:rPr>
      </w:pPr>
    </w:p>
    <w:p w14:paraId="1F9201F8" w14:textId="298B6BB1" w:rsidR="00DC1ED9" w:rsidRDefault="00DC1ED9" w:rsidP="001A5695">
      <w:pPr>
        <w:rPr>
          <w:noProof/>
        </w:rPr>
      </w:pPr>
      <w:r>
        <w:rPr>
          <w:noProof/>
        </w:rPr>
        <w:drawing>
          <wp:inline distT="0" distB="0" distL="0" distR="0" wp14:anchorId="2816CDF0" wp14:editId="729302E0">
            <wp:extent cx="4359600" cy="18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331" w14:textId="2DE5E9FD" w:rsidR="00DE40BC" w:rsidRDefault="00DE40BC" w:rsidP="001A5695">
      <w:pPr>
        <w:rPr>
          <w:noProof/>
        </w:rPr>
      </w:pPr>
    </w:p>
    <w:p w14:paraId="2368BBAC" w14:textId="77777777" w:rsidR="00DE40BC" w:rsidRDefault="00DE40BC" w:rsidP="00DE40BC">
      <w:r>
        <w:rPr>
          <w:noProof/>
        </w:rPr>
        <w:drawing>
          <wp:inline distT="0" distB="0" distL="0" distR="0" wp14:anchorId="0CB57927" wp14:editId="28F5830B">
            <wp:extent cx="3528000" cy="1339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F48A75" w14:textId="77777777" w:rsidR="00DE40BC" w:rsidRDefault="00DE40BC" w:rsidP="00DE40BC"/>
    <w:p w14:paraId="684E6AEC" w14:textId="6DB10779" w:rsidR="00DE40BC" w:rsidRDefault="00DE40BC" w:rsidP="001A5695">
      <w:r>
        <w:t>Complexity is o(n) because we call visit on each node exactly once.</w:t>
      </w:r>
    </w:p>
    <w:p w14:paraId="1FF9012A" w14:textId="2A330421" w:rsidR="000A26EB" w:rsidRDefault="0049500B" w:rsidP="001A5695">
      <w:pPr>
        <w:rPr>
          <w:noProof/>
        </w:rPr>
      </w:pPr>
      <w:r>
        <w:rPr>
          <w:noProof/>
        </w:rPr>
        <w:t xml:space="preserve"> </w:t>
      </w:r>
    </w:p>
    <w:p w14:paraId="023234BE" w14:textId="46A3D3BC" w:rsidR="00C0235D" w:rsidRDefault="00C0235D" w:rsidP="001A5695">
      <w:pPr>
        <w:rPr>
          <w:noProof/>
        </w:rPr>
      </w:pPr>
    </w:p>
    <w:p w14:paraId="15FEAC77" w14:textId="662B0A8C" w:rsidR="00C0235D" w:rsidRDefault="00C0235D" w:rsidP="001A56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409B57" wp14:editId="24C1EDC1">
            <wp:extent cx="3488400" cy="15804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5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6923" w14:textId="77777777" w:rsidR="00A02D39" w:rsidRDefault="00A02D39" w:rsidP="001A5695">
      <w:pPr>
        <w:rPr>
          <w:noProof/>
        </w:rPr>
      </w:pPr>
    </w:p>
    <w:p w14:paraId="54511BA4" w14:textId="208C13B2" w:rsidR="00A850FE" w:rsidRPr="000A14AC" w:rsidRDefault="000A14AC" w:rsidP="000A14AC">
      <w:pPr>
        <w:pStyle w:val="jp"/>
        <w:shd w:val="clear" w:color="auto" w:fill="FFFFFF"/>
        <w:spacing w:before="252" w:beforeAutospacing="0" w:after="0" w:afterAutospacing="0" w:line="480" w:lineRule="atLeast"/>
        <w:rPr>
          <w:rFonts w:ascii="charter" w:hAnsi="charter" w:cs="Segoe UI"/>
          <w:b/>
          <w:bCs/>
          <w:color w:val="FF0000"/>
          <w:spacing w:val="-1"/>
          <w:sz w:val="32"/>
          <w:szCs w:val="32"/>
        </w:rPr>
      </w:pPr>
      <w:r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Pre</w:t>
      </w:r>
      <w:r w:rsidRPr="000A14AC"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-Order</w:t>
      </w:r>
    </w:p>
    <w:p w14:paraId="354C9EAD" w14:textId="77777777" w:rsidR="001A5695" w:rsidRDefault="001A5695" w:rsidP="001A5695">
      <w:pPr>
        <w:rPr>
          <w:noProof/>
        </w:rPr>
      </w:pPr>
    </w:p>
    <w:p w14:paraId="69B30967" w14:textId="509F4466" w:rsidR="00E12471" w:rsidRDefault="003C480C">
      <w:r>
        <w:rPr>
          <w:noProof/>
        </w:rPr>
        <w:drawing>
          <wp:inline distT="0" distB="0" distL="0" distR="0" wp14:anchorId="468A5762" wp14:editId="5A52E400">
            <wp:extent cx="3182400" cy="1839600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DF70" w14:textId="6AFABD90" w:rsidR="003C480C" w:rsidRDefault="003C480C"/>
    <w:p w14:paraId="0E217F37" w14:textId="4D90CFEB" w:rsidR="003C480C" w:rsidRDefault="00F54B61">
      <w:r>
        <w:rPr>
          <w:noProof/>
        </w:rPr>
        <w:drawing>
          <wp:inline distT="0" distB="0" distL="0" distR="0" wp14:anchorId="52DC33E4" wp14:editId="445643F6">
            <wp:extent cx="3736800" cy="268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8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3D9E" w14:textId="5D99A8AB" w:rsidR="00F54B61" w:rsidRDefault="00F54B61"/>
    <w:p w14:paraId="6AE892E4" w14:textId="30472C0F" w:rsidR="00F54B61" w:rsidRDefault="00CD3E8B">
      <w:r>
        <w:rPr>
          <w:noProof/>
        </w:rPr>
        <w:lastRenderedPageBreak/>
        <w:drawing>
          <wp:inline distT="0" distB="0" distL="0" distR="0" wp14:anchorId="66011D63" wp14:editId="61DF0882">
            <wp:extent cx="3736800" cy="268920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8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00E9" w14:textId="04F23EF9" w:rsidR="00A66D62" w:rsidRDefault="00A66D62"/>
    <w:p w14:paraId="5C66819D" w14:textId="302E2792" w:rsidR="00A66D62" w:rsidRDefault="00A66D62">
      <w:r>
        <w:rPr>
          <w:noProof/>
        </w:rPr>
        <w:drawing>
          <wp:inline distT="0" distB="0" distL="0" distR="0" wp14:anchorId="59F562A9" wp14:editId="1B3DE2B0">
            <wp:extent cx="3697200" cy="189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D744" w14:textId="578E4953" w:rsidR="00A17BDD" w:rsidRDefault="00A17BDD"/>
    <w:p w14:paraId="089FDF54" w14:textId="483710C0" w:rsidR="00A17BDD" w:rsidRDefault="00A17BDD">
      <w:r>
        <w:rPr>
          <w:noProof/>
        </w:rPr>
        <w:drawing>
          <wp:inline distT="0" distB="0" distL="0" distR="0" wp14:anchorId="6497C477" wp14:editId="7EE6A2D8">
            <wp:extent cx="3528000" cy="13392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666FF0" w14:textId="77777777" w:rsidR="00A17BDD" w:rsidRDefault="00A17BDD"/>
    <w:p w14:paraId="038A7836" w14:textId="4845D64E" w:rsidR="00A17BDD" w:rsidRDefault="00A17BDD">
      <w:r>
        <w:t>Complexity is o(n) because we call visit on each node exactly once.</w:t>
      </w:r>
    </w:p>
    <w:p w14:paraId="3A3B3FC9" w14:textId="0E0AC682" w:rsidR="00210995" w:rsidRDefault="00210995"/>
    <w:p w14:paraId="4E6E1D73" w14:textId="30790A1F" w:rsidR="00210995" w:rsidRDefault="000065CB">
      <w:r>
        <w:rPr>
          <w:noProof/>
        </w:rPr>
        <w:drawing>
          <wp:inline distT="0" distB="0" distL="0" distR="0" wp14:anchorId="5BBA3861" wp14:editId="2C9315B9">
            <wp:extent cx="3769200" cy="1886400"/>
            <wp:effectExtent l="0" t="0" r="317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1E4" w14:textId="68692E5E" w:rsidR="001476C5" w:rsidRDefault="001476C5"/>
    <w:p w14:paraId="6B9297F2" w14:textId="76ADF695" w:rsidR="001476C5" w:rsidRPr="000A14AC" w:rsidRDefault="001476C5" w:rsidP="001476C5">
      <w:pPr>
        <w:pStyle w:val="jp"/>
        <w:shd w:val="clear" w:color="auto" w:fill="FFFFFF"/>
        <w:spacing w:before="252" w:beforeAutospacing="0" w:after="0" w:afterAutospacing="0" w:line="480" w:lineRule="atLeast"/>
        <w:rPr>
          <w:rFonts w:ascii="charter" w:hAnsi="charter" w:cs="Segoe UI"/>
          <w:b/>
          <w:bCs/>
          <w:color w:val="FF0000"/>
          <w:spacing w:val="-1"/>
          <w:sz w:val="32"/>
          <w:szCs w:val="32"/>
        </w:rPr>
      </w:pPr>
      <w:r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P</w:t>
      </w:r>
      <w:r w:rsidR="00DE40BC"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ost</w:t>
      </w:r>
      <w:r w:rsidRPr="000A14AC"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-Order</w:t>
      </w:r>
    </w:p>
    <w:p w14:paraId="2624C47C" w14:textId="1F006B52" w:rsidR="001476C5" w:rsidRDefault="00C26351">
      <w:r>
        <w:rPr>
          <w:noProof/>
        </w:rPr>
        <w:drawing>
          <wp:inline distT="0" distB="0" distL="0" distR="0" wp14:anchorId="30416A26" wp14:editId="2DE8404A">
            <wp:extent cx="2253600" cy="149760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E23" w14:textId="2453CB25" w:rsidR="001A5EDD" w:rsidRDefault="001A5EDD"/>
    <w:p w14:paraId="3DA5099B" w14:textId="7F6E5DDD" w:rsidR="001A5EDD" w:rsidRDefault="001A5EDD"/>
    <w:p w14:paraId="4813F054" w14:textId="42424256" w:rsidR="001A5EDD" w:rsidRDefault="001A5EDD">
      <w:r>
        <w:rPr>
          <w:noProof/>
        </w:rPr>
        <w:drawing>
          <wp:inline distT="0" distB="0" distL="0" distR="0" wp14:anchorId="2F82BE0F" wp14:editId="5AE88EAD">
            <wp:extent cx="3816000" cy="260280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ABD9" w14:textId="77777777" w:rsidR="00DD7854" w:rsidRDefault="00DD7854"/>
    <w:p w14:paraId="3EAB4DB4" w14:textId="1EF287C9" w:rsidR="00C26351" w:rsidRDefault="00DD7854">
      <w:r>
        <w:rPr>
          <w:noProof/>
        </w:rPr>
        <w:drawing>
          <wp:inline distT="0" distB="0" distL="0" distR="0" wp14:anchorId="30185C66" wp14:editId="043A0E46">
            <wp:extent cx="3906000" cy="2563200"/>
            <wp:effectExtent l="0" t="0" r="571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FA44" w14:textId="6C40F125" w:rsidR="00A33D8E" w:rsidRDefault="00A33D8E"/>
    <w:p w14:paraId="12700E9B" w14:textId="30FB479D" w:rsidR="00A33D8E" w:rsidRDefault="00A33D8E">
      <w:r>
        <w:rPr>
          <w:noProof/>
        </w:rPr>
        <w:lastRenderedPageBreak/>
        <w:drawing>
          <wp:inline distT="0" distB="0" distL="0" distR="0" wp14:anchorId="077EA38A" wp14:editId="0309FB53">
            <wp:extent cx="4456800" cy="3020400"/>
            <wp:effectExtent l="0" t="0" r="127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2F2D" w14:textId="32EF730F" w:rsidR="00A33D8E" w:rsidRDefault="00A33D8E"/>
    <w:p w14:paraId="271DD98C" w14:textId="3F2F9432" w:rsidR="00A33D8E" w:rsidRDefault="00A33D8E"/>
    <w:p w14:paraId="1F550ED1" w14:textId="5C12BB7B" w:rsidR="00A33D8E" w:rsidRDefault="00A33D8E">
      <w:r>
        <w:rPr>
          <w:noProof/>
        </w:rPr>
        <w:drawing>
          <wp:inline distT="0" distB="0" distL="0" distR="0" wp14:anchorId="63179E65" wp14:editId="71AD37E7">
            <wp:extent cx="4359600" cy="1854000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4276" w14:textId="3F958E78" w:rsidR="00F75834" w:rsidRDefault="00F75834"/>
    <w:p w14:paraId="52F1BED2" w14:textId="77777777" w:rsidR="00F75834" w:rsidRDefault="00F75834" w:rsidP="00F75834">
      <w:r>
        <w:rPr>
          <w:noProof/>
        </w:rPr>
        <w:drawing>
          <wp:inline distT="0" distB="0" distL="0" distR="0" wp14:anchorId="7B62B42B" wp14:editId="14A6CE2F">
            <wp:extent cx="3528000" cy="13392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3260F9" w14:textId="77777777" w:rsidR="00F75834" w:rsidRDefault="00F75834" w:rsidP="00F75834"/>
    <w:p w14:paraId="6ABEEC66" w14:textId="77777777" w:rsidR="00F75834" w:rsidRDefault="00F75834" w:rsidP="00F75834">
      <w:r>
        <w:t>Complexity is o(n) because we call visit on each node exactly once.</w:t>
      </w:r>
    </w:p>
    <w:p w14:paraId="397FEAE2" w14:textId="77777777" w:rsidR="00F75834" w:rsidRDefault="00F75834" w:rsidP="00F75834"/>
    <w:p w14:paraId="6787771F" w14:textId="7AD2490F" w:rsidR="00F75834" w:rsidRDefault="00F75834"/>
    <w:p w14:paraId="4B652B52" w14:textId="3C3F8838" w:rsidR="002524E0" w:rsidRDefault="00827D99">
      <w:r>
        <w:rPr>
          <w:noProof/>
        </w:rPr>
        <w:lastRenderedPageBreak/>
        <w:drawing>
          <wp:inline distT="0" distB="0" distL="0" distR="0" wp14:anchorId="6C599014" wp14:editId="7049B06B">
            <wp:extent cx="3366000" cy="2005200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A0FA" w14:textId="3D8A26C4" w:rsidR="004A1D13" w:rsidRDefault="004A1D13" w:rsidP="004A1D13">
      <w:pPr>
        <w:pStyle w:val="jp"/>
        <w:shd w:val="clear" w:color="auto" w:fill="FFFFFF"/>
        <w:spacing w:before="252" w:beforeAutospacing="0" w:after="0" w:afterAutospacing="0" w:line="480" w:lineRule="atLeast"/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</w:pPr>
      <w:r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Level</w:t>
      </w:r>
      <w:r w:rsidRPr="000A14AC">
        <w:rPr>
          <w:rStyle w:val="Strong"/>
          <w:rFonts w:ascii="charter" w:hAnsi="charter" w:cs="Segoe UI"/>
          <w:color w:val="FF0000"/>
          <w:spacing w:val="-1"/>
          <w:sz w:val="32"/>
          <w:szCs w:val="32"/>
        </w:rPr>
        <w:t>-Order</w:t>
      </w:r>
    </w:p>
    <w:p w14:paraId="34939BC9" w14:textId="77777777" w:rsidR="008D44DC" w:rsidRDefault="008D44DC" w:rsidP="008D44DC"/>
    <w:p w14:paraId="77FE0DDC" w14:textId="592B994E" w:rsidR="008D44DC" w:rsidRDefault="008D44DC" w:rsidP="008D44DC">
      <w:hyperlink r:id="rId26" w:history="1">
        <w:r w:rsidRPr="00071023">
          <w:rPr>
            <w:rStyle w:val="Hyperlink"/>
          </w:rPr>
          <w:t>https://tutorialedge.net/artificial-intelligence/breadth-first-search-java/</w:t>
        </w:r>
      </w:hyperlink>
    </w:p>
    <w:p w14:paraId="481AFC24" w14:textId="78A52936" w:rsidR="008D44DC" w:rsidRDefault="008D44DC" w:rsidP="008D44DC"/>
    <w:p w14:paraId="732B01B0" w14:textId="6B836717" w:rsidR="008D44DC" w:rsidRDefault="008D44DC" w:rsidP="008D44DC">
      <w:r>
        <w:t>TODO – explain how level-order (</w:t>
      </w:r>
      <w:proofErr w:type="spellStart"/>
      <w:r>
        <w:t>dfs</w:t>
      </w:r>
      <w:proofErr w:type="spellEnd"/>
      <w:r>
        <w:t>) actually works and is implemented with queue.</w:t>
      </w:r>
    </w:p>
    <w:p w14:paraId="3009670F" w14:textId="77777777" w:rsidR="008D44DC" w:rsidRPr="008D44DC" w:rsidRDefault="008D44DC" w:rsidP="008D44DC"/>
    <w:p w14:paraId="54D4A6E0" w14:textId="77777777" w:rsidR="008D44DC" w:rsidRPr="000A14AC" w:rsidRDefault="008D44DC" w:rsidP="004A1D13">
      <w:pPr>
        <w:pStyle w:val="jp"/>
        <w:shd w:val="clear" w:color="auto" w:fill="FFFFFF"/>
        <w:spacing w:before="252" w:beforeAutospacing="0" w:after="0" w:afterAutospacing="0" w:line="480" w:lineRule="atLeast"/>
        <w:rPr>
          <w:rFonts w:ascii="charter" w:hAnsi="charter" w:cs="Segoe UI"/>
          <w:b/>
          <w:bCs/>
          <w:color w:val="FF0000"/>
          <w:spacing w:val="-1"/>
          <w:sz w:val="32"/>
          <w:szCs w:val="32"/>
        </w:rPr>
      </w:pPr>
    </w:p>
    <w:p w14:paraId="3FB906B8" w14:textId="77777777" w:rsidR="004A1D13" w:rsidRDefault="004A1D13"/>
    <w:p w14:paraId="26CEAA5A" w14:textId="77777777" w:rsidR="002524E0" w:rsidRDefault="002524E0"/>
    <w:sectPr w:rsidR="002524E0" w:rsidSect="008231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F3AFD"/>
    <w:multiLevelType w:val="hybridMultilevel"/>
    <w:tmpl w:val="92CAC4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94FEF"/>
    <w:multiLevelType w:val="hybridMultilevel"/>
    <w:tmpl w:val="9F9496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562A5"/>
    <w:multiLevelType w:val="multilevel"/>
    <w:tmpl w:val="5DBC8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5BA186D"/>
    <w:multiLevelType w:val="multilevel"/>
    <w:tmpl w:val="60C8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95"/>
    <w:rsid w:val="000065CB"/>
    <w:rsid w:val="000A14AC"/>
    <w:rsid w:val="000A26EB"/>
    <w:rsid w:val="00144629"/>
    <w:rsid w:val="001476C5"/>
    <w:rsid w:val="001A5695"/>
    <w:rsid w:val="001A5EDD"/>
    <w:rsid w:val="00210995"/>
    <w:rsid w:val="002524E0"/>
    <w:rsid w:val="00256D94"/>
    <w:rsid w:val="00324875"/>
    <w:rsid w:val="003311E6"/>
    <w:rsid w:val="00356B60"/>
    <w:rsid w:val="003C480C"/>
    <w:rsid w:val="003E140D"/>
    <w:rsid w:val="003E4E2F"/>
    <w:rsid w:val="00436C05"/>
    <w:rsid w:val="0049500B"/>
    <w:rsid w:val="004A1D13"/>
    <w:rsid w:val="00617745"/>
    <w:rsid w:val="007268BC"/>
    <w:rsid w:val="008231BB"/>
    <w:rsid w:val="00827D99"/>
    <w:rsid w:val="008D44DC"/>
    <w:rsid w:val="00944851"/>
    <w:rsid w:val="00A02D39"/>
    <w:rsid w:val="00A17BDD"/>
    <w:rsid w:val="00A33D8E"/>
    <w:rsid w:val="00A66D62"/>
    <w:rsid w:val="00A7122E"/>
    <w:rsid w:val="00A850FE"/>
    <w:rsid w:val="00A86298"/>
    <w:rsid w:val="00AC2E75"/>
    <w:rsid w:val="00BB56DD"/>
    <w:rsid w:val="00BF63CD"/>
    <w:rsid w:val="00C0235D"/>
    <w:rsid w:val="00C23A0C"/>
    <w:rsid w:val="00C26351"/>
    <w:rsid w:val="00CB2489"/>
    <w:rsid w:val="00CD3E8B"/>
    <w:rsid w:val="00D425D3"/>
    <w:rsid w:val="00DC1ED9"/>
    <w:rsid w:val="00DD7854"/>
    <w:rsid w:val="00DE40BC"/>
    <w:rsid w:val="00E12471"/>
    <w:rsid w:val="00F54B61"/>
    <w:rsid w:val="00F75834"/>
    <w:rsid w:val="00FA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AA15"/>
  <w15:chartTrackingRefBased/>
  <w15:docId w15:val="{87ED737C-3CDE-8C43-8C07-88462A53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6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p">
    <w:name w:val="jp"/>
    <w:basedOn w:val="Normal"/>
    <w:rsid w:val="00256D9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256D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8629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A862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50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0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26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2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tutorialedge.net/artificial-intelligence/breadth-first-search-jav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medium.com/swlh/tree-traversal-algorithms-theory-and-practice-in-java-7e7d1fe9ed3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5dySuyZf9Qg&amp;t=1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</cp:revision>
  <dcterms:created xsi:type="dcterms:W3CDTF">2020-10-31T15:03:00Z</dcterms:created>
  <dcterms:modified xsi:type="dcterms:W3CDTF">2020-11-01T11:42:00Z</dcterms:modified>
</cp:coreProperties>
</file>