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9F941" w14:textId="48CE43E7" w:rsidR="00486881" w:rsidRDefault="00886268" w:rsidP="00886268">
      <w:pPr>
        <w:pStyle w:val="Ttulo1"/>
      </w:pPr>
      <w:r>
        <w:t xml:space="preserve">Tarea de </w:t>
      </w:r>
      <w:proofErr w:type="spellStart"/>
      <w:r>
        <w:t>Vagrant</w:t>
      </w:r>
      <w:proofErr w:type="spellEnd"/>
      <w:r>
        <w:t>:</w:t>
      </w:r>
    </w:p>
    <w:p w14:paraId="2C0FC654" w14:textId="2C4DA241" w:rsidR="00886268" w:rsidRPr="00886268" w:rsidRDefault="00886268" w:rsidP="00886268">
      <w:r>
        <w:t>El fichero creado en $HOME si se apaga la maquina sigue estando pero si se destruye y se vuelve a instalar el fichero desaparece ya que es una maquina nueva al igual que con el nombre de host.</w:t>
      </w:r>
      <w:bookmarkStart w:id="0" w:name="_GoBack"/>
      <w:bookmarkEnd w:id="0"/>
    </w:p>
    <w:sectPr w:rsidR="00886268" w:rsidRPr="00886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53"/>
    <w:rsid w:val="003C4936"/>
    <w:rsid w:val="00886268"/>
    <w:rsid w:val="008B4453"/>
    <w:rsid w:val="00DA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B636"/>
  <w15:chartTrackingRefBased/>
  <w15:docId w15:val="{B64EF30F-3F19-4691-81C0-58DDAA78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6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6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Gascó Bule</dc:creator>
  <cp:keywords/>
  <dc:description/>
  <cp:lastModifiedBy>Pepe Gascó Bule</cp:lastModifiedBy>
  <cp:revision>2</cp:revision>
  <dcterms:created xsi:type="dcterms:W3CDTF">2019-10-03T13:55:00Z</dcterms:created>
  <dcterms:modified xsi:type="dcterms:W3CDTF">2019-10-03T13:57:00Z</dcterms:modified>
</cp:coreProperties>
</file>