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BC4F" w14:textId="77777777" w:rsidR="00A05252" w:rsidRPr="00AD6DB9" w:rsidRDefault="00706A79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AD6DB9">
        <w:rPr>
          <w:rFonts w:ascii="함초롬돋움"/>
          <w:b w:val="0"/>
          <w:noProof/>
          <w:color w:val="000000" w:themeColor="text1"/>
          <w:sz w:val="20"/>
        </w:rPr>
        <mc:AlternateContent>
          <mc:Choice Requires="wps">
            <w:drawing>
              <wp:inline distT="0" distB="0" distL="0" distR="0" wp14:anchorId="4E5C32D1" wp14:editId="42166D11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D41C44" w14:textId="77777777" w:rsidR="00A05252" w:rsidRDefault="00706A79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5C32D1" id="shape1026" o:spid="_x0000_s1026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" fillcolor="#ccc" strokeweight=".36pt">
                <v:path arrowok="t"/>
                <v:textbox inset="0,0,0,0">
                  <w:txbxContent>
                    <w:p w14:paraId="34D41C44" w14:textId="77777777" w:rsidR="00A05252" w:rsidRDefault="00706A79">
                      <w:pPr>
                        <w:spacing w:before="84"/>
                        <w:ind w:left="180" w:right="1720" w:hangingChars="50" w:hanging="180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 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AB1D5E0" w14:textId="289BD7E6" w:rsidR="00A05252" w:rsidRPr="00AD6DB9" w:rsidRDefault="00706A79">
      <w:pPr>
        <w:pStyle w:val="a3"/>
        <w:spacing w:before="5"/>
        <w:rPr>
          <w:rFonts w:ascii="함초롬돋움"/>
          <w:b w:val="0"/>
          <w:color w:val="000000" w:themeColor="text1"/>
          <w:sz w:val="9"/>
        </w:rPr>
      </w:pPr>
      <w:r w:rsidRPr="00AD6DB9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54144" behindDoc="0" locked="0" layoutInCell="1" hidden="0" allowOverlap="1" wp14:anchorId="716309A7" wp14:editId="3C10CA1C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806335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제외하고 10페이지 이내로 작성</w:t>
                              </w:r>
                            </w:p>
                            <w:p w14:paraId="226AB941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굴림" w:hAnsi="굴림" w:cs="굴림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맑은 고딕" w:eastAsia="맑은 고딕" w:hAnsi="맑은 고딕" w:cs="굴림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 w14:paraId="7351B3A6" w14:textId="77777777" w:rsidR="00A05252" w:rsidRDefault="00706A79">
                              <w:pPr>
                                <w:spacing w:line="370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2065DA9F" w14:textId="77777777" w:rsidR="00A05252" w:rsidRDefault="00706A79">
                              <w:pPr>
                                <w:spacing w:line="294" w:lineRule="exact"/>
                                <w:ind w:left="505"/>
                                <w:rPr>
                                  <w:rFonts w:ascii="맑은 고딕" w:eastAsia="맑은 고딕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7E80CE37" w14:textId="77777777" w:rsidR="00A05252" w:rsidRDefault="00706A79">
                              <w:pPr>
                                <w:spacing w:line="341" w:lineRule="exact"/>
                                <w:ind w:left="220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2E74069F" w14:textId="77777777" w:rsidR="00A05252" w:rsidRDefault="00706A79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342ED84E" w14:textId="77777777" w:rsidR="00A05252" w:rsidRDefault="00706A79">
                              <w:pPr>
                                <w:spacing w:line="352" w:lineRule="exact"/>
                                <w:ind w:left="532"/>
                                <w:rPr>
                                  <w:rFonts w:ascii="맑은 고딕" w:eastAsia="맑은 고딕" w:hAnsi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309A7" id="shape1027" o:spid="_x0000_s1027" style="position:absolute;margin-left:59.3pt;margin-top:9.4pt;width:476.35pt;height:121.8pt;z-index:251654144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8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">
                  <v:imagedata r:id="rId8" o:title=""/>
                </v:shape>
                <v:rect id="child 2" o:spid="_x0000_s1029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14:paraId="52806335" w14:textId="77777777"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제외하고 10페이지 이내로 작성</w:t>
                        </w:r>
                      </w:p>
                      <w:p w14:paraId="226AB941" w14:textId="77777777"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 w14:paraId="7351B3A6" w14:textId="77777777" w:rsidR="00A05252" w:rsidRDefault="00706A79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변경·삭제할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이미지(사진),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14:paraId="2065DA9F" w14:textId="77777777" w:rsidR="00A05252" w:rsidRDefault="00706A79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유지)</w:t>
                        </w:r>
                      </w:p>
                      <w:p w14:paraId="7E80CE37" w14:textId="77777777" w:rsidR="00A05252" w:rsidRDefault="00706A79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문구’는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14:paraId="2E74069F" w14:textId="77777777" w:rsidR="00A05252" w:rsidRDefault="00706A79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대표자·직원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대학교(원)명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개인정보(또는 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정보)는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‘○’, ‘*’ 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14:paraId="342ED84E" w14:textId="77777777" w:rsidR="00A05252" w:rsidRDefault="00706A79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[학력]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(전문)학·석·박사,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학과·전공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[직장]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366CE89" w14:textId="32D81B9F" w:rsidR="00A05252" w:rsidRPr="00AD6DB9" w:rsidRDefault="00A05252">
      <w:pPr>
        <w:pStyle w:val="a3"/>
        <w:rPr>
          <w:rFonts w:ascii="함초롬돋움"/>
          <w:b w:val="0"/>
          <w:color w:val="000000" w:themeColor="text1"/>
          <w:sz w:val="16"/>
        </w:rPr>
      </w:pPr>
    </w:p>
    <w:p w14:paraId="4A0E5607" w14:textId="76FF7683" w:rsidR="00A05252" w:rsidRPr="00AD6DB9" w:rsidRDefault="00706A79">
      <w:pPr>
        <w:spacing w:before="40"/>
        <w:rPr>
          <w:rFonts w:ascii="HY헤드라인M" w:eastAsia="HY헤드라인M" w:hAnsi="HY중고딕"/>
          <w:b/>
          <w:color w:val="000000" w:themeColor="text1"/>
          <w:sz w:val="32"/>
          <w:szCs w:val="32"/>
        </w:rPr>
      </w:pPr>
      <w:r w:rsidRPr="00AD6DB9">
        <w:rPr>
          <w:rFonts w:ascii="HY헤드라인M" w:eastAsia="HY헤드라인M" w:hAnsi="Tahoma" w:hint="eastAsia"/>
          <w:color w:val="000000" w:themeColor="text1"/>
          <w:w w:val="115"/>
          <w:sz w:val="32"/>
          <w:szCs w:val="32"/>
        </w:rPr>
        <w:t>□</w:t>
      </w:r>
      <w:r w:rsidRPr="00AD6DB9">
        <w:rPr>
          <w:rFonts w:ascii="HY헤드라인M" w:eastAsia="HY헤드라인M" w:hAnsi="Tahoma" w:hint="eastAsia"/>
          <w:color w:val="000000" w:themeColor="text1"/>
          <w:spacing w:val="79"/>
          <w:w w:val="115"/>
          <w:sz w:val="32"/>
          <w:szCs w:val="32"/>
        </w:rPr>
        <w:t xml:space="preserve"> </w:t>
      </w:r>
      <w:r w:rsidRPr="00AD6DB9">
        <w:rPr>
          <w:rFonts w:ascii="HY헤드라인M" w:eastAsia="HY헤드라인M" w:hAnsi="HY중고딕" w:hint="eastAsia"/>
          <w:b/>
          <w:color w:val="000000" w:themeColor="text1"/>
          <w:spacing w:val="-4"/>
          <w:w w:val="115"/>
          <w:sz w:val="32"/>
          <w:szCs w:val="32"/>
        </w:rPr>
        <w:t>일반현황</w:t>
      </w:r>
    </w:p>
    <w:p w14:paraId="230738EA" w14:textId="035A680C" w:rsidR="00A05252" w:rsidRPr="00AD6DB9" w:rsidRDefault="00AD6DB9">
      <w:pPr>
        <w:pStyle w:val="a3"/>
        <w:rPr>
          <w:rFonts w:ascii="HY중고딕"/>
          <w:b w:val="0"/>
          <w:color w:val="000000" w:themeColor="text1"/>
          <w:sz w:val="11"/>
        </w:rPr>
      </w:pPr>
      <w:r w:rsidRPr="00AD6DB9">
        <w:rPr>
          <w:rFonts w:hint="eastAsia"/>
          <w:bCs w:val="0"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BE8A7C" wp14:editId="48B2BB90">
                <wp:simplePos x="0" y="0"/>
                <wp:positionH relativeFrom="column">
                  <wp:posOffset>4819650</wp:posOffset>
                </wp:positionH>
                <wp:positionV relativeFrom="paragraph">
                  <wp:posOffset>1170305</wp:posOffset>
                </wp:positionV>
                <wp:extent cx="638175" cy="381000"/>
                <wp:effectExtent l="0" t="0" r="9525" b="0"/>
                <wp:wrapNone/>
                <wp:docPr id="36653651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2D1BE2" w14:textId="0F32653E" w:rsidR="00B6146A" w:rsidRPr="00B6146A" w:rsidRDefault="00B6146A" w:rsidP="00B6146A">
                            <w:pPr>
                              <w:rPr>
                                <w:rFonts w:ascii="HY중고딕" w:eastAsia="HY중고딕"/>
                              </w:rPr>
                            </w:pPr>
                            <w:proofErr w:type="spellStart"/>
                            <w:r w:rsidRPr="00B6146A">
                              <w:rPr>
                                <w:rFonts w:ascii="HY중고딕" w:eastAsia="HY중고딕" w:hint="eastAsia"/>
                              </w:rPr>
                              <w:t>비즈업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BE8A7C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30" type="#_x0000_t202" style="position:absolute;margin-left:379.5pt;margin-top:92.15pt;width:50.25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" fillcolor="white [3201]" stroked="f" strokeweight=".5pt">
                <v:textbox>
                  <w:txbxContent>
                    <w:p w14:paraId="232D1BE2" w14:textId="0F32653E" w:rsidR="00B6146A" w:rsidRPr="00B6146A" w:rsidRDefault="00B6146A" w:rsidP="00B6146A">
                      <w:pPr>
                        <w:rPr>
                          <w:rFonts w:ascii="HY중고딕" w:eastAsia="HY중고딕"/>
                        </w:rPr>
                      </w:pPr>
                      <w:proofErr w:type="spellStart"/>
                      <w:r w:rsidRPr="00B6146A">
                        <w:rPr>
                          <w:rFonts w:ascii="HY중고딕" w:eastAsia="HY중고딕" w:hint="eastAsia"/>
                        </w:rPr>
                        <w:t>비즈업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AD6DB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5C119E" wp14:editId="601C80C8">
                <wp:simplePos x="0" y="0"/>
                <wp:positionH relativeFrom="column">
                  <wp:posOffset>1423036</wp:posOffset>
                </wp:positionH>
                <wp:positionV relativeFrom="paragraph">
                  <wp:posOffset>485775</wp:posOffset>
                </wp:positionV>
                <wp:extent cx="4610100" cy="533400"/>
                <wp:effectExtent l="0" t="0" r="0" b="0"/>
                <wp:wrapNone/>
                <wp:docPr id="116232251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270AB1" w14:textId="77777777" w:rsidR="00AD6DB9" w:rsidRDefault="00AD6DB9">
                            <w:pPr>
                              <w:rPr>
                                <w:rFonts w:ascii="HY중고딕" w:eastAsia="HY중고딕"/>
                                <w:sz w:val="18"/>
                                <w:szCs w:val="18"/>
                              </w:rPr>
                            </w:pPr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1. </w:t>
                            </w:r>
                            <w:proofErr w:type="gramStart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플랫폼 :</w:t>
                            </w:r>
                            <w:proofErr w:type="gramEnd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 소상공인 맞춤형 정책자금 매칭 및 AI 코칭 웹 서비스(MVP) 구축 </w:t>
                            </w:r>
                          </w:p>
                          <w:p w14:paraId="40614597" w14:textId="77777777" w:rsidR="00AD6DB9" w:rsidRDefault="00AD6DB9">
                            <w:pPr>
                              <w:rPr>
                                <w:rFonts w:ascii="HY중고딕" w:eastAsia="HY중고딕"/>
                                <w:sz w:val="18"/>
                                <w:szCs w:val="18"/>
                              </w:rPr>
                            </w:pPr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2. </w:t>
                            </w:r>
                            <w:proofErr w:type="gramStart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알고리즘 :</w:t>
                            </w:r>
                            <w:proofErr w:type="gramEnd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 실시간 공고 데이터 </w:t>
                            </w:r>
                            <w:proofErr w:type="spellStart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크롤링</w:t>
                            </w:r>
                            <w:proofErr w:type="spellEnd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 엔진 및 심사지표 기반 당락 예측 모</w:t>
                            </w:r>
                            <w:r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델</w:t>
                            </w:r>
                          </w:p>
                          <w:p w14:paraId="58F076E3" w14:textId="6EB77DAE" w:rsidR="00AD6DB9" w:rsidRPr="00AD6DB9" w:rsidRDefault="00AD6DB9">
                            <w:pPr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</w:pPr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3. </w:t>
                            </w:r>
                            <w:proofErr w:type="gramStart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지식베이스 :</w:t>
                            </w:r>
                            <w:proofErr w:type="gramEnd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 정책자금 행정 용어 해설 및 사업계획서 가이드용 RAG 데이터베이스 4. 지표 </w:t>
                            </w:r>
                            <w:proofErr w:type="gramStart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확보 :</w:t>
                            </w:r>
                            <w:proofErr w:type="gramEnd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 초기 사용자 100명 확보 및 푸드테크(</w:t>
                            </w:r>
                            <w:proofErr w:type="spellStart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티오더</w:t>
                            </w:r>
                            <w:proofErr w:type="spellEnd"/>
                            <w:r w:rsidRPr="00AD6DB9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 등) 제휴 파이프라인 구축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C119E" id="Text Box 26" o:spid="_x0000_s1031" type="#_x0000_t202" style="position:absolute;margin-left:112.05pt;margin-top:38.25pt;width:363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" fillcolor="white [3201]" stroked="f" strokeweight=".5pt">
                <v:textbox>
                  <w:txbxContent>
                    <w:p w14:paraId="57270AB1" w14:textId="77777777" w:rsidR="00AD6DB9" w:rsidRDefault="00AD6DB9">
                      <w:pPr>
                        <w:rPr>
                          <w:rFonts w:ascii="HY중고딕" w:eastAsia="HY중고딕"/>
                          <w:sz w:val="18"/>
                          <w:szCs w:val="18"/>
                        </w:rPr>
                      </w:pPr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1. </w:t>
                      </w:r>
                      <w:proofErr w:type="gramStart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플랫폼 :</w:t>
                      </w:r>
                      <w:proofErr w:type="gramEnd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 소상공인 맞춤형 정책자금 매칭 및 AI 코칭 웹 서비스(MVP) 구축 </w:t>
                      </w:r>
                    </w:p>
                    <w:p w14:paraId="40614597" w14:textId="77777777" w:rsidR="00AD6DB9" w:rsidRDefault="00AD6DB9">
                      <w:pPr>
                        <w:rPr>
                          <w:rFonts w:ascii="HY중고딕" w:eastAsia="HY중고딕"/>
                          <w:sz w:val="18"/>
                          <w:szCs w:val="18"/>
                        </w:rPr>
                      </w:pPr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2. </w:t>
                      </w:r>
                      <w:proofErr w:type="gramStart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알고리즘 :</w:t>
                      </w:r>
                      <w:proofErr w:type="gramEnd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 실시간 공고 데이터 </w:t>
                      </w:r>
                      <w:proofErr w:type="spellStart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크롤링</w:t>
                      </w:r>
                      <w:proofErr w:type="spellEnd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 엔진 및 심사지표 기반 당락 예측 모</w:t>
                      </w:r>
                      <w:r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델</w:t>
                      </w:r>
                    </w:p>
                    <w:p w14:paraId="58F076E3" w14:textId="6EB77DAE" w:rsidR="00AD6DB9" w:rsidRPr="00AD6DB9" w:rsidRDefault="00AD6DB9">
                      <w:pPr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</w:pPr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3. </w:t>
                      </w:r>
                      <w:proofErr w:type="gramStart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지식베이스 :</w:t>
                      </w:r>
                      <w:proofErr w:type="gramEnd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 정책자금 행정 용어 해설 및 사업계획서 가이드용 RAG 데이터베이스 4. 지표 </w:t>
                      </w:r>
                      <w:proofErr w:type="gramStart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확보 :</w:t>
                      </w:r>
                      <w:proofErr w:type="gramEnd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 초기 사용자 100명 확보 및 푸드테크(</w:t>
                      </w:r>
                      <w:proofErr w:type="spellStart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티오더</w:t>
                      </w:r>
                      <w:proofErr w:type="spellEnd"/>
                      <w:r w:rsidRPr="00AD6DB9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 등) 제휴 파이프라인 구축</w:t>
                      </w:r>
                    </w:p>
                  </w:txbxContent>
                </v:textbox>
              </v:shape>
            </w:pict>
          </mc:Fallback>
        </mc:AlternateContent>
      </w:r>
      <w:r w:rsidR="00B6146A" w:rsidRPr="00AD6DB9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52096" behindDoc="0" locked="0" layoutInCell="1" hidden="0" allowOverlap="1" wp14:anchorId="75DF777C" wp14:editId="4F07E035">
                <wp:simplePos x="0" y="0"/>
                <wp:positionH relativeFrom="page">
                  <wp:posOffset>733425</wp:posOffset>
                </wp:positionH>
                <wp:positionV relativeFrom="paragraph">
                  <wp:posOffset>142875</wp:posOffset>
                </wp:positionV>
                <wp:extent cx="6095365" cy="3058795"/>
                <wp:effectExtent l="0" t="0" r="635" b="8255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4775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8B7799" w14:textId="77777777"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1D780CB0" w14:textId="77777777"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218B8931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6F1E4" w14:textId="77777777"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29BAA3E0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59E695" w14:textId="77777777" w:rsidR="00A05252" w:rsidRDefault="00706A79">
                              <w:pPr>
                                <w:spacing w:line="294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F114B2" w14:textId="77777777"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맑은 고딕" w:eastAsia="맑은 고딕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DD229" w14:textId="77777777" w:rsidR="00A05252" w:rsidRDefault="00706A79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5254583F" w14:textId="5DFDFAD2" w:rsidR="00A05252" w:rsidRPr="00906B49" w:rsidRDefault="00B6146A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Theme="minorEastAsia" w:eastAsiaTheme="minorEastAsia" w:hAnsiTheme="minorEastAsia"/>
                                  <w:i/>
                                  <w:color w:val="000000" w:themeColor="text1"/>
                                  <w:sz w:val="21"/>
                                </w:rPr>
                              </w:pP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pacing w:val="-4"/>
                                  <w:w w:val="95"/>
                                  <w:sz w:val="21"/>
                                </w:rPr>
                                <w:t>대표</w:t>
                              </w:r>
                            </w:p>
                            <w:p w14:paraId="08CA4234" w14:textId="4BF16225" w:rsidR="00A05252" w:rsidRPr="00906B49" w:rsidRDefault="00906B49" w:rsidP="00B6146A">
                              <w:p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62"/>
                                <w:rPr>
                                  <w:rFonts w:asciiTheme="minorEastAsia" w:eastAsiaTheme="minorEastAsia" w:hAnsiTheme="minorEastAsia"/>
                                  <w:i/>
                                  <w:sz w:val="21"/>
                                </w:rPr>
                              </w:pPr>
                              <w:r w:rsidRPr="00906B49">
                                <w:rPr>
                                  <w:rFonts w:asciiTheme="minorEastAsia" w:eastAsiaTheme="minorEastAsia" w:hAnsiTheme="minorEastAsia"/>
                                  <w:i/>
                                  <w:color w:val="000000" w:themeColor="text1"/>
                                  <w:w w:val="75"/>
                                  <w:sz w:val="20"/>
                                  <w:szCs w:val="20"/>
                                </w:rPr>
                                <w:t>2</w:t>
                              </w:r>
                              <w:r w:rsidR="00B6146A"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       </w:t>
                              </w: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pacing w:val="-5"/>
                                  <w:sz w:val="20"/>
                                  <w:szCs w:val="20"/>
                                </w:rPr>
                                <w:t>팀원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F5DAD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2679A7D1" w14:textId="77777777" w:rsidR="00A05252" w:rsidRPr="00906B49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Theme="minorEastAsia" w:eastAsiaTheme="minorEastAsia" w:hAnsiTheme="minorEastAsia"/>
                                  <w:i/>
                                  <w:sz w:val="21"/>
                                </w:rPr>
                              </w:pP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z w:val="21"/>
                                </w:rPr>
                                <w:t>S/W</w:t>
                              </w: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z w:val="21"/>
                                </w:rPr>
                                <w:t>개발</w:t>
                              </w: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14:paraId="2427BB0B" w14:textId="4613547A" w:rsidR="00A05252" w:rsidRPr="00906B49" w:rsidRDefault="00906B49" w:rsidP="00906B4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Theme="minorEastAsia" w:eastAsiaTheme="minorEastAsia" w:hAnsiTheme="minorEastAsia"/>
                                  <w:i/>
                                  <w:sz w:val="21"/>
                                </w:rPr>
                              </w:pPr>
                              <w:proofErr w:type="spellStart"/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z w:val="20"/>
                                  <w:szCs w:val="20"/>
                                </w:rPr>
                                <w:t>마케팅·운영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277870" y="1842135"/>
                            <a:ext cx="259588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1D538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맑은 고딕" w:eastAsia="맑은 고딕"/>
                                  <w:sz w:val="18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맑은 고딕" w:eastAsia="맑은 고딕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324C3A30" w14:textId="7387554E" w:rsidR="00A05252" w:rsidRPr="00906B49" w:rsidRDefault="00B6146A" w:rsidP="00B6146A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Theme="minorEastAsia" w:eastAsiaTheme="minorEastAsia" w:hAnsiTheme="minorEastAsia"/>
                                  <w:i/>
                                  <w:color w:val="000000" w:themeColor="text1"/>
                                  <w:sz w:val="21"/>
                                </w:rPr>
                              </w:pP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z w:val="21"/>
                                </w:rPr>
                                <w:t>서비스 기획, 비즈니스 영업, AI서비스 개발</w:t>
                              </w:r>
                            </w:p>
                            <w:p w14:paraId="43343B4B" w14:textId="45D38D94" w:rsidR="00906B49" w:rsidRPr="00906B49" w:rsidRDefault="00906B49" w:rsidP="00B6146A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sz w:val="21"/>
                                </w:rPr>
                              </w:pPr>
                              <w:r w:rsidRPr="00906B49">
                                <w:rPr>
                                  <w:rFonts w:asciiTheme="minorEastAsia" w:eastAsiaTheme="minorEastAsia" w:hAnsiTheme="minorEastAsia" w:hint="eastAsia"/>
                                  <w:i/>
                                  <w:color w:val="000000" w:themeColor="text1"/>
                                  <w:w w:val="95"/>
                                  <w:sz w:val="20"/>
                                  <w:szCs w:val="20"/>
                                </w:rPr>
                                <w:t>소상공인</w:t>
                              </w:r>
                              <w:r w:rsidRPr="00906B49">
                                <w:rPr>
                                  <w:rFonts w:asciiTheme="minorEastAsia" w:eastAsiaTheme="minorEastAsia" w:hAnsiTheme="minorEastAsia"/>
                                  <w:i/>
                                  <w:color w:val="000000" w:themeColor="text1"/>
                                  <w:w w:val="95"/>
                                  <w:sz w:val="20"/>
                                  <w:szCs w:val="20"/>
                                </w:rPr>
                                <w:t xml:space="preserve"> 커뮤니티 관리 및 홍보 마케팅 경력자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0C883C" w14:textId="77777777"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맑은 고딕" w:eastAsia="맑은 고딕"/>
                                  <w:b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65D359EF" w14:textId="77777777"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맑은 고딕" w:eastAsia="맑은 고딕"/>
                                  <w:i/>
                                  <w:sz w:val="21"/>
                                </w:rPr>
                              </w:pPr>
                              <w:r w:rsidRPr="00B6146A">
                                <w:rPr>
                                  <w:rFonts w:ascii="맑은 고딕" w:eastAsia="맑은 고딕" w:hint="eastAsia"/>
                                  <w:i/>
                                  <w:color w:val="000000" w:themeColor="text1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14:paraId="782E14A4" w14:textId="4A015E4E" w:rsidR="00A05252" w:rsidRDefault="00906B49" w:rsidP="00906B49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맑은 고딕" w:eastAsia="맑은 고딕" w:hAnsi="맑은 고딕"/>
                                  <w:i/>
                                  <w:sz w:val="21"/>
                                </w:rPr>
                              </w:pPr>
                              <w:r w:rsidRPr="00CA5071">
                                <w:rPr>
                                  <w:rFonts w:ascii="맑은 고딕" w:eastAsia="맑은 고딕" w:hAnsi="맑은 고딕" w:hint="eastAsia"/>
                                  <w:i/>
                                  <w:color w:val="000000" w:themeColor="text1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예정</w:t>
                              </w:r>
                              <w:r w:rsidRPr="00CA5071">
                                <w:rPr>
                                  <w:rFonts w:ascii="맑은 고딕" w:eastAsia="맑은 고딕" w:hAnsi="맑은 고딕"/>
                                  <w:i/>
                                  <w:color w:val="000000" w:themeColor="text1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(26.</w:t>
                              </w:r>
                              <w:r>
                                <w:rPr>
                                  <w:rFonts w:ascii="맑은 고딕" w:eastAsia="맑은 고딕" w:hAnsi="맑은 고딕" w:hint="eastAsia"/>
                                  <w:i/>
                                  <w:color w:val="000000" w:themeColor="text1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05</w:t>
                              </w:r>
                              <w:r w:rsidRPr="00CA5071">
                                <w:rPr>
                                  <w:rFonts w:ascii="맑은 고딕" w:eastAsia="맑은 고딕" w:hAnsi="맑은 고딕"/>
                                  <w:i/>
                                  <w:color w:val="000000" w:themeColor="text1"/>
                                  <w:spacing w:val="-2"/>
                                  <w:w w:val="95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C9CE3" w14:textId="77777777" w:rsidR="00A05252" w:rsidRDefault="00706A79">
                              <w:pPr>
                                <w:spacing w:line="279" w:lineRule="exact"/>
                                <w:rPr>
                                  <w:rFonts w:ascii="맑은 고딕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맑은 고딕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DF777C" id="shape1030" o:spid="_x0000_s1032" style="position:absolute;margin-left:57.75pt;margin-top:11.25pt;width:479.95pt;height:240.85pt;z-index:251652096;mso-wrap-distance-left:0;mso-wrap-distance-right:0;mso-position-horizontal-relative:page;mso-position-vertical-relative:text;mso-width-relative:margin;mso-height-relative:margin" coordorigin="7346,1047" coordsize="60953,30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sFZVtS+44ILq6elp&#10;egsQ6IUXXqhXX321Lr300poxY8aj27dv/+CRI0fes2LFigea3gZwKvvZz362eHR09H2XX355q+kt&#10;QI69e/fWnj17avHixXXo0KHdw8PDPVddddV/nXbaaW82vQ3gVPTUU09dNDw8PK9VVe3Zs2ePd3V1&#10;tZseBQDA/4/x8fFqt9utqVOn+g4IABBqbGxsymuvvdbqqKrq6+ubsnLlyqY3AQAAAAAT5Ktf/WoN&#10;Dg56BiAAAAAAJ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">
                <v:shape id="이미지" o:spid="_x0000_s1033" type="#_x0000_t75" style="position:absolute;left:7346;top:1047;width:60954;height:305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">
                  <v:imagedata r:id="rId10" o:title=""/>
                </v:shape>
                <v:rect id="child 3" o:spid="_x0000_s1034" style="position:absolute;left:9220;top:1676;width:9957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4C8B7799" w14:textId="77777777"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 w14:paraId="1D780CB0" w14:textId="77777777"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 w14:paraId="218B8931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(협약기간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목표)</w:t>
                        </w:r>
                      </w:p>
                    </w:txbxContent>
                  </v:textbox>
                </v:rect>
                <v:rect id="child 5" o:spid="_x0000_s1035" style="position:absolute;left:9220;top:11017;width:995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5146F1E4" w14:textId="77777777"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 w14:paraId="29BAA3E0" w14:textId="77777777"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(직장명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불가)</w:t>
                        </w:r>
                      </w:p>
                    </w:txbxContent>
                  </v:textbox>
                </v:rect>
                <v:rect id="child 7" o:spid="_x0000_s1036" style="position:absolute;left:40716;top:11791;width:797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14:paraId="2859E695" w14:textId="77777777" w:rsidR="00A05252" w:rsidRDefault="00706A79"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기업(예정)명</w:t>
                        </w:r>
                      </w:p>
                    </w:txbxContent>
                  </v:textbox>
                </v:rect>
                <v:rect id="child 9" o:spid="_x0000_s1037" style="position:absolute;left:25342;top:15589;width:251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73F114B2" w14:textId="77777777"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(대표자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제외)</w:t>
                        </w:r>
                      </w:p>
                    </w:txbxContent>
                  </v:textbox>
                </v:rect>
                <v:rect id="child 10" o:spid="_x0000_s1038" style="position:absolute;left:8001;top:18421;width:10401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485DD229" w14:textId="77777777" w:rsidR="00A05252" w:rsidRDefault="00706A79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 w14:paraId="5254583F" w14:textId="5DFDFAD2" w:rsidR="00A05252" w:rsidRPr="00906B49" w:rsidRDefault="00B6146A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Theme="minorEastAsia" w:eastAsiaTheme="minorEastAsia" w:hAnsiTheme="minorEastAsia"/>
                            <w:i/>
                            <w:color w:val="000000" w:themeColor="text1"/>
                            <w:sz w:val="21"/>
                          </w:rPr>
                        </w:pP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pacing w:val="-4"/>
                            <w:w w:val="95"/>
                            <w:sz w:val="21"/>
                          </w:rPr>
                          <w:t>대표</w:t>
                        </w:r>
                      </w:p>
                      <w:p w14:paraId="08CA4234" w14:textId="4BF16225" w:rsidR="00A05252" w:rsidRPr="00906B49" w:rsidRDefault="00906B49" w:rsidP="00B6146A">
                        <w:p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62"/>
                          <w:rPr>
                            <w:rFonts w:asciiTheme="minorEastAsia" w:eastAsiaTheme="minorEastAsia" w:hAnsiTheme="minorEastAsia"/>
                            <w:i/>
                            <w:sz w:val="21"/>
                          </w:rPr>
                        </w:pPr>
                        <w:r w:rsidRPr="00906B49">
                          <w:rPr>
                            <w:rFonts w:asciiTheme="minorEastAsia" w:eastAsiaTheme="minorEastAsia" w:hAnsiTheme="minorEastAsia"/>
                            <w:i/>
                            <w:color w:val="000000" w:themeColor="text1"/>
                            <w:w w:val="75"/>
                            <w:sz w:val="20"/>
                            <w:szCs w:val="20"/>
                          </w:rPr>
                          <w:t>2</w:t>
                        </w:r>
                        <w:r w:rsidR="00B6146A"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FF"/>
                            <w:spacing w:val="-5"/>
                            <w:sz w:val="21"/>
                          </w:rPr>
                          <w:t xml:space="preserve">        </w:t>
                        </w: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pacing w:val="-5"/>
                            <w:sz w:val="20"/>
                            <w:szCs w:val="20"/>
                          </w:rPr>
                          <w:t>팀원</w:t>
                        </w:r>
                      </w:p>
                    </w:txbxContent>
                  </v:textbox>
                </v:rect>
                <v:rect id="child 11" o:spid="_x0000_s1039" style="position:absolute;left:21164;top:18421;width:9017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76BF5DAD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 w14:paraId="2679A7D1" w14:textId="77777777" w:rsidR="00A05252" w:rsidRPr="00906B49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Theme="minorEastAsia" w:eastAsiaTheme="minorEastAsia" w:hAnsiTheme="minorEastAsia"/>
                            <w:i/>
                            <w:sz w:val="21"/>
                          </w:rPr>
                        </w:pP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z w:val="21"/>
                          </w:rPr>
                          <w:t>S/W</w:t>
                        </w: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pacing w:val="2"/>
                            <w:sz w:val="21"/>
                          </w:rPr>
                          <w:t xml:space="preserve"> </w:t>
                        </w: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z w:val="21"/>
                          </w:rPr>
                          <w:t>개발</w:t>
                        </w: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pacing w:val="2"/>
                            <w:sz w:val="21"/>
                          </w:rPr>
                          <w:t xml:space="preserve"> </w:t>
                        </w: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pacing w:val="-5"/>
                            <w:sz w:val="21"/>
                          </w:rPr>
                          <w:t>총괄</w:t>
                        </w:r>
                      </w:p>
                      <w:p w14:paraId="2427BB0B" w14:textId="4613547A" w:rsidR="00A05252" w:rsidRPr="00906B49" w:rsidRDefault="00906B49" w:rsidP="00906B4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Theme="minorEastAsia" w:eastAsiaTheme="minorEastAsia" w:hAnsiTheme="minorEastAsia"/>
                            <w:i/>
                            <w:sz w:val="21"/>
                          </w:rPr>
                        </w:pPr>
                        <w:proofErr w:type="spellStart"/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z w:val="20"/>
                            <w:szCs w:val="20"/>
                          </w:rPr>
                          <w:t>마케팅·운영</w:t>
                        </w:r>
                        <w:proofErr w:type="spellEnd"/>
                      </w:p>
                    </w:txbxContent>
                  </v:textbox>
                </v:rect>
                <v:rect id="child 12" o:spid="_x0000_s1040" style="position:absolute;left:32778;top:18421;width:25959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5121D538" w14:textId="77777777"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(경력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등)</w:t>
                        </w:r>
                      </w:p>
                      <w:p w14:paraId="324C3A30" w14:textId="7387554E" w:rsidR="00A05252" w:rsidRPr="00906B49" w:rsidRDefault="00B6146A" w:rsidP="00B6146A">
                        <w:pPr>
                          <w:spacing w:before="41"/>
                          <w:ind w:right="18"/>
                          <w:jc w:val="center"/>
                          <w:rPr>
                            <w:rFonts w:asciiTheme="minorEastAsia" w:eastAsiaTheme="minorEastAsia" w:hAnsiTheme="minorEastAsia"/>
                            <w:i/>
                            <w:color w:val="000000" w:themeColor="text1"/>
                            <w:sz w:val="21"/>
                          </w:rPr>
                        </w:pP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z w:val="21"/>
                          </w:rPr>
                          <w:t>서비스 기획, 비즈니스 영업, AI서비스 개발</w:t>
                        </w:r>
                      </w:p>
                      <w:p w14:paraId="43343B4B" w14:textId="45D38D94" w:rsidR="00906B49" w:rsidRPr="00906B49" w:rsidRDefault="00906B49" w:rsidP="00B6146A">
                        <w:pPr>
                          <w:spacing w:before="41"/>
                          <w:ind w:right="18"/>
                          <w:jc w:val="center"/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sz w:val="21"/>
                          </w:rPr>
                        </w:pPr>
                        <w:r w:rsidRPr="00906B49">
                          <w:rPr>
                            <w:rFonts w:asciiTheme="minorEastAsia" w:eastAsiaTheme="minorEastAsia" w:hAnsiTheme="minorEastAsia" w:hint="eastAsia"/>
                            <w:i/>
                            <w:color w:val="000000" w:themeColor="text1"/>
                            <w:w w:val="95"/>
                            <w:sz w:val="20"/>
                            <w:szCs w:val="20"/>
                          </w:rPr>
                          <w:t>소상공인</w:t>
                        </w:r>
                        <w:r w:rsidRPr="00906B49">
                          <w:rPr>
                            <w:rFonts w:asciiTheme="minorEastAsia" w:eastAsiaTheme="minorEastAsia" w:hAnsiTheme="minorEastAsia"/>
                            <w:i/>
                            <w:color w:val="000000" w:themeColor="text1"/>
                            <w:w w:val="95"/>
                            <w:sz w:val="20"/>
                            <w:szCs w:val="20"/>
                          </w:rPr>
                          <w:t xml:space="preserve"> 커뮤니티 관리 및 홍보 마케팅 경력자</w:t>
                        </w:r>
                      </w:p>
                    </w:txbxContent>
                  </v:textbox>
                </v:rect>
                <v:rect id="child 13" o:spid="_x0000_s1041" style="position:absolute;left:60439;top:18421;width:6426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14:paraId="720C883C" w14:textId="77777777"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 w14:paraId="65D359EF" w14:textId="77777777"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 w:rsidRPr="00B6146A">
                          <w:rPr>
                            <w:rFonts w:ascii="맑은 고딕" w:eastAsia="맑은 고딕" w:hint="eastAsia"/>
                            <w:i/>
                            <w:color w:val="000000" w:themeColor="text1"/>
                            <w:spacing w:val="-5"/>
                            <w:sz w:val="21"/>
                          </w:rPr>
                          <w:t>완료</w:t>
                        </w:r>
                      </w:p>
                      <w:p w14:paraId="782E14A4" w14:textId="4A015E4E" w:rsidR="00A05252" w:rsidRDefault="00906B49" w:rsidP="00906B49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 w:rsidRPr="00CA5071">
                          <w:rPr>
                            <w:rFonts w:ascii="맑은 고딕" w:eastAsia="맑은 고딕" w:hAnsi="맑은 고딕" w:hint="eastAsia"/>
                            <w:i/>
                            <w:color w:val="000000" w:themeColor="text1"/>
                            <w:spacing w:val="-2"/>
                            <w:w w:val="95"/>
                            <w:sz w:val="20"/>
                            <w:szCs w:val="20"/>
                          </w:rPr>
                          <w:t>예정</w:t>
                        </w:r>
                        <w:r w:rsidRPr="00CA5071">
                          <w:rPr>
                            <w:rFonts w:ascii="맑은 고딕" w:eastAsia="맑은 고딕" w:hAnsi="맑은 고딕"/>
                            <w:i/>
                            <w:color w:val="000000" w:themeColor="text1"/>
                            <w:spacing w:val="-2"/>
                            <w:w w:val="95"/>
                            <w:sz w:val="20"/>
                            <w:szCs w:val="20"/>
                          </w:rPr>
                          <w:t>(26.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00" w:themeColor="text1"/>
                            <w:spacing w:val="-2"/>
                            <w:w w:val="95"/>
                            <w:sz w:val="20"/>
                            <w:szCs w:val="20"/>
                          </w:rPr>
                          <w:t>05</w:t>
                        </w:r>
                        <w:r w:rsidRPr="00CA5071">
                          <w:rPr>
                            <w:rFonts w:ascii="맑은 고딕" w:eastAsia="맑은 고딕" w:hAnsi="맑은 고딕"/>
                            <w:i/>
                            <w:color w:val="000000" w:themeColor="text1"/>
                            <w:spacing w:val="-2"/>
                            <w:w w:val="95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rect id="child 14" o:spid="_x0000_s1042" style="position:absolute;left:8972;top:29330;width:95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14:paraId="568C9CE3" w14:textId="77777777"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 w:rsidR="00B6146A" w:rsidRPr="00AD6DB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870CB2" wp14:editId="39889B18">
                <wp:simplePos x="0" y="0"/>
                <wp:positionH relativeFrom="column">
                  <wp:posOffset>1394460</wp:posOffset>
                </wp:positionH>
                <wp:positionV relativeFrom="paragraph">
                  <wp:posOffset>1123950</wp:posOffset>
                </wp:positionV>
                <wp:extent cx="1609725" cy="390525"/>
                <wp:effectExtent l="0" t="0" r="9525" b="9525"/>
                <wp:wrapNone/>
                <wp:docPr id="777031143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72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4E0FF1" w14:textId="77777777" w:rsidR="00B6146A" w:rsidRPr="00B6146A" w:rsidRDefault="00B6146A">
                            <w:pPr>
                              <w:rPr>
                                <w:rFonts w:ascii="HY중고딕" w:eastAsia="HY중고딕"/>
                                <w:sz w:val="18"/>
                                <w:szCs w:val="18"/>
                              </w:rPr>
                            </w:pPr>
                            <w:r w:rsidRPr="00B6146A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 xml:space="preserve">AI 서비스 기획자 및 개발자 </w:t>
                            </w:r>
                          </w:p>
                          <w:p w14:paraId="038301B0" w14:textId="2E5BC2D4" w:rsidR="00B6146A" w:rsidRPr="00B6146A" w:rsidRDefault="00B6146A" w:rsidP="00B6146A">
                            <w:pPr>
                              <w:ind w:firstLineChars="300" w:firstLine="540"/>
                              <w:rPr>
                                <w:rFonts w:ascii="HY중고딕" w:eastAsia="HY중고딕"/>
                                <w:sz w:val="18"/>
                                <w:szCs w:val="18"/>
                              </w:rPr>
                            </w:pPr>
                            <w:r w:rsidRPr="00B6146A">
                              <w:rPr>
                                <w:rFonts w:ascii="HY중고딕" w:eastAsia="HY중고딕" w:hint="eastAsia"/>
                                <w:sz w:val="18"/>
                                <w:szCs w:val="18"/>
                              </w:rPr>
                              <w:t>(예비창업자)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870CB2" id="_x0000_s1043" type="#_x0000_t202" style="position:absolute;margin-left:109.8pt;margin-top:88.5pt;width:126.75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" fillcolor="white [3201]" stroked="f" strokeweight=".5pt">
                <v:textbox>
                  <w:txbxContent>
                    <w:p w14:paraId="114E0FF1" w14:textId="77777777" w:rsidR="00B6146A" w:rsidRPr="00B6146A" w:rsidRDefault="00B6146A">
                      <w:pPr>
                        <w:rPr>
                          <w:rFonts w:ascii="HY중고딕" w:eastAsia="HY중고딕"/>
                          <w:sz w:val="18"/>
                          <w:szCs w:val="18"/>
                        </w:rPr>
                      </w:pPr>
                      <w:r w:rsidRPr="00B6146A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 xml:space="preserve">AI 서비스 기획자 및 개발자 </w:t>
                      </w:r>
                    </w:p>
                    <w:p w14:paraId="038301B0" w14:textId="2E5BC2D4" w:rsidR="00B6146A" w:rsidRPr="00B6146A" w:rsidRDefault="00B6146A" w:rsidP="00B6146A">
                      <w:pPr>
                        <w:ind w:firstLineChars="300" w:firstLine="540"/>
                        <w:rPr>
                          <w:rFonts w:ascii="HY중고딕" w:eastAsia="HY중고딕"/>
                          <w:sz w:val="18"/>
                          <w:szCs w:val="18"/>
                        </w:rPr>
                      </w:pPr>
                      <w:r w:rsidRPr="00B6146A">
                        <w:rPr>
                          <w:rFonts w:ascii="HY중고딕" w:eastAsia="HY중고딕" w:hint="eastAsia"/>
                          <w:sz w:val="18"/>
                          <w:szCs w:val="18"/>
                        </w:rPr>
                        <w:t>(예비창업자)</w:t>
                      </w:r>
                    </w:p>
                  </w:txbxContent>
                </v:textbox>
              </v:shape>
            </w:pict>
          </mc:Fallback>
        </mc:AlternateContent>
      </w:r>
      <w:r w:rsidR="008B16EA" w:rsidRPr="00AD6DB9">
        <w:rPr>
          <w:rFonts w:ascii="HY중고딕"/>
          <w:b w:val="0"/>
          <w:noProof/>
          <w:color w:val="000000" w:themeColor="text1"/>
          <w:sz w:val="1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2F0E1C9" wp14:editId="6B265B47">
                <wp:simplePos x="0" y="0"/>
                <wp:positionH relativeFrom="column">
                  <wp:posOffset>1412875</wp:posOffset>
                </wp:positionH>
                <wp:positionV relativeFrom="paragraph">
                  <wp:posOffset>133350</wp:posOffset>
                </wp:positionV>
                <wp:extent cx="4694555" cy="504825"/>
                <wp:effectExtent l="0" t="0" r="0" b="9525"/>
                <wp:wrapNone/>
                <wp:docPr id="1648356011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4555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DBD7A0" w14:textId="30013A29" w:rsidR="008B16EA" w:rsidRDefault="008B16EA">
                            <w:r w:rsidRPr="00D33683">
                              <w:rPr>
                                <w:rFonts w:ascii="맑은 고딕" w:eastAsia="맑은 고딕" w:hAnsi="맑은 고딕"/>
                                <w:sz w:val="24"/>
                                <w:szCs w:val="24"/>
                              </w:rPr>
                              <w:t>소상공인 맞춤형 AI 정책자금 비서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33683">
                              <w:rPr>
                                <w:rFonts w:ascii="맑은 고딕" w:eastAsia="맑은 고딕" w:hAnsi="맑은 고딕"/>
                                <w:b/>
                                <w:bCs/>
                                <w:sz w:val="24"/>
                                <w:szCs w:val="24"/>
                              </w:rPr>
                              <w:t>비즈업</w:t>
                            </w:r>
                            <w:proofErr w:type="spellEnd"/>
                            <w:r w:rsidRPr="00D33683">
                              <w:rPr>
                                <w:rFonts w:ascii="맑은 고딕" w:eastAsia="맑은 고딕" w:hAnsi="맑은 고딕"/>
                                <w:sz w:val="24"/>
                                <w:szCs w:val="24"/>
                              </w:rPr>
                              <w:t>(Biz-Up)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F0E1C9" id="Text Box 25" o:spid="_x0000_s1044" type="#_x0000_t202" style="position:absolute;margin-left:111.25pt;margin-top:10.5pt;width:369.65pt;height:39.7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" fillcolor="white [3201]" stroked="f" strokeweight=".5pt">
                <v:textbox>
                  <w:txbxContent>
                    <w:p w14:paraId="66DBD7A0" w14:textId="30013A29" w:rsidR="008B16EA" w:rsidRDefault="008B16EA">
                      <w:r w:rsidRPr="00D33683">
                        <w:rPr>
                          <w:rFonts w:ascii="맑은 고딕" w:eastAsia="맑은 고딕" w:hAnsi="맑은 고딕"/>
                          <w:sz w:val="24"/>
                          <w:szCs w:val="24"/>
                        </w:rPr>
                        <w:t>소상공인 맞춤형 AI 정책자금 비서</w:t>
                      </w:r>
                      <w:r>
                        <w:rPr>
                          <w:rFonts w:ascii="맑은 고딕" w:eastAsia="맑은 고딕" w:hAnsi="맑은 고딕" w:hint="eastAsia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33683">
                        <w:rPr>
                          <w:rFonts w:ascii="맑은 고딕" w:eastAsia="맑은 고딕" w:hAnsi="맑은 고딕"/>
                          <w:b/>
                          <w:bCs/>
                          <w:sz w:val="24"/>
                          <w:szCs w:val="24"/>
                        </w:rPr>
                        <w:t>비즈업</w:t>
                      </w:r>
                      <w:proofErr w:type="spellEnd"/>
                      <w:r w:rsidRPr="00D33683">
                        <w:rPr>
                          <w:rFonts w:ascii="맑은 고딕" w:eastAsia="맑은 고딕" w:hAnsi="맑은 고딕"/>
                          <w:sz w:val="24"/>
                          <w:szCs w:val="24"/>
                        </w:rPr>
                        <w:t>(Biz-Up)</w:t>
                      </w:r>
                    </w:p>
                  </w:txbxContent>
                </v:textbox>
              </v:shape>
            </w:pict>
          </mc:Fallback>
        </mc:AlternateContent>
      </w:r>
    </w:p>
    <w:p w14:paraId="671F31D6" w14:textId="77777777" w:rsidR="00A05252" w:rsidRPr="00AD6DB9" w:rsidRDefault="00A05252">
      <w:pPr>
        <w:pStyle w:val="a3"/>
        <w:rPr>
          <w:rFonts w:ascii="HY중고딕"/>
          <w:b w:val="0"/>
          <w:color w:val="000000" w:themeColor="text1"/>
          <w:sz w:val="20"/>
        </w:rPr>
      </w:pPr>
    </w:p>
    <w:p w14:paraId="32C7CDDD" w14:textId="77777777" w:rsidR="00A05252" w:rsidRPr="00AD6DB9" w:rsidRDefault="00A05252">
      <w:pPr>
        <w:jc w:val="center"/>
        <w:rPr>
          <w:rFonts w:ascii="함초롬돋움"/>
          <w:color w:val="000000" w:themeColor="text1"/>
          <w:sz w:val="20"/>
        </w:rPr>
        <w:sectPr w:rsidR="00A05252" w:rsidRPr="00AD6DB9">
          <w:footerReference w:type="default" r:id="rId11"/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36315913" w14:textId="77777777" w:rsidR="00A05252" w:rsidRPr="00AD6DB9" w:rsidRDefault="00706A79">
      <w:pPr>
        <w:spacing w:before="27"/>
        <w:rPr>
          <w:rFonts w:ascii="HY헤드라인M" w:eastAsia="HY헤드라인M" w:hAnsi="HY중고딕"/>
          <w:color w:val="000000" w:themeColor="text1"/>
          <w:sz w:val="32"/>
        </w:rPr>
      </w:pPr>
      <w:r w:rsidRPr="00AD6DB9">
        <w:rPr>
          <w:rFonts w:ascii="HY헤드라인M" w:eastAsia="HY헤드라인M" w:hAnsi="Tahoma" w:hint="eastAsia"/>
          <w:color w:val="000000" w:themeColor="text1"/>
          <w:w w:val="110"/>
          <w:sz w:val="38"/>
        </w:rPr>
        <w:lastRenderedPageBreak/>
        <w:t>□</w:t>
      </w:r>
      <w:r w:rsidRPr="00AD6DB9">
        <w:rPr>
          <w:rFonts w:ascii="HY헤드라인M" w:eastAsia="HY헤드라인M" w:hAnsi="Tahoma" w:hint="eastAsia"/>
          <w:color w:val="000000" w:themeColor="text1"/>
          <w:spacing w:val="20"/>
          <w:w w:val="110"/>
          <w:sz w:val="38"/>
        </w:rPr>
        <w:t xml:space="preserve"> </w:t>
      </w:r>
      <w:r w:rsidRPr="00AD6DB9">
        <w:rPr>
          <w:rFonts w:ascii="HY헤드라인M" w:eastAsia="HY헤드라인M" w:hAnsi="HY중고딕" w:hint="eastAsia"/>
          <w:color w:val="000000" w:themeColor="text1"/>
          <w:w w:val="105"/>
          <w:sz w:val="32"/>
        </w:rPr>
        <w:t>창업</w:t>
      </w:r>
      <w:r w:rsidRPr="00AD6DB9">
        <w:rPr>
          <w:rFonts w:ascii="HY헤드라인M" w:eastAsia="HY헤드라인M" w:hAnsi="HY중고딕" w:hint="eastAsia"/>
          <w:color w:val="000000" w:themeColor="text1"/>
          <w:spacing w:val="39"/>
          <w:w w:val="105"/>
          <w:sz w:val="32"/>
        </w:rPr>
        <w:t xml:space="preserve"> </w:t>
      </w:r>
      <w:r w:rsidRPr="00AD6DB9">
        <w:rPr>
          <w:rFonts w:ascii="HY헤드라인M" w:eastAsia="HY헤드라인M" w:hAnsi="HY중고딕" w:hint="eastAsia"/>
          <w:color w:val="000000" w:themeColor="text1"/>
          <w:w w:val="105"/>
          <w:sz w:val="32"/>
        </w:rPr>
        <w:t>아이템</w:t>
      </w:r>
      <w:r w:rsidRPr="00AD6DB9">
        <w:rPr>
          <w:rFonts w:ascii="HY헤드라인M" w:eastAsia="HY헤드라인M" w:hAnsi="HY중고딕" w:hint="eastAsia"/>
          <w:color w:val="000000" w:themeColor="text1"/>
          <w:spacing w:val="39"/>
          <w:w w:val="105"/>
          <w:sz w:val="32"/>
        </w:rPr>
        <w:t xml:space="preserve"> </w:t>
      </w:r>
      <w:r w:rsidRPr="00AD6DB9">
        <w:rPr>
          <w:rFonts w:ascii="HY헤드라인M" w:eastAsia="HY헤드라인M" w:hAnsi="HY중고딕" w:hint="eastAsia"/>
          <w:color w:val="000000" w:themeColor="text1"/>
          <w:spacing w:val="-2"/>
          <w:w w:val="105"/>
          <w:sz w:val="32"/>
        </w:rPr>
        <w:t>개요(요약)</w:t>
      </w:r>
    </w:p>
    <w:p w14:paraId="1E32F3D0" w14:textId="77777777" w:rsidR="00A05252" w:rsidRPr="00AD6DB9" w:rsidRDefault="00A05252">
      <w:pPr>
        <w:pStyle w:val="a3"/>
        <w:spacing w:before="5"/>
        <w:rPr>
          <w:rFonts w:ascii="HY중고딕"/>
          <w:b w:val="0"/>
          <w:color w:val="000000" w:themeColor="text1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D6DB9" w:rsidRPr="00AD6DB9" w14:paraId="5F605622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23C03819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AD6DB9" w:rsidRPr="00AD6DB9" w14:paraId="13BB4AAA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27877C61" w14:textId="3872FA25" w:rsidR="00A05252" w:rsidRPr="00AD6DB9" w:rsidRDefault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Chars="100" w:left="220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소상공인 맞춤형 AI 정책자금 비서 '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비즈업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(Biz-Up)'</w:t>
                  </w:r>
                </w:p>
              </w:tc>
            </w:tr>
          </w:tbl>
          <w:p w14:paraId="132C22CB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F3F80B8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범     주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285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AD6DB9" w:rsidRPr="00AD6DB9" w14:paraId="5D322CB1" w14:textId="77777777">
              <w:trPr>
                <w:trHeight w:val="370"/>
              </w:trPr>
              <w:tc>
                <w:tcPr>
                  <w:tcW w:w="2855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239C472" w14:textId="103599D6" w:rsidR="00A05252" w:rsidRPr="00AD6DB9" w:rsidRDefault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306" w:hanging="306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인공지능(AI) 기반 소상공인 경영 지원 플랫폼</w:t>
                  </w:r>
                </w:p>
              </w:tc>
            </w:tr>
          </w:tbl>
          <w:p w14:paraId="68E975FD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</w:tr>
      <w:tr w:rsidR="00AD6DB9" w:rsidRPr="00AD6DB9" w14:paraId="0841C765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DD52D6C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아이템</w:t>
            </w: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 xml:space="preserve"> </w:t>
            </w: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D6DB9" w:rsidRPr="00AD6DB9" w14:paraId="73253D0C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3358DD0E" w14:textId="540554F2" w:rsidR="00A05252" w:rsidRPr="00AD6DB9" w:rsidRDefault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44" w:hanging="230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- 실시간 데이터 </w:t>
                  </w:r>
                  <w:proofErr w:type="gram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수집 :</w:t>
                  </w:r>
                  <w:proofErr w:type="gram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중기부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소진공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등 흩어진 공고 데이터를 실시간 크롤링하여 맞춤형 알림 제공 - AI 당락 </w:t>
                  </w:r>
                  <w:proofErr w:type="gram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예측 :</w:t>
                  </w:r>
                  <w:proofErr w:type="gram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현직 심사관 로직 기반의 알고리즘으로 개별 소상공인의 수혜 가능성을 수치로 분석 - 1:1 밀착 </w:t>
                  </w:r>
                  <w:proofErr w:type="gram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코칭 :</w:t>
                  </w:r>
                  <w:proofErr w:type="gram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어려운 행정 용어 해설 및 사업계획서 항목별 핵심 키워드 가이드 서비스 구현</w:t>
                  </w:r>
                </w:p>
              </w:tc>
            </w:tr>
          </w:tbl>
          <w:p w14:paraId="76A3E2D4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</w:tr>
      <w:tr w:rsidR="00AD6DB9" w:rsidRPr="00AD6DB9" w14:paraId="69EE76F8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E8B2237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>문제 인식</w:t>
            </w: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D6DB9" w:rsidRPr="00AD6DB9" w14:paraId="667D211A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1B9CC25" w14:textId="77777777" w:rsidR="00AD6DB9" w:rsidRDefault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- 불법 브로커 기승: 소상공인 대상 보험 강요 및 고액 수수료 편취 피해 급증 </w:t>
                  </w:r>
                </w:p>
                <w:p w14:paraId="469D74B1" w14:textId="77777777" w:rsidR="00AD6DB9" w:rsidRDefault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정보 격차 심화: 생업으로 바쁜 자영업자의 정책 정보 소외 및 실시간 대응 불가</w:t>
                  </w:r>
                </w:p>
                <w:p w14:paraId="1AAC7E7C" w14:textId="219272E9" w:rsidR="00A05252" w:rsidRPr="00AD6DB9" w:rsidRDefault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해결책: 데이터 기반의 객관적 분석과 쉬운 해설을 제공하는 AI 가이드 필요</w:t>
                  </w:r>
                </w:p>
              </w:tc>
            </w:tr>
          </w:tbl>
          <w:p w14:paraId="696BDC47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</w:tr>
      <w:tr w:rsidR="00AD6DB9" w:rsidRPr="00AD6DB9" w14:paraId="4AD2E4C3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C56E680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 xml:space="preserve">실현 </w:t>
            </w: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가능성</w:t>
            </w: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br/>
              <w:t>(</w:t>
            </w: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Solution</w:t>
            </w: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D6DB9" w:rsidRPr="00AD6DB9" w14:paraId="59915982" w14:textId="77777777">
              <w:trPr>
                <w:trHeight w:val="10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61CCA0F3" w14:textId="77777777" w:rsidR="00AD6DB9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최종산출물: 실시간 공고 매칭 및 AI 당락 예측 코칭 웹 서비스(MVP) 1식</w:t>
                  </w:r>
                </w:p>
                <w:p w14:paraId="02477654" w14:textId="77777777" w:rsidR="00AD6DB9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개발계획: RAG 기반 행정 용어 해설 엔진 및 심사지표 분석 알고리즘 구축</w:t>
                  </w:r>
                </w:p>
                <w:p w14:paraId="1DF19FEF" w14:textId="0A932526" w:rsidR="00A05252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차별화전략: 단순 정보 제공을 넘어 탈락 시 푸드테크(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티오더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등) 연계 대안 제시</w:t>
                  </w:r>
                </w:p>
              </w:tc>
            </w:tr>
          </w:tbl>
          <w:p w14:paraId="3823A738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</w:tr>
      <w:tr w:rsidR="00AD6DB9" w:rsidRPr="00AD6DB9" w14:paraId="433CEE09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79EE961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>성장전략</w:t>
            </w: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br/>
              <w:t>(</w:t>
            </w: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>S</w:t>
            </w: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D6DB9" w:rsidRPr="00AD6DB9" w14:paraId="359F058E" w14:textId="77777777">
              <w:trPr>
                <w:trHeight w:val="726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B3B2675" w14:textId="77777777" w:rsidR="00AD6DB9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목표시장: 정보 접근성이 낮은 외식업 및 영세 소상공인 우선 타겟</w:t>
                  </w:r>
                </w:p>
                <w:p w14:paraId="773F0C39" w14:textId="77777777" w:rsidR="00AD6DB9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- 수익모델: 정밀 분석 리포트 판매, 전문가 매칭 및 솔루션 제휴 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리퍼럴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수익</w:t>
                  </w:r>
                </w:p>
                <w:p w14:paraId="466BEE3A" w14:textId="48C4EFFA" w:rsidR="00A05252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로드맵: 26.05 MVP 완성 → 하반기 정식 런칭 → 27년 경영 관리 SaaS 확장</w:t>
                  </w:r>
                </w:p>
              </w:tc>
            </w:tr>
          </w:tbl>
          <w:p w14:paraId="30A4F44D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</w:tr>
      <w:tr w:rsidR="00AD6DB9" w:rsidRPr="00AD6DB9" w14:paraId="448F08C0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384B4BA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 xml:space="preserve">팀 </w:t>
            </w: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구성</w:t>
            </w: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br/>
              <w:t>(</w:t>
            </w: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Team</w:t>
            </w: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777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7779"/>
            </w:tblGrid>
            <w:tr w:rsidR="00AD6DB9" w:rsidRPr="00AD6DB9" w14:paraId="165D1CEA" w14:textId="77777777">
              <w:trPr>
                <w:trHeight w:val="599"/>
              </w:trPr>
              <w:tc>
                <w:tcPr>
                  <w:tcW w:w="7779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4D323D25" w14:textId="0DC78BF8" w:rsidR="00AD6DB9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- 대표자: 10년 경력의 영업/기획 전문가 AI 에이전트 개발 가능 인력(이○혁)</w:t>
                  </w:r>
                </w:p>
                <w:p w14:paraId="1B609D6B" w14:textId="77777777" w:rsidR="00AD6DB9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- 파트너: 현직 정책자금 심사관 및 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행정사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자문단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연계를 통한 데이터 검증</w:t>
                  </w:r>
                </w:p>
                <w:p w14:paraId="6515F4CC" w14:textId="6483D7B4" w:rsidR="00A05252" w:rsidRPr="00AD6DB9" w:rsidRDefault="00AD6DB9" w:rsidP="00AD6DB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6" w:hanging="286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- 활용계획: 기획/개발/영업 전 과정을 대표자가 직접 </w:t>
                  </w:r>
                  <w:proofErr w:type="spellStart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리딩하여</w:t>
                  </w:r>
                  <w:proofErr w:type="spellEnd"/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 xml:space="preserve"> 기동성 확보</w:t>
                  </w:r>
                </w:p>
              </w:tc>
            </w:tr>
          </w:tbl>
          <w:p w14:paraId="0D2AF894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</w:tr>
      <w:tr w:rsidR="00AD6DB9" w:rsidRPr="00AD6DB9" w14:paraId="09EDA4A5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3E4F966D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/>
                <w:b/>
                <w:color w:val="000000" w:themeColor="text1"/>
                <w:szCs w:val="20"/>
              </w:rPr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D6DB9" w:rsidRPr="00AD6DB9" w14:paraId="607F63C8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E4AA3ED" w14:textId="77777777" w:rsidR="00A05252" w:rsidRPr="00AD6DB9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※ 제품·서비스 특징을 나타낼 수 있는 참고 사진(이미지)·설계도 등 삽입</w:t>
                  </w: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br/>
                    <w:t>(해당 시)</w:t>
                  </w:r>
                </w:p>
              </w:tc>
            </w:tr>
          </w:tbl>
          <w:p w14:paraId="1223E1B3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D6DB9" w:rsidRPr="00AD6DB9" w14:paraId="73491F4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596550A" w14:textId="77777777" w:rsidR="00A05252" w:rsidRPr="00AD6DB9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</w:pP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t>※ 제품·서비스 특징을 나타낼 수 있는 참고 사진(이미지)·설계도 등 삽입</w:t>
                  </w:r>
                  <w:r w:rsidRPr="00AD6DB9">
                    <w:rPr>
                      <w:rFonts w:asciiTheme="majorEastAsia" w:eastAsiaTheme="majorEastAsia" w:hAnsiTheme="majorEastAsia" w:cs="Times New Roman"/>
                      <w:color w:val="000000" w:themeColor="text1"/>
                      <w:sz w:val="20"/>
                      <w:szCs w:val="20"/>
                    </w:rPr>
                    <w:br/>
                    <w:t>(해당 시)</w:t>
                  </w:r>
                </w:p>
              </w:tc>
            </w:tr>
          </w:tbl>
          <w:p w14:paraId="57419493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</w:tr>
      <w:tr w:rsidR="00AD6DB9" w:rsidRPr="00AD6DB9" w14:paraId="3A904D3C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7CD20E3A" w14:textId="77777777" w:rsidR="00A05252" w:rsidRPr="00AD6DB9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Theme="majorEastAsia" w:eastAsiaTheme="majorEastAsia" w:hAnsiTheme="majorEastAsia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78C16E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 w:val="20"/>
                <w:szCs w:val="20"/>
              </w:rPr>
              <w:t>&lt; 사진(이미지) 또는 설계도 제목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A16444" w14:textId="77777777" w:rsidR="00A05252" w:rsidRPr="00AD6DB9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75" w:hanging="275"/>
              <w:jc w:val="center"/>
              <w:textAlignment w:val="baseline"/>
              <w:rPr>
                <w:rFonts w:asciiTheme="majorEastAsia" w:eastAsiaTheme="majorEastAsia" w:hAnsiTheme="majorEastAsia" w:cs="Times New Roman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Theme="majorEastAsia" w:eastAsiaTheme="majorEastAsia" w:hAnsiTheme="majorEastAsia" w:cs="Times New Roman" w:hint="eastAsia"/>
                <w:b/>
                <w:color w:val="000000" w:themeColor="text1"/>
                <w:sz w:val="20"/>
                <w:szCs w:val="20"/>
              </w:rPr>
              <w:t>&lt; 사진(이미지) 또는 설계도 제목 &gt;</w:t>
            </w:r>
          </w:p>
        </w:tc>
      </w:tr>
    </w:tbl>
    <w:p w14:paraId="4CEFCA0B" w14:textId="77777777" w:rsidR="00A05252" w:rsidRPr="00AD6DB9" w:rsidRDefault="00A05252">
      <w:pPr>
        <w:spacing w:before="53"/>
        <w:ind w:right="3972"/>
        <w:rPr>
          <w:rFonts w:ascii="함초롬돋움"/>
          <w:color w:val="000000" w:themeColor="text1"/>
          <w:sz w:val="20"/>
        </w:rPr>
        <w:sectPr w:rsidR="00A05252" w:rsidRPr="00AD6DB9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2626DA45" w14:textId="77777777" w:rsidR="00A05252" w:rsidRPr="00AD6DB9" w:rsidRDefault="00706A79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AD6DB9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767B734E" wp14:editId="7903622E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7D197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B734E" id="shape1045" o:spid="_x0000_s1045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">
                <v:shape id="이미지" o:spid="_x0000_s1046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">
                  <v:imagedata r:id="rId13" o:title=""/>
                </v:shape>
                <v:rect id="child 2" o:spid="_x0000_s1047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677D197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904D7A" w14:textId="77777777" w:rsidR="00A05252" w:rsidRPr="00AD6DB9" w:rsidRDefault="00706A79">
      <w:pPr>
        <w:pStyle w:val="a3"/>
        <w:spacing w:before="7"/>
        <w:rPr>
          <w:rFonts w:ascii="함초롬돋움"/>
          <w:b w:val="0"/>
          <w:color w:val="000000" w:themeColor="text1"/>
          <w:sz w:val="11"/>
        </w:rPr>
      </w:pPr>
      <w:r w:rsidRPr="00AD6DB9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44928" behindDoc="0" locked="0" layoutInCell="1" hidden="0" allowOverlap="1" wp14:anchorId="11DA7FD1" wp14:editId="2A12C27C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48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9" name="이미지"/>
                          <pic:cNvPicPr preferRelativeResize="0"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53D9B4" w14:textId="77777777" w:rsidR="00A05252" w:rsidRDefault="00706A79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A7FD1" id="shape1048" o:spid="_x0000_s1048" style="position:absolute;margin-left:57.85pt;margin-top:11.25pt;width:482.45pt;height:42.1pt;z-index:251644928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">
                <v:shape id="이미지" o:spid="_x0000_s1049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">
                  <v:imagedata r:id="rId15" o:title=""/>
                </v:shape>
                <v:rect id="child 2" o:spid="_x0000_s1050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o:lock v:ext="edit" rotation="t"/>
                  <v:textbox inset="0,0,0,0">
                    <w:txbxContent>
                      <w:p w14:paraId="3F53D9B4" w14:textId="77777777" w:rsidR="00A05252" w:rsidRDefault="00706A79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국내·외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 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기재_개발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9F914F1" w14:textId="77777777" w:rsidR="00A05252" w:rsidRPr="00AD6DB9" w:rsidRDefault="00A05252">
      <w:pPr>
        <w:rPr>
          <w:rFonts w:ascii="나눔명조" w:eastAsia="나눔명조" w:hAnsi="나눔명조"/>
          <w:color w:val="000000" w:themeColor="text1"/>
          <w:sz w:val="16"/>
        </w:rPr>
      </w:pPr>
    </w:p>
    <w:p w14:paraId="6990E4EE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1-1. 창업 아이템의 국내·외 시장 현황 및 문제점</w:t>
      </w:r>
    </w:p>
    <w:p w14:paraId="76AB6C87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296F70BA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</w:t>
      </w:r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불법 정책자금 브로커로 인한 소상공인 피해 급증</w:t>
      </w:r>
    </w:p>
    <w:p w14:paraId="334468D0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  - 정보 접근성이 낮은 소상공인을 타겟으로 고액 수수료 편취 및 보험 가입을 강요하는 '불법 컨설팅' 성행</w:t>
      </w:r>
    </w:p>
    <w:p w14:paraId="6275B3D9" w14:textId="6CCD0E3B" w:rsidR="005A33C3" w:rsidRDefault="005A33C3" w:rsidP="005A33C3">
      <w:pPr>
        <w:pStyle w:val="a3"/>
        <w:ind w:firstLine="165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>- 믿고 의지할 수 있는 공인된 조력자의 부재로 인한 소상공인의 경제적·심리적 피해 가중</w:t>
      </w:r>
    </w:p>
    <w:p w14:paraId="1694FD7B" w14:textId="77777777" w:rsidR="005A33C3" w:rsidRPr="005A33C3" w:rsidRDefault="005A33C3" w:rsidP="005A33C3">
      <w:pPr>
        <w:pStyle w:val="a3"/>
        <w:ind w:firstLine="165"/>
        <w:rPr>
          <w:rFonts w:ascii="나눔명조" w:eastAsia="나눔명조" w:hAnsi="나눔명조" w:cs="휴먼옛체" w:hint="eastAsia"/>
          <w:b w:val="0"/>
          <w:bCs w:val="0"/>
          <w:color w:val="000000" w:themeColor="text1"/>
          <w:sz w:val="24"/>
          <w:szCs w:val="24"/>
        </w:rPr>
      </w:pPr>
    </w:p>
    <w:p w14:paraId="58818630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color w:val="000000" w:themeColor="text1"/>
          <w:sz w:val="28"/>
          <w:szCs w:val="28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</w:t>
      </w:r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치열한 정보 선점 경쟁과 소상공인의 시간적 한계</w:t>
      </w:r>
    </w:p>
    <w:p w14:paraId="7C05D107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  - 정책자금은 한정된 예산으로 선착순 마감되는 경우가 많으나, 현장 본업에 치중하는 소상공인은 실시간 확인 불가</w:t>
      </w:r>
    </w:p>
    <w:p w14:paraId="0630E179" w14:textId="4CED3396" w:rsidR="005A33C3" w:rsidRDefault="005A33C3" w:rsidP="005A33C3">
      <w:pPr>
        <w:pStyle w:val="a3"/>
        <w:ind w:firstLine="165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>- 정보 습득 속도 차이로 인해 정작 지원이 절실한 영세 자영업자가 혜택에서 소외되는 '정보 비대칭' 심화</w:t>
      </w:r>
    </w:p>
    <w:p w14:paraId="6DED8AA8" w14:textId="77777777" w:rsidR="005A33C3" w:rsidRPr="005A33C3" w:rsidRDefault="005A33C3" w:rsidP="005A33C3">
      <w:pPr>
        <w:pStyle w:val="a3"/>
        <w:ind w:firstLine="165"/>
        <w:rPr>
          <w:rFonts w:ascii="나눔명조" w:eastAsia="나눔명조" w:hAnsi="나눔명조" w:cs="휴먼옛체" w:hint="eastAsia"/>
          <w:b w:val="0"/>
          <w:bCs w:val="0"/>
          <w:color w:val="000000" w:themeColor="text1"/>
          <w:sz w:val="24"/>
          <w:szCs w:val="24"/>
        </w:rPr>
      </w:pPr>
    </w:p>
    <w:p w14:paraId="1C46900A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</w:t>
      </w:r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행정 전문 용어의 높은 문턱</w:t>
      </w:r>
    </w:p>
    <w:p w14:paraId="465D3C86" w14:textId="549F7F50" w:rsidR="005A33C3" w:rsidRPr="005A33C3" w:rsidRDefault="005A33C3" w:rsidP="005A33C3">
      <w:pPr>
        <w:pStyle w:val="a3"/>
        <w:rPr>
          <w:rFonts w:ascii="나눔명조" w:eastAsia="나눔명조" w:hAnsi="나눔명조" w:cs="휴먼옛체" w:hint="eastAsia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  - 공고문 내 복잡한 한자어 및 행정 용어로 인해 지원 자격조차 스스로 판단하기 어려운 진입 장벽 존재</w:t>
      </w:r>
    </w:p>
    <w:p w14:paraId="01E7C949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</w:p>
    <w:p w14:paraId="34219883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>1-2. 창업 아이템의 개발 필요성 및 아이템 소개</w:t>
      </w:r>
    </w:p>
    <w:p w14:paraId="07E4ACC4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6AC49725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</w:t>
      </w:r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데이터 기반의 투명한 객관적 분석 시스템 구축</w:t>
      </w:r>
    </w:p>
    <w:p w14:paraId="12E74C46" w14:textId="76B7E0BB" w:rsidR="005A33C3" w:rsidRDefault="005A33C3" w:rsidP="005A33C3">
      <w:pPr>
        <w:pStyle w:val="a3"/>
        <w:ind w:firstLine="165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>- 주관적인 인간 컨설턴트 대신, 축적된 데이터를 바탕으로 합리적인 '수혜 가능성'을 수치로 제시하여 신뢰도 확보</w:t>
      </w:r>
    </w:p>
    <w:p w14:paraId="45F22D12" w14:textId="77777777" w:rsidR="005A33C3" w:rsidRPr="005A33C3" w:rsidRDefault="005A33C3" w:rsidP="005A33C3">
      <w:pPr>
        <w:pStyle w:val="a3"/>
        <w:ind w:firstLine="165"/>
        <w:rPr>
          <w:rFonts w:ascii="나눔명조" w:eastAsia="나눔명조" w:hAnsi="나눔명조" w:cs="휴먼옛체" w:hint="eastAsia"/>
          <w:b w:val="0"/>
          <w:bCs w:val="0"/>
          <w:color w:val="000000" w:themeColor="text1"/>
          <w:sz w:val="24"/>
          <w:szCs w:val="24"/>
        </w:rPr>
      </w:pPr>
    </w:p>
    <w:p w14:paraId="4E65C736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</w:t>
      </w:r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소상공인 친화형 AI 기술 도입의 시급성</w:t>
      </w:r>
    </w:p>
    <w:p w14:paraId="31983BC8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  - RAG(검색 증강 생성) 기술을 활용하여 복잡한 공고문을 '사장님의 언어'로 쉽게 해설해주는 맞춤형 가이드 필요</w:t>
      </w:r>
    </w:p>
    <w:p w14:paraId="23E19DD1" w14:textId="636C7102" w:rsidR="005A33C3" w:rsidRDefault="005A33C3" w:rsidP="005A33C3">
      <w:pPr>
        <w:pStyle w:val="a3"/>
        <w:ind w:firstLine="165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- 단순 정보 전달을 넘어 사업계획서 핵심 키워드를 </w:t>
      </w:r>
      <w:proofErr w:type="spellStart"/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>코칭하는</w:t>
      </w:r>
      <w:proofErr w:type="spellEnd"/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 1:1 밀착 관리 시스템으로 행정 부담 경감</w:t>
      </w:r>
    </w:p>
    <w:p w14:paraId="5685B524" w14:textId="77777777" w:rsidR="005A33C3" w:rsidRPr="005A33C3" w:rsidRDefault="005A33C3" w:rsidP="005A33C3">
      <w:pPr>
        <w:pStyle w:val="a3"/>
        <w:ind w:firstLine="165"/>
        <w:rPr>
          <w:rFonts w:ascii="나눔명조" w:eastAsia="나눔명조" w:hAnsi="나눔명조" w:cs="휴먼옛체" w:hint="eastAsia"/>
          <w:b w:val="0"/>
          <w:bCs w:val="0"/>
          <w:color w:val="000000" w:themeColor="text1"/>
          <w:sz w:val="24"/>
          <w:szCs w:val="24"/>
        </w:rPr>
      </w:pPr>
    </w:p>
    <w:p w14:paraId="2ECFACB9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</w:t>
      </w:r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 xml:space="preserve">[아이템 소개] 소상공인 </w:t>
      </w:r>
      <w:proofErr w:type="spellStart"/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맟춤형</w:t>
      </w:r>
      <w:proofErr w:type="spellEnd"/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 xml:space="preserve"> AI 정책자금 비서 '</w:t>
      </w:r>
      <w:proofErr w:type="spellStart"/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비즈업</w:t>
      </w:r>
      <w:proofErr w:type="spellEnd"/>
      <w:r w:rsidRPr="005A33C3">
        <w:rPr>
          <w:rFonts w:ascii="나눔명조" w:eastAsia="나눔명조" w:hAnsi="나눔명조" w:cs="휴먼옛체"/>
          <w:color w:val="000000" w:themeColor="text1"/>
          <w:sz w:val="28"/>
          <w:szCs w:val="28"/>
        </w:rPr>
        <w:t>(Biz-Up)'</w:t>
      </w:r>
    </w:p>
    <w:p w14:paraId="7022000F" w14:textId="77777777" w:rsidR="005A33C3" w:rsidRPr="005A33C3" w:rsidRDefault="005A33C3" w:rsidP="005A33C3">
      <w:pPr>
        <w:pStyle w:val="a3"/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  - 전국 단위 정책자금 데이터를 실시간으로 크롤링하여 개별 프로필에 최적화된 공고 매칭</w:t>
      </w:r>
    </w:p>
    <w:p w14:paraId="3D6DA851" w14:textId="23CA6791" w:rsidR="00A05252" w:rsidRPr="00AD6DB9" w:rsidRDefault="005A33C3" w:rsidP="005A33C3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5A33C3">
        <w:rPr>
          <w:rFonts w:ascii="나눔명조" w:eastAsia="나눔명조" w:hAnsi="나눔명조" w:cs="휴먼옛체"/>
          <w:b w:val="0"/>
          <w:bCs w:val="0"/>
          <w:color w:val="000000" w:themeColor="text1"/>
          <w:sz w:val="24"/>
          <w:szCs w:val="24"/>
        </w:rPr>
        <w:t xml:space="preserve">  - AI 분석 알고리즘을 통한 당락 예측 및 대화형 인터페이스를 통한 행정 업무 자동화 </w:t>
      </w:r>
      <w:r w:rsidR="00706A79" w:rsidRPr="00AD6DB9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17FACB29" wp14:editId="0B50B27F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DB263D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FACB29" id="shape1051" o:spid="_x0000_s1051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">
                <v:shape id="이미지" o:spid="_x0000_s1052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">
                  <v:imagedata r:id="rId13" o:title=""/>
                </v:shape>
                <v:rect id="child 2" o:spid="_x0000_s1053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9DB263D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2DF0EDB" w14:textId="77777777" w:rsidR="00A05252" w:rsidRPr="00AD6DB9" w:rsidRDefault="00706A79">
      <w:pPr>
        <w:pStyle w:val="a3"/>
        <w:spacing w:before="7"/>
        <w:rPr>
          <w:rFonts w:ascii="함초롬돋움"/>
          <w:b w:val="0"/>
          <w:color w:val="000000" w:themeColor="text1"/>
          <w:sz w:val="11"/>
        </w:rPr>
      </w:pPr>
      <w:r w:rsidRPr="00AD6DB9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43904" behindDoc="0" locked="0" layoutInCell="1" hidden="0" allowOverlap="1" wp14:anchorId="31DC7A5E" wp14:editId="7156CD66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54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23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68EDC8" w14:textId="77777777" w:rsidR="00A05252" w:rsidRDefault="00706A79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전략</w:t>
                              </w:r>
                            </w:p>
                            <w:p w14:paraId="3D770EDD" w14:textId="77777777" w:rsidR="00A05252" w:rsidRDefault="00706A79">
                              <w:pPr>
                                <w:spacing w:line="365" w:lineRule="exact"/>
                                <w:ind w:left="390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C7A5E" id="shape1054" o:spid="_x0000_s1054" style="position:absolute;margin-left:57.85pt;margin-top:11.25pt;width:482.45pt;height:57.8pt;z-index:251643904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">
                <v:shape id="이미지" o:spid="_x0000_s1055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">
                  <v:imagedata r:id="rId17" o:title=""/>
                </v:shape>
                <v:rect id="child 2" o:spid="_x0000_s1056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14:paraId="7D68EDC8" w14:textId="77777777" w:rsidR="00A05252" w:rsidRDefault="00706A79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계획(사업기간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 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기능·성능의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14:paraId="3D770EDD" w14:textId="77777777" w:rsidR="00A05252" w:rsidRDefault="00706A79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249C2D3" w14:textId="77777777" w:rsidR="00A05252" w:rsidRPr="00AD6DB9" w:rsidRDefault="00A05252">
      <w:pPr>
        <w:rPr>
          <w:rFonts w:ascii="나눔명조" w:eastAsia="나눔명조" w:hAnsi="나눔명조"/>
          <w:color w:val="000000" w:themeColor="text1"/>
          <w:sz w:val="16"/>
        </w:rPr>
      </w:pPr>
      <w:bookmarkStart w:id="0" w:name="_Hlk190686097"/>
    </w:p>
    <w:p w14:paraId="4A60F528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>2-1. 창업 아이템의 제품·서비스 구현 계획</w:t>
      </w:r>
    </w:p>
    <w:p w14:paraId="04A9E450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04A8904E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● 데이터 수집 및 </w:t>
      </w:r>
      <w:proofErr w:type="spellStart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>전처리</w:t>
      </w:r>
      <w:proofErr w:type="spellEnd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자동화 체계 구축</w:t>
      </w:r>
    </w:p>
    <w:p w14:paraId="51B4BF80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 - 전국 단위 정책자금 공고(PDF, HWP 등 비정형 데이터)를 실시간으로 수집하는 </w:t>
      </w:r>
      <w:proofErr w:type="spellStart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>크롤링</w:t>
      </w:r>
      <w:proofErr w:type="spellEnd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엔진 개발</w:t>
      </w:r>
    </w:p>
    <w:p w14:paraId="1E237010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 - 수집된 데이터를 사용자 프로필과 즉시 매칭할 수 있도록 SQL 기반의 구조화된 데이터베이스(DB) 설계</w:t>
      </w:r>
    </w:p>
    <w:p w14:paraId="508ED221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12201E4C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● RAG(검색 증강 생성) 기반 AI 코칭 엔진 개발</w:t>
      </w:r>
    </w:p>
    <w:p w14:paraId="75370912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 - 대규모 언어 모델(LLM)에 최신 정책 데이터를 결합하여 답변의 신뢰성을 확보하는 RAG 기술 적용</w:t>
      </w:r>
    </w:p>
    <w:p w14:paraId="5B63F1F8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 - 어려운 행정 용어를 소상공인의 눈높이에 맞춘 일상 용어로 즉시 번역·해설하는 자연어 처리 모듈 최적화</w:t>
      </w:r>
    </w:p>
    <w:p w14:paraId="2446AFCE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46D33D37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● 사용자 맞춤형 당락 예측 알고리즘 고도화</w:t>
      </w:r>
    </w:p>
    <w:p w14:paraId="30E0367B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 - 실제 정책자금 심사 지표(가점/감점 요인)를 </w:t>
      </w:r>
      <w:proofErr w:type="spellStart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>정량화하여</w:t>
      </w:r>
      <w:proofErr w:type="spellEnd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개별 유저의 수혜 가능성을 수치로 산출</w:t>
      </w:r>
    </w:p>
    <w:p w14:paraId="2496DBCF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4A7B66D8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>2-2. 창업 아이템의 차별성 및 경쟁력 확보 전략</w:t>
      </w:r>
    </w:p>
    <w:p w14:paraId="7B2553B7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62099F38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● 시장 내 독보적인 '신뢰 기반' 서비스 포지셔닝</w:t>
      </w:r>
    </w:p>
    <w:p w14:paraId="262E1E68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 - 불법 브로커와 차별화된 데이터 기반의 투명한 분석 리포트를 제공하여 소상공인의 심리적·경제적 안전망 역할 수행</w:t>
      </w:r>
    </w:p>
    <w:p w14:paraId="5251474F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</w:p>
    <w:p w14:paraId="13297F23" w14:textId="77777777" w:rsidR="00B12437" w:rsidRPr="00B12437" w:rsidRDefault="00B12437" w:rsidP="00B12437">
      <w:pPr>
        <w:pStyle w:val="a4"/>
        <w:ind w:left="412"/>
        <w:rPr>
          <w:rFonts w:ascii="나눔명조" w:eastAsia="나눔명조" w:hAnsi="나눔명조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● 실패 대안까지 제시하는 선순환 비즈니스 구조</w:t>
      </w:r>
    </w:p>
    <w:p w14:paraId="208D2D52" w14:textId="014DADEA" w:rsidR="00B12437" w:rsidRPr="00084D1D" w:rsidRDefault="00B12437" w:rsidP="00084D1D">
      <w:pPr>
        <w:pStyle w:val="a4"/>
        <w:ind w:left="412"/>
        <w:rPr>
          <w:rFonts w:ascii="나눔명조" w:eastAsia="나눔명조" w:hAnsi="나눔명조" w:hint="eastAsia"/>
          <w:color w:val="000000" w:themeColor="text1"/>
          <w:sz w:val="24"/>
          <w:szCs w:val="24"/>
        </w:rPr>
      </w:pPr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 - 단순 매칭 실패 시 종료되는 기존 서비스와 달리, 푸드테크(</w:t>
      </w:r>
      <w:proofErr w:type="spellStart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>티오더</w:t>
      </w:r>
      <w:proofErr w:type="spellEnd"/>
      <w:r w:rsidRPr="00B12437">
        <w:rPr>
          <w:rFonts w:ascii="나눔명조" w:eastAsia="나눔명조" w:hAnsi="나눔명조"/>
          <w:color w:val="000000" w:themeColor="text1"/>
          <w:sz w:val="24"/>
          <w:szCs w:val="24"/>
        </w:rPr>
        <w:t xml:space="preserve"> 등) 연계를 통한 실질적인 운영비 절감 솔루션을 즉시 제안하여 사용자 이탈 방지 및 실질적 경영 도움 제공</w:t>
      </w:r>
      <w:bookmarkEnd w:id="0"/>
    </w:p>
    <w:p w14:paraId="33EF254A" w14:textId="77777777" w:rsidR="00084D1D" w:rsidRDefault="00084D1D">
      <w:pPr>
        <w:spacing w:before="66"/>
        <w:ind w:left="2873" w:right="2908"/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6F08D977" w14:textId="77777777" w:rsidR="00084D1D" w:rsidRDefault="00084D1D">
      <w:pPr>
        <w:spacing w:before="66"/>
        <w:ind w:left="2873" w:right="2908"/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23CBD075" w14:textId="77777777" w:rsidR="00084D1D" w:rsidRDefault="00084D1D">
      <w:pPr>
        <w:spacing w:before="66"/>
        <w:ind w:left="2873" w:right="2908"/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3601C84C" w14:textId="77777777" w:rsidR="00084D1D" w:rsidRDefault="00084D1D">
      <w:pPr>
        <w:spacing w:before="66"/>
        <w:ind w:left="2873" w:right="2908"/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57D55A50" w14:textId="5D08CF33" w:rsidR="00A05252" w:rsidRPr="00AD6DB9" w:rsidRDefault="00706A79">
      <w:pPr>
        <w:spacing w:before="66"/>
        <w:ind w:left="2873" w:right="2908"/>
        <w:jc w:val="center"/>
        <w:rPr>
          <w:rFonts w:ascii="맑은 고딕" w:eastAsia="맑은 고딕" w:hAnsi="맑은 고딕"/>
          <w:color w:val="000000" w:themeColor="text1"/>
          <w:sz w:val="26"/>
          <w:szCs w:val="26"/>
        </w:rPr>
      </w:pPr>
      <w:proofErr w:type="gramStart"/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lastRenderedPageBreak/>
        <w:t>&lt;</w:t>
      </w:r>
      <w:r w:rsidRPr="00AD6DB9">
        <w:rPr>
          <w:rFonts w:ascii="맑은 고딕" w:eastAsia="맑은 고딕" w:hAnsi="맑은 고딕"/>
          <w:color w:val="000000" w:themeColor="text1"/>
          <w:spacing w:val="32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사업추진</w:t>
      </w:r>
      <w:proofErr w:type="gramEnd"/>
      <w:r w:rsidRPr="00AD6DB9">
        <w:rPr>
          <w:rFonts w:ascii="맑은 고딕" w:eastAsia="맑은 고딕" w:hAnsi="맑은 고딕"/>
          <w:color w:val="000000" w:themeColor="text1"/>
          <w:spacing w:val="6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일정</w:t>
      </w:r>
      <w:r w:rsidRPr="00AD6DB9">
        <w:rPr>
          <w:rFonts w:ascii="맑은 고딕" w:eastAsia="맑은 고딕" w:hAnsi="맑은 고딕"/>
          <w:color w:val="000000" w:themeColor="text1"/>
          <w:szCs w:val="26"/>
        </w:rPr>
        <w:t>(협약기간</w:t>
      </w:r>
      <w:r w:rsidRPr="00AD6DB9">
        <w:rPr>
          <w:rFonts w:ascii="맑은 고딕" w:eastAsia="맑은 고딕" w:hAnsi="맑은 고딕"/>
          <w:color w:val="000000" w:themeColor="text1"/>
          <w:spacing w:val="2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Cs w:val="26"/>
        </w:rPr>
        <w:t>내</w:t>
      </w:r>
      <w:proofErr w:type="gramStart"/>
      <w:r w:rsidRPr="00AD6DB9">
        <w:rPr>
          <w:rFonts w:ascii="맑은 고딕" w:eastAsia="맑은 고딕" w:hAnsi="맑은 고딕"/>
          <w:color w:val="000000" w:themeColor="text1"/>
          <w:szCs w:val="26"/>
        </w:rPr>
        <w:t>)</w:t>
      </w:r>
      <w:r w:rsidRPr="00AD6DB9">
        <w:rPr>
          <w:rFonts w:ascii="맑은 고딕" w:eastAsia="맑은 고딕" w:hAnsi="맑은 고딕"/>
          <w:color w:val="000000" w:themeColor="text1"/>
          <w:spacing w:val="43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pacing w:val="-10"/>
          <w:sz w:val="26"/>
          <w:szCs w:val="26"/>
        </w:rPr>
        <w:t>&gt;</w:t>
      </w:r>
      <w:proofErr w:type="gramEnd"/>
    </w:p>
    <w:p w14:paraId="2EF683BC" w14:textId="77777777" w:rsidR="00A05252" w:rsidRPr="00AD6DB9" w:rsidRDefault="00A05252">
      <w:pPr>
        <w:pStyle w:val="a3"/>
        <w:spacing w:before="8" w:after="1"/>
        <w:rPr>
          <w:rFonts w:ascii="Book Antiqua"/>
          <w:b w:val="0"/>
          <w:color w:val="000000" w:themeColor="text1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D6DB9" w:rsidRPr="00AD6DB9" w14:paraId="14944E52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42288083" w14:textId="77777777" w:rsidR="00A05252" w:rsidRPr="00AD6DB9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26D70ACB" w14:textId="77777777" w:rsidR="00A05252" w:rsidRPr="00AD6DB9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22C5C220" w14:textId="77777777" w:rsidR="00A05252" w:rsidRPr="00AD6DB9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17B4F7D4" w14:textId="77777777" w:rsidR="00A05252" w:rsidRPr="00AD6DB9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세부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D6DB9" w:rsidRPr="00AD6DB9" w14:paraId="7D0B78F9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188D4C26" w14:textId="77777777" w:rsidR="00A05252" w:rsidRPr="00AD6DB9" w:rsidRDefault="00706A79">
            <w:pPr>
              <w:pStyle w:val="TableParagraph"/>
              <w:spacing w:before="10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7FAF15A8" w14:textId="1ADC6E3B" w:rsidR="00A05252" w:rsidRPr="00AD6DB9" w:rsidRDefault="005A33C3">
            <w:pPr>
              <w:pStyle w:val="TableParagraph"/>
              <w:spacing w:before="2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데이터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수집 인프라 구축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7ADED5A6" w14:textId="74A0EE7D" w:rsidR="00A05252" w:rsidRPr="00AD6DB9" w:rsidRDefault="005A33C3">
            <w:pPr>
              <w:pStyle w:val="TableParagraph"/>
              <w:spacing w:before="10"/>
              <w:ind w:left="536" w:right="522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0</w:t>
            </w: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4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.01 ~ 0</w:t>
            </w: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6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.3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51B738D1" w14:textId="440B23B1" w:rsidR="00A05252" w:rsidRPr="00AD6DB9" w:rsidRDefault="005A33C3" w:rsidP="00B12437">
            <w:pPr>
              <w:pStyle w:val="TableParagraph"/>
              <w:spacing w:before="10" w:line="319" w:lineRule="exact"/>
              <w:ind w:right="270" w:firstLineChars="100" w:firstLine="180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공고 </w:t>
            </w:r>
            <w:proofErr w:type="spellStart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크롤링</w:t>
            </w:r>
            <w:proofErr w:type="spellEnd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엔진 </w:t>
            </w:r>
            <w:proofErr w:type="spellStart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및구조화</w:t>
            </w:r>
            <w:proofErr w:type="spellEnd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DB 설계</w:t>
            </w:r>
          </w:p>
        </w:tc>
      </w:tr>
      <w:tr w:rsidR="00AD6DB9" w:rsidRPr="00AD6DB9" w14:paraId="3613DF56" w14:textId="77777777">
        <w:trPr>
          <w:trHeight w:val="359"/>
        </w:trPr>
        <w:tc>
          <w:tcPr>
            <w:tcW w:w="787" w:type="dxa"/>
          </w:tcPr>
          <w:p w14:paraId="3C2CDA80" w14:textId="77777777" w:rsidR="00A05252" w:rsidRPr="00AD6DB9" w:rsidRDefault="00706A7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1FC725A9" w14:textId="5DA8B7A0" w:rsidR="00A05252" w:rsidRPr="00AD6DB9" w:rsidRDefault="005A33C3">
            <w:pPr>
              <w:pStyle w:val="TableParagraph"/>
              <w:spacing w:before="36" w:line="303" w:lineRule="exact"/>
              <w:ind w:left="238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>AI 코칭 모델 최적화</w:t>
            </w:r>
          </w:p>
        </w:tc>
        <w:tc>
          <w:tcPr>
            <w:tcW w:w="2357" w:type="dxa"/>
          </w:tcPr>
          <w:p w14:paraId="35FC90F9" w14:textId="1629DBF4" w:rsidR="00A05252" w:rsidRPr="00AD6DB9" w:rsidRDefault="005A33C3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7.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01 ~ 0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9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.3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0</w:t>
            </w:r>
          </w:p>
        </w:tc>
        <w:tc>
          <w:tcPr>
            <w:tcW w:w="3514" w:type="dxa"/>
          </w:tcPr>
          <w:p w14:paraId="35526C5C" w14:textId="4D57C346" w:rsidR="00A05252" w:rsidRPr="00AD6DB9" w:rsidRDefault="005A33C3" w:rsidP="00B12437">
            <w:pPr>
              <w:pStyle w:val="TableParagraph"/>
              <w:spacing w:before="36" w:line="303" w:lineRule="exact"/>
              <w:ind w:right="27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RAG 적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>용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행정 용어 및 심사지표 학습</w:t>
            </w:r>
          </w:p>
        </w:tc>
      </w:tr>
      <w:tr w:rsidR="00AD6DB9" w:rsidRPr="00AD6DB9" w14:paraId="10A71CF1" w14:textId="77777777">
        <w:trPr>
          <w:trHeight w:val="356"/>
        </w:trPr>
        <w:tc>
          <w:tcPr>
            <w:tcW w:w="787" w:type="dxa"/>
          </w:tcPr>
          <w:p w14:paraId="336BBEE2" w14:textId="77777777" w:rsidR="00A05252" w:rsidRPr="00AD6DB9" w:rsidRDefault="00706A79">
            <w:pPr>
              <w:pStyle w:val="TableParagraph"/>
              <w:spacing w:before="21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4786B95F" w14:textId="11782A46" w:rsidR="00A05252" w:rsidRPr="00AD6DB9" w:rsidRDefault="005A33C3">
            <w:pPr>
              <w:pStyle w:val="TableParagraph"/>
              <w:spacing w:before="36" w:line="300" w:lineRule="exact"/>
              <w:ind w:left="238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MVP 웹 플랫폼 개발</w:t>
            </w:r>
          </w:p>
        </w:tc>
        <w:tc>
          <w:tcPr>
            <w:tcW w:w="2357" w:type="dxa"/>
          </w:tcPr>
          <w:p w14:paraId="1682401D" w14:textId="4C6467BE" w:rsidR="00A05252" w:rsidRPr="00AD6DB9" w:rsidRDefault="005A33C3">
            <w:pPr>
              <w:pStyle w:val="TableParagraph"/>
              <w:spacing w:before="21"/>
              <w:ind w:left="536" w:right="52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10.01 ~ 11.30</w:t>
            </w:r>
          </w:p>
        </w:tc>
        <w:tc>
          <w:tcPr>
            <w:tcW w:w="3514" w:type="dxa"/>
          </w:tcPr>
          <w:p w14:paraId="1DE260C5" w14:textId="1344D7CA" w:rsidR="00A05252" w:rsidRPr="00AD6DB9" w:rsidRDefault="005A33C3" w:rsidP="00B12437">
            <w:pPr>
              <w:pStyle w:val="TableParagraph"/>
              <w:spacing w:before="36" w:line="300" w:lineRule="exact"/>
              <w:ind w:left="290" w:right="27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FastAPI</w:t>
            </w:r>
            <w:proofErr w:type="spellEnd"/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/React 기반 핵심 기능</w:t>
            </w: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구현</w:t>
            </w:r>
          </w:p>
        </w:tc>
      </w:tr>
      <w:tr w:rsidR="00AD6DB9" w:rsidRPr="00AD6DB9" w14:paraId="71F83936" w14:textId="77777777">
        <w:trPr>
          <w:trHeight w:val="359"/>
        </w:trPr>
        <w:tc>
          <w:tcPr>
            <w:tcW w:w="787" w:type="dxa"/>
          </w:tcPr>
          <w:p w14:paraId="760E05F1" w14:textId="77777777" w:rsidR="00A05252" w:rsidRPr="00AD6DB9" w:rsidRDefault="00706A79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1306D7D4" w14:textId="6C49F77C" w:rsidR="00A05252" w:rsidRPr="00AD6DB9" w:rsidRDefault="005A33C3">
            <w:pPr>
              <w:pStyle w:val="TableParagraph"/>
              <w:spacing w:before="37" w:line="302" w:lineRule="exact"/>
              <w:ind w:left="236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베타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 xml:space="preserve"> 테스트 및 시장 검증</w:t>
            </w:r>
          </w:p>
        </w:tc>
        <w:tc>
          <w:tcPr>
            <w:tcW w:w="2357" w:type="dxa"/>
          </w:tcPr>
          <w:p w14:paraId="08929B70" w14:textId="2D38CD28" w:rsidR="00A05252" w:rsidRPr="00AD6DB9" w:rsidRDefault="005A33C3">
            <w:pPr>
              <w:pStyle w:val="TableParagraph"/>
              <w:spacing w:before="37" w:line="302" w:lineRule="exact"/>
              <w:ind w:left="535" w:right="52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11.01 ~ 12.31</w:t>
            </w:r>
          </w:p>
        </w:tc>
        <w:tc>
          <w:tcPr>
            <w:tcW w:w="3514" w:type="dxa"/>
          </w:tcPr>
          <w:p w14:paraId="7B61CCBC" w14:textId="568499E2" w:rsidR="00A05252" w:rsidRPr="00B12437" w:rsidRDefault="005A33C3" w:rsidP="00B12437">
            <w:pPr>
              <w:pStyle w:val="TableParagraph"/>
              <w:spacing w:before="37" w:line="302" w:lineRule="exact"/>
              <w:ind w:right="272" w:firstLineChars="200" w:firstLine="360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>소상공인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대상 </w:t>
            </w:r>
            <w:r w:rsidR="00B12437" w:rsidRPr="00B12437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베타</w:t>
            </w:r>
            <w:proofErr w:type="gramEnd"/>
            <w:r w:rsidR="00B12437"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테스트 진행</w:t>
            </w:r>
          </w:p>
        </w:tc>
      </w:tr>
      <w:tr w:rsidR="00A05252" w:rsidRPr="00AD6DB9" w14:paraId="54E4EA29" w14:textId="77777777">
        <w:trPr>
          <w:trHeight w:val="144"/>
        </w:trPr>
        <w:tc>
          <w:tcPr>
            <w:tcW w:w="787" w:type="dxa"/>
          </w:tcPr>
          <w:p w14:paraId="5AB7C2A1" w14:textId="77777777" w:rsidR="00A05252" w:rsidRPr="00AD6DB9" w:rsidRDefault="00706A79">
            <w:pPr>
              <w:pStyle w:val="TableParagraph"/>
              <w:spacing w:before="22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110"/>
                <w:sz w:val="20"/>
                <w:szCs w:val="20"/>
              </w:rPr>
              <w:t>…</w:t>
            </w:r>
          </w:p>
        </w:tc>
        <w:tc>
          <w:tcPr>
            <w:tcW w:w="2981" w:type="dxa"/>
          </w:tcPr>
          <w:p w14:paraId="56B277A0" w14:textId="555E3D2D" w:rsidR="00A05252" w:rsidRPr="00AD6DB9" w:rsidRDefault="00B12437" w:rsidP="00B12437">
            <w:pPr>
              <w:pStyle w:val="TableParagraph"/>
              <w:ind w:firstLineChars="100" w:firstLine="200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B12437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서비스</w:t>
            </w:r>
            <w:r w:rsidRPr="00B12437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정식 런칭 및 고도화</w:t>
            </w:r>
          </w:p>
        </w:tc>
        <w:tc>
          <w:tcPr>
            <w:tcW w:w="2357" w:type="dxa"/>
          </w:tcPr>
          <w:p w14:paraId="17A40680" w14:textId="7CC613AC" w:rsidR="00A05252" w:rsidRPr="00AD6DB9" w:rsidRDefault="00B12437" w:rsidP="00B12437">
            <w:pPr>
              <w:pStyle w:val="TableParagraph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</w:pPr>
            <w:r w:rsidRPr="00B12437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01.01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 xml:space="preserve"> ~ 00.00</w:t>
            </w:r>
          </w:p>
        </w:tc>
        <w:tc>
          <w:tcPr>
            <w:tcW w:w="3514" w:type="dxa"/>
          </w:tcPr>
          <w:p w14:paraId="0A9A1A05" w14:textId="3E280A0B" w:rsidR="00A05252" w:rsidRPr="00AD6DB9" w:rsidRDefault="00B12437" w:rsidP="00B12437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B12437"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>서비스</w:t>
            </w:r>
            <w:r w:rsidRPr="00B12437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개시 제휴 파이프라인 연계</w:t>
            </w:r>
          </w:p>
        </w:tc>
      </w:tr>
    </w:tbl>
    <w:p w14:paraId="6CF81782" w14:textId="77777777" w:rsidR="00A05252" w:rsidRPr="00AD6DB9" w:rsidRDefault="00A05252">
      <w:pPr>
        <w:rPr>
          <w:rFonts w:hint="eastAsia"/>
          <w:color w:val="000000" w:themeColor="text1"/>
        </w:rPr>
      </w:pPr>
    </w:p>
    <w:p w14:paraId="0D311CA8" w14:textId="77777777" w:rsidR="00A05252" w:rsidRPr="00AD6DB9" w:rsidRDefault="00706A79" w:rsidP="00084D1D">
      <w:pPr>
        <w:spacing w:before="189"/>
        <w:ind w:right="2908"/>
        <w:jc w:val="right"/>
        <w:rPr>
          <w:rFonts w:ascii="맑은 고딕" w:eastAsia="맑은 고딕" w:hAnsi="맑은 고딕"/>
          <w:color w:val="000000" w:themeColor="text1"/>
          <w:sz w:val="26"/>
          <w:szCs w:val="26"/>
        </w:rPr>
      </w:pPr>
      <w:proofErr w:type="gramStart"/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&lt;</w:t>
      </w:r>
      <w:r w:rsidRPr="00AD6DB9">
        <w:rPr>
          <w:rFonts w:ascii="맑은 고딕" w:eastAsia="맑은 고딕" w:hAnsi="맑은 고딕"/>
          <w:color w:val="000000" w:themeColor="text1"/>
          <w:spacing w:val="40"/>
          <w:sz w:val="26"/>
          <w:szCs w:val="26"/>
        </w:rPr>
        <w:t xml:space="preserve"> 1</w:t>
      </w:r>
      <w:proofErr w:type="gramEnd"/>
      <w:r w:rsidRPr="00AD6DB9">
        <w:rPr>
          <w:rFonts w:ascii="맑은 고딕" w:eastAsia="맑은 고딕" w:hAnsi="맑은 고딕" w:hint="eastAsia"/>
          <w:color w:val="000000" w:themeColor="text1"/>
          <w:spacing w:val="40"/>
          <w:sz w:val="26"/>
          <w:szCs w:val="26"/>
        </w:rPr>
        <w:t>단계 정부지원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사업비</w:t>
      </w:r>
      <w:r w:rsidRPr="00AD6DB9">
        <w:rPr>
          <w:rFonts w:ascii="맑은 고딕" w:eastAsia="맑은 고딕" w:hAnsi="맑은 고딕"/>
          <w:color w:val="000000" w:themeColor="text1"/>
          <w:spacing w:val="15"/>
          <w:sz w:val="26"/>
          <w:szCs w:val="26"/>
        </w:rPr>
        <w:t xml:space="preserve"> </w:t>
      </w:r>
      <w:proofErr w:type="gramStart"/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집행계획</w:t>
      </w:r>
      <w:r w:rsidRPr="00AD6DB9">
        <w:rPr>
          <w:rFonts w:ascii="맑은 고딕" w:eastAsia="맑은 고딕" w:hAnsi="맑은 고딕"/>
          <w:color w:val="000000" w:themeColor="text1"/>
          <w:spacing w:val="13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pacing w:val="-10"/>
          <w:sz w:val="26"/>
          <w:szCs w:val="26"/>
        </w:rPr>
        <w:t>&gt;</w:t>
      </w:r>
      <w:proofErr w:type="gramEnd"/>
    </w:p>
    <w:p w14:paraId="30252024" w14:textId="2F3B41E1" w:rsidR="00A05252" w:rsidRPr="00AD6DB9" w:rsidRDefault="00A05252">
      <w:pPr>
        <w:pStyle w:val="a3"/>
        <w:spacing w:before="6"/>
        <w:rPr>
          <w:rFonts w:ascii="Book Antiqua"/>
          <w:b w:val="0"/>
          <w:color w:val="000000" w:themeColor="text1"/>
          <w:sz w:val="6"/>
        </w:rPr>
      </w:pPr>
    </w:p>
    <w:p w14:paraId="1B4EC705" w14:textId="77777777" w:rsidR="00A05252" w:rsidRPr="00AD6DB9" w:rsidRDefault="00A05252">
      <w:pPr>
        <w:pStyle w:val="a3"/>
        <w:spacing w:before="4"/>
        <w:rPr>
          <w:rFonts w:ascii="Book Antiqua"/>
          <w:b w:val="0"/>
          <w:color w:val="000000" w:themeColor="text1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D6DB9" w:rsidRPr="00AD6DB9" w14:paraId="3FDC7AEB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835B84C" w14:textId="77777777" w:rsidR="00A05252" w:rsidRPr="00AD6DB9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비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</w:rPr>
              <w:tab/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FEC1F43" w14:textId="77777777" w:rsidR="00A05252" w:rsidRPr="00AD6DB9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 w:hint="eastAsia"/>
                <w:b/>
                <w:color w:val="000000" w:themeColor="text1"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20783D82" w14:textId="77777777" w:rsidR="00A05252" w:rsidRPr="00AD6DB9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 w:hint="eastAsia"/>
                <w:b/>
                <w:color w:val="000000" w:themeColor="text1"/>
              </w:rPr>
              <w:t>정부지원사업비(원)</w:t>
            </w:r>
          </w:p>
        </w:tc>
      </w:tr>
      <w:tr w:rsidR="00AD6DB9" w:rsidRPr="00AD6DB9" w14:paraId="464CBC14" w14:textId="77777777">
        <w:trPr>
          <w:trHeight w:val="334"/>
        </w:trPr>
        <w:tc>
          <w:tcPr>
            <w:tcW w:w="1442" w:type="dxa"/>
            <w:tcBorders>
              <w:top w:val="double" w:sz="4" w:space="0" w:color="000000"/>
            </w:tcBorders>
            <w:vAlign w:val="center"/>
          </w:tcPr>
          <w:p w14:paraId="08646948" w14:textId="77777777" w:rsidR="00A05252" w:rsidRPr="00AD6DB9" w:rsidRDefault="00706A79">
            <w:pPr>
              <w:pStyle w:val="TableParagraph"/>
              <w:ind w:left="349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color w:val="000000" w:themeColor="text1"/>
                <w:spacing w:val="-5"/>
                <w:sz w:val="20"/>
                <w:szCs w:val="20"/>
              </w:rPr>
              <w:t>재료비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0F27B5D1" w14:textId="3FD7CF52" w:rsidR="00A05252" w:rsidRPr="00AD6DB9" w:rsidRDefault="00706A7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▪</w:t>
            </w:r>
            <w:r w:rsidRPr="00AD6DB9">
              <w:rPr>
                <w:rFonts w:ascii="맑은 고딕" w:eastAsia="맑은 고딕" w:hAnsi="맑은 고딕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B12437" w:rsidRPr="00B12437"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데이터</w:t>
            </w:r>
            <w:r w:rsidR="00B12437" w:rsidRPr="00B12437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 xml:space="preserve"> 수집 및 로컬 테스트용 고성능 서버(GPU 워크스테이션) 부품 구입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0176D16C" w14:textId="6ECACDC3" w:rsidR="00A05252" w:rsidRPr="00084D1D" w:rsidRDefault="00B12437">
            <w:pPr>
              <w:pStyle w:val="TableParagraph"/>
              <w:spacing w:before="2"/>
              <w:ind w:right="73"/>
              <w:jc w:val="right"/>
              <w:rPr>
                <w:rFonts w:asciiTheme="minorEastAsia" w:eastAsiaTheme="minorEastAsia" w:hAnsiTheme="minorEastAsia"/>
                <w:i/>
                <w:color w:val="000000" w:themeColor="text1"/>
                <w:sz w:val="20"/>
                <w:szCs w:val="20"/>
              </w:rPr>
            </w:pPr>
            <w:r w:rsidRPr="00084D1D">
              <w:rPr>
                <w:rFonts w:asciiTheme="minorEastAsia" w:eastAsiaTheme="minorEastAsia" w:hAnsiTheme="minorEastAsia"/>
                <w:i/>
                <w:color w:val="000000" w:themeColor="text1"/>
                <w:spacing w:val="-2"/>
                <w:w w:val="90"/>
                <w:sz w:val="20"/>
                <w:szCs w:val="20"/>
              </w:rPr>
              <w:t>4,000,000</w:t>
            </w:r>
          </w:p>
        </w:tc>
      </w:tr>
      <w:tr w:rsidR="00AD6DB9" w:rsidRPr="00AD6DB9" w14:paraId="427B0860" w14:textId="77777777">
        <w:trPr>
          <w:trHeight w:val="359"/>
        </w:trPr>
        <w:tc>
          <w:tcPr>
            <w:tcW w:w="1442" w:type="dxa"/>
            <w:vAlign w:val="center"/>
          </w:tcPr>
          <w:p w14:paraId="1EA95E09" w14:textId="77777777" w:rsidR="00A05252" w:rsidRPr="00AD6DB9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color w:val="000000" w:themeColor="text1"/>
                <w:spacing w:val="-2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62894015" w14:textId="5E4DE531" w:rsidR="00A05252" w:rsidRPr="00AD6DB9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AD6DB9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▪ </w:t>
            </w:r>
            <w:r w:rsidR="00B12437" w:rsidRPr="00B12437">
              <w:rPr>
                <w:rFonts w:ascii="맑은 고딕" w:eastAsia="맑은 고딕" w:hAnsi="맑은 고딕"/>
                <w:i/>
                <w:color w:val="000000" w:themeColor="text1"/>
                <w:spacing w:val="7"/>
                <w:sz w:val="20"/>
                <w:szCs w:val="20"/>
              </w:rPr>
              <w:t xml:space="preserve">소상공인 맞춤형 UI/UX 디자인 및 웹 </w:t>
            </w:r>
            <w:proofErr w:type="spellStart"/>
            <w:r w:rsidR="00B12437" w:rsidRPr="00B12437">
              <w:rPr>
                <w:rFonts w:ascii="맑은 고딕" w:eastAsia="맑은 고딕" w:hAnsi="맑은 고딕"/>
                <w:i/>
                <w:color w:val="000000" w:themeColor="text1"/>
                <w:spacing w:val="7"/>
                <w:sz w:val="20"/>
                <w:szCs w:val="20"/>
              </w:rPr>
              <w:t>프론트엔드</w:t>
            </w:r>
            <w:proofErr w:type="spellEnd"/>
            <w:r w:rsidR="00B12437" w:rsidRPr="00B12437">
              <w:rPr>
                <w:rFonts w:ascii="맑은 고딕" w:eastAsia="맑은 고딕" w:hAnsi="맑은 고딕"/>
                <w:i/>
                <w:color w:val="000000" w:themeColor="text1"/>
                <w:spacing w:val="7"/>
                <w:sz w:val="20"/>
                <w:szCs w:val="20"/>
              </w:rPr>
              <w:t xml:space="preserve"> 퍼블리싱 외주 용역</w:t>
            </w:r>
          </w:p>
        </w:tc>
        <w:tc>
          <w:tcPr>
            <w:tcW w:w="2409" w:type="dxa"/>
            <w:vAlign w:val="center"/>
          </w:tcPr>
          <w:p w14:paraId="466C440A" w14:textId="7E6C268E" w:rsidR="00A05252" w:rsidRPr="00084D1D" w:rsidRDefault="00B12437">
            <w:pPr>
              <w:pStyle w:val="TableParagraph"/>
              <w:spacing w:before="27"/>
              <w:ind w:right="73"/>
              <w:jc w:val="right"/>
              <w:rPr>
                <w:rFonts w:asciiTheme="minorEastAsia" w:eastAsiaTheme="minorEastAsia" w:hAnsiTheme="minorEastAsia"/>
                <w:i/>
                <w:color w:val="000000" w:themeColor="text1"/>
                <w:sz w:val="20"/>
                <w:szCs w:val="20"/>
              </w:rPr>
            </w:pPr>
            <w:r w:rsidRPr="00084D1D">
              <w:rPr>
                <w:rFonts w:asciiTheme="minorEastAsia" w:eastAsiaTheme="minorEastAsia" w:hAnsiTheme="minorEastAsia"/>
                <w:i/>
                <w:color w:val="000000" w:themeColor="text1"/>
                <w:spacing w:val="-2"/>
                <w:w w:val="90"/>
                <w:sz w:val="20"/>
                <w:szCs w:val="20"/>
              </w:rPr>
              <w:t>10,000,000</w:t>
            </w:r>
          </w:p>
        </w:tc>
      </w:tr>
      <w:tr w:rsidR="00084D1D" w:rsidRPr="00AD6DB9" w14:paraId="6A1CC864" w14:textId="77777777">
        <w:trPr>
          <w:trHeight w:val="359"/>
        </w:trPr>
        <w:tc>
          <w:tcPr>
            <w:tcW w:w="1442" w:type="dxa"/>
            <w:vMerge w:val="restart"/>
            <w:vAlign w:val="center"/>
          </w:tcPr>
          <w:p w14:paraId="08D15C53" w14:textId="77777777" w:rsidR="00084D1D" w:rsidRPr="00AD6DB9" w:rsidRDefault="00084D1D" w:rsidP="00084D1D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00" w:themeColor="text1"/>
                <w:spacing w:val="-2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 w:hint="eastAsia"/>
                <w:color w:val="000000" w:themeColor="text1"/>
                <w:spacing w:val="-2"/>
                <w:sz w:val="20"/>
                <w:szCs w:val="20"/>
              </w:rPr>
              <w:t>지급수수료</w:t>
            </w:r>
          </w:p>
          <w:p w14:paraId="04FD356D" w14:textId="54F6D9D1" w:rsidR="00084D1D" w:rsidRPr="00AD6DB9" w:rsidRDefault="00084D1D" w:rsidP="00B12437">
            <w:pPr>
              <w:pStyle w:val="TableParagraph"/>
              <w:spacing w:before="27"/>
              <w:ind w:firstLineChars="100" w:firstLine="220"/>
              <w:rPr>
                <w:rFonts w:ascii="맑은 고딕" w:eastAsia="맑은 고딕" w:hAnsi="맑은 고딕"/>
                <w:color w:val="000000" w:themeColor="text1"/>
                <w:spacing w:val="-2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/>
                <w:i/>
                <w:color w:val="000000" w:themeColor="text1"/>
                <w:w w:val="110"/>
                <w:sz w:val="20"/>
                <w:szCs w:val="20"/>
              </w:rPr>
              <w:tab/>
            </w:r>
          </w:p>
        </w:tc>
        <w:tc>
          <w:tcPr>
            <w:tcW w:w="5788" w:type="dxa"/>
            <w:vAlign w:val="center"/>
          </w:tcPr>
          <w:p w14:paraId="00F75551" w14:textId="028FEFB1" w:rsidR="00084D1D" w:rsidRPr="00AD6DB9" w:rsidRDefault="00084D1D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AD6DB9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▪</w:t>
            </w:r>
            <w:r>
              <w:rPr>
                <w:rFonts w:ascii="Segoe UI Emoji" w:eastAsia="맑은 고딕" w:hAnsi="Segoe UI Emoji" w:cs="Segoe UI Emoji" w:hint="eastAsia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AI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모델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사용료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(OpenAI API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토큰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및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Anthropic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등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사용료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)</w:t>
            </w:r>
          </w:p>
        </w:tc>
        <w:tc>
          <w:tcPr>
            <w:tcW w:w="2409" w:type="dxa"/>
            <w:vAlign w:val="center"/>
          </w:tcPr>
          <w:p w14:paraId="2B90B92D" w14:textId="6A727D7D" w:rsidR="00084D1D" w:rsidRPr="00084D1D" w:rsidRDefault="00084D1D">
            <w:pPr>
              <w:pStyle w:val="TableParagraph"/>
              <w:spacing w:before="27"/>
              <w:ind w:right="73"/>
              <w:jc w:val="right"/>
              <w:rPr>
                <w:rFonts w:asciiTheme="minorEastAsia" w:eastAsiaTheme="minorEastAsia" w:hAnsiTheme="minorEastAsia"/>
                <w:i/>
                <w:color w:val="000000" w:themeColor="text1"/>
                <w:spacing w:val="-2"/>
                <w:w w:val="90"/>
                <w:sz w:val="20"/>
                <w:szCs w:val="20"/>
              </w:rPr>
            </w:pPr>
            <w:r w:rsidRPr="00084D1D">
              <w:rPr>
                <w:rFonts w:asciiTheme="minorEastAsia" w:eastAsiaTheme="minorEastAsia" w:hAnsiTheme="minorEastAsia"/>
                <w:i/>
                <w:color w:val="000000" w:themeColor="text1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084D1D" w:rsidRPr="00084D1D" w14:paraId="714F2D72" w14:textId="77777777">
        <w:trPr>
          <w:trHeight w:val="356"/>
        </w:trPr>
        <w:tc>
          <w:tcPr>
            <w:tcW w:w="1442" w:type="dxa"/>
            <w:vMerge/>
            <w:vAlign w:val="center"/>
          </w:tcPr>
          <w:p w14:paraId="6D408FE3" w14:textId="04569651" w:rsidR="00084D1D" w:rsidRPr="00AD6DB9" w:rsidRDefault="00084D1D" w:rsidP="00B12437">
            <w:pPr>
              <w:pStyle w:val="TableParagraph"/>
              <w:spacing w:before="27"/>
              <w:ind w:firstLineChars="100" w:firstLine="200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0DCDAAB" w14:textId="2F8CAD89" w:rsidR="00084D1D" w:rsidRPr="00AD6DB9" w:rsidRDefault="00084D1D">
            <w:pPr>
              <w:pStyle w:val="TableParagraph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B12437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▪</w:t>
            </w:r>
            <w:r w:rsidRPr="00B12437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</w:rPr>
              <w:t>서비스</w:t>
            </w:r>
            <w:r w:rsidRPr="00084D1D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인프라 구축(AWS/GCP 클라우드 서버 및 DB 이용료)</w:t>
            </w:r>
          </w:p>
        </w:tc>
        <w:tc>
          <w:tcPr>
            <w:tcW w:w="2409" w:type="dxa"/>
            <w:vAlign w:val="center"/>
          </w:tcPr>
          <w:p w14:paraId="13BDBED8" w14:textId="2F5A143F" w:rsidR="00084D1D" w:rsidRPr="00084D1D" w:rsidRDefault="00084D1D" w:rsidP="00B12437">
            <w:pPr>
              <w:pStyle w:val="TableParagraph"/>
              <w:jc w:val="right"/>
              <w:rPr>
                <w:rFonts w:asciiTheme="minorEastAsia" w:eastAsiaTheme="minorEastAsia" w:hAnsiTheme="minorEastAsia"/>
                <w:i/>
                <w:color w:val="000000" w:themeColor="text1"/>
                <w:sz w:val="20"/>
                <w:szCs w:val="20"/>
              </w:rPr>
            </w:pPr>
            <w:r w:rsidRPr="00084D1D">
              <w:rPr>
                <w:rFonts w:asciiTheme="minorEastAsia" w:eastAsiaTheme="minorEastAsia" w:hAnsiTheme="minorEastAsia"/>
                <w:i/>
                <w:color w:val="000000" w:themeColor="text1"/>
                <w:sz w:val="20"/>
                <w:szCs w:val="20"/>
              </w:rPr>
              <w:t>2,000,000</w:t>
            </w:r>
          </w:p>
        </w:tc>
      </w:tr>
      <w:tr w:rsidR="00084D1D" w:rsidRPr="00084D1D" w14:paraId="6166827A" w14:textId="77777777">
        <w:trPr>
          <w:trHeight w:val="356"/>
        </w:trPr>
        <w:tc>
          <w:tcPr>
            <w:tcW w:w="1442" w:type="dxa"/>
            <w:vMerge/>
            <w:vAlign w:val="center"/>
          </w:tcPr>
          <w:p w14:paraId="298DD871" w14:textId="3D0944C2" w:rsidR="00084D1D" w:rsidRPr="00B12437" w:rsidRDefault="00084D1D" w:rsidP="00B12437">
            <w:pPr>
              <w:pStyle w:val="TableParagraph"/>
              <w:spacing w:before="27"/>
              <w:ind w:firstLineChars="100" w:firstLine="220"/>
              <w:rPr>
                <w:rFonts w:ascii="맑은 고딕" w:eastAsia="맑은 고딕" w:hAnsi="맑은 고딕"/>
                <w:i/>
                <w:color w:val="000000" w:themeColor="text1"/>
                <w:w w:val="110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41B53427" w14:textId="7A83ACF8" w:rsidR="00084D1D" w:rsidRPr="00B12437" w:rsidRDefault="00084D1D">
            <w:pPr>
              <w:pStyle w:val="TableParagraph"/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</w:pP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▪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핵심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알고리즘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및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비즈니스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모델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(BM)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자격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검증을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위한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법률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/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기술</w:t>
            </w:r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84D1D">
              <w:rPr>
                <w:rFonts w:ascii="Courier New" w:eastAsia="맑은 고딕" w:hAnsi="Courier New" w:cs="Courier New"/>
                <w:color w:val="000000" w:themeColor="text1"/>
                <w:sz w:val="20"/>
                <w:szCs w:val="20"/>
              </w:rPr>
              <w:t>자문비</w:t>
            </w:r>
            <w:proofErr w:type="spellEnd"/>
          </w:p>
        </w:tc>
        <w:tc>
          <w:tcPr>
            <w:tcW w:w="2409" w:type="dxa"/>
            <w:vAlign w:val="center"/>
          </w:tcPr>
          <w:p w14:paraId="5F9E927C" w14:textId="6E519DA2" w:rsidR="00084D1D" w:rsidRPr="00084D1D" w:rsidRDefault="00084D1D" w:rsidP="00B12437">
            <w:pPr>
              <w:pStyle w:val="TableParagraph"/>
              <w:jc w:val="right"/>
              <w:rPr>
                <w:rFonts w:asciiTheme="minorEastAsia" w:eastAsiaTheme="minorEastAsia" w:hAnsiTheme="minorEastAsia"/>
                <w:i/>
                <w:color w:val="000000" w:themeColor="text1"/>
                <w:sz w:val="20"/>
                <w:szCs w:val="20"/>
              </w:rPr>
            </w:pPr>
            <w:r w:rsidRPr="00084D1D">
              <w:rPr>
                <w:rFonts w:asciiTheme="minorEastAsia" w:eastAsiaTheme="minorEastAsia" w:hAnsiTheme="minorEastAsia"/>
                <w:i/>
                <w:color w:val="000000" w:themeColor="text1"/>
                <w:sz w:val="20"/>
                <w:szCs w:val="20"/>
              </w:rPr>
              <w:t>1,000,000</w:t>
            </w:r>
          </w:p>
        </w:tc>
      </w:tr>
      <w:tr w:rsidR="00A05252" w:rsidRPr="00AD6DB9" w14:paraId="1E748D65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058F6B79" w14:textId="77777777" w:rsidR="00A05252" w:rsidRPr="00AD6DB9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합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</w:rPr>
              <w:tab/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6A1ABA93" w14:textId="64C3C150" w:rsidR="00A05252" w:rsidRPr="00AD6DB9" w:rsidRDefault="00084D1D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/>
                <w:i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i/>
                <w:color w:val="000000" w:themeColor="text1"/>
                <w:spacing w:val="-5"/>
                <w:w w:val="90"/>
              </w:rPr>
              <w:t>20,000,000</w:t>
            </w:r>
            <w:r w:rsidR="00706A79" w:rsidRPr="00AD6DB9">
              <w:rPr>
                <w:rFonts w:ascii="맑은 고딕" w:eastAsia="맑은 고딕" w:hAnsi="맑은 고딕"/>
                <w:i/>
                <w:color w:val="000000" w:themeColor="text1"/>
                <w:spacing w:val="-5"/>
                <w:w w:val="90"/>
              </w:rPr>
              <w:t>...</w:t>
            </w:r>
          </w:p>
        </w:tc>
      </w:tr>
    </w:tbl>
    <w:p w14:paraId="7861160F" w14:textId="77777777" w:rsidR="00A05252" w:rsidRPr="00AD6DB9" w:rsidRDefault="00A05252">
      <w:pPr>
        <w:rPr>
          <w:rFonts w:ascii="함초롬돋움"/>
          <w:color w:val="000000" w:themeColor="text1"/>
          <w:sz w:val="20"/>
        </w:rPr>
      </w:pPr>
    </w:p>
    <w:p w14:paraId="3F982A65" w14:textId="77777777" w:rsidR="00A05252" w:rsidRPr="00AD6DB9" w:rsidRDefault="00706A79">
      <w:pPr>
        <w:spacing w:before="189"/>
        <w:ind w:right="2908"/>
        <w:jc w:val="right"/>
        <w:rPr>
          <w:rFonts w:ascii="맑은 고딕" w:eastAsia="맑은 고딕" w:hAnsi="맑은 고딕"/>
          <w:color w:val="000000" w:themeColor="text1"/>
          <w:sz w:val="26"/>
          <w:szCs w:val="26"/>
        </w:rPr>
      </w:pP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&lt;</w:t>
      </w:r>
      <w:r w:rsidRPr="00AD6DB9">
        <w:rPr>
          <w:rFonts w:ascii="맑은 고딕" w:eastAsia="맑은 고딕" w:hAnsi="맑은 고딕"/>
          <w:color w:val="000000" w:themeColor="text1"/>
          <w:spacing w:val="40"/>
          <w:sz w:val="26"/>
          <w:szCs w:val="26"/>
        </w:rPr>
        <w:t xml:space="preserve"> 2</w:t>
      </w:r>
      <w:r w:rsidRPr="00AD6DB9">
        <w:rPr>
          <w:rFonts w:ascii="맑은 고딕" w:eastAsia="맑은 고딕" w:hAnsi="맑은 고딕" w:hint="eastAsia"/>
          <w:color w:val="000000" w:themeColor="text1"/>
          <w:spacing w:val="40"/>
          <w:sz w:val="26"/>
          <w:szCs w:val="26"/>
        </w:rPr>
        <w:t>단계 정부지원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사업비</w:t>
      </w:r>
      <w:r w:rsidRPr="00AD6DB9">
        <w:rPr>
          <w:rFonts w:ascii="맑은 고딕" w:eastAsia="맑은 고딕" w:hAnsi="맑은 고딕"/>
          <w:color w:val="000000" w:themeColor="text1"/>
          <w:spacing w:val="15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집행계획</w:t>
      </w:r>
      <w:r w:rsidRPr="00AD6DB9">
        <w:rPr>
          <w:rFonts w:ascii="맑은 고딕" w:eastAsia="맑은 고딕" w:hAnsi="맑은 고딕"/>
          <w:color w:val="000000" w:themeColor="text1"/>
          <w:spacing w:val="13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pacing w:val="-10"/>
          <w:sz w:val="26"/>
          <w:szCs w:val="26"/>
        </w:rPr>
        <w:t>&gt;</w:t>
      </w:r>
    </w:p>
    <w:p w14:paraId="37CFB1D6" w14:textId="77777777" w:rsidR="00A05252" w:rsidRPr="00AD6DB9" w:rsidRDefault="00A05252">
      <w:pPr>
        <w:pStyle w:val="a3"/>
        <w:spacing w:before="4"/>
        <w:rPr>
          <w:rFonts w:ascii="Book Antiqua"/>
          <w:b w:val="0"/>
          <w:color w:val="000000" w:themeColor="text1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D6DB9" w:rsidRPr="00AD6DB9" w14:paraId="30835BAC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35E63788" w14:textId="77777777" w:rsidR="00A05252" w:rsidRPr="00AD6DB9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비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</w:rPr>
              <w:tab/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5BED3F9C" w14:textId="77777777" w:rsidR="00A05252" w:rsidRPr="00AD6DB9" w:rsidRDefault="00706A79">
            <w:pPr>
              <w:pStyle w:val="TableParagraph"/>
              <w:ind w:left="1251" w:right="1237"/>
              <w:jc w:val="center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 w:hint="eastAsia"/>
                <w:b/>
                <w:color w:val="000000" w:themeColor="text1"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37AE3065" w14:textId="77777777" w:rsidR="00A05252" w:rsidRPr="00AD6DB9" w:rsidRDefault="00706A79">
            <w:pPr>
              <w:pStyle w:val="TableParagraph"/>
              <w:spacing w:line="348" w:lineRule="exact"/>
              <w:jc w:val="center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 w:hint="eastAsia"/>
                <w:b/>
                <w:color w:val="000000" w:themeColor="text1"/>
              </w:rPr>
              <w:t>정부지원사업비(원)</w:t>
            </w:r>
          </w:p>
        </w:tc>
      </w:tr>
      <w:tr w:rsidR="00AD6DB9" w:rsidRPr="00AD6DB9" w14:paraId="5DED57B4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3A60AC2D" w14:textId="5AA456CC" w:rsidR="00A05252" w:rsidRPr="00AD6DB9" w:rsidRDefault="00084D1D">
            <w:pPr>
              <w:pStyle w:val="TableParagraph"/>
              <w:ind w:left="349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 w:hint="eastAsia"/>
                <w:color w:val="000000" w:themeColor="text1"/>
                <w:spacing w:val="-5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29BA1A42" w14:textId="297C8829" w:rsidR="00A05252" w:rsidRPr="00AD6DB9" w:rsidRDefault="00706A79">
            <w:pPr>
              <w:pStyle w:val="TableParagraph"/>
              <w:tabs>
                <w:tab w:val="left" w:pos="380"/>
              </w:tabs>
              <w:spacing w:before="2" w:line="313" w:lineRule="exact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▪</w:t>
            </w:r>
            <w:r w:rsidRPr="00AD6DB9">
              <w:rPr>
                <w:rFonts w:ascii="맑은 고딕" w:eastAsia="맑은 고딕" w:hAnsi="맑은 고딕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>
              <w:rPr>
                <w:rFonts w:ascii="맑은 고딕" w:eastAsia="맑은 고딕" w:hAnsi="맑은 고딕" w:cs="Segoe UI Emoji" w:hint="eastAsia"/>
                <w:i/>
                <w:color w:val="000000" w:themeColor="text1"/>
                <w:w w:val="95"/>
                <w:sz w:val="20"/>
                <w:szCs w:val="20"/>
              </w:rPr>
              <w:t>A</w:t>
            </w:r>
            <w:r w:rsidR="00084D1D" w:rsidRPr="00084D1D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I 모델 사용료(실 서비스 운영 및 RAG 엔진 가동 토큰 비용)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38E1CA2" w14:textId="16E6B69F" w:rsidR="00A05252" w:rsidRPr="00AD6DB9" w:rsidRDefault="00084D1D">
            <w:pPr>
              <w:pStyle w:val="TableParagraph"/>
              <w:spacing w:before="2"/>
              <w:ind w:right="73"/>
              <w:jc w:val="right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  <w:t>5,000,000</w:t>
            </w:r>
          </w:p>
        </w:tc>
      </w:tr>
      <w:tr w:rsidR="00AD6DB9" w:rsidRPr="00AD6DB9" w14:paraId="1DE6CD72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54A80F5" w14:textId="77777777" w:rsidR="00A05252" w:rsidRPr="00AD6DB9" w:rsidRDefault="00A05252">
            <w:pPr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46423EC6" w14:textId="070AB201" w:rsidR="00A05252" w:rsidRPr="00AD6DB9" w:rsidRDefault="00706A79">
            <w:pPr>
              <w:pStyle w:val="TableParagraph"/>
              <w:tabs>
                <w:tab w:val="left" w:pos="380"/>
              </w:tabs>
              <w:spacing w:before="26" w:line="313" w:lineRule="exact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▪ </w:t>
            </w:r>
            <w:r w:rsidR="00084D1D" w:rsidRPr="00084D1D">
              <w:rPr>
                <w:rFonts w:ascii="맑은 고딕" w:eastAsia="맑은 고딕" w:hAnsi="맑은 고딕" w:hint="eastAsia"/>
                <w:i/>
                <w:color w:val="000000" w:themeColor="text1"/>
                <w:spacing w:val="5"/>
                <w:sz w:val="20"/>
                <w:szCs w:val="20"/>
              </w:rPr>
              <w:t>서버</w:t>
            </w:r>
            <w:r w:rsidR="00084D1D" w:rsidRPr="00084D1D">
              <w:rPr>
                <w:rFonts w:ascii="맑은 고딕" w:eastAsia="맑은 고딕" w:hAnsi="맑은 고딕"/>
                <w:i/>
                <w:color w:val="000000" w:themeColor="text1"/>
                <w:spacing w:val="5"/>
                <w:sz w:val="20"/>
                <w:szCs w:val="20"/>
              </w:rPr>
              <w:t xml:space="preserve"> 트래픽 증가에 따른 클라우드 용량 확장 및 보안 관제 이용료</w:t>
            </w:r>
          </w:p>
        </w:tc>
        <w:tc>
          <w:tcPr>
            <w:tcW w:w="2409" w:type="dxa"/>
            <w:vAlign w:val="center"/>
          </w:tcPr>
          <w:p w14:paraId="766F10DC" w14:textId="15E5CE54" w:rsidR="00A05252" w:rsidRPr="00AD6DB9" w:rsidRDefault="00084D1D">
            <w:pPr>
              <w:pStyle w:val="TableParagraph"/>
              <w:spacing w:before="26"/>
              <w:ind w:right="73"/>
              <w:jc w:val="right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084D1D" w:rsidRPr="00AD6DB9" w14:paraId="5576EC6D" w14:textId="77777777">
        <w:trPr>
          <w:trHeight w:val="359"/>
        </w:trPr>
        <w:tc>
          <w:tcPr>
            <w:tcW w:w="1442" w:type="dxa"/>
            <w:vMerge w:val="restart"/>
            <w:vAlign w:val="center"/>
          </w:tcPr>
          <w:p w14:paraId="3A645C44" w14:textId="71930479" w:rsidR="00084D1D" w:rsidRPr="00AD6DB9" w:rsidRDefault="00084D1D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 w:hint="eastAsia"/>
                <w:color w:val="000000" w:themeColor="text1"/>
                <w:spacing w:val="-2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vAlign w:val="center"/>
          </w:tcPr>
          <w:p w14:paraId="37346BFA" w14:textId="257BCD5D" w:rsidR="00084D1D" w:rsidRPr="00AD6DB9" w:rsidRDefault="00084D1D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AD6DB9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▪ </w:t>
            </w:r>
            <w:r w:rsidRPr="00084D1D">
              <w:rPr>
                <w:rFonts w:ascii="맑은 고딕" w:eastAsia="맑은 고딕" w:hAnsi="맑은 고딕" w:hint="eastAsia"/>
                <w:i/>
                <w:color w:val="000000" w:themeColor="text1"/>
                <w:spacing w:val="7"/>
                <w:sz w:val="20"/>
                <w:szCs w:val="20"/>
              </w:rPr>
              <w:t>소상공인</w:t>
            </w:r>
            <w:r w:rsidRPr="00084D1D">
              <w:rPr>
                <w:rFonts w:ascii="맑은 고딕" w:eastAsia="맑은 고딕" w:hAnsi="맑은 고딕"/>
                <w:i/>
                <w:color w:val="000000" w:themeColor="text1"/>
                <w:spacing w:val="7"/>
                <w:sz w:val="20"/>
                <w:szCs w:val="20"/>
              </w:rPr>
              <w:t xml:space="preserve"> 밀집 커뮤니티 타겟 배너 광고 및 SNS 홍보 콘텐츠 제작</w:t>
            </w:r>
          </w:p>
        </w:tc>
        <w:tc>
          <w:tcPr>
            <w:tcW w:w="2409" w:type="dxa"/>
            <w:vAlign w:val="center"/>
          </w:tcPr>
          <w:p w14:paraId="711F3666" w14:textId="06515185" w:rsidR="00084D1D" w:rsidRPr="00AD6DB9" w:rsidRDefault="00084D1D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  <w:t>7,000,000</w:t>
            </w:r>
          </w:p>
        </w:tc>
      </w:tr>
      <w:tr w:rsidR="00084D1D" w:rsidRPr="00AD6DB9" w14:paraId="6C9DB9B9" w14:textId="77777777">
        <w:trPr>
          <w:trHeight w:val="359"/>
        </w:trPr>
        <w:tc>
          <w:tcPr>
            <w:tcW w:w="1442" w:type="dxa"/>
            <w:vMerge/>
            <w:vAlign w:val="center"/>
          </w:tcPr>
          <w:p w14:paraId="1E1D6D4A" w14:textId="77777777" w:rsidR="00084D1D" w:rsidRPr="00084D1D" w:rsidRDefault="00084D1D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 w:hint="eastAsia"/>
                <w:color w:val="000000" w:themeColor="text1"/>
                <w:spacing w:val="-2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9F67411" w14:textId="2B8F497C" w:rsidR="00084D1D" w:rsidRPr="00AD6DB9" w:rsidRDefault="00084D1D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</w:pP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▪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검색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엔진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최적화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(SEO)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및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지역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기반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온라인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키워드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광고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집행</w:t>
            </w:r>
          </w:p>
        </w:tc>
        <w:tc>
          <w:tcPr>
            <w:tcW w:w="2409" w:type="dxa"/>
            <w:vAlign w:val="center"/>
          </w:tcPr>
          <w:p w14:paraId="2ECF9541" w14:textId="3BA1EA61" w:rsidR="00084D1D" w:rsidRPr="00AD6DB9" w:rsidRDefault="00084D1D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  <w:t>3,000,000</w:t>
            </w:r>
          </w:p>
        </w:tc>
      </w:tr>
      <w:tr w:rsidR="00AD6DB9" w:rsidRPr="00AD6DB9" w14:paraId="400CB60B" w14:textId="77777777">
        <w:trPr>
          <w:trHeight w:val="359"/>
        </w:trPr>
        <w:tc>
          <w:tcPr>
            <w:tcW w:w="1442" w:type="dxa"/>
            <w:vAlign w:val="center"/>
          </w:tcPr>
          <w:p w14:paraId="4E58F7B9" w14:textId="77777777" w:rsidR="00A05252" w:rsidRPr="00AD6DB9" w:rsidRDefault="00706A79">
            <w:pPr>
              <w:pStyle w:val="TableParagraph"/>
              <w:spacing w:before="42" w:line="297" w:lineRule="exact"/>
              <w:ind w:left="109" w:right="100"/>
              <w:jc w:val="center"/>
              <w:rPr>
                <w:rFonts w:ascii="맑은 고딕" w:eastAsia="맑은 고딕" w:hAnsi="맑은 고딕"/>
                <w:color w:val="000000" w:themeColor="text1"/>
                <w:spacing w:val="-2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 w:hint="eastAsia"/>
                <w:color w:val="000000" w:themeColor="text1"/>
                <w:spacing w:val="-2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46246426" w14:textId="35A3A26A" w:rsidR="00A05252" w:rsidRPr="00AD6DB9" w:rsidRDefault="00706A79">
            <w:pPr>
              <w:pStyle w:val="TableParagraph"/>
              <w:tabs>
                <w:tab w:val="left" w:pos="380"/>
              </w:tabs>
              <w:spacing w:before="27" w:line="312" w:lineRule="exact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AD6DB9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▪ </w:t>
            </w:r>
            <w:r w:rsidR="00084D1D" w:rsidRPr="00084D1D">
              <w:rPr>
                <w:rFonts w:ascii="Segoe UI Emoji" w:eastAsia="맑은 고딕" w:hAnsi="Segoe UI Emoji" w:cs="Segoe UI Emoji" w:hint="eastAsia"/>
                <w:i/>
                <w:color w:val="000000" w:themeColor="text1"/>
                <w:w w:val="95"/>
                <w:sz w:val="20"/>
                <w:szCs w:val="20"/>
              </w:rPr>
              <w:t>서비스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고도화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및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기술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보호를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위한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특허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출원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대행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r w:rsidR="00084D1D" w:rsidRPr="00084D1D">
              <w:rPr>
                <w:rFonts w:ascii="Segoe UI Emoji" w:eastAsia="맑은 고딕" w:hAnsi="Segoe UI Emoji" w:cs="Segoe UI Emoji"/>
                <w:i/>
                <w:color w:val="000000" w:themeColor="text1"/>
                <w:w w:val="95"/>
                <w:sz w:val="20"/>
                <w:szCs w:val="20"/>
              </w:rPr>
              <w:t>수수료</w:t>
            </w:r>
          </w:p>
        </w:tc>
        <w:tc>
          <w:tcPr>
            <w:tcW w:w="2409" w:type="dxa"/>
            <w:vAlign w:val="center"/>
          </w:tcPr>
          <w:p w14:paraId="7D22EDE0" w14:textId="32ED3522" w:rsidR="00A05252" w:rsidRPr="00AD6DB9" w:rsidRDefault="00084D1D">
            <w:pPr>
              <w:pStyle w:val="TableParagraph"/>
              <w:spacing w:before="27"/>
              <w:ind w:right="73"/>
              <w:jc w:val="right"/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</w:pPr>
            <w:r w:rsidRPr="00084D1D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  <w:t>2,000,000</w:t>
            </w:r>
          </w:p>
        </w:tc>
      </w:tr>
      <w:tr w:rsidR="00A05252" w:rsidRPr="00AD6DB9" w14:paraId="5DFF10A7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40108CB5" w14:textId="77777777" w:rsidR="00A05252" w:rsidRPr="00AD6DB9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맑은 고딕" w:eastAsia="맑은 고딕" w:hAnsi="맑은 고딕"/>
                <w:b/>
                <w:color w:val="000000" w:themeColor="text1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합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</w:rPr>
              <w:tab/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55F2C868" w14:textId="5C76BE91" w:rsidR="00A05252" w:rsidRPr="00AD6DB9" w:rsidRDefault="00084D1D">
            <w:pPr>
              <w:pStyle w:val="TableParagraph"/>
              <w:spacing w:before="46"/>
              <w:ind w:right="75"/>
              <w:jc w:val="right"/>
              <w:rPr>
                <w:rFonts w:ascii="맑은 고딕" w:eastAsia="맑은 고딕" w:hAnsi="맑은 고딕" w:hint="eastAsia"/>
                <w:i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i/>
                <w:color w:val="000000" w:themeColor="text1"/>
                <w:spacing w:val="-5"/>
                <w:w w:val="90"/>
              </w:rPr>
              <w:t>20,000,000</w:t>
            </w:r>
          </w:p>
        </w:tc>
      </w:tr>
    </w:tbl>
    <w:p w14:paraId="1D2EAC77" w14:textId="77777777" w:rsidR="00A05252" w:rsidRPr="00AD6DB9" w:rsidRDefault="00A05252">
      <w:pPr>
        <w:rPr>
          <w:rFonts w:ascii="함초롬돋움"/>
          <w:color w:val="000000" w:themeColor="text1"/>
          <w:sz w:val="20"/>
        </w:rPr>
      </w:pPr>
    </w:p>
    <w:p w14:paraId="229B03E2" w14:textId="77777777" w:rsidR="00A05252" w:rsidRPr="00AD6DB9" w:rsidRDefault="00A05252">
      <w:pPr>
        <w:rPr>
          <w:rFonts w:ascii="함초롬돋움"/>
          <w:color w:val="000000" w:themeColor="text1"/>
          <w:sz w:val="20"/>
        </w:rPr>
      </w:pPr>
    </w:p>
    <w:p w14:paraId="2FF0C6DA" w14:textId="77777777" w:rsidR="00A05252" w:rsidRPr="00AD6DB9" w:rsidRDefault="00A05252">
      <w:pPr>
        <w:rPr>
          <w:rFonts w:ascii="함초롬돋움"/>
          <w:color w:val="000000" w:themeColor="text1"/>
          <w:sz w:val="20"/>
        </w:rPr>
        <w:sectPr w:rsidR="00A05252" w:rsidRPr="00AD6DB9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3095331" w14:textId="77777777" w:rsidR="00A05252" w:rsidRPr="00AD6DB9" w:rsidRDefault="00706A79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AD6DB9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37860FC5" wp14:editId="2D17C0BA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6ADA77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860FC5" id="shape1063" o:spid="_x0000_s1057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">
                <v:shape id="이미지" o:spid="_x0000_s1058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">
                  <v:imagedata r:id="rId13" o:title=""/>
                </v:shape>
                <v:rect id="child 2" o:spid="_x0000_s1059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F6ADA77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C948E7" w14:textId="14E3E98A" w:rsidR="00A05252" w:rsidRPr="00AD6DB9" w:rsidRDefault="00A05252">
      <w:pPr>
        <w:pStyle w:val="a3"/>
        <w:spacing w:before="7"/>
        <w:rPr>
          <w:rFonts w:ascii="함초롬돋움"/>
          <w:b w:val="0"/>
          <w:color w:val="000000" w:themeColor="text1"/>
          <w:sz w:val="11"/>
        </w:rPr>
      </w:pPr>
    </w:p>
    <w:p w14:paraId="5FFEB868" w14:textId="77777777" w:rsidR="00A05252" w:rsidRPr="00AD6DB9" w:rsidRDefault="00A05252">
      <w:pPr>
        <w:rPr>
          <w:color w:val="000000" w:themeColor="text1"/>
        </w:rPr>
      </w:pPr>
    </w:p>
    <w:p w14:paraId="359D86D0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3-1. 목표 시장 진입 및 성과 창출 전략</w:t>
      </w:r>
    </w:p>
    <w:p w14:paraId="7749B4AC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61A525E4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경쟁사 및 경쟁 제품 분석</w:t>
      </w:r>
    </w:p>
    <w:p w14:paraId="17AB7BF7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[기존 서비스] 단순 정책 공고 리스트 나열 및 유료 컨설팅 연계 중심 (정보 과잉 및 신뢰도 저하)</w:t>
      </w:r>
    </w:p>
    <w:p w14:paraId="28BF67EE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[본 아이템의 차별성] RAG 기술을 통한 맞춤형 '요약 해설' 및 '탈락 시 푸드테크 대안 제시'로 실질적 솔루션 제공</w:t>
      </w:r>
    </w:p>
    <w:p w14:paraId="5202EDF3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556F70F9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단계별 시장 진입 전략 (Go-to-Market)</w:t>
      </w:r>
    </w:p>
    <w:p w14:paraId="2F4DD74D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[초기 진입] '아프니까 사장이다' 등 대형 소상공인 커뮤니티 내 '불법 브로커 피해 방지' 캠페인 기반 유저 확보</w:t>
      </w:r>
    </w:p>
    <w:p w14:paraId="58496C74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[확산 단계] 소상공인 연합회 및 지역 상인회와의 업무협약(MOU)을 통해 공신력 있는 정책 비서 포지셔닝</w:t>
      </w:r>
    </w:p>
    <w:p w14:paraId="13D282EC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0DF556FA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3-2. 비즈니스 모델(수익화 모델) 및 자금 확보 전략</w:t>
      </w:r>
    </w:p>
    <w:p w14:paraId="181673FD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306C691C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지속 가능한 수익 구조(BM) 구축</w:t>
      </w:r>
    </w:p>
    <w:p w14:paraId="4A09137D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[B2C] 정밀 당락 예측 리포트 및 맞춤형 공고 큐레이션 구독/건당 결제 모델</w:t>
      </w:r>
    </w:p>
    <w:p w14:paraId="593D84B7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[B2B] 검증된 전문가(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행정사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, 세무사) 매칭 수수료 및 소상공인 솔루션(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티오더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등) 제휴 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리퍼럴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수익</w:t>
      </w:r>
    </w:p>
    <w:p w14:paraId="2819464F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[B2G] 지자체별 소상공인 지원사업 현황 데이터 분석 대시보드 제공 및 고도화 용역</w:t>
      </w:r>
    </w:p>
    <w:p w14:paraId="6CAB18C4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7AE20FC2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투자유치 및 자금 확보 전략</w:t>
      </w:r>
    </w:p>
    <w:p w14:paraId="4D838FB8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[단기] 예비창업패키지 사업비를 통한 MVP 고도화 및 핵심 지표(MAU, 유료 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전환율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) 달성</w:t>
      </w:r>
    </w:p>
    <w:p w14:paraId="4B2D64A1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[중기] TIPS(민간투자주도형 기술창업지원) 프로그램 도전 및 임팩트 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투자사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대상 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시드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투자 유치</w:t>
      </w:r>
    </w:p>
    <w:p w14:paraId="277A45B6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18D12D10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3-3. 사업 전체 로드맵 및 사회적 가치(ESG) 도입 계획</w:t>
      </w:r>
    </w:p>
    <w:p w14:paraId="2BBA7F67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2CB65BED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중장기 로드맵</w:t>
      </w:r>
    </w:p>
    <w:p w14:paraId="6AF14DD7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lastRenderedPageBreak/>
        <w:t xml:space="preserve">  - [2026.H1] 서비스 런칭 및 소상공인 유저 1만 명 확보</w:t>
      </w:r>
    </w:p>
    <w:p w14:paraId="46441A88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[2026.H2] 전문가 매칭 시스템 자동화 및 푸드테크 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제휴처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전국 확대</w:t>
      </w:r>
    </w:p>
    <w:p w14:paraId="3DBA9CC3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[2027] 소상공인 경영 전반을 </w:t>
      </w:r>
      <w:proofErr w:type="spellStart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>케어하는</w:t>
      </w:r>
      <w:proofErr w:type="spellEnd"/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AI SaaS 플랫폼으로 확장</w:t>
      </w:r>
    </w:p>
    <w:p w14:paraId="3B1CB803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</w:p>
    <w:p w14:paraId="57CC1664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● 사회적 가치 실현 계획 (ESG 경영)</w:t>
      </w:r>
    </w:p>
    <w:p w14:paraId="4B83E939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[환경(E)] 종이 문서 없는 디지털 행정 절차 가이드를 통해 종이 낭비 및 탄소 배출 절감 기여</w:t>
      </w:r>
    </w:p>
    <w:p w14:paraId="1E9702F4" w14:textId="77777777" w:rsidR="00084D1D" w:rsidRPr="00084D1D" w:rsidRDefault="00084D1D" w:rsidP="00084D1D">
      <w:pPr>
        <w:pStyle w:val="a3"/>
        <w:spacing w:before="11"/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[사회(S)] 정책 정보 소외 계층(고연령층, 영세 상인)의 정보 격차를 해소하여 지역 상권의 자생력 강화</w:t>
      </w:r>
    </w:p>
    <w:p w14:paraId="19BB7E28" w14:textId="22591CEA" w:rsidR="00A05252" w:rsidRPr="00AD6DB9" w:rsidRDefault="00084D1D" w:rsidP="00084D1D">
      <w:pPr>
        <w:pStyle w:val="a3"/>
        <w:spacing w:before="11"/>
        <w:rPr>
          <w:rFonts w:ascii="Book Antiqua"/>
          <w:b w:val="0"/>
          <w:color w:val="000000" w:themeColor="text1"/>
          <w:sz w:val="24"/>
          <w:szCs w:val="24"/>
        </w:rPr>
      </w:pPr>
      <w:r w:rsidRPr="00084D1D">
        <w:rPr>
          <w:rFonts w:ascii="나눔명조" w:eastAsia="나눔명조" w:hAnsi="나눔명조" w:cs="휴먼옛체"/>
          <w:b w:val="0"/>
          <w:bCs w:val="0"/>
          <w:color w:val="000000" w:themeColor="text1"/>
          <w:sz w:val="28"/>
          <w:szCs w:val="28"/>
        </w:rPr>
        <w:t xml:space="preserve">  - [지배구조(G)] 투명한 데이터 기반 분석으로 불법 브로커 시장을 퇴출하고, 윤리적이고 공정한 정책 수혜 생태계 조성</w:t>
      </w:r>
    </w:p>
    <w:p w14:paraId="7867C838" w14:textId="77777777" w:rsidR="00084D1D" w:rsidRDefault="00084D1D">
      <w:pPr>
        <w:spacing w:before="62"/>
        <w:ind w:right="2908"/>
        <w:jc w:val="right"/>
        <w:rPr>
          <w:rFonts w:ascii="맑은 고딕" w:eastAsia="맑은 고딕" w:hAnsi="맑은 고딕"/>
          <w:color w:val="000000" w:themeColor="text1"/>
          <w:sz w:val="26"/>
          <w:szCs w:val="26"/>
        </w:rPr>
      </w:pPr>
    </w:p>
    <w:p w14:paraId="48E38C63" w14:textId="7D6DCD3E" w:rsidR="00A05252" w:rsidRPr="00AD6DB9" w:rsidRDefault="00706A79">
      <w:pPr>
        <w:spacing w:before="62"/>
        <w:ind w:right="2908"/>
        <w:jc w:val="right"/>
        <w:rPr>
          <w:rFonts w:ascii="맑은 고딕" w:eastAsia="맑은 고딕" w:hAnsi="맑은 고딕"/>
          <w:color w:val="000000" w:themeColor="text1"/>
          <w:sz w:val="26"/>
          <w:szCs w:val="26"/>
        </w:rPr>
      </w:pPr>
      <w:proofErr w:type="gramStart"/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&lt;</w:t>
      </w:r>
      <w:r w:rsidRPr="00AD6DB9">
        <w:rPr>
          <w:rFonts w:ascii="맑은 고딕" w:eastAsia="맑은 고딕" w:hAnsi="맑은 고딕"/>
          <w:color w:val="000000" w:themeColor="text1"/>
          <w:spacing w:val="32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사업추진</w:t>
      </w:r>
      <w:proofErr w:type="gramEnd"/>
      <w:r w:rsidRPr="00AD6DB9">
        <w:rPr>
          <w:rFonts w:ascii="맑은 고딕" w:eastAsia="맑은 고딕" w:hAnsi="맑은 고딕"/>
          <w:color w:val="000000" w:themeColor="text1"/>
          <w:spacing w:val="6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일정</w:t>
      </w:r>
      <w:r w:rsidRPr="00AD6DB9">
        <w:rPr>
          <w:rFonts w:ascii="맑은 고딕" w:eastAsia="맑은 고딕" w:hAnsi="맑은 고딕"/>
          <w:color w:val="000000" w:themeColor="text1"/>
        </w:rPr>
        <w:t>(전체</w:t>
      </w:r>
      <w:r w:rsidRPr="00AD6DB9">
        <w:rPr>
          <w:rFonts w:ascii="맑은 고딕" w:eastAsia="맑은 고딕" w:hAnsi="맑은 고딕"/>
          <w:color w:val="000000" w:themeColor="text1"/>
          <w:spacing w:val="2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</w:rPr>
        <w:t>사업단계</w:t>
      </w:r>
      <w:proofErr w:type="gramStart"/>
      <w:r w:rsidRPr="00AD6DB9">
        <w:rPr>
          <w:rFonts w:ascii="맑은 고딕" w:eastAsia="맑은 고딕" w:hAnsi="맑은 고딕"/>
          <w:color w:val="000000" w:themeColor="text1"/>
        </w:rPr>
        <w:t>)</w:t>
      </w:r>
      <w:r w:rsidRPr="00AD6DB9">
        <w:rPr>
          <w:rFonts w:ascii="맑은 고딕" w:eastAsia="맑은 고딕" w:hAnsi="맑은 고딕"/>
          <w:color w:val="000000" w:themeColor="text1"/>
          <w:spacing w:val="43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pacing w:val="-10"/>
          <w:sz w:val="26"/>
          <w:szCs w:val="26"/>
        </w:rPr>
        <w:t>&gt;</w:t>
      </w:r>
      <w:proofErr w:type="gramEnd"/>
    </w:p>
    <w:p w14:paraId="5C8D9338" w14:textId="77777777" w:rsidR="00A05252" w:rsidRPr="00AD6DB9" w:rsidRDefault="00A05252">
      <w:pPr>
        <w:pStyle w:val="a3"/>
        <w:spacing w:before="2"/>
        <w:rPr>
          <w:rFonts w:ascii="Book Antiqua"/>
          <w:b w:val="0"/>
          <w:color w:val="000000" w:themeColor="text1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D6DB9" w:rsidRPr="00AD6DB9" w14:paraId="52A46A53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3E55C2B4" w14:textId="77777777" w:rsidR="00A05252" w:rsidRPr="00AD6DB9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7B1B5ACA" w14:textId="77777777" w:rsidR="00A05252" w:rsidRPr="00AD6DB9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6376EAB2" w14:textId="77777777" w:rsidR="00A05252" w:rsidRPr="00AD6DB9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추진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64169D7B" w14:textId="77777777" w:rsidR="00A05252" w:rsidRPr="00AD6DB9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세부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CA5071" w:rsidRPr="00AD6DB9" w14:paraId="16A65818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088FC88C" w14:textId="3C1209A3" w:rsidR="00CA5071" w:rsidRPr="00AD6DB9" w:rsidRDefault="00CA5071" w:rsidP="00CA5071">
            <w:pPr>
              <w:pStyle w:val="TableParagraph"/>
              <w:spacing w:before="16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F0D66E6" w14:textId="30F4D224" w:rsidR="00CA5071" w:rsidRPr="00AD6DB9" w:rsidRDefault="00CA5071" w:rsidP="00CA5071">
            <w:pPr>
              <w:pStyle w:val="TableParagraph"/>
              <w:spacing w:before="32" w:line="297" w:lineRule="exact"/>
              <w:ind w:left="236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데이터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수집 인프라 구축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10313656" w14:textId="00115609" w:rsidR="00CA5071" w:rsidRPr="00AD6DB9" w:rsidRDefault="00CA5071" w:rsidP="00CA5071">
            <w:pPr>
              <w:pStyle w:val="TableParagraph"/>
              <w:spacing w:before="16" w:line="313" w:lineRule="exact"/>
              <w:ind w:left="535" w:right="52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0</w:t>
            </w: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4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.01 ~ 0</w:t>
            </w: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6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.3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0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4AFE3E3C" w14:textId="077CE634" w:rsidR="00CA5071" w:rsidRPr="00AD6DB9" w:rsidRDefault="00CA5071" w:rsidP="00CA5071">
            <w:pPr>
              <w:pStyle w:val="TableParagraph"/>
              <w:spacing w:before="32" w:line="297" w:lineRule="exact"/>
              <w:ind w:left="290" w:right="27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공고 </w:t>
            </w:r>
            <w:proofErr w:type="spellStart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크롤링</w:t>
            </w:r>
            <w:proofErr w:type="spellEnd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엔진 </w:t>
            </w:r>
            <w:proofErr w:type="spellStart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및구조화</w:t>
            </w:r>
            <w:proofErr w:type="spellEnd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DB 설계</w:t>
            </w:r>
          </w:p>
        </w:tc>
      </w:tr>
      <w:tr w:rsidR="00CA5071" w:rsidRPr="00AD6DB9" w14:paraId="1C5F01D5" w14:textId="77777777">
        <w:trPr>
          <w:trHeight w:val="356"/>
        </w:trPr>
        <w:tc>
          <w:tcPr>
            <w:tcW w:w="645" w:type="dxa"/>
          </w:tcPr>
          <w:p w14:paraId="068E5176" w14:textId="2E83B3C9" w:rsidR="00CA5071" w:rsidRPr="00AD6DB9" w:rsidRDefault="00CA5071" w:rsidP="00CA5071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2981" w:type="dxa"/>
          </w:tcPr>
          <w:p w14:paraId="1CD7CCF3" w14:textId="263FC295" w:rsidR="00CA5071" w:rsidRPr="00AD6DB9" w:rsidRDefault="00CA5071" w:rsidP="00CA5071">
            <w:pPr>
              <w:pStyle w:val="TableParagraph"/>
              <w:spacing w:before="42" w:line="295" w:lineRule="exact"/>
              <w:ind w:left="236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>AI 코칭 모델 최적화</w:t>
            </w:r>
          </w:p>
        </w:tc>
        <w:tc>
          <w:tcPr>
            <w:tcW w:w="2357" w:type="dxa"/>
          </w:tcPr>
          <w:p w14:paraId="1DDE38C8" w14:textId="03A0D86E" w:rsidR="00CA5071" w:rsidRPr="00AD6DB9" w:rsidRDefault="00CA5071" w:rsidP="00CA5071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0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7.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01 ~ 0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9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.3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85"/>
                <w:sz w:val="20"/>
                <w:szCs w:val="20"/>
              </w:rPr>
              <w:t>0</w:t>
            </w:r>
          </w:p>
        </w:tc>
        <w:tc>
          <w:tcPr>
            <w:tcW w:w="3514" w:type="dxa"/>
          </w:tcPr>
          <w:p w14:paraId="71351477" w14:textId="0BD7B554" w:rsidR="00CA5071" w:rsidRPr="00AD6DB9" w:rsidRDefault="00CA5071" w:rsidP="00CA5071">
            <w:pPr>
              <w:pStyle w:val="TableParagraph"/>
              <w:spacing w:before="42" w:line="295" w:lineRule="exact"/>
              <w:ind w:left="290" w:right="27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RAG 적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>용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행정 용어 및 심사지표 학습</w:t>
            </w:r>
          </w:p>
        </w:tc>
      </w:tr>
      <w:tr w:rsidR="00CA5071" w:rsidRPr="00AD6DB9" w14:paraId="5AB1B13C" w14:textId="77777777">
        <w:trPr>
          <w:trHeight w:val="359"/>
        </w:trPr>
        <w:tc>
          <w:tcPr>
            <w:tcW w:w="645" w:type="dxa"/>
          </w:tcPr>
          <w:p w14:paraId="03D611BD" w14:textId="4A4DD9EE" w:rsidR="00CA5071" w:rsidRPr="00AD6DB9" w:rsidRDefault="00CA5071" w:rsidP="00CA5071">
            <w:pPr>
              <w:pStyle w:val="TableParagraph"/>
              <w:spacing w:before="29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3</w:t>
            </w:r>
          </w:p>
        </w:tc>
        <w:tc>
          <w:tcPr>
            <w:tcW w:w="2981" w:type="dxa"/>
          </w:tcPr>
          <w:p w14:paraId="46732C78" w14:textId="6814A017" w:rsidR="00CA5071" w:rsidRPr="00AD6DB9" w:rsidRDefault="00CA5071" w:rsidP="00CA5071">
            <w:pPr>
              <w:pStyle w:val="TableParagraph"/>
              <w:spacing w:before="45" w:line="294" w:lineRule="exact"/>
              <w:ind w:left="238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MVP 웹 플랫폼 개발</w:t>
            </w:r>
          </w:p>
        </w:tc>
        <w:tc>
          <w:tcPr>
            <w:tcW w:w="2357" w:type="dxa"/>
          </w:tcPr>
          <w:p w14:paraId="4B7DC2E5" w14:textId="2EF83C0F" w:rsidR="00CA5071" w:rsidRPr="00AD6DB9" w:rsidRDefault="00CA5071" w:rsidP="00CA5071">
            <w:pPr>
              <w:pStyle w:val="TableParagraph"/>
              <w:spacing w:before="29" w:line="309" w:lineRule="exact"/>
              <w:ind w:left="535" w:right="52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85"/>
                <w:sz w:val="20"/>
                <w:szCs w:val="20"/>
              </w:rPr>
              <w:t>10.01 ~ 11.30</w:t>
            </w:r>
          </w:p>
        </w:tc>
        <w:tc>
          <w:tcPr>
            <w:tcW w:w="3514" w:type="dxa"/>
          </w:tcPr>
          <w:p w14:paraId="32AABA16" w14:textId="15D0A151" w:rsidR="00CA5071" w:rsidRPr="00AD6DB9" w:rsidRDefault="00CA5071" w:rsidP="00CA5071">
            <w:pPr>
              <w:pStyle w:val="TableParagraph"/>
              <w:spacing w:before="45" w:line="294" w:lineRule="exact"/>
              <w:ind w:left="290" w:right="27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FastAPI</w:t>
            </w:r>
            <w:proofErr w:type="spellEnd"/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/React 기반 핵심 기능</w:t>
            </w: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구현</w:t>
            </w:r>
          </w:p>
        </w:tc>
      </w:tr>
      <w:tr w:rsidR="00CA5071" w:rsidRPr="00AD6DB9" w14:paraId="69C8FB51" w14:textId="77777777">
        <w:trPr>
          <w:trHeight w:val="359"/>
        </w:trPr>
        <w:tc>
          <w:tcPr>
            <w:tcW w:w="645" w:type="dxa"/>
          </w:tcPr>
          <w:p w14:paraId="6DE9436E" w14:textId="6C22B9E1" w:rsidR="00CA5071" w:rsidRPr="00AD6DB9" w:rsidRDefault="00CA5071" w:rsidP="00CA5071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4</w:t>
            </w:r>
          </w:p>
        </w:tc>
        <w:tc>
          <w:tcPr>
            <w:tcW w:w="2981" w:type="dxa"/>
          </w:tcPr>
          <w:p w14:paraId="28CCBDBC" w14:textId="763AE433" w:rsidR="00CA5071" w:rsidRPr="00AD6DB9" w:rsidRDefault="00CA5071" w:rsidP="00CA5071">
            <w:pPr>
              <w:pStyle w:val="TableParagraph"/>
              <w:spacing w:before="43" w:line="296" w:lineRule="exact"/>
              <w:ind w:left="238" w:right="22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베타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 xml:space="preserve"> 테스트 및 시장 검증</w:t>
            </w:r>
          </w:p>
        </w:tc>
        <w:tc>
          <w:tcPr>
            <w:tcW w:w="2357" w:type="dxa"/>
          </w:tcPr>
          <w:p w14:paraId="5197A8FE" w14:textId="6952B521" w:rsidR="00CA5071" w:rsidRPr="00AD6DB9" w:rsidRDefault="00CA5071" w:rsidP="00CA5071">
            <w:pPr>
              <w:pStyle w:val="TableParagraph"/>
              <w:spacing w:before="27"/>
              <w:ind w:left="536" w:right="52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11.01 ~ 12.31</w:t>
            </w:r>
          </w:p>
        </w:tc>
        <w:tc>
          <w:tcPr>
            <w:tcW w:w="3514" w:type="dxa"/>
          </w:tcPr>
          <w:p w14:paraId="423AEDFE" w14:textId="639DF86F" w:rsidR="00CA5071" w:rsidRPr="00AD6DB9" w:rsidRDefault="00CA5071" w:rsidP="00CA5071">
            <w:pPr>
              <w:pStyle w:val="TableParagraph"/>
              <w:spacing w:before="27" w:line="311" w:lineRule="exact"/>
              <w:ind w:left="290" w:right="272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5A33C3"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>소상공인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</w:t>
            </w:r>
            <w:proofErr w:type="gramStart"/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대상 </w:t>
            </w:r>
            <w:r w:rsidRPr="00B12437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베타</w:t>
            </w:r>
            <w:proofErr w:type="gramEnd"/>
            <w:r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 xml:space="preserve"> </w:t>
            </w:r>
            <w:r w:rsidRPr="005A33C3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테스트 진행</w:t>
            </w:r>
          </w:p>
        </w:tc>
      </w:tr>
      <w:tr w:rsidR="00CA5071" w:rsidRPr="00AD6DB9" w14:paraId="7BE7F494" w14:textId="77777777">
        <w:trPr>
          <w:trHeight w:val="359"/>
        </w:trPr>
        <w:tc>
          <w:tcPr>
            <w:tcW w:w="645" w:type="dxa"/>
          </w:tcPr>
          <w:p w14:paraId="5E5E4EA8" w14:textId="26B4BA67" w:rsidR="00CA5071" w:rsidRPr="00AD6DB9" w:rsidRDefault="00CA5071" w:rsidP="00CA5071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981" w:type="dxa"/>
          </w:tcPr>
          <w:p w14:paraId="62FC6303" w14:textId="2D665BAF" w:rsidR="00CA5071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B12437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서비스</w:t>
            </w:r>
            <w:r w:rsidRPr="00B12437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정식 런칭 및 고도화</w:t>
            </w:r>
          </w:p>
        </w:tc>
        <w:tc>
          <w:tcPr>
            <w:tcW w:w="2357" w:type="dxa"/>
          </w:tcPr>
          <w:p w14:paraId="076F5E15" w14:textId="44BF3475" w:rsidR="00CA5071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</w:pPr>
            <w:r w:rsidRPr="00B12437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01.01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 xml:space="preserve"> ~ 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06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.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30</w:t>
            </w:r>
          </w:p>
        </w:tc>
        <w:tc>
          <w:tcPr>
            <w:tcW w:w="3514" w:type="dxa"/>
          </w:tcPr>
          <w:p w14:paraId="567905FF" w14:textId="5E68684D" w:rsidR="00CA5071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B12437"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  <w:t>서비스</w:t>
            </w:r>
            <w:r w:rsidRPr="00B12437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 xml:space="preserve"> 개시 제휴 파이프라인 연계</w:t>
            </w:r>
          </w:p>
        </w:tc>
      </w:tr>
      <w:tr w:rsidR="00CA5071" w:rsidRPr="00AD6DB9" w14:paraId="690FD4C7" w14:textId="77777777">
        <w:trPr>
          <w:trHeight w:val="359"/>
        </w:trPr>
        <w:tc>
          <w:tcPr>
            <w:tcW w:w="645" w:type="dxa"/>
          </w:tcPr>
          <w:p w14:paraId="5BE4F9A8" w14:textId="754C7513" w:rsidR="00CA5071" w:rsidRDefault="00CA5071" w:rsidP="00CA5071">
            <w:pPr>
              <w:pStyle w:val="TableParagraph"/>
              <w:spacing w:before="28"/>
              <w:ind w:left="9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981" w:type="dxa"/>
          </w:tcPr>
          <w:p w14:paraId="7A4A95B8" w14:textId="12A0EF42" w:rsidR="00CA5071" w:rsidRPr="00B12437" w:rsidRDefault="00CA5071" w:rsidP="00CA5071">
            <w:pPr>
              <w:pStyle w:val="TableParagraph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플랫폼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고도화 및 투자 유치</w:t>
            </w:r>
          </w:p>
        </w:tc>
        <w:tc>
          <w:tcPr>
            <w:tcW w:w="2357" w:type="dxa"/>
          </w:tcPr>
          <w:p w14:paraId="1A5E9F12" w14:textId="371EA3B0" w:rsidR="00CA5071" w:rsidRPr="00B12437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2027. 하반기 ~</w:t>
            </w:r>
          </w:p>
        </w:tc>
        <w:tc>
          <w:tcPr>
            <w:tcW w:w="3514" w:type="dxa"/>
          </w:tcPr>
          <w:p w14:paraId="3B092651" w14:textId="391CC059" w:rsidR="00CA5071" w:rsidRPr="00B12437" w:rsidRDefault="00CA5071" w:rsidP="00CA5071">
            <w:pPr>
              <w:pStyle w:val="TableParagraph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18"/>
                <w:szCs w:val="18"/>
              </w:rPr>
            </w:pPr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18"/>
                <w:szCs w:val="18"/>
              </w:rPr>
              <w:t>AI 경영 관리 SaaS 기능 추가 및 시리즈 투자 유치(VC/AC) 추진</w:t>
            </w:r>
          </w:p>
        </w:tc>
      </w:tr>
    </w:tbl>
    <w:p w14:paraId="0C9ED604" w14:textId="77777777" w:rsidR="00A05252" w:rsidRPr="00AD6DB9" w:rsidRDefault="00A05252">
      <w:pPr>
        <w:jc w:val="center"/>
        <w:rPr>
          <w:rFonts w:ascii="함초롬돋움"/>
          <w:color w:val="000000" w:themeColor="text1"/>
          <w:sz w:val="20"/>
        </w:rPr>
        <w:sectPr w:rsidR="00A05252" w:rsidRPr="00AD6DB9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48521DB" w14:textId="77777777" w:rsidR="00A05252" w:rsidRPr="00AD6DB9" w:rsidRDefault="00706A79">
      <w:pPr>
        <w:pStyle w:val="a3"/>
        <w:rPr>
          <w:rFonts w:ascii="함초롬돋움"/>
          <w:b w:val="0"/>
          <w:color w:val="000000" w:themeColor="text1"/>
          <w:sz w:val="20"/>
        </w:rPr>
      </w:pPr>
      <w:r w:rsidRPr="00AD6DB9">
        <w:rPr>
          <w:rFonts w:ascii="함초롬돋움"/>
          <w:b w:val="0"/>
          <w:noProof/>
          <w:color w:val="000000" w:themeColor="text1"/>
          <w:sz w:val="20"/>
        </w:rPr>
        <w:lastRenderedPageBreak/>
        <mc:AlternateContent>
          <mc:Choice Requires="wpg">
            <w:drawing>
              <wp:inline distT="0" distB="0" distL="0" distR="0" wp14:anchorId="53D4A437" wp14:editId="1FACA7C7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A4EBC3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D4A437" id="shape1069" o:spid="_x0000_s106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">
                <v:shape id="이미지" o:spid="_x0000_s106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">
                  <v:imagedata r:id="rId13" o:title=""/>
                </v:shape>
                <v:rect id="child 2" o:spid="_x0000_s106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0A4EBC3" w14:textId="77777777"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70B68F" w14:textId="77777777" w:rsidR="00A05252" w:rsidRPr="00AD6DB9" w:rsidRDefault="00A05252">
      <w:pPr>
        <w:pStyle w:val="a3"/>
        <w:spacing w:before="11"/>
        <w:rPr>
          <w:rFonts w:ascii="함초롬돋움"/>
          <w:b w:val="0"/>
          <w:color w:val="000000" w:themeColor="text1"/>
          <w:sz w:val="9"/>
        </w:rPr>
      </w:pPr>
    </w:p>
    <w:p w14:paraId="79186A48" w14:textId="77777777" w:rsidR="00A05252" w:rsidRPr="00AD6DB9" w:rsidRDefault="00706A79">
      <w:pPr>
        <w:pStyle w:val="a3"/>
        <w:spacing w:before="83" w:line="211" w:lineRule="auto"/>
        <w:ind w:leftChars="100" w:left="440" w:hangingChars="100" w:hanging="220"/>
        <w:rPr>
          <w:color w:val="000000" w:themeColor="text1"/>
        </w:rPr>
      </w:pPr>
      <w:r w:rsidRPr="00AD6DB9">
        <w:rPr>
          <w:color w:val="000000" w:themeColor="text1"/>
        </w:rPr>
        <w:t>※ 성명, 성별, 생년월일, 출신학교, 소재지 등의 개인정보(유추가능한 정보)는 삭제 또는 마스킹 [학력] (전문)학·석·박사, 학과·전공</w:t>
      </w:r>
      <w:r w:rsidRPr="00AD6DB9">
        <w:rPr>
          <w:color w:val="000000" w:themeColor="text1"/>
          <w:spacing w:val="40"/>
        </w:rPr>
        <w:t xml:space="preserve"> </w:t>
      </w:r>
      <w:r w:rsidRPr="00AD6DB9">
        <w:rPr>
          <w:color w:val="000000" w:themeColor="text1"/>
        </w:rPr>
        <w:t>등, [직장] 직업, 주요</w:t>
      </w:r>
      <w:r w:rsidRPr="00AD6DB9">
        <w:rPr>
          <w:color w:val="000000" w:themeColor="text1"/>
          <w:spacing w:val="38"/>
        </w:rPr>
        <w:t xml:space="preserve"> </w:t>
      </w:r>
      <w:r w:rsidRPr="00AD6DB9">
        <w:rPr>
          <w:color w:val="000000" w:themeColor="text1"/>
        </w:rPr>
        <w:t>수행업무</w:t>
      </w:r>
      <w:r w:rsidRPr="00AD6DB9">
        <w:rPr>
          <w:color w:val="000000" w:themeColor="text1"/>
          <w:spacing w:val="38"/>
        </w:rPr>
        <w:t xml:space="preserve"> </w:t>
      </w:r>
      <w:r w:rsidRPr="00AD6DB9">
        <w:rPr>
          <w:color w:val="000000" w:themeColor="text1"/>
        </w:rPr>
        <w:t>등만</w:t>
      </w:r>
      <w:r w:rsidRPr="00AD6DB9">
        <w:rPr>
          <w:color w:val="000000" w:themeColor="text1"/>
          <w:spacing w:val="38"/>
        </w:rPr>
        <w:t xml:space="preserve"> </w:t>
      </w:r>
      <w:r w:rsidRPr="00AD6DB9">
        <w:rPr>
          <w:color w:val="000000" w:themeColor="text1"/>
        </w:rPr>
        <w:t>작성</w:t>
      </w:r>
      <w:r w:rsidRPr="00AD6DB9">
        <w:rPr>
          <w:color w:val="000000" w:themeColor="text1"/>
          <w:spacing w:val="38"/>
        </w:rPr>
        <w:t xml:space="preserve"> </w:t>
      </w:r>
      <w:r w:rsidRPr="00AD6DB9">
        <w:rPr>
          <w:color w:val="000000" w:themeColor="text1"/>
        </w:rPr>
        <w:t>가능</w:t>
      </w:r>
    </w:p>
    <w:p w14:paraId="38B2404C" w14:textId="77777777" w:rsidR="00A05252" w:rsidRPr="00AD6DB9" w:rsidRDefault="00706A79">
      <w:pPr>
        <w:pStyle w:val="a3"/>
        <w:spacing w:before="14"/>
        <w:rPr>
          <w:color w:val="000000" w:themeColor="text1"/>
          <w:sz w:val="3"/>
        </w:rPr>
      </w:pPr>
      <w:r w:rsidRPr="00AD6DB9">
        <w:rPr>
          <w:noProof/>
          <w:color w:val="000000" w:themeColor="text1"/>
        </w:rPr>
        <mc:AlternateContent>
          <mc:Choice Requires="wpg">
            <w:drawing>
              <wp:anchor distT="0" distB="0" distL="0" distR="0" simplePos="0" relativeHeight="251640832" behindDoc="0" locked="0" layoutInCell="1" hidden="0" allowOverlap="1" wp14:anchorId="3DAD2FF2" wp14:editId="7D0A51D8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72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35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02EFA" w14:textId="77777777" w:rsidR="00A05252" w:rsidRDefault="00706A79">
                              <w:pPr>
                                <w:spacing w:before="14" w:line="376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1F673318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551FE660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맑은 고딕" w:eastAsia="맑은 고딕"/>
                                </w:rPr>
                              </w:pP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43D5D5BB" w14:textId="77777777" w:rsidR="00A05252" w:rsidRDefault="00706A79">
                              <w:pPr>
                                <w:spacing w:line="353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7D752D23" w14:textId="77777777" w:rsidR="00A05252" w:rsidRDefault="00706A79">
                              <w:pPr>
                                <w:spacing w:line="352" w:lineRule="exact"/>
                                <w:ind w:left="105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13519F7D" w14:textId="77777777" w:rsidR="00A05252" w:rsidRDefault="00706A79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맑은 고딕" w:eastAsia="맑은 고딕" w:hAnsi="맑은 고딕"/>
                                </w:rPr>
                              </w:pP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맑은 고딕" w:eastAsia="맑은 고딕" w:hAnsi="맑은 고딕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AD2FF2" id="shape1072" o:spid="_x0000_s1063" style="position:absolute;margin-left:57.85pt;margin-top:4.65pt;width:482.45pt;height:128.15pt;z-index:251640832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">
                <v:shape id="이미지" o:spid="_x0000_s1064" type="#_x0000_t75" style="position:absolute;left:7346;top:590;width:61272;height:162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">
                  <v:imagedata r:id="rId19" o:title=""/>
                </v:shape>
                <v:rect id="child 2" o:spid="_x0000_s1065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14:paraId="7D902EFA" w14:textId="77777777" w:rsidR="00A05252" w:rsidRDefault="00706A79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14:paraId="1F673318" w14:textId="77777777"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14:paraId="551FE660" w14:textId="77777777"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14:paraId="43D5D5BB" w14:textId="77777777" w:rsidR="00A05252" w:rsidRDefault="00706A79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비·시설,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역량(경력·학력,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14:paraId="7D752D23" w14:textId="77777777" w:rsidR="00A05252" w:rsidRDefault="00706A79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14:paraId="13519F7D" w14:textId="77777777" w:rsidR="00A05252" w:rsidRDefault="00706A79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협력(또는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예정)인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기관(기업)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 역량과 주요 협업(협력)내용 등 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9596C11" w14:textId="77777777" w:rsidR="00A05252" w:rsidRPr="00AD6DB9" w:rsidRDefault="00A05252">
      <w:pPr>
        <w:rPr>
          <w:rFonts w:ascii="나눔명조" w:eastAsia="나눔명조" w:hAnsi="나눔명조"/>
          <w:color w:val="000000" w:themeColor="text1"/>
          <w:sz w:val="16"/>
          <w:szCs w:val="16"/>
        </w:rPr>
      </w:pPr>
    </w:p>
    <w:p w14:paraId="0459C37B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 w:hint="eastAsia"/>
          <w:color w:val="000000" w:themeColor="text1"/>
          <w:sz w:val="28"/>
          <w:szCs w:val="28"/>
        </w:rPr>
        <w:t>●</w:t>
      </w: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대표자 역량 (이○혁)</w:t>
      </w:r>
    </w:p>
    <w:p w14:paraId="02ACFF4F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- [현장 전문성] 10년 이상의 필드 영업 및 비즈니스 기획 경력을 통한 소상공인 시장 도메인 지식 보유</w:t>
      </w:r>
    </w:p>
    <w:p w14:paraId="41CB20F6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- [기술 전문성] Python, </w:t>
      </w:r>
      <w:proofErr w:type="spellStart"/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>FastAPI</w:t>
      </w:r>
      <w:proofErr w:type="spellEnd"/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, React 기반 </w:t>
      </w:r>
      <w:proofErr w:type="spellStart"/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>풀스택</w:t>
      </w:r>
      <w:proofErr w:type="spellEnd"/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개발 및 RAG(검색증강생성) 엔진 구축 역량 보유</w:t>
      </w:r>
    </w:p>
    <w:p w14:paraId="28BC5E1B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- [문제 </w:t>
      </w:r>
      <w:proofErr w:type="spellStart"/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>해결력</w:t>
      </w:r>
      <w:proofErr w:type="spellEnd"/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>] 비전공자로서 실무형 AI 개발 과정을 이수하며 현장 문제를 기술로 직접 해결하는 실행력 입증</w:t>
      </w:r>
    </w:p>
    <w:p w14:paraId="5D72E907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- [역할] 서비스 총괄 기획, 시스템 아키텍처 설계 및 핵심 AI 알고리즘(당락 예측 등) 직접 개발</w:t>
      </w:r>
    </w:p>
    <w:p w14:paraId="1C62ACBA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108926BA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 w:hint="eastAsia"/>
          <w:color w:val="000000" w:themeColor="text1"/>
          <w:sz w:val="28"/>
          <w:szCs w:val="28"/>
        </w:rPr>
        <w:t>●</w:t>
      </w: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팀 구성 및 인력 활용 계획</w:t>
      </w:r>
    </w:p>
    <w:p w14:paraId="789F6829" w14:textId="77777777" w:rsidR="00CA5071" w:rsidRP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- [개발/기획] 초기 단계는 대표자가 직접 MVP(시제품)를 개발하여 의사결정 속도와 비용 효율성 극대화</w:t>
      </w:r>
    </w:p>
    <w:p w14:paraId="6F2E1E73" w14:textId="166BEEC0" w:rsidR="00A05252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  <w:r w:rsidRPr="00CA5071">
        <w:rPr>
          <w:rFonts w:ascii="나눔명조" w:eastAsia="나눔명조" w:hAnsi="나눔명조"/>
          <w:color w:val="000000" w:themeColor="text1"/>
          <w:sz w:val="28"/>
          <w:szCs w:val="28"/>
        </w:rPr>
        <w:t xml:space="preserve"> - [마케팅/운영] 서비스 런칭 시점에 맞춰 커뮤니티 관리 및 데이터 라벨링을 위한 전담 인력 채용 예정</w:t>
      </w:r>
    </w:p>
    <w:p w14:paraId="2D821BF0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25BB62B0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5C387A8E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2ACF8BDF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6148FAAA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728221C4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5CE4965F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187DCF10" w14:textId="77777777" w:rsidR="00CA5071" w:rsidRDefault="00CA5071" w:rsidP="00CA5071">
      <w:pPr>
        <w:rPr>
          <w:rFonts w:ascii="나눔명조" w:eastAsia="나눔명조" w:hAnsi="나눔명조"/>
          <w:color w:val="000000" w:themeColor="text1"/>
          <w:sz w:val="28"/>
          <w:szCs w:val="28"/>
        </w:rPr>
      </w:pPr>
    </w:p>
    <w:p w14:paraId="3EB2F8B7" w14:textId="77777777" w:rsidR="00CA5071" w:rsidRPr="00AD6DB9" w:rsidRDefault="00CA5071" w:rsidP="00CA5071">
      <w:pPr>
        <w:rPr>
          <w:rFonts w:ascii="나눔명조" w:eastAsia="나눔명조" w:hAnsi="나눔명조" w:hint="eastAsia"/>
          <w:b/>
          <w:color w:val="000000" w:themeColor="text1"/>
          <w:sz w:val="24"/>
          <w:szCs w:val="24"/>
        </w:rPr>
      </w:pPr>
    </w:p>
    <w:p w14:paraId="57530641" w14:textId="77777777" w:rsidR="00A05252" w:rsidRPr="00AD6DB9" w:rsidRDefault="00706A79">
      <w:pPr>
        <w:spacing w:before="216"/>
        <w:ind w:right="3972"/>
        <w:jc w:val="right"/>
        <w:rPr>
          <w:rFonts w:ascii="맑은 고딕" w:eastAsia="맑은 고딕" w:hAnsi="맑은 고딕"/>
          <w:color w:val="000000" w:themeColor="text1"/>
          <w:sz w:val="26"/>
          <w:szCs w:val="26"/>
        </w:rPr>
      </w:pPr>
      <w:proofErr w:type="gramStart"/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lastRenderedPageBreak/>
        <w:t>&lt;</w:t>
      </w:r>
      <w:r w:rsidRPr="00AD6DB9">
        <w:rPr>
          <w:rFonts w:ascii="맑은 고딕" w:eastAsia="맑은 고딕" w:hAnsi="맑은 고딕"/>
          <w:color w:val="000000" w:themeColor="text1"/>
          <w:spacing w:val="27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팀</w:t>
      </w:r>
      <w:proofErr w:type="gramEnd"/>
      <w:r w:rsidRPr="00AD6DB9">
        <w:rPr>
          <w:rFonts w:ascii="맑은 고딕" w:eastAsia="맑은 고딕" w:hAnsi="맑은 고딕"/>
          <w:color w:val="000000" w:themeColor="text1"/>
          <w:spacing w:val="-1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구성(안</w:t>
      </w:r>
      <w:proofErr w:type="gramStart"/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)</w:t>
      </w:r>
      <w:r w:rsidRPr="00AD6DB9">
        <w:rPr>
          <w:rFonts w:ascii="맑은 고딕" w:eastAsia="맑은 고딕" w:hAnsi="맑은 고딕"/>
          <w:color w:val="000000" w:themeColor="text1"/>
          <w:spacing w:val="26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pacing w:val="-10"/>
          <w:sz w:val="26"/>
          <w:szCs w:val="26"/>
        </w:rPr>
        <w:t>&gt;</w:t>
      </w:r>
      <w:proofErr w:type="gramEnd"/>
    </w:p>
    <w:p w14:paraId="2723DBC8" w14:textId="77777777" w:rsidR="00A05252" w:rsidRPr="00AD6DB9" w:rsidRDefault="00A05252">
      <w:pPr>
        <w:pStyle w:val="a3"/>
        <w:spacing w:before="6"/>
        <w:rPr>
          <w:rFonts w:ascii="Book Antiqua"/>
          <w:b w:val="0"/>
          <w:color w:val="000000" w:themeColor="text1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D6DB9" w:rsidRPr="00AD6DB9" w14:paraId="36B81289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25B35E46" w14:textId="77777777" w:rsidR="00A05252" w:rsidRPr="00AD6DB9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6D347C5E" w14:textId="77777777" w:rsidR="00A05252" w:rsidRPr="00AD6DB9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1194134B" w14:textId="77777777" w:rsidR="00A05252" w:rsidRPr="00AD6DB9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담당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29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78B4E282" w14:textId="77777777" w:rsidR="00A05252" w:rsidRPr="00AD6DB9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  <w:t>보유</w:t>
            </w:r>
            <w:r w:rsidRPr="00AD6DB9">
              <w:rPr>
                <w:rFonts w:ascii="맑은 고딕" w:eastAsia="맑은 고딕" w:hAnsi="맑은 고딕" w:hint="eastAsia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  <w:t>역량</w:t>
            </w:r>
            <w:r w:rsidRPr="00AD6DB9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(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  <w:t>경력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53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  <w:t>및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56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  <w:t>학력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56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sz w:val="20"/>
                <w:szCs w:val="20"/>
              </w:rPr>
              <w:t>등</w:t>
            </w:r>
            <w:r w:rsidRPr="00AD6DB9">
              <w:rPr>
                <w:rFonts w:ascii="맑은 고딕" w:eastAsia="맑은 고딕" w:hAnsi="맑은 고딕"/>
                <w:color w:val="000000" w:themeColor="text1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4E629341" w14:textId="77777777" w:rsidR="00A05252" w:rsidRPr="00AD6DB9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구성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D6DB9" w:rsidRPr="00AD6DB9" w14:paraId="7E864AF7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4EABD727" w14:textId="77777777" w:rsidR="00A05252" w:rsidRPr="00AD6DB9" w:rsidRDefault="00706A79" w:rsidP="00CA5071">
            <w:pPr>
              <w:pStyle w:val="TableParagraph"/>
              <w:spacing w:before="14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3169D4A7" w14:textId="372CD6C0" w:rsidR="00A05252" w:rsidRPr="00AD6DB9" w:rsidRDefault="00CA5071" w:rsidP="00CA5071">
            <w:pPr>
              <w:pStyle w:val="TableParagraph"/>
              <w:spacing w:before="2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pacing w:val="-4"/>
                <w:sz w:val="20"/>
                <w:szCs w:val="20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440FCA35" w14:textId="48D5DDB4" w:rsidR="00A05252" w:rsidRPr="00AD6DB9" w:rsidRDefault="00CA5071" w:rsidP="00CA5071">
            <w:pPr>
              <w:pStyle w:val="TableParagraph"/>
              <w:spacing w:before="14" w:line="315" w:lineRule="exact"/>
              <w:ind w:left="170" w:right="158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pacing w:val="-4"/>
                <w:w w:val="95"/>
                <w:sz w:val="20"/>
                <w:szCs w:val="20"/>
              </w:rPr>
              <w:t>총괄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4"/>
                <w:w w:val="95"/>
                <w:sz w:val="20"/>
                <w:szCs w:val="20"/>
              </w:rPr>
              <w:t xml:space="preserve"> 및 개발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2CCD2E4B" w14:textId="69037EEB" w:rsidR="00A05252" w:rsidRPr="00AD6DB9" w:rsidRDefault="00CA5071" w:rsidP="00CA5071">
            <w:pPr>
              <w:pStyle w:val="TableParagraph"/>
              <w:spacing w:before="1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영업·기획</w:t>
            </w:r>
            <w:proofErr w:type="spellEnd"/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경력(10년↑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5675C152" w14:textId="156B4A5D" w:rsidR="00A05252" w:rsidRPr="00AD6DB9" w:rsidRDefault="00706A79" w:rsidP="00CA5071">
            <w:pPr>
              <w:pStyle w:val="TableParagraph"/>
              <w:spacing w:before="1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5"/>
                <w:sz w:val="20"/>
                <w:szCs w:val="20"/>
              </w:rPr>
              <w:t>완료</w:t>
            </w:r>
          </w:p>
        </w:tc>
      </w:tr>
      <w:tr w:rsidR="00AD6DB9" w:rsidRPr="00AD6DB9" w14:paraId="7380AB6F" w14:textId="77777777">
        <w:trPr>
          <w:trHeight w:val="401"/>
        </w:trPr>
        <w:tc>
          <w:tcPr>
            <w:tcW w:w="636" w:type="dxa"/>
          </w:tcPr>
          <w:p w14:paraId="00F6E051" w14:textId="77777777" w:rsidR="00A05252" w:rsidRPr="00AD6DB9" w:rsidRDefault="00706A79" w:rsidP="00CA5071">
            <w:pPr>
              <w:pStyle w:val="TableParagraph"/>
              <w:spacing w:before="24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1302" w:type="dxa"/>
          </w:tcPr>
          <w:p w14:paraId="1A083D33" w14:textId="6813E5B9" w:rsidR="00A05252" w:rsidRPr="00AD6DB9" w:rsidRDefault="00CA5071" w:rsidP="00CA5071">
            <w:pPr>
              <w:pStyle w:val="TableParagraph"/>
              <w:spacing w:before="39" w:line="300" w:lineRule="exact"/>
              <w:ind w:left="226" w:right="21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pacing w:val="-5"/>
                <w:sz w:val="20"/>
                <w:szCs w:val="20"/>
              </w:rPr>
              <w:t>팀원</w:t>
            </w:r>
          </w:p>
        </w:tc>
        <w:tc>
          <w:tcPr>
            <w:tcW w:w="1766" w:type="dxa"/>
          </w:tcPr>
          <w:p w14:paraId="492082BA" w14:textId="379E74F6" w:rsidR="00A05252" w:rsidRPr="00AD6DB9" w:rsidRDefault="00CA5071" w:rsidP="00CA5071">
            <w:pPr>
              <w:pStyle w:val="TableParagraph"/>
              <w:spacing w:before="39" w:line="300" w:lineRule="exact"/>
              <w:ind w:left="170" w:right="160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마케팅·운영</w:t>
            </w:r>
            <w:proofErr w:type="spellEnd"/>
          </w:p>
        </w:tc>
        <w:tc>
          <w:tcPr>
            <w:tcW w:w="4312" w:type="dxa"/>
          </w:tcPr>
          <w:p w14:paraId="7F43FD8F" w14:textId="63064212" w:rsidR="00A05252" w:rsidRPr="00AD6DB9" w:rsidRDefault="00CA5071" w:rsidP="00CA5071">
            <w:pPr>
              <w:pStyle w:val="TableParagraph"/>
              <w:spacing w:before="24" w:line="315" w:lineRule="exact"/>
              <w:ind w:left="410" w:right="393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소상공인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 xml:space="preserve"> 커뮤니티 관리 및 홍보 마케팅 경력자</w:t>
            </w:r>
          </w:p>
        </w:tc>
        <w:tc>
          <w:tcPr>
            <w:tcW w:w="1483" w:type="dxa"/>
          </w:tcPr>
          <w:p w14:paraId="6E635354" w14:textId="5952BEEC" w:rsidR="00A05252" w:rsidRPr="00AD6DB9" w:rsidRDefault="00CA5071" w:rsidP="00CA5071">
            <w:pPr>
              <w:pStyle w:val="TableParagraph"/>
              <w:spacing w:before="24" w:line="315" w:lineRule="exact"/>
              <w:ind w:left="148" w:right="134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pacing w:val="-2"/>
                <w:w w:val="95"/>
                <w:sz w:val="20"/>
                <w:szCs w:val="20"/>
              </w:rPr>
              <w:t>예정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5"/>
                <w:sz w:val="20"/>
                <w:szCs w:val="20"/>
              </w:rPr>
              <w:t>(26.</w:t>
            </w:r>
            <w:r>
              <w:rPr>
                <w:rFonts w:ascii="맑은 고딕" w:eastAsia="맑은 고딕" w:hAnsi="맑은 고딕" w:hint="eastAsia"/>
                <w:i/>
                <w:color w:val="000000" w:themeColor="text1"/>
                <w:spacing w:val="-2"/>
                <w:w w:val="95"/>
                <w:sz w:val="20"/>
                <w:szCs w:val="20"/>
              </w:rPr>
              <w:t>05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5"/>
                <w:sz w:val="20"/>
                <w:szCs w:val="20"/>
              </w:rPr>
              <w:t>)</w:t>
            </w:r>
          </w:p>
        </w:tc>
      </w:tr>
      <w:tr w:rsidR="00A05252" w:rsidRPr="00AD6DB9" w14:paraId="3D65E3AC" w14:textId="77777777">
        <w:trPr>
          <w:trHeight w:val="401"/>
        </w:trPr>
        <w:tc>
          <w:tcPr>
            <w:tcW w:w="636" w:type="dxa"/>
          </w:tcPr>
          <w:p w14:paraId="2A3DAD26" w14:textId="51497ACD" w:rsidR="00A05252" w:rsidRPr="00AD6DB9" w:rsidRDefault="00CA5071" w:rsidP="00CA5071">
            <w:pPr>
              <w:pStyle w:val="TableParagraph"/>
              <w:spacing w:before="24"/>
              <w:ind w:left="8"/>
              <w:jc w:val="center"/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i/>
                <w:color w:val="000000" w:themeColor="text1"/>
                <w:w w:val="110"/>
                <w:sz w:val="20"/>
                <w:szCs w:val="20"/>
              </w:rPr>
              <w:t>3</w:t>
            </w:r>
          </w:p>
        </w:tc>
        <w:tc>
          <w:tcPr>
            <w:tcW w:w="1302" w:type="dxa"/>
          </w:tcPr>
          <w:p w14:paraId="1B284CF8" w14:textId="029F73F1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팀원</w:t>
            </w:r>
          </w:p>
        </w:tc>
        <w:tc>
          <w:tcPr>
            <w:tcW w:w="1766" w:type="dxa"/>
          </w:tcPr>
          <w:p w14:paraId="741D887A" w14:textId="29CC9123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>CS 및 관리</w:t>
            </w:r>
          </w:p>
        </w:tc>
        <w:tc>
          <w:tcPr>
            <w:tcW w:w="4312" w:type="dxa"/>
          </w:tcPr>
          <w:p w14:paraId="2C09ADFA" w14:textId="7E2203D0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데이터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>라벨링</w:t>
            </w:r>
            <w:proofErr w:type="spellEnd"/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 xml:space="preserve"> 및 사용자 피드백 관리 전담 인력</w:t>
            </w:r>
          </w:p>
        </w:tc>
        <w:tc>
          <w:tcPr>
            <w:tcW w:w="1483" w:type="dxa"/>
          </w:tcPr>
          <w:p w14:paraId="0A641AD4" w14:textId="71A405D2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z w:val="20"/>
                <w:szCs w:val="20"/>
              </w:rPr>
              <w:t>예정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>(27.01)</w:t>
            </w:r>
          </w:p>
        </w:tc>
      </w:tr>
    </w:tbl>
    <w:p w14:paraId="08DC2138" w14:textId="77777777" w:rsidR="00A05252" w:rsidRPr="00AD6DB9" w:rsidRDefault="00A05252">
      <w:pPr>
        <w:rPr>
          <w:color w:val="000000" w:themeColor="text1"/>
          <w:sz w:val="42"/>
        </w:rPr>
      </w:pPr>
    </w:p>
    <w:p w14:paraId="7FF30BC0" w14:textId="77777777" w:rsidR="00A05252" w:rsidRPr="00AD6DB9" w:rsidRDefault="00706A79">
      <w:pPr>
        <w:spacing w:before="1"/>
        <w:ind w:right="2908"/>
        <w:jc w:val="right"/>
        <w:rPr>
          <w:rFonts w:ascii="맑은 고딕" w:eastAsia="맑은 고딕" w:hAnsi="맑은 고딕"/>
          <w:color w:val="000000" w:themeColor="text1"/>
          <w:sz w:val="26"/>
          <w:szCs w:val="26"/>
        </w:rPr>
      </w:pP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&lt;</w:t>
      </w:r>
      <w:r w:rsidRPr="00AD6DB9">
        <w:rPr>
          <w:rFonts w:ascii="맑은 고딕" w:eastAsia="맑은 고딕" w:hAnsi="맑은 고딕"/>
          <w:color w:val="000000" w:themeColor="text1"/>
          <w:spacing w:val="44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협력</w:t>
      </w:r>
      <w:r w:rsidRPr="00AD6DB9">
        <w:rPr>
          <w:rFonts w:ascii="맑은 고딕" w:eastAsia="맑은 고딕" w:hAnsi="맑은 고딕"/>
          <w:color w:val="000000" w:themeColor="text1"/>
          <w:spacing w:val="19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기관</w:t>
      </w:r>
      <w:r w:rsidRPr="00AD6DB9">
        <w:rPr>
          <w:rFonts w:ascii="맑은 고딕" w:eastAsia="맑은 고딕" w:hAnsi="맑은 고딕"/>
          <w:color w:val="000000" w:themeColor="text1"/>
          <w:spacing w:val="17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현황</w:t>
      </w:r>
      <w:r w:rsidRPr="00AD6DB9">
        <w:rPr>
          <w:rFonts w:ascii="맑은 고딕" w:eastAsia="맑은 고딕" w:hAnsi="맑은 고딕"/>
          <w:color w:val="000000" w:themeColor="text1"/>
          <w:spacing w:val="17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및</w:t>
      </w:r>
      <w:r w:rsidRPr="00AD6DB9">
        <w:rPr>
          <w:rFonts w:ascii="맑은 고딕" w:eastAsia="맑은 고딕" w:hAnsi="맑은 고딕"/>
          <w:color w:val="000000" w:themeColor="text1"/>
          <w:spacing w:val="17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협업</w:t>
      </w:r>
      <w:r w:rsidRPr="00AD6DB9">
        <w:rPr>
          <w:rFonts w:ascii="맑은 고딕" w:eastAsia="맑은 고딕" w:hAnsi="맑은 고딕"/>
          <w:color w:val="000000" w:themeColor="text1"/>
          <w:spacing w:val="17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z w:val="26"/>
          <w:szCs w:val="26"/>
        </w:rPr>
        <w:t>방안</w:t>
      </w:r>
      <w:r w:rsidRPr="00AD6DB9">
        <w:rPr>
          <w:rFonts w:ascii="맑은 고딕" w:eastAsia="맑은 고딕" w:hAnsi="맑은 고딕"/>
          <w:color w:val="000000" w:themeColor="text1"/>
          <w:spacing w:val="19"/>
          <w:sz w:val="26"/>
          <w:szCs w:val="26"/>
        </w:rPr>
        <w:t xml:space="preserve"> </w:t>
      </w:r>
      <w:r w:rsidRPr="00AD6DB9">
        <w:rPr>
          <w:rFonts w:ascii="맑은 고딕" w:eastAsia="맑은 고딕" w:hAnsi="맑은 고딕"/>
          <w:color w:val="000000" w:themeColor="text1"/>
          <w:spacing w:val="-10"/>
          <w:sz w:val="26"/>
          <w:szCs w:val="26"/>
        </w:rPr>
        <w:t>&gt;</w:t>
      </w:r>
    </w:p>
    <w:p w14:paraId="2A16BD9C" w14:textId="77777777" w:rsidR="00A05252" w:rsidRPr="00AD6DB9" w:rsidRDefault="00A05252">
      <w:pPr>
        <w:pStyle w:val="a3"/>
        <w:spacing w:before="5"/>
        <w:rPr>
          <w:rFonts w:ascii="Book Antiqua"/>
          <w:b w:val="0"/>
          <w:color w:val="000000" w:themeColor="text1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D6DB9" w:rsidRPr="00AD6DB9" w14:paraId="354B37D8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4574E310" w14:textId="77777777" w:rsidR="00A05252" w:rsidRPr="00AD6DB9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3037AB0A" w14:textId="77777777" w:rsidR="00A05252" w:rsidRPr="00AD6DB9" w:rsidRDefault="00706A79">
            <w:pPr>
              <w:pStyle w:val="TableParagraph"/>
              <w:spacing w:line="348" w:lineRule="exact"/>
              <w:ind w:left="484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62A96A62" w14:textId="77777777" w:rsidR="00A05252" w:rsidRPr="00AD6DB9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4"/>
                <w:w w:val="105"/>
                <w:sz w:val="20"/>
                <w:szCs w:val="20"/>
              </w:rPr>
              <w:t>보유</w:t>
            </w:r>
            <w:r w:rsidRPr="00AD6DB9">
              <w:rPr>
                <w:rFonts w:ascii="맑은 고딕" w:eastAsia="맑은 고딕" w:hAnsi="맑은 고딕" w:hint="eastAsia"/>
                <w:b/>
                <w:color w:val="000000" w:themeColor="text1"/>
                <w:spacing w:val="-4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186323F2" w14:textId="77777777" w:rsidR="00A05252" w:rsidRPr="00AD6DB9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4"/>
                <w:w w:val="105"/>
                <w:sz w:val="20"/>
                <w:szCs w:val="20"/>
              </w:rPr>
              <w:t>협업</w:t>
            </w:r>
            <w:r w:rsidRPr="00AD6DB9">
              <w:rPr>
                <w:rFonts w:ascii="맑은 고딕" w:eastAsia="맑은 고딕" w:hAnsi="맑은 고딕" w:hint="eastAsia"/>
                <w:b/>
                <w:color w:val="000000" w:themeColor="text1"/>
                <w:spacing w:val="-4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2E66B56F" w14:textId="77777777" w:rsidR="00A05252" w:rsidRPr="00AD6DB9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맑은 고딕" w:eastAsia="맑은 고딕" w:hAnsi="맑은 고딕"/>
                <w:b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b/>
                <w:color w:val="000000" w:themeColor="text1"/>
                <w:w w:val="105"/>
                <w:sz w:val="20"/>
                <w:szCs w:val="20"/>
              </w:rPr>
              <w:t>협력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30"/>
                <w:w w:val="105"/>
                <w:sz w:val="20"/>
                <w:szCs w:val="20"/>
              </w:rPr>
              <w:t xml:space="preserve"> </w:t>
            </w:r>
            <w:r w:rsidRPr="00AD6DB9">
              <w:rPr>
                <w:rFonts w:ascii="맑은 고딕" w:eastAsia="맑은 고딕" w:hAnsi="맑은 고딕"/>
                <w:b/>
                <w:color w:val="000000" w:themeColor="text1"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D6DB9" w:rsidRPr="00AD6DB9" w14:paraId="1DEED662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21AA2F1D" w14:textId="77777777" w:rsidR="00A05252" w:rsidRPr="00AD6DB9" w:rsidRDefault="00706A79" w:rsidP="00CA5071">
            <w:pPr>
              <w:pStyle w:val="TableParagraph"/>
              <w:spacing w:before="17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18DE369E" w14:textId="6151F311" w:rsidR="00A05252" w:rsidRPr="00AD6DB9" w:rsidRDefault="00CA5071" w:rsidP="00CA5071">
            <w:pPr>
              <w:pStyle w:val="TableParagraph"/>
              <w:spacing w:before="17" w:line="312" w:lineRule="exact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proofErr w:type="spellStart"/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pacing w:val="-4"/>
                <w:w w:val="115"/>
                <w:sz w:val="20"/>
                <w:szCs w:val="20"/>
              </w:rPr>
              <w:t>행정사</w:t>
            </w:r>
            <w:proofErr w:type="spellEnd"/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4"/>
                <w:w w:val="115"/>
                <w:sz w:val="20"/>
                <w:szCs w:val="20"/>
              </w:rPr>
              <w:t>/</w:t>
            </w:r>
            <w:proofErr w:type="spellStart"/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4"/>
                <w:w w:val="115"/>
                <w:sz w:val="20"/>
                <w:szCs w:val="20"/>
              </w:rPr>
              <w:t>심사역</w:t>
            </w:r>
            <w:proofErr w:type="spellEnd"/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1FE1FF07" w14:textId="0C42BB1F" w:rsidR="00A05252" w:rsidRPr="00AD6DB9" w:rsidRDefault="00CA5071" w:rsidP="00CA5071">
            <w:pPr>
              <w:pStyle w:val="TableParagraph"/>
              <w:spacing w:before="17" w:line="312" w:lineRule="exact"/>
              <w:ind w:left="188" w:right="176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pacing w:val="-10"/>
                <w:sz w:val="20"/>
                <w:szCs w:val="20"/>
              </w:rPr>
              <w:t>정책자금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10"/>
                <w:sz w:val="20"/>
                <w:szCs w:val="20"/>
              </w:rPr>
              <w:t xml:space="preserve"> 심사 및 컨설팅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3C0168CA" w14:textId="1E3C4C30" w:rsidR="00A05252" w:rsidRPr="00AD6DB9" w:rsidRDefault="00CA5071" w:rsidP="00CA5071">
            <w:pPr>
              <w:pStyle w:val="TableParagraph"/>
              <w:spacing w:before="32" w:line="297" w:lineRule="exact"/>
              <w:ind w:left="315" w:right="300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  <w:t>AI 분석 로직 검증 및 데이터 자문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1D1DDE88" w14:textId="2AA96041" w:rsidR="00A05252" w:rsidRPr="00AD6DB9" w:rsidRDefault="00CA5071" w:rsidP="00CA5071">
            <w:pPr>
              <w:pStyle w:val="TableParagraph"/>
              <w:spacing w:before="17"/>
              <w:ind w:left="350" w:right="33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  <w:t>26.06</w:t>
            </w:r>
          </w:p>
        </w:tc>
      </w:tr>
      <w:tr w:rsidR="00AD6DB9" w:rsidRPr="00AD6DB9" w14:paraId="32246101" w14:textId="77777777">
        <w:trPr>
          <w:trHeight w:val="362"/>
        </w:trPr>
        <w:tc>
          <w:tcPr>
            <w:tcW w:w="633" w:type="dxa"/>
          </w:tcPr>
          <w:p w14:paraId="6EA3324F" w14:textId="77777777" w:rsidR="00A05252" w:rsidRPr="00AD6DB9" w:rsidRDefault="00706A79" w:rsidP="00CA5071">
            <w:pPr>
              <w:pStyle w:val="TableParagraph"/>
              <w:spacing w:before="27"/>
              <w:ind w:left="9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w w:val="75"/>
                <w:sz w:val="20"/>
                <w:szCs w:val="20"/>
              </w:rPr>
              <w:t>2</w:t>
            </w:r>
          </w:p>
        </w:tc>
        <w:tc>
          <w:tcPr>
            <w:tcW w:w="1815" w:type="dxa"/>
          </w:tcPr>
          <w:p w14:paraId="05CDF032" w14:textId="555A0D2F" w:rsidR="00A05252" w:rsidRPr="00AD6DB9" w:rsidRDefault="00CA5071" w:rsidP="00CA5071">
            <w:pPr>
              <w:pStyle w:val="TableParagraph"/>
              <w:spacing w:before="27" w:line="312" w:lineRule="exact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spacing w:val="-4"/>
                <w:w w:val="115"/>
                <w:sz w:val="20"/>
                <w:szCs w:val="20"/>
              </w:rPr>
              <w:t>외주개발사</w:t>
            </w:r>
          </w:p>
        </w:tc>
        <w:tc>
          <w:tcPr>
            <w:tcW w:w="2902" w:type="dxa"/>
          </w:tcPr>
          <w:p w14:paraId="48846C6E" w14:textId="3385F414" w:rsidR="00A05252" w:rsidRPr="00AD6DB9" w:rsidRDefault="00CA5071" w:rsidP="00CA5071">
            <w:pPr>
              <w:pStyle w:val="TableParagraph"/>
              <w:spacing w:before="27" w:line="312" w:lineRule="exact"/>
              <w:ind w:left="186" w:right="176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16"/>
                <w:w w:val="95"/>
                <w:sz w:val="20"/>
                <w:szCs w:val="20"/>
              </w:rPr>
              <w:t>UI/UX 및 웹 퍼블리싱</w:t>
            </w:r>
          </w:p>
        </w:tc>
        <w:tc>
          <w:tcPr>
            <w:tcW w:w="2400" w:type="dxa"/>
          </w:tcPr>
          <w:p w14:paraId="1B408FA1" w14:textId="074B68AE" w:rsidR="00A05252" w:rsidRPr="00AD6DB9" w:rsidRDefault="00CA5071" w:rsidP="00CA5071">
            <w:pPr>
              <w:pStyle w:val="TableParagraph"/>
              <w:spacing w:before="42" w:line="296" w:lineRule="exact"/>
              <w:ind w:left="315" w:right="300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i/>
                <w:color w:val="000000" w:themeColor="text1"/>
                <w:w w:val="95"/>
                <w:sz w:val="20"/>
                <w:szCs w:val="20"/>
              </w:rPr>
              <w:t>시제품</w:t>
            </w:r>
            <w:r w:rsidRPr="00CA5071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 xml:space="preserve"> </w:t>
            </w:r>
            <w:proofErr w:type="spellStart"/>
            <w:r w:rsidRPr="00CA5071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>프론트엔드</w:t>
            </w:r>
            <w:proofErr w:type="spellEnd"/>
            <w:r w:rsidRPr="00CA5071">
              <w:rPr>
                <w:rFonts w:ascii="맑은 고딕" w:eastAsia="맑은 고딕" w:hAnsi="맑은 고딕"/>
                <w:i/>
                <w:color w:val="000000" w:themeColor="text1"/>
                <w:w w:val="95"/>
                <w:sz w:val="20"/>
                <w:szCs w:val="20"/>
              </w:rPr>
              <w:t xml:space="preserve"> 제작 지원</w:t>
            </w:r>
          </w:p>
        </w:tc>
        <w:tc>
          <w:tcPr>
            <w:tcW w:w="1749" w:type="dxa"/>
          </w:tcPr>
          <w:p w14:paraId="16D2DAE6" w14:textId="2EFC3421" w:rsidR="00A05252" w:rsidRPr="00AD6DB9" w:rsidRDefault="00CA5071" w:rsidP="00CA5071">
            <w:pPr>
              <w:pStyle w:val="TableParagraph"/>
              <w:spacing w:before="27"/>
              <w:ind w:left="350" w:right="337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/>
                <w:i/>
                <w:color w:val="000000" w:themeColor="text1"/>
                <w:spacing w:val="-2"/>
                <w:w w:val="90"/>
                <w:sz w:val="20"/>
                <w:szCs w:val="20"/>
              </w:rPr>
              <w:t>26.10</w:t>
            </w:r>
          </w:p>
        </w:tc>
      </w:tr>
      <w:tr w:rsidR="00A05252" w:rsidRPr="00AD6DB9" w14:paraId="3BB3B00D" w14:textId="77777777">
        <w:trPr>
          <w:trHeight w:val="362"/>
        </w:trPr>
        <w:tc>
          <w:tcPr>
            <w:tcW w:w="633" w:type="dxa"/>
          </w:tcPr>
          <w:p w14:paraId="38AA26B9" w14:textId="77777777" w:rsidR="00A05252" w:rsidRPr="00AD6DB9" w:rsidRDefault="00706A79" w:rsidP="00CA5071">
            <w:pPr>
              <w:pStyle w:val="TableParagraph"/>
              <w:spacing w:before="28"/>
              <w:ind w:left="82" w:right="73"/>
              <w:jc w:val="center"/>
              <w:rPr>
                <w:rFonts w:ascii="맑은 고딕" w:eastAsia="맑은 고딕" w:hAnsi="맑은 고딕"/>
                <w:i/>
                <w:color w:val="000000" w:themeColor="text1"/>
                <w:sz w:val="20"/>
                <w:szCs w:val="20"/>
              </w:rPr>
            </w:pPr>
            <w:r w:rsidRPr="00AD6DB9">
              <w:rPr>
                <w:rFonts w:ascii="맑은 고딕" w:eastAsia="맑은 고딕" w:hAnsi="맑은 고딕"/>
                <w:i/>
                <w:color w:val="000000" w:themeColor="text1"/>
                <w:spacing w:val="-5"/>
                <w:sz w:val="20"/>
                <w:szCs w:val="20"/>
              </w:rPr>
              <w:t>...</w:t>
            </w:r>
          </w:p>
        </w:tc>
        <w:tc>
          <w:tcPr>
            <w:tcW w:w="1815" w:type="dxa"/>
          </w:tcPr>
          <w:p w14:paraId="729C6C5C" w14:textId="2D86A2EC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</w:rPr>
              <w:t>푸드테크</w:t>
            </w:r>
            <w:r w:rsidRPr="00CA5071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기업</w:t>
            </w:r>
          </w:p>
        </w:tc>
        <w:tc>
          <w:tcPr>
            <w:tcW w:w="2902" w:type="dxa"/>
          </w:tcPr>
          <w:p w14:paraId="75F5E780" w14:textId="58ABA59E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</w:rPr>
              <w:t>스마트</w:t>
            </w:r>
            <w:r w:rsidRPr="00CA5071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상점 솔루션(</w:t>
            </w:r>
            <w:proofErr w:type="spellStart"/>
            <w:r w:rsidRPr="00CA5071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티오더</w:t>
            </w:r>
            <w:proofErr w:type="spellEnd"/>
            <w:r w:rsidRPr="00CA5071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등)</w:t>
            </w:r>
          </w:p>
        </w:tc>
        <w:tc>
          <w:tcPr>
            <w:tcW w:w="2400" w:type="dxa"/>
          </w:tcPr>
          <w:p w14:paraId="75BF10DC" w14:textId="32577F63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</w:rPr>
              <w:t>매칭</w:t>
            </w:r>
            <w:r w:rsidRPr="00CA5071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 xml:space="preserve"> 실패 시 경영 대안 서비스 연계</w:t>
            </w:r>
          </w:p>
        </w:tc>
        <w:tc>
          <w:tcPr>
            <w:tcW w:w="1749" w:type="dxa"/>
          </w:tcPr>
          <w:p w14:paraId="3DF6AF66" w14:textId="32694120" w:rsidR="00A05252" w:rsidRPr="00AD6DB9" w:rsidRDefault="00CA5071" w:rsidP="00CA5071">
            <w:pPr>
              <w:pStyle w:val="TableParagraph"/>
              <w:jc w:val="center"/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</w:pPr>
            <w:r w:rsidRPr="00CA5071">
              <w:rPr>
                <w:rFonts w:ascii="맑은 고딕" w:eastAsia="맑은 고딕" w:hAnsi="맑은 고딕"/>
                <w:color w:val="000000" w:themeColor="text1"/>
                <w:sz w:val="20"/>
                <w:szCs w:val="20"/>
              </w:rPr>
              <w:t>27.01</w:t>
            </w:r>
          </w:p>
        </w:tc>
      </w:tr>
    </w:tbl>
    <w:p w14:paraId="7775ADF3" w14:textId="77777777" w:rsidR="00A05252" w:rsidRPr="00AD6DB9" w:rsidRDefault="00A05252">
      <w:pPr>
        <w:ind w:right="3972"/>
        <w:rPr>
          <w:rFonts w:ascii="함초롬돋움"/>
          <w:color w:val="000000" w:themeColor="text1"/>
          <w:sz w:val="16"/>
          <w:szCs w:val="16"/>
        </w:rPr>
      </w:pPr>
    </w:p>
    <w:sectPr w:rsidR="00A05252" w:rsidRPr="00AD6DB9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2A3D3" w14:textId="77777777" w:rsidR="00BB315E" w:rsidRDefault="00BB315E">
      <w:r>
        <w:separator/>
      </w:r>
    </w:p>
  </w:endnote>
  <w:endnote w:type="continuationSeparator" w:id="0">
    <w:p w14:paraId="7F02C4E4" w14:textId="77777777" w:rsidR="00BB315E" w:rsidRDefault="00BB3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바탕"/>
    <w:charset w:val="81"/>
    <w:family w:val="roman"/>
    <w:pitch w:val="default"/>
    <w:sig w:usb0="800002A7" w:usb1="01D7FCFB" w:usb2="00000010" w:usb3="00000001" w:csb0="00080001" w:csb1="00000001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5DD64089" w14:textId="77777777" w:rsidR="00A05252" w:rsidRDefault="00706A79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7F76AB58" w14:textId="77777777" w:rsidR="00A05252" w:rsidRDefault="00A052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02E8D" w14:textId="77777777" w:rsidR="00BB315E" w:rsidRDefault="00BB315E">
      <w:r>
        <w:separator/>
      </w:r>
    </w:p>
  </w:footnote>
  <w:footnote w:type="continuationSeparator" w:id="0">
    <w:p w14:paraId="5A290A0F" w14:textId="77777777" w:rsidR="00BB315E" w:rsidRDefault="00BB3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08747670"/>
    <w:multiLevelType w:val="hybridMultilevel"/>
    <w:tmpl w:val="543E53DC"/>
    <w:lvl w:ilvl="0" w:tplc="6B1C7E00">
      <w:start w:val="2"/>
      <w:numFmt w:val="decimal"/>
      <w:lvlText w:val="%1."/>
      <w:lvlJc w:val="left"/>
      <w:pPr>
        <w:ind w:left="57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2" w:hanging="440"/>
      </w:pPr>
    </w:lvl>
    <w:lvl w:ilvl="2" w:tplc="0409001B" w:tentative="1">
      <w:start w:val="1"/>
      <w:numFmt w:val="lowerRoman"/>
      <w:lvlText w:val="%3."/>
      <w:lvlJc w:val="right"/>
      <w:pPr>
        <w:ind w:left="1532" w:hanging="440"/>
      </w:pPr>
    </w:lvl>
    <w:lvl w:ilvl="3" w:tplc="0409000F" w:tentative="1">
      <w:start w:val="1"/>
      <w:numFmt w:val="decimal"/>
      <w:lvlText w:val="%4."/>
      <w:lvlJc w:val="left"/>
      <w:pPr>
        <w:ind w:left="1972" w:hanging="440"/>
      </w:pPr>
    </w:lvl>
    <w:lvl w:ilvl="4" w:tplc="04090019" w:tentative="1">
      <w:start w:val="1"/>
      <w:numFmt w:val="upperLetter"/>
      <w:lvlText w:val="%5."/>
      <w:lvlJc w:val="left"/>
      <w:pPr>
        <w:ind w:left="2412" w:hanging="440"/>
      </w:pPr>
    </w:lvl>
    <w:lvl w:ilvl="5" w:tplc="0409001B" w:tentative="1">
      <w:start w:val="1"/>
      <w:numFmt w:val="lowerRoman"/>
      <w:lvlText w:val="%6."/>
      <w:lvlJc w:val="right"/>
      <w:pPr>
        <w:ind w:left="2852" w:hanging="440"/>
      </w:pPr>
    </w:lvl>
    <w:lvl w:ilvl="6" w:tplc="0409000F" w:tentative="1">
      <w:start w:val="1"/>
      <w:numFmt w:val="decimal"/>
      <w:lvlText w:val="%7."/>
      <w:lvlJc w:val="left"/>
      <w:pPr>
        <w:ind w:left="3292" w:hanging="440"/>
      </w:pPr>
    </w:lvl>
    <w:lvl w:ilvl="7" w:tplc="04090019" w:tentative="1">
      <w:start w:val="1"/>
      <w:numFmt w:val="upperLetter"/>
      <w:lvlText w:val="%8."/>
      <w:lvlJc w:val="left"/>
      <w:pPr>
        <w:ind w:left="3732" w:hanging="440"/>
      </w:pPr>
    </w:lvl>
    <w:lvl w:ilvl="8" w:tplc="0409001B" w:tentative="1">
      <w:start w:val="1"/>
      <w:numFmt w:val="lowerRoman"/>
      <w:lvlText w:val="%9."/>
      <w:lvlJc w:val="right"/>
      <w:pPr>
        <w:ind w:left="4172" w:hanging="440"/>
      </w:pPr>
    </w:lvl>
  </w:abstractNum>
  <w:abstractNum w:abstractNumId="3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4" w15:restartNumberingAfterBreak="0">
    <w:nsid w:val="20435432"/>
    <w:multiLevelType w:val="hybridMultilevel"/>
    <w:tmpl w:val="F892C5A8"/>
    <w:lvl w:ilvl="0" w:tplc="8F32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6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7" w15:restartNumberingAfterBreak="0">
    <w:nsid w:val="454E16BC"/>
    <w:multiLevelType w:val="hybridMultilevel"/>
    <w:tmpl w:val="BA1654C2"/>
    <w:lvl w:ilvl="0" w:tplc="F7F29A96">
      <w:start w:val="1"/>
      <w:numFmt w:val="decimal"/>
      <w:lvlText w:val="%1"/>
      <w:lvlJc w:val="left"/>
      <w:pPr>
        <w:ind w:left="818" w:hanging="656"/>
      </w:pPr>
      <w:rPr>
        <w:rFonts w:ascii="맑은 고딕" w:eastAsia="맑은 고딕" w:hAnsi="맑은 고딕" w:cs="맑은 고딕" w:hint="default"/>
        <w:b w:val="0"/>
        <w:bCs w:val="0"/>
        <w:i/>
        <w:iCs/>
        <w:color w:val="000000" w:themeColor="text1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8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605846046">
    <w:abstractNumId w:val="1"/>
  </w:num>
  <w:num w:numId="2" w16cid:durableId="1026755364">
    <w:abstractNumId w:val="0"/>
  </w:num>
  <w:num w:numId="3" w16cid:durableId="449784574">
    <w:abstractNumId w:val="8"/>
  </w:num>
  <w:num w:numId="4" w16cid:durableId="1691025791">
    <w:abstractNumId w:val="3"/>
  </w:num>
  <w:num w:numId="5" w16cid:durableId="410810414">
    <w:abstractNumId w:val="7"/>
  </w:num>
  <w:num w:numId="6" w16cid:durableId="260721313">
    <w:abstractNumId w:val="6"/>
  </w:num>
  <w:num w:numId="7" w16cid:durableId="66391247">
    <w:abstractNumId w:val="5"/>
  </w:num>
  <w:num w:numId="8" w16cid:durableId="1117602924">
    <w:abstractNumId w:val="2"/>
  </w:num>
  <w:num w:numId="9" w16cid:durableId="8381576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252"/>
    <w:rsid w:val="00084D1D"/>
    <w:rsid w:val="000E2189"/>
    <w:rsid w:val="001011A3"/>
    <w:rsid w:val="003E7B70"/>
    <w:rsid w:val="005A33C3"/>
    <w:rsid w:val="0061511F"/>
    <w:rsid w:val="00706A79"/>
    <w:rsid w:val="008A5E3F"/>
    <w:rsid w:val="008B16EA"/>
    <w:rsid w:val="00906B49"/>
    <w:rsid w:val="009628F6"/>
    <w:rsid w:val="00A05252"/>
    <w:rsid w:val="00AD6DB9"/>
    <w:rsid w:val="00B12437"/>
    <w:rsid w:val="00B6146A"/>
    <w:rsid w:val="00BB315E"/>
    <w:rsid w:val="00C87024"/>
    <w:rsid w:val="00CA5071"/>
    <w:rsid w:val="00D33683"/>
    <w:rsid w:val="00D62841"/>
    <w:rsid w:val="00D67CA7"/>
    <w:rsid w:val="00EB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5DAD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맑은 고딕" w:eastAsia="맑은 고딕" w:hAnsi="맑은 고딕" w:cs="맑은 고딕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2026-03-14T14:48:00Z</dcterms:modified>
  <cp:version>1000.0100.01</cp:version>
</cp:coreProperties>
</file>