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Bdr>
          <w:bottom w:val="single" w:color="1F3864" w:sz="8" w:space="6"/>
        </w:pBd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IAS911 - INTELIGENCIA ARTIFICIAL EN SISTEMAS EMBEBIDOS</w:t>
      </w:r>
    </w:p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SISTEMA DE MONITOREO DE EPP EN TIEMPO REAL</w:t>
      </w:r>
    </w:p>
    <w:p>
      <w:pPr>
        <w:spacing w:after="500" w:before="80"/>
        <w:jc w:val="center"/>
      </w:pPr>
      <w:r>
        <w:rPr>
          <w:rFonts w:ascii="Calibri" w:cs="Calibri" w:eastAsia="Calibri" w:hAnsi="Calibri"/>
          <w:i/>
          <w:iCs/>
          <w:color w:val="2E5A8E"/>
          <w:sz w:val="28"/>
          <w:szCs w:val="28"/>
        </w:rPr>
        <w:t xml:space="preserve">Informe de Avance  -  Reto Semana 11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Grupo: 2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Integrante: Jhonmer Mamani Loza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77777"/>
          <w:sz w:val="24"/>
          <w:szCs w:val="24"/>
        </w:rPr>
        <w:t xml:space="preserve">Mayo 2026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 DEL SPRINT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Implementar un sistema funcional de monitoreo de Equipos de Proteccion Personal (EPP) capaz de detectar en tiempo real si los trabajadores portan casco y chaleco reflectante, identificar al trabajador responsable mediante OCR sobre su numero de identificacion visible en el equipo, y registrar cada infraccion de forma persistente en una base de datos SQLite, enviando alertas automaticas al supervisor via Telegram.</w:t>
      </w:r>
    </w:p>
    <w:p>
      <w:pPr>
        <w:spacing w:before="24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ARQUITECTURA ACTUAL DEL SISTEMA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2.1 Componentes del sistema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CAMARA (Adquisicion): Smartphone Android con app IP Webcam transmite video MJPEG via HTTP/WiFi al PC central. URL: http://[IP]:8080/video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PC CENTRAL (Procesamiento): Python 3.12 con dos modelos YOLOv8 en paralelo. Modelo 1 (best_casco.pt, 18 MB): detecta helmet/no-helmet. Modelo 2 (best_vest.pt, 6 MB): detecta vest/no-vest. EasyOCR lee el numero del trabajador.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BASE DE DATOS (Persistencia): SQLite local (monitor_epp.db). Tabla trabajadores: id, nombre, numero, activo, fecha_registro. Tabla infracciones: id, fecha, hora, tipo, imagen_path, trabajador_nombre, confianza_ocr, fecha_registro.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TELEGRAM (Notificaciones): Bot envia foto + datos al supervisor con nombre del trabajador identificado. Cooldown de 30 segundos.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ESP32 (Actuador fisico): Recibe comandos UDP y activa LED + buzzer en la zona de trabajo.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2.2 Flujo de datos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Camara (MJPEG/HTTP) -&gt; PC: captura de frame -&gt; YOLOv8 dual-model: deteccion EPP -&gt; EasyOCR: identificacion trabajador -&gt; SQLite + CSV + Telegram + ESP32 -&gt; Supervisor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DESCRIPCION TECNICA DEL AVANCE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3.1 Deteccion de EPP con YOLOv8 dual-model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Arquitectura de doble modelo especializado ejecutado en hilo separado para no bloquear el video a 30 FPS. La logica anti-falsas alarmas requiere 4 frames consecutivos con infraccion para activar la alerta y 6 frames sin infraccion para desactivarla. Los umbrales de confianza estan calibrados segun el mAP50 de cada clase: helmet 64%, no-helmet 40%, vest 67%, no-vest 88%.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3.2 Identificacion de trabajadores por OCR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 evaluo reconocimiento facial (deepface/Facenet) pero se descarto por el angulo cenital de la camara en el techo y la oclusion del casco. Se implemento identificacion por numero visible: cada trabajador porta un numero en casco o chaleco. EasyOCR detecta ese numero y lo cruza con la BD para obtener el nombre del trabajador infractor.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3.3 Base de datos SQLite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Sistema de logging persistente que reemplaza el CSV original. Almacena todas las infracciones con fecha, hora, tipo, imagen capturada, nombre del trabajador y confianza del OCR. Incluye migracion automatica del esquema para compatibilidad con versiones anteriores. Visualizable en DB Browser for SQLite.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3.4 Aplicacion de gestion de trabajadores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App de escritorio (gestionar_trabajadores.py) con GUI tkinter para: registrar trabajadores con nombre y numero, ver historial completo de infracciones con confianza OCR, y eliminar registros. Interfaz limpia sin dependencias de camara ya que el sistema usa numeros, no fotos.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3.5 Integracion ESP32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Microcontrolador ESP32 conectado al mismo WiFi que el PC central. Al detectarse una infraccion, detector_epp.py envia un datagram UDP a la IP del ESP32 (puerto 4210) con el comando ALERTA. El firmware del ESP32 activa el buzzer (tono 1 kHz, 2 segundos) y el LED rojo simultaneamente para alertar al personal en la zona fisica de trabajo. La comunicacion es unidireccional PC-&gt;ESP32, sin necesidad de respuesta.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[INSERTAR CAPTURAS DE PANTALLA DEL SISTEMA FUNCIONANDO]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PROBLEMAS ENCONTRADOS Y SOLUCIONES</w:t>
      </w:r>
    </w:p>
    <w:p>
      <w:pPr>
        <w:pBdr>
          <w:bottom w:val="single" w:color="2E75B6" w:sz="6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Reconocimiento facial no identificaba trabajadores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Camara en el techo genera angulo cenital; casco tapa la cara; distancia excesiva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reemplazo por identificacion OCR sobre numero visible en casco/chaleco (EasyOCR)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deepface incompatible con Python 3.14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TensorFlow no tiene wheels para Python 3.14 en Windows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instalo Python 3.12, version compatible con todo el stack ML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SSL al descargar modelos EasyOCR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 SSL no verificable en Windows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parcheo el contexto SSL con ssl._create_unverified_context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cv2.imshow no funcionaba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opencv-python-headless pisaba al opencv con GUI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desinstalo y reinstalo opencv-python limpio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 constraint en BD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Esquema viejo tenia columna foto_path obligatoria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implemento migracion automatica preservando datos existentes</w:t>
            </w:r>
          </w:p>
        </w:tc>
      </w:tr>
    </w:tbl>
    <w:p>
      <w:pPr>
        <w:spacing w:before="3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ESTADO ACTUAL DEL PROYECTO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5.1 Estado de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Captura de video desde IP Webcam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Deteccion de casco (YOLOv8)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Deteccion de chaleco (YOLOv8)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Anti-falsas alarmas (N frames consecutivos)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Identificacion de trabajador por OCR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Notificacion Telegram con foto y nombre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 SQLite (infracciones)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Aplicacion gestion de trabajadores (GUI)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Integracion ESP32 (buzzer + LED via UDP)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Implementado (requiere hardware)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Ejecutable Windows .exe (PyInstaller)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Generado</w:t>
            </w:r>
          </w:p>
        </w:tc>
      </w:tr>
    </w:tbl>
    <w:p>
      <w:pPr>
        <w:spacing w:before="2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5.2 Requisitos del reto cumplidos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del reto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Comunicacion IoT (HTTP): IP Webcam + Telegram API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datos: SQLite + CSV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Entrenamiento inicial de IA: modelos YOLOv8 fine-tuned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Deteccion de eventos o anomalias: infracciones EPP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Integracion hardware + software: ESP32 + PC + Android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6A38"/>
                <w:sz w:val="20"/>
                <w:szCs w:val="20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FRAGMENTOS DE CODIGO CLAVE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continuacion se presentan los fragmentos mas relevantes del sistema. El codigo fuente completo esta disponible en el repositorio GitHub indicado en la seccion 7.</w:t>
      </w:r>
    </w:p>
    <w:p>
      <w:pPr>
        <w:spacing w:before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6.1 Logica de deteccion dual YOLOv8 + anti-falsas alarmas</w:t>
      </w:r>
    </w:p>
    <w:p>
      <w:pPr>
        <w:spacing w:after="80" w:before="80"/>
      </w:pP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Inferencia en hilo separado — no bloquea el video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def _inferencia_loop(self):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self.corriendo: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frame = self.ultimo_frame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 res_casco = self.modelo_casco.predict(frame, conf=0.35, verbose=False)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 res_vest  = self.modelo_vest.predict(frame,  conf=0.35, verbose=False)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# Anti-falsas alarmas: N frames consecutivos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sin_casco = any(c in CLASES_MAL_CASCO for c in clases_casco)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sin_casco: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self.frames_infraccion_casco += 1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self.frames_infraccion_casco &gt;= FRAMES_PARA_ALERTA: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self.infraccion_activa_casco = True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self.frames_infraccion_casco = max(0, self.frames_infraccion_casco - 1)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self.frames_infraccion_casco == 0: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self.infraccion_activa_casco = False</w:t>
      </w:r>
    </w:p>
    <w:p>
      <w:pPr>
        <w:spacing w:after="80" w:before="80"/>
      </w:pPr>
    </w:p>
    <w:p>
      <w:pPr>
        <w:spacing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6.2 Identificacion de trabajador por EasyOCR</w:t>
      </w:r>
    </w:p>
    <w:p>
      <w:pPr>
        <w:spacing w:after="80" w:before="80"/>
      </w:pP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Lectura del numero en casco/chaleco y cruce con base de datos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def identificar_trabajador(frame):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OCR_DISPONIBLE or _ocr_reader is None: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'Desconocido', 0.0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resultados = _ocr_reader.readtext(frame, allowlist='0123456789',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                               min_size=10, text_threshold=0.5)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(_, texto, confianza) in resultados: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numero = texto.strip()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1 &lt;= len(numero) &lt;= 3 and numero.isdigit():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  # Buscar en BD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 = sqlite3.connect(DB_PATH)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fila = conn.execute(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'SELECT nombre FROM trabajadores WHERE numero=? AND activo=1',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(numero,)).fetchone()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conn.close()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fila: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fila[0], confianza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'Desconocido', 0.0</w:t>
      </w:r>
    </w:p>
    <w:p>
      <w:pPr>
        <w:spacing w:after="80" w:before="80"/>
      </w:pPr>
    </w:p>
    <w:p>
      <w:pPr>
        <w:spacing w:before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6.3 Notificacion Telegram con cooldown</w:t>
      </w:r>
    </w:p>
    <w:p>
      <w:pPr>
        <w:spacing w:after="80" w:before="80"/>
      </w:pP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def _notificar_y_guardar(self, tipo_infraccion, frame):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ahora = time.time()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ahora - self._ultimo_telegram &lt; COOLDOWN_TELEGRAM: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 # Evita spam de notificaciones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nombre, confianza = identificar_trabajador(frame)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Guardar imagen, enviar Telegram y registrar en BD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fecha = datetime.now().strftime('%Y-%m-%d')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hora  = datetime.now().strftime('%H:%M:%S')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img_path = f'infraccion_{fecha}_{hora.replace(":","-")}.jpg'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cv2.imwrite(img_path, frame)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mensaje = (f'ALERTA EPP\nTrabajador: {nombre}\n'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f'Infraccion: {tipo_infraccion}\n'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f'Fecha: {fecha}  Hora: {hora}')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requests.post(TELEGRAM_URL + 'sendPhoto',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 data={'chat_id': CHAT_ID, 'caption': mensaje},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 files={'photo': open(img_path,'rb')})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Persistencia en SQLite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 = sqlite3.connect(DB_PATH)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conn.execute('INSERT INTO infracciones (fecha,hora,tipo,imagen_path,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trabajador_nombre,confianza_ocr) VALUES (?,?,?,?,?,?)',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(fecha,hora,tipo_infraccion,img_path,nombre,confianza))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conn.commit(); conn.close()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self._ultimo_telegram = ahora</w:t>
      </w:r>
    </w:p>
    <w:p>
      <w:pPr>
        <w:spacing w:after="80" w:before="80"/>
      </w:pP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VIDEO DEMOSTRATIVO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7.1 Estructura del video (3 a 5 minutos)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video demostrativo evidencia el funcionamiento real del sistema en las condiciones de uso previstas. Se grabo con la camara del smartphone actuando como camara IP y el sistema corriendo en PC Windows con Python 3.12.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 a mostrar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0:00 - 0:30  Introduccion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Presentacion del sistema, integrante y contexto del proyecto EPP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0:30 - 1:30  Deteccion en vivo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Trabajador entra en camara: sistema detecta casco y chaleco correctamente. Luego retira el casco: aparece bounding box rojo y se activa la alerta.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1:30 - 2:30  Identificacion OCR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lee el numero en casco/chaleco, cruza con BD y muestra el nombre del trabajador infractor en pantalla y en Telegram.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2:30 - 3:00  Notificacion Telegram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en el celular la notificacion de Telegram con foto, nombre, fecha y tipo de infraccion.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3:00 - 3:30  Base de datos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abre DB Browser for SQLite mostrando la tabla infracciones con los registros generados.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3:30 - 4:00  App de gestion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abre gestionar_trabajadores.py: registro de trabajador + visualizacion del historial de infracciones.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4:00 - 4:30  ESP32 (hardware)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muestra el circuito ESP32 con LED y buzzer activandose al recibir el comando UDP.</w:t>
            </w:r>
          </w:p>
        </w:tc>
      </w:tr>
      <w:tr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4:30 - 5:00  Cierre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Resumen de funcionalidades y tecnologias utilizadas.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del video: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[INSERTAR LINK DE YOUTUBE / DRIVE]</w:t>
      </w:r>
    </w:p>
    <w:p>
      <w:pPr>
        <w:spacing w:before="3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REPOSITORIO GITHUB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codigo fuente completo del proyecto, incluyendo los modelos entrenados (best_casco.pt, best_vest.pt), el detector principal, la aplicacion de gestion y el firmware ESP32, esta disponible en el siguiente repositorio: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Repositorio: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[INSERTAR URL DE GITHUB]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Rama principal: </w:t>
      </w: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main</w:t>
      </w:r>
    </w:p>
    <w:p>
      <w:pPr>
        <w:spacing w:before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Estructura del repositorio</w:t>
      </w:r>
    </w:p>
    <w:p>
      <w:pPr>
        <w:spacing w:after="80" w:before="80"/>
      </w:pP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MonitorEPP/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detector_epp.py          # Sistema principal de deteccion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gestionar_trabajadores.py # App de gestion GUI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models/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best_casco.pt           # Modelo YOLOv8 casco (18 MB)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best_vest.pt            # Modelo YOLOv8 chaleco (6 MB)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esp32/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firmware_esp32.ino      # Codigo Arduino ESP32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requirements.txt          # Dependencias Python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README.md                 # Guia de instalacion y uso</w:t>
      </w:r>
    </w:p>
    <w:p>
      <w:pPr>
        <w:spacing w:after="80" w:before="80"/>
      </w:pPr>
    </w:p>
    <w:p>
      <w:pPr>
        <w:spacing w:before="12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5A8E"/>
          <w:sz w:val="24"/>
          <w:szCs w:val="24"/>
        </w:rPr>
        <w:t xml:space="preserve">Dependencias principales (requirements.txt)</w:t>
      </w:r>
    </w:p>
    <w:p>
      <w:pPr>
        <w:spacing w:after="80" w:before="80"/>
      </w:pP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ultralytics==8.3.x       # YOLOv8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easyocr==1.7.x           # OCR para identificacion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opencv-python==4.x       # Procesamiento de video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requests==2.x            # API Telegram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torch==2.x               # Backend deep learning</w:t>
      </w:r>
    </w:p>
    <w:p>
      <w:pPr>
        <w:shd w:fill="2B2B2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Pillow==10.x             # Procesamiento de imagenes</w:t>
      </w:r>
    </w:p>
    <w:p>
      <w:pPr>
        <w:spacing w:after="80" w:before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Jhonmer Mamani Loza  |  Grupo 2  |  IAS911  |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2026-05-25T21:03:39.085Z</dcterms:created>
  <dcterms:modified xsi:type="dcterms:W3CDTF">2026-05-25T21:03:39.086Z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