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EA29" w14:textId="77777777" w:rsidR="00E62C0B" w:rsidRDefault="008C279A">
      <w:pPr>
        <w:spacing w:before="3200" w:after="200"/>
        <w:jc w:val="center"/>
      </w:pPr>
      <w:r>
        <w:rPr>
          <w:b/>
          <w:bCs/>
          <w:sz w:val="56"/>
          <w:szCs w:val="56"/>
        </w:rPr>
        <w:t>vcloset</w:t>
      </w:r>
    </w:p>
    <w:p w14:paraId="318F0528" w14:textId="77777777" w:rsidR="00E62C0B" w:rsidRDefault="008C279A">
      <w:pPr>
        <w:spacing w:after="120"/>
        <w:jc w:val="center"/>
      </w:pPr>
      <w:r>
        <w:rPr>
          <w:color w:val="555555"/>
          <w:sz w:val="30"/>
          <w:szCs w:val="30"/>
        </w:rPr>
        <w:t>AI 가상 피팅 서비스 — 사업 보고서</w:t>
      </w:r>
    </w:p>
    <w:p w14:paraId="56C5AD57" w14:textId="77777777" w:rsidR="00E62C0B" w:rsidRDefault="008C279A">
      <w:pPr>
        <w:spacing w:after="2000"/>
        <w:jc w:val="center"/>
      </w:pPr>
      <w:r>
        <w:rPr>
          <w:color w:val="777777"/>
          <w:sz w:val="22"/>
          <w:szCs w:val="22"/>
        </w:rPr>
        <w:t>경영진 · 기획팀 · 영업팀 공유용</w:t>
      </w:r>
    </w:p>
    <w:p w14:paraId="7897CC53" w14:textId="77777777" w:rsidR="00E62C0B" w:rsidRDefault="008C279A">
      <w:pPr>
        <w:jc w:val="center"/>
      </w:pPr>
      <w:r>
        <w:rPr>
          <w:color w:val="555555"/>
          <w:sz w:val="20"/>
          <w:szCs w:val="20"/>
        </w:rPr>
        <w:t>작성: 개발팀 이재환  ·  2026. 06. 12  ·  v1.1</w:t>
      </w:r>
    </w:p>
    <w:p w14:paraId="728697AB" w14:textId="77777777" w:rsidR="00E62C0B" w:rsidRDefault="008C279A">
      <w:r>
        <w:br w:type="page"/>
      </w:r>
    </w:p>
    <w:p w14:paraId="30755D5A" w14:textId="77777777" w:rsidR="00E62C0B" w:rsidRDefault="008C279A">
      <w:pPr>
        <w:pStyle w:val="1"/>
      </w:pPr>
      <w:bookmarkStart w:id="0" w:name="_Toc232173852"/>
      <w:r>
        <w:lastRenderedPageBreak/>
        <w:t>목차</w:t>
      </w:r>
      <w:bookmarkEnd w:id="0"/>
    </w:p>
    <w:sdt>
      <w:sdtPr>
        <w:alias w:val="목차"/>
        <w:id w:val="-164013714"/>
      </w:sdtPr>
      <w:sdtContent>
        <w:p w14:paraId="191C39CC" w14:textId="492BCEE8" w:rsidR="00417132" w:rsidRDefault="008C279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73852" w:history="1">
            <w:r w:rsidR="00417132" w:rsidRPr="008E21CB">
              <w:rPr>
                <w:rStyle w:val="a5"/>
                <w:noProof/>
              </w:rPr>
              <w:t>목차</w:t>
            </w:r>
            <w:r w:rsidR="00417132">
              <w:rPr>
                <w:noProof/>
              </w:rPr>
              <w:tab/>
            </w:r>
            <w:r w:rsidR="00417132">
              <w:rPr>
                <w:noProof/>
              </w:rPr>
              <w:fldChar w:fldCharType="begin"/>
            </w:r>
            <w:r w:rsidR="00417132">
              <w:rPr>
                <w:noProof/>
              </w:rPr>
              <w:instrText xml:space="preserve"> PAGEREF _Toc232173852 \h </w:instrText>
            </w:r>
            <w:r w:rsidR="00417132">
              <w:rPr>
                <w:noProof/>
              </w:rPr>
            </w:r>
            <w:r w:rsidR="00417132">
              <w:rPr>
                <w:noProof/>
              </w:rPr>
              <w:fldChar w:fldCharType="separate"/>
            </w:r>
            <w:r w:rsidR="00417132">
              <w:rPr>
                <w:noProof/>
              </w:rPr>
              <w:t>2</w:t>
            </w:r>
            <w:r w:rsidR="00417132">
              <w:rPr>
                <w:noProof/>
              </w:rPr>
              <w:fldChar w:fldCharType="end"/>
            </w:r>
          </w:hyperlink>
        </w:p>
        <w:p w14:paraId="6AE1F869" w14:textId="09553A8D" w:rsidR="00417132" w:rsidRDefault="0041713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53" w:history="1">
            <w:r w:rsidRPr="008E21CB">
              <w:rPr>
                <w:rStyle w:val="a5"/>
                <w:noProof/>
              </w:rPr>
              <w:t>1. 경영진 요약 (Executive 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03C1E9" w14:textId="7FBAA8CF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54" w:history="1">
            <w:r w:rsidRPr="008E21CB">
              <w:rPr>
                <w:rStyle w:val="a5"/>
                <w:noProof/>
              </w:rPr>
              <w:t>1.1 사업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330BE4" w14:textId="747C0292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55" w:history="1">
            <w:r w:rsidRPr="008E21CB">
              <w:rPr>
                <w:rStyle w:val="a5"/>
                <w:noProof/>
              </w:rPr>
              <w:t>1.2 현재 상태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5C1A99" w14:textId="233C1FA7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56" w:history="1">
            <w:r w:rsidRPr="008E21CB">
              <w:rPr>
                <w:rStyle w:val="a5"/>
                <w:noProof/>
              </w:rPr>
              <w:t>1.3 의사결정 요청 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75214C" w14:textId="40B957C2" w:rsidR="00417132" w:rsidRDefault="0041713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57" w:history="1">
            <w:r w:rsidRPr="008E21CB">
              <w:rPr>
                <w:rStyle w:val="a5"/>
                <w:noProof/>
              </w:rPr>
              <w:t>2. 서비스 소개 (기획·영업용)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8B1F8C" w14:textId="427ADBD4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58" w:history="1">
            <w:r w:rsidRPr="008E21CB">
              <w:rPr>
                <w:rStyle w:val="a5"/>
                <w:noProof/>
              </w:rPr>
              <w:t>2.1 고객이 겪는 문제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462DE0" w14:textId="67887EDF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59" w:history="1">
            <w:r w:rsidRPr="008E21CB">
              <w:rPr>
                <w:rStyle w:val="a5"/>
                <w:noProof/>
              </w:rPr>
              <w:t>2.2 우리의 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5AD96A" w14:textId="6DC036C6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60" w:history="1">
            <w:r w:rsidRPr="008E21CB">
              <w:rPr>
                <w:rStyle w:val="a5"/>
                <w:noProof/>
              </w:rPr>
              <w:t>2.3 사용자 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53BF35" w14:textId="2B16E0CB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61" w:history="1">
            <w:r w:rsidRPr="008E21CB">
              <w:rPr>
                <w:rStyle w:val="a5"/>
                <w:noProof/>
              </w:rPr>
              <w:t>2.4 타깃 고객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DB05EF" w14:textId="3ABD9EB7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62" w:history="1">
            <w:r w:rsidRPr="008E21CB">
              <w:rPr>
                <w:rStyle w:val="a5"/>
                <w:noProof/>
              </w:rPr>
              <w:t>2.5 경쟁 구도에서의 위치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7F65B7" w14:textId="722F9140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63" w:history="1">
            <w:r w:rsidRPr="008E21CB">
              <w:rPr>
                <w:rStyle w:val="a5"/>
                <w:noProof/>
              </w:rPr>
              <w:t>2.6 영업 핵심 메시지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6DC053" w14:textId="402BB302" w:rsidR="00417132" w:rsidRDefault="0041713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64" w:history="1">
            <w:r w:rsidRPr="008E21CB">
              <w:rPr>
                <w:rStyle w:val="a5"/>
                <w:noProof/>
              </w:rPr>
              <w:t>3. 제공 기능 현황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77F564" w14:textId="175CAA52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65" w:history="1">
            <w:r w:rsidRPr="008E21CB">
              <w:rPr>
                <w:rStyle w:val="a5"/>
                <w:noProof/>
              </w:rPr>
              <w:t>3.1 출시 가능 기능 (검증 완료)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0DB604" w14:textId="4312E1CF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66" w:history="1">
            <w:r w:rsidRPr="008E21CB">
              <w:rPr>
                <w:rStyle w:val="a5"/>
                <w:noProof/>
              </w:rPr>
              <w:t>3.2 미제공 기능 (정직 고지 — 영업 시 약속 금지)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0C6785" w14:textId="789A3FB0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67" w:history="1">
            <w:r w:rsidRPr="008E21CB">
              <w:rPr>
                <w:rStyle w:val="a5"/>
                <w:noProof/>
              </w:rPr>
              <w:t>3.3 시연 가이드 (영업팀용)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EC3F84" w14:textId="5FBAD661" w:rsidR="00417132" w:rsidRDefault="0041713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68" w:history="1">
            <w:r w:rsidRPr="008E21CB">
              <w:rPr>
                <w:rStyle w:val="a5"/>
                <w:noProof/>
              </w:rPr>
              <w:t>4. 품질 보증 현황 (테스트 결과)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4DA1DC" w14:textId="483F6F9E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69" w:history="1">
            <w:r w:rsidRPr="008E21CB">
              <w:rPr>
                <w:rStyle w:val="a5"/>
                <w:noProof/>
              </w:rPr>
              <w:t>4.1 기능 점검 — 7/7 정상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477F3E" w14:textId="455C6E5B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70" w:history="1">
            <w:r w:rsidRPr="008E21CB">
              <w:rPr>
                <w:rStyle w:val="a5"/>
                <w:noProof/>
              </w:rPr>
              <w:t>4.2 AI 품질 점검 — 통과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E92CFD" w14:textId="25FEDEBD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71" w:history="1">
            <w:r w:rsidRPr="008E21CB">
              <w:rPr>
                <w:rStyle w:val="a5"/>
                <w:noProof/>
              </w:rPr>
              <w:t>4.3 장애 대응 점검 — 6/6 의도대로 동작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6FB9FB" w14:textId="3407480C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72" w:history="1">
            <w:r w:rsidRPr="008E21CB">
              <w:rPr>
                <w:rStyle w:val="a5"/>
                <w:noProof/>
              </w:rPr>
              <w:t>4.4 이용권 장부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3EA462" w14:textId="0CC7F944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73" w:history="1">
            <w:r w:rsidRPr="008E21CB">
              <w:rPr>
                <w:rStyle w:val="a5"/>
                <w:noProof/>
              </w:rPr>
              <w:t>4.5 보류 항목 (3건) 및 결함 현황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35010C" w14:textId="4A25761E" w:rsidR="00417132" w:rsidRDefault="0041713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74" w:history="1">
            <w:r w:rsidRPr="008E21CB">
              <w:rPr>
                <w:rStyle w:val="a5"/>
                <w:noProof/>
              </w:rPr>
              <w:t>5. 비용 구조와 가격 검토 자료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75DABC" w14:textId="6C83C88A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75" w:history="1">
            <w:r w:rsidRPr="008E21CB">
              <w:rPr>
                <w:rStyle w:val="a5"/>
                <w:noProof/>
              </w:rPr>
              <w:t>5.1 운영 원가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55530A" w14:textId="275EEBA3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76" w:history="1">
            <w:r w:rsidRPr="008E21CB">
              <w:rPr>
                <w:rStyle w:val="a5"/>
                <w:noProof/>
              </w:rPr>
              <w:t>5.2 가격 시나리오 (검토용 예시 — 확정가 아님)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5F5A1B" w14:textId="4DAE4C5C" w:rsidR="00417132" w:rsidRDefault="0041713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77" w:history="1">
            <w:r w:rsidRPr="008E21CB">
              <w:rPr>
                <w:rStyle w:val="a5"/>
                <w:noProof/>
              </w:rPr>
              <w:t>5.3 손익분기 감각 (단순 계산)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10B5D8" w14:textId="471148D7" w:rsidR="00417132" w:rsidRDefault="0041713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78" w:history="1">
            <w:r w:rsidRPr="008E21CB">
              <w:rPr>
                <w:rStyle w:val="a5"/>
                <w:noProof/>
              </w:rPr>
              <w:t>6. 위험 요소와 대응 방안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1CF8DD" w14:textId="72B0007F" w:rsidR="00417132" w:rsidRDefault="0041713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79" w:history="1">
            <w:r w:rsidRPr="008E21CB">
              <w:rPr>
                <w:rStyle w:val="a5"/>
                <w:noProof/>
              </w:rPr>
              <w:t>7. 출시 일정 제안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83DE25" w14:textId="30DDDD38" w:rsidR="00417132" w:rsidRDefault="0041713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80" w:history="1">
            <w:r w:rsidRPr="008E21CB">
              <w:rPr>
                <w:rStyle w:val="a5"/>
                <w:noProof/>
              </w:rPr>
              <w:t>8. 성과 지표(KPI) 제안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EE238F" w14:textId="245E1EA4" w:rsidR="00417132" w:rsidRDefault="0041713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81" w:history="1">
            <w:r w:rsidRPr="008E21CB">
              <w:rPr>
                <w:rStyle w:val="a5"/>
                <w:noProof/>
              </w:rPr>
              <w:t>9. 자주 나올 질문 (영업·CS 대비)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D6F0ED" w14:textId="6C3223A0" w:rsidR="00417132" w:rsidRDefault="0041713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73882" w:history="1">
            <w:r w:rsidRPr="008E21CB">
              <w:rPr>
                <w:rStyle w:val="a5"/>
                <w:noProof/>
              </w:rPr>
              <w:t>10. 용어집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_Toc232173882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CDBE9F" w14:textId="79E594FA" w:rsidR="00E62C0B" w:rsidRDefault="008C279A">
          <w:r>
            <w:fldChar w:fldCharType="end"/>
          </w:r>
        </w:p>
      </w:sdtContent>
    </w:sdt>
    <w:p w14:paraId="4A168F8F" w14:textId="77777777" w:rsidR="00E62C0B" w:rsidRDefault="008C279A">
      <w:r>
        <w:br w:type="page"/>
      </w:r>
    </w:p>
    <w:p w14:paraId="5E8E4AD2" w14:textId="77777777" w:rsidR="00E62C0B" w:rsidRDefault="008C279A">
      <w:pPr>
        <w:pStyle w:val="1"/>
      </w:pPr>
      <w:bookmarkStart w:id="1" w:name="_Toc232173853"/>
      <w:r>
        <w:lastRenderedPageBreak/>
        <w:t>1. 경영진 요약 (Executive Summary)</w:t>
      </w:r>
      <w:bookmarkEnd w:id="1"/>
    </w:p>
    <w:p w14:paraId="13D94D62" w14:textId="77777777" w:rsidR="00E62C0B" w:rsidRDefault="008C279A">
      <w:pPr>
        <w:pBdr>
          <w:left w:val="single" w:sz="18" w:space="8" w:color="1A1A1A"/>
        </w:pBdr>
        <w:spacing w:before="80" w:after="160"/>
        <w:ind w:left="240"/>
      </w:pPr>
      <w:r>
        <w:t>요약: 고객이 본인 사진과 옷 사진을 업로드하면 AI가 착용 이미지를 20~50초 내에 생성하는 서비스입니다. 핵심 기능 개발과 품질 검증이 완료되었고(결함 0건), 결제 연동을 포함한 2~3주의 준비 작업 후 베타 출시가 가능합니다. 변동 원가는 피팅 1회당 약 70원으로, 고정비 부담 없이 사용량에 비례해 확장 가능한 구조입니다.</w:t>
      </w:r>
    </w:p>
    <w:p w14:paraId="127A5C15" w14:textId="77777777" w:rsidR="00E62C0B" w:rsidRDefault="008C279A">
      <w:pPr>
        <w:pStyle w:val="2"/>
      </w:pPr>
      <w:bookmarkStart w:id="2" w:name="_Toc232173854"/>
      <w:r>
        <w:t>1.1 사업 개요</w:t>
      </w:r>
      <w:bookmarkEnd w:id="2"/>
    </w:p>
    <w:p w14:paraId="7B2B3CEF" w14:textId="77777777" w:rsidR="00E62C0B" w:rsidRDefault="008C279A">
      <w:pPr>
        <w:spacing w:after="120"/>
      </w:pPr>
      <w:r>
        <w:t>vcloset은 개인용 가상 옷장 웹서비스입니다. 회원이 본인 사진과 옷 사진을 등록하면, AI가 해당 옷을 실제로 착용한 모습의 이미지를 생성합니다. 옷 사진의 출처에 제한이 없다는 점이 핵심입니다 — 보유한 옷을 직접 촬영한 사진이든, 온라인 쇼핑몰의 상품 이미지든 동일하게 처리됩니다. 따라서 구매 전 확인(살까 말까)과 구매 후 활용(어떻게 입을까)을 모두 지원합니다.</w:t>
      </w:r>
    </w:p>
    <w:p w14:paraId="44CD9C94" w14:textId="77777777" w:rsidR="00E62C0B" w:rsidRDefault="008C279A">
      <w:pPr>
        <w:spacing w:after="120"/>
      </w:pPr>
      <w:r>
        <w:t>수익 모델은 이용권(크레딧) 판매입니다. 피팅 1회당 1크레딧이 차감되고, 처리 실패 시 자동으로 환불됩니다. 가입 시 5크레딧을 무료 제공해 진입 장벽을 낮추고, 소진 후 유료 충전으로 전환하는 구조가 이미 구현되어 있습니다.</w:t>
      </w:r>
    </w:p>
    <w:p w14:paraId="1EFCA811" w14:textId="77777777" w:rsidR="00E62C0B" w:rsidRDefault="008C279A">
      <w:pPr>
        <w:pStyle w:val="2"/>
      </w:pPr>
      <w:bookmarkStart w:id="3" w:name="_Toc232173855"/>
      <w:r>
        <w:t>1.2 현재 상태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626"/>
      </w:tblGrid>
      <w:tr w:rsidR="00E62C0B" w14:paraId="6504BE90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66E5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4D69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9667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세부</w:t>
            </w:r>
          </w:p>
        </w:tc>
      </w:tr>
      <w:tr w:rsidR="00E62C0B" w14:paraId="3DC509C8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8FA8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핵심 기능 (AI 피팅)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BE61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완료 · 검증됨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585E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상의·하의 지원, 처리 시간 20~50초</w:t>
            </w:r>
          </w:p>
        </w:tc>
      </w:tr>
      <w:tr w:rsidR="00E62C0B" w14:paraId="2AE7EAAB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0C41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회원·옷장·피팅 기록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0836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B6FD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전 화면(7개) 동작 검증</w:t>
            </w:r>
          </w:p>
        </w:tc>
      </w:tr>
      <w:tr w:rsidR="00E62C0B" w14:paraId="18D7E862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7080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과금 기반 (크레딧·장부)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91D4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35C0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차감·환불·잔액 감사 체계 포함</w:t>
            </w:r>
          </w:p>
        </w:tc>
      </w:tr>
      <w:tr w:rsidR="00E62C0B" w14:paraId="7BA6E959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C514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품질 테스트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6311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13항목 중 10 통과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2BA4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잔여 3건은 외부 환경 사유로 보류, 결함 0건</w:t>
            </w:r>
          </w:p>
        </w:tc>
      </w:tr>
      <w:tr w:rsidR="00E62C0B" w14:paraId="4CE67987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F311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결제(PG) 연동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C299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미착수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1EE0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약 1주 소요 예상</w:t>
            </w:r>
          </w:p>
        </w:tc>
      </w:tr>
      <w:tr w:rsidR="00E62C0B" w14:paraId="5FF2885E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0E14" w14:textId="77777777" w:rsidR="00E62C0B" w:rsidRDefault="008C279A">
            <w:r>
              <w:rPr>
                <w:sz w:val="20"/>
                <w:szCs w:val="20"/>
              </w:rPr>
              <w:t>개인정보·초상권 정책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ED88" w14:textId="77777777" w:rsidR="00E62C0B" w:rsidRDefault="008C279A">
            <w:r>
              <w:rPr>
                <w:sz w:val="20"/>
                <w:szCs w:val="20"/>
              </w:rPr>
              <w:t>수립 필요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5331" w14:textId="77777777" w:rsidR="00E62C0B" w:rsidRDefault="008C279A">
            <w:r>
              <w:rPr>
                <w:sz w:val="20"/>
                <w:szCs w:val="20"/>
              </w:rPr>
              <w:t>출시 전 필수 — 법무 검토 권장</w:t>
            </w:r>
          </w:p>
        </w:tc>
      </w:tr>
    </w:tbl>
    <w:p w14:paraId="76666ADE" w14:textId="77777777" w:rsidR="00E62C0B" w:rsidRDefault="008C279A">
      <w:pPr>
        <w:pStyle w:val="2"/>
      </w:pPr>
      <w:bookmarkStart w:id="4" w:name="_Toc232173856"/>
      <w:r>
        <w:lastRenderedPageBreak/>
        <w:t>1.3 의사결정 요청 사항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600"/>
        <w:gridCol w:w="3326"/>
      </w:tblGrid>
      <w:tr w:rsidR="00E62C0B" w14:paraId="1049C42C" w14:textId="77777777">
        <w:trPr>
          <w:cantSplit/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B5FE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A81D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안건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4E61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권고안</w:t>
            </w:r>
          </w:p>
        </w:tc>
      </w:tr>
      <w:tr w:rsidR="00E62C0B" w14:paraId="777AD681" w14:textId="77777777">
        <w:trPr>
          <w:cantSplit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72CB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D-1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D965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AI 처리 비용 정책 — 무료 GPU(불안정) 유지 vs 유료 전환(회당 약 70원)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D714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베타 시점에 유료 전환</w:t>
            </w:r>
          </w:p>
        </w:tc>
      </w:tr>
      <w:tr w:rsidR="00E62C0B" w14:paraId="70E69106" w14:textId="77777777">
        <w:trPr>
          <w:cantSplit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1491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D-2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C255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크레딧 판매가 책정 — 5장 무료 소진 후 단가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37E8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5.2절 시나리오 중 택1 후 베타에서 검증</w:t>
            </w:r>
          </w:p>
        </w:tc>
      </w:tr>
      <w:tr w:rsidR="00E62C0B" w14:paraId="4044C1F0" w14:textId="77777777">
        <w:trPr>
          <w:cantSplit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99E6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D-3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FD2D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출시 범위 — 상의·하의로 시작 vs 원피스 검증(+1주) 후 시작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5B0C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상의·하의 선출시, 원피스 후속</w:t>
            </w:r>
          </w:p>
        </w:tc>
      </w:tr>
      <w:tr w:rsidR="00E62C0B" w14:paraId="2F4F1758" w14:textId="77777777">
        <w:trPr>
          <w:cantSplit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E14A" w14:textId="77777777" w:rsidR="00E62C0B" w:rsidRDefault="008C279A">
            <w:r>
              <w:rPr>
                <w:sz w:val="20"/>
                <w:szCs w:val="20"/>
              </w:rPr>
              <w:t>D-4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AA33" w14:textId="77777777" w:rsidR="00E62C0B" w:rsidRDefault="008C279A">
            <w:r>
              <w:rPr>
                <w:sz w:val="20"/>
                <w:szCs w:val="20"/>
              </w:rPr>
              <w:t>사진 보존·삭제 정책 확정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49F6" w14:textId="77777777" w:rsidR="00E62C0B" w:rsidRDefault="008C279A">
            <w:r>
              <w:rPr>
                <w:sz w:val="20"/>
                <w:szCs w:val="20"/>
              </w:rPr>
              <w:t>출시 전 확정 (지연 시 출시 차단 요인)</w:t>
            </w:r>
          </w:p>
        </w:tc>
      </w:tr>
    </w:tbl>
    <w:p w14:paraId="083F4E8F" w14:textId="77777777" w:rsidR="00E62C0B" w:rsidRDefault="008C279A">
      <w:pPr>
        <w:pStyle w:val="1"/>
      </w:pPr>
      <w:bookmarkStart w:id="5" w:name="_Toc232173857"/>
      <w:r>
        <w:t>2. 서비스 소개 (기획·영업용)</w:t>
      </w:r>
      <w:bookmarkEnd w:id="5"/>
    </w:p>
    <w:p w14:paraId="7FB57147" w14:textId="77777777" w:rsidR="00E62C0B" w:rsidRDefault="008C279A">
      <w:pPr>
        <w:pStyle w:val="2"/>
      </w:pPr>
      <w:bookmarkStart w:id="6" w:name="_Toc232173858"/>
      <w:r>
        <w:t>2.1 고객이 겪는 문제</w:t>
      </w:r>
      <w:bookmarkEnd w:id="6"/>
    </w:p>
    <w:p w14:paraId="6EC7ACDF" w14:textId="77777777" w:rsidR="00E62C0B" w:rsidRDefault="008C279A">
      <w:pPr>
        <w:spacing w:after="120"/>
      </w:pPr>
      <w:r>
        <w:t>온라인 의류 구매의 마지막 불확실성은 “내 몸에 어울리는가”입니다. 상품 페이지의 모델 착용컷은 고객 본인의 체형·피부톤·분위기를 반영하지 못합니다. 이 불확실성은 두 가지 비용으로 나타납니다.</w:t>
      </w:r>
    </w:p>
    <w:p w14:paraId="7D3FDF6B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구매 전: </w:t>
      </w:r>
      <w:r>
        <w:t>장바구니에 담고도 결제하지 못하는 망설임 — 전환율 손실.</w:t>
      </w:r>
    </w:p>
    <w:p w14:paraId="166B082E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구매 후: </w:t>
      </w:r>
      <w:r>
        <w:t>기대와 다른 착용감으로 인한 반품 — 판매자·구매자 모두의 비용.</w:t>
      </w:r>
    </w:p>
    <w:p w14:paraId="23258D60" w14:textId="77777777" w:rsidR="00E62C0B" w:rsidRDefault="008C279A">
      <w:pPr>
        <w:spacing w:after="120"/>
      </w:pPr>
      <w:r>
        <w:t>기존 해결책의 한계도 분명합니다. 쇼핑몰 내장형 가상 피팅은 해당 몰의 상품에만 동작하고, 아바타 방식은 “나”가 아닌 가상 인형에 입히는 것이라 구매 확신으로 이어지지 않습니다.</w:t>
      </w:r>
    </w:p>
    <w:p w14:paraId="72AD6C58" w14:textId="77777777" w:rsidR="00E62C0B" w:rsidRDefault="008C279A">
      <w:pPr>
        <w:pStyle w:val="2"/>
      </w:pPr>
      <w:bookmarkStart w:id="7" w:name="_Toc232173859"/>
      <w:r>
        <w:t>2.2 우리의 답</w:t>
      </w:r>
      <w:bookmarkEnd w:id="7"/>
    </w:p>
    <w:p w14:paraId="02226F52" w14:textId="77777777" w:rsidR="00E62C0B" w:rsidRDefault="008C279A">
      <w:pPr>
        <w:spacing w:after="120"/>
      </w:pPr>
      <w:r>
        <w:t>vcloset은 가상 피팅을 특정 쇼핑몰의 부가 기능이 아니라, 개인이 소유하는 옷장으로 만듭니다. 작동 방식은 세 문장으로 설명됩니다.</w:t>
      </w:r>
    </w:p>
    <w:p w14:paraId="7E15604C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등록: </w:t>
      </w:r>
      <w:r>
        <w:t>고객은 본인 사진 한 장과 옷 사진을 올립니다. 옷 사진은 출처 제한이 없으며, 업로드 즉시 배경이 자동 제거되어 옷장에 정리됩니다.</w:t>
      </w:r>
    </w:p>
    <w:p w14:paraId="151C36B4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피팅: </w:t>
      </w:r>
      <w:r>
        <w:t>사진과 옷을 선택하면 AI가 옷의 색상·패턴·로고를 유지한 채, 고객의 체형과 자세에 맞춰 착용 이미지를 생성합니다. 소요 시간은 20~50초입니다.</w:t>
      </w:r>
    </w:p>
    <w:p w14:paraId="766B61F1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축적: </w:t>
      </w:r>
      <w:r>
        <w:t>모든 피팅 결과는 룩북에 저장됩니다. 같은 조합을 다시 보면 재처리 없이 즉시 표시되고, 기록이 쌓일수록 “내 옷장”으로서의 가치가 커집니다.</w:t>
      </w:r>
    </w:p>
    <w:p w14:paraId="1099507E" w14:textId="77777777" w:rsidR="00E62C0B" w:rsidRDefault="008C279A">
      <w:pPr>
        <w:spacing w:after="120"/>
      </w:pPr>
      <w:r>
        <w:t>요컨대 고객 입장에서는 “사진 두 장 → 입은 모습”이라는 단순한 경험이고, 사업 입장에서는 피팅 1회 단위로 과금되는 명확한 수익 구조입니다.</w:t>
      </w:r>
    </w:p>
    <w:p w14:paraId="64B1A1A7" w14:textId="77777777" w:rsidR="00E62C0B" w:rsidRDefault="008C279A">
      <w:pPr>
        <w:pStyle w:val="2"/>
      </w:pPr>
      <w:bookmarkStart w:id="8" w:name="_Toc232173860"/>
      <w:r>
        <w:lastRenderedPageBreak/>
        <w:t>2.3 사용자 시나리오</w:t>
      </w:r>
      <w:bookmarkEnd w:id="8"/>
    </w:p>
    <w:p w14:paraId="0D936022" w14:textId="77777777" w:rsidR="00E62C0B" w:rsidRDefault="008C279A">
      <w:pPr>
        <w:pBdr>
          <w:left w:val="single" w:sz="18" w:space="8" w:color="1A1A1A"/>
        </w:pBdr>
        <w:spacing w:before="80" w:after="160"/>
        <w:ind w:left="240"/>
      </w:pPr>
      <w:r>
        <w:t>시나리오 — 직장인 민지(27)는 퇴근길에 SNS에서 본 셔츠가 마음에 들었지만, 환불이 번거로워 망설입니다. vcloset에 상품 사진을 저장해 올리고, 등록해 둔 본인 사진으로 ‘입어보기’를 누릅니다. 30초 뒤 자신이 그 셔츠를 입은 모습을 확인하고 구매를 결정합니다. 결과는 룩북에 남아, 다음 주에 산 바지와 어울리는지도 즉시 다시 확인할 수 있습니다.</w:t>
      </w:r>
    </w:p>
    <w:p w14:paraId="69DBB15F" w14:textId="77777777" w:rsidR="00E62C0B" w:rsidRDefault="008C279A">
      <w:pPr>
        <w:spacing w:before="120" w:after="40"/>
        <w:jc w:val="center"/>
      </w:pPr>
      <w:r>
        <w:rPr>
          <w:noProof/>
        </w:rPr>
        <w:drawing>
          <wp:inline distT="0" distB="0" distL="0" distR="0" wp14:anchorId="0837ADF7" wp14:editId="5B19A2B6">
            <wp:extent cx="5715000" cy="1476375"/>
            <wp:effectExtent l="0" t="0" r="0" b="0"/>
            <wp:docPr id="1" name="_flow_user.png" descr="[그림 1] 고객 사용 흐름 — 5단계와 재요청·실패 분기" title="[그림 1] 고객 사용 흐름 — 5단계와 재요청·실패 분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6C1E" w14:textId="77777777" w:rsidR="00E62C0B" w:rsidRDefault="008C279A">
      <w:pPr>
        <w:spacing w:after="160"/>
        <w:jc w:val="center"/>
      </w:pPr>
      <w:r>
        <w:rPr>
          <w:color w:val="888888"/>
          <w:sz w:val="18"/>
          <w:szCs w:val="18"/>
        </w:rPr>
        <w:t>[그림 1] 고객 사용 흐름 — 5단계와 재요청·실패 분기</w:t>
      </w:r>
    </w:p>
    <w:p w14:paraId="58B0963C" w14:textId="77777777" w:rsidR="00E62C0B" w:rsidRDefault="008C279A">
      <w:pPr>
        <w:pStyle w:val="2"/>
      </w:pPr>
      <w:bookmarkStart w:id="9" w:name="_Toc232173861"/>
      <w:r>
        <w:t>2.4 타깃 고객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026"/>
      </w:tblGrid>
      <w:tr w:rsidR="00E62C0B" w14:paraId="47069B61" w14:textId="77777777">
        <w:trPr>
          <w:cantSplit/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65C0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2416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프로필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0F59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핵심 가치</w:t>
            </w:r>
          </w:p>
        </w:tc>
      </w:tr>
      <w:tr w:rsidR="00E62C0B" w14:paraId="328EBB3F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AE1B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1차 (B2C)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21CB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온라인 의류 구매 빈도가 높은 20~30대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3660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구매 전 확인으로 실패 없는 쇼핑</w:t>
            </w:r>
          </w:p>
        </w:tc>
      </w:tr>
      <w:tr w:rsidR="00E62C0B" w14:paraId="5B73281F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2679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2차 (B2C)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A77A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옷장 정리·코디 기록 수요층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E403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보유 옷 디지털화 + 조합 실험</w:t>
            </w:r>
          </w:p>
        </w:tc>
      </w:tr>
      <w:tr w:rsidR="00E62C0B" w14:paraId="7CA5964B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0FB7" w14:textId="77777777" w:rsidR="00E62C0B" w:rsidRDefault="008C279A">
            <w:r>
              <w:rPr>
                <w:sz w:val="20"/>
                <w:szCs w:val="20"/>
              </w:rPr>
              <w:t>확장 (B2B)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D33F" w14:textId="77777777" w:rsidR="00E62C0B" w:rsidRDefault="008C279A">
            <w:r>
              <w:rPr>
                <w:sz w:val="20"/>
                <w:szCs w:val="20"/>
              </w:rPr>
              <w:t>중소 쇼핑몰·리셀 플랫폼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E3CB" w14:textId="77777777" w:rsidR="00E62C0B" w:rsidRDefault="008C279A">
            <w:r>
              <w:rPr>
                <w:sz w:val="20"/>
                <w:szCs w:val="20"/>
              </w:rPr>
              <w:t>상품 페이지에 피팅 기능 제공 (API, 중장기)</w:t>
            </w:r>
          </w:p>
        </w:tc>
      </w:tr>
    </w:tbl>
    <w:p w14:paraId="7783BA3F" w14:textId="77777777" w:rsidR="00E62C0B" w:rsidRDefault="008C279A">
      <w:pPr>
        <w:pStyle w:val="2"/>
      </w:pPr>
      <w:bookmarkStart w:id="10" w:name="_Toc232173862"/>
      <w:r>
        <w:t>2.5 경쟁 구도에서의 위치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1826"/>
      </w:tblGrid>
      <w:tr w:rsidR="00E62C0B" w14:paraId="5EABEB89" w14:textId="77777777">
        <w:trPr>
          <w:cantSplit/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FE99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비교 항목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E2DD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쇼핑몰 내장형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035D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아바타 앱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E0C7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vcloset</w:t>
            </w:r>
          </w:p>
        </w:tc>
      </w:tr>
      <w:tr w:rsidR="00E62C0B" w14:paraId="36E4782E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DE49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피팅 대상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3F22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그 몰의 상품만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C010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제휴 상품 위주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EEF2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사진만 있으면 무엇이든</w:t>
            </w:r>
          </w:p>
        </w:tc>
      </w:tr>
      <w:tr w:rsidR="00E62C0B" w14:paraId="54EEB700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5460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“나”의 반영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D4A5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모델 체형 기준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9BD4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가상 아바타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DE58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본인 사진 그대로</w:t>
            </w:r>
          </w:p>
        </w:tc>
      </w:tr>
      <w:tr w:rsidR="00E62C0B" w14:paraId="7B7BD2A8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5D74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기록 축적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1EE8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없음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761C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앱 내 한정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E31E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옷장·룩북으로 누적</w:t>
            </w:r>
          </w:p>
        </w:tc>
      </w:tr>
      <w:tr w:rsidR="00E62C0B" w14:paraId="55E09488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724A" w14:textId="77777777" w:rsidR="00E62C0B" w:rsidRDefault="008C279A">
            <w:r>
              <w:rPr>
                <w:sz w:val="20"/>
                <w:szCs w:val="20"/>
              </w:rPr>
              <w:t>수익 구조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5315" w14:textId="77777777" w:rsidR="00E62C0B" w:rsidRDefault="008C279A">
            <w:r>
              <w:rPr>
                <w:sz w:val="20"/>
                <w:szCs w:val="20"/>
              </w:rPr>
              <w:t>몰 매출 보조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0A13" w14:textId="77777777" w:rsidR="00E62C0B" w:rsidRDefault="008C279A">
            <w:r>
              <w:rPr>
                <w:sz w:val="20"/>
                <w:szCs w:val="20"/>
              </w:rPr>
              <w:t>광고·제휴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2C48" w14:textId="77777777" w:rsidR="00E62C0B" w:rsidRDefault="008C279A">
            <w:r>
              <w:rPr>
                <w:sz w:val="20"/>
                <w:szCs w:val="20"/>
              </w:rPr>
              <w:t>피팅 단위 과금</w:t>
            </w:r>
          </w:p>
        </w:tc>
      </w:tr>
    </w:tbl>
    <w:p w14:paraId="23AEFF19" w14:textId="77777777" w:rsidR="00E62C0B" w:rsidRDefault="008C279A">
      <w:pPr>
        <w:pStyle w:val="2"/>
      </w:pPr>
      <w:bookmarkStart w:id="11" w:name="_Toc232173863"/>
      <w:r>
        <w:t>2.6 영업 핵심 메시지</w:t>
      </w:r>
      <w:bookmarkEnd w:id="11"/>
    </w:p>
    <w:p w14:paraId="0B7D25D2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“상품 사진만 있으면 됩니다.” </w:t>
      </w:r>
      <w:r>
        <w:t>— 쇼핑몰 연동 없이 어떤 옷이든 피팅 가능하다는 개방성.</w:t>
      </w:r>
    </w:p>
    <w:p w14:paraId="5B20A48E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“모델이 아니라 고객 본인입니다.” </w:t>
      </w:r>
      <w:r>
        <w:t>— 아바타가 아닌 실제 사진 기반이라는 확실성.</w:t>
      </w:r>
    </w:p>
    <w:p w14:paraId="0E55CF6E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“무늬와 로고까지 유지됩니다.” </w:t>
      </w:r>
      <w:r>
        <w:t>— 단순 색 변경이 아닌 AI 합성 품질. 시연으로 증명할 것.</w:t>
      </w:r>
    </w:p>
    <w:p w14:paraId="0D035B66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“실패하면 이용권을 돌려드립니다.” </w:t>
      </w:r>
      <w:r>
        <w:t>— 자동 환불 내장으로 고객 불만 소지 최소화.</w:t>
      </w:r>
    </w:p>
    <w:p w14:paraId="54D60084" w14:textId="77777777" w:rsidR="00E62C0B" w:rsidRDefault="008C279A">
      <w:pPr>
        <w:pStyle w:val="1"/>
      </w:pPr>
      <w:bookmarkStart w:id="12" w:name="_Toc232173864"/>
      <w:r>
        <w:t>3. 제공 기능 현황</w:t>
      </w:r>
      <w:bookmarkEnd w:id="12"/>
    </w:p>
    <w:p w14:paraId="30DEA517" w14:textId="77777777" w:rsidR="00E62C0B" w:rsidRDefault="008C279A">
      <w:pPr>
        <w:pStyle w:val="2"/>
      </w:pPr>
      <w:bookmarkStart w:id="13" w:name="_Toc232173865"/>
      <w:r>
        <w:t>3.1 출시 가능 기능 (검증 완료)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62C0B" w14:paraId="285BC57D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34BA" w14:textId="77777777" w:rsidR="00E62C0B" w:rsidRDefault="008C279A"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A773" w14:textId="77777777" w:rsidR="00E62C0B" w:rsidRDefault="008C279A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62C0B" w14:paraId="4F0DCBDE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16AA" w14:textId="77777777" w:rsidR="00E62C0B" w:rsidRDefault="008C279A">
            <w:r>
              <w:rPr>
                <w:sz w:val="20"/>
                <w:szCs w:val="20"/>
              </w:rPr>
              <w:t>회원 가입/로그인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51D3" w14:textId="77777777" w:rsidR="00E62C0B" w:rsidRDefault="008C279A">
            <w:r>
              <w:rPr>
                <w:sz w:val="20"/>
                <w:szCs w:val="20"/>
              </w:rPr>
              <w:t>이메일 기반. 가입 즉시 무료 이용권 5장 지급</w:t>
            </w:r>
          </w:p>
        </w:tc>
      </w:tr>
      <w:tr w:rsidR="00E62C0B" w14:paraId="63A401B7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D0AC" w14:textId="77777777" w:rsidR="00E62C0B" w:rsidRDefault="008C279A">
            <w:r>
              <w:rPr>
                <w:sz w:val="20"/>
                <w:szCs w:val="20"/>
              </w:rPr>
              <w:t>내 사진 관리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4C33" w14:textId="77777777" w:rsidR="00E62C0B" w:rsidRDefault="008C279A">
            <w:r>
              <w:rPr>
                <w:sz w:val="20"/>
                <w:szCs w:val="20"/>
              </w:rPr>
              <w:t>복수 등록, 대표 사진 지정. 전신 사진일수록 결과 우수</w:t>
            </w:r>
          </w:p>
        </w:tc>
      </w:tr>
      <w:tr w:rsidR="00E62C0B" w14:paraId="63621CB9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A45F" w14:textId="77777777" w:rsidR="00E62C0B" w:rsidRDefault="008C279A">
            <w:r>
              <w:rPr>
                <w:sz w:val="20"/>
                <w:szCs w:val="20"/>
              </w:rPr>
              <w:t>옷장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90A8" w14:textId="77777777" w:rsidR="00E62C0B" w:rsidRDefault="008C279A">
            <w:r>
              <w:rPr>
                <w:sz w:val="20"/>
                <w:szCs w:val="20"/>
              </w:rPr>
              <w:t>옷 등록·분류(상의/하의)·삭제. 업로드 시 배경 자동 제거 후 보관</w:t>
            </w:r>
          </w:p>
        </w:tc>
      </w:tr>
      <w:tr w:rsidR="00E62C0B" w14:paraId="2CE380E8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DF0B" w14:textId="77777777" w:rsidR="00E62C0B" w:rsidRDefault="008C279A">
            <w:r>
              <w:rPr>
                <w:sz w:val="20"/>
                <w:szCs w:val="20"/>
              </w:rPr>
              <w:t>AI 피팅 — 상의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80CF" w14:textId="77777777" w:rsidR="00E62C0B" w:rsidRDefault="008C279A">
            <w:r>
              <w:rPr>
                <w:sz w:val="20"/>
                <w:szCs w:val="20"/>
              </w:rPr>
              <w:t>티셔츠·셔츠류. 무늬·로고 보존 검증 완료 (의류 3종 × 인물 2명)</w:t>
            </w:r>
          </w:p>
        </w:tc>
      </w:tr>
      <w:tr w:rsidR="00E62C0B" w14:paraId="78D98271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19DA" w14:textId="77777777" w:rsidR="00E62C0B" w:rsidRDefault="008C279A">
            <w:r>
              <w:rPr>
                <w:sz w:val="20"/>
                <w:szCs w:val="20"/>
              </w:rPr>
              <w:t>AI 피팅 — 하의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844E" w14:textId="77777777" w:rsidR="00E62C0B" w:rsidRDefault="008C279A">
            <w:r>
              <w:rPr>
                <w:sz w:val="20"/>
                <w:szCs w:val="20"/>
              </w:rPr>
              <w:t>바지류. 상의는 유지한 채 하의만 교체됨을 검증</w:t>
            </w:r>
          </w:p>
        </w:tc>
      </w:tr>
      <w:tr w:rsidR="00E62C0B" w14:paraId="741795E8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2EA6" w14:textId="77777777" w:rsidR="00E62C0B" w:rsidRDefault="008C279A">
            <w:r>
              <w:rPr>
                <w:sz w:val="20"/>
                <w:szCs w:val="20"/>
              </w:rPr>
              <w:t>피팅 기록 (룩북)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6B0C" w14:textId="77777777" w:rsidR="00E62C0B" w:rsidRDefault="008C279A">
            <w:r>
              <w:rPr>
                <w:sz w:val="20"/>
                <w:szCs w:val="20"/>
              </w:rPr>
              <w:t>결과 영구 보관. 동일 조합 재요청 시 0.1초 내 표시</w:t>
            </w:r>
          </w:p>
        </w:tc>
      </w:tr>
      <w:tr w:rsidR="00E62C0B" w14:paraId="07386AB0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CA5C" w14:textId="77777777" w:rsidR="00E62C0B" w:rsidRDefault="008C279A">
            <w:r>
              <w:rPr>
                <w:sz w:val="20"/>
                <w:szCs w:val="20"/>
              </w:rPr>
              <w:t>이용권 체계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069C" w14:textId="77777777" w:rsidR="00E62C0B" w:rsidRDefault="008C279A">
            <w:r>
              <w:rPr>
                <w:sz w:val="20"/>
                <w:szCs w:val="20"/>
              </w:rPr>
              <w:t>1회 1장 차감 · 잔액 부족 시 결제 유도 · 실패 시 자동 환불 · 전 내역 장부 기록</w:t>
            </w:r>
          </w:p>
        </w:tc>
      </w:tr>
    </w:tbl>
    <w:p w14:paraId="1A619784" w14:textId="77777777" w:rsidR="00E62C0B" w:rsidRDefault="008C279A">
      <w:pPr>
        <w:pStyle w:val="2"/>
      </w:pPr>
      <w:bookmarkStart w:id="14" w:name="_Toc232173866"/>
      <w:r>
        <w:t>3.2 미제공 기능 (정직 고지 — 영업 시 약속 금지)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126"/>
      </w:tblGrid>
      <w:tr w:rsidR="00E62C0B" w14:paraId="78F47E91" w14:textId="77777777">
        <w:trPr>
          <w:cantSplit/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518F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B40A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사유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BC5A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계획</w:t>
            </w:r>
          </w:p>
        </w:tc>
      </w:tr>
      <w:tr w:rsidR="00E62C0B" w14:paraId="2A0B2236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7184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원피스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C413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AI는 지원, 자사 품질 검증 미완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CEB1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검증 후 오픈 (약 1주)</w:t>
            </w:r>
          </w:p>
        </w:tc>
      </w:tr>
      <w:tr w:rsidR="00E62C0B" w14:paraId="49A435EF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3728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아우터 레이어링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9C3A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현 세대 AI의 기술적 한계 — 겹쳐 입기가 아닌 상의 교체로 표현됨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145E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기술 발전 모니터링</w:t>
            </w:r>
          </w:p>
        </w:tc>
      </w:tr>
      <w:tr w:rsidR="00E62C0B" w14:paraId="32C36AD8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FF38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신발·액세서리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E8AD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가상 피팅 AI의 적용 범위 밖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0CD1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중장기 검토</w:t>
            </w:r>
          </w:p>
        </w:tc>
      </w:tr>
      <w:tr w:rsidR="00E62C0B" w14:paraId="79914547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ADCC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카드 결제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2FF7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이용권 구조는 완성, 결제사(PG) 연동 미착수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1429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약 1주</w:t>
            </w:r>
          </w:p>
        </w:tc>
      </w:tr>
      <w:tr w:rsidR="00E62C0B" w14:paraId="08A208BB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B392" w14:textId="77777777" w:rsidR="00E62C0B" w:rsidRDefault="008C279A">
            <w:r>
              <w:rPr>
                <w:sz w:val="20"/>
                <w:szCs w:val="20"/>
              </w:rPr>
              <w:t>전용 모바일 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CEC5" w14:textId="77777777" w:rsidR="00E62C0B" w:rsidRDefault="008C279A">
            <w:r>
              <w:rPr>
                <w:sz w:val="20"/>
                <w:szCs w:val="20"/>
              </w:rPr>
              <w:t>모바일 웹브라우저로는 사용 가능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102A" w14:textId="77777777" w:rsidR="00E62C0B" w:rsidRDefault="008C279A">
            <w:r>
              <w:rPr>
                <w:sz w:val="20"/>
                <w:szCs w:val="20"/>
              </w:rPr>
              <w:t>로드맵 후순위</w:t>
            </w:r>
          </w:p>
        </w:tc>
      </w:tr>
    </w:tbl>
    <w:p w14:paraId="4B35AFF2" w14:textId="77777777" w:rsidR="00E62C0B" w:rsidRDefault="008C279A">
      <w:pPr>
        <w:pStyle w:val="2"/>
      </w:pPr>
      <w:bookmarkStart w:id="15" w:name="_Toc232173867"/>
      <w:r>
        <w:t>3.3 시연 가이드 (영업팀용)</w:t>
      </w:r>
      <w:bookmarkEnd w:id="15"/>
    </w:p>
    <w:p w14:paraId="65ABB1BA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t>데모 계정: demo@vcloset.local / demo1234 — 사내 시연 환경 전용, 이용권 충분.</w:t>
      </w:r>
    </w:p>
    <w:p w14:paraId="06CE0C1C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t>권장 동선(5분): 로그인 → 옷장(배경 제거된 옷 보여주기) → 피팅 화면에서 전신 모델 + 청바지 선택 → 실행 → 대기 중 룩북의 완료된 결과들 시연 → 새 결과 확인.</w:t>
      </w:r>
    </w:p>
    <w:p w14:paraId="29B331FD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lastRenderedPageBreak/>
        <w:t>주의 1: 첫 피팅은 20~50초 소요 — “AI가 한 장 한 장 새로 그리는 시간”으로 안내.</w:t>
      </w:r>
    </w:p>
    <w:p w14:paraId="5A918A01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t>주의 2: 결과 품질은 입력 사진에 비례 — 시연은 반드시 검증된 데모 사진으로 진행.</w:t>
      </w:r>
    </w:p>
    <w:p w14:paraId="1C683310" w14:textId="77777777" w:rsidR="00E62C0B" w:rsidRDefault="008C279A">
      <w:pPr>
        <w:pStyle w:val="1"/>
      </w:pPr>
      <w:bookmarkStart w:id="16" w:name="_Toc232173868"/>
      <w:r>
        <w:t>4. 품질 보증 현황 (테스트 결과)</w:t>
      </w:r>
      <w:bookmarkEnd w:id="16"/>
    </w:p>
    <w:p w14:paraId="647BB976" w14:textId="77777777" w:rsidR="00E62C0B" w:rsidRDefault="008C279A">
      <w:pPr>
        <w:spacing w:after="120"/>
      </w:pPr>
      <w:r>
        <w:t>2026년 6월 12일, 실서비스와 동일한 구성에서 기능·AI 품질·장애 대응을 점검했습니다. 점검은 ① 정상 사용 ② 비정상 입력 ③ 의도적 장애 유발의 세 축으로 진행했고, 모든 결과는 재실행 가능한 자동화 스크립트로 남아 있습니다. 아래 흐름도는 피팅 요청 한 건이 거치는 전체 경로입니다 — 본 점검에서 이 흐름의 모든 갈래(정상·차단·즉시 표시·환불)를 실제로 검증했습니다.</w:t>
      </w:r>
    </w:p>
    <w:p w14:paraId="7986DD19" w14:textId="77777777" w:rsidR="00E62C0B" w:rsidRDefault="008C279A">
      <w:pPr>
        <w:spacing w:before="120" w:after="40"/>
        <w:jc w:val="center"/>
      </w:pPr>
      <w:r>
        <w:rPr>
          <w:noProof/>
        </w:rPr>
        <w:drawing>
          <wp:inline distT="0" distB="0" distL="0" distR="0" wp14:anchorId="018412FD" wp14:editId="42D9127B">
            <wp:extent cx="4572000" cy="4000500"/>
            <wp:effectExtent l="0" t="0" r="0" b="0"/>
            <wp:docPr id="1403448543" name="_flow_system.png" descr="[그림 2] 피팅 요청 처리 흐름 — 점검 완료된 분기 전체" title="[그림 2] 피팅 요청 처리 흐름 — 점검 완료된 분기 전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043D" w14:textId="77777777" w:rsidR="00E62C0B" w:rsidRDefault="008C279A">
      <w:pPr>
        <w:spacing w:after="160"/>
        <w:jc w:val="center"/>
      </w:pPr>
      <w:r>
        <w:rPr>
          <w:color w:val="888888"/>
          <w:sz w:val="18"/>
          <w:szCs w:val="18"/>
        </w:rPr>
        <w:t>[그림 2] 피팅 요청 처리 흐름 — 점검 완료된 분기 전체</w:t>
      </w:r>
    </w:p>
    <w:p w14:paraId="4AF87140" w14:textId="77777777" w:rsidR="00E62C0B" w:rsidRDefault="008C279A">
      <w:pPr>
        <w:pStyle w:val="2"/>
      </w:pPr>
      <w:bookmarkStart w:id="17" w:name="_Toc232173869"/>
      <w:r>
        <w:t>4.1 기능 점검 — 7/7 정상</w:t>
      </w:r>
      <w:bookmarkEnd w:id="17"/>
    </w:p>
    <w:p w14:paraId="381D7CF7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t>전 화면(첫 화면·가입·로그인·옷장·피팅·룩북·사진 등록) 정상 표시 및 동작.</w:t>
      </w:r>
    </w:p>
    <w:p w14:paraId="5E4FEBF7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t>가입부터 피팅 결과 확인, 기록 조회까지 실제 사용자 동선 전 구간 통과.</w:t>
      </w:r>
    </w:p>
    <w:p w14:paraId="3B1C5393" w14:textId="77777777" w:rsidR="00E62C0B" w:rsidRDefault="008C279A">
      <w:pPr>
        <w:pStyle w:val="2"/>
      </w:pPr>
      <w:bookmarkStart w:id="18" w:name="_Toc232173870"/>
      <w:r>
        <w:lastRenderedPageBreak/>
        <w:t>4.2 AI 품질 점검 — 통과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E62C0B" w14:paraId="45E6A8B3" w14:textId="77777777">
        <w:trPr>
          <w:cantSplit/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F702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E1F0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결과</w:t>
            </w:r>
          </w:p>
        </w:tc>
      </w:tr>
      <w:tr w:rsidR="00E62C0B" w14:paraId="4C8801EC" w14:textId="77777777"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C62D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상의 피팅 정확성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7C72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통과 — 선택한 옷과 결과 일치, 무늬·로고 위치 보존 (3종 × 2명)</w:t>
            </w:r>
          </w:p>
        </w:tc>
      </w:tr>
      <w:tr w:rsidR="00E62C0B" w14:paraId="593ACDEA" w14:textId="77777777"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92C7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하의 피팅 정확성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A02D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통과 — 상의 유지, 하의만 자연스럽게 교체</w:t>
            </w:r>
          </w:p>
        </w:tc>
      </w:tr>
      <w:tr w:rsidR="00E62C0B" w14:paraId="403B2F57" w14:textId="77777777"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759B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손상 파일·비이미지 업로드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8EDC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통과 — AI 처리 전 단계에서 차단, 비용 발생 없음</w:t>
            </w:r>
          </w:p>
        </w:tc>
      </w:tr>
      <w:tr w:rsidR="00E62C0B" w14:paraId="76A7B1B9" w14:textId="77777777"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F6E5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동일 조합 재요청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844E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통과 — 0.1초 내 표시, AI 재처리 없음 (원가 0)</w:t>
            </w:r>
          </w:p>
        </w:tc>
      </w:tr>
      <w:tr w:rsidR="00E62C0B" w14:paraId="687DAFBE" w14:textId="77777777"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FD1F" w14:textId="77777777" w:rsidR="00E62C0B" w:rsidRDefault="008C279A">
            <w:r>
              <w:rPr>
                <w:sz w:val="20"/>
                <w:szCs w:val="20"/>
              </w:rPr>
              <w:t>처리 속도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4BEE" w14:textId="77777777" w:rsidR="00E62C0B" w:rsidRDefault="008C279A">
            <w:r>
              <w:rPr>
                <w:sz w:val="20"/>
                <w:szCs w:val="20"/>
              </w:rPr>
              <w:t>평균 약 21초, 최대 49초 (무료 GPU 기준)</w:t>
            </w:r>
          </w:p>
        </w:tc>
      </w:tr>
    </w:tbl>
    <w:p w14:paraId="38CBF466" w14:textId="77777777" w:rsidR="00E62C0B" w:rsidRDefault="008C279A">
      <w:pPr>
        <w:pStyle w:val="2"/>
      </w:pPr>
      <w:bookmarkStart w:id="19" w:name="_Toc232173871"/>
      <w:r>
        <w:t>4.3 장애 대응 점검 — 6/6 의도대로 동작</w:t>
      </w:r>
      <w:bookmarkEnd w:id="19"/>
    </w:p>
    <w:p w14:paraId="036BC7DF" w14:textId="77777777" w:rsidR="00E62C0B" w:rsidRDefault="008C279A">
      <w:pPr>
        <w:spacing w:after="120"/>
      </w:pPr>
      <w:r>
        <w:t>고객의 이용권(돈)과 직결되는 영역이므로 가장 엄격하게 점검했습니다.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E62C0B" w14:paraId="704A18B5" w14:textId="77777777">
        <w:trPr>
          <w:cantSplit/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6F2E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의도적으로 만든 상황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2842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시스템 반응</w:t>
            </w:r>
          </w:p>
        </w:tc>
      </w:tr>
      <w:tr w:rsidR="00E62C0B" w14:paraId="23FA469E" w14:textId="77777777"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C273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로그인 없이 피팅 요청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A8CB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차단 — 로그인 요구</w:t>
            </w:r>
          </w:p>
        </w:tc>
      </w:tr>
      <w:tr w:rsidR="00E62C0B" w14:paraId="5E96CCAC" w14:textId="77777777"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F131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필수 정보가 빠진 요청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BDD1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차단 — 안내 메시지 반환</w:t>
            </w:r>
          </w:p>
        </w:tc>
      </w:tr>
      <w:tr w:rsidR="00E62C0B" w14:paraId="2EB2AD88" w14:textId="77777777"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C2D7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존재하지 않는 옷·사진 지정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A294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차단</w:t>
            </w:r>
          </w:p>
        </w:tc>
      </w:tr>
      <w:tr w:rsidR="00E62C0B" w14:paraId="45F27700" w14:textId="77777777"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02DE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이용권 0장에서 피팅 시도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BB92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차단 — “이용권 부족” 안내, 차감 없음</w:t>
            </w:r>
          </w:p>
        </w:tc>
      </w:tr>
      <w:tr w:rsidR="00E62C0B" w14:paraId="19AC9B52" w14:textId="77777777"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263A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AI 서버 강제 중단 중 피팅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2FC7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실패 처리 → 이용권 자동 환불 → 장부 기록 — 고객 손실 0</w:t>
            </w:r>
          </w:p>
        </w:tc>
      </w:tr>
      <w:tr w:rsidR="00E62C0B" w14:paraId="02D8C2C8" w14:textId="77777777"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61D9" w14:textId="77777777" w:rsidR="00E62C0B" w:rsidRDefault="008C279A">
            <w:r>
              <w:rPr>
                <w:sz w:val="20"/>
                <w:szCs w:val="20"/>
              </w:rPr>
              <w:t>서버 복구 후 동일 요청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7921" w14:textId="77777777" w:rsidR="00E62C0B" w:rsidRDefault="008C279A">
            <w:r>
              <w:rPr>
                <w:sz w:val="20"/>
                <w:szCs w:val="20"/>
              </w:rPr>
              <w:t>정상 처리(27.7초) — 장애 전후 데이터 정합성 유지</w:t>
            </w:r>
          </w:p>
        </w:tc>
      </w:tr>
    </w:tbl>
    <w:p w14:paraId="50B51353" w14:textId="77777777" w:rsidR="00E62C0B" w:rsidRDefault="008C279A">
      <w:pPr>
        <w:pStyle w:val="2"/>
      </w:pPr>
      <w:bookmarkStart w:id="20" w:name="_Toc232173872"/>
      <w:r>
        <w:t>4.4 이용권 장부 검증</w:t>
      </w:r>
      <w:bookmarkEnd w:id="20"/>
    </w:p>
    <w:p w14:paraId="4DB3387C" w14:textId="77777777" w:rsidR="00E62C0B" w:rsidRDefault="008C279A">
      <w:pPr>
        <w:spacing w:after="120"/>
      </w:pPr>
      <w:r>
        <w:t>이용권의 모든 증감(지급·차감·환불)은 건별로 장부에 기록되며, “장부 합계 = 현재 잔액” 불일치 여부를 자동으로 검사할 수 있습니다. 이번 점검에서는 테스트 과정의 인위적 잔액 조작을 이 검사가 실제로 적발했고, 장부 기준으로 즉시 정정했습니다. 출시 후에는 동일 검사를 정기 실행해 과금 사고를 예방합니다.</w:t>
      </w:r>
    </w:p>
    <w:p w14:paraId="6F8ADC03" w14:textId="77777777" w:rsidR="00E62C0B" w:rsidRDefault="008C279A">
      <w:pPr>
        <w:pStyle w:val="2"/>
      </w:pPr>
      <w:bookmarkStart w:id="21" w:name="_Toc232173873"/>
      <w:r>
        <w:t>4.5 보류 항목 (3건) 및 결함 현황</w:t>
      </w:r>
      <w:bookmarkEnd w:id="21"/>
    </w:p>
    <w:p w14:paraId="3D275FAB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t>보류: 저화질 사진 / 인물이 없는 사진 / 반신 사진으로 하의 피팅 — 무료 AI 사용량 한도 소진으로 미실행. 한도 회복 후 동일 스크립트로 점검 예정.</w:t>
      </w:r>
    </w:p>
    <w:p w14:paraId="2A8DF146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현재까지 발견된 결함: 0건. </w:t>
      </w:r>
      <w:r>
        <w:t>점검 중 발견된 문제 3건(결과 화면 초기화, 시연 데이터 오류, AI 입력 모순)은 모두 점검 당일 수정 및 재검증 완료.</w:t>
      </w:r>
    </w:p>
    <w:p w14:paraId="226DCF37" w14:textId="77777777" w:rsidR="00E62C0B" w:rsidRDefault="008C279A">
      <w:pPr>
        <w:pStyle w:val="1"/>
      </w:pPr>
      <w:bookmarkStart w:id="22" w:name="_Toc232173874"/>
      <w:r>
        <w:lastRenderedPageBreak/>
        <w:t>5. 비용 구조와 가격 검토 자료</w:t>
      </w:r>
      <w:bookmarkEnd w:id="22"/>
    </w:p>
    <w:p w14:paraId="69B34114" w14:textId="77777777" w:rsidR="00E62C0B" w:rsidRDefault="008C279A">
      <w:pPr>
        <w:pStyle w:val="2"/>
      </w:pPr>
      <w:bookmarkStart w:id="23" w:name="_Toc232173875"/>
      <w:r>
        <w:t>5.1 운영 원가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626"/>
      </w:tblGrid>
      <w:tr w:rsidR="00E62C0B" w14:paraId="2461842D" w14:textId="77777777">
        <w:trPr>
          <w:cantSplit/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7CC7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8FF9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현재 (개발·시연)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0757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출시 후 (권장 구성)</w:t>
            </w:r>
          </w:p>
        </w:tc>
      </w:tr>
      <w:tr w:rsidR="00E62C0B" w14:paraId="40C350C7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7795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AI 처리 (변동비)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62AC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무료 GPU — 0원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4EA1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회당 약 70원 ($0.05, 환율 1,400원 기준)</w:t>
            </w:r>
          </w:p>
        </w:tc>
      </w:tr>
      <w:tr w:rsidR="00E62C0B" w14:paraId="515FBB7D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B76A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웹서버 호스팅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1E2D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로컬 — 0원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4E75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월 0~3만원 (소규모 트래픽 기준)</w:t>
            </w:r>
          </w:p>
        </w:tc>
      </w:tr>
      <w:tr w:rsidR="00E62C0B" w14:paraId="20088C0B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9435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데이터베이스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A160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0원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BDD6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월 0~2만원</w:t>
            </w:r>
          </w:p>
        </w:tc>
      </w:tr>
      <w:tr w:rsidR="00E62C0B" w14:paraId="1C9DBE5B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388C" w14:textId="77777777" w:rsidR="00E62C0B" w:rsidRDefault="008C279A">
            <w:r>
              <w:rPr>
                <w:sz w:val="20"/>
                <w:szCs w:val="20"/>
              </w:rPr>
              <w:t>이미지 저장소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0F53" w14:textId="77777777" w:rsidR="00E62C0B" w:rsidRDefault="008C279A">
            <w:r>
              <w:rPr>
                <w:sz w:val="20"/>
                <w:szCs w:val="20"/>
              </w:rPr>
              <w:t>0원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D366" w14:textId="77777777" w:rsidR="00E62C0B" w:rsidRDefault="008C279A">
            <w:r>
              <w:rPr>
                <w:sz w:val="20"/>
                <w:szCs w:val="20"/>
              </w:rPr>
              <w:t>사용량 비례 — 초기 월 1만원 미만</w:t>
            </w:r>
          </w:p>
        </w:tc>
      </w:tr>
    </w:tbl>
    <w:p w14:paraId="6A9C7BC7" w14:textId="77777777" w:rsidR="00E62C0B" w:rsidRDefault="008C279A">
      <w:pPr>
        <w:pBdr>
          <w:left w:val="single" w:sz="18" w:space="8" w:color="1A1A1A"/>
        </w:pBdr>
        <w:spacing w:before="80" w:after="160"/>
        <w:ind w:left="240"/>
      </w:pPr>
      <w:r>
        <w:t>구조적 특징: 변동비가 사실상 “AI 처리 1회당 약 70원” 하나로 수렴합니다. 장비 투자와 고정비 부담 없이 시작해, 사용량 증가에 비례해 비용이 늘어나는 저위험 구조입니다.</w:t>
      </w:r>
    </w:p>
    <w:p w14:paraId="10456F84" w14:textId="77777777" w:rsidR="00E62C0B" w:rsidRDefault="008C279A">
      <w:pPr>
        <w:pStyle w:val="2"/>
      </w:pPr>
      <w:bookmarkStart w:id="24" w:name="_Toc232173876"/>
      <w:r>
        <w:t>5.2 가격 시나리오 (검토용 예시 — 확정가 아님)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E62C0B" w14:paraId="5C416208" w14:textId="77777777">
        <w:trPr>
          <w:cantSplit/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D5D9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B6D5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판매가/회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CA6C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변동 원가/회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37D4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공헌이익률</w:t>
            </w:r>
          </w:p>
        </w:tc>
      </w:tr>
      <w:tr w:rsidR="00E62C0B" w14:paraId="67F17279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B894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단건 구매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EBBE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500원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BA07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약 70원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8EDD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약 86%</w:t>
            </w:r>
          </w:p>
        </w:tc>
      </w:tr>
      <w:tr w:rsidR="00E62C0B" w14:paraId="5AB87819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8305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10회 묶음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2257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3,900원 (390원/회)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6767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약 70원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C7BC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약 82%</w:t>
            </w:r>
          </w:p>
        </w:tc>
      </w:tr>
      <w:tr w:rsidR="00E62C0B" w14:paraId="314458E8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3A36" w14:textId="77777777" w:rsidR="00E62C0B" w:rsidRDefault="008C279A">
            <w:r>
              <w:rPr>
                <w:sz w:val="20"/>
                <w:szCs w:val="20"/>
              </w:rPr>
              <w:t>월 구독 30회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0F5E" w14:textId="77777777" w:rsidR="00E62C0B" w:rsidRDefault="008C279A">
            <w:r>
              <w:rPr>
                <w:sz w:val="20"/>
                <w:szCs w:val="20"/>
              </w:rPr>
              <w:t>9,900원 (330원/회)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7CC3" w14:textId="77777777" w:rsidR="00E62C0B" w:rsidRDefault="008C279A">
            <w:r>
              <w:rPr>
                <w:sz w:val="20"/>
                <w:szCs w:val="20"/>
              </w:rPr>
              <w:t>약 70원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2918" w14:textId="77777777" w:rsidR="00E62C0B" w:rsidRDefault="008C279A">
            <w:r>
              <w:rPr>
                <w:sz w:val="20"/>
                <w:szCs w:val="20"/>
              </w:rPr>
              <w:t>약 79%</w:t>
            </w:r>
          </w:p>
        </w:tc>
      </w:tr>
    </w:tbl>
    <w:p w14:paraId="2613984C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t>동일 조합 재보기는 AI 재처리가 없어 원가 0원 — 구독 모델의 마진을 방어하는 요소.</w:t>
      </w:r>
    </w:p>
    <w:p w14:paraId="58C6512F" w14:textId="77777777" w:rsidR="00E62C0B" w:rsidRDefault="008C279A">
      <w:pPr>
        <w:pStyle w:val="a4"/>
        <w:numPr>
          <w:ilvl w:val="0"/>
          <w:numId w:val="2"/>
        </w:numPr>
        <w:spacing w:after="80"/>
      </w:pPr>
      <w:r>
        <w:t>가입 시 무료 5장의 원가는 1인당 최대 350원 — 고객 획득 비용(CAC)의 일부로 해석.</w:t>
      </w:r>
    </w:p>
    <w:p w14:paraId="4B254D0B" w14:textId="77777777" w:rsidR="00E62C0B" w:rsidRDefault="008C279A">
      <w:pPr>
        <w:pStyle w:val="2"/>
      </w:pPr>
      <w:bookmarkStart w:id="25" w:name="_Toc232173877"/>
      <w:r>
        <w:t>5.3 손익분기 감각 (단순 계산)</w:t>
      </w:r>
      <w:bookmarkEnd w:id="25"/>
    </w:p>
    <w:p w14:paraId="71097815" w14:textId="77777777" w:rsidR="00E62C0B" w:rsidRDefault="008C279A">
      <w:pPr>
        <w:spacing w:after="120"/>
      </w:pPr>
      <w:r>
        <w:t>월 고정비 5만원 가정 시, 단건가 500원 기준 월 약 120회 판매로 고정비를 회수합니다. 이후 회당 약 430원의 공헌이익이 누적됩니다. 마케팅 비용과 결제 수수료(통상 매출의 3% 내외)는 별도이며, 가격 확정 시 반영해 재계산이 필요합니다.</w:t>
      </w:r>
    </w:p>
    <w:p w14:paraId="1350BCB6" w14:textId="77777777" w:rsidR="00E62C0B" w:rsidRDefault="008C279A">
      <w:pPr>
        <w:pStyle w:val="1"/>
      </w:pPr>
      <w:bookmarkStart w:id="26" w:name="_Toc232173878"/>
      <w:r>
        <w:lastRenderedPageBreak/>
        <w:t>6. 위험 요소와 대응 방안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126"/>
      </w:tblGrid>
      <w:tr w:rsidR="00E62C0B" w14:paraId="1B535E23" w14:textId="77777777">
        <w:trPr>
          <w:cantSplit/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47FE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위험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A5C0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A5B9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대응</w:t>
            </w:r>
          </w:p>
        </w:tc>
      </w:tr>
      <w:tr w:rsidR="00E62C0B" w14:paraId="173A3FC9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1378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무료 GPU 의존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C99F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시연·테스트용 무료 AI는 속도·가용성 보장이 없음. 실제로 이번 점검 중 사용량 한도 소진을 경험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A93B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출시 시 유료 AI 전환(D-1). 전환 코드는 준비 완료 — 설정 변경만으로 가능</w:t>
            </w:r>
          </w:p>
        </w:tc>
      </w:tr>
      <w:tr w:rsidR="00E62C0B" w14:paraId="4CD50A79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C588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AI 품질 편차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BF23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입력 사진 상태(화질·각도·조명)에 따라 결과가 어색할 수 있음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5530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자동 환불 정책 + 촬영 가이드 제공 + 보류 3건 점검으로 비정상 입력 대응 강화</w:t>
            </w:r>
          </w:p>
        </w:tc>
      </w:tr>
      <w:tr w:rsidR="00E62C0B" w14:paraId="48CCCF5E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9D59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초상권·개인정보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2D8F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고객 신체 사진을 보관·처리하는 서비스 특성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92B3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보존·삭제 정책 확정(D-4) 및 약관 명시. 외부 AI 전송 사실 고지 필수</w:t>
            </w:r>
          </w:p>
        </w:tc>
      </w:tr>
      <w:tr w:rsidR="00E62C0B" w14:paraId="05DA65C1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2A2D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기대치 불일치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092B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“신발도 되나요?” 등 지원 범위 오해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842C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3.2 미제공 기능 표 기준으로 영업·CS 멘트 통일</w:t>
            </w:r>
          </w:p>
        </w:tc>
      </w:tr>
      <w:tr w:rsidR="00E62C0B" w14:paraId="2BD87D98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4175" w14:textId="77777777" w:rsidR="00E62C0B" w:rsidRDefault="008C279A">
            <w:r>
              <w:rPr>
                <w:sz w:val="20"/>
                <w:szCs w:val="20"/>
              </w:rPr>
              <w:t>경쟁 진입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DCA6" w14:textId="77777777" w:rsidR="00E62C0B" w:rsidRDefault="008C279A">
            <w:r>
              <w:rPr>
                <w:sz w:val="20"/>
                <w:szCs w:val="20"/>
              </w:rPr>
              <w:t>대형 플랫폼의 자체 가상 피팅 도입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C084" w14:textId="77777777" w:rsidR="00E62C0B" w:rsidRDefault="008C279A">
            <w:r>
              <w:rPr>
                <w:sz w:val="20"/>
                <w:szCs w:val="20"/>
              </w:rPr>
              <w:t>몰 종속 없는 “내 옷장” 포지셔닝 + 기록 축적의 전환 비용으로 방어</w:t>
            </w:r>
          </w:p>
        </w:tc>
      </w:tr>
    </w:tbl>
    <w:p w14:paraId="09934024" w14:textId="77777777" w:rsidR="007B4576" w:rsidRDefault="007B4576">
      <w:pPr>
        <w:pStyle w:val="1"/>
      </w:pPr>
      <w:bookmarkStart w:id="27" w:name="_Toc232173879"/>
    </w:p>
    <w:p w14:paraId="5223303F" w14:textId="71106849" w:rsidR="007B4576" w:rsidRDefault="008C279A">
      <w:pPr>
        <w:pStyle w:val="1"/>
        <w:rPr>
          <w:rFonts w:hint="eastAsia"/>
        </w:rPr>
      </w:pPr>
      <w:r>
        <w:t>7. 출시 일정 제안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00"/>
        <w:gridCol w:w="1700"/>
        <w:gridCol w:w="1726"/>
      </w:tblGrid>
      <w:tr w:rsidR="00E62C0B" w14:paraId="34F2FE60" w14:textId="77777777">
        <w:trPr>
          <w:cantSplit/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A9B2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F7CB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F053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기간(안)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883A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완료 기준</w:t>
            </w:r>
          </w:p>
        </w:tc>
      </w:tr>
      <w:tr w:rsidR="00E62C0B" w14:paraId="5528CF44" w14:textId="77777777">
        <w:trPr>
          <w:cantSplit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7287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출시 준비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9415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결제(PG) 연동 · 사진 정책 확정 · 유료 AI 전환 · 보류 3건 점검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F12D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2~3주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1574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결제 1건 왕복 성공</w:t>
            </w:r>
          </w:p>
        </w:tc>
      </w:tr>
      <w:tr w:rsidR="00E62C0B" w14:paraId="62F9097F" w14:textId="77777777">
        <w:trPr>
          <w:cantSplit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5286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클로즈드 베타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AAF5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초청 50~100명 · 무료 5장 · 피드백 수집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4F65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2~4주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C016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피팅 성공률 95%+</w:t>
            </w:r>
          </w:p>
        </w:tc>
      </w:tr>
      <w:tr w:rsidR="00E62C0B" w14:paraId="371F45E7" w14:textId="77777777">
        <w:trPr>
          <w:cantSplit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3092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오픈 베타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05EF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결제 오픈 · 가격 시나리오 검증 · 촬영 가이드 배포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AB2B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4주~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6884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유료 전환 데이터 확보</w:t>
            </w:r>
          </w:p>
        </w:tc>
      </w:tr>
      <w:tr w:rsidR="00E62C0B" w14:paraId="72C4C9C0" w14:textId="77777777">
        <w:trPr>
          <w:cantSplit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805D" w14:textId="77777777" w:rsidR="00E62C0B" w:rsidRDefault="008C279A">
            <w:r>
              <w:rPr>
                <w:sz w:val="20"/>
                <w:szCs w:val="20"/>
              </w:rPr>
              <w:t>정식 출시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5AA2" w14:textId="77777777" w:rsidR="00E62C0B" w:rsidRDefault="008C279A">
            <w:r>
              <w:rPr>
                <w:sz w:val="20"/>
                <w:szCs w:val="20"/>
              </w:rPr>
              <w:t>원피스 오픈 · 모바일 최적화 · 공유 기능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D370" w14:textId="77777777" w:rsidR="00E62C0B" w:rsidRDefault="008C279A">
            <w:r>
              <w:rPr>
                <w:sz w:val="20"/>
                <w:szCs w:val="20"/>
              </w:rPr>
              <w:t>이후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60AF" w14:textId="77777777" w:rsidR="00E62C0B" w:rsidRDefault="008C279A">
            <w:r>
              <w:rPr>
                <w:sz w:val="20"/>
                <w:szCs w:val="20"/>
              </w:rPr>
              <w:t>KPI 목표 합의 후 설정</w:t>
            </w:r>
          </w:p>
        </w:tc>
      </w:tr>
    </w:tbl>
    <w:p w14:paraId="027CC317" w14:textId="3E08B593" w:rsidR="00E62C0B" w:rsidRDefault="008C279A">
      <w:pPr>
        <w:pStyle w:val="1"/>
      </w:pPr>
      <w:bookmarkStart w:id="28" w:name="_Toc232173880"/>
      <w:r>
        <w:lastRenderedPageBreak/>
        <w:t>8. 성과 지표(KPI) 제안</w:t>
      </w:r>
      <w:bookmarkEnd w:id="28"/>
    </w:p>
    <w:p w14:paraId="0754F20C" w14:textId="77777777" w:rsidR="00E62C0B" w:rsidRDefault="008C279A">
      <w:pPr>
        <w:spacing w:after="120"/>
      </w:pPr>
      <w:r>
        <w:t>베타 기간에 아래 지표를 측정하면 가격 결정(D-2)과 정식 출시 판단의 근거가 됩니다. 측정에 필요한 데이터(피팅 기록·장부·처리 시간)는 모두 시스템에 이미 쌓이고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2626"/>
      </w:tblGrid>
      <w:tr w:rsidR="00E62C0B" w14:paraId="41BE61B4" w14:textId="77777777">
        <w:trPr>
          <w:cantSplit/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5BAD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D7DA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정의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92D8" w14:textId="77777777" w:rsidR="00E62C0B" w:rsidRDefault="008C279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활용</w:t>
            </w:r>
          </w:p>
        </w:tc>
      </w:tr>
      <w:tr w:rsidR="00E62C0B" w14:paraId="0BF6B9E2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0C2F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첫 피팅 전환율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4016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가입자 중 24시간 내 첫 피팅 실행 비율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841B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온보딩 개선</w:t>
            </w:r>
          </w:p>
        </w:tc>
      </w:tr>
      <w:tr w:rsidR="00E62C0B" w14:paraId="53C914C4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BDD0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피팅 성공률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9C91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요청 대비 정상 완료 비율 (환불 제외)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55DF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품질 관리 핵심 지표</w:t>
            </w:r>
          </w:p>
        </w:tc>
      </w:tr>
      <w:tr w:rsidR="00E62C0B" w14:paraId="26C71B8C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8B5A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무료 소진율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E7F7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무료 5장을 모두 사용한 가입자 비율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DAA1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유료 전환 가능성 예측</w:t>
            </w:r>
          </w:p>
        </w:tc>
      </w:tr>
      <w:tr w:rsidR="00E62C0B" w14:paraId="3388D89F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8128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유료 전환율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B752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무료 소진자 중 첫 결제 비율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8BD2" w14:textId="77777777" w:rsidR="00E62C0B" w:rsidRDefault="008C279A">
            <w:pPr>
              <w:keepNext/>
            </w:pPr>
            <w:r>
              <w:rPr>
                <w:sz w:val="20"/>
                <w:szCs w:val="20"/>
              </w:rPr>
              <w:t>가격 시나리오 검증</w:t>
            </w:r>
          </w:p>
        </w:tc>
      </w:tr>
      <w:tr w:rsidR="00E62C0B" w14:paraId="229F728A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23BB" w14:textId="77777777" w:rsidR="00E62C0B" w:rsidRDefault="008C279A">
            <w:r>
              <w:rPr>
                <w:sz w:val="20"/>
                <w:szCs w:val="20"/>
              </w:rPr>
              <w:t>재사용률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79DB" w14:textId="77777777" w:rsidR="00E62C0B" w:rsidRDefault="008C279A">
            <w:r>
              <w:rPr>
                <w:sz w:val="20"/>
                <w:szCs w:val="20"/>
              </w:rPr>
              <w:t>전체 조회 중 재처리 없는 즉시 표시 비율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6D85" w14:textId="77777777" w:rsidR="00E62C0B" w:rsidRDefault="008C279A">
            <w:r>
              <w:rPr>
                <w:sz w:val="20"/>
                <w:szCs w:val="20"/>
              </w:rPr>
              <w:t>원가율 관리</w:t>
            </w:r>
          </w:p>
        </w:tc>
      </w:tr>
    </w:tbl>
    <w:p w14:paraId="59F9EF46" w14:textId="1D7DB61A" w:rsidR="00E62C0B" w:rsidRDefault="008C279A">
      <w:pPr>
        <w:pStyle w:val="1"/>
      </w:pPr>
      <w:bookmarkStart w:id="29" w:name="_Toc232173881"/>
      <w:r>
        <w:t>9. 자주 나올 질문 (영업·CS 대비)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E62C0B" w14:paraId="0299362B" w14:textId="77777777">
        <w:trPr>
          <w:cantSplit/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33C8" w14:textId="77777777" w:rsidR="00E62C0B" w:rsidRDefault="008C279A">
            <w:r>
              <w:rPr>
                <w:b/>
                <w:bCs/>
                <w:color w:val="FFFFFF"/>
                <w:sz w:val="20"/>
                <w:szCs w:val="20"/>
              </w:rPr>
              <w:t>예상 질문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7A50" w14:textId="77777777" w:rsidR="00E62C0B" w:rsidRDefault="008C279A">
            <w:r>
              <w:rPr>
                <w:b/>
                <w:bCs/>
                <w:color w:val="FFFFFF"/>
                <w:sz w:val="20"/>
                <w:szCs w:val="20"/>
              </w:rPr>
              <w:t>권장 답변</w:t>
            </w:r>
          </w:p>
        </w:tc>
      </w:tr>
      <w:tr w:rsidR="00E62C0B" w14:paraId="5D480B01" w14:textId="77777777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C0B3" w14:textId="77777777" w:rsidR="00E62C0B" w:rsidRDefault="008C279A">
            <w:r>
              <w:rPr>
                <w:sz w:val="20"/>
                <w:szCs w:val="20"/>
              </w:rPr>
              <w:t>결과가 진짜 같나요?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6BE5" w14:textId="77777777" w:rsidR="00E62C0B" w:rsidRDefault="008C279A">
            <w:r>
              <w:rPr>
                <w:sz w:val="20"/>
                <w:szCs w:val="20"/>
              </w:rPr>
              <w:t>무늬와 로고까지 보존됩니다. 데모 계정으로 직접 보여드리는 것이 가장 효과적입니다.</w:t>
            </w:r>
          </w:p>
        </w:tc>
      </w:tr>
      <w:tr w:rsidR="00E62C0B" w14:paraId="3FE3C065" w14:textId="77777777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04E6" w14:textId="77777777" w:rsidR="00E62C0B" w:rsidRDefault="008C279A">
            <w:r>
              <w:rPr>
                <w:sz w:val="20"/>
                <w:szCs w:val="20"/>
              </w:rPr>
              <w:t>얼마나 걸리나요?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B5BD" w14:textId="77777777" w:rsidR="00E62C0B" w:rsidRDefault="008C279A">
            <w:r>
              <w:rPr>
                <w:sz w:val="20"/>
                <w:szCs w:val="20"/>
              </w:rPr>
              <w:t>처음 입어보는 조합은 20~50초, 한 번 본 조합은 즉시입니다.</w:t>
            </w:r>
          </w:p>
        </w:tc>
      </w:tr>
      <w:tr w:rsidR="00E62C0B" w14:paraId="28602C35" w14:textId="77777777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A708" w14:textId="77777777" w:rsidR="00E62C0B" w:rsidRDefault="008C279A">
            <w:r>
              <w:rPr>
                <w:sz w:val="20"/>
                <w:szCs w:val="20"/>
              </w:rPr>
              <w:t>어떤 옷이 되나요?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9295" w14:textId="77777777" w:rsidR="00E62C0B" w:rsidRDefault="008C279A">
            <w:r>
              <w:rPr>
                <w:sz w:val="20"/>
                <w:szCs w:val="20"/>
              </w:rPr>
              <w:t>현재 상의와 하의입니다. 원피스는 검증 후 오픈 예정이며, 신발·액세서리는 지원하지 않습니다.</w:t>
            </w:r>
          </w:p>
        </w:tc>
      </w:tr>
      <w:tr w:rsidR="00E62C0B" w14:paraId="0762E39D" w14:textId="77777777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AB13" w14:textId="77777777" w:rsidR="00E62C0B" w:rsidRDefault="008C279A">
            <w:r>
              <w:rPr>
                <w:sz w:val="20"/>
                <w:szCs w:val="20"/>
              </w:rPr>
              <w:t>사진이 이상하게 나오면요?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A5C3" w14:textId="77777777" w:rsidR="00E62C0B" w:rsidRDefault="008C279A">
            <w:r>
              <w:rPr>
                <w:sz w:val="20"/>
                <w:szCs w:val="20"/>
              </w:rPr>
              <w:t>처리에 실패하면 이용권이 자동 환불됩니다. 밝은 곳에서 찍은 전신 사진일수록 결과가 좋습니다.</w:t>
            </w:r>
          </w:p>
        </w:tc>
      </w:tr>
      <w:tr w:rsidR="00E62C0B" w14:paraId="02D0274B" w14:textId="77777777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B33B" w14:textId="77777777" w:rsidR="00E62C0B" w:rsidRDefault="008C279A">
            <w:r>
              <w:rPr>
                <w:sz w:val="20"/>
                <w:szCs w:val="20"/>
              </w:rPr>
              <w:t>제 사진은 안전한가요?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DD4B" w14:textId="77777777" w:rsidR="00E62C0B" w:rsidRDefault="008C279A">
            <w:r>
              <w:rPr>
                <w:sz w:val="20"/>
                <w:szCs w:val="20"/>
              </w:rPr>
              <w:t>보존·삭제 정책을 출시 전 확정해 약관에 명시합니다. (확정 전까지 단정적 답변 금지)</w:t>
            </w:r>
          </w:p>
        </w:tc>
      </w:tr>
      <w:tr w:rsidR="00E62C0B" w14:paraId="257CE954" w14:textId="77777777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1FB2" w14:textId="77777777" w:rsidR="00E62C0B" w:rsidRDefault="008C279A">
            <w:r>
              <w:rPr>
                <w:sz w:val="20"/>
                <w:szCs w:val="20"/>
              </w:rPr>
              <w:t>AI를 직접 개발했나요?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B306" w14:textId="77777777" w:rsidR="00E62C0B" w:rsidRDefault="008C279A">
            <w:r>
              <w:rPr>
                <w:sz w:val="20"/>
                <w:szCs w:val="20"/>
              </w:rPr>
              <w:t>검증된 공개 AI 모델을 활용하고, 서비스 전체(옷장·과금·품질 관리·장애 대응)를 자체 개발했습니다.</w:t>
            </w:r>
          </w:p>
        </w:tc>
      </w:tr>
      <w:tr w:rsidR="00E62C0B" w14:paraId="2D41FBB9" w14:textId="77777777"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0552" w14:textId="77777777" w:rsidR="00E62C0B" w:rsidRDefault="008C279A">
            <w:r>
              <w:rPr>
                <w:sz w:val="20"/>
                <w:szCs w:val="20"/>
              </w:rPr>
              <w:t>쇼핑몰과 제휴한 건가요?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F168" w14:textId="77777777" w:rsidR="00E62C0B" w:rsidRDefault="008C279A">
            <w:r>
              <w:rPr>
                <w:sz w:val="20"/>
                <w:szCs w:val="20"/>
              </w:rPr>
              <w:t>아닙니다. 특정 몰에 종속되지 않는 것이 강점입니다 — 어떤 출처의 옷 사진이든 동작합니다.</w:t>
            </w:r>
          </w:p>
        </w:tc>
      </w:tr>
    </w:tbl>
    <w:p w14:paraId="5762B2FC" w14:textId="77777777" w:rsidR="00E62C0B" w:rsidRDefault="008C279A">
      <w:pPr>
        <w:pStyle w:val="1"/>
      </w:pPr>
      <w:bookmarkStart w:id="30" w:name="_Toc232173882"/>
      <w:r>
        <w:lastRenderedPageBreak/>
        <w:t>10. 용어집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62C0B" w14:paraId="1BAD6D15" w14:textId="77777777">
        <w:trPr>
          <w:cantSplit/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5208" w14:textId="77777777" w:rsidR="00E62C0B" w:rsidRDefault="008C279A">
            <w:r>
              <w:rPr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A046" w14:textId="77777777" w:rsidR="00E62C0B" w:rsidRDefault="008C279A">
            <w:r>
              <w:rPr>
                <w:b/>
                <w:bCs/>
                <w:color w:val="FFFFFF"/>
                <w:sz w:val="20"/>
                <w:szCs w:val="20"/>
              </w:rPr>
              <w:t>쉬운 설명</w:t>
            </w:r>
          </w:p>
        </w:tc>
      </w:tr>
      <w:tr w:rsidR="00E62C0B" w14:paraId="172825A5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80CA" w14:textId="77777777" w:rsidR="00E62C0B" w:rsidRDefault="008C279A">
            <w:r>
              <w:rPr>
                <w:sz w:val="20"/>
                <w:szCs w:val="20"/>
              </w:rPr>
              <w:t>AI 피팅(합성)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AE21" w14:textId="77777777" w:rsidR="00E62C0B" w:rsidRDefault="008C279A">
            <w:r>
              <w:rPr>
                <w:sz w:val="20"/>
                <w:szCs w:val="20"/>
              </w:rPr>
              <w:t>사람 사진과 옷 사진을 AI가 분석해 “입은 모습” 이미지를 새로 만들어내는 것</w:t>
            </w:r>
          </w:p>
        </w:tc>
      </w:tr>
      <w:tr w:rsidR="00E62C0B" w14:paraId="259CA5BD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F5DE" w14:textId="77777777" w:rsidR="00E62C0B" w:rsidRDefault="008C279A">
            <w:r>
              <w:rPr>
                <w:sz w:val="20"/>
                <w:szCs w:val="20"/>
              </w:rPr>
              <w:t>크레딧(이용권)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3810" w14:textId="77777777" w:rsidR="00E62C0B" w:rsidRDefault="008C279A">
            <w:r>
              <w:rPr>
                <w:sz w:val="20"/>
                <w:szCs w:val="20"/>
              </w:rPr>
              <w:t>피팅 1회에 1장씩 쓰는 서비스 내 이용권. 가입 시 5장 무료</w:t>
            </w:r>
          </w:p>
        </w:tc>
      </w:tr>
      <w:tr w:rsidR="00E62C0B" w14:paraId="15ACF9E0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1B1B" w14:textId="77777777" w:rsidR="00E62C0B" w:rsidRDefault="008C279A">
            <w:r>
              <w:rPr>
                <w:sz w:val="20"/>
                <w:szCs w:val="20"/>
              </w:rPr>
              <w:t>장부(원장)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8D4F" w14:textId="77777777" w:rsidR="00E62C0B" w:rsidRDefault="008C279A">
            <w:r>
              <w:rPr>
                <w:sz w:val="20"/>
                <w:szCs w:val="20"/>
              </w:rPr>
              <w:t>이용권의 모든 지급·차감·환불 내역 기록. 잔액과 항상 일치해야 하며 자동 검사 가능</w:t>
            </w:r>
          </w:p>
        </w:tc>
      </w:tr>
      <w:tr w:rsidR="00E62C0B" w14:paraId="1CBBE780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C89D" w14:textId="77777777" w:rsidR="00E62C0B" w:rsidRDefault="008C279A">
            <w:r>
              <w:rPr>
                <w:sz w:val="20"/>
                <w:szCs w:val="20"/>
              </w:rPr>
              <w:t>캐시(재사용)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F863" w14:textId="77777777" w:rsidR="00E62C0B" w:rsidRDefault="008C279A">
            <w:r>
              <w:rPr>
                <w:sz w:val="20"/>
                <w:szCs w:val="20"/>
              </w:rPr>
              <w:t>한 번 만든 결과를 저장해뒀다가 같은 요청에 즉시 다시 보여주는 것 — 원가 절감 요소</w:t>
            </w:r>
          </w:p>
        </w:tc>
      </w:tr>
      <w:tr w:rsidR="00E62C0B" w14:paraId="63D39864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E4CD" w14:textId="77777777" w:rsidR="00E62C0B" w:rsidRDefault="008C279A">
            <w:r>
              <w:rPr>
                <w:sz w:val="20"/>
                <w:szCs w:val="20"/>
              </w:rPr>
              <w:t>배경 제거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7B5E" w14:textId="77777777" w:rsidR="00E62C0B" w:rsidRDefault="008C279A">
            <w:r>
              <w:rPr>
                <w:sz w:val="20"/>
                <w:szCs w:val="20"/>
              </w:rPr>
              <w:t>옷 사진에서 배경을 지워 옷만 깔끔하게 남기는 자동 전처리</w:t>
            </w:r>
          </w:p>
        </w:tc>
      </w:tr>
      <w:tr w:rsidR="00E62C0B" w14:paraId="61D06CB2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2CF6" w14:textId="77777777" w:rsidR="00E62C0B" w:rsidRDefault="008C279A">
            <w:r>
              <w:rPr>
                <w:sz w:val="20"/>
                <w:szCs w:val="20"/>
              </w:rPr>
              <w:t>GPU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C425" w14:textId="77777777" w:rsidR="00E62C0B" w:rsidRDefault="008C279A">
            <w:r>
              <w:rPr>
                <w:sz w:val="20"/>
                <w:szCs w:val="20"/>
              </w:rPr>
              <w:t>AI 계산 전용 장비. 자체 보유 대신 외부에서 사용량만큼 빌려 쓰므로 장비 투자 불필요</w:t>
            </w:r>
          </w:p>
        </w:tc>
      </w:tr>
      <w:tr w:rsidR="00E62C0B" w14:paraId="42FA115C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DDC8" w14:textId="77777777" w:rsidR="00E62C0B" w:rsidRDefault="008C279A">
            <w:r>
              <w:rPr>
                <w:sz w:val="20"/>
                <w:szCs w:val="20"/>
              </w:rPr>
              <w:t>PG (결제대행)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F177" w14:textId="77777777" w:rsidR="00E62C0B" w:rsidRDefault="008C279A">
            <w:r>
              <w:rPr>
                <w:sz w:val="20"/>
                <w:szCs w:val="20"/>
              </w:rPr>
              <w:t>카드 결제를 대신 처리해 주는 사업자 (예: 토스페이먼츠) — 연동 작업 약 1주</w:t>
            </w:r>
          </w:p>
        </w:tc>
      </w:tr>
      <w:tr w:rsidR="00E62C0B" w14:paraId="26E9E460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D9EE" w14:textId="77777777" w:rsidR="00E62C0B" w:rsidRDefault="008C279A">
            <w:r>
              <w:rPr>
                <w:sz w:val="20"/>
                <w:szCs w:val="20"/>
              </w:rPr>
              <w:t>베타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3B54" w14:textId="77777777" w:rsidR="00E62C0B" w:rsidRDefault="008C279A">
            <w:r>
              <w:rPr>
                <w:sz w:val="20"/>
                <w:szCs w:val="20"/>
              </w:rPr>
              <w:t>정식 출시 전, 제한된 사용자에게 먼저 공개해 검증하는 단계</w:t>
            </w:r>
          </w:p>
        </w:tc>
      </w:tr>
    </w:tbl>
    <w:p w14:paraId="75EB0F10" w14:textId="77777777" w:rsidR="00E62C0B" w:rsidRDefault="00E62C0B">
      <w:pPr>
        <w:spacing w:after="120"/>
      </w:pPr>
    </w:p>
    <w:p w14:paraId="55ADD0FF" w14:textId="77777777" w:rsidR="00E62C0B" w:rsidRDefault="008C279A">
      <w:pPr>
        <w:spacing w:after="120"/>
      </w:pPr>
      <w:r>
        <w:rPr>
          <w:color w:val="888888"/>
          <w:sz w:val="18"/>
          <w:szCs w:val="18"/>
        </w:rPr>
        <w:t>본 문서의 수치는 2026-06-12 실측 기준이며, 가격·일정은 의사결정용 제안입니다. 기술 상세는 별도 문서(vcloset 개발 백서)를 참조하십시오.</w:t>
      </w:r>
    </w:p>
    <w:sectPr w:rsidR="00E62C0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E8B4F" w14:textId="77777777" w:rsidR="00597198" w:rsidRDefault="00597198">
      <w:r>
        <w:separator/>
      </w:r>
    </w:p>
  </w:endnote>
  <w:endnote w:type="continuationSeparator" w:id="0">
    <w:p w14:paraId="1C799904" w14:textId="77777777" w:rsidR="00597198" w:rsidRDefault="00597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2CE6D" w14:textId="77777777" w:rsidR="00E62C0B" w:rsidRDefault="008C279A">
    <w:pP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1713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C5916" w14:textId="77777777" w:rsidR="00597198" w:rsidRDefault="00597198">
      <w:r>
        <w:separator/>
      </w:r>
    </w:p>
  </w:footnote>
  <w:footnote w:type="continuationSeparator" w:id="0">
    <w:p w14:paraId="0499B6E3" w14:textId="77777777" w:rsidR="00597198" w:rsidRDefault="005971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EC1CB" w14:textId="77777777" w:rsidR="00E62C0B" w:rsidRDefault="008C279A">
    <w:pPr>
      <w:jc w:val="right"/>
    </w:pPr>
    <w:r>
      <w:rPr>
        <w:color w:val="999999"/>
        <w:sz w:val="16"/>
        <w:szCs w:val="16"/>
      </w:rPr>
      <w:t>vcloset 사업 보고서 · 대외비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4842"/>
    <w:multiLevelType w:val="hybridMultilevel"/>
    <w:tmpl w:val="DC867E98"/>
    <w:lvl w:ilvl="0" w:tplc="08B2D0C4">
      <w:start w:val="1"/>
      <w:numFmt w:val="bullet"/>
      <w:lvlText w:val="●"/>
      <w:lvlJc w:val="left"/>
      <w:pPr>
        <w:ind w:left="720" w:hanging="360"/>
      </w:pPr>
    </w:lvl>
    <w:lvl w:ilvl="1" w:tplc="7CB6E4D2">
      <w:start w:val="1"/>
      <w:numFmt w:val="bullet"/>
      <w:lvlText w:val="○"/>
      <w:lvlJc w:val="left"/>
      <w:pPr>
        <w:ind w:left="1440" w:hanging="360"/>
      </w:pPr>
    </w:lvl>
    <w:lvl w:ilvl="2" w:tplc="E9805228">
      <w:start w:val="1"/>
      <w:numFmt w:val="bullet"/>
      <w:lvlText w:val="■"/>
      <w:lvlJc w:val="left"/>
      <w:pPr>
        <w:ind w:left="2160" w:hanging="360"/>
      </w:pPr>
    </w:lvl>
    <w:lvl w:ilvl="3" w:tplc="61F67B70">
      <w:start w:val="1"/>
      <w:numFmt w:val="bullet"/>
      <w:lvlText w:val="●"/>
      <w:lvlJc w:val="left"/>
      <w:pPr>
        <w:ind w:left="2880" w:hanging="360"/>
      </w:pPr>
    </w:lvl>
    <w:lvl w:ilvl="4" w:tplc="14B855AE">
      <w:start w:val="1"/>
      <w:numFmt w:val="bullet"/>
      <w:lvlText w:val="○"/>
      <w:lvlJc w:val="left"/>
      <w:pPr>
        <w:ind w:left="3600" w:hanging="360"/>
      </w:pPr>
    </w:lvl>
    <w:lvl w:ilvl="5" w:tplc="62F4963A">
      <w:start w:val="1"/>
      <w:numFmt w:val="bullet"/>
      <w:lvlText w:val="■"/>
      <w:lvlJc w:val="left"/>
      <w:pPr>
        <w:ind w:left="4320" w:hanging="360"/>
      </w:pPr>
    </w:lvl>
    <w:lvl w:ilvl="6" w:tplc="D3EA412A">
      <w:start w:val="1"/>
      <w:numFmt w:val="bullet"/>
      <w:lvlText w:val="●"/>
      <w:lvlJc w:val="left"/>
      <w:pPr>
        <w:ind w:left="5040" w:hanging="360"/>
      </w:pPr>
    </w:lvl>
    <w:lvl w:ilvl="7" w:tplc="6BE80E1A">
      <w:start w:val="1"/>
      <w:numFmt w:val="bullet"/>
      <w:lvlText w:val="●"/>
      <w:lvlJc w:val="left"/>
      <w:pPr>
        <w:ind w:left="5760" w:hanging="360"/>
      </w:pPr>
    </w:lvl>
    <w:lvl w:ilvl="8" w:tplc="40B019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4D6FB0"/>
    <w:multiLevelType w:val="hybridMultilevel"/>
    <w:tmpl w:val="EAC6521A"/>
    <w:lvl w:ilvl="0" w:tplc="0BC603F4">
      <w:start w:val="1"/>
      <w:numFmt w:val="bullet"/>
      <w:lvlText w:val="•"/>
      <w:lvlJc w:val="left"/>
      <w:pPr>
        <w:ind w:left="540" w:hanging="270"/>
      </w:pPr>
    </w:lvl>
    <w:lvl w:ilvl="1" w:tplc="F3629094">
      <w:numFmt w:val="decimal"/>
      <w:lvlText w:val=""/>
      <w:lvlJc w:val="left"/>
    </w:lvl>
    <w:lvl w:ilvl="2" w:tplc="F5C4F400">
      <w:numFmt w:val="decimal"/>
      <w:lvlText w:val=""/>
      <w:lvlJc w:val="left"/>
    </w:lvl>
    <w:lvl w:ilvl="3" w:tplc="4BFEB0A2">
      <w:numFmt w:val="decimal"/>
      <w:lvlText w:val=""/>
      <w:lvlJc w:val="left"/>
    </w:lvl>
    <w:lvl w:ilvl="4" w:tplc="E62EF956">
      <w:numFmt w:val="decimal"/>
      <w:lvlText w:val=""/>
      <w:lvlJc w:val="left"/>
    </w:lvl>
    <w:lvl w:ilvl="5" w:tplc="E71A7C20">
      <w:numFmt w:val="decimal"/>
      <w:lvlText w:val=""/>
      <w:lvlJc w:val="left"/>
    </w:lvl>
    <w:lvl w:ilvl="6" w:tplc="68A87E9A">
      <w:numFmt w:val="decimal"/>
      <w:lvlText w:val=""/>
      <w:lvlJc w:val="left"/>
    </w:lvl>
    <w:lvl w:ilvl="7" w:tplc="6666DABC">
      <w:numFmt w:val="decimal"/>
      <w:lvlText w:val=""/>
      <w:lvlJc w:val="left"/>
    </w:lvl>
    <w:lvl w:ilvl="8" w:tplc="02FA963C">
      <w:numFmt w:val="decimal"/>
      <w:lvlText w:val=""/>
      <w:lvlJc w:val="left"/>
    </w:lvl>
  </w:abstractNum>
  <w:num w:numId="1" w16cid:durableId="822432661">
    <w:abstractNumId w:val="0"/>
    <w:lvlOverride w:ilvl="0">
      <w:startOverride w:val="1"/>
    </w:lvlOverride>
  </w:num>
  <w:num w:numId="2" w16cid:durableId="419046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C0B"/>
    <w:rsid w:val="00417132"/>
    <w:rsid w:val="00597198"/>
    <w:rsid w:val="007B4576"/>
    <w:rsid w:val="008C279A"/>
    <w:rsid w:val="00AC5C72"/>
    <w:rsid w:val="00CF197F"/>
    <w:rsid w:val="00E6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506B2"/>
  <w15:docId w15:val="{5233C3B4-1477-4FDE-9AF3-FC0A442D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spacing w:before="32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4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17132"/>
  </w:style>
  <w:style w:type="paragraph" w:styleId="20">
    <w:name w:val="toc 2"/>
    <w:basedOn w:val="a"/>
    <w:next w:val="a"/>
    <w:autoRedefine/>
    <w:uiPriority w:val="39"/>
    <w:unhideWhenUsed/>
    <w:rsid w:val="00417132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41713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17132"/>
  </w:style>
  <w:style w:type="paragraph" w:styleId="ab">
    <w:name w:val="footer"/>
    <w:basedOn w:val="a"/>
    <w:link w:val="Char2"/>
    <w:uiPriority w:val="99"/>
    <w:unhideWhenUsed/>
    <w:rsid w:val="0041713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17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1520</Words>
  <Characters>8667</Characters>
  <Application>Microsoft Office Word</Application>
  <DocSecurity>0</DocSecurity>
  <Lines>72</Lines>
  <Paragraphs>20</Paragraphs>
  <ScaleCrop>false</ScaleCrop>
  <Company/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재환 이</cp:lastModifiedBy>
  <cp:revision>3</cp:revision>
  <dcterms:created xsi:type="dcterms:W3CDTF">2026-06-12T07:23:00Z</dcterms:created>
  <dcterms:modified xsi:type="dcterms:W3CDTF">2026-06-12T07:27:00Z</dcterms:modified>
</cp:coreProperties>
</file>