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4/14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Josh: 10, Thomas: 10, Warren 10, Ryan: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Hours of Work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Josh: 6 hours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Thomas:6 hours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Ryan: 6 hours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Warren: 6 hours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We really want to do better with our documentation with the sprints and logging our issues and  keeping the cards and backlog in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Thomas Duncan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24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All were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