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6FD79" w14:textId="6D6F5867" w:rsidR="00B13FF5" w:rsidRDefault="00B13FF5" w:rsidP="008D4CBE">
      <w:pPr>
        <w:pStyle w:val="Heading1"/>
        <w:jc w:val="center"/>
        <w:rPr>
          <w:b/>
          <w:bCs/>
          <w:sz w:val="48"/>
          <w:szCs w:val="48"/>
        </w:rPr>
      </w:pPr>
      <w:r w:rsidRPr="008D4CBE">
        <w:rPr>
          <w:b/>
          <w:bCs/>
          <w:sz w:val="48"/>
          <w:szCs w:val="48"/>
        </w:rPr>
        <w:t>Group Project</w:t>
      </w:r>
    </w:p>
    <w:p w14:paraId="35EB91D9" w14:textId="77777777" w:rsidR="008D4CBE" w:rsidRPr="008D4CBE" w:rsidRDefault="008D4CBE" w:rsidP="008D4CBE"/>
    <w:p w14:paraId="24E87FCB" w14:textId="77777777" w:rsidR="008D0059" w:rsidRDefault="008D0059" w:rsidP="008D0059">
      <w:r w:rsidRPr="00CC5712">
        <w:t xml:space="preserve">This project guides </w:t>
      </w:r>
      <w:r>
        <w:t>you</w:t>
      </w:r>
      <w:r w:rsidRPr="00CC5712">
        <w:t xml:space="preserve"> through a </w:t>
      </w:r>
      <w:r w:rsidRPr="00CC5712">
        <w:rPr>
          <w:b/>
          <w:bCs/>
        </w:rPr>
        <w:t>comprehensive IT analysis and improvement plan</w:t>
      </w:r>
      <w:r w:rsidRPr="00CC5712">
        <w:t xml:space="preserve"> for a real-world company. Over weeks, student teams will evaluate their assigned company's </w:t>
      </w:r>
      <w:r w:rsidRPr="00CC5712">
        <w:rPr>
          <w:b/>
          <w:bCs/>
        </w:rPr>
        <w:t>IT infrastructure, software systems, security risks, and compliance challenges</w:t>
      </w:r>
      <w:r w:rsidRPr="00CC5712">
        <w:t xml:space="preserve"> while considering industry best practices. The project begins with </w:t>
      </w:r>
      <w:r w:rsidRPr="00CC5712">
        <w:rPr>
          <w:b/>
          <w:bCs/>
        </w:rPr>
        <w:t>team formation and industry research</w:t>
      </w:r>
      <w:r w:rsidRPr="00CC5712">
        <w:t xml:space="preserve">, followed by in-depth </w:t>
      </w:r>
      <w:r w:rsidRPr="00CC5712">
        <w:rPr>
          <w:b/>
          <w:bCs/>
        </w:rPr>
        <w:t>IT system analysis, risk assessments, ethical and legal considerations, and project management evaluation</w:t>
      </w:r>
      <w:r w:rsidRPr="00CC5712">
        <w:t xml:space="preserve">. Students will then </w:t>
      </w:r>
      <w:r w:rsidRPr="00CC5712">
        <w:rPr>
          <w:b/>
          <w:bCs/>
        </w:rPr>
        <w:t>propose IT enhancements, address change management challenges, conduct ethical hacking tests, and compile their findings into a professional report</w:t>
      </w:r>
      <w:r w:rsidRPr="00CC5712">
        <w:t xml:space="preserve">. The final deliverable is a </w:t>
      </w:r>
      <w:r w:rsidRPr="00CC5712">
        <w:rPr>
          <w:b/>
          <w:bCs/>
        </w:rPr>
        <w:t>polished IT evaluation report</w:t>
      </w:r>
      <w:r w:rsidRPr="00CC5712">
        <w:t xml:space="preserve"> with actionable recommendations, preparing students for real-world IT consultancy and project management roles.</w:t>
      </w:r>
    </w:p>
    <w:p w14:paraId="50D9790A" w14:textId="62EB4A87" w:rsidR="008D4CBE" w:rsidRPr="008D4CBE" w:rsidRDefault="008D4CBE" w:rsidP="008D4CBE">
      <w:pPr>
        <w:pStyle w:val="Heading1"/>
        <w:rPr>
          <w:b/>
          <w:bCs/>
          <w:sz w:val="36"/>
          <w:szCs w:val="36"/>
        </w:rPr>
      </w:pPr>
      <w:r w:rsidRPr="008D4CBE">
        <w:rPr>
          <w:b/>
          <w:bCs/>
          <w:sz w:val="36"/>
          <w:szCs w:val="36"/>
        </w:rPr>
        <w:t>Requirements</w:t>
      </w:r>
    </w:p>
    <w:p w14:paraId="791398EC" w14:textId="77777777" w:rsidR="008D4CBE" w:rsidRPr="008D4CBE" w:rsidRDefault="008D4CBE" w:rsidP="008D4CBE"/>
    <w:p w14:paraId="704456C0" w14:textId="67486B21" w:rsidR="00C01738" w:rsidRDefault="00C01738" w:rsidP="00C01738">
      <w:r>
        <w:t xml:space="preserve">First, you will select an Industry/category of a company from the provided list; based on that, imagine a company or select a real-life company. You need to identify the </w:t>
      </w:r>
      <w:r w:rsidRPr="0038268C">
        <w:rPr>
          <w:b/>
          <w:bCs/>
        </w:rPr>
        <w:t>IT problem</w:t>
      </w:r>
      <w:r w:rsidR="009D5A78" w:rsidRPr="0038268C">
        <w:rPr>
          <w:b/>
          <w:bCs/>
        </w:rPr>
        <w:t>/weakness</w:t>
      </w:r>
      <w:r w:rsidR="00A51192">
        <w:t xml:space="preserve"> in that company</w:t>
      </w:r>
      <w:r>
        <w:t xml:space="preserve"> and suggest a solution using </w:t>
      </w:r>
      <w:r w:rsidRPr="0038268C">
        <w:rPr>
          <w:b/>
          <w:bCs/>
        </w:rPr>
        <w:t>software</w:t>
      </w:r>
      <w:r>
        <w:t xml:space="preserve"> (from the provided list) to improve its IT infrastructure. Mention the identified problem in week 3 activity. </w:t>
      </w:r>
    </w:p>
    <w:p w14:paraId="2F65E578" w14:textId="0E599FB5" w:rsidR="004E294D" w:rsidRPr="00566415" w:rsidRDefault="004E294D" w:rsidP="004E294D">
      <w:pPr>
        <w:rPr>
          <w:b/>
          <w:bCs/>
          <w:color w:val="FF0000"/>
        </w:rPr>
      </w:pPr>
      <w:r>
        <w:t>You will focus on a specific aspect of the project each week</w:t>
      </w:r>
      <w:r w:rsidRPr="00595F38">
        <w:t>, gradually building towards the final presentation and report.</w:t>
      </w:r>
      <w:r>
        <w:t xml:space="preserve"> Ultimately, you must compile all week-wise activities (using the given templates) to draft a final report. In the final report</w:t>
      </w:r>
      <w:r w:rsidR="00D76FEB">
        <w:t xml:space="preserve">, the contribution summary of the members is given </w:t>
      </w:r>
      <w:r>
        <w:t xml:space="preserve">on the first page. A sample template report for each week is provided on Canvas; however, you can also use your template. </w:t>
      </w:r>
      <w:r w:rsidRPr="00566415">
        <w:rPr>
          <w:b/>
          <w:bCs/>
          <w:color w:val="FF0000"/>
        </w:rPr>
        <w:t>You need to submit a final report (by compiling week-wise report templates) report on the Canvas in week 11.</w:t>
      </w:r>
    </w:p>
    <w:p w14:paraId="7320F0B3" w14:textId="01DF6CF4" w:rsidR="004E294D" w:rsidRDefault="004E294D" w:rsidP="004E294D">
      <w:r>
        <w:t xml:space="preserve">You must paste each week's activity output (using a week-wise template) on </w:t>
      </w:r>
      <w:r w:rsidRPr="00566415">
        <w:rPr>
          <w:b/>
          <w:bCs/>
          <w:color w:val="FF0000"/>
        </w:rPr>
        <w:t>Team Work Space on Canvas</w:t>
      </w:r>
      <w:r>
        <w:t xml:space="preserve"> (Your tutor will guide you</w:t>
      </w:r>
      <w:r w:rsidR="008D4CBE">
        <w:t xml:space="preserve">; remember that it </w:t>
      </w:r>
      <w:r>
        <w:t xml:space="preserve">is other than a final report submission in week 11). When you paste each week’s activity output to Canvas Team Work Space, also provide details about </w:t>
      </w:r>
      <w:r w:rsidR="008D4CBE" w:rsidRPr="00566415">
        <w:rPr>
          <w:b/>
          <w:bCs/>
          <w:color w:val="FF0000"/>
        </w:rPr>
        <w:t>members' contributions</w:t>
      </w:r>
      <w:r>
        <w:t>.</w:t>
      </w:r>
    </w:p>
    <w:p w14:paraId="7CD6F869" w14:textId="77777777" w:rsidR="00722400" w:rsidRDefault="00722400" w:rsidP="004E294D">
      <w:pPr>
        <w:rPr>
          <w:b/>
          <w:bCs/>
          <w:sz w:val="28"/>
          <w:szCs w:val="28"/>
        </w:rPr>
      </w:pPr>
    </w:p>
    <w:p w14:paraId="3FBF0D5E" w14:textId="260DDCA9" w:rsidR="00FC0F71" w:rsidRPr="005E5FD7" w:rsidRDefault="00FC0F71" w:rsidP="004E294D">
      <w:pPr>
        <w:rPr>
          <w:b/>
          <w:bCs/>
          <w:sz w:val="28"/>
          <w:szCs w:val="28"/>
        </w:rPr>
      </w:pPr>
      <w:r w:rsidRPr="005E5FD7">
        <w:rPr>
          <w:b/>
          <w:bCs/>
          <w:sz w:val="28"/>
          <w:szCs w:val="28"/>
        </w:rPr>
        <w:t>Examples:</w:t>
      </w:r>
    </w:p>
    <w:p w14:paraId="7A57A888" w14:textId="77777777" w:rsidR="00A175C6" w:rsidRDefault="00A175C6" w:rsidP="004E294D"/>
    <w:p w14:paraId="3F87337F" w14:textId="58809A36" w:rsidR="00A175C6" w:rsidRPr="005E5FD7" w:rsidRDefault="00A175C6" w:rsidP="00A175C6">
      <w:pPr>
        <w:rPr>
          <w:b/>
          <w:bCs/>
          <w:color w:val="4472C4" w:themeColor="accent1"/>
        </w:rPr>
      </w:pPr>
      <w:r w:rsidRPr="005E5FD7">
        <w:rPr>
          <w:b/>
          <w:bCs/>
          <w:color w:val="4472C4" w:themeColor="accent1"/>
        </w:rPr>
        <w:t xml:space="preserve">Sample </w:t>
      </w:r>
      <w:r w:rsidRPr="005E5FD7">
        <w:rPr>
          <w:b/>
          <w:bCs/>
          <w:color w:val="4472C4" w:themeColor="accent1"/>
        </w:rPr>
        <w:t>1 (complete sample is available on Canvas)</w:t>
      </w:r>
    </w:p>
    <w:p w14:paraId="40CF721E" w14:textId="77777777" w:rsidR="00A175C6" w:rsidRPr="0036392B" w:rsidRDefault="00A175C6" w:rsidP="00A175C6">
      <w:r w:rsidRPr="0036392B">
        <w:rPr>
          <w:b/>
          <w:bCs/>
        </w:rPr>
        <w:t>Project Title:</w:t>
      </w:r>
      <w:r w:rsidRPr="0036392B">
        <w:t xml:space="preserve"> </w:t>
      </w:r>
      <w:r w:rsidRPr="0036392B">
        <w:rPr>
          <w:b/>
          <w:bCs/>
        </w:rPr>
        <w:t>Enhancing Cybersecurity in a Financial Institution Using Palo Alto Firewalls</w:t>
      </w:r>
      <w:r w:rsidRPr="0036392B">
        <w:br/>
      </w:r>
      <w:r w:rsidRPr="0036392B">
        <w:rPr>
          <w:b/>
          <w:bCs/>
        </w:rPr>
        <w:t>Industry:</w:t>
      </w:r>
      <w:r w:rsidRPr="0036392B">
        <w:t xml:space="preserve"> </w:t>
      </w:r>
      <w:r w:rsidRPr="0036392B">
        <w:rPr>
          <w:b/>
          <w:bCs/>
        </w:rPr>
        <w:t>Banking &amp; Finance</w:t>
      </w:r>
      <w:r w:rsidRPr="0036392B">
        <w:br/>
      </w:r>
      <w:r w:rsidRPr="0036392B">
        <w:rPr>
          <w:b/>
          <w:bCs/>
        </w:rPr>
        <w:t>Company:</w:t>
      </w:r>
      <w:r w:rsidRPr="0036392B">
        <w:t xml:space="preserve"> </w:t>
      </w:r>
      <w:r w:rsidRPr="0036392B">
        <w:rPr>
          <w:b/>
          <w:bCs/>
        </w:rPr>
        <w:t>Fictional Bank (</w:t>
      </w:r>
      <w:proofErr w:type="spellStart"/>
      <w:r w:rsidRPr="0036392B">
        <w:rPr>
          <w:b/>
          <w:bCs/>
        </w:rPr>
        <w:t>SecureBank</w:t>
      </w:r>
      <w:proofErr w:type="spellEnd"/>
      <w:r w:rsidRPr="0036392B">
        <w:rPr>
          <w:b/>
          <w:bCs/>
        </w:rPr>
        <w:t>)</w:t>
      </w:r>
      <w:r w:rsidRPr="0036392B">
        <w:br/>
      </w:r>
      <w:r w:rsidRPr="0036392B">
        <w:rPr>
          <w:b/>
          <w:bCs/>
        </w:rPr>
        <w:t>Software/System:</w:t>
      </w:r>
      <w:r w:rsidRPr="0036392B">
        <w:t xml:space="preserve"> </w:t>
      </w:r>
      <w:r w:rsidRPr="0036392B">
        <w:rPr>
          <w:b/>
          <w:bCs/>
        </w:rPr>
        <w:t>Palo Alto Firewalls for Network Security</w:t>
      </w:r>
      <w:r w:rsidRPr="0036392B">
        <w:br/>
      </w:r>
      <w:r w:rsidRPr="0036392B">
        <w:rPr>
          <w:b/>
          <w:bCs/>
        </w:rPr>
        <w:t>Group Members:</w:t>
      </w:r>
      <w:r w:rsidRPr="0036392B">
        <w:t xml:space="preserve"> 5 Students</w:t>
      </w:r>
      <w:r w:rsidRPr="0036392B">
        <w:br/>
      </w:r>
      <w:r w:rsidRPr="0036392B">
        <w:rPr>
          <w:b/>
          <w:bCs/>
        </w:rPr>
        <w:t>Duration:</w:t>
      </w:r>
      <w:r w:rsidRPr="0036392B">
        <w:t xml:space="preserve"> 11 Weeks</w:t>
      </w:r>
    </w:p>
    <w:p w14:paraId="7159C0B6" w14:textId="77777777" w:rsidR="00A175C6" w:rsidRPr="0036392B" w:rsidRDefault="00A175C6" w:rsidP="00A175C6"/>
    <w:p w14:paraId="1B4301D4" w14:textId="77777777" w:rsidR="00A175C6" w:rsidRPr="0036392B" w:rsidRDefault="00A175C6" w:rsidP="00A175C6">
      <w:pPr>
        <w:rPr>
          <w:b/>
          <w:bCs/>
        </w:rPr>
      </w:pPr>
      <w:r w:rsidRPr="0036392B">
        <w:rPr>
          <w:b/>
          <w:bCs/>
        </w:rPr>
        <w:t xml:space="preserve"> Weekly Deliverables and Sample Solutions</w:t>
      </w:r>
    </w:p>
    <w:p w14:paraId="74A9D14B" w14:textId="77777777" w:rsidR="00A175C6" w:rsidRPr="0036392B" w:rsidRDefault="00A175C6" w:rsidP="00A175C6">
      <w:pPr>
        <w:rPr>
          <w:b/>
          <w:bCs/>
        </w:rPr>
      </w:pPr>
      <w:r w:rsidRPr="0036392B">
        <w:rPr>
          <w:b/>
          <w:bCs/>
        </w:rPr>
        <w:t>Week 1: Team Formation &amp; Topic Allocation</w:t>
      </w:r>
    </w:p>
    <w:p w14:paraId="31CF1BB0" w14:textId="77777777" w:rsidR="00A175C6" w:rsidRPr="0036392B" w:rsidRDefault="00A175C6" w:rsidP="00A175C6">
      <w:r w:rsidRPr="0036392B">
        <w:rPr>
          <w:b/>
          <w:bCs/>
        </w:rPr>
        <w:t>Deliverable:</w:t>
      </w:r>
    </w:p>
    <w:p w14:paraId="71660913" w14:textId="77777777" w:rsidR="00A175C6" w:rsidRPr="0036392B" w:rsidRDefault="00A175C6" w:rsidP="00A175C6">
      <w:pPr>
        <w:numPr>
          <w:ilvl w:val="0"/>
          <w:numId w:val="29"/>
        </w:numPr>
      </w:pPr>
      <w:r w:rsidRPr="0036392B">
        <w:t xml:space="preserve">Team registration and assigned topic: </w:t>
      </w:r>
      <w:r w:rsidRPr="0036392B">
        <w:rPr>
          <w:b/>
          <w:bCs/>
        </w:rPr>
        <w:t>Cybersecurity in Banking using Palo Alto Firewalls.</w:t>
      </w:r>
    </w:p>
    <w:p w14:paraId="72770B72" w14:textId="77777777" w:rsidR="00A175C6" w:rsidRPr="0036392B" w:rsidRDefault="00A175C6" w:rsidP="00A175C6">
      <w:pPr>
        <w:numPr>
          <w:ilvl w:val="0"/>
          <w:numId w:val="29"/>
        </w:numPr>
      </w:pPr>
      <w:r w:rsidRPr="0036392B">
        <w:t xml:space="preserve">Initial research on </w:t>
      </w:r>
      <w:proofErr w:type="spellStart"/>
      <w:r w:rsidRPr="0036392B">
        <w:rPr>
          <w:b/>
          <w:bCs/>
        </w:rPr>
        <w:t>SecureBank’s</w:t>
      </w:r>
      <w:proofErr w:type="spellEnd"/>
      <w:r w:rsidRPr="0036392B">
        <w:rPr>
          <w:b/>
          <w:bCs/>
        </w:rPr>
        <w:t xml:space="preserve"> IT environment.</w:t>
      </w:r>
    </w:p>
    <w:p w14:paraId="5BFF03D5" w14:textId="5ACB7B7C" w:rsidR="00A175C6" w:rsidRPr="0036392B" w:rsidRDefault="00A175C6" w:rsidP="00A175C6">
      <w:r w:rsidRPr="0036392B">
        <w:rPr>
          <w:b/>
          <w:bCs/>
        </w:rPr>
        <w:t>Sample Solution:</w:t>
      </w:r>
      <w:r w:rsidRPr="0036392B">
        <w:br/>
      </w:r>
      <w:proofErr w:type="spellStart"/>
      <w:r w:rsidRPr="0036392B">
        <w:t>SecureBank</w:t>
      </w:r>
      <w:proofErr w:type="spellEnd"/>
      <w:r w:rsidRPr="0036392B">
        <w:t xml:space="preserve"> is a </w:t>
      </w:r>
      <w:r w:rsidRPr="0021327E">
        <w:t>mid-sized financial institution</w:t>
      </w:r>
      <w:r w:rsidRPr="0036392B">
        <w:t xml:space="preserve"> </w:t>
      </w:r>
      <w:r w:rsidRPr="0021327E">
        <w:rPr>
          <w:color w:val="FF0000"/>
        </w:rPr>
        <w:t xml:space="preserve">facing cybersecurity challenges due to increased cyber </w:t>
      </w:r>
      <w:r w:rsidR="00D941E5" w:rsidRPr="0021327E">
        <w:rPr>
          <w:color w:val="FF0000"/>
        </w:rPr>
        <w:t>threats</w:t>
      </w:r>
      <w:r w:rsidR="00D941E5">
        <w:t xml:space="preserve"> (</w:t>
      </w:r>
      <w:r w:rsidR="0021327E" w:rsidRPr="0021327E">
        <w:rPr>
          <w:b/>
          <w:bCs/>
        </w:rPr>
        <w:t>Problem/weakness</w:t>
      </w:r>
      <w:r w:rsidR="0021327E">
        <w:t>)</w:t>
      </w:r>
      <w:r w:rsidRPr="0036392B">
        <w:t xml:space="preserve">. The bank uses </w:t>
      </w:r>
      <w:r w:rsidR="00D941E5" w:rsidRPr="0036392B">
        <w:rPr>
          <w:b/>
          <w:bCs/>
        </w:rPr>
        <w:t>on-premises</w:t>
      </w:r>
      <w:r w:rsidRPr="0036392B">
        <w:rPr>
          <w:b/>
          <w:bCs/>
        </w:rPr>
        <w:t xml:space="preserve"> and cloud-based services</w:t>
      </w:r>
      <w:r w:rsidRPr="0036392B">
        <w:t xml:space="preserve"> but lacks </w:t>
      </w:r>
      <w:r w:rsidRPr="0036392B">
        <w:rPr>
          <w:b/>
          <w:bCs/>
        </w:rPr>
        <w:t>robust network security</w:t>
      </w:r>
      <w:r w:rsidRPr="0036392B">
        <w:t xml:space="preserve"> measures. </w:t>
      </w:r>
      <w:r w:rsidRPr="006F7ADD">
        <w:rPr>
          <w:color w:val="FF0000"/>
        </w:rPr>
        <w:t>Palo Alto Firewalls</w:t>
      </w:r>
      <w:r w:rsidR="006F7ADD">
        <w:t xml:space="preserve"> (</w:t>
      </w:r>
      <w:r w:rsidR="006F7ADD" w:rsidRPr="006F7ADD">
        <w:rPr>
          <w:b/>
          <w:bCs/>
        </w:rPr>
        <w:t>Software as a solution</w:t>
      </w:r>
      <w:r w:rsidR="006F7ADD">
        <w:t>)</w:t>
      </w:r>
      <w:r w:rsidRPr="0036392B">
        <w:t xml:space="preserve"> is identified as the best solution for </w:t>
      </w:r>
      <w:r w:rsidRPr="0036392B">
        <w:rPr>
          <w:b/>
          <w:bCs/>
        </w:rPr>
        <w:t>intrusion prevention and network segmentation</w:t>
      </w:r>
      <w:r w:rsidRPr="0036392B">
        <w:t>.</w:t>
      </w:r>
    </w:p>
    <w:p w14:paraId="205536E8" w14:textId="77777777" w:rsidR="00AD4168" w:rsidRDefault="00AD4168" w:rsidP="00AD4168">
      <w:pPr>
        <w:rPr>
          <w:b/>
          <w:bCs/>
          <w:color w:val="4472C4" w:themeColor="accent1"/>
        </w:rPr>
      </w:pPr>
    </w:p>
    <w:p w14:paraId="4B34A30D" w14:textId="1FD7029F" w:rsidR="00AD4168" w:rsidRPr="005E5FD7" w:rsidRDefault="00AD4168" w:rsidP="00AD4168">
      <w:pPr>
        <w:rPr>
          <w:b/>
          <w:bCs/>
          <w:color w:val="4472C4" w:themeColor="accent1"/>
        </w:rPr>
      </w:pPr>
      <w:r w:rsidRPr="005E5FD7">
        <w:rPr>
          <w:b/>
          <w:bCs/>
          <w:color w:val="4472C4" w:themeColor="accent1"/>
        </w:rPr>
        <w:t xml:space="preserve">Sample </w:t>
      </w:r>
      <w:r>
        <w:rPr>
          <w:b/>
          <w:bCs/>
          <w:color w:val="4472C4" w:themeColor="accent1"/>
        </w:rPr>
        <w:t>2</w:t>
      </w:r>
      <w:r w:rsidRPr="005E5FD7">
        <w:rPr>
          <w:b/>
          <w:bCs/>
          <w:color w:val="4472C4" w:themeColor="accent1"/>
        </w:rPr>
        <w:t xml:space="preserve"> (complete sample is available on Canvas)</w:t>
      </w:r>
    </w:p>
    <w:p w14:paraId="07FE3D6D" w14:textId="77777777" w:rsidR="00A175C6" w:rsidRDefault="00A175C6" w:rsidP="004E294D"/>
    <w:p w14:paraId="0B297084" w14:textId="77777777" w:rsidR="00AD4168" w:rsidRPr="00E735A0" w:rsidRDefault="00AD4168" w:rsidP="00AD4168">
      <w:r w:rsidRPr="00E735A0">
        <w:rPr>
          <w:b/>
          <w:bCs/>
        </w:rPr>
        <w:t>Industry:</w:t>
      </w:r>
      <w:r w:rsidRPr="00E735A0">
        <w:t xml:space="preserve"> </w:t>
      </w:r>
      <w:r w:rsidRPr="00E735A0">
        <w:rPr>
          <w:b/>
          <w:bCs/>
        </w:rPr>
        <w:t>Retail &amp; E-Commerce</w:t>
      </w:r>
      <w:r w:rsidRPr="00E735A0">
        <w:br/>
      </w:r>
      <w:r w:rsidRPr="00E735A0">
        <w:rPr>
          <w:b/>
          <w:bCs/>
        </w:rPr>
        <w:t>Company:</w:t>
      </w:r>
      <w:r w:rsidRPr="00E735A0">
        <w:t xml:space="preserve"> </w:t>
      </w:r>
      <w:r w:rsidRPr="00E735A0">
        <w:rPr>
          <w:b/>
          <w:bCs/>
        </w:rPr>
        <w:t>FastTrack Retail (Fictional)</w:t>
      </w:r>
      <w:r w:rsidRPr="00E735A0">
        <w:br/>
      </w:r>
      <w:r w:rsidRPr="00E735A0">
        <w:rPr>
          <w:b/>
          <w:bCs/>
        </w:rPr>
        <w:t>Software/System:</w:t>
      </w:r>
      <w:r w:rsidRPr="00E735A0">
        <w:t xml:space="preserve"> </w:t>
      </w:r>
      <w:r w:rsidRPr="00E735A0">
        <w:rPr>
          <w:b/>
          <w:bCs/>
        </w:rPr>
        <w:t>SAP ERP for Supply Chain Management</w:t>
      </w:r>
      <w:r w:rsidRPr="00E735A0">
        <w:br/>
      </w:r>
      <w:r w:rsidRPr="00E735A0">
        <w:rPr>
          <w:b/>
          <w:bCs/>
        </w:rPr>
        <w:t>Group Members:</w:t>
      </w:r>
      <w:r w:rsidRPr="00E735A0">
        <w:t xml:space="preserve"> 5 Students</w:t>
      </w:r>
      <w:r w:rsidRPr="00E735A0">
        <w:br/>
      </w:r>
      <w:r w:rsidRPr="00E735A0">
        <w:rPr>
          <w:b/>
          <w:bCs/>
        </w:rPr>
        <w:t>Duration:</w:t>
      </w:r>
      <w:r w:rsidRPr="00E735A0">
        <w:t xml:space="preserve"> 11 Weeks</w:t>
      </w:r>
    </w:p>
    <w:p w14:paraId="4FCE207D" w14:textId="77777777" w:rsidR="00AD4168" w:rsidRPr="00E735A0" w:rsidRDefault="00AD4168" w:rsidP="00AD4168"/>
    <w:p w14:paraId="31C13F84" w14:textId="77777777" w:rsidR="00AD4168" w:rsidRPr="00E735A0" w:rsidRDefault="00AD4168" w:rsidP="00AD4168">
      <w:pPr>
        <w:rPr>
          <w:b/>
          <w:bCs/>
        </w:rPr>
      </w:pPr>
      <w:r w:rsidRPr="00E735A0">
        <w:rPr>
          <w:rFonts w:ascii="Segoe UI Emoji" w:hAnsi="Segoe UI Emoji" w:cs="Segoe UI Emoji"/>
          <w:b/>
          <w:bCs/>
        </w:rPr>
        <w:t>📅</w:t>
      </w:r>
      <w:r w:rsidRPr="00E735A0">
        <w:rPr>
          <w:b/>
          <w:bCs/>
        </w:rPr>
        <w:t xml:space="preserve"> Weekly Deliverables and Sample Solutions</w:t>
      </w:r>
    </w:p>
    <w:p w14:paraId="5DAE7834" w14:textId="77777777" w:rsidR="00AD4168" w:rsidRPr="00E735A0" w:rsidRDefault="00AD4168" w:rsidP="00AD4168">
      <w:pPr>
        <w:rPr>
          <w:b/>
          <w:bCs/>
        </w:rPr>
      </w:pPr>
      <w:r w:rsidRPr="00E735A0">
        <w:rPr>
          <w:b/>
          <w:bCs/>
        </w:rPr>
        <w:t>Week 1: Team Formation &amp; Topic Allocation</w:t>
      </w:r>
    </w:p>
    <w:p w14:paraId="09464726" w14:textId="77777777" w:rsidR="00AD4168" w:rsidRPr="00E735A0" w:rsidRDefault="00AD4168" w:rsidP="00AD4168">
      <w:r w:rsidRPr="00E735A0">
        <w:rPr>
          <w:rFonts w:ascii="Segoe UI Emoji" w:hAnsi="Segoe UI Emoji" w:cs="Segoe UI Emoji"/>
        </w:rPr>
        <w:t>📌</w:t>
      </w:r>
      <w:r w:rsidRPr="00E735A0">
        <w:t xml:space="preserve"> </w:t>
      </w:r>
      <w:r w:rsidRPr="00E735A0">
        <w:rPr>
          <w:b/>
          <w:bCs/>
        </w:rPr>
        <w:t>Deliverable:</w:t>
      </w:r>
    </w:p>
    <w:p w14:paraId="682431A1" w14:textId="77777777" w:rsidR="00AD4168" w:rsidRPr="00E735A0" w:rsidRDefault="00AD4168" w:rsidP="00AD4168">
      <w:pPr>
        <w:numPr>
          <w:ilvl w:val="0"/>
          <w:numId w:val="30"/>
        </w:numPr>
      </w:pPr>
      <w:r w:rsidRPr="00E735A0">
        <w:t xml:space="preserve">Team assigned to </w:t>
      </w:r>
      <w:r w:rsidRPr="00E735A0">
        <w:rPr>
          <w:b/>
          <w:bCs/>
        </w:rPr>
        <w:t>FastTrack Retail – SAP ERP Implementation</w:t>
      </w:r>
      <w:r w:rsidRPr="00E735A0">
        <w:t>.</w:t>
      </w:r>
    </w:p>
    <w:p w14:paraId="4F90C980" w14:textId="77777777" w:rsidR="00AD4168" w:rsidRPr="00E735A0" w:rsidRDefault="00AD4168" w:rsidP="00AD4168">
      <w:pPr>
        <w:numPr>
          <w:ilvl w:val="0"/>
          <w:numId w:val="30"/>
        </w:numPr>
      </w:pPr>
      <w:r w:rsidRPr="00E735A0">
        <w:t xml:space="preserve">Initial research on </w:t>
      </w:r>
      <w:r w:rsidRPr="00E735A0">
        <w:rPr>
          <w:b/>
          <w:bCs/>
        </w:rPr>
        <w:t>company's supply chain challenges</w:t>
      </w:r>
      <w:r w:rsidRPr="00E735A0">
        <w:t>.</w:t>
      </w:r>
    </w:p>
    <w:p w14:paraId="008F0F71" w14:textId="77777777" w:rsidR="00AD4168" w:rsidRPr="00E735A0" w:rsidRDefault="00AD4168" w:rsidP="00AD4168">
      <w:r w:rsidRPr="00E735A0">
        <w:rPr>
          <w:rFonts w:ascii="Segoe UI Emoji" w:hAnsi="Segoe UI Emoji" w:cs="Segoe UI Emoji"/>
        </w:rPr>
        <w:t>🎯</w:t>
      </w:r>
      <w:r w:rsidRPr="00E735A0">
        <w:t xml:space="preserve"> </w:t>
      </w:r>
      <w:r w:rsidRPr="00E735A0">
        <w:rPr>
          <w:b/>
          <w:bCs/>
        </w:rPr>
        <w:t>Sample Solution:</w:t>
      </w:r>
      <w:r w:rsidRPr="00E735A0">
        <w:br/>
        <w:t xml:space="preserve">FastTrack Retail is an e-commerce company specializing in </w:t>
      </w:r>
      <w:r w:rsidRPr="00E735A0">
        <w:rPr>
          <w:b/>
          <w:bCs/>
        </w:rPr>
        <w:t>fast delivery services</w:t>
      </w:r>
      <w:r w:rsidRPr="00E735A0">
        <w:t xml:space="preserve">. Due to </w:t>
      </w:r>
      <w:r w:rsidRPr="00E735A0">
        <w:rPr>
          <w:b/>
          <w:bCs/>
        </w:rPr>
        <w:t>poor inventory visibility</w:t>
      </w:r>
      <w:r w:rsidRPr="00E735A0">
        <w:t xml:space="preserve"> and </w:t>
      </w:r>
      <w:r w:rsidRPr="00E735A0">
        <w:rPr>
          <w:b/>
          <w:bCs/>
        </w:rPr>
        <w:t>manual order processing</w:t>
      </w:r>
      <w:r w:rsidRPr="00E735A0">
        <w:t xml:space="preserve">, they face frequent </w:t>
      </w:r>
      <w:r w:rsidRPr="00E735A0">
        <w:rPr>
          <w:b/>
          <w:bCs/>
        </w:rPr>
        <w:t>delays and stockouts</w:t>
      </w:r>
      <w:r w:rsidRPr="00E735A0">
        <w:t xml:space="preserve">. Implementing </w:t>
      </w:r>
      <w:r w:rsidRPr="00E735A0">
        <w:rPr>
          <w:b/>
          <w:bCs/>
        </w:rPr>
        <w:t>SAP ERP</w:t>
      </w:r>
      <w:r w:rsidRPr="00E735A0">
        <w:t xml:space="preserve"> can automate </w:t>
      </w:r>
      <w:r w:rsidRPr="00E735A0">
        <w:rPr>
          <w:b/>
          <w:bCs/>
        </w:rPr>
        <w:t>inventory tracking, supplier management, and demand forecasting</w:t>
      </w:r>
      <w:r w:rsidRPr="00E735A0">
        <w:t>.</w:t>
      </w:r>
    </w:p>
    <w:p w14:paraId="4BB69547" w14:textId="77777777" w:rsidR="00FC0F71" w:rsidRDefault="00FC0F71" w:rsidP="004E294D"/>
    <w:p w14:paraId="067B61D8" w14:textId="77777777" w:rsidR="008D0059" w:rsidRPr="00CC5712" w:rsidRDefault="008D0059" w:rsidP="008D0059"/>
    <w:p w14:paraId="492E30B6" w14:textId="77777777" w:rsidR="00A175C6" w:rsidRDefault="00A175C6" w:rsidP="008D0059"/>
    <w:p w14:paraId="4C8296A2" w14:textId="77777777" w:rsidR="00A175C6" w:rsidRDefault="00A175C6" w:rsidP="008D0059"/>
    <w:p w14:paraId="5E81AB4B" w14:textId="77777777" w:rsidR="00A175C6" w:rsidRDefault="00A175C6" w:rsidP="008D0059"/>
    <w:p w14:paraId="0A96582D" w14:textId="77777777" w:rsidR="00A175C6" w:rsidRDefault="00A175C6" w:rsidP="008D0059"/>
    <w:p w14:paraId="4B86EF81" w14:textId="77777777" w:rsidR="00A175C6" w:rsidRDefault="00A175C6" w:rsidP="008D0059"/>
    <w:p w14:paraId="02C34C0D" w14:textId="7730AFB7" w:rsidR="00B451B6" w:rsidRDefault="00B451B6" w:rsidP="00B451B6">
      <w:r>
        <w:t>So</w:t>
      </w:r>
      <w:r>
        <w:t xml:space="preserve">, as a solution, you will carry out </w:t>
      </w:r>
      <w:r>
        <w:t xml:space="preserve">all week-wise activities </w:t>
      </w:r>
      <w:r w:rsidR="00DC18F6">
        <w:t xml:space="preserve">given </w:t>
      </w:r>
      <w:r>
        <w:t>below</w:t>
      </w:r>
      <w:r w:rsidR="00DC18F6">
        <w:t>:</w:t>
      </w:r>
      <w:r>
        <w:t xml:space="preserve"> </w:t>
      </w:r>
    </w:p>
    <w:p w14:paraId="79F43DD8" w14:textId="77777777" w:rsidR="00A175C6" w:rsidRDefault="00A175C6" w:rsidP="008D0059"/>
    <w:p w14:paraId="556F41AF" w14:textId="14B91B45" w:rsidR="008C090C" w:rsidRPr="00B11B0D" w:rsidRDefault="00363ED6" w:rsidP="00B11B0D">
      <w:pPr>
        <w:pStyle w:val="Heading1"/>
        <w:rPr>
          <w:sz w:val="36"/>
          <w:szCs w:val="36"/>
        </w:rPr>
      </w:pPr>
      <w:r w:rsidRPr="00B11B0D">
        <w:rPr>
          <w:sz w:val="36"/>
          <w:szCs w:val="36"/>
        </w:rPr>
        <w:t xml:space="preserve">Week wise </w:t>
      </w:r>
      <w:r w:rsidR="00A32638" w:rsidRPr="00B11B0D">
        <w:rPr>
          <w:sz w:val="36"/>
          <w:szCs w:val="36"/>
        </w:rPr>
        <w:t>activities</w:t>
      </w:r>
    </w:p>
    <w:p w14:paraId="6F6D4C9A" w14:textId="77777777" w:rsidR="00D60138" w:rsidRPr="00D60138" w:rsidRDefault="00D60138" w:rsidP="00D60138"/>
    <w:p w14:paraId="6F9E2152" w14:textId="73E6F728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3</w:t>
      </w:r>
      <w:r w:rsidRPr="00595F38">
        <w:rPr>
          <w:b/>
          <w:bCs/>
        </w:rPr>
        <w:t>: Team Formation &amp; Topic Allocation</w:t>
      </w:r>
    </w:p>
    <w:p w14:paraId="20713DA1" w14:textId="652716D1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Deliverable:</w:t>
      </w:r>
    </w:p>
    <w:p w14:paraId="33560043" w14:textId="77F9A9B8" w:rsidR="00595F38" w:rsidRPr="00595F38" w:rsidRDefault="00595F38" w:rsidP="00595F38">
      <w:pPr>
        <w:numPr>
          <w:ilvl w:val="0"/>
          <w:numId w:val="1"/>
        </w:numPr>
      </w:pPr>
      <w:r w:rsidRPr="00595F38">
        <w:t>Register team members (5 students per group)</w:t>
      </w:r>
      <w:r w:rsidR="006A2E15">
        <w:t xml:space="preserve"> and fill </w:t>
      </w:r>
      <w:r w:rsidR="00CD2EEA">
        <w:t xml:space="preserve">and approve </w:t>
      </w:r>
      <w:r w:rsidR="006A2E15">
        <w:t>Team</w:t>
      </w:r>
      <w:r w:rsidR="00CD2EEA">
        <w:t xml:space="preserve"> capability report</w:t>
      </w:r>
      <w:r w:rsidR="006647E2">
        <w:t xml:space="preserve">, </w:t>
      </w:r>
      <w:r w:rsidR="00842068">
        <w:t>you can download the Sample for Team capa</w:t>
      </w:r>
      <w:r w:rsidR="007E46BF">
        <w:t>bility report from canvas</w:t>
      </w:r>
    </w:p>
    <w:p w14:paraId="0554DBB7" w14:textId="77777777" w:rsidR="00595F38" w:rsidRPr="00595F38" w:rsidRDefault="00595F38" w:rsidP="00595F38">
      <w:pPr>
        <w:numPr>
          <w:ilvl w:val="0"/>
          <w:numId w:val="1"/>
        </w:numPr>
      </w:pPr>
      <w:r w:rsidRPr="00595F38">
        <w:t xml:space="preserve">Receive </w:t>
      </w:r>
      <w:r w:rsidRPr="00595F38">
        <w:rPr>
          <w:b/>
          <w:bCs/>
        </w:rPr>
        <w:t>assigned company</w:t>
      </w:r>
      <w:r w:rsidRPr="00595F38">
        <w:t xml:space="preserve"> &amp; </w:t>
      </w:r>
      <w:r w:rsidRPr="00595F38">
        <w:rPr>
          <w:b/>
          <w:bCs/>
        </w:rPr>
        <w:t>software/system</w:t>
      </w:r>
      <w:r w:rsidRPr="00595F38">
        <w:t>.</w:t>
      </w:r>
    </w:p>
    <w:p w14:paraId="237DB900" w14:textId="77777777" w:rsidR="00595F38" w:rsidRPr="00595F38" w:rsidRDefault="00595F38" w:rsidP="00595F38">
      <w:pPr>
        <w:numPr>
          <w:ilvl w:val="0"/>
          <w:numId w:val="1"/>
        </w:numPr>
      </w:pPr>
      <w:r w:rsidRPr="00595F38">
        <w:t xml:space="preserve">Conduct </w:t>
      </w:r>
      <w:r w:rsidRPr="00595F38">
        <w:rPr>
          <w:b/>
          <w:bCs/>
        </w:rPr>
        <w:t>initial research</w:t>
      </w:r>
      <w:r w:rsidRPr="00595F38">
        <w:t xml:space="preserve"> on the company’s IT landscape.</w:t>
      </w:r>
    </w:p>
    <w:p w14:paraId="292EED59" w14:textId="5B656002" w:rsidR="00595F38" w:rsidRPr="00595F38" w:rsidRDefault="00595F38" w:rsidP="00595F38">
      <w:r w:rsidRPr="00595F38">
        <w:rPr>
          <w:b/>
          <w:bCs/>
        </w:rPr>
        <w:t>Outcome:</w:t>
      </w:r>
    </w:p>
    <w:p w14:paraId="74A57329" w14:textId="4B345BE2" w:rsidR="00595F38" w:rsidRDefault="00E66CE0" w:rsidP="00E66CE0">
      <w:pPr>
        <w:pStyle w:val="ListParagraph"/>
        <w:numPr>
          <w:ilvl w:val="0"/>
          <w:numId w:val="28"/>
        </w:numPr>
      </w:pPr>
      <w:r w:rsidRPr="00E66CE0">
        <w:t>Team Profile and Capability Assessment Template</w:t>
      </w:r>
    </w:p>
    <w:p w14:paraId="7BADD15E" w14:textId="77777777" w:rsidR="00E66CE0" w:rsidRPr="00595F38" w:rsidRDefault="00E66CE0" w:rsidP="00E66CE0"/>
    <w:p w14:paraId="0A3FDF4A" w14:textId="10A1512F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4</w:t>
      </w:r>
      <w:r w:rsidRPr="00595F38">
        <w:rPr>
          <w:b/>
          <w:bCs/>
        </w:rPr>
        <w:t>: Research on Industry Best Practices</w:t>
      </w:r>
    </w:p>
    <w:p w14:paraId="4F65C2DE" w14:textId="20AED031" w:rsidR="00595F38" w:rsidRPr="00595F38" w:rsidRDefault="00595F38" w:rsidP="00595F38">
      <w:r w:rsidRPr="00595F38">
        <w:rPr>
          <w:b/>
          <w:bCs/>
        </w:rPr>
        <w:t>Deliverable:</w:t>
      </w:r>
    </w:p>
    <w:p w14:paraId="0DF1A634" w14:textId="77777777" w:rsidR="00595F38" w:rsidRPr="00595F38" w:rsidRDefault="00595F38" w:rsidP="00595F38">
      <w:pPr>
        <w:numPr>
          <w:ilvl w:val="0"/>
          <w:numId w:val="3"/>
        </w:numPr>
      </w:pPr>
      <w:r w:rsidRPr="00595F38">
        <w:t xml:space="preserve">Investigate </w:t>
      </w:r>
      <w:r w:rsidRPr="00595F38">
        <w:rPr>
          <w:b/>
          <w:bCs/>
        </w:rPr>
        <w:t>industry standards and regulations</w:t>
      </w:r>
      <w:r w:rsidRPr="00595F38">
        <w:t xml:space="preserve"> for IT practices.</w:t>
      </w:r>
    </w:p>
    <w:p w14:paraId="0A81CD6B" w14:textId="77777777" w:rsidR="00595F38" w:rsidRPr="00595F38" w:rsidRDefault="00595F38" w:rsidP="00595F38">
      <w:pPr>
        <w:numPr>
          <w:ilvl w:val="0"/>
          <w:numId w:val="3"/>
        </w:numPr>
      </w:pPr>
      <w:r w:rsidRPr="00595F38">
        <w:t xml:space="preserve">Identify </w:t>
      </w:r>
      <w:r w:rsidRPr="00595F38">
        <w:rPr>
          <w:b/>
          <w:bCs/>
        </w:rPr>
        <w:t>common IT challenges</w:t>
      </w:r>
      <w:r w:rsidRPr="00595F38">
        <w:t xml:space="preserve"> in the company’s industry.</w:t>
      </w:r>
    </w:p>
    <w:p w14:paraId="30B24203" w14:textId="4C45CACC" w:rsidR="00595F38" w:rsidRPr="00595F38" w:rsidRDefault="00595F38" w:rsidP="00595F38">
      <w:r w:rsidRPr="00595F38">
        <w:rPr>
          <w:b/>
          <w:bCs/>
        </w:rPr>
        <w:t>Outcome:</w:t>
      </w:r>
    </w:p>
    <w:p w14:paraId="419B3326" w14:textId="77777777" w:rsidR="00595F38" w:rsidRPr="00595F38" w:rsidRDefault="00595F38" w:rsidP="00595F38">
      <w:pPr>
        <w:numPr>
          <w:ilvl w:val="0"/>
          <w:numId w:val="4"/>
        </w:numPr>
      </w:pPr>
      <w:r w:rsidRPr="00595F38">
        <w:t>Understanding of ethical and professional responsibilities in IT.</w:t>
      </w:r>
    </w:p>
    <w:p w14:paraId="7A060C46" w14:textId="77777777" w:rsidR="00595F38" w:rsidRPr="00595F38" w:rsidRDefault="00595F38" w:rsidP="00595F38">
      <w:pPr>
        <w:numPr>
          <w:ilvl w:val="0"/>
          <w:numId w:val="4"/>
        </w:numPr>
      </w:pPr>
      <w:r w:rsidRPr="00595F38">
        <w:t>Recognizing common IT governance and compliance issues.</w:t>
      </w:r>
    </w:p>
    <w:p w14:paraId="5511C09B" w14:textId="0683D67A" w:rsidR="00595F38" w:rsidRPr="00595F38" w:rsidRDefault="00595F38" w:rsidP="00595F38"/>
    <w:p w14:paraId="2516D8CC" w14:textId="747C22F6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5</w:t>
      </w:r>
      <w:r w:rsidRPr="00595F38">
        <w:rPr>
          <w:b/>
          <w:bCs/>
        </w:rPr>
        <w:t>: IT Infrastructure &amp; Software Analysis</w:t>
      </w:r>
    </w:p>
    <w:p w14:paraId="7887BF75" w14:textId="0AAC6429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Deliverable:</w:t>
      </w:r>
    </w:p>
    <w:p w14:paraId="0AC8D1EF" w14:textId="77777777" w:rsidR="00595F38" w:rsidRPr="00595F38" w:rsidRDefault="00595F38" w:rsidP="00595F38">
      <w:pPr>
        <w:numPr>
          <w:ilvl w:val="0"/>
          <w:numId w:val="5"/>
        </w:numPr>
      </w:pPr>
      <w:r w:rsidRPr="00595F38">
        <w:t xml:space="preserve">Document </w:t>
      </w:r>
      <w:r w:rsidRPr="00595F38">
        <w:rPr>
          <w:b/>
          <w:bCs/>
        </w:rPr>
        <w:t>existing IT infrastructure</w:t>
      </w:r>
      <w:r w:rsidRPr="00595F38">
        <w:t xml:space="preserve"> used in the company.</w:t>
      </w:r>
    </w:p>
    <w:p w14:paraId="552A7CFD" w14:textId="77777777" w:rsidR="00595F38" w:rsidRPr="00595F38" w:rsidRDefault="00595F38" w:rsidP="00595F38">
      <w:pPr>
        <w:numPr>
          <w:ilvl w:val="0"/>
          <w:numId w:val="5"/>
        </w:numPr>
      </w:pPr>
      <w:r w:rsidRPr="00595F38">
        <w:t xml:space="preserve">Identify </w:t>
      </w:r>
      <w:r w:rsidRPr="00595F38">
        <w:rPr>
          <w:b/>
          <w:bCs/>
        </w:rPr>
        <w:t>current software</w:t>
      </w:r>
      <w:r w:rsidRPr="00595F38">
        <w:t xml:space="preserve"> and its role in business operations.</w:t>
      </w:r>
    </w:p>
    <w:p w14:paraId="5A09D478" w14:textId="77777777" w:rsidR="00595F38" w:rsidRPr="00595F38" w:rsidRDefault="00595F38" w:rsidP="00595F38">
      <w:pPr>
        <w:numPr>
          <w:ilvl w:val="0"/>
          <w:numId w:val="5"/>
        </w:numPr>
      </w:pPr>
      <w:r w:rsidRPr="00595F38">
        <w:t xml:space="preserve">Assess </w:t>
      </w:r>
      <w:r w:rsidRPr="00595F38">
        <w:rPr>
          <w:b/>
          <w:bCs/>
        </w:rPr>
        <w:t>strengths &amp; weaknesses</w:t>
      </w:r>
      <w:r w:rsidRPr="00595F38">
        <w:t xml:space="preserve"> of the current system.</w:t>
      </w:r>
    </w:p>
    <w:p w14:paraId="4628E246" w14:textId="00742737" w:rsidR="00595F38" w:rsidRPr="00595F38" w:rsidRDefault="00595F38" w:rsidP="00595F38">
      <w:r w:rsidRPr="00595F38">
        <w:rPr>
          <w:b/>
          <w:bCs/>
        </w:rPr>
        <w:t>Outcome:</w:t>
      </w:r>
    </w:p>
    <w:p w14:paraId="297D79BD" w14:textId="77777777" w:rsidR="00595F38" w:rsidRPr="00595F38" w:rsidRDefault="00595F38" w:rsidP="00595F38">
      <w:pPr>
        <w:numPr>
          <w:ilvl w:val="0"/>
          <w:numId w:val="6"/>
        </w:numPr>
      </w:pPr>
      <w:r w:rsidRPr="00595F38">
        <w:t xml:space="preserve">A </w:t>
      </w:r>
      <w:r w:rsidRPr="00595F38">
        <w:rPr>
          <w:b/>
          <w:bCs/>
        </w:rPr>
        <w:t>detailed IT systems map</w:t>
      </w:r>
      <w:r w:rsidRPr="00595F38">
        <w:t xml:space="preserve"> for the company.</w:t>
      </w:r>
    </w:p>
    <w:p w14:paraId="4DB40720" w14:textId="77777777" w:rsidR="00595F38" w:rsidRPr="00595F38" w:rsidRDefault="00595F38" w:rsidP="00595F38">
      <w:pPr>
        <w:numPr>
          <w:ilvl w:val="0"/>
          <w:numId w:val="6"/>
        </w:numPr>
      </w:pPr>
      <w:r w:rsidRPr="00595F38">
        <w:t xml:space="preserve">Identification of </w:t>
      </w:r>
      <w:r w:rsidRPr="00595F38">
        <w:rPr>
          <w:b/>
          <w:bCs/>
        </w:rPr>
        <w:t>gaps and inefficiencies</w:t>
      </w:r>
      <w:r w:rsidRPr="00595F38">
        <w:t xml:space="preserve"> in IT practices.</w:t>
      </w:r>
    </w:p>
    <w:p w14:paraId="3FD23950" w14:textId="77777777" w:rsidR="00C8089B" w:rsidRPr="00595F38" w:rsidRDefault="00C8089B" w:rsidP="00595F38"/>
    <w:p w14:paraId="32ACC0DD" w14:textId="5C95E2AA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6</w:t>
      </w:r>
      <w:r w:rsidRPr="00595F38">
        <w:rPr>
          <w:b/>
          <w:bCs/>
        </w:rPr>
        <w:t>: Risk Assessment &amp; Security Concerns</w:t>
      </w:r>
    </w:p>
    <w:p w14:paraId="286F9BBA" w14:textId="7EED7FAF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Deliverable:</w:t>
      </w:r>
    </w:p>
    <w:p w14:paraId="5CB6064F" w14:textId="77777777" w:rsidR="00595F38" w:rsidRPr="00595F38" w:rsidRDefault="00595F38" w:rsidP="00595F38">
      <w:pPr>
        <w:numPr>
          <w:ilvl w:val="0"/>
          <w:numId w:val="7"/>
        </w:numPr>
      </w:pPr>
      <w:r w:rsidRPr="00595F38">
        <w:t xml:space="preserve">Conduct a </w:t>
      </w:r>
      <w:r w:rsidRPr="00595F38">
        <w:rPr>
          <w:b/>
          <w:bCs/>
        </w:rPr>
        <w:t>risk assessment</w:t>
      </w:r>
      <w:r w:rsidRPr="00595F38">
        <w:t xml:space="preserve"> of IT security in the company.</w:t>
      </w:r>
    </w:p>
    <w:p w14:paraId="4E1CF970" w14:textId="77777777" w:rsidR="00595F38" w:rsidRPr="00595F38" w:rsidRDefault="00595F38" w:rsidP="00595F38">
      <w:pPr>
        <w:numPr>
          <w:ilvl w:val="0"/>
          <w:numId w:val="7"/>
        </w:numPr>
      </w:pPr>
      <w:r w:rsidRPr="00595F38">
        <w:t xml:space="preserve">Identify </w:t>
      </w:r>
      <w:r w:rsidRPr="00595F38">
        <w:rPr>
          <w:b/>
          <w:bCs/>
        </w:rPr>
        <w:t>potential vulnerabilities</w:t>
      </w:r>
      <w:r w:rsidRPr="00595F38">
        <w:t xml:space="preserve"> (cybersecurity threats, data breaches, compliance risks).</w:t>
      </w:r>
    </w:p>
    <w:p w14:paraId="489A1760" w14:textId="77777777" w:rsidR="00595F38" w:rsidRPr="00595F38" w:rsidRDefault="00595F38" w:rsidP="00595F38">
      <w:pPr>
        <w:numPr>
          <w:ilvl w:val="0"/>
          <w:numId w:val="7"/>
        </w:numPr>
      </w:pPr>
      <w:r w:rsidRPr="00595F38">
        <w:t xml:space="preserve">Research </w:t>
      </w:r>
      <w:r w:rsidRPr="00595F38">
        <w:rPr>
          <w:b/>
          <w:bCs/>
        </w:rPr>
        <w:t>security best practices</w:t>
      </w:r>
      <w:r w:rsidRPr="00595F38">
        <w:t xml:space="preserve"> for similar organizations.</w:t>
      </w:r>
    </w:p>
    <w:p w14:paraId="5A7FA7F9" w14:textId="784863AB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Outcome:</w:t>
      </w:r>
    </w:p>
    <w:p w14:paraId="6E5BDD16" w14:textId="77777777" w:rsidR="00595F38" w:rsidRPr="00595F38" w:rsidRDefault="00595F38" w:rsidP="00595F38">
      <w:pPr>
        <w:numPr>
          <w:ilvl w:val="0"/>
          <w:numId w:val="8"/>
        </w:numPr>
      </w:pPr>
      <w:r w:rsidRPr="00595F38">
        <w:t xml:space="preserve">Understanding of </w:t>
      </w:r>
      <w:r w:rsidRPr="00595F38">
        <w:rPr>
          <w:b/>
          <w:bCs/>
        </w:rPr>
        <w:t>risk management frameworks</w:t>
      </w:r>
      <w:r w:rsidRPr="00595F38">
        <w:t xml:space="preserve"> in IT.</w:t>
      </w:r>
    </w:p>
    <w:p w14:paraId="553D88D5" w14:textId="77777777" w:rsidR="00595F38" w:rsidRPr="00595F38" w:rsidRDefault="00595F38" w:rsidP="00595F38">
      <w:pPr>
        <w:numPr>
          <w:ilvl w:val="0"/>
          <w:numId w:val="8"/>
        </w:numPr>
      </w:pPr>
      <w:r w:rsidRPr="00595F38">
        <w:t xml:space="preserve">Awareness of </w:t>
      </w:r>
      <w:r w:rsidRPr="00595F38">
        <w:rPr>
          <w:b/>
          <w:bCs/>
        </w:rPr>
        <w:t>legal and ethical responsibilities</w:t>
      </w:r>
      <w:r w:rsidRPr="00595F38">
        <w:t xml:space="preserve"> in IT security.</w:t>
      </w:r>
    </w:p>
    <w:p w14:paraId="34B72653" w14:textId="0B9ECA53" w:rsidR="00595F38" w:rsidRPr="00595F38" w:rsidRDefault="00595F38" w:rsidP="00595F38"/>
    <w:p w14:paraId="71461AE9" w14:textId="1F85BCC8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7</w:t>
      </w:r>
      <w:r w:rsidRPr="00595F38">
        <w:rPr>
          <w:b/>
          <w:bCs/>
        </w:rPr>
        <w:t>: Ethical &amp; Legal Considerations</w:t>
      </w:r>
    </w:p>
    <w:p w14:paraId="298357E7" w14:textId="1B6A2495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Deliverable:</w:t>
      </w:r>
    </w:p>
    <w:p w14:paraId="2ED00B1E" w14:textId="77777777" w:rsidR="00595F38" w:rsidRPr="00595F38" w:rsidRDefault="00595F38" w:rsidP="00595F38">
      <w:pPr>
        <w:numPr>
          <w:ilvl w:val="0"/>
          <w:numId w:val="9"/>
        </w:numPr>
      </w:pPr>
      <w:r w:rsidRPr="00595F38">
        <w:t xml:space="preserve">Investigate </w:t>
      </w:r>
      <w:r w:rsidRPr="00595F38">
        <w:rPr>
          <w:b/>
          <w:bCs/>
        </w:rPr>
        <w:t>ethical concerns</w:t>
      </w:r>
      <w:r w:rsidRPr="00595F38">
        <w:t xml:space="preserve"> related to IT use in the company.</w:t>
      </w:r>
    </w:p>
    <w:p w14:paraId="7E473B56" w14:textId="77777777" w:rsidR="00595F38" w:rsidRPr="00595F38" w:rsidRDefault="00595F38" w:rsidP="00595F38">
      <w:pPr>
        <w:numPr>
          <w:ilvl w:val="0"/>
          <w:numId w:val="9"/>
        </w:numPr>
      </w:pPr>
      <w:r w:rsidRPr="00595F38">
        <w:t xml:space="preserve">Review </w:t>
      </w:r>
      <w:r w:rsidRPr="00595F38">
        <w:rPr>
          <w:b/>
          <w:bCs/>
        </w:rPr>
        <w:t>privacy laws, GDPR, data security regulations</w:t>
      </w:r>
      <w:r w:rsidRPr="00595F38">
        <w:t>.</w:t>
      </w:r>
    </w:p>
    <w:p w14:paraId="0DBC505A" w14:textId="77777777" w:rsidR="00595F38" w:rsidRPr="00595F38" w:rsidRDefault="00595F38" w:rsidP="00595F38">
      <w:pPr>
        <w:numPr>
          <w:ilvl w:val="0"/>
          <w:numId w:val="9"/>
        </w:numPr>
      </w:pPr>
      <w:r w:rsidRPr="00595F38">
        <w:t xml:space="preserve">Identify </w:t>
      </w:r>
      <w:r w:rsidRPr="00595F38">
        <w:rPr>
          <w:b/>
          <w:bCs/>
        </w:rPr>
        <w:t>any unethical IT practices</w:t>
      </w:r>
      <w:r w:rsidRPr="00595F38">
        <w:t xml:space="preserve"> (e.g., surveillance, employee monitoring, AI biases).</w:t>
      </w:r>
    </w:p>
    <w:p w14:paraId="0C6334C9" w14:textId="6978937A" w:rsidR="00595F38" w:rsidRPr="00595F38" w:rsidRDefault="00595F38" w:rsidP="00595F38">
      <w:r w:rsidRPr="00595F38">
        <w:rPr>
          <w:b/>
          <w:bCs/>
        </w:rPr>
        <w:t>Outcome:</w:t>
      </w:r>
    </w:p>
    <w:p w14:paraId="54ECBD50" w14:textId="77777777" w:rsidR="00595F38" w:rsidRPr="00595F38" w:rsidRDefault="00595F38" w:rsidP="00595F38">
      <w:pPr>
        <w:numPr>
          <w:ilvl w:val="0"/>
          <w:numId w:val="10"/>
        </w:numPr>
      </w:pPr>
      <w:r w:rsidRPr="00595F38">
        <w:t xml:space="preserve">Awareness of </w:t>
      </w:r>
      <w:r w:rsidRPr="00595F38">
        <w:rPr>
          <w:b/>
          <w:bCs/>
        </w:rPr>
        <w:t>professional ethics</w:t>
      </w:r>
      <w:r w:rsidRPr="00595F38">
        <w:t xml:space="preserve"> in IT.</w:t>
      </w:r>
    </w:p>
    <w:p w14:paraId="19278C0B" w14:textId="77777777" w:rsidR="00595F38" w:rsidRDefault="00595F38" w:rsidP="00595F38">
      <w:pPr>
        <w:numPr>
          <w:ilvl w:val="0"/>
          <w:numId w:val="10"/>
        </w:numPr>
      </w:pPr>
      <w:r w:rsidRPr="00595F38">
        <w:t xml:space="preserve">A list of </w:t>
      </w:r>
      <w:r w:rsidRPr="00595F38">
        <w:rPr>
          <w:b/>
          <w:bCs/>
        </w:rPr>
        <w:t>legal regulations</w:t>
      </w:r>
      <w:r w:rsidRPr="00595F38">
        <w:t xml:space="preserve"> applicable to the case study.</w:t>
      </w:r>
    </w:p>
    <w:p w14:paraId="559BB3CF" w14:textId="77777777" w:rsidR="009F7409" w:rsidRDefault="009F7409" w:rsidP="009F7409"/>
    <w:p w14:paraId="3595B2C3" w14:textId="77777777" w:rsidR="009F7409" w:rsidRDefault="009F7409" w:rsidP="009F7409"/>
    <w:p w14:paraId="75C8B13F" w14:textId="77777777" w:rsidR="00B7210F" w:rsidRPr="00595F38" w:rsidRDefault="00B7210F" w:rsidP="009F7409"/>
    <w:p w14:paraId="1D343DA4" w14:textId="4E330D76" w:rsidR="00595F38" w:rsidRPr="00595F38" w:rsidRDefault="00595F38" w:rsidP="00595F38"/>
    <w:p w14:paraId="782D8687" w14:textId="1336D05E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8</w:t>
      </w:r>
      <w:r w:rsidRPr="00595F38">
        <w:rPr>
          <w:b/>
          <w:bCs/>
        </w:rPr>
        <w:t>: IT Project Management &amp; Software Development Lifecycle</w:t>
      </w:r>
    </w:p>
    <w:p w14:paraId="058EF3F7" w14:textId="1D7C754A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Deliverable:</w:t>
      </w:r>
    </w:p>
    <w:p w14:paraId="5831F537" w14:textId="77777777" w:rsidR="00595F38" w:rsidRPr="00595F38" w:rsidRDefault="00595F38" w:rsidP="00595F38">
      <w:pPr>
        <w:numPr>
          <w:ilvl w:val="0"/>
          <w:numId w:val="11"/>
        </w:numPr>
      </w:pPr>
      <w:proofErr w:type="spellStart"/>
      <w:r w:rsidRPr="00595F38">
        <w:t>Analyze</w:t>
      </w:r>
      <w:proofErr w:type="spellEnd"/>
      <w:r w:rsidRPr="00595F38">
        <w:t xml:space="preserve"> the company’s </w:t>
      </w:r>
      <w:r w:rsidRPr="00595F38">
        <w:rPr>
          <w:b/>
          <w:bCs/>
        </w:rPr>
        <w:t>IT project management approach</w:t>
      </w:r>
      <w:r w:rsidRPr="00595F38">
        <w:t>.</w:t>
      </w:r>
    </w:p>
    <w:p w14:paraId="0F991873" w14:textId="77777777" w:rsidR="00595F38" w:rsidRPr="00595F38" w:rsidRDefault="00595F38" w:rsidP="00595F38">
      <w:pPr>
        <w:numPr>
          <w:ilvl w:val="0"/>
          <w:numId w:val="11"/>
        </w:numPr>
      </w:pPr>
      <w:r w:rsidRPr="00595F38">
        <w:t xml:space="preserve">Compare with </w:t>
      </w:r>
      <w:r w:rsidRPr="00595F38">
        <w:rPr>
          <w:b/>
          <w:bCs/>
        </w:rPr>
        <w:t>Agile, Scrum, Waterfall</w:t>
      </w:r>
      <w:r w:rsidRPr="00595F38">
        <w:t xml:space="preserve"> methodologies.</w:t>
      </w:r>
    </w:p>
    <w:p w14:paraId="7F4BA29B" w14:textId="77777777" w:rsidR="00595F38" w:rsidRPr="00595F38" w:rsidRDefault="00595F38" w:rsidP="00595F38">
      <w:pPr>
        <w:numPr>
          <w:ilvl w:val="0"/>
          <w:numId w:val="11"/>
        </w:numPr>
      </w:pPr>
      <w:r w:rsidRPr="00595F38">
        <w:t xml:space="preserve">Evaluate how </w:t>
      </w:r>
      <w:r w:rsidRPr="00595F38">
        <w:rPr>
          <w:b/>
          <w:bCs/>
        </w:rPr>
        <w:t>software updates, patches, and releases</w:t>
      </w:r>
      <w:r w:rsidRPr="00595F38">
        <w:t xml:space="preserve"> are managed.</w:t>
      </w:r>
    </w:p>
    <w:p w14:paraId="13AA024E" w14:textId="4E2481FB" w:rsidR="00595F38" w:rsidRPr="00595F38" w:rsidRDefault="00595F38" w:rsidP="00595F38">
      <w:r w:rsidRPr="00595F38">
        <w:rPr>
          <w:b/>
          <w:bCs/>
        </w:rPr>
        <w:t>Outcome:</w:t>
      </w:r>
    </w:p>
    <w:p w14:paraId="7C2736AF" w14:textId="77777777" w:rsidR="00595F38" w:rsidRPr="00595F38" w:rsidRDefault="00595F38" w:rsidP="00595F38">
      <w:pPr>
        <w:numPr>
          <w:ilvl w:val="0"/>
          <w:numId w:val="12"/>
        </w:numPr>
      </w:pPr>
      <w:r w:rsidRPr="00595F38">
        <w:t xml:space="preserve">Understanding of </w:t>
      </w:r>
      <w:r w:rsidRPr="00595F38">
        <w:rPr>
          <w:b/>
          <w:bCs/>
        </w:rPr>
        <w:t>SDLC (Software Development Lifecycle)</w:t>
      </w:r>
      <w:r w:rsidRPr="00595F38">
        <w:t>.</w:t>
      </w:r>
    </w:p>
    <w:p w14:paraId="0769DB4D" w14:textId="77777777" w:rsidR="00595F38" w:rsidRPr="00595F38" w:rsidRDefault="00595F38" w:rsidP="00595F38">
      <w:pPr>
        <w:numPr>
          <w:ilvl w:val="0"/>
          <w:numId w:val="12"/>
        </w:numPr>
      </w:pPr>
      <w:r w:rsidRPr="00595F38">
        <w:t xml:space="preserve">Identification of </w:t>
      </w:r>
      <w:r w:rsidRPr="00595F38">
        <w:rPr>
          <w:b/>
          <w:bCs/>
        </w:rPr>
        <w:t>project management gaps</w:t>
      </w:r>
      <w:r w:rsidRPr="00595F38">
        <w:t>.</w:t>
      </w:r>
    </w:p>
    <w:p w14:paraId="58AC231A" w14:textId="77777777" w:rsidR="000F5B3E" w:rsidRPr="00595F38" w:rsidRDefault="000F5B3E" w:rsidP="00595F38"/>
    <w:p w14:paraId="6BA913B8" w14:textId="29CDF221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lastRenderedPageBreak/>
        <w:t xml:space="preserve">Week </w:t>
      </w:r>
      <w:r w:rsidR="00776D34">
        <w:rPr>
          <w:b/>
          <w:bCs/>
        </w:rPr>
        <w:t>9</w:t>
      </w:r>
      <w:r w:rsidRPr="00595F38">
        <w:rPr>
          <w:b/>
          <w:bCs/>
        </w:rPr>
        <w:t>: Proposal for IT Improvements</w:t>
      </w:r>
    </w:p>
    <w:p w14:paraId="506677CD" w14:textId="5ECB778E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Deliverable:</w:t>
      </w:r>
    </w:p>
    <w:p w14:paraId="060ECAEB" w14:textId="77777777" w:rsidR="00595F38" w:rsidRPr="00595F38" w:rsidRDefault="00595F38" w:rsidP="00595F38">
      <w:pPr>
        <w:numPr>
          <w:ilvl w:val="0"/>
          <w:numId w:val="13"/>
        </w:numPr>
      </w:pPr>
      <w:r w:rsidRPr="00595F38">
        <w:t xml:space="preserve">Draft a </w:t>
      </w:r>
      <w:r w:rsidRPr="00595F38">
        <w:rPr>
          <w:b/>
          <w:bCs/>
        </w:rPr>
        <w:t>proposal</w:t>
      </w:r>
      <w:r w:rsidRPr="00595F38">
        <w:t xml:space="preserve"> for upgrading the IT system.</w:t>
      </w:r>
    </w:p>
    <w:p w14:paraId="008B4BE1" w14:textId="77777777" w:rsidR="00595F38" w:rsidRPr="00595F38" w:rsidRDefault="00595F38" w:rsidP="00595F38">
      <w:pPr>
        <w:numPr>
          <w:ilvl w:val="0"/>
          <w:numId w:val="13"/>
        </w:numPr>
      </w:pPr>
      <w:r w:rsidRPr="00595F38">
        <w:t xml:space="preserve">Suggest </w:t>
      </w:r>
      <w:r w:rsidRPr="00595F38">
        <w:rPr>
          <w:b/>
          <w:bCs/>
        </w:rPr>
        <w:t>alternative software solutions</w:t>
      </w:r>
      <w:r w:rsidRPr="00595F38">
        <w:t xml:space="preserve"> (e.g., switching from on-premise to cloud-based solutions).</w:t>
      </w:r>
    </w:p>
    <w:p w14:paraId="7AEA942F" w14:textId="77777777" w:rsidR="00595F38" w:rsidRPr="00595F38" w:rsidRDefault="00595F38" w:rsidP="00595F38">
      <w:pPr>
        <w:numPr>
          <w:ilvl w:val="0"/>
          <w:numId w:val="13"/>
        </w:numPr>
      </w:pPr>
      <w:r w:rsidRPr="00595F38">
        <w:t xml:space="preserve">Outline </w:t>
      </w:r>
      <w:r w:rsidRPr="00595F38">
        <w:rPr>
          <w:b/>
          <w:bCs/>
        </w:rPr>
        <w:t>budget considerations and ROI (Return on Investment)</w:t>
      </w:r>
      <w:r w:rsidRPr="00595F38">
        <w:t>.</w:t>
      </w:r>
    </w:p>
    <w:p w14:paraId="1443B7AE" w14:textId="3EB67DFE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Outcome:</w:t>
      </w:r>
    </w:p>
    <w:p w14:paraId="04EA3CBF" w14:textId="77777777" w:rsidR="00595F38" w:rsidRPr="00595F38" w:rsidRDefault="00595F38" w:rsidP="00595F38">
      <w:pPr>
        <w:numPr>
          <w:ilvl w:val="0"/>
          <w:numId w:val="14"/>
        </w:numPr>
      </w:pPr>
      <w:r w:rsidRPr="00595F38">
        <w:t xml:space="preserve">A </w:t>
      </w:r>
      <w:r w:rsidRPr="00595F38">
        <w:rPr>
          <w:b/>
          <w:bCs/>
        </w:rPr>
        <w:t>clear business case</w:t>
      </w:r>
      <w:r w:rsidRPr="00595F38">
        <w:t xml:space="preserve"> for improving IT practices.</w:t>
      </w:r>
    </w:p>
    <w:p w14:paraId="29291726" w14:textId="77777777" w:rsidR="00595F38" w:rsidRPr="00595F38" w:rsidRDefault="00595F38" w:rsidP="00595F38">
      <w:pPr>
        <w:numPr>
          <w:ilvl w:val="0"/>
          <w:numId w:val="14"/>
        </w:numPr>
      </w:pPr>
      <w:r w:rsidRPr="00595F38">
        <w:t>Technical feasibility of new IT solutions.</w:t>
      </w:r>
    </w:p>
    <w:p w14:paraId="2869C348" w14:textId="4F52FEB1" w:rsidR="00595F38" w:rsidRPr="00595F38" w:rsidRDefault="00595F38" w:rsidP="00595F38"/>
    <w:p w14:paraId="7C7556A7" w14:textId="7EA01EE0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10</w:t>
      </w:r>
      <w:r w:rsidRPr="00595F38">
        <w:rPr>
          <w:b/>
          <w:bCs/>
        </w:rPr>
        <w:t>: Implementation Challenges &amp; Change Management</w:t>
      </w:r>
    </w:p>
    <w:p w14:paraId="3C8A3908" w14:textId="7A0C5954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Deliverable:</w:t>
      </w:r>
    </w:p>
    <w:p w14:paraId="1DBAC532" w14:textId="77777777" w:rsidR="00595F38" w:rsidRPr="00595F38" w:rsidRDefault="00595F38" w:rsidP="00595F38">
      <w:pPr>
        <w:numPr>
          <w:ilvl w:val="0"/>
          <w:numId w:val="15"/>
        </w:numPr>
      </w:pPr>
      <w:r w:rsidRPr="00595F38">
        <w:t xml:space="preserve">Identify </w:t>
      </w:r>
      <w:r w:rsidRPr="00595F38">
        <w:rPr>
          <w:b/>
          <w:bCs/>
        </w:rPr>
        <w:t>potential resistance</w:t>
      </w:r>
      <w:r w:rsidRPr="00595F38">
        <w:t xml:space="preserve"> to IT change.</w:t>
      </w:r>
    </w:p>
    <w:p w14:paraId="212BC81D" w14:textId="77777777" w:rsidR="00595F38" w:rsidRPr="00595F38" w:rsidRDefault="00595F38" w:rsidP="00595F38">
      <w:pPr>
        <w:numPr>
          <w:ilvl w:val="0"/>
          <w:numId w:val="15"/>
        </w:numPr>
      </w:pPr>
      <w:r w:rsidRPr="00595F38">
        <w:t xml:space="preserve">Propose a </w:t>
      </w:r>
      <w:r w:rsidRPr="00595F38">
        <w:rPr>
          <w:b/>
          <w:bCs/>
        </w:rPr>
        <w:t>change management strategy</w:t>
      </w:r>
      <w:r w:rsidRPr="00595F38">
        <w:t>.</w:t>
      </w:r>
    </w:p>
    <w:p w14:paraId="27A8B5D0" w14:textId="77777777" w:rsidR="00595F38" w:rsidRPr="00595F38" w:rsidRDefault="00595F38" w:rsidP="00595F38">
      <w:pPr>
        <w:numPr>
          <w:ilvl w:val="0"/>
          <w:numId w:val="15"/>
        </w:numPr>
      </w:pPr>
      <w:r w:rsidRPr="00595F38">
        <w:t xml:space="preserve">Assess </w:t>
      </w:r>
      <w:r w:rsidRPr="00595F38">
        <w:rPr>
          <w:b/>
          <w:bCs/>
        </w:rPr>
        <w:t>employee training needs</w:t>
      </w:r>
      <w:r w:rsidRPr="00595F38">
        <w:t xml:space="preserve"> for new technology adoption.</w:t>
      </w:r>
    </w:p>
    <w:p w14:paraId="0E53A5A9" w14:textId="46CBE679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Outcome:</w:t>
      </w:r>
    </w:p>
    <w:p w14:paraId="3A07079B" w14:textId="77777777" w:rsidR="00595F38" w:rsidRPr="00595F38" w:rsidRDefault="00595F38" w:rsidP="00595F38">
      <w:pPr>
        <w:numPr>
          <w:ilvl w:val="0"/>
          <w:numId w:val="16"/>
        </w:numPr>
      </w:pPr>
      <w:r w:rsidRPr="00595F38">
        <w:t xml:space="preserve">A </w:t>
      </w:r>
      <w:r w:rsidRPr="00595F38">
        <w:rPr>
          <w:b/>
          <w:bCs/>
        </w:rPr>
        <w:t>change implementation plan</w:t>
      </w:r>
      <w:r w:rsidRPr="00595F38">
        <w:t xml:space="preserve"> with training recommendations.</w:t>
      </w:r>
    </w:p>
    <w:p w14:paraId="3ABB9C87" w14:textId="77777777" w:rsidR="00595F38" w:rsidRDefault="00595F38" w:rsidP="00595F38">
      <w:pPr>
        <w:numPr>
          <w:ilvl w:val="0"/>
          <w:numId w:val="16"/>
        </w:numPr>
      </w:pPr>
      <w:r w:rsidRPr="00595F38">
        <w:t xml:space="preserve">Awareness of </w:t>
      </w:r>
      <w:r w:rsidRPr="00595F38">
        <w:rPr>
          <w:b/>
          <w:bCs/>
        </w:rPr>
        <w:t xml:space="preserve">organizational </w:t>
      </w:r>
      <w:proofErr w:type="spellStart"/>
      <w:r w:rsidRPr="00595F38">
        <w:rPr>
          <w:b/>
          <w:bCs/>
        </w:rPr>
        <w:t>behavior</w:t>
      </w:r>
      <w:proofErr w:type="spellEnd"/>
      <w:r w:rsidRPr="00595F38">
        <w:rPr>
          <w:b/>
          <w:bCs/>
        </w:rPr>
        <w:t xml:space="preserve"> in IT adoption</w:t>
      </w:r>
      <w:r w:rsidRPr="00595F38">
        <w:t>.</w:t>
      </w:r>
    </w:p>
    <w:p w14:paraId="1A92ED77" w14:textId="77777777" w:rsidR="009F7409" w:rsidRDefault="009F7409" w:rsidP="009F7409"/>
    <w:p w14:paraId="4A70AB01" w14:textId="5B151347" w:rsidR="00595F38" w:rsidRPr="00595F38" w:rsidRDefault="00595F38" w:rsidP="00595F38"/>
    <w:p w14:paraId="5F5D1589" w14:textId="1068AD99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 xml:space="preserve">Week </w:t>
      </w:r>
      <w:r w:rsidR="00776D34">
        <w:rPr>
          <w:b/>
          <w:bCs/>
        </w:rPr>
        <w:t>11</w:t>
      </w:r>
      <w:r w:rsidRPr="00595F38">
        <w:rPr>
          <w:b/>
          <w:bCs/>
        </w:rPr>
        <w:t>: Ethical Hacking &amp; Testing the System</w:t>
      </w:r>
    </w:p>
    <w:p w14:paraId="11101040" w14:textId="5148BD2E" w:rsidR="00595F38" w:rsidRPr="00595F38" w:rsidRDefault="00595F38" w:rsidP="00595F38">
      <w:r w:rsidRPr="00595F38">
        <w:rPr>
          <w:b/>
          <w:bCs/>
        </w:rPr>
        <w:t>Deliverable:</w:t>
      </w:r>
    </w:p>
    <w:p w14:paraId="304C14CF" w14:textId="77777777" w:rsidR="00595F38" w:rsidRPr="00595F38" w:rsidRDefault="00595F38" w:rsidP="00595F38">
      <w:pPr>
        <w:numPr>
          <w:ilvl w:val="0"/>
          <w:numId w:val="17"/>
        </w:numPr>
      </w:pPr>
      <w:r w:rsidRPr="00595F38">
        <w:t xml:space="preserve">Conduct a </w:t>
      </w:r>
      <w:r w:rsidRPr="00595F38">
        <w:rPr>
          <w:b/>
          <w:bCs/>
        </w:rPr>
        <w:t>basic security audit</w:t>
      </w:r>
      <w:r w:rsidRPr="00595F38">
        <w:t xml:space="preserve"> using ethical hacking principles.</w:t>
      </w:r>
    </w:p>
    <w:p w14:paraId="71C70D75" w14:textId="77777777" w:rsidR="00595F38" w:rsidRPr="00595F38" w:rsidRDefault="00595F38" w:rsidP="00595F38">
      <w:pPr>
        <w:numPr>
          <w:ilvl w:val="0"/>
          <w:numId w:val="17"/>
        </w:numPr>
      </w:pPr>
      <w:r w:rsidRPr="00595F38">
        <w:t xml:space="preserve">Identify </w:t>
      </w:r>
      <w:r w:rsidRPr="00595F38">
        <w:rPr>
          <w:b/>
          <w:bCs/>
        </w:rPr>
        <w:t>potential software/system vulnerabilities</w:t>
      </w:r>
      <w:r w:rsidRPr="00595F38">
        <w:t>.</w:t>
      </w:r>
    </w:p>
    <w:p w14:paraId="7C5C2D8C" w14:textId="77777777" w:rsidR="00595F38" w:rsidRPr="00595F38" w:rsidRDefault="00595F38" w:rsidP="00595F38">
      <w:pPr>
        <w:numPr>
          <w:ilvl w:val="0"/>
          <w:numId w:val="17"/>
        </w:numPr>
      </w:pPr>
      <w:r w:rsidRPr="00595F38">
        <w:t xml:space="preserve">Suggest </w:t>
      </w:r>
      <w:r w:rsidRPr="00595F38">
        <w:rPr>
          <w:b/>
          <w:bCs/>
        </w:rPr>
        <w:t>cybersecurity solutions</w:t>
      </w:r>
      <w:r w:rsidRPr="00595F38">
        <w:t xml:space="preserve"> (e.g., penetration testing, multi-factor authentication).</w:t>
      </w:r>
    </w:p>
    <w:p w14:paraId="774C515C" w14:textId="6E8E77BB" w:rsidR="00595F38" w:rsidRPr="00595F38" w:rsidRDefault="00595F38" w:rsidP="00595F38">
      <w:r w:rsidRPr="00595F38">
        <w:t xml:space="preserve"> </w:t>
      </w:r>
      <w:r w:rsidRPr="00595F38">
        <w:rPr>
          <w:b/>
          <w:bCs/>
        </w:rPr>
        <w:t>Outcome:</w:t>
      </w:r>
    </w:p>
    <w:p w14:paraId="45DA4037" w14:textId="77777777" w:rsidR="00595F38" w:rsidRPr="00595F38" w:rsidRDefault="00595F38" w:rsidP="00595F38">
      <w:pPr>
        <w:numPr>
          <w:ilvl w:val="0"/>
          <w:numId w:val="18"/>
        </w:numPr>
      </w:pPr>
      <w:r w:rsidRPr="00595F38">
        <w:t xml:space="preserve">A </w:t>
      </w:r>
      <w:r w:rsidRPr="00595F38">
        <w:rPr>
          <w:b/>
          <w:bCs/>
        </w:rPr>
        <w:t>security assessment report</w:t>
      </w:r>
      <w:r w:rsidRPr="00595F38">
        <w:t xml:space="preserve"> with recommendations.</w:t>
      </w:r>
    </w:p>
    <w:p w14:paraId="60DE5951" w14:textId="77777777" w:rsidR="00595F38" w:rsidRPr="00595F38" w:rsidRDefault="00595F38" w:rsidP="00595F38">
      <w:pPr>
        <w:numPr>
          <w:ilvl w:val="0"/>
          <w:numId w:val="18"/>
        </w:numPr>
      </w:pPr>
      <w:r w:rsidRPr="00595F38">
        <w:t xml:space="preserve">Understanding of </w:t>
      </w:r>
      <w:r w:rsidRPr="00595F38">
        <w:rPr>
          <w:b/>
          <w:bCs/>
        </w:rPr>
        <w:t>penetration testing in IT security</w:t>
      </w:r>
      <w:r w:rsidRPr="00595F38">
        <w:t>.</w:t>
      </w:r>
    </w:p>
    <w:p w14:paraId="43005286" w14:textId="20A33FDF" w:rsidR="00595F38" w:rsidRPr="00595F38" w:rsidRDefault="00595F38" w:rsidP="00595F38">
      <w:pPr>
        <w:numPr>
          <w:ilvl w:val="0"/>
          <w:numId w:val="19"/>
        </w:numPr>
      </w:pPr>
      <w:r w:rsidRPr="00595F38">
        <w:t>Com</w:t>
      </w:r>
      <w:r w:rsidR="007C6B6C">
        <w:t>bine</w:t>
      </w:r>
      <w:r w:rsidRPr="00595F38">
        <w:t xml:space="preserve"> </w:t>
      </w:r>
      <w:r w:rsidR="008211D3">
        <w:t xml:space="preserve">all the </w:t>
      </w:r>
      <w:r w:rsidR="00B126C8">
        <w:t>week-wise activities</w:t>
      </w:r>
      <w:r w:rsidRPr="00595F38">
        <w:t xml:space="preserve"> into a </w:t>
      </w:r>
      <w:r w:rsidRPr="00595F38">
        <w:rPr>
          <w:b/>
          <w:bCs/>
        </w:rPr>
        <w:t>professional IT report</w:t>
      </w:r>
      <w:r w:rsidR="007C2F6D">
        <w:rPr>
          <w:b/>
          <w:bCs/>
        </w:rPr>
        <w:t xml:space="preserve"> and submit</w:t>
      </w:r>
      <w:r w:rsidR="007C6B6C">
        <w:rPr>
          <w:b/>
          <w:bCs/>
        </w:rPr>
        <w:t xml:space="preserve"> to the Canvas</w:t>
      </w:r>
      <w:r w:rsidR="007C2F6D">
        <w:rPr>
          <w:b/>
          <w:bCs/>
        </w:rPr>
        <w:t xml:space="preserve"> </w:t>
      </w:r>
      <w:r w:rsidRPr="00595F38">
        <w:t>.</w:t>
      </w:r>
    </w:p>
    <w:p w14:paraId="5EA01EB6" w14:textId="303A17C0" w:rsidR="00595F38" w:rsidRPr="00595F38" w:rsidRDefault="00595F38" w:rsidP="008211D3">
      <w:pPr>
        <w:ind w:left="720"/>
      </w:pPr>
    </w:p>
    <w:p w14:paraId="293830AC" w14:textId="4EA18806" w:rsidR="000F0CE3" w:rsidRDefault="00595F38" w:rsidP="007C6B6C">
      <w:r w:rsidRPr="00595F38">
        <w:t xml:space="preserve"> </w:t>
      </w:r>
    </w:p>
    <w:p w14:paraId="3DE01D38" w14:textId="3FA9A672" w:rsidR="00595F38" w:rsidRDefault="00595F38" w:rsidP="00595F38">
      <w:pPr>
        <w:rPr>
          <w:b/>
          <w:bCs/>
        </w:rPr>
      </w:pPr>
      <w:r w:rsidRPr="00595F38">
        <w:rPr>
          <w:b/>
          <w:bCs/>
        </w:rPr>
        <w:lastRenderedPageBreak/>
        <w:t xml:space="preserve"> </w:t>
      </w:r>
      <w:r w:rsidRPr="00595F38">
        <w:rPr>
          <w:b/>
          <w:bCs/>
          <w:sz w:val="32"/>
          <w:szCs w:val="32"/>
        </w:rPr>
        <w:t xml:space="preserve">Project Topics </w:t>
      </w:r>
    </w:p>
    <w:p w14:paraId="117C5A1E" w14:textId="77777777" w:rsidR="00B14823" w:rsidRPr="00595F38" w:rsidRDefault="00B14823" w:rsidP="00595F38">
      <w:pPr>
        <w:rPr>
          <w:b/>
          <w:bCs/>
        </w:rPr>
      </w:pPr>
    </w:p>
    <w:p w14:paraId="59CDCB87" w14:textId="53A0AE5D" w:rsidR="00595F38" w:rsidRPr="00595F38" w:rsidRDefault="00595F38" w:rsidP="00595F38">
      <w:r w:rsidRPr="00595F38">
        <w:t xml:space="preserve">Each project will have </w:t>
      </w:r>
      <w:r w:rsidRPr="00595F38">
        <w:rPr>
          <w:b/>
          <w:bCs/>
        </w:rPr>
        <w:t>two key components</w:t>
      </w:r>
      <w:r w:rsidR="00381CE1">
        <w:rPr>
          <w:b/>
          <w:bCs/>
        </w:rPr>
        <w:t xml:space="preserve">, so pick </w:t>
      </w:r>
      <w:r w:rsidR="007F129D">
        <w:rPr>
          <w:b/>
          <w:bCs/>
        </w:rPr>
        <w:t xml:space="preserve">the </w:t>
      </w:r>
      <w:r w:rsidR="00381CE1">
        <w:rPr>
          <w:b/>
          <w:bCs/>
        </w:rPr>
        <w:t xml:space="preserve">company first and then </w:t>
      </w:r>
      <w:r w:rsidR="007F129D">
        <w:rPr>
          <w:b/>
          <w:bCs/>
        </w:rPr>
        <w:t xml:space="preserve">the </w:t>
      </w:r>
      <w:r w:rsidR="00381CE1">
        <w:rPr>
          <w:b/>
          <w:bCs/>
        </w:rPr>
        <w:t>relevant software</w:t>
      </w:r>
      <w:r w:rsidRPr="00595F38">
        <w:t>:</w:t>
      </w:r>
    </w:p>
    <w:p w14:paraId="4705E03F" w14:textId="77777777" w:rsidR="00595F38" w:rsidRPr="00595F38" w:rsidRDefault="00595F38" w:rsidP="00595F38">
      <w:pPr>
        <w:numPr>
          <w:ilvl w:val="0"/>
          <w:numId w:val="23"/>
        </w:numPr>
      </w:pPr>
      <w:r w:rsidRPr="00595F38">
        <w:rPr>
          <w:b/>
          <w:bCs/>
        </w:rPr>
        <w:t>Industry Sector / Company Type</w:t>
      </w:r>
    </w:p>
    <w:p w14:paraId="4778A16F" w14:textId="77777777" w:rsidR="00595F38" w:rsidRPr="00B14823" w:rsidRDefault="00595F38" w:rsidP="00595F38">
      <w:pPr>
        <w:numPr>
          <w:ilvl w:val="0"/>
          <w:numId w:val="23"/>
        </w:numPr>
      </w:pPr>
      <w:r w:rsidRPr="00595F38">
        <w:rPr>
          <w:b/>
          <w:bCs/>
        </w:rPr>
        <w:t>Software / System Under Review</w:t>
      </w:r>
    </w:p>
    <w:p w14:paraId="2A37A7D5" w14:textId="77777777" w:rsidR="00B14823" w:rsidRDefault="00B14823" w:rsidP="00B14823">
      <w:pPr>
        <w:rPr>
          <w:b/>
          <w:bCs/>
        </w:rPr>
      </w:pPr>
    </w:p>
    <w:p w14:paraId="738B71E9" w14:textId="77777777" w:rsidR="00B14823" w:rsidRPr="00595F38" w:rsidRDefault="00B14823" w:rsidP="00B14823"/>
    <w:p w14:paraId="79D60346" w14:textId="1276C592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>Industry Sectors (30 Examples</w:t>
      </w:r>
      <w:r w:rsidR="007F129D">
        <w:rPr>
          <w:b/>
          <w:bCs/>
        </w:rPr>
        <w:t>, you can bring your own as well</w:t>
      </w:r>
      <w:r w:rsidRPr="00595F38">
        <w:rPr>
          <w:b/>
          <w:bCs/>
        </w:rPr>
        <w:t>)</w:t>
      </w:r>
    </w:p>
    <w:p w14:paraId="2248A079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Banking &amp; Finance</w:t>
      </w:r>
    </w:p>
    <w:p w14:paraId="5741082A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Healthcare</w:t>
      </w:r>
    </w:p>
    <w:p w14:paraId="74E314A9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Retail &amp; E-Commerce</w:t>
      </w:r>
    </w:p>
    <w:p w14:paraId="469C9CB1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Logistics &amp; Supply Chain</w:t>
      </w:r>
    </w:p>
    <w:p w14:paraId="0134118A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Government IT</w:t>
      </w:r>
    </w:p>
    <w:p w14:paraId="45918970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Manufacturing</w:t>
      </w:r>
    </w:p>
    <w:p w14:paraId="7B527144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Telecommunications</w:t>
      </w:r>
    </w:p>
    <w:p w14:paraId="24D0325E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Education</w:t>
      </w:r>
    </w:p>
    <w:p w14:paraId="622912F1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Hospitality &amp; Travel</w:t>
      </w:r>
    </w:p>
    <w:p w14:paraId="5CC89CBD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Cybersecurity Consulting</w:t>
      </w:r>
    </w:p>
    <w:p w14:paraId="1731DBCD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IT Helpdesk Services</w:t>
      </w:r>
    </w:p>
    <w:p w14:paraId="6EC9F27B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Social Media &amp; Marketing</w:t>
      </w:r>
    </w:p>
    <w:p w14:paraId="54683C90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Real Estate &amp; Property Management</w:t>
      </w:r>
    </w:p>
    <w:p w14:paraId="3DE83F19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Cloud Computing Firms</w:t>
      </w:r>
    </w:p>
    <w:p w14:paraId="11C9734F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AI &amp; Machine Learning Startups</w:t>
      </w:r>
    </w:p>
    <w:p w14:paraId="78594D47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Video Game Development</w:t>
      </w:r>
    </w:p>
    <w:p w14:paraId="14F683BF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Automotive IT Systems</w:t>
      </w:r>
    </w:p>
    <w:p w14:paraId="5029000A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Insurance &amp; Risk Management</w:t>
      </w:r>
    </w:p>
    <w:p w14:paraId="4FF36EAD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Renewable Energy &amp; IT</w:t>
      </w:r>
    </w:p>
    <w:p w14:paraId="48E9C408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Internet Service Providers</w:t>
      </w:r>
    </w:p>
    <w:p w14:paraId="4B1230EF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Entertainment &amp; Media</w:t>
      </w:r>
    </w:p>
    <w:p w14:paraId="13EC2C59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Sports Analytics &amp; IT</w:t>
      </w:r>
    </w:p>
    <w:p w14:paraId="666E1EE8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lastRenderedPageBreak/>
        <w:t>E-learning Platforms</w:t>
      </w:r>
    </w:p>
    <w:p w14:paraId="29A49C8C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FinTech Companies</w:t>
      </w:r>
    </w:p>
    <w:p w14:paraId="2B1680C6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Smart Cities &amp; IoT</w:t>
      </w:r>
    </w:p>
    <w:p w14:paraId="19570493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HR &amp; Employee Management Systems</w:t>
      </w:r>
    </w:p>
    <w:p w14:paraId="3A572A4F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Cryptocurrency &amp; Blockchain</w:t>
      </w:r>
    </w:p>
    <w:p w14:paraId="3CFEE74D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Cyber Forensics &amp; Investigations</w:t>
      </w:r>
    </w:p>
    <w:p w14:paraId="19FC3D35" w14:textId="77777777" w:rsidR="00595F38" w:rsidRPr="00595F38" w:rsidRDefault="00595F38" w:rsidP="00595F38">
      <w:pPr>
        <w:numPr>
          <w:ilvl w:val="0"/>
          <w:numId w:val="24"/>
        </w:numPr>
      </w:pPr>
      <w:r w:rsidRPr="00595F38">
        <w:t>Data Analytics &amp; Big Data</w:t>
      </w:r>
    </w:p>
    <w:p w14:paraId="7CC4D19F" w14:textId="77777777" w:rsidR="00595F38" w:rsidRDefault="00595F38" w:rsidP="00595F38">
      <w:pPr>
        <w:numPr>
          <w:ilvl w:val="0"/>
          <w:numId w:val="24"/>
        </w:numPr>
      </w:pPr>
      <w:r w:rsidRPr="00595F38">
        <w:t>Augmented Reality (AR) &amp; Virtual Reality (VR)</w:t>
      </w:r>
    </w:p>
    <w:p w14:paraId="30D1D981" w14:textId="77777777" w:rsidR="0074561A" w:rsidRPr="00595F38" w:rsidRDefault="0074561A" w:rsidP="0074561A">
      <w:pPr>
        <w:ind w:left="720"/>
      </w:pPr>
    </w:p>
    <w:p w14:paraId="25AAC9E2" w14:textId="3943FF48" w:rsidR="00595F38" w:rsidRPr="00595F38" w:rsidRDefault="00595F38" w:rsidP="00595F38">
      <w:pPr>
        <w:rPr>
          <w:b/>
          <w:bCs/>
        </w:rPr>
      </w:pPr>
      <w:r w:rsidRPr="00595F38">
        <w:rPr>
          <w:b/>
          <w:bCs/>
        </w:rPr>
        <w:t>Software / IT Systems (7 Categories)</w:t>
      </w:r>
    </w:p>
    <w:p w14:paraId="240FA62A" w14:textId="77777777" w:rsidR="00595F38" w:rsidRPr="00595F38" w:rsidRDefault="00595F38" w:rsidP="00595F38">
      <w:pPr>
        <w:numPr>
          <w:ilvl w:val="0"/>
          <w:numId w:val="25"/>
        </w:numPr>
      </w:pPr>
      <w:r w:rsidRPr="00595F38">
        <w:rPr>
          <w:b/>
          <w:bCs/>
        </w:rPr>
        <w:t>ERP (Enterprise Resource Planning) Software</w:t>
      </w:r>
    </w:p>
    <w:p w14:paraId="0766628B" w14:textId="77777777" w:rsidR="00595F38" w:rsidRPr="00595F38" w:rsidRDefault="00595F38" w:rsidP="00595F38">
      <w:pPr>
        <w:numPr>
          <w:ilvl w:val="1"/>
          <w:numId w:val="25"/>
        </w:numPr>
      </w:pPr>
      <w:r w:rsidRPr="00595F38">
        <w:t>SAP ERP, Oracle ERP, Microsoft Dynamics</w:t>
      </w:r>
    </w:p>
    <w:p w14:paraId="7DDF1455" w14:textId="77777777" w:rsidR="00595F38" w:rsidRPr="00595F38" w:rsidRDefault="00595F38" w:rsidP="00595F38">
      <w:pPr>
        <w:numPr>
          <w:ilvl w:val="0"/>
          <w:numId w:val="25"/>
        </w:numPr>
      </w:pPr>
      <w:r w:rsidRPr="00595F38">
        <w:rPr>
          <w:b/>
          <w:bCs/>
        </w:rPr>
        <w:t>CRM (Customer Relationship Management) Software</w:t>
      </w:r>
    </w:p>
    <w:p w14:paraId="721BF6AA" w14:textId="77777777" w:rsidR="00595F38" w:rsidRPr="00595F38" w:rsidRDefault="00595F38" w:rsidP="00595F38">
      <w:pPr>
        <w:numPr>
          <w:ilvl w:val="1"/>
          <w:numId w:val="25"/>
        </w:numPr>
      </w:pPr>
      <w:r w:rsidRPr="00595F38">
        <w:t>Salesforce, Zoho CRM, HubSpot</w:t>
      </w:r>
    </w:p>
    <w:p w14:paraId="35D2C647" w14:textId="77777777" w:rsidR="00595F38" w:rsidRPr="00595F38" w:rsidRDefault="00595F38" w:rsidP="00595F38">
      <w:pPr>
        <w:numPr>
          <w:ilvl w:val="0"/>
          <w:numId w:val="25"/>
        </w:numPr>
      </w:pPr>
      <w:r w:rsidRPr="00595F38">
        <w:rPr>
          <w:b/>
          <w:bCs/>
        </w:rPr>
        <w:t>Cloud &amp; AI Solutions</w:t>
      </w:r>
    </w:p>
    <w:p w14:paraId="720D68A2" w14:textId="77777777" w:rsidR="00595F38" w:rsidRPr="00595F38" w:rsidRDefault="00595F38" w:rsidP="00595F38">
      <w:pPr>
        <w:numPr>
          <w:ilvl w:val="1"/>
          <w:numId w:val="25"/>
        </w:numPr>
      </w:pPr>
      <w:r w:rsidRPr="00595F38">
        <w:t>AWS Cloud, Google Cloud, Microsoft Azure AI</w:t>
      </w:r>
    </w:p>
    <w:p w14:paraId="0773FCB3" w14:textId="77777777" w:rsidR="00595F38" w:rsidRPr="00595F38" w:rsidRDefault="00595F38" w:rsidP="00595F38">
      <w:pPr>
        <w:numPr>
          <w:ilvl w:val="0"/>
          <w:numId w:val="25"/>
        </w:numPr>
      </w:pPr>
      <w:r w:rsidRPr="00595F38">
        <w:rPr>
          <w:b/>
          <w:bCs/>
        </w:rPr>
        <w:t>Cybersecurity Software</w:t>
      </w:r>
    </w:p>
    <w:p w14:paraId="07B21D99" w14:textId="77777777" w:rsidR="00595F38" w:rsidRPr="00595F38" w:rsidRDefault="00595F38" w:rsidP="00595F38">
      <w:pPr>
        <w:numPr>
          <w:ilvl w:val="1"/>
          <w:numId w:val="25"/>
        </w:numPr>
      </w:pPr>
      <w:r w:rsidRPr="00595F38">
        <w:t>Palo Alto Firewalls, Cisco Security, McAfee Enterprise</w:t>
      </w:r>
    </w:p>
    <w:p w14:paraId="57261D65" w14:textId="77777777" w:rsidR="00595F38" w:rsidRPr="00595F38" w:rsidRDefault="00595F38" w:rsidP="00595F38">
      <w:pPr>
        <w:numPr>
          <w:ilvl w:val="0"/>
          <w:numId w:val="25"/>
        </w:numPr>
      </w:pPr>
      <w:r w:rsidRPr="00595F38">
        <w:rPr>
          <w:b/>
          <w:bCs/>
        </w:rPr>
        <w:t>Project Management &amp; Collaboration Tools</w:t>
      </w:r>
    </w:p>
    <w:p w14:paraId="6C4288FA" w14:textId="77777777" w:rsidR="00595F38" w:rsidRPr="00595F38" w:rsidRDefault="00595F38" w:rsidP="00595F38">
      <w:pPr>
        <w:numPr>
          <w:ilvl w:val="1"/>
          <w:numId w:val="25"/>
        </w:numPr>
      </w:pPr>
      <w:r w:rsidRPr="00595F38">
        <w:t>Jira, Trello, Monday.com, Asana</w:t>
      </w:r>
    </w:p>
    <w:p w14:paraId="4F8DBE21" w14:textId="77777777" w:rsidR="00595F38" w:rsidRPr="00595F38" w:rsidRDefault="00595F38" w:rsidP="00595F38">
      <w:pPr>
        <w:numPr>
          <w:ilvl w:val="0"/>
          <w:numId w:val="25"/>
        </w:numPr>
      </w:pPr>
      <w:r w:rsidRPr="00595F38">
        <w:rPr>
          <w:b/>
          <w:bCs/>
        </w:rPr>
        <w:t>HR &amp; Payroll Management Software</w:t>
      </w:r>
    </w:p>
    <w:p w14:paraId="0BC3D3A1" w14:textId="77777777" w:rsidR="00595F38" w:rsidRPr="00595F38" w:rsidRDefault="00595F38" w:rsidP="00595F38">
      <w:pPr>
        <w:numPr>
          <w:ilvl w:val="1"/>
          <w:numId w:val="25"/>
        </w:numPr>
      </w:pPr>
      <w:r w:rsidRPr="00595F38">
        <w:t>Workday, ADP Payroll, BambooHR</w:t>
      </w:r>
    </w:p>
    <w:p w14:paraId="729A8095" w14:textId="77777777" w:rsidR="00595F38" w:rsidRPr="00595F38" w:rsidRDefault="00595F38" w:rsidP="00595F38">
      <w:pPr>
        <w:numPr>
          <w:ilvl w:val="0"/>
          <w:numId w:val="25"/>
        </w:numPr>
      </w:pPr>
      <w:r w:rsidRPr="00595F38">
        <w:rPr>
          <w:b/>
          <w:bCs/>
        </w:rPr>
        <w:t>Industry-Specific Solutions</w:t>
      </w:r>
    </w:p>
    <w:p w14:paraId="2C43BDB4" w14:textId="77777777" w:rsidR="00595F38" w:rsidRDefault="00595F38" w:rsidP="00595F38">
      <w:pPr>
        <w:numPr>
          <w:ilvl w:val="1"/>
          <w:numId w:val="25"/>
        </w:numPr>
      </w:pPr>
      <w:r w:rsidRPr="00595F38">
        <w:t>Epic Healthcare (for hospitals), Shopify (for e-commerce), Unity (for gaming)</w:t>
      </w:r>
    </w:p>
    <w:p w14:paraId="013E7430" w14:textId="77777777" w:rsidR="00224E1E" w:rsidRPr="00595F38" w:rsidRDefault="00224E1E" w:rsidP="00224E1E">
      <w:pPr>
        <w:ind w:left="1440"/>
      </w:pPr>
    </w:p>
    <w:p w14:paraId="3CFEC5FE" w14:textId="5108F396" w:rsidR="009B7CBB" w:rsidRDefault="00595F38">
      <w:r w:rsidRPr="00595F38">
        <w:t xml:space="preserve">Each group will be assigned </w:t>
      </w:r>
      <w:r w:rsidRPr="00595F38">
        <w:rPr>
          <w:b/>
          <w:bCs/>
        </w:rPr>
        <w:t>a unique combination of industry + software</w:t>
      </w:r>
      <w:r w:rsidR="00EF495E">
        <w:t>.</w:t>
      </w:r>
    </w:p>
    <w:p w14:paraId="391B1427" w14:textId="77777777" w:rsidR="00A21616" w:rsidRDefault="00A21616"/>
    <w:p w14:paraId="75845C4B" w14:textId="77777777" w:rsidR="00A21616" w:rsidRDefault="00A21616"/>
    <w:p w14:paraId="13A662D6" w14:textId="77777777" w:rsidR="00B94177" w:rsidRDefault="00B94177"/>
    <w:p w14:paraId="036843F1" w14:textId="77777777" w:rsidR="00B94177" w:rsidRDefault="00B94177"/>
    <w:p w14:paraId="5B26C89D" w14:textId="77777777" w:rsidR="00B94177" w:rsidRDefault="00B94177"/>
    <w:p w14:paraId="4BFC25CD" w14:textId="77777777" w:rsidR="00B94177" w:rsidRDefault="00B94177"/>
    <w:sectPr w:rsidR="00B9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3069"/>
    <w:multiLevelType w:val="multilevel"/>
    <w:tmpl w:val="CED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6B45"/>
    <w:multiLevelType w:val="multilevel"/>
    <w:tmpl w:val="1272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D7817"/>
    <w:multiLevelType w:val="multilevel"/>
    <w:tmpl w:val="BFD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C67E2"/>
    <w:multiLevelType w:val="hybridMultilevel"/>
    <w:tmpl w:val="4F60A4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520B2"/>
    <w:multiLevelType w:val="multilevel"/>
    <w:tmpl w:val="E50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3708C"/>
    <w:multiLevelType w:val="multilevel"/>
    <w:tmpl w:val="037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D20EA"/>
    <w:multiLevelType w:val="multilevel"/>
    <w:tmpl w:val="D69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4536F"/>
    <w:multiLevelType w:val="multilevel"/>
    <w:tmpl w:val="010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21591"/>
    <w:multiLevelType w:val="multilevel"/>
    <w:tmpl w:val="290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1651E"/>
    <w:multiLevelType w:val="multilevel"/>
    <w:tmpl w:val="0198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F1725"/>
    <w:multiLevelType w:val="multilevel"/>
    <w:tmpl w:val="492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87B6D"/>
    <w:multiLevelType w:val="multilevel"/>
    <w:tmpl w:val="C62A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6638C"/>
    <w:multiLevelType w:val="multilevel"/>
    <w:tmpl w:val="877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D4FAB"/>
    <w:multiLevelType w:val="multilevel"/>
    <w:tmpl w:val="1C6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13C72"/>
    <w:multiLevelType w:val="multilevel"/>
    <w:tmpl w:val="61D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33B31"/>
    <w:multiLevelType w:val="multilevel"/>
    <w:tmpl w:val="009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66B11"/>
    <w:multiLevelType w:val="multilevel"/>
    <w:tmpl w:val="720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942AA"/>
    <w:multiLevelType w:val="multilevel"/>
    <w:tmpl w:val="7F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013FA"/>
    <w:multiLevelType w:val="multilevel"/>
    <w:tmpl w:val="3A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24249"/>
    <w:multiLevelType w:val="multilevel"/>
    <w:tmpl w:val="67E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726"/>
    <w:multiLevelType w:val="multilevel"/>
    <w:tmpl w:val="A04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909DE"/>
    <w:multiLevelType w:val="multilevel"/>
    <w:tmpl w:val="7A1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C5ABD"/>
    <w:multiLevelType w:val="multilevel"/>
    <w:tmpl w:val="AE4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26FC8"/>
    <w:multiLevelType w:val="multilevel"/>
    <w:tmpl w:val="48C8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DA57AB"/>
    <w:multiLevelType w:val="multilevel"/>
    <w:tmpl w:val="0D8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B326F"/>
    <w:multiLevelType w:val="multilevel"/>
    <w:tmpl w:val="F9A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3200B"/>
    <w:multiLevelType w:val="multilevel"/>
    <w:tmpl w:val="F19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C127C"/>
    <w:multiLevelType w:val="multilevel"/>
    <w:tmpl w:val="808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F55AB"/>
    <w:multiLevelType w:val="multilevel"/>
    <w:tmpl w:val="78CC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F3A87"/>
    <w:multiLevelType w:val="multilevel"/>
    <w:tmpl w:val="34FE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909526">
    <w:abstractNumId w:val="2"/>
  </w:num>
  <w:num w:numId="2" w16cid:durableId="525221072">
    <w:abstractNumId w:val="29"/>
  </w:num>
  <w:num w:numId="3" w16cid:durableId="1584144935">
    <w:abstractNumId w:val="13"/>
  </w:num>
  <w:num w:numId="4" w16cid:durableId="1460371152">
    <w:abstractNumId w:val="22"/>
  </w:num>
  <w:num w:numId="5" w16cid:durableId="329875162">
    <w:abstractNumId w:val="12"/>
  </w:num>
  <w:num w:numId="6" w16cid:durableId="1868444520">
    <w:abstractNumId w:val="8"/>
  </w:num>
  <w:num w:numId="7" w16cid:durableId="1158571267">
    <w:abstractNumId w:val="20"/>
  </w:num>
  <w:num w:numId="8" w16cid:durableId="1481001645">
    <w:abstractNumId w:val="19"/>
  </w:num>
  <w:num w:numId="9" w16cid:durableId="482045236">
    <w:abstractNumId w:val="4"/>
  </w:num>
  <w:num w:numId="10" w16cid:durableId="1701514173">
    <w:abstractNumId w:val="10"/>
  </w:num>
  <w:num w:numId="11" w16cid:durableId="1169445891">
    <w:abstractNumId w:val="26"/>
  </w:num>
  <w:num w:numId="12" w16cid:durableId="472021419">
    <w:abstractNumId w:val="7"/>
  </w:num>
  <w:num w:numId="13" w16cid:durableId="475030242">
    <w:abstractNumId w:val="21"/>
  </w:num>
  <w:num w:numId="14" w16cid:durableId="550269347">
    <w:abstractNumId w:val="14"/>
  </w:num>
  <w:num w:numId="15" w16cid:durableId="1448308738">
    <w:abstractNumId w:val="17"/>
  </w:num>
  <w:num w:numId="16" w16cid:durableId="1503428256">
    <w:abstractNumId w:val="18"/>
  </w:num>
  <w:num w:numId="17" w16cid:durableId="550964489">
    <w:abstractNumId w:val="6"/>
  </w:num>
  <w:num w:numId="18" w16cid:durableId="904679874">
    <w:abstractNumId w:val="9"/>
  </w:num>
  <w:num w:numId="19" w16cid:durableId="951397375">
    <w:abstractNumId w:val="15"/>
  </w:num>
  <w:num w:numId="20" w16cid:durableId="1576742984">
    <w:abstractNumId w:val="28"/>
  </w:num>
  <w:num w:numId="21" w16cid:durableId="221722168">
    <w:abstractNumId w:val="0"/>
  </w:num>
  <w:num w:numId="22" w16cid:durableId="1758162531">
    <w:abstractNumId w:val="11"/>
  </w:num>
  <w:num w:numId="23" w16cid:durableId="10031529">
    <w:abstractNumId w:val="1"/>
  </w:num>
  <w:num w:numId="24" w16cid:durableId="278076743">
    <w:abstractNumId w:val="5"/>
  </w:num>
  <w:num w:numId="25" w16cid:durableId="1112438089">
    <w:abstractNumId w:val="23"/>
  </w:num>
  <w:num w:numId="26" w16cid:durableId="597980368">
    <w:abstractNumId w:val="27"/>
  </w:num>
  <w:num w:numId="27" w16cid:durableId="2015448721">
    <w:abstractNumId w:val="25"/>
  </w:num>
  <w:num w:numId="28" w16cid:durableId="455686154">
    <w:abstractNumId w:val="3"/>
  </w:num>
  <w:num w:numId="29" w16cid:durableId="264964453">
    <w:abstractNumId w:val="24"/>
  </w:num>
  <w:num w:numId="30" w16cid:durableId="839850068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E44"/>
    <w:rsid w:val="00017579"/>
    <w:rsid w:val="000D6AC8"/>
    <w:rsid w:val="000F0CE3"/>
    <w:rsid w:val="000F5B3E"/>
    <w:rsid w:val="00150D0B"/>
    <w:rsid w:val="0021327E"/>
    <w:rsid w:val="0021469A"/>
    <w:rsid w:val="00224E1E"/>
    <w:rsid w:val="00281E9D"/>
    <w:rsid w:val="002D3348"/>
    <w:rsid w:val="002F43F3"/>
    <w:rsid w:val="002F5697"/>
    <w:rsid w:val="00340C09"/>
    <w:rsid w:val="00342EA7"/>
    <w:rsid w:val="0036233A"/>
    <w:rsid w:val="0036392B"/>
    <w:rsid w:val="00363ED6"/>
    <w:rsid w:val="00381CE1"/>
    <w:rsid w:val="0038268C"/>
    <w:rsid w:val="00391064"/>
    <w:rsid w:val="003A7BF1"/>
    <w:rsid w:val="003C48FC"/>
    <w:rsid w:val="003E48E0"/>
    <w:rsid w:val="00431004"/>
    <w:rsid w:val="004362B1"/>
    <w:rsid w:val="00471B22"/>
    <w:rsid w:val="004A1B2E"/>
    <w:rsid w:val="004E294D"/>
    <w:rsid w:val="00514D80"/>
    <w:rsid w:val="00520766"/>
    <w:rsid w:val="00551010"/>
    <w:rsid w:val="00566415"/>
    <w:rsid w:val="00571EF7"/>
    <w:rsid w:val="00595F38"/>
    <w:rsid w:val="005C6BE9"/>
    <w:rsid w:val="005E5FD7"/>
    <w:rsid w:val="006052B9"/>
    <w:rsid w:val="006119C6"/>
    <w:rsid w:val="00641864"/>
    <w:rsid w:val="00643994"/>
    <w:rsid w:val="00647DA4"/>
    <w:rsid w:val="006647E2"/>
    <w:rsid w:val="006A2E15"/>
    <w:rsid w:val="006F7ADD"/>
    <w:rsid w:val="00722400"/>
    <w:rsid w:val="0073054B"/>
    <w:rsid w:val="00731D5F"/>
    <w:rsid w:val="0074561A"/>
    <w:rsid w:val="007571F2"/>
    <w:rsid w:val="00776D34"/>
    <w:rsid w:val="007C2F6D"/>
    <w:rsid w:val="007C6B6C"/>
    <w:rsid w:val="007E46BF"/>
    <w:rsid w:val="007F129D"/>
    <w:rsid w:val="00820BF6"/>
    <w:rsid w:val="008211D3"/>
    <w:rsid w:val="00826B5E"/>
    <w:rsid w:val="008415DB"/>
    <w:rsid w:val="00842068"/>
    <w:rsid w:val="008B4255"/>
    <w:rsid w:val="008B4FD0"/>
    <w:rsid w:val="008C090C"/>
    <w:rsid w:val="008D0059"/>
    <w:rsid w:val="008D4CBE"/>
    <w:rsid w:val="008D55E5"/>
    <w:rsid w:val="009549FE"/>
    <w:rsid w:val="009648D7"/>
    <w:rsid w:val="00990C21"/>
    <w:rsid w:val="009B7CBB"/>
    <w:rsid w:val="009C1EF4"/>
    <w:rsid w:val="009D5A78"/>
    <w:rsid w:val="009D5F99"/>
    <w:rsid w:val="009D7BFF"/>
    <w:rsid w:val="009E4D1B"/>
    <w:rsid w:val="009F25C1"/>
    <w:rsid w:val="009F7409"/>
    <w:rsid w:val="00A175C6"/>
    <w:rsid w:val="00A17F8A"/>
    <w:rsid w:val="00A21616"/>
    <w:rsid w:val="00A32638"/>
    <w:rsid w:val="00A51192"/>
    <w:rsid w:val="00A808E6"/>
    <w:rsid w:val="00AB37AE"/>
    <w:rsid w:val="00AB3DB3"/>
    <w:rsid w:val="00AD4168"/>
    <w:rsid w:val="00AF4B33"/>
    <w:rsid w:val="00B11B0D"/>
    <w:rsid w:val="00B126C8"/>
    <w:rsid w:val="00B13FF5"/>
    <w:rsid w:val="00B14823"/>
    <w:rsid w:val="00B451B6"/>
    <w:rsid w:val="00B511CC"/>
    <w:rsid w:val="00B53DBB"/>
    <w:rsid w:val="00B7210F"/>
    <w:rsid w:val="00B94177"/>
    <w:rsid w:val="00C01738"/>
    <w:rsid w:val="00C0723B"/>
    <w:rsid w:val="00C31EE7"/>
    <w:rsid w:val="00C8089B"/>
    <w:rsid w:val="00CA1925"/>
    <w:rsid w:val="00CB5F13"/>
    <w:rsid w:val="00CC5712"/>
    <w:rsid w:val="00CD2EEA"/>
    <w:rsid w:val="00CF6AC3"/>
    <w:rsid w:val="00D0602A"/>
    <w:rsid w:val="00D245FF"/>
    <w:rsid w:val="00D35F11"/>
    <w:rsid w:val="00D52440"/>
    <w:rsid w:val="00D60138"/>
    <w:rsid w:val="00D66DB8"/>
    <w:rsid w:val="00D740F5"/>
    <w:rsid w:val="00D76FEB"/>
    <w:rsid w:val="00D941E5"/>
    <w:rsid w:val="00DC18F6"/>
    <w:rsid w:val="00DD39B5"/>
    <w:rsid w:val="00DD64F7"/>
    <w:rsid w:val="00DD7F4E"/>
    <w:rsid w:val="00E3293D"/>
    <w:rsid w:val="00E35CB4"/>
    <w:rsid w:val="00E475E3"/>
    <w:rsid w:val="00E605CB"/>
    <w:rsid w:val="00E66CE0"/>
    <w:rsid w:val="00E714F3"/>
    <w:rsid w:val="00E76FC3"/>
    <w:rsid w:val="00EC2524"/>
    <w:rsid w:val="00EE7415"/>
    <w:rsid w:val="00EF495E"/>
    <w:rsid w:val="00F36865"/>
    <w:rsid w:val="00F67434"/>
    <w:rsid w:val="00FC0F71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BE11E"/>
  <w15:chartTrackingRefBased/>
  <w15:docId w15:val="{A48EEA31-B607-4232-A7E9-C518CF1E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4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6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0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9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66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3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1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8</Pages>
  <Words>1242</Words>
  <Characters>7532</Characters>
  <Application>Microsoft Office Word</Application>
  <DocSecurity>0</DocSecurity>
  <Lines>228</Lines>
  <Paragraphs>165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Sajjad Akbar</dc:creator>
  <cp:keywords/>
  <dc:description/>
  <cp:lastModifiedBy>Muhammad Sajjad Akbar</cp:lastModifiedBy>
  <cp:revision>128</cp:revision>
  <dcterms:created xsi:type="dcterms:W3CDTF">2025-02-20T22:18:00Z</dcterms:created>
  <dcterms:modified xsi:type="dcterms:W3CDTF">2025-03-02T05:18:00Z</dcterms:modified>
</cp:coreProperties>
</file>