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24"/>
          <w:szCs w:val="24"/>
        </w:rPr>
        <w:t>Maintenance method for string dropping of extreme air protection board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Fault type: dropped string                  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Tools used: screwdriver, multimeter, tweezers, soldering iron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Model</w:t>
      </w:r>
      <w:r>
        <w:rPr>
          <w:rFonts w:hint="eastAsia"/>
          <w:sz w:val="28"/>
          <w:szCs w:val="28"/>
        </w:rPr>
        <w:t xml:space="preserve">：JK-BD6A24S6P               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Ver.</w:t>
      </w:r>
      <w:r>
        <w:rPr>
          <w:rFonts w:hint="eastAsia"/>
          <w:sz w:val="28"/>
          <w:szCs w:val="28"/>
        </w:rPr>
        <w:t>：V11.1.1</w:t>
      </w:r>
    </w:p>
    <w:p>
      <w:pPr>
        <w:tabs>
          <w:tab w:val="left" w:pos="1206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497840</wp:posOffset>
                </wp:positionV>
                <wp:extent cx="1419860" cy="559435"/>
                <wp:effectExtent l="0" t="0" r="0" b="0"/>
                <wp:wrapNone/>
                <wp:docPr id="12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反面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63.35pt;margin-top:39.2pt;height:44.05pt;width:111.8pt;z-index:251668480;mso-width-relative:page;mso-height-relative:page;" filled="f" stroked="f" coordsize="21600,21600" o:gfxdata="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q5DPPaAAAACgEAAA8A&#10;AAAAAAAAAQAgAAAAIgAAAGRycy9kb3ducmV2LnhtbFBLAQIUABQAAAAIAIdO4kD5lmfUowEAAEM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反面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551815</wp:posOffset>
                </wp:positionV>
                <wp:extent cx="1419860" cy="559435"/>
                <wp:effectExtent l="0" t="0" r="0" b="0"/>
                <wp:wrapNone/>
                <wp:docPr id="11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正面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311.6pt;margin-top:43.45pt;height:44.05pt;width:111.8pt;z-index:251667456;mso-width-relative:page;mso-height-relative:page;" filled="f" stroked="f" coordsize="21600,21600" o:gfxdata="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9rlpdsAAAAKAQAA&#10;DwAAAAAAAAABACAAAAAiAAAAZHJzL2Rvd25yZXYueG1sUEsBAhQAFAAAAAgAh07iQKhsyvykAQAA&#10;Qw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正面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1777365</wp:posOffset>
                </wp:positionV>
                <wp:extent cx="473710" cy="259080"/>
                <wp:effectExtent l="4445" t="4445" r="17145" b="22225"/>
                <wp:wrapNone/>
                <wp:docPr id="10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590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137.85pt;margin-top:139.95pt;height:20.4pt;width:37.3pt;z-index:251666432;mso-width-relative:page;mso-height-relative:page;" filled="f" stroked="t" coordsize="21600,21600" o:gfxdata="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AaEzbAAAACwEAAA8AAAAAAAAAAQAgAAAAIgAAAGRycy9k&#10;b3ducmV2LnhtbFBLAQIUABQAAAAIAIdO4kAUfvkI/wEAAAEEAAAOAAAAAAAAAAEAIAAAACoBAABk&#10;cnMvZTJvRG9jLnhtbFBLBQYAAAAABgAGAFkBAACbBQAAAAA=&#10;">
                <v:fill on="f" focussize="0,0"/>
                <v:stroke color="#C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2593975</wp:posOffset>
                </wp:positionV>
                <wp:extent cx="1624330" cy="259080"/>
                <wp:effectExtent l="4445" t="4445" r="9525" b="22225"/>
                <wp:wrapNone/>
                <wp:docPr id="9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2590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图7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348.8pt;margin-top:204.25pt;height:20.4pt;width:127.9pt;z-index:251665408;mso-width-relative:page;mso-height-relative:page;" filled="f" stroked="t" coordsize="21600,21600" o:gfxdata="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/bxG9wAAAALAQAADwAAAAAAAAABACAAAAAiAAAAZHJz&#10;L2Rvd25yZXYueG1sUEsBAhQAFAAAAAgAh07iQLVObWcAAgAAAQQAAA4AAAAAAAAAAQAgAAAAKwEA&#10;AGRycy9lMm9Eb2MueG1sUEsFBgAAAAAGAAYAWQEAAJ0FAAAAAA==&#10;">
                <v:fill on="f" focussize="0,0"/>
                <v:stroke color="#C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2853055</wp:posOffset>
                </wp:positionV>
                <wp:extent cx="1624330" cy="259080"/>
                <wp:effectExtent l="4445" t="4445" r="9525" b="22225"/>
                <wp:wrapNone/>
                <wp:docPr id="6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2590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348.8pt;margin-top:224.65pt;height:20.4pt;width:127.9pt;z-index:251662336;mso-width-relative:page;mso-height-relative:page;" filled="f" stroked="t" coordsize="21600,21600" o:gfxdata="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jg359wAAAALAQAADwAAAAAAAAABACAAAAAiAAAAZHJz&#10;L2Rvd25yZXYueG1sUEsBAhQAFAAAAAgAh07iQKEzuJMAAgAAAQQAAA4AAAAAAAAAAQAgAAAAKwEA&#10;AGRycy9lMm9Eb2MueG1sUEsFBgAAAAAGAAYAWQEAAJ0FAAAAAA==&#10;">
                <v:fill on="f" focussize="0,0"/>
                <v:stroke color="#C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2853055</wp:posOffset>
                </wp:positionV>
                <wp:extent cx="882015" cy="259080"/>
                <wp:effectExtent l="5080" t="4445" r="8255" b="22225"/>
                <wp:wrapNone/>
                <wp:docPr id="7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590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49.75pt;margin-top:224.65pt;height:20.4pt;width:69.45pt;z-index:251663360;mso-width-relative:page;mso-height-relative:page;" filled="f" stroked="t" coordsize="21600,21600" o:gfxdata="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qhAqbcAAAACwEAAA8AAAAAAAAAAQAgAAAAIgAAAGRycy9k&#10;b3ducmV2LnhtbFBLAQIUABQAAAAIAIdO4kDgZb6l/gEAAAAEAAAOAAAAAAAAAAEAIAAAACsBAABk&#10;cnMvZTJvRG9jLnhtbFBLBQYAAAAABgAGAFkBAACbBQAAAAA=&#10;">
                <v:fill on="f" focussize="0,0"/>
                <v:stroke color="#C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2927985</wp:posOffset>
                </wp:positionV>
                <wp:extent cx="882015" cy="259080"/>
                <wp:effectExtent l="5080" t="4445" r="8255" b="22225"/>
                <wp:wrapNone/>
                <wp:docPr id="8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590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71.75pt;margin-top:230.55pt;height:20.4pt;width:69.45pt;z-index:251664384;mso-width-relative:page;mso-height-relative:page;" filled="f" stroked="t" coordsize="21600,21600" o:gfxdata="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Y7XVtwAAAALAQAADwAAAAAAAAABACAAAAAiAAAAZHJzL2Rv&#10;d25yZXYueG1sUEsBAhQAFAAAAAgAh07iQPYgdqT9AQAAAAQAAA4AAAAAAAAAAQAgAAAAKwEAAGRy&#10;cy9lMm9Eb2MueG1sUEsFBgAAAAAGAAYAWQEAAJoFAAAAAA==&#10;">
                <v:fill on="f" focussize="0,0"/>
                <v:stroke color="#C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2659380</wp:posOffset>
                </wp:positionV>
                <wp:extent cx="1484630" cy="355600"/>
                <wp:effectExtent l="4445" t="4445" r="15875" b="20955"/>
                <wp:wrapNone/>
                <wp:docPr id="5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55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26.05pt;margin-top:209.4pt;height:28pt;width:116.9pt;z-index:251661312;mso-width-relative:page;mso-height-relative:page;" filled="f" stroked="t" coordsize="21600,21600" o:gfxdata="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fi1ES2wAAAAoBAAAPAAAAAAAAAAEAIAAAACIAAABkcnMv&#10;ZG93bnJldi54bWxQSwECFAAUAAAACACHTuJAh+i86AACAAABBAAADgAAAAAAAAABACAAAAAqAQAA&#10;ZHJzL2Uyb0RvYy54bWxQSwUGAAAAAAYABgBZAQAAnAUAAAAA&#10;">
                <v:fill on="f" focussize="0,0"/>
                <v:stroke color="#C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3187065</wp:posOffset>
                </wp:positionV>
                <wp:extent cx="1452880" cy="268605"/>
                <wp:effectExtent l="5080" t="4445" r="8890" b="12700"/>
                <wp:wrapNone/>
                <wp:docPr id="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2686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351.3pt;margin-top:250.95pt;height:21.15pt;width:114.4pt;z-index:251660288;mso-width-relative:page;mso-height-relative:page;" filled="f" stroked="t" coordsize="21600,21600" o:gfxdata="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YBhJbcAAAACwEAAA8AAAAAAAAAAQAgAAAAIgAAAGRycy9k&#10;b3ducmV2LnhtbFBLAQIUABQAAAAIAIdO4kCyt35d/gEAAAEEAAAOAAAAAAAAAAEAIAAAACsBAABk&#10;cnMvZTJvRG9jLnhtbFBLBQYAAAAABgAGAFkBAACbBQAAAAA=&#10;">
                <v:fill on="f" focussize="0,0"/>
                <v:stroke color="#C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图2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3014980</wp:posOffset>
                </wp:positionV>
                <wp:extent cx="1377315" cy="268605"/>
                <wp:effectExtent l="5080" t="4445" r="8255" b="12700"/>
                <wp:wrapNone/>
                <wp:docPr id="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2686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图1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41.3pt;margin-top:237.4pt;height:21.15pt;width:108.45pt;z-index:251659264;mso-width-relative:page;mso-height-relative:page;" filled="f" stroked="t" coordsize="21600,21600" o:gfxdata="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oReF3AAAAAoBAAAPAAAAAAAAAAEAIAAAACIAAABkcnMv&#10;ZG93bnJldi54bWxQSwECFAAUAAAACACHTuJAvk+DP/8BAAAABAAADgAAAAAAAAABACAAAAArAQAA&#10;ZHJzL2Uyb0RvYy54bWxQSwUGAAAAAAYABgBZAQAAnAUAAAAA&#10;">
                <v:fill on="f" focussize="0,0"/>
                <v:stroke color="#C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图1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b/>
          <w:sz w:val="28"/>
          <w:szCs w:val="28"/>
        </w:rPr>
        <w:drawing>
          <wp:inline distT="0" distB="0" distL="0" distR="0">
            <wp:extent cx="3132455" cy="3506470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1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411" cy="35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drawing>
          <wp:inline distT="0" distB="0" distL="0" distR="0">
            <wp:extent cx="3282950" cy="3506470"/>
            <wp:effectExtent l="19050" t="0" r="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042" cy="35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Repair steps</w:t>
      </w: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Use a multimeter to test the R01 fuse resistance in the on/off or resistance range (positions 1 and 2 in Figure 1). Under normal circumstances, there is a resistance value of 0.1 ohms. If there is no resistance value, the resistor needs to be replaced.</w:t>
      </w: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 Use a multimeter diode range to test the voltage drop of pin 0103 MOS transistor (positions 3 and 4). Under normal circumstances, the MOS transistor has a voltage drop of about 0.49V. If the voltage drop is 0 or there is a large difference in voltage drop, the MOS transistor will break down and be damaged. The MOS transistor needs to be replaced. Note: The red probe of the multimeter is connected to 2 pins, and the black probe is connected to 3 pins (1 pin on the left side below, 2 pins on the right side, and 3 pins on the top)</w:t>
      </w: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Use a multimeter diode range to test the voltage drop of the 2LMOS transistor (positions 5, 6, and 7). Under normal circumstances, the MOS transistor has a voltage drop of about 1.04V. If the voltage drop is 0 or there is a large difference in voltage drop, the MOS transistor will break down and be damaged. The MOS transistor needs to be replaced. Note: The red probe of the multimeter is connected to 3 pins, and the black probe is connected to 2 pins (only 1 pin on one side is 3 pins)</w:t>
      </w: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 Use a multimeter diode range to test the voltage drop of voltage regulator 431 (position 8 in Figure). Under normal circumstances, there is a pressure drop of about 0.6V. If the pressure drop is 0 or there is a significant difference in pressure drop, the voltage regulator may be damaged due to breakdown, and replacement is required. Note: The red probe of the multimeter is connected to 3 pins, and the black probe is connected to 2 pins (only 1 pin on one side is 3 pins)</w:t>
      </w:r>
    </w:p>
    <w:p>
      <w:pPr>
        <w:pStyle w:val="8"/>
        <w:ind w:left="720" w:firstLine="0" w:firstLineChars="0"/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sectPr>
      <w:pgSz w:w="11906" w:h="16838"/>
      <w:pgMar w:top="397" w:right="851" w:bottom="397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1NTA0NjZlMmY5NTBhODNmYzgzMTZkN2EyMTNhYmYifQ=="/>
  </w:docVars>
  <w:rsids>
    <w:rsidRoot w:val="00100533"/>
    <w:rsid w:val="0003345B"/>
    <w:rsid w:val="00100533"/>
    <w:rsid w:val="00140CE6"/>
    <w:rsid w:val="001A5977"/>
    <w:rsid w:val="00204F25"/>
    <w:rsid w:val="002E6F52"/>
    <w:rsid w:val="003A5D8F"/>
    <w:rsid w:val="004332E1"/>
    <w:rsid w:val="006640F3"/>
    <w:rsid w:val="00704681"/>
    <w:rsid w:val="00762325"/>
    <w:rsid w:val="008412C6"/>
    <w:rsid w:val="00885D0A"/>
    <w:rsid w:val="00913CB1"/>
    <w:rsid w:val="00A635C2"/>
    <w:rsid w:val="00AC0725"/>
    <w:rsid w:val="00C2486E"/>
    <w:rsid w:val="00C90B36"/>
    <w:rsid w:val="00DD687D"/>
    <w:rsid w:val="377C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76</Words>
  <Characters>435</Characters>
  <Lines>3</Lines>
  <Paragraphs>1</Paragraphs>
  <TotalTime>264</TotalTime>
  <ScaleCrop>false</ScaleCrop>
  <LinksUpToDate>false</LinksUpToDate>
  <CharactersWithSpaces>510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2022-04-01T03:52:00Z</dcterms:created>
  <dc:creator>lenovo</dc:creator>
  <cp:lastModifiedBy>珩懿</cp:lastModifiedBy>
  <dcterms:modified xsi:type="dcterms:W3CDTF">2024-02-23T07:03:34Z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55C5E9B1A0E343018498975FF769BD7B_12</vt:lpwstr>
  </property>
</Properties>
</file>