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1316" w14:textId="15FE374E" w:rsidR="00DD6349" w:rsidRPr="00DD6349" w:rsidRDefault="00DD6349" w:rsidP="00DD6349">
      <w:pPr>
        <w:jc w:val="center"/>
        <w:rPr>
          <w:b/>
          <w:sz w:val="44"/>
          <w:szCs w:val="44"/>
        </w:rPr>
      </w:pPr>
      <w:r w:rsidRPr="00DD6349">
        <w:rPr>
          <w:rFonts w:hint="eastAsia"/>
          <w:b/>
          <w:sz w:val="44"/>
          <w:szCs w:val="44"/>
        </w:rPr>
        <w:t>架构师之路相关文章汇总及总结</w:t>
      </w:r>
    </w:p>
    <w:p w14:paraId="234D82CF" w14:textId="7910A085" w:rsidR="00DD6349" w:rsidRDefault="008643EB" w:rsidP="00C946C9">
      <w:pPr>
        <w:jc w:val="center"/>
      </w:pPr>
      <w:r>
        <w:t>C</w:t>
      </w:r>
      <w:r>
        <w:rPr>
          <w:rFonts w:hint="eastAsia"/>
        </w:rPr>
        <w:t xml:space="preserve">reated </w:t>
      </w:r>
      <w:r>
        <w:t>by LeonXi @20171119 KunMing@YunNan@China</w:t>
      </w:r>
    </w:p>
    <w:p w14:paraId="691EC6A2" w14:textId="6E5A33EC" w:rsidR="00DD6349" w:rsidRDefault="00DD6349"/>
    <w:p w14:paraId="05F1E818" w14:textId="67540E26" w:rsidR="008B41BD" w:rsidRDefault="004441DD" w:rsidP="00C45EE8">
      <w:pPr>
        <w:pStyle w:val="1"/>
      </w:pPr>
      <w:r w:rsidRPr="004441DD">
        <w:rPr>
          <w:rFonts w:hint="eastAsia"/>
        </w:rPr>
        <w:t>@-2016-</w:t>
      </w:r>
      <w:r w:rsidRPr="004441DD">
        <w:rPr>
          <w:rFonts w:hint="eastAsia"/>
        </w:rPr>
        <w:t>【架构师之路</w:t>
      </w:r>
      <w:r w:rsidRPr="004441DD">
        <w:rPr>
          <w:rFonts w:hint="eastAsia"/>
        </w:rPr>
        <w:t>16</w:t>
      </w:r>
      <w:r w:rsidRPr="004441DD">
        <w:rPr>
          <w:rFonts w:hint="eastAsia"/>
        </w:rPr>
        <w:t>年精选</w:t>
      </w:r>
      <w:r w:rsidRPr="004441DD">
        <w:rPr>
          <w:rFonts w:hint="eastAsia"/>
        </w:rPr>
        <w:t>50</w:t>
      </w:r>
      <w:r w:rsidRPr="004441D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18C2198F" w14:textId="7CBFD560" w:rsidR="00A534BF" w:rsidRDefault="001E1EA8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6" w:history="1">
        <w:r w:rsidR="00A534BF"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695B4A0E" w14:textId="77777777" w:rsidR="00A534BF" w:rsidRDefault="00A534BF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</w:p>
    <w:p w14:paraId="6E34E362" w14:textId="77777777" w:rsidR="00A534BF" w:rsidRDefault="00A534BF" w:rsidP="00A534BF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2017-02-1158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7E0420C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2017/11/19 10:31:21</w:t>
      </w:r>
    </w:p>
    <w:p w14:paraId="7F6B88ED" w14:textId="77777777" w:rsidR="00A534BF" w:rsidRDefault="00553EF4" w:rsidP="00A534BF">
      <w:pPr>
        <w:shd w:val="clear" w:color="auto" w:fill="FFFFFF"/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4D69C660">
          <v:rect id="_x0000_i1025" style="width:0;height:1.5pt" o:hralign="center" o:hrstd="t" o:hr="t" fillcolor="#a0a0a0" stroked="f"/>
        </w:pict>
      </w:r>
    </w:p>
    <w:p w14:paraId="14CD273E" w14:textId="6B77126A" w:rsidR="00142C4E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2016</w:t>
      </w:r>
      <w:r>
        <w:rPr>
          <w:rFonts w:ascii="Helvetica" w:hAnsi="Helvetica" w:cs="Helvetica"/>
          <w:color w:val="3E3E3E"/>
        </w:rPr>
        <w:t>精选索引，</w:t>
      </w:r>
      <w:r>
        <w:rPr>
          <w:rStyle w:val="a6"/>
          <w:rFonts w:ascii="Helvetica" w:hAnsi="Helvetica" w:cs="Helvetica"/>
          <w:color w:val="3E3E3E"/>
        </w:rPr>
        <w:t>点击标题阅读</w:t>
      </w:r>
      <w:r>
        <w:rPr>
          <w:rFonts w:ascii="Helvetica" w:hAnsi="Helvetica" w:cs="Helvetica"/>
          <w:color w:val="3E3E3E"/>
        </w:rPr>
        <w:t>相关文章。</w:t>
      </w:r>
    </w:p>
    <w:p w14:paraId="19F5D2AA" w14:textId="6CFE5402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069F907D" w14:textId="77777777" w:rsidR="00A534BF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3276BEE3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1085DC24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7A5B041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10B94E0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2FF37B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2AC3612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24731C6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6F15E3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35B35930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3C715197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48FD7D0D" w14:textId="2F69DDF2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3FB32D3F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57DB9557" w14:textId="1202F193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1DFD011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0E1F00E9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5672974D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052348B5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35A8F22A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2D5F07C1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4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31B9506E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2D4F5338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57385B37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28103EF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124BAE52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7C6B428C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1EB1631D" w14:textId="7CAF78EE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16340509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64B1F8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1A8E4C4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3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60111822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AD7B01D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091907B6" w14:textId="20A9594C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20499694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42226DD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3DDD25F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6806C33B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667C9F59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55FA0F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528A02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3295136C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3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1C16D780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335604FF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58110176" w14:textId="76AFA34D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6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1F72022E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73CA7147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3868B77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24522D43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F9F3A8E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1A9643E9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11B811E5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5D934645" w14:textId="2AEB2740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FBBB3A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554A8B1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27C5F3B4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02302C6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5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30AF3C7F" w14:textId="3BE6763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8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4DB0A728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0D098D44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427D141D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53796F0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74A55F3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742D4F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29F0D7AE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78F00C9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641DD8F0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090F2830" w14:textId="49A07900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25858185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0DC69B1E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17399289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16B753EF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121BBA37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4CC380E8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2B551475" w14:textId="6B00A721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79FE8DF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7EFF52" w14:textId="6D0C34E5" w:rsidR="008B41BD" w:rsidRP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43429DC4" w14:textId="6DAB4AE2" w:rsidR="008B41BD" w:rsidRDefault="008B41BD"/>
    <w:p w14:paraId="6FBB2FBD" w14:textId="6BF47FB1" w:rsidR="000239E1" w:rsidRDefault="008B41BD" w:rsidP="009C6949">
      <w:pPr>
        <w:pStyle w:val="1"/>
        <w:rPr>
          <w:rFonts w:ascii="Helvetica" w:hAnsi="Helvetica" w:cs="Helvetica"/>
          <w:b w:val="0"/>
          <w:bCs w:val="0"/>
          <w:color w:val="000000"/>
        </w:rPr>
      </w:pPr>
      <w:r w:rsidRPr="008B41BD">
        <w:rPr>
          <w:rFonts w:hint="eastAsia"/>
        </w:rPr>
        <w:t>@-2017-01-</w:t>
      </w:r>
      <w:r w:rsidRPr="008B41BD">
        <w:rPr>
          <w:rFonts w:hint="eastAsia"/>
        </w:rPr>
        <w:t>【架构师之路</w:t>
      </w:r>
      <w:r w:rsidRPr="008B41BD">
        <w:rPr>
          <w:rFonts w:hint="eastAsia"/>
        </w:rPr>
        <w:t>2017</w:t>
      </w:r>
      <w:r w:rsidRPr="008B41BD">
        <w:rPr>
          <w:rFonts w:hint="eastAsia"/>
        </w:rPr>
        <w:t>半年精选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682410BD" w14:textId="23D549AF" w:rsidR="000327B8" w:rsidRDefault="009C2C38" w:rsidP="000239E1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来源：</w:t>
      </w:r>
      <w:hyperlink r:id="rId74" w:history="1">
        <w:r w:rsidR="000239E1">
          <w:rPr>
            <w:rStyle w:val="a3"/>
            <w:rFonts w:ascii="Helvetica" w:hAnsi="Helvetica" w:cs="Helvetica"/>
            <w:color w:val="607FA6"/>
            <w:u w:val="none"/>
          </w:rPr>
          <w:t>https://mp.weixin.qq.com/s/8RM6U8UqWTDp29DB_hiYVQ</w:t>
        </w:r>
      </w:hyperlink>
    </w:p>
    <w:p w14:paraId="2B1E8BB6" w14:textId="77777777" w:rsidR="000239E1" w:rsidRDefault="000239E1" w:rsidP="000239E1">
      <w:pPr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2017-06-2458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4DE29597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上半年精选索引，点击标题阅读。</w:t>
      </w:r>
    </w:p>
    <w:p w14:paraId="08919ED8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558787E7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B75950A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A7C5E84" w14:textId="1D909FEF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发起一个活动，一起</w:t>
      </w:r>
      <w:r>
        <w:rPr>
          <w:rFonts w:ascii="Helvetica" w:hAnsi="Helvetica" w:cs="Helvetica"/>
          <w:color w:val="FF4C00"/>
        </w:rPr>
        <w:t>携手见证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架构师之路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的</w:t>
      </w:r>
      <w:r>
        <w:rPr>
          <w:rFonts w:ascii="Helvetica" w:hAnsi="Helvetica" w:cs="Helvetica"/>
          <w:color w:val="FF4C00"/>
        </w:rPr>
        <w:t>第一篇</w:t>
      </w:r>
      <w:r>
        <w:rPr>
          <w:rFonts w:ascii="Helvetica" w:hAnsi="Helvetica" w:cs="Helvetica"/>
          <w:color w:val="FF4C00"/>
        </w:rPr>
        <w:t>10w+</w:t>
      </w:r>
      <w:r>
        <w:rPr>
          <w:rFonts w:ascii="Helvetica" w:hAnsi="Helvetica" w:cs="Helvetica"/>
          <w:color w:val="3E3E3E"/>
        </w:rPr>
        <w:t>，还差</w:t>
      </w:r>
      <w:r>
        <w:rPr>
          <w:rFonts w:ascii="Helvetica" w:hAnsi="Helvetica" w:cs="Helvetica"/>
          <w:color w:val="3E3E3E"/>
        </w:rPr>
        <w:t>3000</w:t>
      </w:r>
      <w:r>
        <w:rPr>
          <w:rFonts w:ascii="Helvetica" w:hAnsi="Helvetica" w:cs="Helvetica"/>
          <w:color w:val="3E3E3E"/>
        </w:rPr>
        <w:t>阅读，邀您一起转发。</w:t>
      </w:r>
    </w:p>
    <w:p w14:paraId="2042CAF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lastRenderedPageBreak/>
        <w:t>【通用设计与方法论】</w:t>
      </w:r>
    </w:p>
    <w:p w14:paraId="3D7042F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6C6A9AC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5E67E314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27F6DE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68C018E" w14:textId="6456F055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42494E7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1A71467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A960A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AEDD890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0199C364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2E973D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510E1F3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925AF81" w14:textId="48F8D2FA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15CADC6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22753A0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3FC848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57F32C4D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6F75E04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ADE835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56169C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452515D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2ECC8CB4" w14:textId="6730A32B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783EB00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17F4DAB0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27763E12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E3811DA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6CDEB2DF" w14:textId="0939C4AD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36810DF2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1000DD5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C38706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6C3D0DC9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F5551BD" w14:textId="01586CC4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272D8186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17CEBE8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171355C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1F18FA3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1C43EA1F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74796E7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718ED451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F741D9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749FEE9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368FF9C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4C6F387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6A86B2F6" w14:textId="63693851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4C8C652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112591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1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7EFECB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4A58246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3278949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56E998FB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187E9EE2" w14:textId="72B2D4FF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4CA20969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050426" w14:textId="07B2EA81" w:rsidR="008B41BD" w:rsidRPr="000239E1" w:rsidRDefault="000239E1" w:rsidP="00C3358A">
      <w:pPr>
        <w:pStyle w:val="a5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下半年，继续上路，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1417B23D" w14:textId="6C1D817C" w:rsidR="008B41BD" w:rsidRDefault="008B41BD"/>
    <w:p w14:paraId="42FD5C25" w14:textId="09CE30C4" w:rsidR="008B41BD" w:rsidRDefault="008B41BD" w:rsidP="00B257E9">
      <w:pPr>
        <w:pStyle w:val="1"/>
      </w:pPr>
      <w:r w:rsidRPr="008B41BD">
        <w:rPr>
          <w:rFonts w:hint="eastAsia"/>
        </w:rPr>
        <w:t>@-2017-02-</w:t>
      </w:r>
      <w:r w:rsidRPr="008B41BD">
        <w:rPr>
          <w:rFonts w:hint="eastAsia"/>
        </w:rPr>
        <w:t>【架构师之路，季度精选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736429">
        <w:rPr>
          <w:rFonts w:hint="eastAsia"/>
        </w:rPr>
        <w:t>-</w:t>
      </w:r>
      <w:r w:rsidR="00736429">
        <w:rPr>
          <w:rFonts w:hint="eastAsia"/>
        </w:rPr>
        <w:t>清单</w:t>
      </w:r>
    </w:p>
    <w:p w14:paraId="4EE41E5E" w14:textId="078ADDE7" w:rsidR="00555CBB" w:rsidRDefault="008F57C8" w:rsidP="00555CBB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From: </w:t>
      </w:r>
      <w:hyperlink r:id="rId119" w:history="1">
        <w:r w:rsidR="00555CBB">
          <w:rPr>
            <w:rStyle w:val="a3"/>
            <w:rFonts w:ascii="Helvetica" w:hAnsi="Helvetica" w:cs="Helvetica"/>
            <w:color w:val="607FA6"/>
            <w:u w:val="none"/>
          </w:rPr>
          <w:t>https://mp.weixin.qq.com/s/vLebPT-58Jw-Q7afhkgHSg</w:t>
        </w:r>
      </w:hyperlink>
    </w:p>
    <w:p w14:paraId="30DF5AC6" w14:textId="7204F21C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2017/11/19 10:13:09</w:t>
      </w:r>
      <w:r w:rsidR="002D2FE1">
        <w:rPr>
          <w:rFonts w:ascii="Helvetica" w:hAnsi="Helvetica" w:cs="Helvetica"/>
          <w:color w:val="3E3E3E"/>
          <w:spacing w:val="15"/>
        </w:rPr>
        <w:t xml:space="preserve">   reading</w:t>
      </w:r>
    </w:p>
    <w:p w14:paraId="03AA23FE" w14:textId="77777777" w:rsidR="00555CBB" w:rsidRDefault="00553EF4" w:rsidP="00555CBB">
      <w:pPr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11BB9999">
          <v:rect id="_x0000_i1026" style="width:0;height:1.5pt" o:hralign="center" o:hrstd="t" o:hr="t" fillcolor="#a0a0a0" stroked="f"/>
        </w:pict>
      </w:r>
    </w:p>
    <w:p w14:paraId="30BE84EB" w14:textId="09D3E0F5" w:rsidR="00555CBB" w:rsidRDefault="00555CBB" w:rsidP="00991BD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2017Q3</w:t>
      </w:r>
      <w:r>
        <w:rPr>
          <w:rFonts w:ascii="Helvetica" w:hAnsi="Helvetica" w:cs="Helvetica"/>
          <w:color w:val="3E3E3E"/>
          <w:spacing w:val="15"/>
        </w:rPr>
        <w:t>，阅读过万</w:t>
      </w:r>
      <w:r>
        <w:rPr>
          <w:rFonts w:ascii="Helvetica" w:hAnsi="Helvetica" w:cs="Helvetica"/>
          <w:color w:val="3E3E3E"/>
          <w:spacing w:val="15"/>
        </w:rPr>
        <w:t>40</w:t>
      </w:r>
      <w:r>
        <w:rPr>
          <w:rFonts w:ascii="Helvetica" w:hAnsi="Helvetica" w:cs="Helvetica"/>
          <w:color w:val="3E3E3E"/>
          <w:spacing w:val="15"/>
        </w:rPr>
        <w:t>篇，点击标题阅读。</w:t>
      </w:r>
    </w:p>
    <w:p w14:paraId="17FE001E" w14:textId="77777777" w:rsidR="00555CBB" w:rsidRDefault="00555CBB" w:rsidP="00AB329C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6574316" w14:textId="77777777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357237DE" w14:textId="76833F40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79D614B0" w14:textId="77777777" w:rsidR="00555CBB" w:rsidRPr="003B5F60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24E4AA5C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368602A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3E15CF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6D76511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12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008E17" w14:textId="2907C80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157C2CE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1ED90007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E2BFF3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CCED40F" w14:textId="2DD1466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5AA11AD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5874E599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79910ED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CDC97EC" w14:textId="7806C43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5BCE803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4B1DAC88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4C70B76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387D4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12BC4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0FA83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B5F0D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4E664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45B006C" w14:textId="06AAAC8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22BF6A5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0BA1CF64" w14:textId="55C7C66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742F18" w14:textId="6C136D21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33F6770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5E6DB51A" w14:textId="3318CF0A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1C99DE2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EBAAF1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DC8E0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4085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83FB82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5F87709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69F6A6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50C51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FBBEA62" w14:textId="57933CD3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71B8C44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lastRenderedPageBreak/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66E0DE4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5BBD0264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D11AF0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2A74DE0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75E8B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66E77B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6F3BE9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FE44EAB" w14:textId="6528FE16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4AAFAD1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5BEC6D" w14:textId="70A8835B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C89F926" w14:textId="0BC43372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可以收藏，若有收获，帮忙</w:t>
      </w:r>
      <w:r>
        <w:rPr>
          <w:rFonts w:ascii="Helvetica" w:hAnsi="Helvetica" w:cs="Helvetica"/>
          <w:color w:val="FF4C00"/>
          <w:spacing w:val="15"/>
        </w:rPr>
        <w:t>转发</w:t>
      </w:r>
      <w:r>
        <w:rPr>
          <w:rFonts w:ascii="Helvetica" w:hAnsi="Helvetica" w:cs="Helvetica"/>
          <w:color w:val="3E3E3E"/>
          <w:spacing w:val="15"/>
        </w:rPr>
        <w:t>。</w:t>
      </w:r>
    </w:p>
    <w:p w14:paraId="642801B1" w14:textId="77777777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Q4</w:t>
      </w:r>
      <w:r>
        <w:rPr>
          <w:rFonts w:ascii="Helvetica" w:hAnsi="Helvetica" w:cs="Helvetica"/>
          <w:color w:val="3E3E3E"/>
          <w:spacing w:val="15"/>
        </w:rPr>
        <w:t>，继续上路，你的支持是我最大的动力。</w:t>
      </w:r>
    </w:p>
    <w:p w14:paraId="6DD5C9CD" w14:textId="521F0B12" w:rsidR="00555CBB" w:rsidRDefault="00553EF4" w:rsidP="00555CBB">
      <w:pPr>
        <w:spacing w:line="480" w:lineRule="atLeast"/>
        <w:rPr>
          <w:rFonts w:ascii="Helvetica" w:hAnsi="Helvetica" w:cs="Helvetica"/>
          <w:color w:val="000000"/>
        </w:rPr>
      </w:pPr>
      <w:hyperlink r:id="rId162" w:anchor="#" w:history="1">
        <w:r w:rsidR="00555CBB">
          <w:rPr>
            <w:rStyle w:val="a3"/>
            <w:rFonts w:ascii="Helvetica" w:hAnsi="Helvetica" w:cs="Helvetica"/>
            <w:color w:val="607FA6"/>
            <w:u w:val="none"/>
          </w:rPr>
          <w:t>阅读原文</w:t>
        </w:r>
      </w:hyperlink>
    </w:p>
    <w:p w14:paraId="0BF89C2A" w14:textId="77777777" w:rsidR="00660468" w:rsidRDefault="00660468" w:rsidP="00555CBB">
      <w:pPr>
        <w:spacing w:line="480" w:lineRule="atLeast"/>
        <w:rPr>
          <w:rFonts w:ascii="Helvetica" w:hAnsi="Helvetica" w:cs="Helvetica"/>
          <w:color w:val="000000"/>
        </w:rPr>
      </w:pPr>
    </w:p>
    <w:p w14:paraId="30F01940" w14:textId="16C82CD4" w:rsidR="00555CBB" w:rsidRDefault="00075652" w:rsidP="00660468">
      <w:pPr>
        <w:pStyle w:val="1"/>
      </w:pPr>
      <w:r>
        <w:rPr>
          <w:rFonts w:hint="eastAsia"/>
        </w:rPr>
        <w:t>-------------------------</w:t>
      </w:r>
      <w:r w:rsidR="00391318">
        <w:rPr>
          <w:rFonts w:hint="eastAsia"/>
        </w:rPr>
        <w:t>【</w:t>
      </w:r>
      <w:r w:rsidR="00134111">
        <w:rPr>
          <w:rFonts w:hint="eastAsia"/>
        </w:rPr>
        <w:t>分割线</w:t>
      </w:r>
      <w:r w:rsidR="00391318">
        <w:rPr>
          <w:rFonts w:hint="eastAsia"/>
        </w:rPr>
        <w:t>】</w:t>
      </w:r>
      <w:r>
        <w:rPr>
          <w:rFonts w:hint="eastAsia"/>
        </w:rPr>
        <w:t>-----------------------</w:t>
      </w:r>
    </w:p>
    <w:p w14:paraId="6A35A7B0" w14:textId="666D4E38" w:rsidR="00BD3579" w:rsidRDefault="00C11114" w:rsidP="00BD3579">
      <w:pPr>
        <w:pStyle w:val="1"/>
      </w:pPr>
      <w:r>
        <w:t>01-</w:t>
      </w:r>
      <w:r w:rsidR="00BD3579" w:rsidRPr="004441DD">
        <w:rPr>
          <w:rFonts w:hint="eastAsia"/>
        </w:rPr>
        <w:t>【架构师之路</w:t>
      </w:r>
      <w:r w:rsidR="00BD3579" w:rsidRPr="004441DD">
        <w:rPr>
          <w:rFonts w:hint="eastAsia"/>
        </w:rPr>
        <w:t>16</w:t>
      </w:r>
      <w:r w:rsidR="00BD3579" w:rsidRPr="004441DD">
        <w:rPr>
          <w:rFonts w:hint="eastAsia"/>
        </w:rPr>
        <w:t>年精选</w:t>
      </w:r>
      <w:r w:rsidR="00BD3579" w:rsidRPr="004441DD">
        <w:rPr>
          <w:rFonts w:hint="eastAsia"/>
        </w:rPr>
        <w:t>50</w:t>
      </w:r>
      <w:r w:rsidR="00BD3579" w:rsidRPr="004441DD">
        <w:rPr>
          <w:rFonts w:hint="eastAsia"/>
        </w:rPr>
        <w:t>篇】</w:t>
      </w:r>
      <w:r w:rsidR="00BD3579">
        <w:rPr>
          <w:rFonts w:hint="eastAsia"/>
        </w:rPr>
        <w:t>-</w:t>
      </w:r>
      <w:r w:rsidR="009F38B2">
        <w:rPr>
          <w:rFonts w:hint="eastAsia"/>
        </w:rPr>
        <w:t>正文</w:t>
      </w:r>
    </w:p>
    <w:p w14:paraId="276F07B2" w14:textId="77777777" w:rsidR="00BD3579" w:rsidRDefault="00BD3579" w:rsidP="00BD3579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163" w:history="1">
        <w:r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3A43C14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545B8A1A" w14:textId="1AC2303B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26C0FD9C" w14:textId="77777777" w:rsidR="00D05D23" w:rsidRDefault="00D05D23" w:rsidP="00E37321">
      <w:pPr>
        <w:rPr>
          <w:rFonts w:hint="eastAsia"/>
        </w:rPr>
      </w:pPr>
    </w:p>
    <w:p w14:paraId="56CDED32" w14:textId="7C2CAC4B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58DAA7B0" w14:textId="77777777" w:rsidR="007B7606" w:rsidRPr="007B7606" w:rsidRDefault="007B7606" w:rsidP="00E37321">
      <w:pPr>
        <w:rPr>
          <w:rFonts w:hint="eastAsia"/>
        </w:rPr>
      </w:pPr>
    </w:p>
    <w:p w14:paraId="35118AA1" w14:textId="05C9D663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2B32438C" w14:textId="77777777" w:rsidR="007B7606" w:rsidRDefault="007B7606" w:rsidP="00E37321">
      <w:pPr>
        <w:rPr>
          <w:rFonts w:hint="eastAsia"/>
        </w:rPr>
      </w:pPr>
    </w:p>
    <w:p w14:paraId="7D0018CD" w14:textId="2DAC9D80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522309C5" w14:textId="77777777" w:rsidR="007B7606" w:rsidRDefault="007B7606" w:rsidP="00E37321">
      <w:pPr>
        <w:rPr>
          <w:rFonts w:hint="eastAsia"/>
        </w:rPr>
      </w:pPr>
    </w:p>
    <w:p w14:paraId="07C47A45" w14:textId="785880FE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8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76599A23" w14:textId="77777777" w:rsidR="007B7606" w:rsidRDefault="007B7606" w:rsidP="00E37321">
      <w:pPr>
        <w:rPr>
          <w:rFonts w:hint="eastAsia"/>
        </w:rPr>
      </w:pPr>
    </w:p>
    <w:p w14:paraId="17935E0B" w14:textId="60205515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536CEF74" w14:textId="77777777" w:rsidR="007B7606" w:rsidRDefault="007B7606" w:rsidP="00E37321">
      <w:pPr>
        <w:rPr>
          <w:rFonts w:hint="eastAsia"/>
        </w:rPr>
      </w:pPr>
    </w:p>
    <w:p w14:paraId="0B8B8F96" w14:textId="6362B7DE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5D34B775" w14:textId="77777777" w:rsidR="007B7606" w:rsidRDefault="007B7606" w:rsidP="00E37321">
      <w:pPr>
        <w:rPr>
          <w:rFonts w:hint="eastAsia"/>
        </w:rPr>
      </w:pPr>
    </w:p>
    <w:p w14:paraId="04101AD4" w14:textId="469C88FA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7E3FB309" w14:textId="77777777" w:rsidR="007B7606" w:rsidRDefault="007B7606" w:rsidP="00E37321">
      <w:pPr>
        <w:rPr>
          <w:rFonts w:hint="eastAsia"/>
        </w:rPr>
      </w:pPr>
    </w:p>
    <w:p w14:paraId="78E1E65E" w14:textId="2A27F2A5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9946A4C" w14:textId="77777777" w:rsidR="00E37321" w:rsidRDefault="00E37321" w:rsidP="00E37321">
      <w:pPr>
        <w:rPr>
          <w:rFonts w:hint="eastAsia"/>
        </w:rPr>
      </w:pPr>
    </w:p>
    <w:p w14:paraId="0D4F9C90" w14:textId="2131D958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106BC0FE" w14:textId="77777777" w:rsidR="00E37321" w:rsidRDefault="00E37321" w:rsidP="00E37321">
      <w:pPr>
        <w:rPr>
          <w:rFonts w:hint="eastAsia"/>
        </w:rPr>
      </w:pPr>
    </w:p>
    <w:p w14:paraId="4235EFE4" w14:textId="07032E49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20136097" w14:textId="77777777" w:rsidR="00E37321" w:rsidRDefault="00E37321" w:rsidP="00E37321">
      <w:pPr>
        <w:rPr>
          <w:rFonts w:hint="eastAsia"/>
        </w:rPr>
      </w:pPr>
      <w:bookmarkStart w:id="0" w:name="_GoBack"/>
      <w:bookmarkEnd w:id="0"/>
    </w:p>
    <w:p w14:paraId="2A40E4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1695962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5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03AE840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590ADD6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0DD67E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8E6EEF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6E6962F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5C06D8F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1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0DBEC5A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6AB1D2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42DB52F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7309A6C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545078E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2E3B61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370FCA7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73D62F3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7ADEF6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56B68B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34145DE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C62BA1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428AAC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5D0A51A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6FEC130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4EA270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48D5B9E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4A48E55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699458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B0BBC2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0C3D7FD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0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2E5DBE4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5D58C67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31C1961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3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6AA71324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26964D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6F32B5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075FDF3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04033D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0B4D40B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2DB917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30CE4E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A901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6F9DB49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10250D7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8838D7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4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69D7D1C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5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179758FF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43DEDB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76D5D02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39F9BB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1D24DD9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2A55F9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3F54185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837050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11C85FDE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4F12935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16AAC287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2FF573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7663D4B7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6EE4700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4CA9DC8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2B7F401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4BCA08D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20C22E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54806FCC" w14:textId="77777777" w:rsidR="00BD3579" w:rsidRPr="00A534BF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lastRenderedPageBreak/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5E4DD520" w14:textId="77777777" w:rsidR="00BD3579" w:rsidRDefault="00BD3579" w:rsidP="00BD3579"/>
    <w:p w14:paraId="6440D609" w14:textId="1FC1695E" w:rsidR="00BD3579" w:rsidRPr="00475597" w:rsidRDefault="00C11114" w:rsidP="00475597">
      <w:pPr>
        <w:pStyle w:val="1"/>
      </w:pPr>
      <w:r>
        <w:rPr>
          <w:rFonts w:hint="eastAsia"/>
        </w:rPr>
        <w:t>02</w:t>
      </w:r>
      <w:r>
        <w:t>-</w:t>
      </w:r>
      <w:r w:rsidR="00BD3579" w:rsidRPr="008B41BD">
        <w:rPr>
          <w:rFonts w:hint="eastAsia"/>
        </w:rPr>
        <w:t>【架构师之路</w:t>
      </w:r>
      <w:r w:rsidR="00BD3579" w:rsidRPr="008B41BD">
        <w:rPr>
          <w:rFonts w:hint="eastAsia"/>
        </w:rPr>
        <w:t>2017</w:t>
      </w:r>
      <w:r w:rsidR="00BD3579" w:rsidRPr="008B41BD">
        <w:rPr>
          <w:rFonts w:hint="eastAsia"/>
        </w:rPr>
        <w:t>半年精选</w:t>
      </w:r>
      <w:r w:rsidR="00BD3579" w:rsidRPr="008B41BD">
        <w:rPr>
          <w:rFonts w:hint="eastAsia"/>
        </w:rPr>
        <w:t>40</w:t>
      </w:r>
      <w:r w:rsidR="00BD3579" w:rsidRPr="008B41BD">
        <w:rPr>
          <w:rFonts w:hint="eastAsia"/>
        </w:rPr>
        <w:t>篇】</w:t>
      </w:r>
      <w:r w:rsidR="00BD3579">
        <w:rPr>
          <w:rFonts w:hint="eastAsia"/>
        </w:rPr>
        <w:t>-</w:t>
      </w:r>
      <w:r w:rsidR="00EB2CAD">
        <w:rPr>
          <w:rFonts w:hint="eastAsia"/>
        </w:rPr>
        <w:t>正文</w:t>
      </w:r>
    </w:p>
    <w:p w14:paraId="2660114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E84295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42A95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【通用设计与方法论】</w:t>
      </w:r>
    </w:p>
    <w:p w14:paraId="40A9E7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12867ED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1627D7C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118D974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7FF067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4C5B06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6F0E7DD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9FEBA6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C421A3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6EF3D8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BB2E1D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388F3E4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A556B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6A065C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1113E3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310C69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759FA2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1743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F81990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9D9E21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26C2655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0AB6992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1A1EC2F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929537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3174EE9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DF25E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060D91A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519971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0697F6C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EE3474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4032227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E62225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75CCA3B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46B1BF8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C0E923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55EE1B56" w14:textId="004ABBBB" w:rsidR="00BD3579" w:rsidRDefault="00BD3579" w:rsidP="00530387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2A9B9F0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2F311295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A2B0B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6461A34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10C2F73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22922FC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5D3FAD5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6EEB0BAC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A2BB07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91E473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699EA500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062CEE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04CC6DF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7F348B9A" w14:textId="0BCAE5A9" w:rsidR="00BD3579" w:rsidRDefault="00BD3579" w:rsidP="00A7443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01D929A3" w14:textId="77777777" w:rsidR="00A7443F" w:rsidRPr="000239E1" w:rsidRDefault="00A7443F" w:rsidP="00A7443F">
      <w:pPr>
        <w:pStyle w:val="a5"/>
        <w:spacing w:before="0" w:beforeAutospacing="0" w:after="0" w:afterAutospacing="0" w:line="384" w:lineRule="atLeast"/>
        <w:outlineLvl w:val="2"/>
      </w:pPr>
    </w:p>
    <w:p w14:paraId="038261AA" w14:textId="7B05FAAE" w:rsidR="00C8355E" w:rsidRDefault="00C11114" w:rsidP="00C8355E">
      <w:pPr>
        <w:pStyle w:val="1"/>
      </w:pPr>
      <w:r>
        <w:rPr>
          <w:rFonts w:hint="eastAsia"/>
        </w:rPr>
        <w:t>03</w:t>
      </w:r>
      <w:r>
        <w:t>-</w:t>
      </w:r>
      <w:r w:rsidR="00C8355E" w:rsidRPr="008B41BD">
        <w:rPr>
          <w:rFonts w:hint="eastAsia"/>
        </w:rPr>
        <w:t>【架构师之路，季度精选</w:t>
      </w:r>
      <w:r w:rsidR="00C8355E" w:rsidRPr="008B41BD">
        <w:rPr>
          <w:rFonts w:hint="eastAsia"/>
        </w:rPr>
        <w:t>40</w:t>
      </w:r>
      <w:r w:rsidR="00C8355E" w:rsidRPr="008B41BD">
        <w:rPr>
          <w:rFonts w:hint="eastAsia"/>
        </w:rPr>
        <w:t>篇】</w:t>
      </w:r>
      <w:r w:rsidR="00C8355E">
        <w:rPr>
          <w:rFonts w:hint="eastAsia"/>
        </w:rPr>
        <w:t>-</w:t>
      </w:r>
      <w:r w:rsidR="00C8355E">
        <w:rPr>
          <w:rFonts w:hint="eastAsia"/>
        </w:rPr>
        <w:t>正文</w:t>
      </w:r>
    </w:p>
    <w:p w14:paraId="3BE969C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48C124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0CA4C6A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28654D8F" w14:textId="77777777" w:rsidR="00C8355E" w:rsidRPr="003B5F60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515D21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CD9CD1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A9EA72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27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3805AD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E2AB13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DE730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0EEF0B9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39D517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54BFEE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F7DC8BF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678AF40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8C12DB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04095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3E7477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3AAD79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2C1CB71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4A9C9C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AE7C8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0EC51D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50B5B5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FBB52E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069046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7DB712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2891082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F2032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70B4B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4FD24C8A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1CF25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2DD56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04DE63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784BB8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A1AAF5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0CC658A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043DEA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C17A4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77D6FF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30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23DB6C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74995B16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A484BAF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028C599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5D5671C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857399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549D22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C0F78F6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8A02C9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3DB71A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4A4C50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</w:pPr>
      <w:r>
        <w:rPr>
          <w:rFonts w:ascii="Helvetica" w:hAnsi="Helvetica" w:cs="Helvetica"/>
          <w:color w:val="3E3E3E"/>
          <w:spacing w:val="15"/>
        </w:rPr>
        <w:t>《</w:t>
      </w:r>
      <w:hyperlink r:id="rId31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2671F5" w14:textId="77777777" w:rsidR="00C8355E" w:rsidRDefault="00C8355E" w:rsidP="00C8355E"/>
    <w:p w14:paraId="17B25FBF" w14:textId="05D7B044" w:rsidR="00424E61" w:rsidRDefault="00424E61" w:rsidP="00424E61">
      <w:pPr>
        <w:pStyle w:val="1"/>
      </w:pPr>
      <w:r>
        <w:rPr>
          <w:rFonts w:hint="eastAsia"/>
        </w:rPr>
        <w:t>---------------------</w:t>
      </w:r>
      <w:r>
        <w:rPr>
          <w:rFonts w:hint="eastAsia"/>
        </w:rPr>
        <w:t>【操作落地】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-------------------</w:t>
      </w:r>
    </w:p>
    <w:p w14:paraId="3DEE9F7E" w14:textId="2204F0B0" w:rsidR="00C8355E" w:rsidRPr="00933D24" w:rsidRDefault="00D80650" w:rsidP="003B0A86">
      <w:pPr>
        <w:pStyle w:val="1"/>
      </w:pPr>
      <w:r>
        <w:rPr>
          <w:rFonts w:hint="eastAsia"/>
        </w:rPr>
        <w:t>0</w:t>
      </w:r>
      <w:r>
        <w:t>1-</w:t>
      </w:r>
      <w:r>
        <w:rPr>
          <w:rFonts w:hint="eastAsia"/>
        </w:rPr>
        <w:t>【</w:t>
      </w:r>
      <w:r w:rsidRPr="003B0A86">
        <w:rPr>
          <w:rFonts w:hint="eastAsia"/>
        </w:rPr>
        <w:t>前端</w:t>
      </w:r>
      <w:r>
        <w:rPr>
          <w:rFonts w:hint="eastAsia"/>
        </w:rPr>
        <w:t>】</w:t>
      </w:r>
      <w:r w:rsidR="003B0A86">
        <w:rPr>
          <w:rFonts w:hint="eastAsia"/>
        </w:rPr>
        <w:t>-</w:t>
      </w:r>
      <w:r w:rsidR="003B0A86">
        <w:t>HTML&amp;JS&amp;CSS&amp;</w:t>
      </w:r>
      <w:r w:rsidR="003B0A86">
        <w:rPr>
          <w:rFonts w:hint="eastAsia"/>
        </w:rPr>
        <w:t>前端框架</w:t>
      </w:r>
    </w:p>
    <w:p w14:paraId="0669764D" w14:textId="77777777" w:rsidR="00C8355E" w:rsidRDefault="00C8355E" w:rsidP="00C8355E"/>
    <w:p w14:paraId="43EE4A1A" w14:textId="7B3781FF" w:rsidR="00BD3579" w:rsidRDefault="00CB5540" w:rsidP="00547C4A">
      <w:pPr>
        <w:pStyle w:val="1"/>
      </w:pPr>
      <w:r>
        <w:rPr>
          <w:rFonts w:hint="eastAsia"/>
        </w:rPr>
        <w:t>0</w:t>
      </w:r>
      <w:r>
        <w:t>2-</w:t>
      </w:r>
      <w:r>
        <w:rPr>
          <w:rFonts w:hint="eastAsia"/>
        </w:rPr>
        <w:t>【</w:t>
      </w:r>
      <w:r w:rsidR="00AD1051">
        <w:rPr>
          <w:rFonts w:hint="eastAsia"/>
        </w:rPr>
        <w:t>分发</w:t>
      </w:r>
      <w:r>
        <w:rPr>
          <w:rFonts w:hint="eastAsia"/>
        </w:rPr>
        <w:t>】</w:t>
      </w:r>
      <w:r w:rsidR="0075357C">
        <w:rPr>
          <w:rFonts w:hint="eastAsia"/>
        </w:rPr>
        <w:t>-</w:t>
      </w:r>
      <w:r w:rsidR="0075357C" w:rsidRPr="0075357C">
        <w:rPr>
          <w:rFonts w:hint="eastAsia"/>
        </w:rPr>
        <w:t xml:space="preserve"> </w:t>
      </w:r>
      <w:r w:rsidR="0075357C">
        <w:rPr>
          <w:rFonts w:hint="eastAsia"/>
        </w:rPr>
        <w:t>DNS</w:t>
      </w:r>
    </w:p>
    <w:p w14:paraId="3CA6E4E4" w14:textId="69A7E5C7" w:rsidR="00CB5540" w:rsidRDefault="00CB5540" w:rsidP="00555CBB"/>
    <w:p w14:paraId="6926F329" w14:textId="205DD37A" w:rsidR="00CB5540" w:rsidRDefault="00CB5540" w:rsidP="00547C4A">
      <w:pPr>
        <w:pStyle w:val="1"/>
      </w:pPr>
      <w:r>
        <w:t>03-</w:t>
      </w:r>
      <w:r>
        <w:rPr>
          <w:rFonts w:hint="eastAsia"/>
        </w:rPr>
        <w:t>【</w:t>
      </w:r>
      <w:r w:rsidR="00992AC5">
        <w:rPr>
          <w:rFonts w:hint="eastAsia"/>
        </w:rPr>
        <w:t>网络</w:t>
      </w:r>
      <w:r>
        <w:rPr>
          <w:rFonts w:hint="eastAsia"/>
        </w:rPr>
        <w:t>】</w:t>
      </w:r>
      <w:r w:rsidR="00992AC5">
        <w:rPr>
          <w:rFonts w:hint="eastAsia"/>
        </w:rPr>
        <w:t>-F</w:t>
      </w:r>
      <w:r w:rsidR="00992AC5">
        <w:t>5 &amp; LVS &amp; Nginx &amp; HaProxy &amp; Vanish…</w:t>
      </w:r>
    </w:p>
    <w:p w14:paraId="2AF66320" w14:textId="59AC3E6C" w:rsidR="00C8355E" w:rsidRDefault="00C8355E" w:rsidP="00555CBB"/>
    <w:p w14:paraId="3FE392AC" w14:textId="58BA6282" w:rsidR="001D6B20" w:rsidRDefault="001D6B20" w:rsidP="00547C4A">
      <w:pPr>
        <w:pStyle w:val="1"/>
      </w:pPr>
      <w:r>
        <w:lastRenderedPageBreak/>
        <w:t>04-</w:t>
      </w:r>
      <w:r>
        <w:rPr>
          <w:rFonts w:hint="eastAsia"/>
        </w:rPr>
        <w:t>【</w:t>
      </w:r>
      <w:r w:rsidR="00992AC5">
        <w:rPr>
          <w:rFonts w:hint="eastAsia"/>
        </w:rPr>
        <w:t>服务器</w:t>
      </w:r>
      <w:r>
        <w:rPr>
          <w:rFonts w:hint="eastAsia"/>
        </w:rPr>
        <w:t>】</w:t>
      </w:r>
      <w:r w:rsidR="00992AC5">
        <w:rPr>
          <w:rFonts w:hint="eastAsia"/>
        </w:rPr>
        <w:t>-</w:t>
      </w:r>
      <w:r w:rsidR="00992AC5" w:rsidRPr="00992AC5">
        <w:rPr>
          <w:rFonts w:hint="eastAsia"/>
        </w:rPr>
        <w:t xml:space="preserve"> </w:t>
      </w:r>
      <w:r w:rsidR="00992AC5">
        <w:rPr>
          <w:rFonts w:hint="eastAsia"/>
        </w:rPr>
        <w:t>Nginx</w:t>
      </w:r>
      <w:r w:rsidR="00992AC5">
        <w:t xml:space="preserve"> &amp; Apache &amp; </w:t>
      </w:r>
      <w:r w:rsidR="00992AC5">
        <w:rPr>
          <w:rFonts w:hint="eastAsia"/>
        </w:rPr>
        <w:t>Tomcat</w:t>
      </w:r>
    </w:p>
    <w:p w14:paraId="3A7E9214" w14:textId="24B6CD27" w:rsidR="001D6B20" w:rsidRDefault="001D6B20" w:rsidP="00555CBB"/>
    <w:p w14:paraId="13E91A60" w14:textId="4F8E6BFA" w:rsidR="001D6B20" w:rsidRDefault="001D6B20" w:rsidP="00547C4A">
      <w:pPr>
        <w:pStyle w:val="1"/>
      </w:pPr>
      <w:r>
        <w:t>05-</w:t>
      </w:r>
      <w:r>
        <w:rPr>
          <w:rFonts w:hint="eastAsia"/>
        </w:rPr>
        <w:t>【</w:t>
      </w:r>
      <w:r w:rsidR="000E71A0">
        <w:t>Server Lanuage</w:t>
      </w:r>
      <w:r>
        <w:rPr>
          <w:rFonts w:hint="eastAsia"/>
        </w:rPr>
        <w:t>】</w:t>
      </w:r>
      <w:r w:rsidR="008F1CDB">
        <w:rPr>
          <w:rFonts w:hint="eastAsia"/>
        </w:rPr>
        <w:t>-</w:t>
      </w:r>
      <w:r w:rsidR="000E71A0">
        <w:t>Java &amp; Lua &amp; Scala &amp; python &amp; Shell</w:t>
      </w:r>
    </w:p>
    <w:p w14:paraId="09AB0B4B" w14:textId="01DCE8FB" w:rsidR="00C8355E" w:rsidRDefault="00C8355E" w:rsidP="00555CBB"/>
    <w:p w14:paraId="12E2A985" w14:textId="24373322" w:rsidR="00C8355E" w:rsidRDefault="00F437BE" w:rsidP="00547C4A">
      <w:pPr>
        <w:pStyle w:val="1"/>
      </w:pPr>
      <w:r>
        <w:rPr>
          <w:rFonts w:hint="eastAsia"/>
        </w:rPr>
        <w:t>06-</w:t>
      </w:r>
      <w:r>
        <w:rPr>
          <w:rFonts w:hint="eastAsia"/>
        </w:rPr>
        <w:t>【</w:t>
      </w:r>
      <w:r>
        <w:rPr>
          <w:rFonts w:hint="eastAsia"/>
        </w:rPr>
        <w:t>Cache</w:t>
      </w:r>
      <w:r>
        <w:rPr>
          <w:rFonts w:hint="eastAsia"/>
        </w:rPr>
        <w:t>】</w:t>
      </w:r>
      <w:r>
        <w:rPr>
          <w:rFonts w:hint="eastAsia"/>
        </w:rPr>
        <w:t>-Redis</w:t>
      </w:r>
    </w:p>
    <w:p w14:paraId="136D56F8" w14:textId="64AE34D2" w:rsidR="00C8355E" w:rsidRDefault="00C8355E" w:rsidP="00555CBB"/>
    <w:p w14:paraId="0A2D3622" w14:textId="7539AB5C" w:rsidR="00C8355E" w:rsidRDefault="00735FF0" w:rsidP="00547C4A">
      <w:pPr>
        <w:pStyle w:val="1"/>
      </w:pPr>
      <w:r>
        <w:rPr>
          <w:rFonts w:hint="eastAsia"/>
        </w:rPr>
        <w:t>07-</w:t>
      </w:r>
      <w:r w:rsidR="00B356E7">
        <w:rPr>
          <w:rFonts w:hint="eastAsia"/>
        </w:rPr>
        <w:t>【</w:t>
      </w:r>
      <w:r w:rsidR="00B356E7">
        <w:rPr>
          <w:rFonts w:hint="eastAsia"/>
        </w:rPr>
        <w:t>R</w:t>
      </w:r>
      <w:r w:rsidR="00B356E7">
        <w:t>DB &amp; NoDB</w:t>
      </w:r>
      <w:r w:rsidR="00B356E7">
        <w:rPr>
          <w:rFonts w:hint="eastAsia"/>
        </w:rPr>
        <w:t>】</w:t>
      </w:r>
      <w:r w:rsidR="00B356E7">
        <w:rPr>
          <w:rFonts w:hint="eastAsia"/>
        </w:rPr>
        <w:t xml:space="preserve">-MySQL &amp; Oracle &amp; MongoDB &amp; </w:t>
      </w:r>
      <w:r w:rsidR="003A75EE">
        <w:t>Hbase</w:t>
      </w:r>
    </w:p>
    <w:p w14:paraId="02E2BCFC" w14:textId="4F78B7B5" w:rsidR="00735FF0" w:rsidRDefault="00735FF0" w:rsidP="00555CBB"/>
    <w:p w14:paraId="652C8261" w14:textId="395319D9" w:rsidR="00735FF0" w:rsidRDefault="00F5503B" w:rsidP="00547C4A">
      <w:pPr>
        <w:pStyle w:val="1"/>
      </w:pPr>
      <w:r>
        <w:rPr>
          <w:rFonts w:hint="eastAsia"/>
        </w:rPr>
        <w:t>08-</w:t>
      </w:r>
      <w:r>
        <w:rPr>
          <w:rFonts w:hint="eastAsia"/>
        </w:rPr>
        <w:t>【</w:t>
      </w:r>
      <w:r>
        <w:rPr>
          <w:rFonts w:hint="eastAsia"/>
        </w:rPr>
        <w:t>Search Engine</w:t>
      </w:r>
      <w:r>
        <w:rPr>
          <w:rFonts w:hint="eastAsia"/>
        </w:rPr>
        <w:t>】</w:t>
      </w:r>
      <w:r w:rsidR="00B25976">
        <w:rPr>
          <w:rFonts w:hint="eastAsia"/>
        </w:rPr>
        <w:t>-</w:t>
      </w:r>
      <w:r w:rsidR="00DD6155">
        <w:t>ElasticSearch; Solr</w:t>
      </w:r>
    </w:p>
    <w:p w14:paraId="44136C1A" w14:textId="38270C38" w:rsidR="00645775" w:rsidRDefault="00645775" w:rsidP="00555CBB"/>
    <w:p w14:paraId="12ECE550" w14:textId="018D22B4" w:rsidR="00A92676" w:rsidRDefault="00A92676" w:rsidP="00547C4A">
      <w:pPr>
        <w:pStyle w:val="1"/>
      </w:pPr>
      <w:r>
        <w:rPr>
          <w:rFonts w:hint="eastAsia"/>
        </w:rPr>
        <w:t>09-</w:t>
      </w:r>
      <w:r>
        <w:rPr>
          <w:rFonts w:hint="eastAsia"/>
        </w:rPr>
        <w:t>【</w:t>
      </w:r>
      <w:r w:rsidR="00C347D4">
        <w:t>Big Data</w:t>
      </w:r>
      <w:r>
        <w:rPr>
          <w:rFonts w:hint="eastAsia"/>
        </w:rPr>
        <w:t>】</w:t>
      </w:r>
      <w:r>
        <w:rPr>
          <w:rFonts w:hint="eastAsia"/>
        </w:rPr>
        <w:t>-</w:t>
      </w:r>
      <w:r w:rsidR="004475E2">
        <w:t>Hadoop &amp; Spark</w:t>
      </w:r>
    </w:p>
    <w:p w14:paraId="4D0C93F7" w14:textId="7695397A" w:rsidR="00645775" w:rsidRDefault="00645775" w:rsidP="00555CBB"/>
    <w:p w14:paraId="55CAF9DA" w14:textId="2AF16923" w:rsidR="00645775" w:rsidRDefault="00587682" w:rsidP="00547C4A">
      <w:pPr>
        <w:pStyle w:val="1"/>
      </w:pPr>
      <w:r>
        <w:rPr>
          <w:rFonts w:hint="eastAsia"/>
        </w:rPr>
        <w:lastRenderedPageBreak/>
        <w:t>10-</w:t>
      </w:r>
      <w:r>
        <w:rPr>
          <w:rFonts w:hint="eastAsia"/>
        </w:rPr>
        <w:t>【</w:t>
      </w:r>
      <w:r>
        <w:rPr>
          <w:rFonts w:hint="eastAsia"/>
        </w:rPr>
        <w:t>Tools</w:t>
      </w:r>
      <w:r>
        <w:rPr>
          <w:rFonts w:hint="eastAsia"/>
        </w:rPr>
        <w:t>】</w:t>
      </w:r>
      <w:r>
        <w:rPr>
          <w:rFonts w:hint="eastAsia"/>
        </w:rPr>
        <w:t>-Zookeeper &amp; Git &amp;GitHub &amp; Maven</w:t>
      </w:r>
      <w:r>
        <w:t xml:space="preserve"> </w:t>
      </w:r>
      <w:r>
        <w:rPr>
          <w:rFonts w:hint="eastAsia"/>
        </w:rPr>
        <w:t>&amp;</w:t>
      </w:r>
      <w:r>
        <w:t xml:space="preserve"> Gradle</w:t>
      </w:r>
    </w:p>
    <w:p w14:paraId="38E7042F" w14:textId="11985911" w:rsidR="00645775" w:rsidRDefault="00645775" w:rsidP="00555CBB"/>
    <w:p w14:paraId="1C9D9A6C" w14:textId="77777777" w:rsidR="00645775" w:rsidRPr="00BD3579" w:rsidRDefault="00645775" w:rsidP="00555CBB"/>
    <w:sectPr w:rsidR="00645775" w:rsidRPr="00BD3579" w:rsidSect="00CD3175">
      <w:footerReference w:type="even" r:id="rId3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66AA3" w14:textId="77777777" w:rsidR="00553EF4" w:rsidRDefault="00553EF4" w:rsidP="00AF6107">
      <w:r>
        <w:separator/>
      </w:r>
    </w:p>
  </w:endnote>
  <w:endnote w:type="continuationSeparator" w:id="0">
    <w:p w14:paraId="3547DA17" w14:textId="77777777" w:rsidR="00553EF4" w:rsidRDefault="00553EF4" w:rsidP="00AF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291465"/>
      <w:docPartObj>
        <w:docPartGallery w:val="Page Numbers (Bottom of Page)"/>
        <w:docPartUnique/>
      </w:docPartObj>
    </w:sdtPr>
    <w:sdtEndPr/>
    <w:sdtContent>
      <w:p w14:paraId="2EF4A1E5" w14:textId="6499B821" w:rsidR="007D3470" w:rsidRDefault="007D34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321" w:rsidRPr="00E37321">
          <w:rPr>
            <w:noProof/>
            <w:lang w:val="zh-CN"/>
          </w:rPr>
          <w:t>6</w:t>
        </w:r>
        <w:r>
          <w:fldChar w:fldCharType="end"/>
        </w:r>
      </w:p>
    </w:sdtContent>
  </w:sdt>
  <w:p w14:paraId="1C63CC79" w14:textId="77777777" w:rsidR="007D3470" w:rsidRDefault="007D34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E2C15" w14:textId="77777777" w:rsidR="00553EF4" w:rsidRDefault="00553EF4" w:rsidP="00AF6107">
      <w:r>
        <w:separator/>
      </w:r>
    </w:p>
  </w:footnote>
  <w:footnote w:type="continuationSeparator" w:id="0">
    <w:p w14:paraId="14A88E6E" w14:textId="77777777" w:rsidR="00553EF4" w:rsidRDefault="00553EF4" w:rsidP="00AF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DA8"/>
    <w:rsid w:val="00021212"/>
    <w:rsid w:val="00021F6C"/>
    <w:rsid w:val="000239E1"/>
    <w:rsid w:val="000327B8"/>
    <w:rsid w:val="00036C99"/>
    <w:rsid w:val="00037579"/>
    <w:rsid w:val="00051AE5"/>
    <w:rsid w:val="00075652"/>
    <w:rsid w:val="00087D7F"/>
    <w:rsid w:val="00096C95"/>
    <w:rsid w:val="000E71A0"/>
    <w:rsid w:val="001001B5"/>
    <w:rsid w:val="00134111"/>
    <w:rsid w:val="00142C4E"/>
    <w:rsid w:val="00157194"/>
    <w:rsid w:val="00170DA8"/>
    <w:rsid w:val="001C2EB8"/>
    <w:rsid w:val="001D6B20"/>
    <w:rsid w:val="001E1EA8"/>
    <w:rsid w:val="001F0277"/>
    <w:rsid w:val="002203F7"/>
    <w:rsid w:val="00223F89"/>
    <w:rsid w:val="00286A11"/>
    <w:rsid w:val="002C5697"/>
    <w:rsid w:val="002D2FE1"/>
    <w:rsid w:val="002E1177"/>
    <w:rsid w:val="00322620"/>
    <w:rsid w:val="00361F23"/>
    <w:rsid w:val="00391318"/>
    <w:rsid w:val="00394243"/>
    <w:rsid w:val="003A75EE"/>
    <w:rsid w:val="003B0A86"/>
    <w:rsid w:val="003B5F60"/>
    <w:rsid w:val="003F7001"/>
    <w:rsid w:val="00406F1C"/>
    <w:rsid w:val="0040732B"/>
    <w:rsid w:val="00424E61"/>
    <w:rsid w:val="004441DD"/>
    <w:rsid w:val="004470F0"/>
    <w:rsid w:val="004475E2"/>
    <w:rsid w:val="00456CB3"/>
    <w:rsid w:val="00475597"/>
    <w:rsid w:val="00484054"/>
    <w:rsid w:val="00484215"/>
    <w:rsid w:val="004A77D7"/>
    <w:rsid w:val="004B2441"/>
    <w:rsid w:val="004B6D9D"/>
    <w:rsid w:val="004F5880"/>
    <w:rsid w:val="0050324D"/>
    <w:rsid w:val="00530387"/>
    <w:rsid w:val="00542D95"/>
    <w:rsid w:val="00547C4A"/>
    <w:rsid w:val="00553EF4"/>
    <w:rsid w:val="00555CBB"/>
    <w:rsid w:val="00584A7B"/>
    <w:rsid w:val="00587682"/>
    <w:rsid w:val="005A06D2"/>
    <w:rsid w:val="005C6BD8"/>
    <w:rsid w:val="006023E2"/>
    <w:rsid w:val="00642B73"/>
    <w:rsid w:val="0064427E"/>
    <w:rsid w:val="00645775"/>
    <w:rsid w:val="00660468"/>
    <w:rsid w:val="00691939"/>
    <w:rsid w:val="006C3EA5"/>
    <w:rsid w:val="00706DFB"/>
    <w:rsid w:val="00707142"/>
    <w:rsid w:val="00721D4E"/>
    <w:rsid w:val="00735FF0"/>
    <w:rsid w:val="00736429"/>
    <w:rsid w:val="0075357C"/>
    <w:rsid w:val="00757FC7"/>
    <w:rsid w:val="00765C82"/>
    <w:rsid w:val="00794697"/>
    <w:rsid w:val="007B7606"/>
    <w:rsid w:val="007D3470"/>
    <w:rsid w:val="007F5843"/>
    <w:rsid w:val="008301EB"/>
    <w:rsid w:val="0083653A"/>
    <w:rsid w:val="00844331"/>
    <w:rsid w:val="008574B8"/>
    <w:rsid w:val="008643EB"/>
    <w:rsid w:val="00883CF8"/>
    <w:rsid w:val="00885737"/>
    <w:rsid w:val="008A4A30"/>
    <w:rsid w:val="008B41BD"/>
    <w:rsid w:val="008C40F2"/>
    <w:rsid w:val="008F1CDB"/>
    <w:rsid w:val="008F57C8"/>
    <w:rsid w:val="00922911"/>
    <w:rsid w:val="00930114"/>
    <w:rsid w:val="00933D24"/>
    <w:rsid w:val="00937EB4"/>
    <w:rsid w:val="00956953"/>
    <w:rsid w:val="009911FD"/>
    <w:rsid w:val="00991BDB"/>
    <w:rsid w:val="00992AC5"/>
    <w:rsid w:val="009A1542"/>
    <w:rsid w:val="009C2C38"/>
    <w:rsid w:val="009C6949"/>
    <w:rsid w:val="009D1067"/>
    <w:rsid w:val="009E55CF"/>
    <w:rsid w:val="009F38B2"/>
    <w:rsid w:val="00A07A18"/>
    <w:rsid w:val="00A16BFF"/>
    <w:rsid w:val="00A32F9E"/>
    <w:rsid w:val="00A43A44"/>
    <w:rsid w:val="00A5189D"/>
    <w:rsid w:val="00A534BF"/>
    <w:rsid w:val="00A7443F"/>
    <w:rsid w:val="00A818FF"/>
    <w:rsid w:val="00A8454B"/>
    <w:rsid w:val="00A90809"/>
    <w:rsid w:val="00A90852"/>
    <w:rsid w:val="00A92676"/>
    <w:rsid w:val="00AA7846"/>
    <w:rsid w:val="00AB329C"/>
    <w:rsid w:val="00AB6321"/>
    <w:rsid w:val="00AD1051"/>
    <w:rsid w:val="00AD36D3"/>
    <w:rsid w:val="00AD469E"/>
    <w:rsid w:val="00AE6E3A"/>
    <w:rsid w:val="00AF6107"/>
    <w:rsid w:val="00B06ED3"/>
    <w:rsid w:val="00B257E9"/>
    <w:rsid w:val="00B2589C"/>
    <w:rsid w:val="00B25976"/>
    <w:rsid w:val="00B328CB"/>
    <w:rsid w:val="00B356E7"/>
    <w:rsid w:val="00B45345"/>
    <w:rsid w:val="00BD037E"/>
    <w:rsid w:val="00BD3579"/>
    <w:rsid w:val="00C11114"/>
    <w:rsid w:val="00C120BC"/>
    <w:rsid w:val="00C13B18"/>
    <w:rsid w:val="00C2432F"/>
    <w:rsid w:val="00C3358A"/>
    <w:rsid w:val="00C347D4"/>
    <w:rsid w:val="00C43DD3"/>
    <w:rsid w:val="00C45EE8"/>
    <w:rsid w:val="00C652B1"/>
    <w:rsid w:val="00C81DF4"/>
    <w:rsid w:val="00C8355E"/>
    <w:rsid w:val="00C946C9"/>
    <w:rsid w:val="00CB4481"/>
    <w:rsid w:val="00CB5540"/>
    <w:rsid w:val="00CD3175"/>
    <w:rsid w:val="00D05D23"/>
    <w:rsid w:val="00D515A6"/>
    <w:rsid w:val="00D53DC0"/>
    <w:rsid w:val="00D57E2E"/>
    <w:rsid w:val="00D80650"/>
    <w:rsid w:val="00D924BC"/>
    <w:rsid w:val="00DC3461"/>
    <w:rsid w:val="00DD6155"/>
    <w:rsid w:val="00DD6349"/>
    <w:rsid w:val="00DF15C1"/>
    <w:rsid w:val="00E12385"/>
    <w:rsid w:val="00E15209"/>
    <w:rsid w:val="00E37321"/>
    <w:rsid w:val="00E376B7"/>
    <w:rsid w:val="00E40AD9"/>
    <w:rsid w:val="00E454C7"/>
    <w:rsid w:val="00E557C0"/>
    <w:rsid w:val="00E91AC0"/>
    <w:rsid w:val="00EA0B57"/>
    <w:rsid w:val="00EA387D"/>
    <w:rsid w:val="00EB2CAD"/>
    <w:rsid w:val="00ED0701"/>
    <w:rsid w:val="00EE6629"/>
    <w:rsid w:val="00F16537"/>
    <w:rsid w:val="00F27324"/>
    <w:rsid w:val="00F437BE"/>
    <w:rsid w:val="00F47F30"/>
    <w:rsid w:val="00F5503B"/>
    <w:rsid w:val="00F73BF5"/>
    <w:rsid w:val="00F85860"/>
    <w:rsid w:val="00FE1728"/>
    <w:rsid w:val="00FE2C82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698"/>
  <w15:chartTrackingRefBased/>
  <w15:docId w15:val="{60E2B1AD-02EA-44E6-90FB-FB55834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7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1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55CBB"/>
    <w:rPr>
      <w:color w:val="0000FF"/>
      <w:u w:val="single"/>
    </w:rPr>
  </w:style>
  <w:style w:type="character" w:customStyle="1" w:styleId="richmediameta">
    <w:name w:val="rich_media_meta"/>
    <w:basedOn w:val="a0"/>
    <w:rsid w:val="00555CBB"/>
  </w:style>
  <w:style w:type="character" w:styleId="a4">
    <w:name w:val="Emphasis"/>
    <w:basedOn w:val="a0"/>
    <w:uiPriority w:val="20"/>
    <w:qFormat/>
    <w:rsid w:val="00555CBB"/>
    <w:rPr>
      <w:i/>
      <w:iCs/>
    </w:rPr>
  </w:style>
  <w:style w:type="paragraph" w:styleId="a5">
    <w:name w:val="Normal (Web)"/>
    <w:basedOn w:val="a"/>
    <w:uiPriority w:val="99"/>
    <w:unhideWhenUsed/>
    <w:rsid w:val="00555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aliases w:val="标题2-不变字体"/>
    <w:basedOn w:val="a0"/>
    <w:uiPriority w:val="22"/>
    <w:qFormat/>
    <w:rsid w:val="00555CBB"/>
    <w:rPr>
      <w:b/>
      <w:bCs/>
    </w:rPr>
  </w:style>
  <w:style w:type="character" w:customStyle="1" w:styleId="30">
    <w:name w:val="标题 3 字符"/>
    <w:basedOn w:val="a0"/>
    <w:link w:val="3"/>
    <w:uiPriority w:val="9"/>
    <w:rsid w:val="00C2432F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F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61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6107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73BF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2EB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0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9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303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21" Type="http://schemas.openxmlformats.org/officeDocument/2006/relationships/hyperlink" Target="http://mp.weixin.qq.com/s?__biz=MjM5ODYxMDA5OQ==&amp;mid=404202261&amp;idx=1&amp;sn=1b8254ba5013952923bdc21e0579108e&amp;scene=21" TargetMode="External"/><Relationship Id="rId42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63" Type="http://schemas.openxmlformats.org/officeDocument/2006/relationships/hyperlink" Target="http://mp.weixin.qq.com/s?__biz=MjM5ODYxMDA5OQ==&amp;mid=400856212&amp;idx=1&amp;sn=b9734da77f2259bdd1fa89700b47eaff&amp;scene=21" TargetMode="External"/><Relationship Id="rId84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138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159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Relationship Id="rId170" Type="http://schemas.openxmlformats.org/officeDocument/2006/relationships/hyperlink" Target="http://mp.weixin.qq.com/s?__biz=MjM5ODYxMDA5OQ==&amp;mid=2651959601&amp;idx=1&amp;sn=5684c39676b1f6d9366d9d15a2cdcec3&amp;scene=21" TargetMode="External"/><Relationship Id="rId191" Type="http://schemas.openxmlformats.org/officeDocument/2006/relationships/hyperlink" Target="http://mp.weixin.qq.com/s?__biz=MjM5ODYxMDA5OQ==&amp;mid=2651959553&amp;idx=1&amp;sn=c1084e91875721c5f6baf544450afa38&amp;scene=21" TargetMode="External"/><Relationship Id="rId205" Type="http://schemas.openxmlformats.org/officeDocument/2006/relationships/hyperlink" Target="http://mp.weixin.qq.com/s?__biz=MjM5ODYxMDA5OQ==&amp;mid=2651959464&amp;idx=1&amp;sn=81c29bf2e237499be07deba826f73c39&amp;scene=21" TargetMode="External"/><Relationship Id="rId226" Type="http://schemas.openxmlformats.org/officeDocument/2006/relationships/hyperlink" Target="http://mp.weixin.qq.com/s?__biz=MjM5ODYxMDA5OQ==&amp;mid=2651959534&amp;idx=1&amp;sn=1f2f3b92332439cd65a3f1e69391f55f&amp;scene=21" TargetMode="External"/><Relationship Id="rId247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07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68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289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11" Type="http://schemas.openxmlformats.org/officeDocument/2006/relationships/hyperlink" Target="http://mp.weixin.qq.com/s?__biz=MjM5ODYxMDA5OQ==&amp;mid=2651959480&amp;idx=1&amp;sn=337bd74410a6bef616128fd17abd08a8&amp;scene=21" TargetMode="External"/><Relationship Id="rId32" Type="http://schemas.openxmlformats.org/officeDocument/2006/relationships/hyperlink" Target="http://mp.weixin.qq.com/s?__biz=MjM5ODYxMDA5OQ==&amp;mid=2651959519&amp;idx=1&amp;sn=065074b135fc9cb243abe897261e1a72&amp;scene=21" TargetMode="External"/><Relationship Id="rId53" Type="http://schemas.openxmlformats.org/officeDocument/2006/relationships/hyperlink" Target="http://mp.weixin.qq.com/s?__biz=MjM5ODYxMDA5OQ==&amp;mid=400556481&amp;idx=1&amp;sn=42bc187b45e4e53aece4b8c1f43e8019&amp;scene=21" TargetMode="External"/><Relationship Id="rId74" Type="http://schemas.openxmlformats.org/officeDocument/2006/relationships/hyperlink" Target="https://mp.weixin.qq.com/s/8RM6U8UqWTDp29DB_hiYVQ" TargetMode="External"/><Relationship Id="rId128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149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314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160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181" Type="http://schemas.openxmlformats.org/officeDocument/2006/relationships/hyperlink" Target="http://mp.weixin.qq.com/s?__biz=MjM5ODYxMDA5OQ==&amp;mid=2651959486&amp;idx=1&amp;sn=cd3e6b27af159f4eabd54f148eec638a&amp;scene=21" TargetMode="External"/><Relationship Id="rId216" Type="http://schemas.openxmlformats.org/officeDocument/2006/relationships/hyperlink" Target="http://mp.weixin.qq.com/s?__biz=MjM5ODYxMDA5OQ==&amp;mid=400720056&amp;idx=1&amp;sn=10c796793e27d475603f97b23e137c12&amp;scene=21" TargetMode="External"/><Relationship Id="rId237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258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279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22" Type="http://schemas.openxmlformats.org/officeDocument/2006/relationships/hyperlink" Target="http://mp.weixin.qq.com/s?__biz=MjM5ODYxMDA5OQ==&amp;mid=404308725&amp;idx=1&amp;sn=1a25ce76dd1956014ceb8a011855268e&amp;scene=21" TargetMode="External"/><Relationship Id="rId43" Type="http://schemas.openxmlformats.org/officeDocument/2006/relationships/hyperlink" Target="http://mp.weixin.qq.com/s?__biz=MjM5ODYxMDA5OQ==&amp;mid=2651959410&amp;idx=1&amp;sn=b91b5721ca394d15fb391097eddb752d&amp;scene=21" TargetMode="External"/><Relationship Id="rId64" Type="http://schemas.openxmlformats.org/officeDocument/2006/relationships/hyperlink" Target="http://mp.weixin.qq.com/s?__biz=MjM5ODYxMDA5OQ==&amp;mid=400889133&amp;idx=1&amp;sn=3ea1c06fc76e92349a822f41f45b77b5&amp;scene=21" TargetMode="External"/><Relationship Id="rId118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139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290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304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85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150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171" Type="http://schemas.openxmlformats.org/officeDocument/2006/relationships/hyperlink" Target="http://mp.weixin.qq.com/s?__biz=MjM5ODYxMDA5OQ==&amp;mid=2651959595&amp;idx=1&amp;sn=5f0633afd24c547b895f29f6538baa99&amp;scene=21" TargetMode="External"/><Relationship Id="rId192" Type="http://schemas.openxmlformats.org/officeDocument/2006/relationships/hyperlink" Target="http://mp.weixin.qq.com/s?__biz=MjM5ODYxMDA5OQ==&amp;mid=2651959558&amp;idx=1&amp;sn=610f06c6d62a5c22311d27cf40f758ef&amp;scene=21" TargetMode="External"/><Relationship Id="rId206" Type="http://schemas.openxmlformats.org/officeDocument/2006/relationships/hyperlink" Target="http://mp.weixin.qq.com/s?__biz=MjM5ODYxMDA5OQ==&amp;mid=402978440&amp;idx=1&amp;sn=f0ec24d9f3c81fe49868d12a5128fcc9&amp;scene=21" TargetMode="External"/><Relationship Id="rId227" Type="http://schemas.openxmlformats.org/officeDocument/2006/relationships/hyperlink" Target="http://mp.weixin.qq.com/s?__biz=MjM5ODYxMDA5OQ==&amp;mid=2651959561&amp;idx=1&amp;sn=60fcc75435a80280aebe8faffd28fda5&amp;scene=21" TargetMode="External"/><Relationship Id="rId248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69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2" Type="http://schemas.openxmlformats.org/officeDocument/2006/relationships/hyperlink" Target="http://mp.weixin.qq.com/s?__biz=MjM5ODYxMDA5OQ==&amp;mid=2651959585&amp;idx=1&amp;sn=0a9222cbfeb62a662edffafb7f0b43ae&amp;scene=21" TargetMode="External"/><Relationship Id="rId33" Type="http://schemas.openxmlformats.org/officeDocument/2006/relationships/hyperlink" Target="http://mp.weixin.qq.com/s?__biz=MjM5ODYxMDA5OQ==&amp;mid=2651959530&amp;idx=1&amp;sn=ff84bd74745eee1577e7dfef8ce66bbe&amp;scene=21" TargetMode="External"/><Relationship Id="rId108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129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280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315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54" Type="http://schemas.openxmlformats.org/officeDocument/2006/relationships/hyperlink" Target="http://mp.weixin.qq.com/s?__biz=MjM5ODYxMDA5OQ==&amp;mid=403419223&amp;idx=1&amp;sn=7f45d6bf8af2e2e87349570ab93af441&amp;scene=21" TargetMode="External"/><Relationship Id="rId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96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140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161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182" Type="http://schemas.openxmlformats.org/officeDocument/2006/relationships/hyperlink" Target="http://mp.weixin.qq.com/s?__biz=MjM5ODYxMDA5OQ==&amp;mid=2651959461&amp;idx=1&amp;sn=c4c9317f55075541be00d59039b88470&amp;scene=21" TargetMode="External"/><Relationship Id="rId217" Type="http://schemas.openxmlformats.org/officeDocument/2006/relationships/hyperlink" Target="http://mp.weixin.qq.com/s?__biz=MjM5ODYxMDA5OQ==&amp;mid=400743254&amp;idx=1&amp;sn=147abc381ccd61e28f52699735c8748e&amp;scene=21" TargetMode="External"/><Relationship Id="rId6" Type="http://schemas.openxmlformats.org/officeDocument/2006/relationships/hyperlink" Target="https://mp.weixin.qq.com/s/OlFKpcnBOgcPZmjvdzCCiA" TargetMode="External"/><Relationship Id="rId238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259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23" Type="http://schemas.openxmlformats.org/officeDocument/2006/relationships/hyperlink" Target="http://mp.weixin.qq.com/s?__biz=MjM5ODYxMDA5OQ==&amp;mid=2651959442&amp;idx=1&amp;sn=feb8ff75385d8031386e120ef3535329&amp;scene=21" TargetMode="External"/><Relationship Id="rId119" Type="http://schemas.openxmlformats.org/officeDocument/2006/relationships/hyperlink" Target="https://mp.weixin.qq.com/s/vLebPT-58Jw-Q7afhkgHSg" TargetMode="External"/><Relationship Id="rId270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91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305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44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65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86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130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51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172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93" Type="http://schemas.openxmlformats.org/officeDocument/2006/relationships/hyperlink" Target="http://mp.weixin.qq.com/s?__biz=MjM5ODYxMDA5OQ==&amp;mid=2651959576&amp;idx=1&amp;sn=2be8d3f61effe7118abf920a175da710&amp;scene=21" TargetMode="External"/><Relationship Id="rId207" Type="http://schemas.openxmlformats.org/officeDocument/2006/relationships/hyperlink" Target="http://mp.weixin.qq.com/s?__biz=MjM5ODYxMDA5OQ==&amp;mid=403209303&amp;idx=1&amp;sn=f4fea7390b3a2c31e693189aee44af59&amp;scene=21" TargetMode="External"/><Relationship Id="rId228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249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13" Type="http://schemas.openxmlformats.org/officeDocument/2006/relationships/hyperlink" Target="http://mp.weixin.qq.com/s?__biz=MjM5ODYxMDA5OQ==&amp;mid=2651959601&amp;idx=1&amp;sn=5684c39676b1f6d9366d9d15a2cdcec3&amp;scene=21" TargetMode="External"/><Relationship Id="rId109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60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281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316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34" Type="http://schemas.openxmlformats.org/officeDocument/2006/relationships/hyperlink" Target="http://mp.weixin.qq.com/s?__biz=MjM5ODYxMDA5OQ==&amp;mid=2651959553&amp;idx=1&amp;sn=c1084e91875721c5f6baf544450afa38&amp;scene=21" TargetMode="External"/><Relationship Id="rId55" Type="http://schemas.openxmlformats.org/officeDocument/2006/relationships/hyperlink" Target="http://mp.weixin.qq.com/s?__biz=MjM5ODYxMDA5OQ==&amp;mid=2651959451&amp;idx=1&amp;sn=991d9c3737d7db50a8351d50cdf6419d&amp;scene=21" TargetMode="External"/><Relationship Id="rId76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97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120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141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7" Type="http://schemas.openxmlformats.org/officeDocument/2006/relationships/hyperlink" Target="http://mp.weixin.qq.com/s?__biz=MjM5ODYxMDA5OQ==&amp;mid=2651959391&amp;idx=1&amp;sn=fb28fd5e5f0895ddb167406d8a735548&amp;scene=21" TargetMode="External"/><Relationship Id="rId162" Type="http://schemas.openxmlformats.org/officeDocument/2006/relationships/hyperlink" Target="file:///C:\Users\Administrator\Documents\My%20Knowledge\temp\2358173d-b703-4f3d-8c6c-f31266871ac9\128\index.htm" TargetMode="External"/><Relationship Id="rId183" Type="http://schemas.openxmlformats.org/officeDocument/2006/relationships/hyperlink" Target="http://mp.weixin.qq.com/s?__biz=MjM5ODYxMDA5OQ==&amp;mid=2651959604&amp;idx=1&amp;sn=9f3e21f5ff99abc5a16038a77f31843e&amp;scene=21" TargetMode="External"/><Relationship Id="rId218" Type="http://schemas.openxmlformats.org/officeDocument/2006/relationships/hyperlink" Target="http://mp.weixin.qq.com/s?__biz=MjM5ODYxMDA5OQ==&amp;mid=400764946&amp;idx=1&amp;sn=4efab1953696c2e21071e58a74da9b82&amp;scene=21" TargetMode="External"/><Relationship Id="rId239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250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271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292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306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24" Type="http://schemas.openxmlformats.org/officeDocument/2006/relationships/hyperlink" Target="http://mp.weixin.qq.com/s?__biz=MjM5ODYxMDA5OQ==&amp;mid=2651959486&amp;idx=1&amp;sn=cd3e6b27af159f4eabd54f148eec638a&amp;scene=21" TargetMode="External"/><Relationship Id="rId45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66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87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110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131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152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173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194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208" Type="http://schemas.openxmlformats.org/officeDocument/2006/relationships/hyperlink" Target="http://mp.weixin.qq.com/s?__biz=MjM5ODYxMDA5OQ==&amp;mid=2651959423&amp;idx=1&amp;sn=19d27145beab5b0238280e2e3804e41b&amp;scene=21" TargetMode="External"/><Relationship Id="rId229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19" Type="http://schemas.openxmlformats.org/officeDocument/2006/relationships/hyperlink" Target="http://mp.weixin.qq.com/s?__biz=MjM5ODYxMDA5OQ==&amp;mid=404087915&amp;idx=1&amp;sn=075664193f334874a3fc87fd4f712ebc&amp;scene=21" TargetMode="External"/><Relationship Id="rId224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240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245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261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266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287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14" Type="http://schemas.openxmlformats.org/officeDocument/2006/relationships/hyperlink" Target="http://mp.weixin.qq.com/s?__biz=MjM5ODYxMDA5OQ==&amp;mid=2651959595&amp;idx=1&amp;sn=5f0633afd24c547b895f29f6538baa99&amp;scene=21" TargetMode="External"/><Relationship Id="rId30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35" Type="http://schemas.openxmlformats.org/officeDocument/2006/relationships/hyperlink" Target="http://mp.weixin.qq.com/s?__biz=MjM5ODYxMDA5OQ==&amp;mid=2651959558&amp;idx=1&amp;sn=610f06c6d62a5c22311d27cf40f758ef&amp;scene=21" TargetMode="External"/><Relationship Id="rId56" Type="http://schemas.openxmlformats.org/officeDocument/2006/relationships/hyperlink" Target="http://mp.weixin.qq.com/s?__biz=MjM5ODYxMDA5OQ==&amp;mid=2651959502&amp;idx=1&amp;sn=7a1c7d81a8e030856fb920844dc571c6&amp;scene=21" TargetMode="External"/><Relationship Id="rId77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100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105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126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147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168" Type="http://schemas.openxmlformats.org/officeDocument/2006/relationships/hyperlink" Target="http://mp.weixin.qq.com/s?__biz=MjM5ODYxMDA5OQ==&amp;mid=2651959480&amp;idx=1&amp;sn=337bd74410a6bef616128fd17abd08a8&amp;scene=21" TargetMode="External"/><Relationship Id="rId282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312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317" Type="http://schemas.openxmlformats.org/officeDocument/2006/relationships/footer" Target="footer1.xml"/><Relationship Id="rId8" Type="http://schemas.openxmlformats.org/officeDocument/2006/relationships/hyperlink" Target="http://mp.weixin.qq.com/s?__biz=MjM5ODYxMDA5OQ==&amp;mid=403837240&amp;idx=1&amp;sn=ae9f2bf0cc5b0f68f9a2213485313127&amp;scene=21" TargetMode="External"/><Relationship Id="rId51" Type="http://schemas.openxmlformats.org/officeDocument/2006/relationships/hyperlink" Target="http://mp.weixin.qq.com/s?__biz=MjM5ODYxMDA5OQ==&amp;mid=2651959423&amp;idx=1&amp;sn=19d27145beab5b0238280e2e3804e41b&amp;scene=21" TargetMode="External"/><Relationship Id="rId72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93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98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121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142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163" Type="http://schemas.openxmlformats.org/officeDocument/2006/relationships/hyperlink" Target="https://mp.weixin.qq.com/s/OlFKpcnBOgcPZmjvdzCCiA" TargetMode="External"/><Relationship Id="rId184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189" Type="http://schemas.openxmlformats.org/officeDocument/2006/relationships/hyperlink" Target="http://mp.weixin.qq.com/s?__biz=MjM5ODYxMDA5OQ==&amp;mid=2651959519&amp;idx=1&amp;sn=065074b135fc9cb243abe897261e1a72&amp;scene=21" TargetMode="External"/><Relationship Id="rId219" Type="http://schemas.openxmlformats.org/officeDocument/2006/relationships/hyperlink" Target="http://mp.weixin.qq.com/s?__biz=MjM5ODYxMDA5OQ==&amp;mid=403340380&amp;idx=1&amp;sn=9b4ced5a19f60b0cebf6fd582f1d52ae&amp;scene=2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230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23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251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256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277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298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25" Type="http://schemas.openxmlformats.org/officeDocument/2006/relationships/hyperlink" Target="http://mp.weixin.qq.com/s?__biz=MjM5ODYxMDA5OQ==&amp;mid=2651959461&amp;idx=1&amp;sn=c4c9317f55075541be00d59039b88470&amp;scene=21" TargetMode="External"/><Relationship Id="rId46" Type="http://schemas.openxmlformats.org/officeDocument/2006/relationships/hyperlink" Target="http://mp.weixin.qq.com/s?__biz=MjM5ODYxMDA5OQ==&amp;mid=2651959605&amp;idx=1&amp;sn=21f25087bef3c3a966ef03b824365621&amp;scene=21" TargetMode="External"/><Relationship Id="rId67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116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137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158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272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293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302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307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20" Type="http://schemas.openxmlformats.org/officeDocument/2006/relationships/hyperlink" Target="http://mp.weixin.qq.com/s?__biz=MjM5ODYxMDA5OQ==&amp;mid=403963671&amp;idx=1&amp;sn=51a2d2fd70212451cd5f22bbe2c6f8d6&amp;scene=21" TargetMode="External"/><Relationship Id="rId41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62" Type="http://schemas.openxmlformats.org/officeDocument/2006/relationships/hyperlink" Target="http://mp.weixin.qq.com/s?__biz=MjM5ODYxMDA5OQ==&amp;mid=403340380&amp;idx=1&amp;sn=9b4ced5a19f60b0cebf6fd582f1d52ae&amp;scene=21" TargetMode="External"/><Relationship Id="rId83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88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11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132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153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17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79" Type="http://schemas.openxmlformats.org/officeDocument/2006/relationships/hyperlink" Target="http://mp.weixin.qq.com/s?__biz=MjM5ODYxMDA5OQ==&amp;mid=404308725&amp;idx=1&amp;sn=1a25ce76dd1956014ceb8a011855268e&amp;scene=21" TargetMode="External"/><Relationship Id="rId195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209" Type="http://schemas.openxmlformats.org/officeDocument/2006/relationships/hyperlink" Target="http://mp.weixin.qq.com/s?__biz=MjM5ODYxMDA5OQ==&amp;mid=2651959433&amp;idx=1&amp;sn=9c9a222c06b2426f3935b04a10f90c0b&amp;scene=21" TargetMode="External"/><Relationship Id="rId190" Type="http://schemas.openxmlformats.org/officeDocument/2006/relationships/hyperlink" Target="http://mp.weixin.qq.com/s?__biz=MjM5ODYxMDA5OQ==&amp;mid=2651959530&amp;idx=1&amp;sn=ff84bd74745eee1577e7dfef8ce66bbe&amp;scene=21" TargetMode="External"/><Relationship Id="rId204" Type="http://schemas.openxmlformats.org/officeDocument/2006/relationships/hyperlink" Target="http://mp.weixin.qq.com/s?__biz=MjM5ODYxMDA5OQ==&amp;mid=400276397&amp;idx=1&amp;sn=ea044079667b82f6cad58bcb743af7bc&amp;scene=21" TargetMode="External"/><Relationship Id="rId220" Type="http://schemas.openxmlformats.org/officeDocument/2006/relationships/hyperlink" Target="http://mp.weixin.qq.com/s?__biz=MjM5ODYxMDA5OQ==&amp;mid=400856212&amp;idx=1&amp;sn=b9734da77f2259bdd1fa89700b47eaff&amp;scene=21" TargetMode="External"/><Relationship Id="rId225" Type="http://schemas.openxmlformats.org/officeDocument/2006/relationships/hyperlink" Target="http://mp.weixin.qq.com/s?__biz=MjM5ODYxMDA5OQ==&amp;mid=404332602&amp;idx=1&amp;sn=a50ed411c893f6aeadbd66a25d31b94c&amp;scene=21" TargetMode="External"/><Relationship Id="rId241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246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267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288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36" Type="http://schemas.openxmlformats.org/officeDocument/2006/relationships/hyperlink" Target="http://mp.weixin.qq.com/s?__biz=MjM5ODYxMDA5OQ==&amp;mid=2651959576&amp;idx=1&amp;sn=2be8d3f61effe7118abf920a175da710&amp;scene=21" TargetMode="External"/><Relationship Id="rId57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106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127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262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283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313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318" Type="http://schemas.openxmlformats.org/officeDocument/2006/relationships/fontTable" Target="fontTable.xml"/><Relationship Id="rId10" Type="http://schemas.openxmlformats.org/officeDocument/2006/relationships/hyperlink" Target="http://mp.weixin.qq.com/s?__biz=MjM5ODYxMDA5OQ==&amp;mid=404369373&amp;idx=1&amp;sn=cab2ac9ec0edf92e744a2329662b16cd&amp;scene=21" TargetMode="External"/><Relationship Id="rId31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52" Type="http://schemas.openxmlformats.org/officeDocument/2006/relationships/hyperlink" Target="http://mp.weixin.qq.com/s?__biz=MjM5ODYxMDA5OQ==&amp;mid=2651959433&amp;idx=1&amp;sn=9c9a222c06b2426f3935b04a10f90c0b&amp;scene=21" TargetMode="External"/><Relationship Id="rId73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78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94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99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101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122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143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148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164" Type="http://schemas.openxmlformats.org/officeDocument/2006/relationships/hyperlink" Target="http://mp.weixin.qq.com/s?__biz=MjM5ODYxMDA5OQ==&amp;mid=2651959391&amp;idx=1&amp;sn=fb28fd5e5f0895ddb167406d8a735548&amp;scene=21" TargetMode="External"/><Relationship Id="rId169" Type="http://schemas.openxmlformats.org/officeDocument/2006/relationships/hyperlink" Target="http://mp.weixin.qq.com/s?__biz=MjM5ODYxMDA5OQ==&amp;mid=2651959585&amp;idx=1&amp;sn=0a9222cbfeb62a662edffafb7f0b43ae&amp;scene=21" TargetMode="External"/><Relationship Id="rId185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jM5ODYxMDA5OQ==&amp;mid=2651959542&amp;idx=1&amp;sn=2494bbea9a855e0e1c3ccd6d2562a600&amp;scene=21" TargetMode="External"/><Relationship Id="rId180" Type="http://schemas.openxmlformats.org/officeDocument/2006/relationships/hyperlink" Target="http://mp.weixin.qq.com/s?__biz=MjM5ODYxMDA5OQ==&amp;mid=2651959442&amp;idx=1&amp;sn=feb8ff75385d8031386e120ef3535329&amp;scene=21" TargetMode="External"/><Relationship Id="rId210" Type="http://schemas.openxmlformats.org/officeDocument/2006/relationships/hyperlink" Target="http://mp.weixin.qq.com/s?__biz=MjM5ODYxMDA5OQ==&amp;mid=400556481&amp;idx=1&amp;sn=42bc187b45e4e53aece4b8c1f43e8019&amp;scene=21" TargetMode="External"/><Relationship Id="rId215" Type="http://schemas.openxmlformats.org/officeDocument/2006/relationships/hyperlink" Target="http://mp.weixin.qq.com/s?__biz=MjM5ODYxMDA5OQ==&amp;mid=2651959495&amp;idx=1&amp;sn=0f8789d6803f94e190ba2787389e6d1b&amp;scene=21" TargetMode="External"/><Relationship Id="rId236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257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278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26" Type="http://schemas.openxmlformats.org/officeDocument/2006/relationships/hyperlink" Target="http://mp.weixin.qq.com/s?__biz=MjM5ODYxMDA5OQ==&amp;mid=2651959604&amp;idx=1&amp;sn=9f3e21f5ff99abc5a16038a77f31843e&amp;scene=21" TargetMode="External"/><Relationship Id="rId231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52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273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4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308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47" Type="http://schemas.openxmlformats.org/officeDocument/2006/relationships/hyperlink" Target="http://mp.weixin.qq.com/s?__biz=MjM5ODYxMDA5OQ==&amp;mid=400276397&amp;idx=1&amp;sn=ea044079667b82f6cad58bcb743af7bc&amp;scene=21" TargetMode="External"/><Relationship Id="rId68" Type="http://schemas.openxmlformats.org/officeDocument/2006/relationships/hyperlink" Target="http://mp.weixin.qq.com/s?__biz=MjM5ODYxMDA5OQ==&amp;mid=404332602&amp;idx=1&amp;sn=a50ed411c893f6aeadbd66a25d31b94c&amp;scene=21" TargetMode="External"/><Relationship Id="rId89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112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133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4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175" Type="http://schemas.openxmlformats.org/officeDocument/2006/relationships/hyperlink" Target="http://mp.weixin.qq.com/s?__biz=MjM5ODYxMDA5OQ==&amp;mid=400465735&amp;idx=1&amp;sn=8d7067de4cc8f73ea5558f07e0a9340e" TargetMode="External"/><Relationship Id="rId196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00" Type="http://schemas.openxmlformats.org/officeDocument/2006/relationships/hyperlink" Target="http://mp.weixin.qq.com/s?__biz=MjM5ODYxMDA5OQ==&amp;mid=2651959410&amp;idx=1&amp;sn=b91b5721ca394d15fb391097eddb752d&amp;scene=21" TargetMode="External"/><Relationship Id="rId16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21" Type="http://schemas.openxmlformats.org/officeDocument/2006/relationships/hyperlink" Target="http://mp.weixin.qq.com/s?__biz=MjM5ODYxMDA5OQ==&amp;mid=400889133&amp;idx=1&amp;sn=3ea1c06fc76e92349a822f41f45b77b5&amp;scene=21" TargetMode="External"/><Relationship Id="rId242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263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84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58" Type="http://schemas.openxmlformats.org/officeDocument/2006/relationships/hyperlink" Target="http://mp.weixin.qq.com/s?__biz=MjM5ODYxMDA5OQ==&amp;mid=2651959495&amp;idx=1&amp;sn=0f8789d6803f94e190ba2787389e6d1b&amp;scene=21" TargetMode="External"/><Relationship Id="rId79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02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123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144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90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165" Type="http://schemas.openxmlformats.org/officeDocument/2006/relationships/hyperlink" Target="http://mp.weixin.qq.com/s?__biz=MjM5ODYxMDA5OQ==&amp;mid=403837240&amp;idx=1&amp;sn=ae9f2bf0cc5b0f68f9a2213485313127&amp;scene=21" TargetMode="External"/><Relationship Id="rId186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11" Type="http://schemas.openxmlformats.org/officeDocument/2006/relationships/hyperlink" Target="http://mp.weixin.qq.com/s?__biz=MjM5ODYxMDA5OQ==&amp;mid=403419223&amp;idx=1&amp;sn=7f45d6bf8af2e2e87349570ab93af441&amp;scene=21" TargetMode="External"/><Relationship Id="rId232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253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74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295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309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27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48" Type="http://schemas.openxmlformats.org/officeDocument/2006/relationships/hyperlink" Target="http://mp.weixin.qq.com/s?__biz=MjM5ODYxMDA5OQ==&amp;mid=2651959464&amp;idx=1&amp;sn=81c29bf2e237499be07deba826f73c39&amp;scene=21" TargetMode="External"/><Relationship Id="rId69" Type="http://schemas.openxmlformats.org/officeDocument/2006/relationships/hyperlink" Target="http://mp.weixin.qq.com/s?__biz=MjM5ODYxMDA5OQ==&amp;mid=2651959534&amp;idx=1&amp;sn=1f2f3b92332439cd65a3f1e69391f55f&amp;scene=21" TargetMode="External"/><Relationship Id="rId113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34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80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155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176" Type="http://schemas.openxmlformats.org/officeDocument/2006/relationships/hyperlink" Target="http://mp.weixin.qq.com/s?__biz=MjM5ODYxMDA5OQ==&amp;mid=404087915&amp;idx=1&amp;sn=075664193f334874a3fc87fd4f712ebc&amp;scene=21" TargetMode="External"/><Relationship Id="rId197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201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222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43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264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285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7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38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59" Type="http://schemas.openxmlformats.org/officeDocument/2006/relationships/hyperlink" Target="http://mp.weixin.qq.com/s?__biz=MjM5ODYxMDA5OQ==&amp;mid=400720056&amp;idx=1&amp;sn=10c796793e27d475603f97b23e137c12&amp;scene=21" TargetMode="External"/><Relationship Id="rId103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124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310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70" Type="http://schemas.openxmlformats.org/officeDocument/2006/relationships/hyperlink" Target="http://mp.weixin.qq.com/s?__biz=MjM5ODYxMDA5OQ==&amp;mid=2651959561&amp;idx=1&amp;sn=60fcc75435a80280aebe8faffd28fda5&amp;scene=21" TargetMode="External"/><Relationship Id="rId91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45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166" Type="http://schemas.openxmlformats.org/officeDocument/2006/relationships/hyperlink" Target="http://mp.weixin.qq.com/s?__biz=MjM5ODYxMDA5OQ==&amp;mid=2651959542&amp;idx=1&amp;sn=2494bbea9a855e0e1c3ccd6d2562a600&amp;scene=21" TargetMode="External"/><Relationship Id="rId187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1" Type="http://schemas.openxmlformats.org/officeDocument/2006/relationships/styles" Target="styles.xml"/><Relationship Id="rId212" Type="http://schemas.openxmlformats.org/officeDocument/2006/relationships/hyperlink" Target="http://mp.weixin.qq.com/s?__biz=MjM5ODYxMDA5OQ==&amp;mid=2651959451&amp;idx=1&amp;sn=991d9c3737d7db50a8351d50cdf6419d&amp;scene=21" TargetMode="External"/><Relationship Id="rId233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254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28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49" Type="http://schemas.openxmlformats.org/officeDocument/2006/relationships/hyperlink" Target="http://mp.weixin.qq.com/s?__biz=MjM5ODYxMDA5OQ==&amp;mid=402978440&amp;idx=1&amp;sn=f0ec24d9f3c81fe49868d12a5128fcc9&amp;scene=21" TargetMode="External"/><Relationship Id="rId114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96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300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60" Type="http://schemas.openxmlformats.org/officeDocument/2006/relationships/hyperlink" Target="http://mp.weixin.qq.com/s?__biz=MjM5ODYxMDA5OQ==&amp;mid=400743254&amp;idx=1&amp;sn=147abc381ccd61e28f52699735c8748e&amp;scene=21" TargetMode="External"/><Relationship Id="rId81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135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156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177" Type="http://schemas.openxmlformats.org/officeDocument/2006/relationships/hyperlink" Target="http://mp.weixin.qq.com/s?__biz=MjM5ODYxMDA5OQ==&amp;mid=403963671&amp;idx=1&amp;sn=51a2d2fd70212451cd5f22bbe2c6f8d6&amp;scene=21" TargetMode="External"/><Relationship Id="rId198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202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223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24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8" Type="http://schemas.openxmlformats.org/officeDocument/2006/relationships/hyperlink" Target="http://mp.weixin.qq.com/s?__biz=MjM5ODYxMDA5OQ==&amp;mid=400465735&amp;idx=1&amp;sn=8d7067de4cc8f73ea5558f07e0a9340e" TargetMode="External"/><Relationship Id="rId39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65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86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50" Type="http://schemas.openxmlformats.org/officeDocument/2006/relationships/hyperlink" Target="http://mp.weixin.qq.com/s?__biz=MjM5ODYxMDA5OQ==&amp;mid=403209303&amp;idx=1&amp;sn=f4fea7390b3a2c31e693189aee44af59&amp;scene=21" TargetMode="External"/><Relationship Id="rId104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125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146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167" Type="http://schemas.openxmlformats.org/officeDocument/2006/relationships/hyperlink" Target="http://mp.weixin.qq.com/s?__biz=MjM5ODYxMDA5OQ==&amp;mid=404369373&amp;idx=1&amp;sn=cab2ac9ec0edf92e744a2329662b16cd&amp;scene=21" TargetMode="External"/><Relationship Id="rId188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311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71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92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13" Type="http://schemas.openxmlformats.org/officeDocument/2006/relationships/hyperlink" Target="http://mp.weixin.qq.com/s?__biz=MjM5ODYxMDA5OQ==&amp;mid=2651959502&amp;idx=1&amp;sn=7a1c7d81a8e030856fb920844dc571c6&amp;scene=21" TargetMode="External"/><Relationship Id="rId234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55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276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297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40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115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136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157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178" Type="http://schemas.openxmlformats.org/officeDocument/2006/relationships/hyperlink" Target="http://mp.weixin.qq.com/s?__biz=MjM5ODYxMDA5OQ==&amp;mid=404202261&amp;idx=1&amp;sn=1b8254ba5013952923bdc21e0579108e&amp;scene=21" TargetMode="External"/><Relationship Id="rId301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61" Type="http://schemas.openxmlformats.org/officeDocument/2006/relationships/hyperlink" Target="http://mp.weixin.qq.com/s?__biz=MjM5ODYxMDA5OQ==&amp;mid=400764946&amp;idx=1&amp;sn=4efab1953696c2e21071e58a74da9b82&amp;scene=21" TargetMode="External"/><Relationship Id="rId82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199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203" Type="http://schemas.openxmlformats.org/officeDocument/2006/relationships/hyperlink" Target="http://mp.weixin.qq.com/s?__biz=MjM5ODYxMDA5OQ==&amp;mid=2651959605&amp;idx=1&amp;sn=21f25087bef3c3a966ef03b824365621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11258</Words>
  <Characters>64171</Characters>
  <Application>Microsoft Office Word</Application>
  <DocSecurity>0</DocSecurity>
  <Lines>534</Lines>
  <Paragraphs>150</Paragraphs>
  <ScaleCrop>false</ScaleCrop>
  <Company/>
  <LinksUpToDate>false</LinksUpToDate>
  <CharactersWithSpaces>75279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wxyjuly</dc:creator>
  <cp:keywords/>
  <dc:description/>
  <cp:lastModifiedBy>wxyjuly</cp:lastModifiedBy>
  <cp:revision>203</cp:revision>
  <dcterms:created xsi:type="dcterms:W3CDTF">2017-11-19T02:08:00Z</dcterms:created>
  <dcterms:modified xsi:type="dcterms:W3CDTF">2017-11-19T08:39:00Z</dcterms:modified>
</cp:coreProperties>
</file>