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993771"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39424D" w:rsidRDefault="007B32BD" w:rsidP="0039424D">
      <w:pPr>
        <w:jc w:val="center"/>
        <w:rPr>
          <w:noProof/>
          <w:lang w:eastAsia="uk-UA"/>
        </w:rPr>
      </w:pPr>
      <w:r>
        <w:rPr>
          <w:noProof/>
          <w:lang w:eastAsia="uk-UA"/>
        </w:rPr>
        <w:pict>
          <v:shape id="_x0000_i1026" type="#_x0000_t75" style="width:483pt;height:337.5pt;visibility:visible;mso-wrap-style:square">
            <v:imagedata r:id="rId9" o:title=""/>
          </v:shape>
        </w:pict>
      </w:r>
    </w:p>
    <w:p w:rsidR="0039424D" w:rsidRDefault="00993771" w:rsidP="0039424D">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993771"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DF31FE">
        <w:rPr>
          <w:rFonts w:ascii="Times New Roman" w:hAnsi="Times New Roman"/>
          <w:sz w:val="28"/>
          <w:szCs w:val="28"/>
          <w:lang w:val="ru-RU"/>
        </w:rPr>
        <w:t xml:space="preserve">т список студентов этой группы.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w:t>
      </w:r>
      <w:r w:rsidR="00D92F4D">
        <w:rPr>
          <w:rFonts w:ascii="Times New Roman" w:hAnsi="Times New Roman"/>
          <w:sz w:val="28"/>
          <w:szCs w:val="28"/>
          <w:lang w:val="ru-RU"/>
        </w:rPr>
        <w:t>никуда не переходит!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0F4BD9">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w:t>
      </w:r>
      <w:r w:rsidR="00B92973">
        <w:rPr>
          <w:rFonts w:ascii="Times New Roman" w:hAnsi="Times New Roman"/>
          <w:sz w:val="28"/>
          <w:szCs w:val="28"/>
          <w:lang w:val="ru-RU"/>
        </w:rPr>
        <w:t>ит ведомость группы по предмету, т</w:t>
      </w:r>
      <w:r w:rsidR="00B92973" w:rsidRPr="00B92973">
        <w:rPr>
          <w:rFonts w:ascii="Times New Roman" w:hAnsi="Times New Roman"/>
          <w:sz w:val="28"/>
          <w:szCs w:val="28"/>
          <w:lang w:val="ru-RU"/>
        </w:rPr>
        <w:t xml:space="preserve">олько если это его предмет.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w:t>
      </w:r>
      <w:r w:rsidR="00B92973" w:rsidRPr="00B92973">
        <w:rPr>
          <w:rFonts w:ascii="Times New Roman" w:hAnsi="Times New Roman"/>
          <w:sz w:val="28"/>
          <w:szCs w:val="28"/>
          <w:lang w:val="ru-RU"/>
        </w:rPr>
        <w:lastRenderedPageBreak/>
        <w:t>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списку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993771">
        <w:rPr>
          <w:rFonts w:ascii="Times New Roman" w:hAnsi="Times New Roman"/>
          <w:sz w:val="28"/>
          <w:szCs w:val="28"/>
          <w:lang w:val="ru-RU"/>
        </w:rPr>
        <w:t xml:space="preserve"> Он может нажать</w:t>
      </w:r>
      <w:r w:rsidR="00993771">
        <w:rPr>
          <w:rFonts w:ascii="Times New Roman" w:hAnsi="Times New Roman"/>
          <w:sz w:val="28"/>
          <w:szCs w:val="28"/>
          <w:lang w:val="ru-RU"/>
        </w:rPr>
        <w:t xml:space="preserve"> на</w:t>
      </w:r>
      <w:r w:rsidR="00993771">
        <w:rPr>
          <w:rFonts w:ascii="Times New Roman" w:hAnsi="Times New Roman"/>
          <w:sz w:val="28"/>
          <w:szCs w:val="28"/>
          <w:lang w:val="ru-RU"/>
        </w:rPr>
        <w:t xml:space="preserve"> название своего предмета и перейти на ведомость группы по своему предмету.</w:t>
      </w:r>
      <w:bookmarkStart w:id="0" w:name="_GoBack"/>
      <w:bookmarkEnd w:id="0"/>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w:t>
      </w:r>
      <w:r w:rsidR="00183228">
        <w:rPr>
          <w:rFonts w:ascii="Times New Roman" w:hAnsi="Times New Roman"/>
          <w:sz w:val="28"/>
          <w:szCs w:val="28"/>
          <w:lang w:val="ru-RU"/>
        </w:rPr>
        <w:t>????</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группу, в которой предмет изучается </w:t>
      </w:r>
      <w:r>
        <w:rPr>
          <w:rFonts w:ascii="Times New Roman" w:hAnsi="Times New Roman"/>
          <w:sz w:val="28"/>
          <w:szCs w:val="28"/>
          <w:lang w:val="ru-RU"/>
        </w:rPr>
        <w:lastRenderedPageBreak/>
        <w:t>(изучался), номер семестра, ФИО преподавателя, который ведет или вел предмет. Студент (родитель студента) видит на страничке строку для поиска.</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p>
    <w:p w:rsidR="0039424D" w:rsidRDefault="0039424D" w:rsidP="0039424D">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p w:rsidR="00CB32A4" w:rsidRPr="0039424D" w:rsidRDefault="00CB32A4" w:rsidP="0039424D">
      <w:pPr>
        <w:rPr>
          <w:lang w:val="ru-RU"/>
        </w:rPr>
      </w:pPr>
    </w:p>
    <w:sectPr w:rsidR="00CB32A4" w:rsidRPr="0039424D"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2BD" w:rsidRDefault="007B32BD" w:rsidP="005078EF">
      <w:pPr>
        <w:spacing w:after="0" w:line="240" w:lineRule="auto"/>
      </w:pPr>
      <w:r>
        <w:separator/>
      </w:r>
    </w:p>
  </w:endnote>
  <w:endnote w:type="continuationSeparator" w:id="0">
    <w:p w:rsidR="007B32BD" w:rsidRDefault="007B32BD"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993771" w:rsidRPr="00993771">
      <w:rPr>
        <w:noProof/>
        <w:lang w:val="ru-RU"/>
      </w:rPr>
      <w:t>7</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2BD" w:rsidRDefault="007B32BD" w:rsidP="005078EF">
      <w:pPr>
        <w:spacing w:after="0" w:line="240" w:lineRule="auto"/>
      </w:pPr>
      <w:r>
        <w:separator/>
      </w:r>
    </w:p>
  </w:footnote>
  <w:footnote w:type="continuationSeparator" w:id="0">
    <w:p w:rsidR="007B32BD" w:rsidRDefault="007B32BD"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0F4BD9"/>
    <w:rsid w:val="00133BF1"/>
    <w:rsid w:val="001510A7"/>
    <w:rsid w:val="00180F11"/>
    <w:rsid w:val="00183228"/>
    <w:rsid w:val="00191FDF"/>
    <w:rsid w:val="001B006E"/>
    <w:rsid w:val="001D54B7"/>
    <w:rsid w:val="001E17E7"/>
    <w:rsid w:val="001F66A2"/>
    <w:rsid w:val="00227362"/>
    <w:rsid w:val="00232384"/>
    <w:rsid w:val="00235C03"/>
    <w:rsid w:val="002825C7"/>
    <w:rsid w:val="002A605F"/>
    <w:rsid w:val="002C10F3"/>
    <w:rsid w:val="002E168E"/>
    <w:rsid w:val="002F5807"/>
    <w:rsid w:val="0031139B"/>
    <w:rsid w:val="00343236"/>
    <w:rsid w:val="003641C5"/>
    <w:rsid w:val="00374639"/>
    <w:rsid w:val="00387672"/>
    <w:rsid w:val="00391656"/>
    <w:rsid w:val="0039424D"/>
    <w:rsid w:val="003C5072"/>
    <w:rsid w:val="003D15DC"/>
    <w:rsid w:val="003D7A22"/>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24043"/>
    <w:rsid w:val="00527FA5"/>
    <w:rsid w:val="00560C3B"/>
    <w:rsid w:val="00563536"/>
    <w:rsid w:val="005768F2"/>
    <w:rsid w:val="005916F7"/>
    <w:rsid w:val="00593891"/>
    <w:rsid w:val="005C2F85"/>
    <w:rsid w:val="005E3528"/>
    <w:rsid w:val="005F5C69"/>
    <w:rsid w:val="00600044"/>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3771"/>
    <w:rsid w:val="00997632"/>
    <w:rsid w:val="009D3A45"/>
    <w:rsid w:val="009E6980"/>
    <w:rsid w:val="009F1992"/>
    <w:rsid w:val="009F4152"/>
    <w:rsid w:val="00A16098"/>
    <w:rsid w:val="00A5707F"/>
    <w:rsid w:val="00A708F7"/>
    <w:rsid w:val="00A95130"/>
    <w:rsid w:val="00AB599F"/>
    <w:rsid w:val="00AD2936"/>
    <w:rsid w:val="00AD63A2"/>
    <w:rsid w:val="00AE3EF4"/>
    <w:rsid w:val="00AE6F00"/>
    <w:rsid w:val="00AF5ED2"/>
    <w:rsid w:val="00B018AC"/>
    <w:rsid w:val="00B11758"/>
    <w:rsid w:val="00B411A9"/>
    <w:rsid w:val="00B4684F"/>
    <w:rsid w:val="00B511C5"/>
    <w:rsid w:val="00B92973"/>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E77FA"/>
    <w:rsid w:val="00D02F63"/>
    <w:rsid w:val="00D178F7"/>
    <w:rsid w:val="00D22864"/>
    <w:rsid w:val="00D45ED1"/>
    <w:rsid w:val="00D71C2E"/>
    <w:rsid w:val="00D877C4"/>
    <w:rsid w:val="00D92F4D"/>
    <w:rsid w:val="00D93BE2"/>
    <w:rsid w:val="00DA1A8B"/>
    <w:rsid w:val="00DA3CAA"/>
    <w:rsid w:val="00DC5D73"/>
    <w:rsid w:val="00DD5191"/>
    <w:rsid w:val="00DE2170"/>
    <w:rsid w:val="00DE22C9"/>
    <w:rsid w:val="00DF31FE"/>
    <w:rsid w:val="00E04C8F"/>
    <w:rsid w:val="00E11E4E"/>
    <w:rsid w:val="00E250E5"/>
    <w:rsid w:val="00E52196"/>
    <w:rsid w:val="00E76EDE"/>
    <w:rsid w:val="00EB06DF"/>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11</Pages>
  <Words>7157</Words>
  <Characters>4081</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137</cp:revision>
  <dcterms:created xsi:type="dcterms:W3CDTF">2013-09-17T09:33:00Z</dcterms:created>
  <dcterms:modified xsi:type="dcterms:W3CDTF">2013-11-05T08:31:00Z</dcterms:modified>
</cp:coreProperties>
</file>