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FC50" w14:textId="02B9F81D" w:rsidR="00D176B8" w:rsidRDefault="00D176B8" w:rsidP="00D176B8">
      <w:r>
        <w:t>Responzivní design:</w:t>
      </w:r>
    </w:p>
    <w:p w14:paraId="440E4FF2" w14:textId="77777777" w:rsidR="00D176B8" w:rsidRDefault="00D176B8" w:rsidP="00D176B8">
      <w:r>
        <w:t xml:space="preserve">   - Design webové stránky musí být responzivní a optimalizovaný pro různé zařízení a obrazovky.</w:t>
      </w:r>
    </w:p>
    <w:p w14:paraId="741DCA4E" w14:textId="77777777" w:rsidR="00D176B8" w:rsidRDefault="00D176B8" w:rsidP="00D176B8"/>
    <w:p w14:paraId="35E718E8" w14:textId="7878FB44" w:rsidR="00D176B8" w:rsidRDefault="00D176B8" w:rsidP="00D176B8">
      <w:r>
        <w:t>Všechny funkce jsou implementovány:</w:t>
      </w:r>
    </w:p>
    <w:p w14:paraId="7DB35ECF" w14:textId="21A8F9BC" w:rsidR="00D176B8" w:rsidRDefault="00D176B8" w:rsidP="00D176B8">
      <w:r>
        <w:t xml:space="preserve">   - Všechny funkce jsou implementovány podle specifikací.</w:t>
      </w:r>
    </w:p>
    <w:p w14:paraId="654925EE" w14:textId="77777777" w:rsidR="00D176B8" w:rsidRDefault="00D176B8" w:rsidP="00D176B8"/>
    <w:p w14:paraId="424109AE" w14:textId="10CEEFFE" w:rsidR="00D176B8" w:rsidRDefault="00D176B8" w:rsidP="00D176B8">
      <w:r>
        <w:t>Testování a oprava chyb:</w:t>
      </w:r>
    </w:p>
    <w:p w14:paraId="541D3978" w14:textId="77777777" w:rsidR="00D176B8" w:rsidRDefault="00D176B8" w:rsidP="00D176B8">
      <w:r>
        <w:t xml:space="preserve">   - Všechny části aplikace jsou testovány a chyby jsou opraveny.</w:t>
      </w:r>
    </w:p>
    <w:p w14:paraId="00328198" w14:textId="77777777" w:rsidR="00D176B8" w:rsidRDefault="00D176B8" w:rsidP="00D176B8"/>
    <w:p w14:paraId="2CA26542" w14:textId="2153AF6F" w:rsidR="00D176B8" w:rsidRDefault="00D176B8" w:rsidP="00D176B8">
      <w:r>
        <w:t>Dokumentace:</w:t>
      </w:r>
    </w:p>
    <w:p w14:paraId="6D1361ED" w14:textId="77777777" w:rsidR="00D176B8" w:rsidRDefault="00D176B8" w:rsidP="00D176B8">
      <w:r>
        <w:t xml:space="preserve">   - Vytvoření a aktualizace dokumentace pro vývojáře a uživatele, včetně uživatelské příručky a popisu implementace.</w:t>
      </w:r>
    </w:p>
    <w:p w14:paraId="1BA0BE3B" w14:textId="77777777" w:rsidR="00D176B8" w:rsidRDefault="00D176B8" w:rsidP="00D176B8"/>
    <w:p w14:paraId="00AE9E1A" w14:textId="61A97289" w:rsidR="00D176B8" w:rsidRDefault="00D176B8" w:rsidP="00D176B8">
      <w:r>
        <w:t>Revize kódu:</w:t>
      </w:r>
    </w:p>
    <w:p w14:paraId="45F3F58E" w14:textId="77777777" w:rsidR="00D176B8" w:rsidRDefault="00D176B8" w:rsidP="00D176B8">
      <w:r>
        <w:t xml:space="preserve">   - Revize kódu provedená a přijatá týmem. Kód musí odpovídat definovaným standardům.</w:t>
      </w:r>
    </w:p>
    <w:p w14:paraId="3B202593" w14:textId="77777777" w:rsidR="00D176B8" w:rsidRDefault="00D176B8" w:rsidP="00D176B8"/>
    <w:p w14:paraId="5B4E474D" w14:textId="63F771D6" w:rsidR="00D176B8" w:rsidRDefault="00D176B8" w:rsidP="00D176B8">
      <w:r>
        <w:t>Bezpečnostní audit:</w:t>
      </w:r>
    </w:p>
    <w:p w14:paraId="65123913" w14:textId="77777777" w:rsidR="00D176B8" w:rsidRDefault="00D176B8" w:rsidP="00D176B8">
      <w:r>
        <w:t xml:space="preserve">   - Provedení bezpečnostního auditu pro zajištění, že žádné bezpečnostní chyby neohrožují integritu dat a soukromí uživatelů.</w:t>
      </w:r>
    </w:p>
    <w:p w14:paraId="07248185" w14:textId="77777777" w:rsidR="00D176B8" w:rsidRDefault="00D176B8" w:rsidP="00D176B8"/>
    <w:p w14:paraId="1E898936" w14:textId="08D6DEE6" w:rsidR="00D176B8" w:rsidRDefault="00D176B8" w:rsidP="00D176B8">
      <w:r>
        <w:t>Výkonnostní testování:</w:t>
      </w:r>
    </w:p>
    <w:p w14:paraId="1D619172" w14:textId="77777777" w:rsidR="00D176B8" w:rsidRDefault="00D176B8" w:rsidP="00D176B8">
      <w:r>
        <w:t xml:space="preserve">   - Výkonnostní testování aplikace za různých podmínek a zajištění, že splňuje stanovené požadavky na výkon.</w:t>
      </w:r>
    </w:p>
    <w:p w14:paraId="43157810" w14:textId="77777777" w:rsidR="00D176B8" w:rsidRDefault="00D176B8" w:rsidP="00D176B8"/>
    <w:p w14:paraId="29ABD9C0" w14:textId="25921BC4" w:rsidR="00D176B8" w:rsidRDefault="00D176B8" w:rsidP="00D176B8">
      <w:r>
        <w:t>Dokončení SEO optimalizace:</w:t>
      </w:r>
    </w:p>
    <w:p w14:paraId="40CD6FB8" w14:textId="77777777" w:rsidR="00D176B8" w:rsidRDefault="00D176B8" w:rsidP="00D176B8">
      <w:r>
        <w:t xml:space="preserve">   - Zajištění, že všechny SEO požadavky byly implementovány a webová stránka je optimalizovaná pro vyhledávače.</w:t>
      </w:r>
    </w:p>
    <w:p w14:paraId="2443BEEF" w14:textId="77777777" w:rsidR="00D176B8" w:rsidRDefault="00D176B8" w:rsidP="00D176B8"/>
    <w:p w14:paraId="5600AF8A" w14:textId="5B7F8175" w:rsidR="00D176B8" w:rsidRDefault="00D176B8" w:rsidP="00D176B8">
      <w:r>
        <w:t>Uživatelské testování:</w:t>
      </w:r>
    </w:p>
    <w:p w14:paraId="735B1D5E" w14:textId="77777777" w:rsidR="00D176B8" w:rsidRDefault="00D176B8" w:rsidP="00D176B8">
      <w:r>
        <w:t xml:space="preserve">    - Uživatelské testování s reálnými uživateli k ověření, zda všechny funkce jsou intuitivní a snadno použitelné.</w:t>
      </w:r>
    </w:p>
    <w:p w14:paraId="09828FFE" w14:textId="77777777" w:rsidR="00D176B8" w:rsidRDefault="00D176B8" w:rsidP="00D176B8"/>
    <w:p w14:paraId="70DACC07" w14:textId="454D217A" w:rsidR="00D176B8" w:rsidRDefault="00D176B8" w:rsidP="00D176B8">
      <w:r>
        <w:t>Splnění požadavků zákazníka:</w:t>
      </w:r>
    </w:p>
    <w:p w14:paraId="14D210B2" w14:textId="77777777" w:rsidR="00D176B8" w:rsidRDefault="00D176B8" w:rsidP="00D176B8">
      <w:r>
        <w:lastRenderedPageBreak/>
        <w:t xml:space="preserve">    - Zkontrolování, zda jsou všechny specifikace zákazníka splněny a zda jsou spokojeni s výsledkem.</w:t>
      </w:r>
    </w:p>
    <w:p w14:paraId="59D742B9" w14:textId="77777777" w:rsidR="00D176B8" w:rsidRDefault="00D176B8" w:rsidP="00D176B8"/>
    <w:p w14:paraId="322786AE" w14:textId="2F541F6B" w:rsidR="00D176B8" w:rsidRDefault="00D176B8" w:rsidP="00D176B8">
      <w:r>
        <w:t>Ověření dostupnosti:</w:t>
      </w:r>
    </w:p>
    <w:p w14:paraId="31668206" w14:textId="77777777" w:rsidR="00D176B8" w:rsidRDefault="00D176B8" w:rsidP="00D176B8">
      <w:r>
        <w:t xml:space="preserve">    - Zajištění, že webová stránka je dostupná podle stanovených požadavků a bez výrazných výpadků.</w:t>
      </w:r>
    </w:p>
    <w:p w14:paraId="128808D7" w14:textId="49461BE5" w:rsidR="00824399" w:rsidRDefault="00824399" w:rsidP="00D176B8"/>
    <w:sectPr w:rsidR="00824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B8"/>
    <w:rsid w:val="00824399"/>
    <w:rsid w:val="00907A39"/>
    <w:rsid w:val="00C03B6C"/>
    <w:rsid w:val="00D1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F3AB3"/>
  <w15:chartTrackingRefBased/>
  <w15:docId w15:val="{8BE67D87-772F-4B17-9240-DA9C9828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Linha David</dc:creator>
  <cp:keywords/>
  <dc:description/>
  <cp:lastModifiedBy>Linha David</cp:lastModifiedBy>
  <cp:revision>1</cp:revision>
  <dcterms:created xsi:type="dcterms:W3CDTF">2023-10-25T17:06:00Z</dcterms:created>
  <dcterms:modified xsi:type="dcterms:W3CDTF">2023-10-25T17:08:00Z</dcterms:modified>
</cp:coreProperties>
</file>