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Mini mundo Cenário Hotel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Um Hotel pretende informatizar sua forma de trabalho e manter uma base de dados de suas</w:t>
      </w:r>
    </w:p>
    <w:p>
      <w:pPr>
        <w:pStyle w:val="Normal"/>
        <w:bidi w:val="0"/>
        <w:jc w:val="left"/>
        <w:rPr/>
      </w:pPr>
      <w:r>
        <w:rPr/>
        <w:t>informações organizada com o objetivo de guardas os dados de uma reserva ou entrada(check-in),solicitada pelo cliente (hospede), verificação da saída do hospede do hotel check-out, e informações sobre o estado dos quartos e custos de outros serviços solicitados.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Também precisa-se manter o dados de cadastro dos funcionários do mesmo o hotel especificamente os atendentes que faraó as reservar solicitadas pelos clientes(Hospedes).</w:t>
      </w:r>
    </w:p>
    <w:p>
      <w:pPr>
        <w:pStyle w:val="Normal"/>
        <w:bidi w:val="0"/>
        <w:jc w:val="left"/>
        <w:rPr/>
      </w:pPr>
      <w:r>
        <w:rPr/>
        <w:t>funções e instrumentos: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Cada funcionário e cadastrado contendo seu identificador único(id),nome(name), correio eletrónico (email), senha(password) , uma questão de segurança (securityQ), a resposta da questão de segurança(answerQ), a localização (address), género (gender)e o estado que permite a oparabilidade do funcionário no sistema (</w:t>
      </w:r>
      <w:bookmarkStart w:id="0" w:name="__DdeLink__12_1930247384"/>
      <w:r>
        <w:rPr/>
        <w:t>status</w:t>
      </w:r>
      <w:bookmarkEnd w:id="0"/>
      <w:r>
        <w:rPr/>
        <w:t>) guardando como valores verdadeiro(true) e falso(false) correspondente a autorização para operar no 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reserva ou a entrada(Check-in)e feita mediante o preenchimento formulário contendo os seguintes</w:t>
      </w:r>
    </w:p>
    <w:p>
      <w:pPr>
        <w:pStyle w:val="Normal"/>
        <w:bidi w:val="0"/>
        <w:jc w:val="left"/>
        <w:rPr/>
      </w:pPr>
      <w:r>
        <w:rPr/>
        <w:t>campos; Na área dos dados do cliente contem nome do hospede (Name), numero do telefone(Mobile Number), nacionalidade(Nationality), género(Gender),  correio eletrónico(email) e a localização.</w:t>
      </w:r>
    </w:p>
    <w:p>
      <w:pPr>
        <w:pStyle w:val="Normal"/>
        <w:bidi w:val="0"/>
        <w:jc w:val="left"/>
        <w:rPr/>
      </w:pPr>
      <w:r>
        <w:rPr/>
        <w:t>A uma área respeito da entrada(Check-in) que contem data da entrada(Check-in date), endereço(Address) e identificador único da reserva (ID proof).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 Área do Quarto contem: tipo de cama, tipo de quarto e o preco.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Relacionamentos de entidades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entidades: Funcionário, Reserva, Cliente;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Entidades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Funcionário </w:t>
            </w:r>
            <w:r>
              <w:rPr/>
              <w:t>(users)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Id, name,  e-mail,  password,  securityQ,  answerQ,  address,  status, gender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Reserva </w:t>
            </w:r>
            <w:r>
              <w:rPr/>
              <w:t>(Check-in)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Name,Mobile Number, Nationality, Gender, E-mail, ID Proof, </w:t>
            </w:r>
            <w:bookmarkStart w:id="1" w:name="__DdeLink__15_1930247384"/>
            <w:r>
              <w:rPr/>
              <w:t>Address</w:t>
            </w:r>
            <w:bookmarkEnd w:id="1"/>
            <w:r>
              <w:rPr/>
              <w:t>, Check IN Date, Bed, Room Type, Room Numbber e Price</w:t>
            </w:r>
          </w:p>
        </w:tc>
      </w:tr>
      <w:tr>
        <w:trPr>
          <w:trHeight w:val="704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Cliente </w:t>
            </w:r>
            <w:r>
              <w:rPr/>
              <w:t>(Cliente)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Name,Mobile Number, Nationality, Gender, E-mail, Address</w:t>
            </w:r>
          </w:p>
        </w:tc>
      </w:tr>
      <w:tr>
        <w:trPr>
          <w:trHeight w:val="704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Quarto (Room)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LibreOffice/7.3.5.2$Linux_X86_64 LibreOffice_project/30$Build-2</Application>
  <AppVersion>15.0000</AppVersion>
  <Pages>2</Pages>
  <Words>257</Words>
  <Characters>1654</Characters>
  <CharactersWithSpaces>1897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2022-10-05T12:01:06Z</dcterms:created>
  <dc:creator/>
  <dc:description/>
  <dc:language>pt-PT</dc:language>
  <cp:lastModifiedBy/>
  <dcterms:modified xsi:type="dcterms:W3CDTF">2022-10-09T01:22:34Z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