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5267B" w14:textId="77777777" w:rsidR="00087A60" w:rsidRPr="000E6071" w:rsidRDefault="001657BF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center"/>
        <w:rPr>
          <w:b/>
          <w:bCs/>
          <w:color w:val="366091"/>
          <w:sz w:val="24"/>
          <w:szCs w:val="24"/>
        </w:rPr>
      </w:pPr>
      <w:r w:rsidRPr="000E6071">
        <w:rPr>
          <w:b/>
          <w:bCs/>
          <w:color w:val="366091"/>
          <w:sz w:val="24"/>
          <w:szCs w:val="24"/>
        </w:rPr>
        <w:t>MAPA - Material de Avaliação Prática da Aprendizagem</w:t>
      </w:r>
    </w:p>
    <w:p w14:paraId="3C322595" w14:textId="77777777" w:rsidR="00087A60" w:rsidRPr="000E6071" w:rsidRDefault="00087A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AD8AA5B" w14:textId="5CDE2DED" w:rsidR="003D1223" w:rsidRPr="003E1AB1" w:rsidRDefault="003D1223" w:rsidP="003D122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0E6071">
        <w:rPr>
          <w:b/>
          <w:bCs/>
          <w:color w:val="000000"/>
          <w:sz w:val="24"/>
          <w:szCs w:val="24"/>
        </w:rPr>
        <w:t>Acadêmico:</w:t>
      </w:r>
      <w:r w:rsidR="00EA1CC2" w:rsidRPr="000E6071">
        <w:rPr>
          <w:b/>
          <w:bCs/>
          <w:color w:val="000000"/>
          <w:sz w:val="24"/>
          <w:szCs w:val="24"/>
        </w:rPr>
        <w:t xml:space="preserve"> </w:t>
      </w:r>
      <w:r w:rsidR="003E1AB1">
        <w:rPr>
          <w:color w:val="000000"/>
          <w:sz w:val="24"/>
          <w:szCs w:val="24"/>
        </w:rPr>
        <w:t>José Luiz Bruiani Barco</w:t>
      </w:r>
    </w:p>
    <w:p w14:paraId="150C4E1C" w14:textId="358F1150" w:rsidR="003D1223" w:rsidRPr="003E1AB1" w:rsidRDefault="003D1223" w:rsidP="003D122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0E6071">
        <w:rPr>
          <w:b/>
          <w:bCs/>
          <w:color w:val="000000"/>
          <w:sz w:val="24"/>
          <w:szCs w:val="24"/>
        </w:rPr>
        <w:t>RA:</w:t>
      </w:r>
      <w:r w:rsidR="003E1AB1">
        <w:rPr>
          <w:color w:val="000000"/>
          <w:sz w:val="24"/>
          <w:szCs w:val="24"/>
        </w:rPr>
        <w:t xml:space="preserve"> </w:t>
      </w:r>
    </w:p>
    <w:p w14:paraId="141D5520" w14:textId="115A2157" w:rsidR="003D1223" w:rsidRPr="003E1AB1" w:rsidRDefault="003D1223" w:rsidP="003D122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0E6071">
        <w:rPr>
          <w:b/>
          <w:bCs/>
          <w:color w:val="000000"/>
          <w:sz w:val="24"/>
          <w:szCs w:val="24"/>
        </w:rPr>
        <w:t>Curso:</w:t>
      </w:r>
      <w:r w:rsidR="003E1AB1">
        <w:rPr>
          <w:color w:val="000000"/>
          <w:sz w:val="24"/>
          <w:szCs w:val="24"/>
        </w:rPr>
        <w:t xml:space="preserve"> Engenharia de Software</w:t>
      </w:r>
    </w:p>
    <w:p w14:paraId="44577501" w14:textId="77777777" w:rsidR="003D1223" w:rsidRPr="000E6071" w:rsidRDefault="003D1223" w:rsidP="003D122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  <w:r w:rsidRPr="000E6071">
        <w:rPr>
          <w:b/>
          <w:bCs/>
          <w:color w:val="000000"/>
          <w:sz w:val="24"/>
          <w:szCs w:val="24"/>
        </w:rPr>
        <w:t xml:space="preserve">Disciplina: </w:t>
      </w:r>
      <w:r w:rsidR="004A6042" w:rsidRPr="00211B0A">
        <w:rPr>
          <w:color w:val="000000"/>
          <w:sz w:val="24"/>
          <w:szCs w:val="24"/>
        </w:rPr>
        <w:t>Produção do conhecimento científico, tecnológico e disrupção</w:t>
      </w:r>
    </w:p>
    <w:p w14:paraId="6A309308" w14:textId="77777777" w:rsidR="00AD1FA6" w:rsidRPr="000E6071" w:rsidRDefault="00AD1FA6" w:rsidP="00AD1FA6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/>
          <w:sz w:val="24"/>
          <w:szCs w:val="24"/>
        </w:rPr>
      </w:pPr>
    </w:p>
    <w:p w14:paraId="64859AC8" w14:textId="77777777" w:rsidR="00AD1FA6" w:rsidRDefault="00AD1FA6" w:rsidP="00AD1FA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366091"/>
          <w:sz w:val="24"/>
          <w:szCs w:val="24"/>
        </w:rPr>
      </w:pPr>
      <w:r w:rsidRPr="000E6071">
        <w:rPr>
          <w:b/>
          <w:bCs/>
          <w:color w:val="366091"/>
          <w:sz w:val="24"/>
          <w:szCs w:val="24"/>
        </w:rPr>
        <w:t>Instruções para Realização da Atividade</w:t>
      </w:r>
    </w:p>
    <w:p w14:paraId="748FD4AD" w14:textId="77777777" w:rsidR="000E6071" w:rsidRPr="000E6071" w:rsidRDefault="000E6071" w:rsidP="00AD1FA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</w:p>
    <w:p w14:paraId="4CDEF1E0" w14:textId="77777777" w:rsidR="000E6071" w:rsidRDefault="000E6071" w:rsidP="000E607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Todos os campos acima deverão ser devidamente preenchidos.</w:t>
      </w:r>
    </w:p>
    <w:p w14:paraId="1FF1F020" w14:textId="77777777" w:rsidR="000E6071" w:rsidRDefault="000E6071" w:rsidP="000E607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Utilize este formulário padrão para a realização do MAPA.</w:t>
      </w:r>
    </w:p>
    <w:p w14:paraId="1F95B59F" w14:textId="77777777" w:rsidR="000E6071" w:rsidRDefault="000E6071" w:rsidP="000E607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Esta é uma atividade individual. Caso identificado cópia de colegas, o trabalho de ambos sofrerá decréscimo de nota.</w:t>
      </w:r>
    </w:p>
    <w:p w14:paraId="4D655EDE" w14:textId="77777777" w:rsidR="000E6071" w:rsidRDefault="000E6071" w:rsidP="000E6071">
      <w:pPr>
        <w:widowControl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Utilizando este formulário, realize sua atividade, salve em seu computador, renomeie e envie em forma de anexo. Antes de selecionar a opção de 'Finalizar' a atividade no sistema, verifique o arquivo anexado, pois arquivos em branco ou incorretos não poderão ser substituídos após a finalização.</w:t>
      </w:r>
    </w:p>
    <w:p w14:paraId="44F536C7" w14:textId="77777777" w:rsidR="000E6071" w:rsidRDefault="000E6071" w:rsidP="000E607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Formatação exigida para esta atividade: documento Word, Fonte Arial ou Times New Roman tamanho 12, Espaçamento entre linhas 1,5, texto justificado.</w:t>
      </w:r>
    </w:p>
    <w:p w14:paraId="0E4338C1" w14:textId="77777777" w:rsidR="000E6071" w:rsidRDefault="000E6071" w:rsidP="000E607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Ao utilizar quaisquer materiais de pesquisa referencie conforme as normas da ABNT.</w:t>
      </w:r>
    </w:p>
    <w:p w14:paraId="43E4EA07" w14:textId="77777777" w:rsidR="00780274" w:rsidRPr="000E6071" w:rsidRDefault="00334869" w:rsidP="00AD1FA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 w:rsidRPr="000E6071">
        <w:rPr>
          <w:color w:val="000000"/>
          <w:sz w:val="24"/>
          <w:szCs w:val="24"/>
        </w:rPr>
        <w:t>Atividades fora do padrão solicitado serão desconsideradas e receberão nota zero. Não serão aceitos arquivos com respostas manuscritas, fotos de caderno, capturas de tela ou outros formatos não solicitados.</w:t>
      </w:r>
    </w:p>
    <w:p w14:paraId="3FF2E4F0" w14:textId="77777777" w:rsidR="00AD1FA6" w:rsidRPr="000E6071" w:rsidRDefault="00AD1FA6" w:rsidP="00AD1FA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4"/>
          <w:szCs w:val="24"/>
        </w:rPr>
      </w:pPr>
    </w:p>
    <w:p w14:paraId="64458F38" w14:textId="77777777" w:rsidR="00AD1FA6" w:rsidRPr="000E6071" w:rsidRDefault="00AD1FA6" w:rsidP="00EC025A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366091"/>
          <w:sz w:val="24"/>
          <w:szCs w:val="24"/>
        </w:rPr>
      </w:pPr>
      <w:r w:rsidRPr="000E6071">
        <w:rPr>
          <w:b/>
          <w:bCs/>
          <w:color w:val="366091"/>
          <w:sz w:val="24"/>
          <w:szCs w:val="24"/>
        </w:rPr>
        <w:t>Em caso de dúvidas, entre em contato com seu Professor Mediador.</w:t>
      </w:r>
    </w:p>
    <w:p w14:paraId="5B9454D9" w14:textId="77777777" w:rsidR="00AD1FA6" w:rsidRPr="000E6071" w:rsidRDefault="00AD1FA6" w:rsidP="00AD1FA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366091"/>
          <w:sz w:val="24"/>
          <w:szCs w:val="24"/>
        </w:rPr>
      </w:pPr>
      <w:bookmarkStart w:id="0" w:name="_heading=h.gjdgxs" w:colFirst="0" w:colLast="0"/>
      <w:bookmarkEnd w:id="0"/>
      <w:r w:rsidRPr="000E6071">
        <w:rPr>
          <w:b/>
          <w:bCs/>
          <w:color w:val="366091"/>
          <w:sz w:val="24"/>
          <w:szCs w:val="24"/>
        </w:rPr>
        <w:t>Bons estudos!</w:t>
      </w:r>
    </w:p>
    <w:p w14:paraId="6487EC2F" w14:textId="77777777" w:rsidR="00AD1FA6" w:rsidRPr="000E6071" w:rsidRDefault="00AD1FA6" w:rsidP="003D122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366091"/>
          <w:sz w:val="24"/>
          <w:szCs w:val="24"/>
        </w:rPr>
      </w:pPr>
    </w:p>
    <w:p w14:paraId="4D7CC1BB" w14:textId="77777777" w:rsidR="00AD1FA6" w:rsidRPr="000E6071" w:rsidRDefault="00AD1FA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4"/>
          <w:szCs w:val="24"/>
        </w:rPr>
      </w:pPr>
    </w:p>
    <w:p w14:paraId="46210A09" w14:textId="77777777" w:rsidR="00087A60" w:rsidRPr="000E6071" w:rsidRDefault="00087A60" w:rsidP="138A26C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sz w:val="24"/>
          <w:szCs w:val="24"/>
          <w:highlight w:val="white"/>
        </w:rPr>
      </w:pPr>
    </w:p>
    <w:p w14:paraId="7C8AD2B5" w14:textId="77777777" w:rsidR="00087A60" w:rsidRPr="000E6071" w:rsidRDefault="001657BF" w:rsidP="138A26CB">
      <w:pPr>
        <w:widowControl/>
        <w:spacing w:line="276" w:lineRule="auto"/>
        <w:rPr>
          <w:sz w:val="24"/>
          <w:szCs w:val="24"/>
        </w:rPr>
      </w:pPr>
      <w:r w:rsidRPr="000E6071">
        <w:rPr>
          <w:sz w:val="24"/>
          <w:szCs w:val="24"/>
        </w:rPr>
        <w:br w:type="page"/>
      </w:r>
    </w:p>
    <w:p w14:paraId="74C268FB" w14:textId="77777777" w:rsidR="00087A60" w:rsidRPr="000E6071" w:rsidRDefault="001657BF" w:rsidP="138A26C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sz w:val="24"/>
          <w:szCs w:val="24"/>
          <w:highlight w:val="white"/>
        </w:rPr>
      </w:pPr>
      <w:r w:rsidRPr="000E6071">
        <w:rPr>
          <w:b/>
          <w:bCs/>
          <w:sz w:val="24"/>
          <w:szCs w:val="24"/>
          <w:highlight w:val="white"/>
        </w:rPr>
        <w:t>AGORA É COM VOCÊ!</w:t>
      </w:r>
    </w:p>
    <w:p w14:paraId="61424F81" w14:textId="77777777" w:rsidR="00087A60" w:rsidRPr="000E6071" w:rsidRDefault="00087A60" w:rsidP="00AB46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sz w:val="24"/>
          <w:szCs w:val="24"/>
          <w:highlight w:val="white"/>
        </w:rPr>
      </w:pPr>
    </w:p>
    <w:p w14:paraId="47F0FE79" w14:textId="77777777" w:rsidR="009054CF" w:rsidRPr="000E6071" w:rsidRDefault="009054CF" w:rsidP="009054CF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 w:rsidRPr="000E6071">
        <w:rPr>
          <w:b/>
          <w:bCs/>
          <w:color w:val="000000"/>
          <w:sz w:val="24"/>
          <w:szCs w:val="24"/>
        </w:rPr>
        <w:t>Com base na narrativa apresentada na situação-problema e considerando os conteúdos sobre Tecnologia e Inteligência Artificial estudados na disciplina, responda ao que se pede:</w:t>
      </w:r>
    </w:p>
    <w:p w14:paraId="035F5668" w14:textId="77777777" w:rsidR="009054CF" w:rsidRPr="000E6071" w:rsidRDefault="009054CF" w:rsidP="009054CF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</w:p>
    <w:p w14:paraId="7B827D37" w14:textId="77777777" w:rsidR="000E6071" w:rsidRPr="000E6071" w:rsidRDefault="009054CF" w:rsidP="009054CF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 w:rsidRPr="000E6071">
        <w:rPr>
          <w:b/>
          <w:bCs/>
          <w:color w:val="000000"/>
          <w:sz w:val="24"/>
          <w:szCs w:val="24"/>
        </w:rPr>
        <w:t>Dica: Leia o conteúdo das Unidades 2 e 3 do livro da disciplina.</w:t>
      </w:r>
    </w:p>
    <w:p w14:paraId="580A91FA" w14:textId="77777777" w:rsidR="00AD1FA6" w:rsidRPr="000E6071" w:rsidRDefault="00AD1FA6" w:rsidP="009054CF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288F0C59" w14:textId="77777777" w:rsidR="000E6071" w:rsidRPr="000E6071" w:rsidRDefault="00F64742" w:rsidP="004C17C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 w:rsidRPr="000E6071">
        <w:rPr>
          <w:b/>
          <w:bCs/>
          <w:color w:val="000000"/>
          <w:sz w:val="24"/>
          <w:szCs w:val="24"/>
        </w:rPr>
        <w:t>Questão 1:</w:t>
      </w:r>
      <w:r w:rsidRPr="000E6071">
        <w:rPr>
          <w:color w:val="000000"/>
          <w:sz w:val="24"/>
          <w:szCs w:val="24"/>
        </w:rPr>
        <w:t xml:space="preserve"> </w:t>
      </w:r>
      <w:r w:rsidR="004C17C3" w:rsidRPr="000E6071">
        <w:rPr>
          <w:color w:val="000000"/>
          <w:sz w:val="24"/>
          <w:szCs w:val="24"/>
        </w:rPr>
        <w:t xml:space="preserve">Identifique </w:t>
      </w:r>
      <w:r w:rsidR="00AC10FF">
        <w:rPr>
          <w:color w:val="000000"/>
          <w:sz w:val="24"/>
          <w:szCs w:val="24"/>
        </w:rPr>
        <w:t>quatro</w:t>
      </w:r>
      <w:r w:rsidR="004C17C3" w:rsidRPr="000E6071">
        <w:rPr>
          <w:color w:val="000000"/>
          <w:sz w:val="24"/>
          <w:szCs w:val="24"/>
        </w:rPr>
        <w:t xml:space="preserve"> problemas relacionados à produção do conhecimento científico presentes no caso.  Para cada problema, explique por que ele pode comprometer qualidade de um trabalho acadêmico.</w:t>
      </w:r>
    </w:p>
    <w:p w14:paraId="12D974B9" w14:textId="77777777" w:rsidR="004F17E9" w:rsidRPr="000E6071" w:rsidRDefault="00BC4F1E" w:rsidP="004C17C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yellow"/>
        </w:rPr>
        <w:t>Digite</w:t>
      </w:r>
      <w:r w:rsidR="004F17E9" w:rsidRPr="000E6071">
        <w:rPr>
          <w:color w:val="000000"/>
          <w:sz w:val="24"/>
          <w:szCs w:val="24"/>
          <w:highlight w:val="yellow"/>
        </w:rPr>
        <w:t xml:space="preserve"> sua resposta </w:t>
      </w:r>
      <w:r w:rsidR="00AC10FF">
        <w:rPr>
          <w:color w:val="000000"/>
          <w:sz w:val="24"/>
          <w:szCs w:val="24"/>
          <w:highlight w:val="yellow"/>
        </w:rPr>
        <w:t>n</w:t>
      </w:r>
      <w:r>
        <w:rPr>
          <w:color w:val="000000"/>
          <w:sz w:val="24"/>
          <w:szCs w:val="24"/>
          <w:highlight w:val="yellow"/>
        </w:rPr>
        <w:t xml:space="preserve">o quadro </w:t>
      </w:r>
      <w:r w:rsidR="00AC10FF">
        <w:rPr>
          <w:color w:val="000000"/>
          <w:sz w:val="24"/>
          <w:szCs w:val="24"/>
          <w:highlight w:val="yellow"/>
        </w:rPr>
        <w:t>abaixo</w:t>
      </w:r>
      <w:r w:rsidR="004F17E9" w:rsidRPr="000E6071">
        <w:rPr>
          <w:color w:val="000000"/>
          <w:sz w:val="24"/>
          <w:szCs w:val="24"/>
          <w:highlight w:val="yellow"/>
        </w:rPr>
        <w:t>!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247"/>
        <w:gridCol w:w="4933"/>
      </w:tblGrid>
      <w:tr w:rsidR="00AC10FF" w:rsidRPr="004B658C" w14:paraId="39E548FF" w14:textId="77777777">
        <w:tc>
          <w:tcPr>
            <w:tcW w:w="4247" w:type="dxa"/>
          </w:tcPr>
          <w:p w14:paraId="3B5F8E23" w14:textId="77777777" w:rsidR="00AC10FF" w:rsidRDefault="00AC10FF">
            <w:pPr>
              <w:ind w:hanging="2"/>
              <w:jc w:val="both"/>
              <w:rPr>
                <w:rFonts w:eastAsia="Aptos"/>
                <w:b/>
                <w:bCs/>
                <w:kern w:val="2"/>
              </w:rPr>
            </w:pPr>
            <w:r>
              <w:rPr>
                <w:rFonts w:eastAsia="Aptos"/>
                <w:b/>
                <w:bCs/>
                <w:kern w:val="2"/>
              </w:rPr>
              <w:t>Problema encontrado</w:t>
            </w:r>
          </w:p>
        </w:tc>
        <w:tc>
          <w:tcPr>
            <w:tcW w:w="4933" w:type="dxa"/>
          </w:tcPr>
          <w:p w14:paraId="5BDC9FA4" w14:textId="77777777" w:rsidR="00AC10FF" w:rsidRDefault="00AC10FF">
            <w:pPr>
              <w:ind w:hanging="2"/>
              <w:jc w:val="both"/>
              <w:rPr>
                <w:rFonts w:eastAsia="Aptos"/>
                <w:b/>
                <w:bCs/>
                <w:kern w:val="2"/>
              </w:rPr>
            </w:pPr>
            <w:r>
              <w:rPr>
                <w:rFonts w:eastAsia="Aptos"/>
                <w:b/>
                <w:bCs/>
                <w:kern w:val="2"/>
              </w:rPr>
              <w:t>Por que isso prejudica o trabalho?</w:t>
            </w:r>
          </w:p>
        </w:tc>
      </w:tr>
      <w:tr w:rsidR="00AC10FF" w:rsidRPr="004B658C" w14:paraId="2B728833" w14:textId="77777777">
        <w:tc>
          <w:tcPr>
            <w:tcW w:w="4247" w:type="dxa"/>
            <w:shd w:val="clear" w:color="auto" w:fill="F2F2F2"/>
          </w:tcPr>
          <w:p w14:paraId="2C2E2020" w14:textId="77777777" w:rsidR="00AC10FF" w:rsidRDefault="00AC10FF">
            <w:pPr>
              <w:spacing w:line="360" w:lineRule="auto"/>
              <w:jc w:val="both"/>
              <w:rPr>
                <w:rFonts w:eastAsia="Aptos"/>
                <w:b/>
                <w:bCs/>
                <w:kern w:val="2"/>
                <w:sz w:val="24"/>
                <w:szCs w:val="24"/>
              </w:rPr>
            </w:pPr>
            <w:r>
              <w:rPr>
                <w:rFonts w:eastAsia="Aptos"/>
                <w:kern w:val="2"/>
                <w:sz w:val="24"/>
                <w:szCs w:val="24"/>
              </w:rPr>
              <w:t>1.</w:t>
            </w:r>
          </w:p>
        </w:tc>
        <w:tc>
          <w:tcPr>
            <w:tcW w:w="4933" w:type="dxa"/>
            <w:shd w:val="clear" w:color="auto" w:fill="F2F2F2"/>
          </w:tcPr>
          <w:p w14:paraId="00933C07" w14:textId="77777777" w:rsidR="00AC10FF" w:rsidRDefault="00AC10FF">
            <w:pPr>
              <w:spacing w:line="360" w:lineRule="auto"/>
              <w:jc w:val="both"/>
              <w:rPr>
                <w:rFonts w:eastAsia="Aptos"/>
                <w:kern w:val="2"/>
                <w:sz w:val="24"/>
                <w:szCs w:val="24"/>
              </w:rPr>
            </w:pPr>
          </w:p>
        </w:tc>
      </w:tr>
      <w:tr w:rsidR="00AC10FF" w:rsidRPr="004B658C" w14:paraId="2A722178" w14:textId="77777777">
        <w:tc>
          <w:tcPr>
            <w:tcW w:w="4247" w:type="dxa"/>
          </w:tcPr>
          <w:p w14:paraId="63DFD415" w14:textId="77777777" w:rsidR="00AC10FF" w:rsidRDefault="00AC10FF">
            <w:pPr>
              <w:spacing w:line="360" w:lineRule="auto"/>
              <w:jc w:val="both"/>
              <w:rPr>
                <w:rFonts w:eastAsia="Aptos"/>
                <w:b/>
                <w:bCs/>
                <w:kern w:val="2"/>
                <w:sz w:val="24"/>
                <w:szCs w:val="24"/>
              </w:rPr>
            </w:pPr>
            <w:r>
              <w:rPr>
                <w:rFonts w:eastAsia="Aptos"/>
                <w:kern w:val="2"/>
                <w:sz w:val="24"/>
                <w:szCs w:val="24"/>
              </w:rPr>
              <w:t xml:space="preserve">2. </w:t>
            </w:r>
          </w:p>
        </w:tc>
        <w:tc>
          <w:tcPr>
            <w:tcW w:w="4933" w:type="dxa"/>
          </w:tcPr>
          <w:p w14:paraId="1CD820E1" w14:textId="77777777" w:rsidR="00AC10FF" w:rsidRDefault="00AC10FF">
            <w:pPr>
              <w:spacing w:line="360" w:lineRule="auto"/>
              <w:jc w:val="both"/>
              <w:rPr>
                <w:rFonts w:eastAsia="Aptos"/>
                <w:kern w:val="2"/>
                <w:sz w:val="24"/>
                <w:szCs w:val="24"/>
              </w:rPr>
            </w:pPr>
          </w:p>
        </w:tc>
      </w:tr>
      <w:tr w:rsidR="00AC10FF" w:rsidRPr="004B658C" w14:paraId="6908780B" w14:textId="77777777">
        <w:tc>
          <w:tcPr>
            <w:tcW w:w="4247" w:type="dxa"/>
            <w:shd w:val="clear" w:color="auto" w:fill="F2F2F2"/>
          </w:tcPr>
          <w:p w14:paraId="777AC83D" w14:textId="77777777" w:rsidR="00AC10FF" w:rsidRDefault="00AC10FF">
            <w:pPr>
              <w:spacing w:line="360" w:lineRule="auto"/>
              <w:jc w:val="both"/>
              <w:rPr>
                <w:rFonts w:eastAsia="Aptos"/>
                <w:b/>
                <w:bCs/>
                <w:kern w:val="2"/>
                <w:sz w:val="24"/>
                <w:szCs w:val="24"/>
              </w:rPr>
            </w:pPr>
            <w:r>
              <w:rPr>
                <w:rFonts w:eastAsia="Aptos"/>
                <w:kern w:val="2"/>
                <w:sz w:val="24"/>
                <w:szCs w:val="24"/>
              </w:rPr>
              <w:t>3.</w:t>
            </w:r>
          </w:p>
        </w:tc>
        <w:tc>
          <w:tcPr>
            <w:tcW w:w="4933" w:type="dxa"/>
            <w:shd w:val="clear" w:color="auto" w:fill="F2F2F2"/>
          </w:tcPr>
          <w:p w14:paraId="3C60CF96" w14:textId="77777777" w:rsidR="00AC10FF" w:rsidRDefault="00AC10FF">
            <w:pPr>
              <w:spacing w:line="360" w:lineRule="auto"/>
              <w:jc w:val="both"/>
              <w:rPr>
                <w:rFonts w:eastAsia="Aptos"/>
                <w:kern w:val="2"/>
                <w:sz w:val="24"/>
                <w:szCs w:val="24"/>
              </w:rPr>
            </w:pPr>
          </w:p>
        </w:tc>
      </w:tr>
      <w:tr w:rsidR="00AC10FF" w:rsidRPr="004B658C" w14:paraId="73515EE5" w14:textId="77777777">
        <w:tc>
          <w:tcPr>
            <w:tcW w:w="4247" w:type="dxa"/>
          </w:tcPr>
          <w:p w14:paraId="04F233F0" w14:textId="77777777" w:rsidR="00AC10FF" w:rsidRDefault="00AC10FF">
            <w:pPr>
              <w:spacing w:line="360" w:lineRule="auto"/>
              <w:jc w:val="both"/>
              <w:rPr>
                <w:rFonts w:eastAsia="Aptos"/>
                <w:b/>
                <w:bCs/>
                <w:kern w:val="2"/>
                <w:sz w:val="24"/>
                <w:szCs w:val="24"/>
              </w:rPr>
            </w:pPr>
            <w:r>
              <w:rPr>
                <w:rFonts w:eastAsia="Aptos"/>
                <w:kern w:val="2"/>
                <w:sz w:val="24"/>
                <w:szCs w:val="24"/>
              </w:rPr>
              <w:t xml:space="preserve">4. </w:t>
            </w:r>
          </w:p>
        </w:tc>
        <w:tc>
          <w:tcPr>
            <w:tcW w:w="4933" w:type="dxa"/>
          </w:tcPr>
          <w:p w14:paraId="5ABF2DEA" w14:textId="77777777" w:rsidR="00AC10FF" w:rsidRDefault="00AC10FF">
            <w:pPr>
              <w:spacing w:line="360" w:lineRule="auto"/>
              <w:jc w:val="both"/>
              <w:rPr>
                <w:rFonts w:eastAsia="Aptos"/>
                <w:kern w:val="2"/>
                <w:sz w:val="24"/>
                <w:szCs w:val="24"/>
              </w:rPr>
            </w:pPr>
          </w:p>
        </w:tc>
      </w:tr>
    </w:tbl>
    <w:p w14:paraId="13B25ED2" w14:textId="77777777" w:rsidR="00EA1CC2" w:rsidRPr="000E6071" w:rsidRDefault="00EA1CC2" w:rsidP="0D22759A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3CEC59DC" w14:textId="77777777" w:rsidR="00087A60" w:rsidRPr="000E6071" w:rsidRDefault="00087A60" w:rsidP="00EC025A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4"/>
          <w:szCs w:val="24"/>
        </w:rPr>
      </w:pPr>
    </w:p>
    <w:p w14:paraId="52400FE8" w14:textId="77777777" w:rsidR="00BC4F1E" w:rsidRPr="00BC4F1E" w:rsidRDefault="00F64742" w:rsidP="00BC4F1E">
      <w:pPr>
        <w:jc w:val="both"/>
        <w:rPr>
          <w:sz w:val="24"/>
          <w:szCs w:val="24"/>
        </w:rPr>
      </w:pPr>
      <w:r w:rsidRPr="00BC4F1E">
        <w:rPr>
          <w:b/>
          <w:bCs/>
          <w:sz w:val="24"/>
          <w:szCs w:val="24"/>
        </w:rPr>
        <w:t>Questão 2:</w:t>
      </w:r>
      <w:r w:rsidRPr="00BC4F1E">
        <w:rPr>
          <w:sz w:val="24"/>
          <w:szCs w:val="24"/>
        </w:rPr>
        <w:t xml:space="preserve"> </w:t>
      </w:r>
      <w:r w:rsidR="00F71C74" w:rsidRPr="00BC4F1E">
        <w:rPr>
          <w:sz w:val="24"/>
          <w:szCs w:val="24"/>
        </w:rPr>
        <w:t xml:space="preserve">Com base na situação apresentada, </w:t>
      </w:r>
      <w:r w:rsidR="00BC4F1E" w:rsidRPr="00BC4F1E">
        <w:rPr>
          <w:sz w:val="24"/>
          <w:szCs w:val="24"/>
        </w:rPr>
        <w:t xml:space="preserve">escreva um texto de 3 a </w:t>
      </w:r>
      <w:r w:rsidR="00BC4F1E">
        <w:rPr>
          <w:sz w:val="24"/>
          <w:szCs w:val="24"/>
        </w:rPr>
        <w:t>8</w:t>
      </w:r>
      <w:r w:rsidR="00BC4F1E" w:rsidRPr="00BC4F1E">
        <w:rPr>
          <w:sz w:val="24"/>
          <w:szCs w:val="24"/>
        </w:rPr>
        <w:t xml:space="preserve"> linhas explicando:</w:t>
      </w:r>
    </w:p>
    <w:p w14:paraId="7EAF1FF4" w14:textId="77777777" w:rsidR="00BC4F1E" w:rsidRPr="00BC4F1E" w:rsidRDefault="00BC4F1E" w:rsidP="00BC4F1E">
      <w:pPr>
        <w:jc w:val="both"/>
        <w:rPr>
          <w:sz w:val="24"/>
          <w:szCs w:val="24"/>
        </w:rPr>
      </w:pPr>
      <w:r w:rsidRPr="00BC4F1E">
        <w:rPr>
          <w:sz w:val="24"/>
          <w:szCs w:val="24"/>
        </w:rPr>
        <w:t>- quais foram os erros de Pedro;</w:t>
      </w:r>
    </w:p>
    <w:p w14:paraId="1F69CA54" w14:textId="77777777" w:rsidR="00BC4F1E" w:rsidRPr="00BC4F1E" w:rsidRDefault="00BC4F1E" w:rsidP="00BC4F1E">
      <w:pPr>
        <w:jc w:val="both"/>
        <w:rPr>
          <w:sz w:val="24"/>
          <w:szCs w:val="24"/>
        </w:rPr>
      </w:pPr>
      <w:r w:rsidRPr="00BC4F1E">
        <w:rPr>
          <w:sz w:val="24"/>
          <w:szCs w:val="24"/>
        </w:rPr>
        <w:t>- como a Inteligência Artificial poderia ter sido utilizada corretamente (ética, crítica e eficiente).</w:t>
      </w:r>
    </w:p>
    <w:p w14:paraId="3883C791" w14:textId="77777777" w:rsidR="00BC4F1E" w:rsidRPr="00127899" w:rsidRDefault="00BC4F1E" w:rsidP="00BC4F1E">
      <w:pPr>
        <w:jc w:val="both"/>
      </w:pPr>
    </w:p>
    <w:p w14:paraId="328BD15B" w14:textId="77777777" w:rsidR="004F17E9" w:rsidRPr="000E6071" w:rsidRDefault="00BC4F1E" w:rsidP="00F6474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yellow"/>
        </w:rPr>
        <w:t xml:space="preserve">Digite </w:t>
      </w:r>
      <w:r w:rsidR="004F17E9" w:rsidRPr="000E6071">
        <w:rPr>
          <w:color w:val="000000"/>
          <w:sz w:val="24"/>
          <w:szCs w:val="24"/>
          <w:highlight w:val="yellow"/>
        </w:rPr>
        <w:t>sua resposta aqui!</w:t>
      </w:r>
    </w:p>
    <w:p w14:paraId="38EB5511" w14:textId="77777777" w:rsidR="00EA1CC2" w:rsidRPr="000E6071" w:rsidRDefault="00EA1CC2" w:rsidP="00EC025A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color w:val="000000"/>
          <w:sz w:val="24"/>
          <w:szCs w:val="24"/>
        </w:rPr>
      </w:pPr>
    </w:p>
    <w:p w14:paraId="372B522E" w14:textId="77777777" w:rsidR="00067572" w:rsidRPr="000E6071" w:rsidRDefault="00067572" w:rsidP="00EC025A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color w:val="000000"/>
          <w:sz w:val="24"/>
          <w:szCs w:val="24"/>
        </w:rPr>
      </w:pPr>
    </w:p>
    <w:p w14:paraId="13FC82DC" w14:textId="77777777" w:rsidR="00067572" w:rsidRPr="000E6071" w:rsidRDefault="00067572" w:rsidP="00EC025A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color w:val="000000"/>
          <w:sz w:val="24"/>
          <w:szCs w:val="24"/>
        </w:rPr>
      </w:pPr>
    </w:p>
    <w:p w14:paraId="5934E4B9" w14:textId="77777777" w:rsidR="00EA1CC2" w:rsidRPr="00AC10FF" w:rsidRDefault="00EA1CC2" w:rsidP="00EC025A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color w:val="000000"/>
          <w:sz w:val="24"/>
          <w:szCs w:val="24"/>
        </w:rPr>
      </w:pPr>
    </w:p>
    <w:p w14:paraId="5D376CE4" w14:textId="77777777" w:rsidR="00AC10FF" w:rsidRPr="00AC10FF" w:rsidRDefault="00BC4F1E" w:rsidP="00BC4F1E">
      <w:pPr>
        <w:jc w:val="both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  <w:r w:rsidR="00F64742" w:rsidRPr="00AC10FF">
        <w:rPr>
          <w:b/>
          <w:bCs/>
          <w:color w:val="000000"/>
          <w:sz w:val="24"/>
          <w:szCs w:val="24"/>
        </w:rPr>
        <w:lastRenderedPageBreak/>
        <w:t>Questão 3:</w:t>
      </w:r>
      <w:r w:rsidR="00F64742" w:rsidRPr="00AC10FF">
        <w:rPr>
          <w:color w:val="000000"/>
          <w:sz w:val="24"/>
          <w:szCs w:val="24"/>
        </w:rPr>
        <w:t xml:space="preserve"> </w:t>
      </w:r>
      <w:r w:rsidR="00415CD8" w:rsidRPr="00AC10FF">
        <w:rPr>
          <w:color w:val="000000"/>
          <w:sz w:val="24"/>
          <w:szCs w:val="24"/>
        </w:rPr>
        <w:t> </w:t>
      </w:r>
      <w:r w:rsidR="00AC10FF" w:rsidRPr="00AC10FF">
        <w:rPr>
          <w:sz w:val="24"/>
          <w:szCs w:val="24"/>
        </w:rPr>
        <w:t xml:space="preserve">Imagine que você faz parte da comissão responsável por orientar Pedro. </w:t>
      </w:r>
      <w:r w:rsidR="00AC10FF" w:rsidRPr="00BC4F1E">
        <w:rPr>
          <w:sz w:val="24"/>
          <w:szCs w:val="24"/>
        </w:rPr>
        <w:t>Apresente</w:t>
      </w:r>
      <w:r w:rsidR="00AC10FF" w:rsidRPr="00AC10FF">
        <w:rPr>
          <w:sz w:val="24"/>
          <w:szCs w:val="24"/>
        </w:rPr>
        <w:t xml:space="preserve"> duas recomendações para que ele utilize a Inteligência Artificial (IA) de forma ética e científica em seus próximos trabalhos. </w:t>
      </w:r>
    </w:p>
    <w:p w14:paraId="32593EF2" w14:textId="77777777" w:rsidR="004F17E9" w:rsidRPr="000E6071" w:rsidRDefault="00BC4F1E" w:rsidP="00415CD8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yellow"/>
        </w:rPr>
        <w:t>Digite</w:t>
      </w:r>
      <w:r w:rsidR="004F17E9" w:rsidRPr="000E6071">
        <w:rPr>
          <w:color w:val="000000"/>
          <w:sz w:val="24"/>
          <w:szCs w:val="24"/>
          <w:highlight w:val="yellow"/>
        </w:rPr>
        <w:t xml:space="preserve"> sua resposta </w:t>
      </w:r>
      <w:r w:rsidR="00AC10FF">
        <w:rPr>
          <w:color w:val="000000"/>
          <w:sz w:val="24"/>
          <w:szCs w:val="24"/>
          <w:highlight w:val="yellow"/>
        </w:rPr>
        <w:t>no quadro abaixo.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247"/>
        <w:gridCol w:w="4792"/>
      </w:tblGrid>
      <w:tr w:rsidR="00AC10FF" w:rsidRPr="004B658C" w14:paraId="1186E248" w14:textId="77777777">
        <w:tc>
          <w:tcPr>
            <w:tcW w:w="4247" w:type="dxa"/>
          </w:tcPr>
          <w:p w14:paraId="24D094C5" w14:textId="77777777" w:rsidR="00AC10FF" w:rsidRDefault="00AC10FF">
            <w:pPr>
              <w:ind w:hanging="2"/>
              <w:jc w:val="both"/>
              <w:rPr>
                <w:rFonts w:eastAsia="Aptos"/>
                <w:b/>
                <w:bCs/>
                <w:kern w:val="2"/>
              </w:rPr>
            </w:pPr>
            <w:r>
              <w:rPr>
                <w:rFonts w:eastAsia="Aptos"/>
                <w:b/>
                <w:bCs/>
                <w:kern w:val="2"/>
              </w:rPr>
              <w:t>Recomendação para o uso ético da IA</w:t>
            </w:r>
          </w:p>
        </w:tc>
        <w:tc>
          <w:tcPr>
            <w:tcW w:w="4792" w:type="dxa"/>
          </w:tcPr>
          <w:p w14:paraId="70E80EA6" w14:textId="77777777" w:rsidR="00AC10FF" w:rsidRDefault="00AC10FF">
            <w:pPr>
              <w:ind w:hanging="2"/>
              <w:jc w:val="both"/>
              <w:rPr>
                <w:rFonts w:eastAsia="Aptos"/>
                <w:b/>
                <w:bCs/>
                <w:kern w:val="2"/>
              </w:rPr>
            </w:pPr>
            <w:r>
              <w:rPr>
                <w:rFonts w:eastAsia="Aptos"/>
                <w:b/>
                <w:bCs/>
                <w:kern w:val="2"/>
              </w:rPr>
              <w:t>Qual benefício para a qualidade da aprendizagem?</w:t>
            </w:r>
          </w:p>
        </w:tc>
      </w:tr>
      <w:tr w:rsidR="00AC10FF" w:rsidRPr="004B658C" w14:paraId="57556F48" w14:textId="77777777">
        <w:tc>
          <w:tcPr>
            <w:tcW w:w="4247" w:type="dxa"/>
            <w:shd w:val="clear" w:color="auto" w:fill="F2F2F2"/>
          </w:tcPr>
          <w:p w14:paraId="7EA38DE3" w14:textId="77777777" w:rsidR="00AC10FF" w:rsidRDefault="00AC10FF">
            <w:pPr>
              <w:spacing w:line="360" w:lineRule="auto"/>
              <w:ind w:hanging="2"/>
              <w:jc w:val="both"/>
              <w:rPr>
                <w:rFonts w:eastAsia="Aptos"/>
                <w:b/>
                <w:bCs/>
                <w:kern w:val="2"/>
                <w:sz w:val="24"/>
                <w:szCs w:val="24"/>
              </w:rPr>
            </w:pPr>
            <w:r>
              <w:rPr>
                <w:rFonts w:eastAsia="Aptos"/>
                <w:kern w:val="2"/>
                <w:sz w:val="24"/>
                <w:szCs w:val="24"/>
              </w:rPr>
              <w:t>1.</w:t>
            </w:r>
          </w:p>
        </w:tc>
        <w:tc>
          <w:tcPr>
            <w:tcW w:w="4792" w:type="dxa"/>
            <w:shd w:val="clear" w:color="auto" w:fill="F2F2F2"/>
          </w:tcPr>
          <w:p w14:paraId="63874455" w14:textId="77777777" w:rsidR="00AC10FF" w:rsidRDefault="00AC10FF">
            <w:pPr>
              <w:spacing w:line="360" w:lineRule="auto"/>
              <w:ind w:hanging="2"/>
              <w:jc w:val="both"/>
              <w:rPr>
                <w:rFonts w:eastAsia="Aptos"/>
                <w:kern w:val="2"/>
                <w:sz w:val="24"/>
                <w:szCs w:val="24"/>
              </w:rPr>
            </w:pPr>
          </w:p>
        </w:tc>
      </w:tr>
      <w:tr w:rsidR="00AC10FF" w:rsidRPr="004B658C" w14:paraId="2C585425" w14:textId="77777777">
        <w:tc>
          <w:tcPr>
            <w:tcW w:w="4247" w:type="dxa"/>
          </w:tcPr>
          <w:p w14:paraId="039B0769" w14:textId="77777777" w:rsidR="00AC10FF" w:rsidRDefault="00AC10FF">
            <w:pPr>
              <w:spacing w:line="360" w:lineRule="auto"/>
              <w:ind w:hanging="2"/>
              <w:jc w:val="both"/>
              <w:rPr>
                <w:rFonts w:eastAsia="Aptos"/>
                <w:b/>
                <w:bCs/>
                <w:kern w:val="2"/>
                <w:sz w:val="24"/>
                <w:szCs w:val="24"/>
              </w:rPr>
            </w:pPr>
            <w:r>
              <w:rPr>
                <w:rFonts w:eastAsia="Aptos"/>
                <w:kern w:val="2"/>
                <w:sz w:val="24"/>
                <w:szCs w:val="24"/>
              </w:rPr>
              <w:t xml:space="preserve">2. </w:t>
            </w:r>
          </w:p>
        </w:tc>
        <w:tc>
          <w:tcPr>
            <w:tcW w:w="4792" w:type="dxa"/>
          </w:tcPr>
          <w:p w14:paraId="6D77E9FC" w14:textId="77777777" w:rsidR="00AC10FF" w:rsidRDefault="00AC10FF">
            <w:pPr>
              <w:spacing w:line="360" w:lineRule="auto"/>
              <w:ind w:hanging="2"/>
              <w:jc w:val="both"/>
              <w:rPr>
                <w:rFonts w:eastAsia="Aptos"/>
                <w:kern w:val="2"/>
                <w:sz w:val="24"/>
                <w:szCs w:val="24"/>
              </w:rPr>
            </w:pPr>
          </w:p>
        </w:tc>
      </w:tr>
    </w:tbl>
    <w:p w14:paraId="53A0E2FC" w14:textId="77777777" w:rsidR="00EA1CC2" w:rsidRPr="000E6071" w:rsidRDefault="00EA1CC2" w:rsidP="00EC025A">
      <w:pPr>
        <w:spacing w:line="360" w:lineRule="auto"/>
        <w:rPr>
          <w:color w:val="000000"/>
          <w:sz w:val="24"/>
          <w:szCs w:val="24"/>
        </w:rPr>
      </w:pPr>
    </w:p>
    <w:p w14:paraId="5E30CBB1" w14:textId="77777777" w:rsidR="00BC4F1E" w:rsidRDefault="00BC4F1E" w:rsidP="00F6474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</w:p>
    <w:p w14:paraId="11031F98" w14:textId="77777777" w:rsidR="00BC4F1E" w:rsidRDefault="00F64742" w:rsidP="00BC4F1E">
      <w:pPr>
        <w:jc w:val="both"/>
        <w:rPr>
          <w:color w:val="000000"/>
          <w:sz w:val="24"/>
          <w:szCs w:val="24"/>
        </w:rPr>
      </w:pPr>
      <w:r w:rsidRPr="000E6071">
        <w:rPr>
          <w:b/>
          <w:bCs/>
          <w:color w:val="000000"/>
          <w:sz w:val="24"/>
          <w:szCs w:val="24"/>
        </w:rPr>
        <w:t>Questão 4:</w:t>
      </w:r>
      <w:r w:rsidRPr="000E6071">
        <w:rPr>
          <w:color w:val="000000"/>
          <w:sz w:val="24"/>
          <w:szCs w:val="24"/>
        </w:rPr>
        <w:t xml:space="preserve"> </w:t>
      </w:r>
      <w:r w:rsidR="00A92343" w:rsidRPr="000E6071">
        <w:rPr>
          <w:color w:val="000000"/>
          <w:sz w:val="24"/>
          <w:szCs w:val="24"/>
        </w:rPr>
        <w:t>Como estudante universitário(a), de que forma você pretende utilizar a Inteligência Artificial durante sua formação acadêmica? Justifique sua resposta a partir do conteúdo abordado na disciplina.</w:t>
      </w:r>
      <w:r w:rsidR="00BC4F1E">
        <w:rPr>
          <w:color w:val="000000"/>
          <w:sz w:val="24"/>
          <w:szCs w:val="24"/>
        </w:rPr>
        <w:t xml:space="preserve"> </w:t>
      </w:r>
    </w:p>
    <w:p w14:paraId="3FDFB8F9" w14:textId="77777777" w:rsidR="00BC4F1E" w:rsidRDefault="00BC4F1E" w:rsidP="00BC4F1E">
      <w:pPr>
        <w:jc w:val="both"/>
      </w:pPr>
    </w:p>
    <w:p w14:paraId="04C80F7D" w14:textId="77777777" w:rsidR="004F17E9" w:rsidRPr="000E6071" w:rsidRDefault="00BC4F1E" w:rsidP="00F6474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yellow"/>
        </w:rPr>
        <w:t>Digite</w:t>
      </w:r>
      <w:r w:rsidR="004F17E9" w:rsidRPr="000E6071">
        <w:rPr>
          <w:color w:val="000000"/>
          <w:sz w:val="24"/>
          <w:szCs w:val="24"/>
          <w:highlight w:val="yellow"/>
        </w:rPr>
        <w:t xml:space="preserve"> sua resposta aqui!</w:t>
      </w:r>
    </w:p>
    <w:p w14:paraId="0A06D886" w14:textId="77777777" w:rsidR="00067572" w:rsidRDefault="00067572" w:rsidP="00F6474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43AD434D" w14:textId="77777777" w:rsidR="00067572" w:rsidRDefault="00067572" w:rsidP="00F6474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68FBCAC5" w14:textId="77777777" w:rsidR="00067572" w:rsidRDefault="00067572" w:rsidP="00F6474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1E9ED3B1" w14:textId="77777777" w:rsidR="00067572" w:rsidRDefault="00067572" w:rsidP="00F6474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4E2BE4E6" w14:textId="77777777" w:rsidR="00067572" w:rsidRDefault="00067572" w:rsidP="00F6474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4F91CDB" w14:textId="77777777" w:rsidR="00067572" w:rsidRDefault="00067572" w:rsidP="00F6474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63D4B41B" w14:textId="77777777" w:rsidR="00067572" w:rsidRDefault="00067572" w:rsidP="00F6474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720E52A3" w14:textId="77777777" w:rsidR="00067572" w:rsidRDefault="00067572" w:rsidP="00F6474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2A852776" w14:textId="77777777" w:rsidR="00EC025A" w:rsidRDefault="00EC025A" w:rsidP="00EC025A">
      <w:pPr>
        <w:widowControl/>
        <w:spacing w:line="360" w:lineRule="auto"/>
        <w:jc w:val="both"/>
        <w:rPr>
          <w:color w:val="000000"/>
          <w:sz w:val="24"/>
          <w:szCs w:val="24"/>
        </w:rPr>
      </w:pPr>
    </w:p>
    <w:p w14:paraId="5147913D" w14:textId="77777777" w:rsidR="001C5159" w:rsidRPr="00C622BD" w:rsidRDefault="000E6071" w:rsidP="001C515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4"/>
          <w:szCs w:val="24"/>
          <w:highlight w:val="white"/>
        </w:rPr>
      </w:pPr>
      <w:r>
        <w:rPr>
          <w:b/>
          <w:color w:val="000000"/>
          <w:sz w:val="24"/>
          <w:szCs w:val="24"/>
          <w:highlight w:val="white"/>
        </w:rPr>
        <w:br w:type="page"/>
      </w:r>
      <w:r w:rsidR="001C5159" w:rsidRPr="00C622BD">
        <w:rPr>
          <w:b/>
          <w:color w:val="000000"/>
          <w:sz w:val="24"/>
          <w:szCs w:val="24"/>
          <w:highlight w:val="white"/>
        </w:rPr>
        <w:lastRenderedPageBreak/>
        <w:t>REFERÊNCIAS</w:t>
      </w:r>
    </w:p>
    <w:p w14:paraId="419BB3EA" w14:textId="77777777" w:rsidR="000E6071" w:rsidRDefault="000E6071" w:rsidP="001C515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0D520149" w14:textId="77777777" w:rsidR="001C5159" w:rsidRPr="001C49E0" w:rsidRDefault="001C5159" w:rsidP="001C515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1C49E0">
        <w:rPr>
          <w:sz w:val="24"/>
          <w:szCs w:val="24"/>
        </w:rPr>
        <w:t>Registre as fontes de pesquisa utilizadas (caso tenha feito), incluindo o livro didático da disciplina.</w:t>
      </w:r>
    </w:p>
    <w:p w14:paraId="1E0808DD" w14:textId="77777777" w:rsidR="00512E29" w:rsidRDefault="00512E29" w:rsidP="00A208B6">
      <w:pPr>
        <w:pStyle w:val="PargrafodaLista"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0"/>
        <w:jc w:val="both"/>
        <w:rPr>
          <w:color w:val="000000"/>
          <w:sz w:val="24"/>
          <w:szCs w:val="24"/>
          <w:highlight w:val="white"/>
        </w:rPr>
      </w:pPr>
    </w:p>
    <w:p w14:paraId="3548DABB" w14:textId="77777777" w:rsidR="003E3823" w:rsidRPr="003E3823" w:rsidRDefault="003E3823" w:rsidP="003E382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  <w:highlight w:val="white"/>
        </w:rPr>
      </w:pPr>
      <w:r>
        <w:rPr>
          <w:color w:val="000000"/>
          <w:sz w:val="24"/>
          <w:szCs w:val="24"/>
          <w:highlight w:val="white"/>
        </w:rPr>
        <w:br/>
      </w:r>
    </w:p>
    <w:p w14:paraId="46FC069C" w14:textId="77777777" w:rsidR="00087A60" w:rsidRDefault="00087A60" w:rsidP="00EC025A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  <w:highlight w:val="white"/>
        </w:rPr>
      </w:pPr>
    </w:p>
    <w:sectPr w:rsidR="00087A60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25797" w14:textId="77777777" w:rsidR="00307F57" w:rsidRDefault="00307F57">
      <w:r>
        <w:separator/>
      </w:r>
    </w:p>
  </w:endnote>
  <w:endnote w:type="continuationSeparator" w:id="0">
    <w:p w14:paraId="0069D08A" w14:textId="77777777" w:rsidR="00307F57" w:rsidRDefault="00307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563B1BE-7427-4D14-A011-1C55F35184A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C2B975B7-3455-43C3-977C-CBD7531F1B2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D42C2432-0DE1-44AC-9AC2-70930D429BB3}"/>
    <w:embedBold r:id="rId4" w:fontKey="{18A7BF0B-8F04-42A4-966A-67CA2947F2B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0AA3C64B-7944-4350-B7EC-68B03A9D76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A8BD46C" w14:paraId="1458130C" w14:textId="77777777" w:rsidTr="6A8BD46C">
      <w:trPr>
        <w:trHeight w:val="300"/>
      </w:trPr>
      <w:tc>
        <w:tcPr>
          <w:tcW w:w="3005" w:type="dxa"/>
        </w:tcPr>
        <w:p w14:paraId="020B8A91" w14:textId="77777777" w:rsidR="6A8BD46C" w:rsidRDefault="6A8BD46C" w:rsidP="6A8BD46C">
          <w:pPr>
            <w:pStyle w:val="Cabealho"/>
            <w:ind w:left="0" w:hanging="2"/>
          </w:pPr>
        </w:p>
      </w:tc>
      <w:tc>
        <w:tcPr>
          <w:tcW w:w="3005" w:type="dxa"/>
        </w:tcPr>
        <w:p w14:paraId="0FCF8AFC" w14:textId="77777777" w:rsidR="6A8BD46C" w:rsidRDefault="6A8BD46C" w:rsidP="6A8BD46C">
          <w:pPr>
            <w:pStyle w:val="Cabealho"/>
            <w:ind w:left="0" w:hanging="2"/>
            <w:jc w:val="center"/>
          </w:pPr>
        </w:p>
      </w:tc>
      <w:tc>
        <w:tcPr>
          <w:tcW w:w="3005" w:type="dxa"/>
        </w:tcPr>
        <w:p w14:paraId="2813A2C4" w14:textId="77777777" w:rsidR="6A8BD46C" w:rsidRDefault="6A8BD46C" w:rsidP="6A8BD46C">
          <w:pPr>
            <w:pStyle w:val="Cabealho"/>
            <w:ind w:left="0" w:right="-115" w:hanging="2"/>
            <w:jc w:val="right"/>
          </w:pPr>
        </w:p>
      </w:tc>
    </w:tr>
  </w:tbl>
  <w:p w14:paraId="11DF5EAC" w14:textId="77777777" w:rsidR="6A8BD46C" w:rsidRDefault="6A8BD46C" w:rsidP="6A8BD46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FFB2E" w14:textId="77777777" w:rsidR="00307F57" w:rsidRDefault="00307F57">
      <w:r>
        <w:separator/>
      </w:r>
    </w:p>
  </w:footnote>
  <w:footnote w:type="continuationSeparator" w:id="0">
    <w:p w14:paraId="7305CAC9" w14:textId="77777777" w:rsidR="00307F57" w:rsidRDefault="00307F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2B923" w14:textId="77777777" w:rsidR="002927BF" w:rsidRDefault="002927BF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0DC3B" w14:textId="77777777" w:rsidR="00087A60" w:rsidRDefault="00087A60">
    <w:pPr>
      <w:widowControl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p w14:paraId="5D2DADE8" w14:textId="77777777" w:rsidR="00087A60" w:rsidRDefault="00000000" w:rsidP="169B1219">
    <w:pPr>
      <w:widowControl/>
      <w:pBdr>
        <w:top w:val="nil"/>
        <w:left w:val="nil"/>
        <w:bottom w:val="nil"/>
        <w:right w:val="nil"/>
        <w:between w:val="nil"/>
      </w:pBdr>
      <w:spacing w:line="276" w:lineRule="auto"/>
    </w:pPr>
    <w:r>
      <w:rPr>
        <w:noProof/>
      </w:rPr>
      <w:pict w14:anchorId="609CD4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drawing" o:spid="_x0000_i1025" type="#_x0000_t75" style="width:114pt;height:39pt;visibility:visible">
          <v:imagedata r:id="rId1" o:title="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732D1" w14:textId="77777777" w:rsidR="002927BF" w:rsidRDefault="002927BF">
    <w:pPr>
      <w:pStyle w:val="Cabealh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4B4"/>
    <w:multiLevelType w:val="hybridMultilevel"/>
    <w:tmpl w:val="7E7260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E7C47"/>
    <w:multiLevelType w:val="hybridMultilevel"/>
    <w:tmpl w:val="3E0EF8C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B0761"/>
    <w:multiLevelType w:val="hybridMultilevel"/>
    <w:tmpl w:val="3E8864C8"/>
    <w:lvl w:ilvl="0" w:tplc="AF7A65EE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34281"/>
    <w:multiLevelType w:val="hybridMultilevel"/>
    <w:tmpl w:val="91249172"/>
    <w:lvl w:ilvl="0" w:tplc="AD3C84DC">
      <w:start w:val="1"/>
      <w:numFmt w:val="lowerLetter"/>
      <w:lvlText w:val="%1)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4" w15:restartNumberingAfterBreak="0">
    <w:nsid w:val="37393D8C"/>
    <w:multiLevelType w:val="hybridMultilevel"/>
    <w:tmpl w:val="1764D4C8"/>
    <w:lvl w:ilvl="0" w:tplc="7908BF2E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CB63FF"/>
    <w:multiLevelType w:val="multilevel"/>
    <w:tmpl w:val="F7D8B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71919CA"/>
    <w:multiLevelType w:val="hybridMultilevel"/>
    <w:tmpl w:val="EA464760"/>
    <w:lvl w:ilvl="0" w:tplc="372A93DC">
      <w:start w:val="1"/>
      <w:numFmt w:val="decimal"/>
      <w:lvlText w:val="%1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7" w15:restartNumberingAfterBreak="0">
    <w:nsid w:val="7AC22C49"/>
    <w:multiLevelType w:val="multilevel"/>
    <w:tmpl w:val="57CED824"/>
    <w:lvl w:ilvl="0">
      <w:start w:val="1"/>
      <w:numFmt w:val="decimal"/>
      <w:lvlText w:val="%1.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  <w:vertAlign w:val="baseline"/>
      </w:rPr>
    </w:lvl>
  </w:abstractNum>
  <w:abstractNum w:abstractNumId="8" w15:restartNumberingAfterBreak="0">
    <w:nsid w:val="7BCF19D7"/>
    <w:multiLevelType w:val="hybridMultilevel"/>
    <w:tmpl w:val="0A665E1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39032E"/>
    <w:multiLevelType w:val="hybridMultilevel"/>
    <w:tmpl w:val="2A6CB62E"/>
    <w:lvl w:ilvl="0" w:tplc="DAE8AC3C">
      <w:start w:val="1"/>
      <w:numFmt w:val="lowerLetter"/>
      <w:lvlText w:val="%1)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num w:numId="1" w16cid:durableId="60256432">
    <w:abstractNumId w:val="7"/>
  </w:num>
  <w:num w:numId="2" w16cid:durableId="1794864024">
    <w:abstractNumId w:val="5"/>
  </w:num>
  <w:num w:numId="3" w16cid:durableId="1433630102">
    <w:abstractNumId w:val="6"/>
  </w:num>
  <w:num w:numId="4" w16cid:durableId="1554268148">
    <w:abstractNumId w:val="3"/>
  </w:num>
  <w:num w:numId="5" w16cid:durableId="937101618">
    <w:abstractNumId w:val="9"/>
  </w:num>
  <w:num w:numId="6" w16cid:durableId="1701735347">
    <w:abstractNumId w:val="4"/>
  </w:num>
  <w:num w:numId="7" w16cid:durableId="90904285">
    <w:abstractNumId w:val="8"/>
  </w:num>
  <w:num w:numId="8" w16cid:durableId="1044793785">
    <w:abstractNumId w:val="2"/>
  </w:num>
  <w:num w:numId="9" w16cid:durableId="2092500628">
    <w:abstractNumId w:val="1"/>
  </w:num>
  <w:num w:numId="10" w16cid:durableId="458763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oNotTrackMove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7A60"/>
    <w:rsid w:val="000477EF"/>
    <w:rsid w:val="000624E7"/>
    <w:rsid w:val="00067572"/>
    <w:rsid w:val="000763A2"/>
    <w:rsid w:val="00087A60"/>
    <w:rsid w:val="000E6071"/>
    <w:rsid w:val="001657BF"/>
    <w:rsid w:val="001712B5"/>
    <w:rsid w:val="00196EDE"/>
    <w:rsid w:val="001C5159"/>
    <w:rsid w:val="001D5660"/>
    <w:rsid w:val="00211B0A"/>
    <w:rsid w:val="00214EF3"/>
    <w:rsid w:val="00290EC7"/>
    <w:rsid w:val="002927BF"/>
    <w:rsid w:val="002B7BC1"/>
    <w:rsid w:val="00307F57"/>
    <w:rsid w:val="00334869"/>
    <w:rsid w:val="003A3BC7"/>
    <w:rsid w:val="003D1223"/>
    <w:rsid w:val="003D5BCC"/>
    <w:rsid w:val="003E1AB1"/>
    <w:rsid w:val="003E3823"/>
    <w:rsid w:val="003F7AD1"/>
    <w:rsid w:val="00415CD8"/>
    <w:rsid w:val="00442C9D"/>
    <w:rsid w:val="004A6042"/>
    <w:rsid w:val="004C17C3"/>
    <w:rsid w:val="004D47A6"/>
    <w:rsid w:val="004E39F6"/>
    <w:rsid w:val="004E664C"/>
    <w:rsid w:val="004F17E9"/>
    <w:rsid w:val="00512E29"/>
    <w:rsid w:val="0052718C"/>
    <w:rsid w:val="00562669"/>
    <w:rsid w:val="00575F0F"/>
    <w:rsid w:val="005C052B"/>
    <w:rsid w:val="006627AC"/>
    <w:rsid w:val="00666DFF"/>
    <w:rsid w:val="006F4B29"/>
    <w:rsid w:val="007229A6"/>
    <w:rsid w:val="00736AFD"/>
    <w:rsid w:val="00745A27"/>
    <w:rsid w:val="00780274"/>
    <w:rsid w:val="007D4078"/>
    <w:rsid w:val="00803F62"/>
    <w:rsid w:val="008515AF"/>
    <w:rsid w:val="00887327"/>
    <w:rsid w:val="00887E71"/>
    <w:rsid w:val="0089194B"/>
    <w:rsid w:val="008D5070"/>
    <w:rsid w:val="009054CF"/>
    <w:rsid w:val="00930F06"/>
    <w:rsid w:val="009770F2"/>
    <w:rsid w:val="00990F5E"/>
    <w:rsid w:val="009A3A37"/>
    <w:rsid w:val="009B1BC7"/>
    <w:rsid w:val="009E6D8F"/>
    <w:rsid w:val="00A13A27"/>
    <w:rsid w:val="00A208B6"/>
    <w:rsid w:val="00A346E8"/>
    <w:rsid w:val="00A416CB"/>
    <w:rsid w:val="00A7297E"/>
    <w:rsid w:val="00A92343"/>
    <w:rsid w:val="00AA3480"/>
    <w:rsid w:val="00AA731E"/>
    <w:rsid w:val="00AB460B"/>
    <w:rsid w:val="00AC10FF"/>
    <w:rsid w:val="00AD1FA6"/>
    <w:rsid w:val="00AE275A"/>
    <w:rsid w:val="00B450E5"/>
    <w:rsid w:val="00B6345A"/>
    <w:rsid w:val="00B9258D"/>
    <w:rsid w:val="00BA01E9"/>
    <w:rsid w:val="00BB3214"/>
    <w:rsid w:val="00BC4F1E"/>
    <w:rsid w:val="00C01EB5"/>
    <w:rsid w:val="00C14972"/>
    <w:rsid w:val="00C37A69"/>
    <w:rsid w:val="00C51B5A"/>
    <w:rsid w:val="00C61BE8"/>
    <w:rsid w:val="00C8134D"/>
    <w:rsid w:val="00D6187F"/>
    <w:rsid w:val="00D92D54"/>
    <w:rsid w:val="00DC3253"/>
    <w:rsid w:val="00E51289"/>
    <w:rsid w:val="00E7232C"/>
    <w:rsid w:val="00EA1CC2"/>
    <w:rsid w:val="00EB73D1"/>
    <w:rsid w:val="00EC025A"/>
    <w:rsid w:val="00EC1C52"/>
    <w:rsid w:val="00EC254E"/>
    <w:rsid w:val="00EE63D0"/>
    <w:rsid w:val="00EF27EE"/>
    <w:rsid w:val="00F36C80"/>
    <w:rsid w:val="00F64742"/>
    <w:rsid w:val="00F71C74"/>
    <w:rsid w:val="00FB2888"/>
    <w:rsid w:val="00FF06DA"/>
    <w:rsid w:val="0D22759A"/>
    <w:rsid w:val="138A26CB"/>
    <w:rsid w:val="169B1219"/>
    <w:rsid w:val="2696F89B"/>
    <w:rsid w:val="3023B614"/>
    <w:rsid w:val="6A8BD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616B4A"/>
  <w15:docId w15:val="{81395F7E-4E12-47DB-BEE4-881443B09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widowControl w:val="0"/>
    </w:pPr>
    <w:rPr>
      <w:sz w:val="22"/>
      <w:szCs w:val="22"/>
    </w:rPr>
  </w:style>
  <w:style w:type="paragraph" w:styleId="Ttulo1">
    <w:name w:val="heading 1"/>
    <w:basedOn w:val="Standard"/>
    <w:next w:val="Standard"/>
    <w:pPr>
      <w:keepNext/>
      <w:keepLines/>
      <w:spacing w:before="400" w:after="120"/>
    </w:pPr>
    <w:rPr>
      <w:sz w:val="40"/>
      <w:szCs w:val="40"/>
    </w:rPr>
  </w:style>
  <w:style w:type="paragraph" w:styleId="Ttulo2">
    <w:name w:val="heading 2"/>
    <w:basedOn w:val="Standard"/>
    <w:next w:val="Standar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Standard"/>
    <w:next w:val="Standar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Standard"/>
    <w:next w:val="Standar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Standard"/>
    <w:next w:val="Standard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Standard"/>
    <w:next w:val="Standar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pPr>
      <w:widowControl w:val="0"/>
    </w:pPr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Standard"/>
    <w:next w:val="Standard"/>
    <w:pPr>
      <w:keepNext/>
      <w:keepLines/>
      <w:spacing w:after="60"/>
    </w:pPr>
    <w:rPr>
      <w:sz w:val="52"/>
      <w:szCs w:val="52"/>
    </w:rPr>
  </w:style>
  <w:style w:type="paragraph" w:customStyle="1" w:styleId="Standard">
    <w:name w:val="Standard"/>
    <w:pPr>
      <w:widowControl w:val="0"/>
      <w:suppressAutoHyphens/>
      <w:spacing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a">
    <w:name w:val="List"/>
    <w:basedOn w:val="Textbody"/>
    <w:rPr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HeaderandFooter">
    <w:name w:val="Header and Footer"/>
    <w:basedOn w:val="Standard"/>
  </w:style>
  <w:style w:type="paragraph" w:styleId="Cabealho">
    <w:name w:val="header"/>
    <w:basedOn w:val="HeaderandFooter"/>
  </w:style>
  <w:style w:type="character" w:styleId="Forte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ListLabel1">
    <w:name w:val="ListLabel 1"/>
    <w:rPr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ListLabel2">
    <w:name w:val="ListLabel 2"/>
    <w:rPr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ListLabel3">
    <w:name w:val="ListLabel 3"/>
    <w:rPr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ListLabel4">
    <w:name w:val="ListLabel 4"/>
    <w:rPr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ListLabel5">
    <w:name w:val="ListLabel 5"/>
    <w:rPr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ListLabel6">
    <w:name w:val="ListLabel 6"/>
    <w:rPr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ListLabel7">
    <w:name w:val="ListLabel 7"/>
    <w:rPr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ListLabel8">
    <w:name w:val="ListLabel 8"/>
    <w:rPr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ListLabel9">
    <w:name w:val="ListLabel 9"/>
    <w:rPr>
      <w:w w:val="100"/>
      <w:position w:val="-1"/>
      <w:u w:val="none"/>
      <w:effect w:val="none"/>
      <w:vertAlign w:val="baseline"/>
      <w:cs w:val="0"/>
      <w:em w:val="none"/>
    </w:rPr>
  </w:style>
  <w:style w:type="numbering" w:customStyle="1" w:styleId="Semlista1">
    <w:name w:val="Sem lista1"/>
    <w:basedOn w:val="Semlista"/>
  </w:style>
  <w:style w:type="numbering" w:customStyle="1" w:styleId="WWNum1">
    <w:name w:val="WWNum1"/>
    <w:basedOn w:val="Semlista"/>
  </w:style>
  <w:style w:type="character" w:styleId="nfase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0">
    <w:name w:val="Normal Table0"/>
    <w:pPr>
      <w:widowControl w:val="0"/>
      <w:suppressAutoHyphens/>
      <w:spacing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</w:rPr>
  </w:style>
  <w:style w:type="character" w:customStyle="1" w:styleId="TextodebaloChar">
    <w:name w:val="Texto de balão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SemEspaamento">
    <w:name w:val="No Spacing"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</w:rPr>
  </w:style>
  <w:style w:type="table" w:customStyle="1" w:styleId="a">
    <w:basedOn w:val="Tabela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elanormal"/>
    <w:tblPr>
      <w:tblStyleRowBandSize w:val="1"/>
      <w:tblStyleColBandSize w:val="1"/>
    </w:tblPr>
  </w:style>
  <w:style w:type="table" w:customStyle="1" w:styleId="a1">
    <w:basedOn w:val="Tabelanormal"/>
    <w:tblPr>
      <w:tblStyleRowBandSize w:val="1"/>
      <w:tblStyleColBandSize w:val="1"/>
    </w:tbl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table" w:customStyle="1" w:styleId="a2">
    <w:basedOn w:val="Tabela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elanormal"/>
    <w:tblPr>
      <w:tblStyleRowBandSize w:val="1"/>
      <w:tblStyleColBandSize w:val="1"/>
    </w:tblPr>
  </w:style>
  <w:style w:type="table" w:customStyle="1" w:styleId="a4">
    <w:basedOn w:val="Tabelanormal"/>
    <w:tblPr>
      <w:tblStyleRowBandSize w:val="1"/>
      <w:tblStyleColBandSize w:val="1"/>
    </w:tblPr>
  </w:style>
  <w:style w:type="table" w:customStyle="1" w:styleId="a5">
    <w:basedOn w:val="Tabelanormal"/>
    <w:tblPr>
      <w:tblStyleRowBandSize w:val="1"/>
      <w:tblStyleColBandSize w:val="1"/>
    </w:tblPr>
  </w:style>
  <w:style w:type="table" w:customStyle="1" w:styleId="a6">
    <w:basedOn w:val="Tabelanormal"/>
    <w:tblPr>
      <w:tblStyleRowBandSize w:val="1"/>
      <w:tblStyleColBandSize w:val="1"/>
    </w:tblPr>
  </w:style>
  <w:style w:type="paragraph" w:styleId="Rodap">
    <w:name w:val="footer"/>
    <w:basedOn w:val="Normal"/>
    <w:link w:val="RodapChar"/>
    <w:uiPriority w:val="99"/>
    <w:unhideWhenUsed/>
    <w:rsid w:val="002927B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927BF"/>
  </w:style>
  <w:style w:type="paragraph" w:styleId="PargrafodaLista">
    <w:name w:val="List Paragraph"/>
    <w:basedOn w:val="Normal"/>
    <w:uiPriority w:val="34"/>
    <w:qFormat/>
    <w:rsid w:val="00803F62"/>
    <w:pPr>
      <w:ind w:left="720"/>
      <w:contextualSpacing/>
    </w:pPr>
  </w:style>
  <w:style w:type="table" w:customStyle="1" w:styleId="TableNormal1">
    <w:name w:val="Table Normal1"/>
    <w:next w:val="TableNormal"/>
    <w:rsid w:val="002B7BC1"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SimplesTabela1">
    <w:name w:val="Plain Table 1"/>
    <w:basedOn w:val="Tabelanormal"/>
    <w:uiPriority w:val="41"/>
    <w:rsid w:val="00AC10FF"/>
    <w:rPr>
      <w:rFonts w:ascii="Aptos" w:eastAsia="Aptos" w:hAnsi="Aptos" w:cs="Times New Roman"/>
      <w:kern w:val="2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YlDXhIMZiWyf9IRHDOKLdKr/Yw==">CgMxLjAyCGguZ2pkZ3hzOAByITFoODEzU0kzOEhRa2Y1d0FZS1dJZXZldjdKbERwR05Ddg==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446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Eliane</dc:creator>
  <cp:keywords/>
  <cp:lastModifiedBy>Jose Luiz B Barco</cp:lastModifiedBy>
  <cp:revision>4</cp:revision>
  <dcterms:created xsi:type="dcterms:W3CDTF">2026-09-14T23:46:00Z</dcterms:created>
  <dcterms:modified xsi:type="dcterms:W3CDTF">2026-09-15T00:04:00Z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0x0101002A9AA75D9339C94CB8F4655E00613423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