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D690E" w14:textId="5F0516D8" w:rsidR="008F4DD6" w:rsidRDefault="00B06C8F">
      <w:pPr>
        <w:rPr>
          <w:b/>
          <w:bCs/>
          <w:sz w:val="36"/>
          <w:szCs w:val="36"/>
          <w:u w:val="single"/>
        </w:rPr>
      </w:pPr>
      <w:r>
        <w:tab/>
      </w:r>
      <w:r>
        <w:tab/>
      </w:r>
      <w:r>
        <w:tab/>
      </w:r>
      <w:r>
        <w:rPr>
          <w:b/>
          <w:bCs/>
          <w:sz w:val="36"/>
          <w:szCs w:val="36"/>
          <w:u w:val="single"/>
        </w:rPr>
        <w:t xml:space="preserve">CPS 842 – Assignment </w:t>
      </w:r>
      <w:r w:rsidR="008613FB">
        <w:rPr>
          <w:b/>
          <w:bCs/>
          <w:sz w:val="36"/>
          <w:szCs w:val="36"/>
          <w:u w:val="single"/>
        </w:rPr>
        <w:t>2</w:t>
      </w:r>
      <w:r>
        <w:rPr>
          <w:b/>
          <w:bCs/>
          <w:sz w:val="36"/>
          <w:szCs w:val="36"/>
          <w:u w:val="single"/>
        </w:rPr>
        <w:t xml:space="preserve"> Report</w:t>
      </w:r>
    </w:p>
    <w:p w14:paraId="033C3DA1" w14:textId="3A5FCC36" w:rsidR="00B06C8F" w:rsidRPr="00B06C8F" w:rsidRDefault="008E29ED">
      <w:pPr>
        <w:rPr>
          <w:b/>
          <w:bCs/>
          <w:u w:val="single"/>
        </w:rPr>
      </w:pPr>
      <w:r>
        <w:rPr>
          <w:b/>
          <w:bCs/>
          <w:u w:val="single"/>
        </w:rPr>
        <w:t>Instructions</w:t>
      </w:r>
    </w:p>
    <w:p w14:paraId="7E1B9BE9" w14:textId="35156D75" w:rsidR="008E29ED" w:rsidRDefault="00B06C8F" w:rsidP="00B06C8F">
      <w:pPr>
        <w:spacing w:line="480" w:lineRule="auto"/>
      </w:pPr>
      <w:r>
        <w:tab/>
      </w:r>
      <w:r w:rsidR="004648F7">
        <w:t xml:space="preserve">This application was created in Java with Eclipse as the IDE. You can find the class files in bin and the java files in src. The main class is in UserInterface.java which is the UI used to handle query searches. Upon being ran you will be asked whether to enable stopwords and stemming separately. After it will create the index and lists as well as run the evaluation, you can find the results for it in map.txt and rprecision.txt. After that is complete, it will ask for a query to be searched and will display up to 100 documents in order from highest score to least. </w:t>
      </w:r>
      <w:r w:rsidR="00E844D9">
        <w:t>Enter ZZEND to end the program.</w:t>
      </w:r>
    </w:p>
    <w:p w14:paraId="1214FAAC" w14:textId="2F440027" w:rsidR="00E844D9" w:rsidRDefault="00E844D9" w:rsidP="00B06C8F">
      <w:pPr>
        <w:spacing w:line="480" w:lineRule="auto"/>
        <w:rPr>
          <w:b/>
          <w:bCs/>
          <w:u w:val="single"/>
        </w:rPr>
      </w:pPr>
      <w:r>
        <w:rPr>
          <w:b/>
          <w:bCs/>
          <w:u w:val="single"/>
        </w:rPr>
        <w:t>Details</w:t>
      </w:r>
    </w:p>
    <w:p w14:paraId="62571F70" w14:textId="4EE8063D" w:rsidR="00E844D9" w:rsidRPr="00E844D9" w:rsidRDefault="00E844D9" w:rsidP="00B06C8F">
      <w:pPr>
        <w:spacing w:line="480" w:lineRule="auto"/>
      </w:pPr>
      <w:r>
        <w:t>Postings lists are ordered in terms of document ID from least to greatest.</w:t>
      </w:r>
    </w:p>
    <w:p w14:paraId="087DA460" w14:textId="5EC6B288" w:rsidR="008E29ED" w:rsidRDefault="004648F7" w:rsidP="00B06C8F">
      <w:pPr>
        <w:spacing w:line="480" w:lineRule="auto"/>
      </w:pPr>
      <w:r>
        <w:t>I did not implement any top-k algorithm in my search; however, I limited the results to only 100 as I store any document that has a score greater than 0. This resulted in some queries having tons of documents with a relevant score so for clarity purposes I limited it to 100.</w:t>
      </w:r>
    </w:p>
    <w:p w14:paraId="7D3064A2" w14:textId="07BBF5E2" w:rsidR="00E23550" w:rsidRDefault="00E23550" w:rsidP="00B06C8F">
      <w:pPr>
        <w:spacing w:line="480" w:lineRule="auto"/>
      </w:pPr>
      <w:r>
        <w:t xml:space="preserve">I used the standard weighting scheme where you calculate idf by taking doing log(N/df) for both the documents and queries. </w:t>
      </w:r>
    </w:p>
    <w:p w14:paraId="36031382" w14:textId="77777777" w:rsidR="00E23550" w:rsidRDefault="00E23550" w:rsidP="00B06C8F">
      <w:pPr>
        <w:spacing w:line="480" w:lineRule="auto"/>
        <w:rPr>
          <w:b/>
          <w:bCs/>
          <w:u w:val="single"/>
        </w:rPr>
      </w:pPr>
      <w:r>
        <w:rPr>
          <w:b/>
          <w:bCs/>
          <w:u w:val="single"/>
        </w:rPr>
        <w:t>Map</w:t>
      </w:r>
    </w:p>
    <w:p w14:paraId="1DE6FB65" w14:textId="283E418F" w:rsidR="00B667E9" w:rsidRDefault="00B667E9" w:rsidP="00B06C8F">
      <w:pPr>
        <w:spacing w:line="480" w:lineRule="auto"/>
      </w:pPr>
      <w:r>
        <w:t>For stopwords and stemming enabled, t</w:t>
      </w:r>
      <w:r w:rsidR="00E23550" w:rsidRPr="00E23550">
        <w:t>he MAP is: 0.09908927766061433</w:t>
      </w:r>
    </w:p>
    <w:p w14:paraId="20EE1F0E" w14:textId="39C32D54" w:rsidR="00E23550" w:rsidRDefault="00E23550" w:rsidP="00B06C8F">
      <w:pPr>
        <w:spacing w:line="480" w:lineRule="auto"/>
        <w:rPr>
          <w:b/>
          <w:bCs/>
          <w:u w:val="single"/>
        </w:rPr>
      </w:pPr>
      <w:r>
        <w:rPr>
          <w:b/>
          <w:bCs/>
          <w:u w:val="single"/>
        </w:rPr>
        <w:t>R-Precision</w:t>
      </w:r>
    </w:p>
    <w:p w14:paraId="0FAED02D" w14:textId="6E0EF24D" w:rsidR="00E23550" w:rsidRPr="00B667E9" w:rsidRDefault="00B667E9" w:rsidP="00B06C8F">
      <w:pPr>
        <w:spacing w:line="480" w:lineRule="auto"/>
      </w:pPr>
      <w:r>
        <w:t xml:space="preserve">For stopswords and stemming enabled, the average R-Precision is: </w:t>
      </w:r>
      <w:r w:rsidRPr="00B667E9">
        <w:t>0.21323514452282408</w:t>
      </w:r>
    </w:p>
    <w:sectPr w:rsidR="00E23550" w:rsidRPr="00B667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86AAE" w14:textId="77777777" w:rsidR="00981A76" w:rsidRDefault="00981A76" w:rsidP="00883FDB">
      <w:pPr>
        <w:spacing w:after="0" w:line="240" w:lineRule="auto"/>
      </w:pPr>
      <w:r>
        <w:separator/>
      </w:r>
    </w:p>
  </w:endnote>
  <w:endnote w:type="continuationSeparator" w:id="0">
    <w:p w14:paraId="0A96AAB5" w14:textId="77777777" w:rsidR="00981A76" w:rsidRDefault="00981A76" w:rsidP="00883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0AF88" w14:textId="77777777" w:rsidR="00981A76" w:rsidRDefault="00981A76" w:rsidP="00883FDB">
      <w:pPr>
        <w:spacing w:after="0" w:line="240" w:lineRule="auto"/>
      </w:pPr>
      <w:r>
        <w:separator/>
      </w:r>
    </w:p>
  </w:footnote>
  <w:footnote w:type="continuationSeparator" w:id="0">
    <w:p w14:paraId="7E5122E7" w14:textId="77777777" w:rsidR="00981A76" w:rsidRDefault="00981A76" w:rsidP="00883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2F730" w14:textId="6602D4C9" w:rsidR="00883FDB" w:rsidRDefault="00883FDB">
    <w:pPr>
      <w:pStyle w:val="Header"/>
    </w:pPr>
    <w:r>
      <w:t>Jessye Lam</w:t>
    </w:r>
  </w:p>
  <w:p w14:paraId="03C15374" w14:textId="40C4E4D7" w:rsidR="00883FDB" w:rsidRDefault="00883FDB">
    <w:pPr>
      <w:pStyle w:val="Header"/>
    </w:pPr>
    <w:r>
      <w:t>500702091</w:t>
    </w:r>
  </w:p>
  <w:p w14:paraId="12F48768" w14:textId="77777777" w:rsidR="00883FDB" w:rsidRDefault="00883F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8F"/>
    <w:rsid w:val="00052561"/>
    <w:rsid w:val="000D3FFF"/>
    <w:rsid w:val="00122C8C"/>
    <w:rsid w:val="00292128"/>
    <w:rsid w:val="002B36EF"/>
    <w:rsid w:val="00327660"/>
    <w:rsid w:val="0033279C"/>
    <w:rsid w:val="00400661"/>
    <w:rsid w:val="00426A90"/>
    <w:rsid w:val="004648F7"/>
    <w:rsid w:val="004D7191"/>
    <w:rsid w:val="00562594"/>
    <w:rsid w:val="00582E54"/>
    <w:rsid w:val="007643A1"/>
    <w:rsid w:val="008613FB"/>
    <w:rsid w:val="00883FDB"/>
    <w:rsid w:val="008E29ED"/>
    <w:rsid w:val="008F4DD6"/>
    <w:rsid w:val="00981A76"/>
    <w:rsid w:val="00A83DF4"/>
    <w:rsid w:val="00AB0475"/>
    <w:rsid w:val="00AF6731"/>
    <w:rsid w:val="00B06C8F"/>
    <w:rsid w:val="00B53D4A"/>
    <w:rsid w:val="00B667E9"/>
    <w:rsid w:val="00B747DE"/>
    <w:rsid w:val="00C26BEF"/>
    <w:rsid w:val="00C54987"/>
    <w:rsid w:val="00CA4568"/>
    <w:rsid w:val="00D152B5"/>
    <w:rsid w:val="00E23550"/>
    <w:rsid w:val="00E844D9"/>
    <w:rsid w:val="00FF3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46E7"/>
  <w15:chartTrackingRefBased/>
  <w15:docId w15:val="{844DAE5E-C9DA-473B-A6D3-F0EDA0F0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FDB"/>
  </w:style>
  <w:style w:type="paragraph" w:styleId="Footer">
    <w:name w:val="footer"/>
    <w:basedOn w:val="Normal"/>
    <w:link w:val="FooterChar"/>
    <w:uiPriority w:val="99"/>
    <w:unhideWhenUsed/>
    <w:rsid w:val="00883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FDB"/>
  </w:style>
  <w:style w:type="table" w:styleId="TableGrid">
    <w:name w:val="Table Grid"/>
    <w:basedOn w:val="TableNormal"/>
    <w:uiPriority w:val="39"/>
    <w:rsid w:val="00E23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96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Jessye</dc:creator>
  <cp:keywords/>
  <dc:description/>
  <cp:lastModifiedBy>Jessye</cp:lastModifiedBy>
  <cp:revision>19</cp:revision>
  <dcterms:created xsi:type="dcterms:W3CDTF">2020-09-29T21:16:00Z</dcterms:created>
  <dcterms:modified xsi:type="dcterms:W3CDTF">2020-10-22T15:51:00Z</dcterms:modified>
</cp:coreProperties>
</file>