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:rsidRPr="00E17DE1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Pr="00E17DE1" w:rsidRDefault="00417DDD" w:rsidP="001577A1">
            <w:pPr>
              <w:pStyle w:val="Title"/>
              <w:rPr>
                <w:sz w:val="40"/>
                <w:szCs w:val="36"/>
                <w:lang w:val="fr-CA"/>
              </w:rPr>
            </w:pPr>
            <w:r w:rsidRPr="00E17DE1">
              <w:rPr>
                <w:sz w:val="40"/>
                <w:szCs w:val="36"/>
                <w:lang w:val="fr-CA"/>
              </w:rPr>
              <w:t>Julien Bertazzo Lambert</w:t>
            </w:r>
          </w:p>
          <w:p w14:paraId="6D84E893" w14:textId="585D4445" w:rsidR="001577A1" w:rsidRPr="00E17DE1" w:rsidRDefault="008E72AD" w:rsidP="008E72AD">
            <w:pPr>
              <w:pStyle w:val="Title"/>
              <w:rPr>
                <w:color w:val="595959" w:themeColor="text1" w:themeTint="A6"/>
                <w:sz w:val="22"/>
                <w:szCs w:val="20"/>
                <w:lang w:val="fr-CA"/>
              </w:rPr>
            </w:pPr>
            <w:r w:rsidRPr="00E17DE1">
              <w:rPr>
                <w:color w:val="595959" w:themeColor="text1" w:themeTint="A6"/>
                <w:sz w:val="22"/>
                <w:szCs w:val="20"/>
                <w:lang w:val="fr-CA"/>
              </w:rPr>
              <w:t>D</w:t>
            </w:r>
            <w:bookmarkStart w:id="0" w:name="_Hlk155363691"/>
            <w:r w:rsidRPr="00E17DE1">
              <w:rPr>
                <w:color w:val="595959" w:themeColor="text1" w:themeTint="A6"/>
                <w:sz w:val="22"/>
                <w:szCs w:val="20"/>
                <w:lang w:val="fr-CA"/>
              </w:rPr>
              <w:t>é</w:t>
            </w:r>
            <w:bookmarkEnd w:id="0"/>
            <w:r w:rsidRPr="00E17DE1">
              <w:rPr>
                <w:color w:val="595959" w:themeColor="text1" w:themeTint="A6"/>
                <w:sz w:val="22"/>
                <w:szCs w:val="20"/>
                <w:lang w:val="fr-CA"/>
              </w:rPr>
              <w:t>veloppeur Full Stack Bilingue</w:t>
            </w:r>
          </w:p>
        </w:tc>
        <w:tc>
          <w:tcPr>
            <w:tcW w:w="269" w:type="dxa"/>
          </w:tcPr>
          <w:p w14:paraId="4A29DCE3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1EDB408C" w14:textId="7E3ECC20" w:rsidR="00417DDD" w:rsidRPr="00E17DE1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</w:pP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204.232.7354</w:t>
            </w:r>
          </w:p>
        </w:tc>
      </w:tr>
      <w:tr w:rsidR="00417DDD" w:rsidRPr="00E17DE1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Pr="00E17DE1" w:rsidRDefault="00417DDD" w:rsidP="00CD3DE9">
            <w:pPr>
              <w:pStyle w:val="Title"/>
              <w:rPr>
                <w:sz w:val="52"/>
                <w:szCs w:val="48"/>
                <w:lang w:val="fr-CA"/>
              </w:rPr>
            </w:pPr>
          </w:p>
        </w:tc>
        <w:tc>
          <w:tcPr>
            <w:tcW w:w="269" w:type="dxa"/>
          </w:tcPr>
          <w:p w14:paraId="37E99229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6D09BCA6" w14:textId="782054EA" w:rsidR="00417DDD" w:rsidRPr="00E17DE1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</w:pP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jbertazzolambert@gmail.com</w:t>
            </w:r>
          </w:p>
        </w:tc>
      </w:tr>
      <w:tr w:rsidR="00417DDD" w:rsidRPr="00E17DE1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E17DE1" w:rsidRDefault="00417DDD" w:rsidP="00CD3DE9">
            <w:pPr>
              <w:pStyle w:val="Title"/>
              <w:rPr>
                <w:sz w:val="8"/>
                <w:szCs w:val="6"/>
                <w:lang w:val="fr-CA"/>
              </w:rPr>
            </w:pPr>
          </w:p>
        </w:tc>
        <w:tc>
          <w:tcPr>
            <w:tcW w:w="269" w:type="dxa"/>
          </w:tcPr>
          <w:p w14:paraId="7FA74167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4E851456" w14:textId="54CE02B2" w:rsidR="00417DDD" w:rsidRPr="00E17DE1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</w:pPr>
            <w:r w:rsidRPr="00E17DE1">
              <w:rPr>
                <w:noProof/>
                <w:sz w:val="18"/>
                <w:szCs w:val="18"/>
                <w:lang w:val="fr-CA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https://</w:t>
            </w:r>
            <w:r w:rsidR="001577A1"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www.</w:t>
            </w: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julienbl.me</w:t>
            </w:r>
          </w:p>
        </w:tc>
      </w:tr>
      <w:tr w:rsidR="00417DDD" w:rsidRPr="00E17DE1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E17DE1" w:rsidRDefault="00417DDD" w:rsidP="00CD3DE9">
            <w:pPr>
              <w:pStyle w:val="Title"/>
              <w:rPr>
                <w:sz w:val="8"/>
                <w:szCs w:val="6"/>
                <w:lang w:val="fr-CA"/>
              </w:rPr>
            </w:pPr>
          </w:p>
        </w:tc>
        <w:tc>
          <w:tcPr>
            <w:tcW w:w="269" w:type="dxa"/>
          </w:tcPr>
          <w:p w14:paraId="4A8C4B2E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032D0559" w14:textId="41272C7D" w:rsidR="00417DDD" w:rsidRPr="00E17DE1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  <w:lang w:val="fr-CA"/>
              </w:rPr>
            </w:pPr>
            <w:r w:rsidRPr="00E17DE1">
              <w:rPr>
                <w:b w:val="0"/>
                <w:bCs/>
                <w:noProof/>
                <w:color w:val="595959" w:themeColor="text1" w:themeTint="A6"/>
                <w:sz w:val="18"/>
                <w:szCs w:val="18"/>
                <w:lang w:val="fr-CA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https://linkedin.com/in/julien-bl</w:t>
            </w:r>
          </w:p>
        </w:tc>
      </w:tr>
    </w:tbl>
    <w:p w14:paraId="34E59009" w14:textId="014EC487" w:rsidR="00663CC6" w:rsidRPr="00E17DE1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:lang w:val="fr-CA"/>
        </w:rPr>
      </w:pPr>
    </w:p>
    <w:p w14:paraId="1F866148" w14:textId="6AD7F993" w:rsidR="00965058" w:rsidRPr="00E17DE1" w:rsidRDefault="008E72AD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Profil</w:t>
      </w:r>
    </w:p>
    <w:p w14:paraId="4C49ECAA" w14:textId="06A648D0" w:rsidR="00965058" w:rsidRPr="00E17DE1" w:rsidRDefault="00D96545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Développeur </w:t>
      </w:r>
      <w:r w:rsidR="008E72AD" w:rsidRPr="00E17DE1">
        <w:rPr>
          <w:rFonts w:asciiTheme="majorHAnsi" w:hAnsiTheme="majorHAnsi" w:cstheme="majorHAnsi"/>
          <w:sz w:val="20"/>
          <w:szCs w:val="20"/>
          <w:lang w:val="fr-CA"/>
        </w:rPr>
        <w:t>bilingue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(Français/Anglais)</w:t>
      </w:r>
      <w:r w:rsidR="008E72AD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592171" w:rsidRPr="00E17DE1">
        <w:rPr>
          <w:rFonts w:asciiTheme="majorHAnsi" w:hAnsiTheme="majorHAnsi" w:cstheme="majorHAnsi"/>
          <w:sz w:val="20"/>
          <w:szCs w:val="20"/>
          <w:lang w:val="fr-CA"/>
        </w:rPr>
        <w:t>avec de l'expérience dans le développement d'applications full stack et le travail dans une équipe professionnelle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08D03587" w14:textId="0CF74EA0" w:rsidR="009B0D2F" w:rsidRPr="00E17DE1" w:rsidRDefault="00D96545" w:rsidP="00D96545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Plus que 2 années d`expérience professionnelle dans le développement d`applications.</w:t>
      </w:r>
    </w:p>
    <w:p w14:paraId="194D632A" w14:textId="36B8FC79" w:rsidR="005B6219" w:rsidRPr="00E17DE1" w:rsidRDefault="00D96545" w:rsidP="00D96545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Dirigé une initiative pour automatiser 3 mois de travail avec succès, économiser du temps et de l`argent.</w:t>
      </w:r>
    </w:p>
    <w:p w14:paraId="48D94D52" w14:textId="54736AE0" w:rsidR="00965058" w:rsidRPr="00E17DE1" w:rsidRDefault="003B7136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Outils Informatique</w:t>
      </w:r>
    </w:p>
    <w:p w14:paraId="1AF70471" w14:textId="3ECD2F11" w:rsidR="00965058" w:rsidRPr="00E17DE1" w:rsidRDefault="003B7136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sz w:val="20"/>
          <w:szCs w:val="20"/>
          <w:lang w:val="fr-CA"/>
        </w:rPr>
        <w:t>Compétent</w:t>
      </w:r>
      <w:r w:rsidR="00965058" w:rsidRPr="00E17DE1">
        <w:rPr>
          <w:rFonts w:asciiTheme="majorHAnsi" w:hAnsiTheme="majorHAnsi" w:cstheme="majorHAnsi"/>
          <w:b/>
          <w:bCs/>
          <w:sz w:val="20"/>
          <w:szCs w:val="20"/>
          <w:lang w:val="fr-CA"/>
        </w:rPr>
        <w:t xml:space="preserve">: </w:t>
      </w:r>
      <w:r w:rsidR="00521CEC" w:rsidRPr="00E17DE1">
        <w:rPr>
          <w:rFonts w:asciiTheme="majorHAnsi" w:hAnsiTheme="majorHAnsi" w:cstheme="majorHAnsi"/>
          <w:sz w:val="20"/>
          <w:szCs w:val="20"/>
          <w:lang w:val="fr-CA"/>
        </w:rPr>
        <w:t>TypeScript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,</w:t>
      </w:r>
      <w:r w:rsidR="00AD29B9" w:rsidRPr="00E17DE1">
        <w:rPr>
          <w:rFonts w:asciiTheme="majorHAnsi" w:hAnsiTheme="majorHAnsi" w:cstheme="majorHAnsi"/>
          <w:b/>
          <w:bCs/>
          <w:sz w:val="20"/>
          <w:szCs w:val="20"/>
          <w:lang w:val="fr-CA"/>
        </w:rPr>
        <w:t xml:space="preserve"> 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JavaScript, Java, Python, HTML, CSS, React</w:t>
      </w:r>
      <w:r w:rsidR="00637030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, 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MongoDB,</w:t>
      </w:r>
      <w:r w:rsidR="001218E0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Material-UI</w:t>
      </w:r>
    </w:p>
    <w:p w14:paraId="5778D196" w14:textId="00ACDD46" w:rsidR="005B6219" w:rsidRPr="00E17DE1" w:rsidRDefault="003B7136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sz w:val="20"/>
          <w:szCs w:val="20"/>
          <w:lang w:val="fr-CA"/>
        </w:rPr>
        <w:t>Exposition</w:t>
      </w:r>
      <w:r w:rsidR="00965058" w:rsidRPr="00E17DE1">
        <w:rPr>
          <w:rFonts w:asciiTheme="majorHAnsi" w:hAnsiTheme="majorHAnsi" w:cstheme="majorHAnsi"/>
          <w:b/>
          <w:bCs/>
          <w:sz w:val="20"/>
          <w:szCs w:val="20"/>
          <w:lang w:val="fr-CA"/>
        </w:rPr>
        <w:t>:</w:t>
      </w:r>
      <w:r w:rsidR="00965058" w:rsidRPr="00E17DE1"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637030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SQL, 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Socket.io, C++</w:t>
      </w:r>
      <w:r w:rsidR="00CB5E37" w:rsidRPr="00E17DE1">
        <w:rPr>
          <w:rFonts w:asciiTheme="majorHAnsi" w:hAnsiTheme="majorHAnsi" w:cstheme="majorHAnsi"/>
          <w:sz w:val="20"/>
          <w:szCs w:val="20"/>
          <w:lang w:val="fr-CA"/>
        </w:rPr>
        <w:t>,</w:t>
      </w:r>
      <w:r w:rsidR="001218E0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C</w:t>
      </w:r>
      <w:r w:rsidR="00CB5E37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</w:p>
    <w:p w14:paraId="19EE97A7" w14:textId="7E35B978" w:rsidR="00D87D38" w:rsidRPr="00E17DE1" w:rsidRDefault="00C25AF4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Expérience</w:t>
      </w:r>
      <w:r w:rsidR="00A4712F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 xml:space="preserve"> Professionnelles</w:t>
      </w:r>
    </w:p>
    <w:p w14:paraId="052FBBD9" w14:textId="45E6E099" w:rsidR="001C2200" w:rsidRPr="00E17DE1" w:rsidRDefault="003B7136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Développeur </w:t>
      </w:r>
      <w:r w:rsidR="00521C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Backend</w:t>
      </w:r>
      <w:r w:rsidR="00C6078A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Stagiaire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</w:t>
      </w:r>
      <w:r w:rsidR="001C2200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| Briza Inc. | Toronto, Ontario</w:t>
      </w:r>
    </w:p>
    <w:p w14:paraId="2890BB84" w14:textId="14C73DEE" w:rsidR="003B7136" w:rsidRPr="00E17DE1" w:rsidRDefault="001C2200" w:rsidP="003B7136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May 2022 </w:t>
      </w:r>
      <w:r w:rsidR="001704F3" w:rsidRPr="00E17DE1">
        <w:rPr>
          <w:rFonts w:asciiTheme="majorHAnsi" w:hAnsiTheme="majorHAnsi" w:cstheme="majorHAnsi"/>
          <w:sz w:val="20"/>
          <w:szCs w:val="20"/>
          <w:lang w:val="fr-CA"/>
        </w:rPr>
        <w:t>–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521CEC" w:rsidRPr="00E17DE1">
        <w:rPr>
          <w:rFonts w:asciiTheme="majorHAnsi" w:hAnsiTheme="majorHAnsi" w:cstheme="majorHAnsi"/>
          <w:sz w:val="20"/>
          <w:szCs w:val="20"/>
          <w:lang w:val="fr-CA"/>
        </w:rPr>
        <w:t>Septembre</w:t>
      </w:r>
      <w:r w:rsidR="001704F3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2023</w:t>
      </w:r>
    </w:p>
    <w:p w14:paraId="23E5E704" w14:textId="35FCB768" w:rsidR="003B7136" w:rsidRPr="00E17DE1" w:rsidRDefault="003B7136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Dirigé une initiative pour reformater un système de classification, résultant en l’automatisation de travail prenant auparavant 3 mois.</w:t>
      </w:r>
    </w:p>
    <w:p w14:paraId="372776EE" w14:textId="59A4E7F0" w:rsidR="003B7136" w:rsidRPr="00E17DE1" w:rsidRDefault="003B7136" w:rsidP="003B713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Planifié et exécuté plusieurs projets tout en se concentrant sur les besoins des clients.</w:t>
      </w:r>
    </w:p>
    <w:p w14:paraId="68A930FB" w14:textId="02544D25" w:rsidR="00DC4823" w:rsidRPr="00E17DE1" w:rsidRDefault="00DC4823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Guidé l’entrainement des nouveaux </w:t>
      </w:r>
      <w:r w:rsidR="00C6078A" w:rsidRPr="00E17DE1">
        <w:rPr>
          <w:rFonts w:asciiTheme="majorHAnsi" w:hAnsiTheme="majorHAnsi" w:cstheme="majorHAnsi"/>
          <w:sz w:val="20"/>
          <w:szCs w:val="20"/>
          <w:lang w:val="fr-CA"/>
        </w:rPr>
        <w:t>stagiaires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713CA28E" w14:textId="30A0FF06" w:rsidR="00D87D38" w:rsidRPr="00E17DE1" w:rsidRDefault="00C6078A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Développeur </w:t>
      </w:r>
      <w:r w:rsidR="00521C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Web 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Full Stack Stagiaire </w:t>
      </w:r>
      <w:r w:rsidR="00D87D38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| Ontario Ministry of Health | Toronto, Ontario</w:t>
      </w:r>
    </w:p>
    <w:p w14:paraId="3E3506F7" w14:textId="591BF366" w:rsidR="00D87D38" w:rsidRPr="00E17DE1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May 2021 </w:t>
      </w:r>
      <w:r w:rsidR="001C2200" w:rsidRPr="00E17DE1">
        <w:rPr>
          <w:rFonts w:asciiTheme="majorHAnsi" w:hAnsiTheme="majorHAnsi" w:cstheme="majorHAnsi"/>
          <w:sz w:val="20"/>
          <w:szCs w:val="20"/>
          <w:lang w:val="fr-CA"/>
        </w:rPr>
        <w:t>–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1C2200" w:rsidRPr="00E17DE1">
        <w:rPr>
          <w:rFonts w:asciiTheme="majorHAnsi" w:hAnsiTheme="majorHAnsi" w:cstheme="majorHAnsi"/>
          <w:sz w:val="20"/>
          <w:szCs w:val="20"/>
          <w:lang w:val="fr-CA"/>
        </w:rPr>
        <w:t>May 2022</w:t>
      </w:r>
    </w:p>
    <w:p w14:paraId="39CC2703" w14:textId="0BFF7A04" w:rsidR="00C6078A" w:rsidRPr="00E17DE1" w:rsidRDefault="00C6078A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Travaillé avec une équipe de développeurs sur une application </w:t>
      </w:r>
      <w:r w:rsidR="00521CEC" w:rsidRPr="00E17DE1">
        <w:rPr>
          <w:rFonts w:asciiTheme="majorHAnsi" w:hAnsiTheme="majorHAnsi" w:cstheme="majorHAnsi"/>
          <w:sz w:val="20"/>
          <w:szCs w:val="20"/>
          <w:lang w:val="fr-CA"/>
        </w:rPr>
        <w:t>full stack utilisant React, Node.js, et MongoDB pour faciliter les payements du gouvernement aux hôpital et pharmacie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354334B3" w14:textId="665E8FFC" w:rsidR="00521CEC" w:rsidRPr="00E17DE1" w:rsidRDefault="00521CE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Guidé une équipe de développeurs en convertir le projet entier de JavaScript à TypeScript.</w:t>
      </w:r>
    </w:p>
    <w:p w14:paraId="289C7EFC" w14:textId="008EE6C2" w:rsidR="00521CEC" w:rsidRPr="00E17DE1" w:rsidRDefault="00521CE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Aidé avec l’entrainement </w:t>
      </w:r>
      <w:r w:rsidR="001016E6">
        <w:rPr>
          <w:rFonts w:asciiTheme="majorHAnsi" w:hAnsiTheme="majorHAnsi" w:cstheme="majorHAnsi"/>
          <w:sz w:val="20"/>
          <w:szCs w:val="20"/>
          <w:lang w:val="fr-CA"/>
        </w:rPr>
        <w:t>d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es développeurs de l’équipe suivante.</w:t>
      </w:r>
    </w:p>
    <w:p w14:paraId="150653CB" w14:textId="012A7266" w:rsidR="00965058" w:rsidRPr="00E17DE1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Projets</w:t>
      </w:r>
    </w:p>
    <w:p w14:paraId="16338008" w14:textId="59C659BF" w:rsidR="00F4311C" w:rsidRPr="00E17DE1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Four Quadrant | </w:t>
      </w:r>
      <w:r w:rsidR="00401A0B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Application Web Full Stack</w:t>
      </w:r>
      <w:r w:rsidR="000A4090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 </w:t>
      </w:r>
      <w:hyperlink r:id="rId9" w:history="1">
        <w:r w:rsidR="000A4090" w:rsidRPr="000A4090">
          <w:rPr>
            <w:rStyle w:val="Hyperlink"/>
            <w:rFonts w:asciiTheme="majorHAnsi" w:hAnsiTheme="majorHAnsi" w:cstheme="majorHAnsi"/>
            <w:sz w:val="20"/>
            <w:szCs w:val="20"/>
            <w:lang w:val="fr-CA"/>
          </w:rPr>
          <w:t>https://www.fourquadrant.xyz</w:t>
        </w:r>
      </w:hyperlink>
      <w:r w:rsidR="000A4090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2021</w:t>
      </w:r>
    </w:p>
    <w:p w14:paraId="50C38241" w14:textId="6178D575" w:rsidR="00F4311C" w:rsidRPr="00E17DE1" w:rsidRDefault="001016E6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  <w:lang w:val="fr-CA"/>
        </w:rPr>
      </w:pPr>
      <w:r>
        <w:rPr>
          <w:rFonts w:asciiTheme="majorHAnsi" w:hAnsiTheme="majorHAnsi" w:cstheme="majorHAnsi"/>
          <w:sz w:val="18"/>
          <w:szCs w:val="18"/>
          <w:lang w:val="fr-CA"/>
        </w:rPr>
        <w:t xml:space="preserve">Application web pour la priorisations et l’organisation effective </w:t>
      </w:r>
      <w:r w:rsidR="00F4311C" w:rsidRPr="00E17DE1">
        <w:rPr>
          <w:rFonts w:asciiTheme="majorHAnsi" w:hAnsiTheme="majorHAnsi" w:cstheme="majorHAnsi"/>
          <w:sz w:val="18"/>
          <w:szCs w:val="18"/>
          <w:lang w:val="fr-CA"/>
        </w:rPr>
        <w:t xml:space="preserve">– 800 </w:t>
      </w:r>
      <w:r>
        <w:rPr>
          <w:rFonts w:asciiTheme="majorHAnsi" w:hAnsiTheme="majorHAnsi" w:cstheme="majorHAnsi"/>
          <w:sz w:val="18"/>
          <w:szCs w:val="18"/>
          <w:lang w:val="fr-CA"/>
        </w:rPr>
        <w:t>tableaux créés</w:t>
      </w:r>
    </w:p>
    <w:p w14:paraId="206551EB" w14:textId="16919AF5" w:rsidR="001016E6" w:rsidRPr="00E17DE1" w:rsidRDefault="001016E6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Implémentation du tableau interactif avec une concentration sur l’expérience utilisateur.</w:t>
      </w:r>
    </w:p>
    <w:p w14:paraId="2FB6E590" w14:textId="6B78E1B0" w:rsidR="001016E6" w:rsidRPr="00E17DE1" w:rsidRDefault="001016E6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Application des principes SOLID</w:t>
      </w:r>
      <w:r w:rsidR="003D0C3F">
        <w:rPr>
          <w:rFonts w:asciiTheme="majorHAnsi" w:hAnsiTheme="majorHAnsi" w:cstheme="majorHAnsi"/>
          <w:sz w:val="20"/>
          <w:szCs w:val="20"/>
          <w:lang w:val="fr-CA"/>
        </w:rPr>
        <w:t xml:space="preserve"> pour simplifier le développement long terme.</w:t>
      </w:r>
    </w:p>
    <w:p w14:paraId="0AA73E7F" w14:textId="4274BCA5" w:rsidR="003D0C3F" w:rsidRPr="003D0C3F" w:rsidRDefault="003D0C3F" w:rsidP="00E034B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Implémentation d’une collaboration instantanée sur les tableaux faciliter par Socket.io.</w:t>
      </w:r>
    </w:p>
    <w:p w14:paraId="523C1427" w14:textId="6E2BDABB" w:rsidR="00965058" w:rsidRPr="00E17DE1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Meal Planner |</w:t>
      </w:r>
      <w:r w:rsidR="00401A0B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Application Web Full Stack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 </w:t>
      </w:r>
      <w:hyperlink r:id="rId10" w:history="1">
        <w:r w:rsidR="00F4311C" w:rsidRPr="00E17DE1">
          <w:rPr>
            <w:rStyle w:val="Hyperlink"/>
            <w:rFonts w:asciiTheme="majorHAnsi" w:hAnsiTheme="majorHAnsi" w:cstheme="majorHAnsi"/>
            <w:sz w:val="20"/>
            <w:szCs w:val="20"/>
            <w:lang w:val="fr-CA"/>
          </w:rPr>
          <w:t>https://github.com/JLambertazzo/MealPlanner</w:t>
        </w:r>
      </w:hyperlink>
      <w:r w:rsidR="00F4311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| 2021</w:t>
      </w:r>
    </w:p>
    <w:p w14:paraId="24060E70" w14:textId="25FAB911" w:rsidR="00965058" w:rsidRPr="00E17DE1" w:rsidRDefault="003D0C3F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  <w:lang w:val="fr-CA"/>
        </w:rPr>
      </w:pPr>
      <w:r>
        <w:rPr>
          <w:rFonts w:asciiTheme="majorHAnsi" w:hAnsiTheme="majorHAnsi" w:cstheme="majorHAnsi"/>
          <w:sz w:val="18"/>
          <w:szCs w:val="18"/>
          <w:lang w:val="fr-CA"/>
        </w:rPr>
        <w:t>Application web pour la planification pratique des repas</w:t>
      </w:r>
    </w:p>
    <w:p w14:paraId="4F6E0EF5" w14:textId="2982E650" w:rsidR="00965058" w:rsidRDefault="003D0C3F" w:rsidP="003D0C3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Création d’une page adaptative et intuitive pour une bonne expérience utilisateur.</w:t>
      </w:r>
    </w:p>
    <w:p w14:paraId="1A3B1A9B" w14:textId="093AA2C4" w:rsidR="003D0C3F" w:rsidRPr="00E17DE1" w:rsidRDefault="003D0C3F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Création d’un API en utilisant MongoDB et Node.js pour sauver et servir l’information.</w:t>
      </w:r>
    </w:p>
    <w:p w14:paraId="74CDAEC8" w14:textId="25CE7800" w:rsidR="003D0C3F" w:rsidRPr="00E17DE1" w:rsidRDefault="00401A0B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Contraignement</w:t>
      </w:r>
      <w:r w:rsidR="003D0C3F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des types de données faciliter par Mongoose et TypeScript.</w:t>
      </w:r>
    </w:p>
    <w:p w14:paraId="6176A71F" w14:textId="562FC1CB" w:rsidR="00CD3DE9" w:rsidRPr="00E17DE1" w:rsidRDefault="00C25AF4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Formation</w:t>
      </w:r>
    </w:p>
    <w:p w14:paraId="1FF64B72" w14:textId="50A524AC" w:rsidR="00CD3DE9" w:rsidRPr="00E17DE1" w:rsidRDefault="00401A0B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401A0B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Baccalauréat</w:t>
      </w:r>
      <w:r w:rsidR="00A87C85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de Science</w:t>
      </w: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</w:t>
      </w:r>
      <w:r w:rsidR="00CD3DE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| </w:t>
      </w: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S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eptembre</w:t>
      </w:r>
      <w:r w:rsidR="00CD3DE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2019 –</w:t>
      </w: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Juin </w:t>
      </w:r>
      <w:r w:rsidR="00CD3DE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202</w:t>
      </w:r>
      <w:r w:rsidR="00AD29B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4</w:t>
      </w:r>
    </w:p>
    <w:p w14:paraId="46B91F91" w14:textId="23A76018" w:rsidR="00CD3DE9" w:rsidRPr="00E17DE1" w:rsidRDefault="00401A0B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Université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de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Toronto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, Campus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St. Georg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e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>, Toronto, Ontario</w:t>
      </w:r>
    </w:p>
    <w:p w14:paraId="02181CCB" w14:textId="3CF81CC1" w:rsidR="00B25A06" w:rsidRPr="00E17DE1" w:rsidRDefault="00A87C85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Double Majeure en Informatique et Économiques</w:t>
      </w:r>
    </w:p>
    <w:p w14:paraId="067E532C" w14:textId="3E818C09" w:rsidR="00ED275F" w:rsidRPr="00E17DE1" w:rsidRDefault="00CE4E6E" w:rsidP="00CE4E6E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Cours Pertinents</w:t>
      </w:r>
      <w:r w:rsidR="00923A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: 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>Program</w:t>
      </w:r>
      <w:r>
        <w:rPr>
          <w:rFonts w:asciiTheme="majorHAnsi" w:hAnsiTheme="majorHAnsi" w:cstheme="majorHAnsi"/>
          <w:sz w:val="20"/>
          <w:szCs w:val="20"/>
          <w:lang w:val="fr-CA"/>
        </w:rPr>
        <w:t>mation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sur le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Web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;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Conception D’algorithmes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, </w:t>
      </w:r>
      <w:r>
        <w:rPr>
          <w:rFonts w:asciiTheme="majorHAnsi" w:hAnsiTheme="majorHAnsi" w:cstheme="majorHAnsi"/>
          <w:sz w:val="20"/>
          <w:szCs w:val="20"/>
          <w:lang w:val="fr-CA"/>
        </w:rPr>
        <w:t>Analyse et Complexité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;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Conception de Logiciels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;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Structures et Analyses de Données</w:t>
      </w:r>
    </w:p>
    <w:p w14:paraId="7F15914D" w14:textId="3E2EA4F0" w:rsidR="00C46A5E" w:rsidRPr="00E17DE1" w:rsidRDefault="00A87C85" w:rsidP="00A87C85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Activités Bénévoles</w:t>
      </w:r>
    </w:p>
    <w:p w14:paraId="7764DA5C" w14:textId="577A1B1D" w:rsidR="00C46A5E" w:rsidRPr="00E17DE1" w:rsidRDefault="00A87C85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Président</w:t>
      </w:r>
      <w:r w:rsidR="00C46A5E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 UofT Web Dev Club</w:t>
      </w:r>
      <w:r w:rsidR="00923A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</w:t>
      </w:r>
      <w:r w:rsidR="00C46A5E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Toronto, Ontario</w:t>
      </w:r>
    </w:p>
    <w:p w14:paraId="36C565B5" w14:textId="3D9DB66C" w:rsidR="00AD29B9" w:rsidRPr="00E17DE1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2020 – 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2023</w:t>
      </w:r>
    </w:p>
    <w:p w14:paraId="125518CD" w14:textId="30D8B744" w:rsidR="00A87C85" w:rsidRPr="00914887" w:rsidRDefault="00A87C85" w:rsidP="00310B73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914887">
        <w:rPr>
          <w:rFonts w:asciiTheme="majorHAnsi" w:hAnsiTheme="majorHAnsi" w:cstheme="majorHAnsi"/>
          <w:sz w:val="20"/>
          <w:szCs w:val="20"/>
          <w:lang w:val="fr-CA"/>
        </w:rPr>
        <w:t>Président</w:t>
      </w:r>
      <w:r w:rsidR="00AD29B9" w:rsidRPr="00914887">
        <w:rPr>
          <w:rFonts w:asciiTheme="majorHAnsi" w:hAnsiTheme="majorHAnsi" w:cstheme="majorHAnsi"/>
          <w:sz w:val="20"/>
          <w:szCs w:val="20"/>
          <w:lang w:val="fr-CA"/>
        </w:rPr>
        <w:t xml:space="preserve"> (2022),</w:t>
      </w:r>
      <w:r w:rsidR="00914887">
        <w:rPr>
          <w:rFonts w:asciiTheme="majorHAnsi" w:hAnsiTheme="majorHAnsi" w:cstheme="majorHAnsi"/>
          <w:sz w:val="20"/>
          <w:szCs w:val="20"/>
          <w:lang w:val="fr-CA"/>
        </w:rPr>
        <w:t xml:space="preserve"> S</w:t>
      </w:r>
      <w:r w:rsidRPr="00914887">
        <w:rPr>
          <w:rFonts w:asciiTheme="majorHAnsi" w:hAnsiTheme="majorHAnsi" w:cstheme="majorHAnsi"/>
          <w:sz w:val="20"/>
          <w:szCs w:val="20"/>
          <w:lang w:val="fr-CA"/>
        </w:rPr>
        <w:t>upervisé les opérations du club, organisation d’un stand d’orientation</w:t>
      </w:r>
      <w:r w:rsidR="00914887" w:rsidRPr="00914887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7F3085BE" w14:textId="4EE7A822" w:rsidR="00ED275F" w:rsidRPr="00E17DE1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Vice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-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Pr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é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sident (2021)</w:t>
      </w:r>
      <w:r w:rsidR="00914887">
        <w:rPr>
          <w:rFonts w:asciiTheme="majorHAnsi" w:hAnsiTheme="majorHAnsi" w:cstheme="majorHAnsi"/>
          <w:sz w:val="20"/>
          <w:szCs w:val="20"/>
          <w:lang w:val="fr-CA"/>
        </w:rPr>
        <w:t>, Création d’une initiative d’accès libre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914887">
        <w:rPr>
          <w:rFonts w:asciiTheme="majorHAnsi" w:hAnsiTheme="majorHAnsi" w:cstheme="majorHAnsi"/>
          <w:sz w:val="20"/>
          <w:szCs w:val="20"/>
          <w:lang w:val="fr-CA"/>
        </w:rPr>
        <w:t>pour stimuler l’engagement.</w:t>
      </w:r>
    </w:p>
    <w:p w14:paraId="40C0F346" w14:textId="356CE96B" w:rsidR="00005B19" w:rsidRPr="00E17DE1" w:rsidRDefault="00A87C85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 xml:space="preserve">Directeur </w:t>
      </w:r>
      <w:r w:rsidR="00005B1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Marketing (2020), </w:t>
      </w:r>
      <w:r w:rsidR="00C25AF4">
        <w:rPr>
          <w:rFonts w:asciiTheme="majorHAnsi" w:hAnsiTheme="majorHAnsi" w:cstheme="majorHAnsi"/>
          <w:sz w:val="20"/>
          <w:szCs w:val="20"/>
          <w:lang w:val="fr-CA"/>
        </w:rPr>
        <w:t>Enregistré plus que 600 nouveaux membres au club.</w:t>
      </w:r>
    </w:p>
    <w:sectPr w:rsidR="00005B19" w:rsidRPr="00E17DE1" w:rsidSect="00DA5B46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EF7B" w14:textId="77777777" w:rsidR="00DA5B46" w:rsidRDefault="00DA5B46">
      <w:pPr>
        <w:spacing w:after="0" w:line="240" w:lineRule="auto"/>
      </w:pPr>
      <w:r>
        <w:separator/>
      </w:r>
    </w:p>
  </w:endnote>
  <w:endnote w:type="continuationSeparator" w:id="0">
    <w:p w14:paraId="00080574" w14:textId="77777777" w:rsidR="00DA5B46" w:rsidRDefault="00DA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43C6" w14:textId="77777777" w:rsidR="00DA5B46" w:rsidRDefault="00DA5B46">
      <w:pPr>
        <w:spacing w:after="0" w:line="240" w:lineRule="auto"/>
      </w:pPr>
      <w:r>
        <w:separator/>
      </w:r>
    </w:p>
  </w:footnote>
  <w:footnote w:type="continuationSeparator" w:id="0">
    <w:p w14:paraId="0ED532BF" w14:textId="77777777" w:rsidR="00DA5B46" w:rsidRDefault="00DA5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42F9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A4090"/>
    <w:rsid w:val="000D01ED"/>
    <w:rsid w:val="001016E6"/>
    <w:rsid w:val="001218E0"/>
    <w:rsid w:val="001229EC"/>
    <w:rsid w:val="00123273"/>
    <w:rsid w:val="001577A1"/>
    <w:rsid w:val="00164A2C"/>
    <w:rsid w:val="001704F3"/>
    <w:rsid w:val="00195A84"/>
    <w:rsid w:val="001B422E"/>
    <w:rsid w:val="001C2200"/>
    <w:rsid w:val="001D4354"/>
    <w:rsid w:val="00200289"/>
    <w:rsid w:val="0024636C"/>
    <w:rsid w:val="00267EF1"/>
    <w:rsid w:val="002C36FF"/>
    <w:rsid w:val="002C634F"/>
    <w:rsid w:val="002E3C44"/>
    <w:rsid w:val="0030031F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B7136"/>
    <w:rsid w:val="003D0C3F"/>
    <w:rsid w:val="003F2AD3"/>
    <w:rsid w:val="00401A0B"/>
    <w:rsid w:val="00402921"/>
    <w:rsid w:val="004133E7"/>
    <w:rsid w:val="0041374F"/>
    <w:rsid w:val="00417DDD"/>
    <w:rsid w:val="0045456F"/>
    <w:rsid w:val="004E1F07"/>
    <w:rsid w:val="004E6523"/>
    <w:rsid w:val="00511175"/>
    <w:rsid w:val="00521CEC"/>
    <w:rsid w:val="005715B1"/>
    <w:rsid w:val="00585AD0"/>
    <w:rsid w:val="00592171"/>
    <w:rsid w:val="005B6219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63426"/>
    <w:rsid w:val="0086227B"/>
    <w:rsid w:val="00862843"/>
    <w:rsid w:val="008675A0"/>
    <w:rsid w:val="00880355"/>
    <w:rsid w:val="00883D1C"/>
    <w:rsid w:val="008A2FC9"/>
    <w:rsid w:val="008E348D"/>
    <w:rsid w:val="008E607C"/>
    <w:rsid w:val="008E72AD"/>
    <w:rsid w:val="008F62A3"/>
    <w:rsid w:val="00914887"/>
    <w:rsid w:val="0091682E"/>
    <w:rsid w:val="00923AEC"/>
    <w:rsid w:val="00957A69"/>
    <w:rsid w:val="00965058"/>
    <w:rsid w:val="009920F4"/>
    <w:rsid w:val="009B0D2F"/>
    <w:rsid w:val="009B4C54"/>
    <w:rsid w:val="009C2645"/>
    <w:rsid w:val="009E5972"/>
    <w:rsid w:val="009F2EE3"/>
    <w:rsid w:val="00A30885"/>
    <w:rsid w:val="00A4712F"/>
    <w:rsid w:val="00A54912"/>
    <w:rsid w:val="00A56F19"/>
    <w:rsid w:val="00A80182"/>
    <w:rsid w:val="00A87C85"/>
    <w:rsid w:val="00AA7CC3"/>
    <w:rsid w:val="00AB7844"/>
    <w:rsid w:val="00AC3935"/>
    <w:rsid w:val="00AD29B9"/>
    <w:rsid w:val="00AD754C"/>
    <w:rsid w:val="00B25A06"/>
    <w:rsid w:val="00B430FC"/>
    <w:rsid w:val="00BD258C"/>
    <w:rsid w:val="00BD4389"/>
    <w:rsid w:val="00C04D62"/>
    <w:rsid w:val="00C25AF4"/>
    <w:rsid w:val="00C46A5E"/>
    <w:rsid w:val="00C6078A"/>
    <w:rsid w:val="00CB2D69"/>
    <w:rsid w:val="00CB5E37"/>
    <w:rsid w:val="00CC641A"/>
    <w:rsid w:val="00CD3DE9"/>
    <w:rsid w:val="00CD7B98"/>
    <w:rsid w:val="00CE4E6E"/>
    <w:rsid w:val="00CE7FCA"/>
    <w:rsid w:val="00D04020"/>
    <w:rsid w:val="00D54C39"/>
    <w:rsid w:val="00D87D38"/>
    <w:rsid w:val="00D96545"/>
    <w:rsid w:val="00DA3CA8"/>
    <w:rsid w:val="00DA5B46"/>
    <w:rsid w:val="00DC4823"/>
    <w:rsid w:val="00DD53C6"/>
    <w:rsid w:val="00DE2E8E"/>
    <w:rsid w:val="00DE4648"/>
    <w:rsid w:val="00E141C5"/>
    <w:rsid w:val="00E17DE1"/>
    <w:rsid w:val="00E76A65"/>
    <w:rsid w:val="00E81434"/>
    <w:rsid w:val="00E8254F"/>
    <w:rsid w:val="00E94428"/>
    <w:rsid w:val="00E96813"/>
    <w:rsid w:val="00EB0A46"/>
    <w:rsid w:val="00ED275F"/>
    <w:rsid w:val="00F4311C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76B5AB-5722-4875-8DF4-22A9234D0887}">
  <we:reference id="4b785c87-866c-4bad-85d8-5d1ae467ac9a" version="3.12.0.0" store="EXCatalog" storeType="EXCatalog"/>
  <we:alternateReferences>
    <we:reference id="WA104381909" version="3.1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50</cp:revision>
  <cp:lastPrinted>2023-09-07T05:03:00Z</cp:lastPrinted>
  <dcterms:created xsi:type="dcterms:W3CDTF">2021-01-27T21:34:00Z</dcterms:created>
  <dcterms:modified xsi:type="dcterms:W3CDTF">2024-01-08T20:26:00Z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