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23" w:rsidRDefault="002D2423">
      <w:r>
        <w:t>Implementar calendario con buscador de eventos.</w:t>
      </w:r>
    </w:p>
    <w:p w:rsidR="002D2423" w:rsidRDefault="002D2423">
      <w:r>
        <w:t>Implementar página de historial de compras de usuario.</w:t>
      </w:r>
    </w:p>
    <w:p w:rsidR="002D2423" w:rsidRDefault="002D2423">
      <w:r>
        <w:t>Implementar sistema de stock.</w:t>
      </w:r>
    </w:p>
    <w:p w:rsidR="002D2423" w:rsidRDefault="002D2423">
      <w:r>
        <w:t>Arreglar borrado de usuarios que hayan hecho una compra.</w:t>
      </w:r>
    </w:p>
    <w:p w:rsidR="002D2423" w:rsidRDefault="002D2423">
      <w:r>
        <w:t>Añadir atributo de imágenes para fiestas y añadir un atributo para poder añadir texto.</w:t>
      </w:r>
    </w:p>
    <w:p w:rsidR="00B6568F" w:rsidRDefault="00B6568F"/>
    <w:p w:rsidR="00B6568F" w:rsidRDefault="00B6568F">
      <w:r>
        <w:t>//Cosas a mejorar por Ricardo</w:t>
      </w:r>
    </w:p>
    <w:p w:rsidR="00B6568F" w:rsidRDefault="000A6107">
      <w:r>
        <w:t>Input en productos se pueda editar</w:t>
      </w:r>
    </w:p>
    <w:p w:rsidR="000A6107" w:rsidRDefault="000A6107">
      <w:r>
        <w:t>Fechas en formulario de reservados</w:t>
      </w:r>
    </w:p>
    <w:p w:rsidR="000A6107" w:rsidRDefault="000A6107">
      <w:r>
        <w:t>Calendario</w:t>
      </w:r>
    </w:p>
    <w:p w:rsidR="000A6107" w:rsidRDefault="000A6107">
      <w:r>
        <w:t>Letras de carrusel portada</w:t>
      </w:r>
    </w:p>
    <w:p w:rsidR="000A6107" w:rsidRDefault="000A6107">
      <w:r>
        <w:t>Completar descripciones fiestas</w:t>
      </w:r>
    </w:p>
    <w:p w:rsidR="000A6107" w:rsidRDefault="000A6107">
      <w:r>
        <w:t>Excepciones</w:t>
      </w:r>
      <w:bookmarkStart w:id="0" w:name="_GoBack"/>
      <w:bookmarkEnd w:id="0"/>
    </w:p>
    <w:sectPr w:rsidR="000A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F3"/>
    <w:rsid w:val="000A6107"/>
    <w:rsid w:val="002D2423"/>
    <w:rsid w:val="009D1512"/>
    <w:rsid w:val="00B6568F"/>
    <w:rsid w:val="00EB2615"/>
    <w:rsid w:val="00F5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79B0"/>
  <w15:chartTrackingRefBased/>
  <w15:docId w15:val="{C6598196-7F60-4025-907B-F9C0BCF7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Bargueño López</dc:creator>
  <cp:keywords/>
  <dc:description/>
  <cp:lastModifiedBy>José Manuel Bargueño López</cp:lastModifiedBy>
  <cp:revision>4</cp:revision>
  <dcterms:created xsi:type="dcterms:W3CDTF">2019-05-29T08:11:00Z</dcterms:created>
  <dcterms:modified xsi:type="dcterms:W3CDTF">2019-05-29T08:53:00Z</dcterms:modified>
</cp:coreProperties>
</file>