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43BE2D3" w:rsidR="001E13F7" w:rsidRDefault="008914B8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695552" behindDoc="0" locked="0" layoutInCell="1" allowOverlap="1" wp14:anchorId="1384D144" wp14:editId="5A5930BA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9AFE61" w14:textId="77777777" w:rsidR="008F62D9" w:rsidRPr="00573AC1" w:rsidRDefault="008F62D9" w:rsidP="008F62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6FD7AF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B42742E" w:rsidR="008F62D9" w:rsidRPr="005B6930" w:rsidRDefault="008F62D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F62D9" w:rsidRPr="005B6930" w:rsidSect="003040E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TgftLWwIAAKU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ect w14:anchorId="1BFDE79B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5897EB8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CBC3FA3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F47F9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78F7833C" w:rsidR="00AD646F" w:rsidRDefault="00BF47F9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7777777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449F203A" w14:textId="00C0F4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056F42BD" w14:textId="1C0DF122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29B2DEC3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E18AF0D" w14:textId="6660BC3B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04FA24B0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B5E38F3" w14:textId="7A42E0F2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“胃癌”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green"/>
              </w:rPr>
              <w:t>sample.rna_sample_id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6B5B59B" w14:textId="23042672" w:rsidR="00664D72" w:rsidRDefault="00664D7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胃癌分子分型相关标志物</w:t>
            </w:r>
          </w:p>
          <w:p w14:paraId="7143B888" w14:textId="4426CA39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F28B863" w14:textId="617695D0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DE61285" w14:textId="553B0529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分型相关标志物</w:t>
            </w:r>
          </w:p>
          <w:p w14:paraId="5441C744" w14:textId="7451FE26" w:rsidR="0088533F" w:rsidRDefault="0088533F" w:rsidP="0088533F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3952025" w14:textId="6071941C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同源重组缺陷（HRD）检测结果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06665537" w:rsidR="00AD646F" w:rsidRPr="00B20F60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E1C87D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7C5B218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229916C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60C77BC" w14:textId="31EADC28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7BF09697" w14:textId="311C9CAD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1B36400" w14:textId="562637DA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339964B" w14:textId="3B5A0FE6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(“卵巢癌”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“乳腺癌”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“前列腺癌”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)and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020D9A38" w14:textId="40E876C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同源重组</w:t>
            </w:r>
            <w:r w:rsidR="003259D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缺陷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（HRD）检测结果解读</w:t>
            </w:r>
          </w:p>
          <w:p w14:paraId="043987E3" w14:textId="77777777" w:rsidR="008B730D" w:rsidRDefault="008B730D" w:rsidP="008B73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1218513" w14:textId="240289C0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37968231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79A0EC65" w14:textId="70F508DE" w:rsidR="008B730D" w:rsidRPr="00427CCB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45F2EBF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257087E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70755C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263355F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293A95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5778CD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3040E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A184EC8" w:rsidR="00F1715E" w:rsidRPr="00510E5E" w:rsidRDefault="0095113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5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6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7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8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1"/>
      <w:bookmarkStart w:id="30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9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1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lastRenderedPageBreak/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0"/>
    </w:p>
    <w:bookmarkEnd w:id="32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3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4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5" w:name="_Toc41565907"/>
          <w:bookmarkStart w:id="36" w:name="_Toc41566823"/>
          <w:bookmarkStart w:id="37" w:name="_Toc41567066"/>
          <w:bookmarkStart w:id="38" w:name="_Toc41567097"/>
          <w:bookmarkStart w:id="39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2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3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82"/>
      <w:bookmarkStart w:id="45" w:name="_Toc41566822"/>
      <w:bookmarkStart w:id="46" w:name="_Toc42102372"/>
      <w:bookmarkStart w:id="47" w:name="_Toc41565906"/>
      <w:bookmarkStart w:id="48" w:name="_Toc41567065"/>
      <w:bookmarkStart w:id="49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4"/>
      <w:bookmarkEnd w:id="45"/>
      <w:bookmarkEnd w:id="46"/>
      <w:bookmarkEnd w:id="47"/>
      <w:bookmarkEnd w:id="48"/>
      <w:bookmarkEnd w:id="49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50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5"/>
          <w:bookmarkEnd w:id="36"/>
          <w:bookmarkEnd w:id="37"/>
          <w:bookmarkEnd w:id="38"/>
          <w:bookmarkEnd w:id="39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70442CA" w14:textId="164DB14D" w:rsidR="0012039E" w:rsidRDefault="0012039E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F13D69" w14:textId="39073C96" w:rsidR="000D2BC0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p w14:paraId="65AC1F0E" w14:textId="37E18EF3" w:rsidR="00AD542B" w:rsidRDefault="00AD542B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{%p if [</w:t>
      </w:r>
      <w:proofErr w:type="spellStart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qc.rna_data_</w:t>
      </w:r>
      <w:proofErr w:type="gramStart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qc.json</w:t>
      </w:r>
      <w:proofErr w:type="gramEnd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_batch_name</w:t>
      </w:r>
      <w:proofErr w:type="spellEnd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, “v1.1.0”]|</w:t>
      </w:r>
      <w:proofErr w:type="spellStart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judge_version</w:t>
      </w:r>
      <w:proofErr w:type="spellEnd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AD542B" w14:paraId="29FBDD52" w14:textId="77777777" w:rsidTr="00761E31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F8AC13" w14:textId="77777777" w:rsidR="00AD542B" w:rsidRPr="00104FF1" w:rsidRDefault="00AD542B" w:rsidP="00761E31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EE309E" w14:textId="77777777" w:rsidR="00AD542B" w:rsidRPr="00104FF1" w:rsidRDefault="00AD542B" w:rsidP="00761E31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ACBDD76" w14:textId="77777777" w:rsidR="00AD542B" w:rsidRPr="00104FF1" w:rsidRDefault="00AD542B" w:rsidP="00761E31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D542B" w14:paraId="0AB316AE" w14:textId="77777777" w:rsidTr="00761E31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666A88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11B1C7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DE1F59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B655D24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AD542B" w14:paraId="02565A23" w14:textId="77777777" w:rsidTr="00761E31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79DA92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2BFD9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46B322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9530E3E" w14:textId="77777777" w:rsidR="00AD542B" w:rsidRPr="007A4F35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AD542B" w14:paraId="50B2ED3C" w14:textId="77777777" w:rsidTr="00761E31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C9CB3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44A68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C75E49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D78DC93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D542B" w14:paraId="4C247AD8" w14:textId="77777777" w:rsidTr="00761E31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43FE1F" w14:textId="77777777" w:rsidR="00AD542B" w:rsidRDefault="00AD542B" w:rsidP="00761E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78D79B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F44854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E876B1A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AD542B" w14:paraId="192F5BB7" w14:textId="77777777" w:rsidTr="00761E31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89855D" w14:textId="77777777" w:rsidR="00AD542B" w:rsidRDefault="00AD542B" w:rsidP="00761E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CE12E7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B82B1E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C5AF9D7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AD542B" w14:paraId="1174CE08" w14:textId="77777777" w:rsidTr="00AD542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DE2E35" w14:textId="77777777" w:rsidR="00AD542B" w:rsidRDefault="00AD542B" w:rsidP="00761E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7FF9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FD2955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6276C5B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  <w:tr w:rsidR="00AD542B" w14:paraId="2CB1E258" w14:textId="77777777" w:rsidTr="00761E31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45856D" w14:textId="77777777" w:rsidR="00AD542B" w:rsidRDefault="00AD542B" w:rsidP="00761E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1C9FAF" w14:textId="71B410ED" w:rsidR="00AD542B" w:rsidRPr="00245D94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AD542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内参基因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26C46E" w14:textId="139AEE2B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_rna_ctrl|replace</w:t>
            </w:r>
            <w:proofErr w:type="spellEnd"/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94A9138" w14:textId="22EA85B1" w:rsidR="00AD542B" w:rsidRPr="00752C32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AD542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≥2000</w:t>
            </w:r>
          </w:p>
        </w:tc>
      </w:tr>
    </w:tbl>
    <w:p w14:paraId="062D9477" w14:textId="2972ECC8" w:rsidR="00AD542B" w:rsidRPr="00AD542B" w:rsidRDefault="00AD542B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</w:pPr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{%p else%}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E46BF04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5A03BBA" w14:textId="2EB51BD3" w:rsidR="00AD542B" w:rsidRDefault="00AD542B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AD542B"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  <w:highlight w:val="cyan"/>
        </w:rPr>
        <w:t>{%p endif%}</w:t>
      </w:r>
    </w:p>
    <w:p w14:paraId="4981F1B8" w14:textId="6AB53ADE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5DF73433" w:rsidR="00054C77" w:rsidRPr="00CD524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447EDB2D" w14:textId="4423016C" w:rsidR="00CD524A" w:rsidRDefault="00CD524A" w:rsidP="00CD524A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</w:pPr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{%p if [</w:t>
      </w:r>
      <w:proofErr w:type="spellStart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qc.rna_data_</w:t>
      </w:r>
      <w:proofErr w:type="gramStart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qc.json</w:t>
      </w:r>
      <w:proofErr w:type="gramEnd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_batch_name</w:t>
      </w:r>
      <w:proofErr w:type="spellEnd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, “v1.1.0”]|</w:t>
      </w:r>
      <w:proofErr w:type="spellStart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judge_version</w:t>
      </w:r>
      <w:proofErr w:type="spellEnd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%}</w:t>
      </w:r>
    </w:p>
    <w:p w14:paraId="0DFA6D45" w14:textId="44232C2B" w:rsidR="00CD524A" w:rsidRPr="00CD524A" w:rsidRDefault="00CD524A" w:rsidP="00CD524A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53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内参基因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</w:t>
      </w:r>
      <w:r w:rsidRPr="000553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比对到内参基因的序列数</w:t>
      </w:r>
      <w:r w:rsidR="0084564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0A3DD3A" w14:textId="54E46107" w:rsidR="00CD524A" w:rsidRPr="00CD524A" w:rsidRDefault="00CD524A" w:rsidP="00CD524A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</w:pPr>
      <w:r w:rsidRPr="00CD524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%p endif%</w:t>
      </w:r>
      <w:r w:rsidRPr="00CD524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}</w:t>
      </w:r>
    </w:p>
    <w:p w14:paraId="547E69E4" w14:textId="417A1424" w:rsidR="0012039E" w:rsidRPr="0012039E" w:rsidRDefault="0012039E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45126D79" w14:textId="6443AF8C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48F11D3F" w:rsidR="007739FC" w:rsidRPr="00AF4604" w:rsidRDefault="00A93F3E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93F3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</w:t>
            </w:r>
            <w:r w:rsidR="007739FC"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1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1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2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9"/>
      <w:bookmarkStart w:id="54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3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5" w:name="_Hlk129335963"/>
      <w:bookmarkEnd w:id="54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6" w:name="_Hlk99009947"/>
    </w:p>
    <w:bookmarkEnd w:id="55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lastRenderedPageBreak/>
        <w:t>位点等。{%endif%}</w:t>
      </w:r>
      <w:bookmarkEnd w:id="56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160146D0" w:rsidR="0039263E" w:rsidRDefault="00272BA2" w:rsidP="00E41EFB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p w14:paraId="78DF9CE3" w14:textId="77777777" w:rsidR="00EE2865" w:rsidRDefault="00EE2865" w:rsidP="00EE2865"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 xml:space="preserve">%p if not </w:t>
      </w:r>
      <w:proofErr w:type="spellStart"/>
      <w:proofErr w:type="gramStart"/>
      <w:r w:rsidRPr="00DD1372">
        <w:rPr>
          <w:highlight w:val="green"/>
        </w:rPr>
        <w:t>sample.order</w:t>
      </w:r>
      <w:proofErr w:type="gramEnd"/>
      <w:r w:rsidRPr="00DD1372">
        <w:rPr>
          <w:highlight w:val="green"/>
        </w:rPr>
        <w:t>_type</w:t>
      </w:r>
      <w:proofErr w:type="spellEnd"/>
      <w:r w:rsidRPr="00DD1372">
        <w:rPr>
          <w:highlight w:val="green"/>
        </w:rPr>
        <w:t>%</w:t>
      </w:r>
      <w:r w:rsidRPr="00DD1372">
        <w:rPr>
          <w:rFonts w:hint="eastAsia"/>
          <w:highlight w:val="green"/>
        </w:rPr>
        <w:t>}</w:t>
      </w:r>
    </w:p>
    <w:p w14:paraId="5A6CFA88" w14:textId="77777777" w:rsidR="00EE2865" w:rsidRDefault="00EE2865" w:rsidP="00EE28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1491E9F" w14:textId="6AB0C280" w:rsidR="00EE2865" w:rsidRDefault="00EE2865" w:rsidP="00EE286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A9C4BE5" w14:textId="77777777" w:rsidR="00EE2865" w:rsidRPr="00AF6CDF" w:rsidRDefault="00EE2865" w:rsidP="00EE286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endif%}</w:t>
      </w:r>
    </w:p>
    <w:sectPr w:rsidR="00EE2865" w:rsidRPr="00AF6CDF" w:rsidSect="003040E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EFC26" w14:textId="77777777" w:rsidR="009D7BB3" w:rsidRDefault="009D7BB3" w:rsidP="00041371">
      <w:r>
        <w:separator/>
      </w:r>
    </w:p>
  </w:endnote>
  <w:endnote w:type="continuationSeparator" w:id="0">
    <w:p w14:paraId="4CD3F2EB" w14:textId="77777777" w:rsidR="009D7BB3" w:rsidRDefault="009D7BB3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charset w:val="86"/>
    <w:family w:val="swiss"/>
    <w:pitch w:val="default"/>
    <w:sig w:usb0="00000000" w:usb1="0000000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047AEEA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290E0DF7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1B3A9719" w14:textId="55AF5905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45643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14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45643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31C34FCF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2CD974BE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606DDF" w14:textId="7D97D243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45643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14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45643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BF47E21" w:rsidR="00CE5FB2" w:rsidRP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15B5D" w14:textId="77777777" w:rsidR="009D7BB3" w:rsidRDefault="009D7BB3" w:rsidP="00041371">
      <w:r>
        <w:separator/>
      </w:r>
    </w:p>
  </w:footnote>
  <w:footnote w:type="continuationSeparator" w:id="0">
    <w:p w14:paraId="2245C02E" w14:textId="77777777" w:rsidR="009D7BB3" w:rsidRDefault="009D7BB3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441ADED8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AE6C19" w:rsidRPr="00AE6C19">
      <w:rPr>
        <w:rFonts w:ascii="思源黑体 CN Normal" w:eastAsia="思源黑体 CN Normal" w:hAnsi="思源黑体 CN Normal"/>
        <w:sz w:val="16"/>
        <w:szCs w:val="16"/>
      </w:rPr>
      <w:t>sample.control_sample_id</w:t>
    </w:r>
    <w:proofErr w:type="spellEnd"/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 %}V</w:t>
    </w:r>
    <w:r w:rsidR="005542B5">
      <w:rPr>
        <w:rFonts w:ascii="思源黑体 CN Normal" w:eastAsia="思源黑体 CN Normal" w:hAnsi="思源黑体 CN Normal"/>
        <w:sz w:val="16"/>
        <w:szCs w:val="16"/>
      </w:rPr>
      <w:t>7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{%else%}V</w:t>
    </w:r>
    <w:r w:rsidR="005542B5">
      <w:rPr>
        <w:rFonts w:ascii="思源黑体 CN Normal" w:eastAsia="思源黑体 CN Normal" w:hAnsi="思源黑体 CN Normal"/>
        <w:sz w:val="16"/>
        <w:szCs w:val="16"/>
      </w:rPr>
      <w:t>4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{%endif%}</w:t>
    </w:r>
    <w:r w:rsidR="00AE6C19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受检编号：</w:t>
    </w:r>
    <w:r w:rsidR="00E41EFB"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41EFB" w:rsidRPr="00E41EFB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41EFB"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41EFB" w:rsidRPr="00E41EFB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41EFB"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E41EFB"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41EFB" w:rsidRPr="00E41EFB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41EFB"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41EFB" w:rsidRPr="00E41EFB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41EFB"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F713D5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E41EFB"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41EFB" w:rsidRPr="00E41EFB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E41EFB"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41EFB" w:rsidRPr="00E41EFB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E41EFB"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 w:rsidR="00F713D5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报告日期：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D16FBB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093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39E"/>
    <w:rsid w:val="001206A9"/>
    <w:rsid w:val="0012120B"/>
    <w:rsid w:val="00121FBF"/>
    <w:rsid w:val="0012238D"/>
    <w:rsid w:val="00123142"/>
    <w:rsid w:val="001238B2"/>
    <w:rsid w:val="00123CD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3648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6BB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13D4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2B5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787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38E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643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A37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135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D7BB3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3F3E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42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359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D40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24A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3D57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1E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8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865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583D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42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4318</TotalTime>
  <Pages>14</Pages>
  <Words>1326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1147</cp:revision>
  <cp:lastPrinted>2021-11-24T02:17:00Z</cp:lastPrinted>
  <dcterms:created xsi:type="dcterms:W3CDTF">2022-06-08T07:59:00Z</dcterms:created>
  <dcterms:modified xsi:type="dcterms:W3CDTF">2026-08-31T01:55:00Z</dcterms:modified>
</cp:coreProperties>
</file>