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05AE4" w14:paraId="44607780" w14:textId="77777777" w:rsidTr="00505AE4">
        <w:tc>
          <w:tcPr>
            <w:tcW w:w="4673" w:type="dxa"/>
          </w:tcPr>
          <w:bookmarkStart w:id="0" w:name="_Toc42102363"/>
          <w:p w14:paraId="34743C1E" w14:textId="77777777" w:rsidR="00505AE4" w:rsidRDefault="00B93BB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8A0358F" wp14:editId="6533A9F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A3312AD" w14:textId="77777777" w:rsidR="00505AE4" w:rsidRDefault="00B93BB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A0CE5C4" wp14:editId="2BD7530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3D53E9E"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1257"/>
        <w:gridCol w:w="3494"/>
        <w:gridCol w:w="420"/>
        <w:gridCol w:w="1258"/>
        <w:gridCol w:w="3913"/>
      </w:tblGrid>
      <w:tr w:rsidR="00505AE4" w14:paraId="58929812" w14:textId="77777777">
        <w:trPr>
          <w:trHeight w:hRule="exact" w:val="369"/>
        </w:trPr>
        <w:tc>
          <w:tcPr>
            <w:tcW w:w="10342" w:type="dxa"/>
            <w:gridSpan w:val="5"/>
            <w:shd w:val="clear" w:color="auto" w:fill="1E7648"/>
            <w:vAlign w:val="center"/>
          </w:tcPr>
          <w:p w14:paraId="66D01A6C" w14:textId="77777777" w:rsidR="00505AE4" w:rsidRDefault="00B93BBE">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60BA6" w14:paraId="69A462C4"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E0C787"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53497A" w14:textId="60C03A48"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sample.patient</w:t>
            </w:r>
            <w:proofErr w:type="gramEnd"/>
            <w:r w:rsidRPr="00971FD0">
              <w:rPr>
                <w:rFonts w:ascii="思源黑体 CN Normal" w:eastAsia="思源黑体 CN Normal" w:hAnsi="思源黑体 CN Normal"/>
                <w:color w:val="000000" w:themeColor="text1"/>
                <w:sz w:val="17"/>
                <w:szCs w:val="17"/>
              </w:rPr>
              <w:t>_name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36B971"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750217"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BDDDE42" w14:textId="75D44660"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sample.gender</w:t>
            </w:r>
            <w:proofErr w:type="spellEnd"/>
            <w:proofErr w:type="gramEnd"/>
            <w:r w:rsidRPr="00971FD0">
              <w:rPr>
                <w:rFonts w:ascii="思源黑体 CN Normal" w:eastAsia="思源黑体 CN Normal" w:hAnsi="思源黑体 CN Normal"/>
                <w:color w:val="000000" w:themeColor="text1"/>
                <w:sz w:val="17"/>
                <w:szCs w:val="17"/>
              </w:rPr>
              <w:t>}}</w:t>
            </w:r>
          </w:p>
        </w:tc>
      </w:tr>
      <w:tr w:rsidR="00F60BA6" w14:paraId="3A6D157E"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6DDC68"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AD6E81" w14:textId="1E39181C"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sample.age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7513D8"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71C2A"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5030CD" w14:textId="6B9CD9D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sample.pathological</w:t>
            </w:r>
            <w:proofErr w:type="gramEnd"/>
            <w:r w:rsidRPr="00971FD0">
              <w:rPr>
                <w:rFonts w:ascii="思源黑体 CN Normal" w:eastAsia="思源黑体 CN Normal" w:hAnsi="思源黑体 CN Normal"/>
                <w:color w:val="000000" w:themeColor="text1"/>
                <w:sz w:val="17"/>
                <w:szCs w:val="17"/>
              </w:rPr>
              <w:t>_id</w:t>
            </w:r>
            <w:proofErr w:type="spellEnd"/>
            <w:r w:rsidRPr="00971FD0">
              <w:rPr>
                <w:rFonts w:ascii="思源黑体 CN Normal" w:eastAsia="思源黑体 CN Normal" w:hAnsi="思源黑体 CN Normal"/>
                <w:color w:val="000000" w:themeColor="text1"/>
                <w:sz w:val="17"/>
                <w:szCs w:val="17"/>
              </w:rPr>
              <w:t>}}</w:t>
            </w:r>
          </w:p>
        </w:tc>
      </w:tr>
      <w:tr w:rsidR="00F60BA6" w14:paraId="7AA96999"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DE67A1"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3A51B2" w14:textId="0F5EB88D"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hospitalization</w:t>
            </w:r>
            <w:proofErr w:type="gramEnd"/>
            <w:r w:rsidRPr="004F0083">
              <w:rPr>
                <w:rFonts w:ascii="思源黑体 CN Normal" w:eastAsia="思源黑体 CN Normal" w:hAnsi="思源黑体 CN Normal"/>
                <w:color w:val="000000" w:themeColor="text1"/>
                <w:sz w:val="17"/>
                <w:szCs w:val="17"/>
              </w:rPr>
              <w:t>_no</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5CFB13"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18C079"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A9CC11E" w14:textId="7B5E0ECE"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w:t>
            </w:r>
            <w:proofErr w:type="gramEnd"/>
            <w:r w:rsidRPr="004F0083">
              <w:rPr>
                <w:rFonts w:ascii="思源黑体 CN Normal" w:eastAsia="思源黑体 CN Normal" w:hAnsi="思源黑体 CN Normal"/>
                <w:color w:val="000000" w:themeColor="text1"/>
                <w:sz w:val="17"/>
                <w:szCs w:val="17"/>
              </w:rPr>
              <w:t>_department</w:t>
            </w:r>
            <w:proofErr w:type="spellEnd"/>
            <w:r w:rsidRPr="00971FD0">
              <w:rPr>
                <w:rFonts w:ascii="思源黑体 CN Normal" w:eastAsia="思源黑体 CN Normal" w:hAnsi="思源黑体 CN Normal"/>
                <w:color w:val="000000" w:themeColor="text1"/>
                <w:sz w:val="17"/>
                <w:szCs w:val="17"/>
              </w:rPr>
              <w:t>}}</w:t>
            </w:r>
          </w:p>
        </w:tc>
      </w:tr>
      <w:tr w:rsidR="00F60BA6" w14:paraId="3BD60AA3"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44FA48"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4284FC" w14:textId="515F2FA0" w:rsidR="00084DAF" w:rsidRPr="00084DAF" w:rsidRDefault="00F60BA6" w:rsidP="008067A7">
            <w:pPr>
              <w:adjustRightInd w:val="0"/>
              <w:snapToGrid w:val="0"/>
              <w:spacing w:line="240" w:lineRule="exact"/>
              <w:rPr>
                <w:rFonts w:ascii="思源黑体 CN Normal" w:eastAsia="思源黑体 CN Normal" w:hAnsi="思源黑体 CN Normal" w:hint="eastAsia"/>
                <w:sz w:val="17"/>
                <w:szCs w:val="17"/>
              </w:rPr>
            </w:pPr>
            <w:r w:rsidRPr="00971FD0">
              <w:rPr>
                <w:rFonts w:ascii="思源黑体 CN Normal" w:eastAsia="思源黑体 CN Normal" w:hAnsi="思源黑体 CN Normal"/>
                <w:sz w:val="17"/>
                <w:szCs w:val="17"/>
              </w:rPr>
              <w:t>{{</w:t>
            </w:r>
            <w:proofErr w:type="spellStart"/>
            <w:proofErr w:type="gramStart"/>
            <w:r w:rsidRPr="00971FD0">
              <w:rPr>
                <w:rFonts w:ascii="思源黑体 CN Normal" w:eastAsia="思源黑体 CN Normal" w:hAnsi="思源黑体 CN Normal"/>
                <w:sz w:val="17"/>
                <w:szCs w:val="17"/>
              </w:rPr>
              <w:t>sample.pathol</w:t>
            </w:r>
            <w:proofErr w:type="gramEnd"/>
            <w:r w:rsidRPr="00971FD0">
              <w:rPr>
                <w:rFonts w:ascii="思源黑体 CN Normal" w:eastAsia="思源黑体 CN Normal" w:hAnsi="思源黑体 CN Normal"/>
                <w:sz w:val="17"/>
                <w:szCs w:val="17"/>
              </w:rPr>
              <w:t>_diagn</w:t>
            </w:r>
            <w:proofErr w:type="spellEnd"/>
            <w:r w:rsidRPr="00971FD0">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FF46F71" w14:textId="77777777" w:rsidR="00F60BA6" w:rsidRDefault="00F60BA6" w:rsidP="00F60BA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642F3A" w14:textId="77777777" w:rsidR="00F60BA6" w:rsidRDefault="00F60BA6" w:rsidP="00F60BA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7475C0" w14:textId="6F020548" w:rsidR="00F60BA6" w:rsidRDefault="00207E70" w:rsidP="00F60BA6">
            <w:pPr>
              <w:adjustRightInd w:val="0"/>
              <w:snapToGrid w:val="0"/>
              <w:spacing w:line="240" w:lineRule="exact"/>
              <w:rPr>
                <w:rFonts w:ascii="思源黑体 CN Normal" w:eastAsia="思源黑体 CN Normal" w:hAnsi="思源黑体 CN Normal"/>
                <w:sz w:val="17"/>
                <w:szCs w:val="17"/>
              </w:rPr>
            </w:pPr>
            <w:r w:rsidRPr="00207E70">
              <w:rPr>
                <w:rFonts w:ascii="思源黑体 CN Normal" w:eastAsia="思源黑体 CN Normal" w:hAnsi="思源黑体 CN Normal"/>
                <w:sz w:val="17"/>
                <w:szCs w:val="17"/>
              </w:rPr>
              <w:t xml:space="preserve">{%if </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 xml:space="preserve"> and </w:t>
            </w:r>
            <w:proofErr w:type="gramStart"/>
            <w:r w:rsidRPr="00207E70">
              <w:rPr>
                <w:rFonts w:ascii="思源黑体 CN Normal" w:eastAsia="思源黑体 CN Normal" w:hAnsi="思源黑体 CN Normal"/>
                <w:sz w:val="17"/>
                <w:szCs w:val="17"/>
              </w:rPr>
              <w:t>sample.control</w:t>
            </w:r>
            <w:proofErr w:type="gramEnd"/>
            <w:r w:rsidRPr="00207E70">
              <w:rPr>
                <w:rFonts w:ascii="思源黑体 CN Normal" w:eastAsia="思源黑体 CN Normal" w:hAnsi="思源黑体 CN Normal"/>
                <w:sz w:val="17"/>
                <w:szCs w:val="17"/>
              </w:rPr>
              <w:t xml:space="preserve">_sample_type%}{{sample.sample_type}}+{{sample.control_sample_type}}{%elif </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 xml:space="preserve"> and not </w:t>
            </w:r>
            <w:proofErr w:type="spellStart"/>
            <w:r w:rsidRPr="00207E70">
              <w:rPr>
                <w:rFonts w:ascii="思源黑体 CN Normal" w:eastAsia="思源黑体 CN Normal" w:hAnsi="思源黑体 CN Normal"/>
                <w:sz w:val="17"/>
                <w:szCs w:val="17"/>
              </w:rPr>
              <w:t>sample.control_sample_type</w:t>
            </w:r>
            <w:proofErr w:type="spellEnd"/>
            <w:r w:rsidRPr="00207E70">
              <w:rPr>
                <w:rFonts w:ascii="思源黑体 CN Normal" w:eastAsia="思源黑体 CN Normal" w:hAnsi="思源黑体 CN Normal"/>
                <w:sz w:val="17"/>
                <w:szCs w:val="17"/>
              </w:rPr>
              <w:t>%}{{</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w:t>
            </w:r>
            <w:proofErr w:type="spellStart"/>
            <w:r w:rsidRPr="00207E70">
              <w:rPr>
                <w:rFonts w:ascii="思源黑体 CN Normal" w:eastAsia="思源黑体 CN Normal" w:hAnsi="思源黑体 CN Normal"/>
                <w:sz w:val="17"/>
                <w:szCs w:val="17"/>
              </w:rPr>
              <w:t>elif</w:t>
            </w:r>
            <w:proofErr w:type="spellEnd"/>
            <w:r w:rsidRPr="00207E70">
              <w:rPr>
                <w:rFonts w:ascii="思源黑体 CN Normal" w:eastAsia="思源黑体 CN Normal" w:hAnsi="思源黑体 CN Normal"/>
                <w:sz w:val="17"/>
                <w:szCs w:val="17"/>
              </w:rPr>
              <w:t xml:space="preserve"> not </w:t>
            </w:r>
            <w:proofErr w:type="spellStart"/>
            <w:r w:rsidRPr="00207E70">
              <w:rPr>
                <w:rFonts w:ascii="思源黑体 CN Normal" w:eastAsia="思源黑体 CN Normal" w:hAnsi="思源黑体 CN Normal"/>
                <w:sz w:val="17"/>
                <w:szCs w:val="17"/>
              </w:rPr>
              <w:t>sample.sample_type</w:t>
            </w:r>
            <w:proofErr w:type="spellEnd"/>
            <w:r w:rsidRPr="00207E70">
              <w:rPr>
                <w:rFonts w:ascii="思源黑体 CN Normal" w:eastAsia="思源黑体 CN Normal" w:hAnsi="思源黑体 CN Normal"/>
                <w:sz w:val="17"/>
                <w:szCs w:val="17"/>
              </w:rPr>
              <w:t xml:space="preserve"> and sample.control_sample_type%}{{sample.control_sample_type}}{%else%}{%endif%}</w:t>
            </w:r>
          </w:p>
        </w:tc>
      </w:tr>
      <w:tr w:rsidR="00505AE4" w14:paraId="5033437F" w14:textId="77777777">
        <w:trPr>
          <w:trHeight w:val="369"/>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1D62D86C" w14:textId="77777777" w:rsidR="00505AE4" w:rsidRDefault="00B93B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4156C77" w14:textId="15C5C3F6" w:rsidR="00505AE4" w:rsidRDefault="00F60BA6">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w:t>
            </w:r>
            <w:proofErr w:type="gramEnd"/>
            <w:r w:rsidRPr="004F0083">
              <w:rPr>
                <w:rFonts w:ascii="思源黑体 CN Normal" w:eastAsia="思源黑体 CN Normal" w:hAnsi="思源黑体 CN Normal"/>
                <w:color w:val="000000" w:themeColor="text1"/>
                <w:sz w:val="17"/>
                <w:szCs w:val="17"/>
              </w:rPr>
              <w:t>_date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4EF0B23" w14:textId="77777777" w:rsidR="00505AE4" w:rsidRDefault="00505AE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18B2BF0" w14:textId="77777777" w:rsidR="00505AE4" w:rsidRDefault="00505AE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23215128" w14:textId="77777777" w:rsidR="00505AE4" w:rsidRDefault="00505AE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bl>
    <w:p w14:paraId="59B1426A"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1"/>
        <w:gridCol w:w="9211"/>
      </w:tblGrid>
      <w:tr w:rsidR="00505AE4" w14:paraId="58C42208" w14:textId="77777777" w:rsidTr="00505AE4">
        <w:tc>
          <w:tcPr>
            <w:tcW w:w="1131" w:type="dxa"/>
            <w:tcBorders>
              <w:top w:val="single" w:sz="4" w:space="0" w:color="1E7648"/>
              <w:bottom w:val="single" w:sz="4" w:space="0" w:color="FFFFFF" w:themeColor="background1"/>
              <w:right w:val="nil"/>
            </w:tcBorders>
            <w:shd w:val="clear" w:color="auto" w:fill="1E7648"/>
            <w:vAlign w:val="center"/>
          </w:tcPr>
          <w:p w14:paraId="004DD034" w14:textId="77777777" w:rsidR="00505AE4" w:rsidRDefault="00B93B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11" w:type="dxa"/>
            <w:tcBorders>
              <w:left w:val="nil"/>
            </w:tcBorders>
            <w:vAlign w:val="center"/>
          </w:tcPr>
          <w:p w14:paraId="4438F963"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05AE4" w14:paraId="0754B722" w14:textId="77777777" w:rsidTr="00505AE4">
        <w:tc>
          <w:tcPr>
            <w:tcW w:w="1131" w:type="dxa"/>
            <w:tcBorders>
              <w:top w:val="single" w:sz="4" w:space="0" w:color="FFFFFF" w:themeColor="background1"/>
              <w:bottom w:val="single" w:sz="4" w:space="0" w:color="FFFFFF" w:themeColor="background1"/>
              <w:right w:val="nil"/>
            </w:tcBorders>
            <w:shd w:val="clear" w:color="auto" w:fill="1E7648"/>
            <w:vAlign w:val="center"/>
          </w:tcPr>
          <w:p w14:paraId="775A77AD" w14:textId="77777777" w:rsidR="00505AE4" w:rsidRDefault="00B93B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11" w:type="dxa"/>
            <w:tcBorders>
              <w:left w:val="nil"/>
            </w:tcBorders>
            <w:shd w:val="clear" w:color="auto" w:fill="F2F2F2" w:themeFill="background1" w:themeFillShade="F2"/>
            <w:vAlign w:val="center"/>
          </w:tcPr>
          <w:p w14:paraId="64AE21D4"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Illumina/贝瑞基因测序平台、ADx-SEQ200 Plus测序仪</w:t>
            </w:r>
          </w:p>
        </w:tc>
      </w:tr>
      <w:tr w:rsidR="00505AE4" w14:paraId="04AEE3CF" w14:textId="77777777" w:rsidTr="00505AE4">
        <w:tc>
          <w:tcPr>
            <w:tcW w:w="1131" w:type="dxa"/>
            <w:tcBorders>
              <w:top w:val="single" w:sz="4" w:space="0" w:color="FFFFFF" w:themeColor="background1"/>
              <w:bottom w:val="single" w:sz="4" w:space="0" w:color="FFFFFF" w:themeColor="background1"/>
              <w:right w:val="nil"/>
            </w:tcBorders>
            <w:shd w:val="clear" w:color="auto" w:fill="1E7648"/>
            <w:vAlign w:val="center"/>
          </w:tcPr>
          <w:p w14:paraId="58024328" w14:textId="77777777" w:rsidR="00505AE4" w:rsidRDefault="00B93BB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11" w:type="dxa"/>
            <w:tcBorders>
              <w:left w:val="nil"/>
            </w:tcBorders>
            <w:vAlign w:val="center"/>
          </w:tcPr>
          <w:p w14:paraId="69D72B06"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7E9A68AE"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05AE4" w14:paraId="3909D546" w14:textId="77777777" w:rsidTr="00505AE4">
        <w:tc>
          <w:tcPr>
            <w:tcW w:w="1131" w:type="dxa"/>
            <w:tcBorders>
              <w:top w:val="single" w:sz="4" w:space="0" w:color="FFFFFF" w:themeColor="background1"/>
              <w:bottom w:val="single" w:sz="4" w:space="0" w:color="FFFFFF" w:themeColor="background1"/>
              <w:right w:val="nil"/>
            </w:tcBorders>
            <w:shd w:val="clear" w:color="auto" w:fill="1E7648"/>
            <w:vAlign w:val="center"/>
          </w:tcPr>
          <w:p w14:paraId="446634C5" w14:textId="77777777" w:rsidR="00505AE4" w:rsidRDefault="00B93BB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11" w:type="dxa"/>
            <w:tcBorders>
              <w:left w:val="nil"/>
            </w:tcBorders>
            <w:shd w:val="clear" w:color="auto" w:fill="F2F2F2" w:themeFill="background1" w:themeFillShade="F2"/>
            <w:vAlign w:val="center"/>
          </w:tcPr>
          <w:p w14:paraId="200348BA" w14:textId="77777777" w:rsidR="00505AE4" w:rsidRDefault="00B93BBE">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49479FC4"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BC90B07" w14:textId="77777777" w:rsidR="00505AE4" w:rsidRDefault="00B93BB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5900"/>
      <w:bookmarkStart w:id="2" w:name="_Toc41567090"/>
      <w:bookmarkStart w:id="3" w:name="_Toc41566816"/>
      <w:bookmarkStart w:id="4" w:name="_Toc41567058"/>
      <w:bookmarkStart w:id="5"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38171DA" w14:textId="77777777" w:rsidR="00F60BA6" w:rsidRDefault="00F60BA6" w:rsidP="00F60BA6">
      <w:pPr>
        <w:rPr>
          <w:highlight w:val="magenta"/>
        </w:rPr>
      </w:pPr>
    </w:p>
    <w:p w14:paraId="69D6918D" w14:textId="1F4A613F" w:rsidR="00F60BA6" w:rsidRDefault="00F60BA6" w:rsidP="00F60BA6">
      <w:r w:rsidRPr="008D4244">
        <w:rPr>
          <w:highlight w:val="magenta"/>
        </w:rPr>
        <w:t xml:space="preserve">{%p if </w:t>
      </w:r>
      <w:proofErr w:type="spellStart"/>
      <w:r w:rsidRPr="008D4244">
        <w:rPr>
          <w:highlight w:val="magenta"/>
        </w:rPr>
        <w:t>judge_brca_cnv</w:t>
      </w:r>
      <w:proofErr w:type="spellEnd"/>
      <w:r w:rsidRPr="008D4244">
        <w:rPr>
          <w:highlight w:val="magenta"/>
        </w:rPr>
        <w:t xml:space="preserve"> == “</w:t>
      </w:r>
      <w:proofErr w:type="spellStart"/>
      <w:proofErr w:type="gramStart"/>
      <w:r w:rsidRPr="008D4244">
        <w:rPr>
          <w:highlight w:val="magenta"/>
        </w:rPr>
        <w:t>mlpa</w:t>
      </w:r>
      <w:proofErr w:type="spellEnd"/>
      <w:r w:rsidRPr="008D4244">
        <w:rPr>
          <w:highlight w:val="magenta"/>
        </w:rPr>
        <w:t>”%</w:t>
      </w:r>
      <w:proofErr w:type="gramEnd"/>
      <w:r w:rsidRPr="008D4244">
        <w:rPr>
          <w:highlight w:val="magenta"/>
        </w:rPr>
        <w:t>}</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F60BA6" w14:paraId="57F0A738" w14:textId="77777777" w:rsidTr="007502C7">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679AC20F"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3713B29C"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09B7D980"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6D1FBA45"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7539E0CD"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4871FC80"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60BA6" w14:paraId="6C767CA1" w14:textId="77777777" w:rsidTr="007502C7">
        <w:trPr>
          <w:trHeight w:val="397"/>
        </w:trPr>
        <w:tc>
          <w:tcPr>
            <w:tcW w:w="10342" w:type="dxa"/>
            <w:gridSpan w:val="6"/>
          </w:tcPr>
          <w:p w14:paraId="464BFEB0"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F60BA6" w14:paraId="1C206BB7" w14:textId="77777777" w:rsidTr="007502C7">
        <w:trPr>
          <w:trHeight w:val="397"/>
        </w:trPr>
        <w:tc>
          <w:tcPr>
            <w:tcW w:w="10342" w:type="dxa"/>
            <w:gridSpan w:val="6"/>
          </w:tcPr>
          <w:p w14:paraId="18980C66" w14:textId="77777777" w:rsidR="00F60BA6" w:rsidRPr="00264A0D"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F60BA6" w14:paraId="3BDB73FB" w14:textId="77777777" w:rsidTr="007502C7">
        <w:trPr>
          <w:trHeight w:val="397"/>
        </w:trPr>
        <w:tc>
          <w:tcPr>
            <w:tcW w:w="993" w:type="dxa"/>
          </w:tcPr>
          <w:p w14:paraId="22D109F9"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8785BAA"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C616A2A"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32AC31" w14:textId="77777777" w:rsidR="00F60BA6" w:rsidRDefault="00F60BA6" w:rsidP="007502C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304B2F6" w14:textId="77777777" w:rsidR="00F60BA6" w:rsidRPr="00DC7CDB"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26525512"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F9654E0" w14:textId="77777777" w:rsidR="00F60BA6" w:rsidRDefault="00F60BA6" w:rsidP="007502C7">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0542FE34" w14:textId="77777777" w:rsidR="00F60BA6" w:rsidRPr="0060668E"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761EC8C9" w14:textId="77777777" w:rsidR="00F60BA6" w:rsidRDefault="00F60BA6" w:rsidP="007502C7">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1609B431" w14:textId="77777777" w:rsidR="00F60BA6" w:rsidRPr="005D5936"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0D52884E"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243DD45"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08C7E19"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else%}</w:t>
            </w:r>
          </w:p>
          <w:p w14:paraId="58CE83B6"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059FB610"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5B18283A"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8CC1D8D"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w:t>
            </w:r>
            <w:r>
              <w:rPr>
                <w:rFonts w:ascii="思源黑体 CN Normal" w:eastAsia="思源黑体 CN Normal" w:hAnsi="思源黑体 CN Normal"/>
                <w:color w:val="FF0000"/>
                <w:sz w:val="17"/>
                <w:szCs w:val="17"/>
              </w:rPr>
              <w:lastRenderedPageBreak/>
              <w:t>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599673F3"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BEB2749"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074F1EF3" w14:textId="77777777" w:rsidR="00F60BA6"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0162F479"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C496F2B"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383A9AB7"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lastRenderedPageBreak/>
              <w:t>{</w:t>
            </w:r>
            <w:r w:rsidRPr="0047288F">
              <w:rPr>
                <w:rFonts w:ascii="思源黑体 CN Normal" w:eastAsia="思源黑体 CN Normal" w:hAnsi="思源黑体 CN Normal"/>
                <w:color w:val="000000" w:themeColor="text1"/>
                <w:sz w:val="17"/>
                <w:szCs w:val="17"/>
                <w:highlight w:val="green"/>
              </w:rPr>
              <w:t>%p else%}</w:t>
            </w:r>
          </w:p>
          <w:p w14:paraId="3B4E3878" w14:textId="77777777" w:rsidR="00F60BA6" w:rsidRDefault="00F60BA6" w:rsidP="007502C7">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42D93334" w14:textId="77777777" w:rsidR="00F60BA6" w:rsidRPr="00D33BB8" w:rsidRDefault="00F60BA6" w:rsidP="007502C7">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218E230A"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4E3059B" w14:textId="77777777" w:rsidR="00F60BA6" w:rsidRDefault="00F60BA6" w:rsidP="007502C7">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745AF661"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AAD6BB" w14:textId="77777777" w:rsidR="00F60BA6" w:rsidRPr="0063692A"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4FCA891" w14:textId="77777777" w:rsidR="00F60BA6" w:rsidRDefault="00F60BA6" w:rsidP="007502C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60BA6" w14:paraId="477E1DAA" w14:textId="77777777" w:rsidTr="007502C7">
        <w:trPr>
          <w:trHeight w:val="397"/>
        </w:trPr>
        <w:tc>
          <w:tcPr>
            <w:tcW w:w="10342" w:type="dxa"/>
            <w:gridSpan w:val="6"/>
          </w:tcPr>
          <w:p w14:paraId="6CFD2B96"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60BA6" w14:paraId="7F11382B" w14:textId="77777777" w:rsidTr="007502C7">
        <w:trPr>
          <w:trHeight w:val="397"/>
        </w:trPr>
        <w:tc>
          <w:tcPr>
            <w:tcW w:w="993" w:type="dxa"/>
          </w:tcPr>
          <w:p w14:paraId="4C44EC7B"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349" w:type="dxa"/>
            <w:gridSpan w:val="5"/>
          </w:tcPr>
          <w:p w14:paraId="0B310FD7"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sidRPr="00483C2F">
              <w:rPr>
                <w:rFonts w:ascii="思源黑体 CN Normal" w:eastAsia="思源黑体 CN Normal" w:hAnsi="思源黑体 CN Normal"/>
                <w:sz w:val="17"/>
                <w:szCs w:val="17"/>
              </w:rPr>
              <w:t>BRCA1/2（扩增子）</w:t>
            </w:r>
            <w:proofErr w:type="gramStart"/>
            <w:r>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743966D2"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2A7D93"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4E2050D6"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48C9F2D0"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067503F0" w14:textId="77777777" w:rsidR="00F60BA6" w:rsidRDefault="00F60BA6" w:rsidP="007502C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224B0A7"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6499E5C9"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F60BA6" w14:paraId="13E2D7CE" w14:textId="77777777" w:rsidTr="007502C7">
        <w:trPr>
          <w:trHeight w:val="397"/>
        </w:trPr>
        <w:tc>
          <w:tcPr>
            <w:tcW w:w="10342" w:type="dxa"/>
            <w:gridSpan w:val="6"/>
          </w:tcPr>
          <w:p w14:paraId="52A4B5E4"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60BA6" w14:paraId="6EF618AC" w14:textId="77777777" w:rsidTr="007502C7">
        <w:trPr>
          <w:trHeight w:val="397"/>
        </w:trPr>
        <w:tc>
          <w:tcPr>
            <w:tcW w:w="10342" w:type="dxa"/>
            <w:gridSpan w:val="6"/>
          </w:tcPr>
          <w:p w14:paraId="007DA380"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721D8102" w14:textId="77777777" w:rsidR="00F60BA6" w:rsidRDefault="00F60BA6" w:rsidP="00F60BA6">
      <w:r w:rsidRPr="008D4244">
        <w:rPr>
          <w:highlight w:val="magenta"/>
        </w:rPr>
        <w:t>{%p else%}</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F60BA6" w14:paraId="48DC8485" w14:textId="77777777" w:rsidTr="007502C7">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70EB1F23"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071673D6"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03667E6F"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0E0D29D1"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2A09E0F6"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58081362" w14:textId="77777777" w:rsidR="00F60BA6" w:rsidRDefault="00F60BA6" w:rsidP="007502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60BA6" w14:paraId="54F21D4B" w14:textId="77777777" w:rsidTr="007502C7">
        <w:trPr>
          <w:trHeight w:val="397"/>
        </w:trPr>
        <w:tc>
          <w:tcPr>
            <w:tcW w:w="10342" w:type="dxa"/>
            <w:gridSpan w:val="6"/>
          </w:tcPr>
          <w:p w14:paraId="4ED4CE10" w14:textId="77777777" w:rsidR="00F60BA6" w:rsidRDefault="00F60BA6" w:rsidP="007502C7">
            <w:pPr>
              <w:adjustRightInd w:val="0"/>
              <w:snapToGrid w:val="0"/>
              <w:jc w:val="center"/>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{%tr for a in [</w:t>
            </w:r>
            <w:proofErr w:type="spellStart"/>
            <w:r w:rsidRPr="00971FD0">
              <w:rPr>
                <w:rFonts w:ascii="思源黑体 CN Normal" w:eastAsia="思源黑体 CN Normal" w:hAnsi="思源黑体 CN Normal"/>
                <w:sz w:val="17"/>
                <w:szCs w:val="17"/>
              </w:rPr>
              <w:t>var_brca</w:t>
            </w:r>
            <w:proofErr w:type="spellEnd"/>
            <w:r w:rsidRPr="00971FD0">
              <w:rPr>
                <w:rFonts w:ascii="思源黑体 CN Normal" w:eastAsia="思源黑体 CN Normal" w:hAnsi="思源黑体 CN Normal"/>
                <w:sz w:val="17"/>
                <w:szCs w:val="17"/>
              </w:rPr>
              <w:t>, “</w:t>
            </w:r>
            <w:proofErr w:type="spellStart"/>
            <w:r w:rsidRPr="00971FD0">
              <w:rPr>
                <w:rFonts w:ascii="思源黑体 CN Normal" w:eastAsia="思源黑体 CN Normal" w:hAnsi="思源黑体 CN Normal"/>
                <w:sz w:val="17"/>
                <w:szCs w:val="17"/>
              </w:rPr>
              <w:t>gcnv</w:t>
            </w:r>
            <w:proofErr w:type="spellEnd"/>
            <w:proofErr w:type="gramStart"/>
            <w:r w:rsidRPr="00971FD0">
              <w:rPr>
                <w:rFonts w:ascii="思源黑体 CN Normal" w:eastAsia="思源黑体 CN Normal" w:hAnsi="思源黑体 CN Normal"/>
                <w:sz w:val="17"/>
                <w:szCs w:val="17"/>
              </w:rPr>
              <w:t>”]|</w:t>
            </w:r>
            <w:proofErr w:type="gramEnd"/>
            <w:r w:rsidRPr="00971FD0">
              <w:rPr>
                <w:rFonts w:ascii="思源黑体 CN Normal" w:eastAsia="思源黑体 CN Normal" w:hAnsi="思源黑体 CN Normal"/>
                <w:sz w:val="17"/>
                <w:szCs w:val="17"/>
              </w:rPr>
              <w:t>brca_list_v2%}</w:t>
            </w:r>
          </w:p>
        </w:tc>
      </w:tr>
      <w:tr w:rsidR="00F60BA6" w14:paraId="1C8B08D8" w14:textId="77777777" w:rsidTr="007502C7">
        <w:trPr>
          <w:trHeight w:val="397"/>
        </w:trPr>
        <w:tc>
          <w:tcPr>
            <w:tcW w:w="10342" w:type="dxa"/>
            <w:gridSpan w:val="6"/>
          </w:tcPr>
          <w:p w14:paraId="675AAC26" w14:textId="77777777" w:rsidR="00F60BA6" w:rsidRPr="00264A0D"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F60BA6" w14:paraId="4E54AE5A" w14:textId="77777777" w:rsidTr="007502C7">
        <w:trPr>
          <w:trHeight w:val="397"/>
        </w:trPr>
        <w:tc>
          <w:tcPr>
            <w:tcW w:w="993" w:type="dxa"/>
          </w:tcPr>
          <w:p w14:paraId="1CDF148C"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523FCAD"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0A14D11"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166550" w14:textId="77777777" w:rsidR="00F60BA6" w:rsidRDefault="00F60BA6" w:rsidP="007502C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1396344" w14:textId="77777777" w:rsidR="00F60BA6" w:rsidRPr="00DC7CDB"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11A1D9D5"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92E87B7" w14:textId="77777777" w:rsidR="00F60BA6" w:rsidRDefault="00F60BA6" w:rsidP="007502C7">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59193376" w14:textId="77777777" w:rsidR="00F60BA6" w:rsidRPr="0060668E"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6D80C00" w14:textId="77777777" w:rsidR="00F60BA6" w:rsidRDefault="00F60BA6" w:rsidP="007502C7">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19511ACB" w14:textId="77777777" w:rsidR="00F60BA6" w:rsidRPr="005D5936" w:rsidRDefault="00F60BA6" w:rsidP="007502C7">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577D9976"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8753B28"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146B279B"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DDB1004"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080257D4"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5CF0028E"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E9EF7AB"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33906584"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5933F50"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3CF0A90B" w14:textId="77777777" w:rsidR="00F60BA6"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lastRenderedPageBreak/>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7791E1AF"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28BFCD9" w14:textId="77777777" w:rsidR="00F60BA6" w:rsidRPr="0047288F" w:rsidRDefault="00F60BA6" w:rsidP="007502C7">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3F6FD77D" w14:textId="77777777" w:rsidR="00F60BA6" w:rsidRPr="0047288F" w:rsidRDefault="00F60BA6" w:rsidP="007502C7">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0AABB44" w14:textId="77777777" w:rsidR="00F60BA6" w:rsidRDefault="00F60BA6" w:rsidP="007502C7">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70DEE5E9" w14:textId="77777777" w:rsidR="00F60BA6" w:rsidRPr="00D33BB8" w:rsidRDefault="00F60BA6" w:rsidP="007502C7">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3226FD0D" w14:textId="77777777" w:rsidR="00F60BA6" w:rsidRDefault="00F60BA6" w:rsidP="007502C7">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CC6BAA9" w14:textId="77777777" w:rsidR="00F60BA6" w:rsidRDefault="00F60BA6" w:rsidP="007502C7">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0EF39E32" w14:textId="77777777" w:rsidR="00F60BA6"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088B81" w14:textId="77777777" w:rsidR="00F60BA6" w:rsidRPr="0063692A" w:rsidRDefault="00F60BA6" w:rsidP="007502C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69DC9533" w14:textId="77777777" w:rsidR="00F60BA6" w:rsidRDefault="00F60BA6" w:rsidP="007502C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60BA6" w14:paraId="3412CDD0" w14:textId="77777777" w:rsidTr="007502C7">
        <w:trPr>
          <w:trHeight w:val="397"/>
        </w:trPr>
        <w:tc>
          <w:tcPr>
            <w:tcW w:w="10342" w:type="dxa"/>
            <w:gridSpan w:val="6"/>
          </w:tcPr>
          <w:p w14:paraId="21B190F5"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60BA6" w14:paraId="271F1BBE" w14:textId="77777777" w:rsidTr="007502C7">
        <w:trPr>
          <w:trHeight w:val="397"/>
        </w:trPr>
        <w:tc>
          <w:tcPr>
            <w:tcW w:w="993" w:type="dxa"/>
          </w:tcPr>
          <w:p w14:paraId="506E70FD" w14:textId="77777777" w:rsidR="00F60BA6" w:rsidRDefault="00F60BA6" w:rsidP="007502C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349" w:type="dxa"/>
            <w:gridSpan w:val="5"/>
          </w:tcPr>
          <w:p w14:paraId="37F17E3D"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sidRPr="00483C2F">
              <w:rPr>
                <w:rFonts w:ascii="思源黑体 CN Normal" w:eastAsia="思源黑体 CN Normal" w:hAnsi="思源黑体 CN Normal"/>
                <w:sz w:val="17"/>
                <w:szCs w:val="17"/>
              </w:rPr>
              <w:t>BRCA1/2（扩增子）</w:t>
            </w:r>
            <w:proofErr w:type="gramStart"/>
            <w:r>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4684CC51"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F9F1750"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454E5ABD"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69FBD61B"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7D51B4A7" w14:textId="77777777" w:rsidR="00F60BA6" w:rsidRDefault="00F60BA6" w:rsidP="007502C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28C6B9F" w14:textId="77777777" w:rsidR="00F60BA6" w:rsidRDefault="00F60BA6" w:rsidP="007502C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20097D78" w14:textId="77777777" w:rsidR="00F60BA6" w:rsidRPr="00060DE1" w:rsidRDefault="00F60BA6" w:rsidP="007502C7">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F60BA6" w14:paraId="6CEC01A6" w14:textId="77777777" w:rsidTr="007502C7">
        <w:trPr>
          <w:trHeight w:val="397"/>
        </w:trPr>
        <w:tc>
          <w:tcPr>
            <w:tcW w:w="10342" w:type="dxa"/>
            <w:gridSpan w:val="6"/>
          </w:tcPr>
          <w:p w14:paraId="6F7815DF"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60BA6" w14:paraId="13752C4B" w14:textId="77777777" w:rsidTr="007502C7">
        <w:trPr>
          <w:trHeight w:val="397"/>
        </w:trPr>
        <w:tc>
          <w:tcPr>
            <w:tcW w:w="10342" w:type="dxa"/>
            <w:gridSpan w:val="6"/>
          </w:tcPr>
          <w:p w14:paraId="35081E0A" w14:textId="77777777" w:rsidR="00F60BA6" w:rsidRDefault="00F60BA6" w:rsidP="007502C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4AB8E9CD" w14:textId="15FFA007" w:rsidR="00667FA0" w:rsidRDefault="00F60BA6">
      <w:pPr>
        <w:rPr>
          <w:highlight w:val="magenta"/>
        </w:rPr>
      </w:pPr>
      <w:r w:rsidRPr="008D4244">
        <w:rPr>
          <w:highlight w:val="magenta"/>
        </w:rPr>
        <w:t>{%p endif%}</w:t>
      </w:r>
    </w:p>
    <w:tbl>
      <w:tblPr>
        <w:tblpPr w:leftFromText="181" w:rightFromText="181" w:vertAnchor="page" w:horzAnchor="page" w:tblpX="1005" w:tblpY="14743"/>
        <w:tblOverlap w:val="never"/>
        <w:tblW w:w="977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926"/>
        <w:gridCol w:w="3725"/>
        <w:gridCol w:w="2127"/>
      </w:tblGrid>
      <w:tr w:rsidR="00667FA0" w14:paraId="2F444BED" w14:textId="77777777" w:rsidTr="00E76BE1">
        <w:trPr>
          <w:trHeight w:val="398"/>
        </w:trPr>
        <w:tc>
          <w:tcPr>
            <w:tcW w:w="3926" w:type="dxa"/>
            <w:tcBorders>
              <w:top w:val="nil"/>
              <w:bottom w:val="single" w:sz="4" w:space="0" w:color="auto"/>
              <w:right w:val="nil"/>
            </w:tcBorders>
            <w:tcMar>
              <w:top w:w="28" w:type="dxa"/>
              <w:left w:w="108" w:type="dxa"/>
              <w:bottom w:w="28" w:type="dxa"/>
              <w:right w:w="108" w:type="dxa"/>
            </w:tcMar>
          </w:tcPr>
          <w:p w14:paraId="2FF10B15"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检测技师：</w:t>
            </w:r>
            <w:proofErr w:type="gramStart"/>
            <w:r>
              <w:rPr>
                <w:rFonts w:ascii="思源黑体 CN Normal" w:eastAsia="思源黑体 CN Normal" w:hAnsi="思源黑体 CN Normal" w:hint="eastAsia"/>
                <w:sz w:val="18"/>
                <w:szCs w:val="18"/>
              </w:rPr>
              <w:t>黄劲</w:t>
            </w:r>
            <w:proofErr w:type="gramEnd"/>
          </w:p>
        </w:tc>
        <w:tc>
          <w:tcPr>
            <w:tcW w:w="3725" w:type="dxa"/>
            <w:tcBorders>
              <w:top w:val="nil"/>
              <w:left w:val="nil"/>
              <w:bottom w:val="single" w:sz="4" w:space="0" w:color="auto"/>
              <w:right w:val="nil"/>
            </w:tcBorders>
            <w:tcMar>
              <w:top w:w="28" w:type="dxa"/>
              <w:left w:w="108" w:type="dxa"/>
              <w:bottom w:w="28" w:type="dxa"/>
              <w:right w:w="108" w:type="dxa"/>
            </w:tcMar>
          </w:tcPr>
          <w:p w14:paraId="4D42E956"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审核医师：文欢</w:t>
            </w:r>
          </w:p>
        </w:tc>
        <w:tc>
          <w:tcPr>
            <w:tcW w:w="2127" w:type="dxa"/>
            <w:tcBorders>
              <w:top w:val="nil"/>
              <w:left w:val="nil"/>
              <w:bottom w:val="single" w:sz="4" w:space="0" w:color="auto"/>
            </w:tcBorders>
            <w:tcMar>
              <w:top w:w="28" w:type="dxa"/>
              <w:left w:w="108" w:type="dxa"/>
              <w:bottom w:w="28" w:type="dxa"/>
              <w:right w:w="108" w:type="dxa"/>
            </w:tcMar>
          </w:tcPr>
          <w:p w14:paraId="1AFE77BD"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报告日期：</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sample.report</w:t>
            </w:r>
            <w:proofErr w:type="gramEnd"/>
            <w:r>
              <w:rPr>
                <w:rFonts w:ascii="思源黑体 CN Normal" w:eastAsia="思源黑体 CN Normal" w:hAnsi="思源黑体 CN Normal"/>
                <w:sz w:val="18"/>
                <w:szCs w:val="18"/>
              </w:rPr>
              <w:t>_date</w:t>
            </w:r>
            <w:proofErr w:type="spellEnd"/>
            <w:r>
              <w:rPr>
                <w:rFonts w:ascii="思源黑体 CN Normal" w:eastAsia="思源黑体 CN Normal" w:hAnsi="思源黑体 CN Normal"/>
                <w:sz w:val="18"/>
                <w:szCs w:val="18"/>
              </w:rPr>
              <w:t>}}</w:t>
            </w:r>
          </w:p>
        </w:tc>
      </w:tr>
      <w:tr w:rsidR="00667FA0" w14:paraId="263B189D" w14:textId="77777777" w:rsidTr="00E76BE1">
        <w:trPr>
          <w:trHeight w:val="410"/>
        </w:trPr>
        <w:tc>
          <w:tcPr>
            <w:tcW w:w="9778" w:type="dxa"/>
            <w:gridSpan w:val="3"/>
            <w:tcBorders>
              <w:top w:val="single" w:sz="4" w:space="0" w:color="auto"/>
              <w:bottom w:val="nil"/>
            </w:tcBorders>
            <w:tcMar>
              <w:top w:w="28" w:type="dxa"/>
              <w:left w:w="108" w:type="dxa"/>
              <w:bottom w:w="28" w:type="dxa"/>
              <w:right w:w="108" w:type="dxa"/>
            </w:tcMar>
          </w:tcPr>
          <w:p w14:paraId="6A219AC3" w14:textId="77777777" w:rsidR="00667FA0" w:rsidRDefault="00667FA0" w:rsidP="00E76BE1">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湖南省中医药研究院附属医院病理科                                                      电话：0731-85920127</w:t>
            </w:r>
          </w:p>
        </w:tc>
      </w:tr>
    </w:tbl>
    <w:p w14:paraId="2A7F3131" w14:textId="77777777" w:rsidR="00667FA0" w:rsidRDefault="00667FA0" w:rsidP="00667FA0">
      <w:pPr>
        <w:widowControl/>
        <w:spacing w:line="20" w:lineRule="exact"/>
        <w:jc w:val="left"/>
      </w:pPr>
      <w:r>
        <w:br w:type="page"/>
      </w:r>
    </w:p>
    <w:p w14:paraId="27380578" w14:textId="77777777" w:rsidR="00505AE4" w:rsidRDefault="00B93BBE">
      <w:pPr>
        <w:widowControl/>
        <w:spacing w:line="280" w:lineRule="exact"/>
        <w:ind w:firstLineChars="50" w:firstLine="105"/>
        <w:jc w:val="center"/>
        <w:rPr>
          <w:rFonts w:ascii="思源黑体 CN Bold" w:eastAsia="思源黑体 CN Bold" w:hAnsi="思源黑体 CN Bold"/>
          <w:color w:val="1E7648"/>
          <w:szCs w:val="21"/>
        </w:rPr>
      </w:pPr>
      <w:r>
        <w:rPr>
          <w:rFonts w:ascii="思源黑体 CN Bold" w:eastAsia="思源黑体 CN Bold" w:hAnsi="思源黑体 CN Bold" w:hint="eastAsia"/>
          <w:b/>
          <w:bCs/>
          <w:color w:val="1E7648"/>
          <w:szCs w:val="21"/>
        </w:rPr>
        <w:lastRenderedPageBreak/>
        <w:t>1.3.2良性、疑似良性变异检测结果列表</w:t>
      </w:r>
    </w:p>
    <w:p w14:paraId="2B36A6CF" w14:textId="10B72B4D" w:rsidR="00505AE4" w:rsidRDefault="00505AE4"/>
    <w:p w14:paraId="7ED9F34B" w14:textId="77777777" w:rsidR="00FB38E4" w:rsidRDefault="00FB38E4" w:rsidP="00FB38E4">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B38E4" w14:paraId="62AEE4DC" w14:textId="77777777" w:rsidTr="00FB38E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000000" w:themeColor="text1"/>
            </w:tcBorders>
          </w:tcPr>
          <w:p w14:paraId="264A8B17"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000000" w:themeColor="text1"/>
              <w:bottom w:val="single" w:sz="4" w:space="0" w:color="1E7648"/>
              <w:right w:val="single" w:sz="4" w:space="0" w:color="000000" w:themeColor="text1"/>
            </w:tcBorders>
          </w:tcPr>
          <w:p w14:paraId="14C6C055"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000000" w:themeColor="text1"/>
              <w:bottom w:val="single" w:sz="4" w:space="0" w:color="1E7648"/>
              <w:right w:val="single" w:sz="4" w:space="0" w:color="000000" w:themeColor="text1"/>
            </w:tcBorders>
          </w:tcPr>
          <w:p w14:paraId="27CD4197"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000000" w:themeColor="text1"/>
              <w:bottom w:val="single" w:sz="4" w:space="0" w:color="1E7648"/>
              <w:right w:val="single" w:sz="4" w:space="0" w:color="000000" w:themeColor="text1"/>
            </w:tcBorders>
          </w:tcPr>
          <w:p w14:paraId="085A06FD"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000000" w:themeColor="text1"/>
              <w:bottom w:val="single" w:sz="4" w:space="0" w:color="1E7648"/>
              <w:right w:val="single" w:sz="4" w:space="0" w:color="000000" w:themeColor="text1"/>
            </w:tcBorders>
          </w:tcPr>
          <w:p w14:paraId="00CAD62E"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000000" w:themeColor="text1"/>
              <w:bottom w:val="single" w:sz="4" w:space="0" w:color="1E7648"/>
            </w:tcBorders>
          </w:tcPr>
          <w:p w14:paraId="00875405"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B38E4" w14:paraId="7FCB79D6" w14:textId="77777777" w:rsidTr="007502C7">
        <w:trPr>
          <w:trHeight w:val="397"/>
        </w:trPr>
        <w:tc>
          <w:tcPr>
            <w:tcW w:w="10342" w:type="dxa"/>
            <w:gridSpan w:val="6"/>
            <w:tcBorders>
              <w:top w:val="single" w:sz="4" w:space="0" w:color="1E7648"/>
            </w:tcBorders>
          </w:tcPr>
          <w:p w14:paraId="6A8EB53B"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sz w:val="17"/>
                <w:szCs w:val="17"/>
              </w:rPr>
              <w:t>{%tr for a in var_brca.snv_</w:t>
            </w:r>
            <w:proofErr w:type="gramStart"/>
            <w:r w:rsidRPr="008D044A">
              <w:rPr>
                <w:rFonts w:ascii="思源黑体 CN Normal" w:eastAsia="思源黑体 CN Normal" w:hAnsi="思源黑体 CN Normal"/>
                <w:sz w:val="17"/>
                <w:szCs w:val="17"/>
              </w:rPr>
              <w:t>s.B</w:t>
            </w:r>
            <w:proofErr w:type="gramEnd"/>
            <w:r w:rsidRPr="008D044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FB38E4" w14:paraId="7D67FE0C" w14:textId="77777777" w:rsidTr="007502C7">
        <w:trPr>
          <w:trHeight w:val="397"/>
        </w:trPr>
        <w:tc>
          <w:tcPr>
            <w:tcW w:w="899" w:type="dxa"/>
          </w:tcPr>
          <w:p w14:paraId="3C0E0C0A" w14:textId="77777777" w:rsidR="00FB38E4" w:rsidRDefault="00FB38E4" w:rsidP="00FB38E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01F0BADF"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B3DAB52"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57E22602"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19D8F48F"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332AD456"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0D20BE89" w14:textId="77777777"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3C3A58B3" w14:textId="7C7DD1FF" w:rsidR="00FB38E4" w:rsidRPr="008D044A" w:rsidRDefault="00FB38E4" w:rsidP="007502C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r w:rsidR="009C3634">
              <w:rPr>
                <w:rFonts w:ascii="思源黑体 CN Normal" w:eastAsia="思源黑体 CN Normal" w:hAnsi="思源黑体 CN Normal"/>
                <w:color w:val="000000"/>
                <w:sz w:val="17"/>
                <w:szCs w:val="17"/>
              </w:rPr>
              <w:t xml:space="preserve"> </w:t>
            </w:r>
            <w:r w:rsidR="009C3634" w:rsidRPr="009C3634">
              <w:rPr>
                <w:rFonts w:ascii="思源黑体 CN Normal" w:eastAsia="思源黑体 CN Normal" w:hAnsi="思源黑体 CN Normal"/>
                <w:color w:val="000000"/>
                <w:sz w:val="17"/>
                <w:szCs w:val="17"/>
              </w:rPr>
              <w:t>{{</w:t>
            </w:r>
            <w:proofErr w:type="spellStart"/>
            <w:r w:rsidR="009C3634" w:rsidRPr="009C3634">
              <w:rPr>
                <w:rFonts w:ascii="思源黑体 CN Normal" w:eastAsia="思源黑体 CN Normal" w:hAnsi="思源黑体 CN Normal"/>
                <w:color w:val="000000"/>
                <w:sz w:val="17"/>
                <w:szCs w:val="17"/>
              </w:rPr>
              <w:t>a.transcript_primary</w:t>
            </w:r>
            <w:proofErr w:type="spellEnd"/>
            <w:r w:rsidR="009C3634" w:rsidRPr="009C3634">
              <w:rPr>
                <w:rFonts w:ascii="思源黑体 CN Normal" w:eastAsia="思源黑体 CN Normal" w:hAnsi="思源黑体 CN Normal"/>
                <w:color w:val="000000"/>
                <w:sz w:val="17"/>
                <w:szCs w:val="17"/>
              </w:rPr>
              <w:t>}}</w:t>
            </w:r>
          </w:p>
          <w:p w14:paraId="25699715"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5ED5C21D"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4984C94C"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062B3EA2"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40E6E0B"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8A087BD" w14:textId="77777777" w:rsidR="00FB38E4"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41846581"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==”Loss”%}</w:t>
            </w:r>
          </w:p>
          <w:p w14:paraId="0F36EBD8"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902791D"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w:t>
            </w:r>
            <w:proofErr w:type="spellStart"/>
            <w:r w:rsidRPr="008D044A">
              <w:rPr>
                <w:rFonts w:ascii="思源黑体 CN Normal" w:eastAsia="思源黑体 CN Normal" w:hAnsi="思源黑体 CN Normal" w:cs="思源黑体 CN Light"/>
                <w:bCs/>
                <w:iCs/>
                <w:color w:val="000000"/>
                <w:sz w:val="17"/>
                <w:szCs w:val="17"/>
              </w:rPr>
              <w:t>elif</w:t>
            </w:r>
            <w:proofErr w:type="spellEnd"/>
            <w:r w:rsidRPr="008D044A">
              <w:rPr>
                <w:rFonts w:ascii="思源黑体 CN Normal" w:eastAsia="思源黑体 CN Normal" w:hAnsi="思源黑体 CN Normal" w:cs="思源黑体 CN Light"/>
                <w:bCs/>
                <w:iCs/>
                <w:color w:val="000000"/>
                <w:sz w:val="17"/>
                <w:szCs w:val="17"/>
              </w:rPr>
              <w:t xml:space="preserve">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==”Gain”%}</w:t>
            </w:r>
          </w:p>
          <w:p w14:paraId="7EED177C"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68AAFAF6"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26AA695"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w:t>
            </w:r>
          </w:p>
          <w:p w14:paraId="5085553B"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{%if </w:t>
            </w:r>
            <w:proofErr w:type="spellStart"/>
            <w:r w:rsidRPr="008D044A">
              <w:rPr>
                <w:rFonts w:ascii="思源黑体 CN Normal" w:eastAsia="思源黑体 CN Normal" w:hAnsi="思源黑体 CN Normal" w:cs="思源黑体 CN Light"/>
                <w:bCs/>
                <w:iCs/>
                <w:color w:val="000000"/>
                <w:sz w:val="17"/>
                <w:szCs w:val="17"/>
              </w:rPr>
              <w:t>a.freq</w:t>
            </w:r>
            <w:proofErr w:type="spellEnd"/>
            <w:r w:rsidRPr="008D044A">
              <w:rPr>
                <w:rFonts w:ascii="思源黑体 CN Normal" w:eastAsia="思源黑体 CN Normal" w:hAnsi="思源黑体 CN Normal" w:cs="思源黑体 CN Light"/>
                <w:bCs/>
                <w:iCs/>
                <w:color w:val="000000"/>
                <w:sz w:val="17"/>
                <w:szCs w:val="17"/>
              </w:rPr>
              <w:t>&gt;=0.85%}纯合{%else%}杂合{%endif%}</w:t>
            </w:r>
          </w:p>
          <w:p w14:paraId="26238DA2"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CFD3820"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w:t>
            </w:r>
            <w:proofErr w:type="spellStart"/>
            <w:proofErr w:type="gramStart"/>
            <w:r w:rsidRPr="008D044A">
              <w:rPr>
                <w:rFonts w:ascii="思源黑体 CN Normal" w:eastAsia="思源黑体 CN Normal" w:hAnsi="思源黑体 CN Normal" w:cs="思源黑体 CN Light"/>
                <w:bCs/>
                <w:iCs/>
                <w:color w:val="000000"/>
                <w:sz w:val="17"/>
                <w:szCs w:val="17"/>
              </w:rPr>
              <w:t>a.freq</w:t>
            </w:r>
            <w:proofErr w:type="gramEnd"/>
            <w:r w:rsidRPr="008D044A">
              <w:rPr>
                <w:rFonts w:ascii="思源黑体 CN Normal" w:eastAsia="思源黑体 CN Normal" w:hAnsi="思源黑体 CN Normal" w:cs="思源黑体 CN Light"/>
                <w:bCs/>
                <w:iCs/>
                <w:color w:val="000000"/>
                <w:sz w:val="17"/>
                <w:szCs w:val="17"/>
              </w:rPr>
              <w:t>_str</w:t>
            </w:r>
            <w:proofErr w:type="spellEnd"/>
            <w:r w:rsidRPr="008D044A">
              <w:rPr>
                <w:rFonts w:ascii="思源黑体 CN Normal" w:eastAsia="思源黑体 CN Normal" w:hAnsi="思源黑体 CN Normal" w:cs="思源黑体 CN Light"/>
                <w:bCs/>
                <w:iCs/>
                <w:color w:val="000000"/>
                <w:sz w:val="17"/>
                <w:szCs w:val="17"/>
              </w:rPr>
              <w:t>}}</w:t>
            </w:r>
          </w:p>
          <w:p w14:paraId="595EE6E9"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28CD56D5"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6888E937"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6767D9E4"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161EE3C9"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3A155556"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F778A60"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08045F51"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2AC9631F"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AEC54B0" w14:textId="77777777" w:rsidR="00FB38E4" w:rsidRPr="008D044A" w:rsidRDefault="00FB38E4" w:rsidP="007502C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27798ECC"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FB38E4" w14:paraId="62EDF980" w14:textId="77777777" w:rsidTr="007502C7">
        <w:trPr>
          <w:trHeight w:val="397"/>
        </w:trPr>
        <w:tc>
          <w:tcPr>
            <w:tcW w:w="10342" w:type="dxa"/>
            <w:gridSpan w:val="6"/>
          </w:tcPr>
          <w:p w14:paraId="198A1FAD"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D87423B" w14:textId="77777777" w:rsidR="00FB38E4" w:rsidRDefault="00FB38E4" w:rsidP="00FB38E4">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B38E4" w14:paraId="360867F4" w14:textId="77777777" w:rsidTr="007502C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000000" w:themeColor="text1"/>
            </w:tcBorders>
          </w:tcPr>
          <w:p w14:paraId="15954025"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000000" w:themeColor="text1"/>
              <w:bottom w:val="single" w:sz="4" w:space="0" w:color="1E7648"/>
              <w:right w:val="single" w:sz="4" w:space="0" w:color="000000" w:themeColor="text1"/>
            </w:tcBorders>
          </w:tcPr>
          <w:p w14:paraId="19CA903A"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000000" w:themeColor="text1"/>
              <w:bottom w:val="single" w:sz="4" w:space="0" w:color="1E7648"/>
              <w:right w:val="single" w:sz="4" w:space="0" w:color="000000" w:themeColor="text1"/>
            </w:tcBorders>
          </w:tcPr>
          <w:p w14:paraId="0B0BD12C"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000000" w:themeColor="text1"/>
              <w:bottom w:val="single" w:sz="4" w:space="0" w:color="1E7648"/>
              <w:right w:val="single" w:sz="4" w:space="0" w:color="000000" w:themeColor="text1"/>
            </w:tcBorders>
          </w:tcPr>
          <w:p w14:paraId="5F643F21"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000000" w:themeColor="text1"/>
              <w:bottom w:val="single" w:sz="4" w:space="0" w:color="1E7648"/>
              <w:right w:val="single" w:sz="4" w:space="0" w:color="000000" w:themeColor="text1"/>
            </w:tcBorders>
          </w:tcPr>
          <w:p w14:paraId="23D6AD08"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000000" w:themeColor="text1"/>
              <w:bottom w:val="single" w:sz="4" w:space="0" w:color="1E7648"/>
            </w:tcBorders>
          </w:tcPr>
          <w:p w14:paraId="7DB8CFCA" w14:textId="77777777" w:rsidR="00FB38E4" w:rsidRDefault="00FB38E4" w:rsidP="007502C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B38E4" w14:paraId="485F04CA" w14:textId="77777777" w:rsidTr="007502C7">
        <w:trPr>
          <w:trHeight w:val="397"/>
        </w:trPr>
        <w:tc>
          <w:tcPr>
            <w:tcW w:w="10342" w:type="dxa"/>
            <w:gridSpan w:val="6"/>
            <w:tcBorders>
              <w:top w:val="single" w:sz="4" w:space="0" w:color="1E7648"/>
            </w:tcBorders>
          </w:tcPr>
          <w:p w14:paraId="7B88C0F2" w14:textId="389E51EE" w:rsidR="00FB38E4" w:rsidRDefault="00FB38E4" w:rsidP="00FB38E4">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sz w:val="17"/>
                <w:szCs w:val="17"/>
              </w:rPr>
              <w:t>{%tr for a in var_brca.snv_</w:t>
            </w:r>
            <w:proofErr w:type="gramStart"/>
            <w:r w:rsidRPr="00533F8A">
              <w:rPr>
                <w:rFonts w:ascii="思源黑体 CN Normal" w:eastAsia="思源黑体 CN Normal" w:hAnsi="思源黑体 CN Normal"/>
                <w:sz w:val="17"/>
                <w:szCs w:val="17"/>
              </w:rPr>
              <w:t>s.B</w:t>
            </w:r>
            <w:proofErr w:type="gramEnd"/>
            <w:r w:rsidRPr="00533F8A">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FB38E4" w14:paraId="05F727F4" w14:textId="77777777" w:rsidTr="007502C7">
        <w:trPr>
          <w:trHeight w:val="397"/>
        </w:trPr>
        <w:tc>
          <w:tcPr>
            <w:tcW w:w="899" w:type="dxa"/>
          </w:tcPr>
          <w:p w14:paraId="0047A369" w14:textId="77777777" w:rsidR="00FB38E4" w:rsidRDefault="00FB38E4" w:rsidP="00FB38E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5754A772" w14:textId="1BC63D29" w:rsidR="00FB38E4" w:rsidRDefault="00FB38E4" w:rsidP="00FB38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911726C"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5D5F9996"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3793EF1A"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41488998"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16D35B32" w14:textId="7777777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455E51E0" w14:textId="1579F617" w:rsidR="00FB38E4" w:rsidRPr="008D044A" w:rsidRDefault="00FB38E4" w:rsidP="00FB38E4">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r w:rsidR="009C3634">
              <w:rPr>
                <w:rFonts w:ascii="思源黑体 CN Normal" w:eastAsia="思源黑体 CN Normal" w:hAnsi="思源黑体 CN Normal"/>
                <w:color w:val="000000"/>
                <w:sz w:val="17"/>
                <w:szCs w:val="17"/>
              </w:rPr>
              <w:t xml:space="preserve"> </w:t>
            </w:r>
            <w:r w:rsidR="009C3634" w:rsidRPr="009C3634">
              <w:rPr>
                <w:rFonts w:ascii="思源黑体 CN Normal" w:eastAsia="思源黑体 CN Normal" w:hAnsi="思源黑体 CN Normal"/>
                <w:color w:val="000000"/>
                <w:sz w:val="17"/>
                <w:szCs w:val="17"/>
              </w:rPr>
              <w:t>{{</w:t>
            </w:r>
            <w:proofErr w:type="spellStart"/>
            <w:r w:rsidR="009C3634" w:rsidRPr="009C3634">
              <w:rPr>
                <w:rFonts w:ascii="思源黑体 CN Normal" w:eastAsia="思源黑体 CN Normal" w:hAnsi="思源黑体 CN Normal"/>
                <w:color w:val="000000"/>
                <w:sz w:val="17"/>
                <w:szCs w:val="17"/>
              </w:rPr>
              <w:t>a.transcript_primary</w:t>
            </w:r>
            <w:proofErr w:type="spellEnd"/>
            <w:r w:rsidR="009C3634" w:rsidRPr="009C3634">
              <w:rPr>
                <w:rFonts w:ascii="思源黑体 CN Normal" w:eastAsia="思源黑体 CN Normal" w:hAnsi="思源黑体 CN Normal"/>
                <w:color w:val="000000"/>
                <w:sz w:val="17"/>
                <w:szCs w:val="17"/>
              </w:rPr>
              <w:t>}}</w:t>
            </w:r>
          </w:p>
          <w:p w14:paraId="702B85A3" w14:textId="4E77C781" w:rsidR="00FB38E4" w:rsidRDefault="00FB38E4" w:rsidP="00FB38E4">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lastRenderedPageBreak/>
              <w:t>{%p endif%}</w:t>
            </w:r>
          </w:p>
        </w:tc>
        <w:tc>
          <w:tcPr>
            <w:tcW w:w="1276" w:type="dxa"/>
          </w:tcPr>
          <w:p w14:paraId="4140AD71"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694A8F75"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6C6E5950"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60653BC9"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lastRenderedPageBreak/>
              <w:t>体细胞</w:t>
            </w:r>
          </w:p>
          <w:p w14:paraId="4D1630FE" w14:textId="26B37340" w:rsidR="00FB38E4"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6F5163FD"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==”Loss”%}</w:t>
            </w:r>
          </w:p>
          <w:p w14:paraId="2075C1B8"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HeteDel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60957D65"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lastRenderedPageBreak/>
              <w:t>杂合</w:t>
            </w:r>
          </w:p>
          <w:p w14:paraId="61F86574"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HomoDel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11590436"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1F0342C4"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5B25270D"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B58135C"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3CEB9101"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==”Gain”%}</w:t>
            </w:r>
          </w:p>
          <w:p w14:paraId="3426B260"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B95CCA3"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4CD87928"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a.var_origin</w:t>
            </w:r>
            <w:proofErr w:type="spellEnd"/>
            <w:r w:rsidRPr="00533F8A">
              <w:rPr>
                <w:rFonts w:ascii="思源黑体 CN Normal" w:eastAsia="思源黑体 CN Normal" w:hAnsi="思源黑体 CN Normal" w:cs="思源黑体 CN Light"/>
                <w:bCs/>
                <w:iCs/>
                <w:color w:val="000000"/>
                <w:sz w:val="17"/>
                <w:szCs w:val="17"/>
              </w:rPr>
              <w:t>=</w:t>
            </w:r>
            <w:proofErr w:type="gramStart"/>
            <w:r w:rsidRPr="00533F8A">
              <w:rPr>
                <w:rFonts w:ascii="思源黑体 CN Normal" w:eastAsia="思源黑体 CN Normal" w:hAnsi="思源黑体 CN Normal" w:cs="思源黑体 CN Light"/>
                <w:bCs/>
                <w:iCs/>
                <w:color w:val="000000"/>
                <w:sz w:val="17"/>
                <w:szCs w:val="17"/>
              </w:rPr>
              <w:t>=”germline</w:t>
            </w:r>
            <w:proofErr w:type="gramEnd"/>
            <w:r w:rsidRPr="00533F8A">
              <w:rPr>
                <w:rFonts w:ascii="思源黑体 CN Normal" w:eastAsia="思源黑体 CN Normal" w:hAnsi="思源黑体 CN Normal" w:cs="思源黑体 CN Light"/>
                <w:bCs/>
                <w:iCs/>
                <w:color w:val="000000"/>
                <w:sz w:val="17"/>
                <w:szCs w:val="17"/>
              </w:rPr>
              <w:t>”%}</w:t>
            </w:r>
          </w:p>
          <w:p w14:paraId="27ACDB9C"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{%if </w:t>
            </w:r>
            <w:proofErr w:type="spellStart"/>
            <w:r w:rsidRPr="00533F8A">
              <w:rPr>
                <w:rFonts w:ascii="思源黑体 CN Normal" w:eastAsia="思源黑体 CN Normal" w:hAnsi="思源黑体 CN Normal" w:cs="思源黑体 CN Light"/>
                <w:bCs/>
                <w:iCs/>
                <w:color w:val="000000"/>
                <w:sz w:val="17"/>
                <w:szCs w:val="17"/>
              </w:rPr>
              <w:t>a.freq</w:t>
            </w:r>
            <w:proofErr w:type="spellEnd"/>
            <w:r w:rsidRPr="00533F8A">
              <w:rPr>
                <w:rFonts w:ascii="思源黑体 CN Normal" w:eastAsia="思源黑体 CN Normal" w:hAnsi="思源黑体 CN Normal" w:cs="思源黑体 CN Light"/>
                <w:bCs/>
                <w:iCs/>
                <w:color w:val="000000"/>
                <w:sz w:val="17"/>
                <w:szCs w:val="17"/>
              </w:rPr>
              <w:t>&gt;=0.85%}纯合{%else%}杂合{%endif%}</w:t>
            </w:r>
          </w:p>
          <w:p w14:paraId="2D71AE9D"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D4486B0"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w:t>
            </w:r>
            <w:proofErr w:type="spellStart"/>
            <w:proofErr w:type="gramStart"/>
            <w:r w:rsidRPr="00533F8A">
              <w:rPr>
                <w:rFonts w:ascii="思源黑体 CN Normal" w:eastAsia="思源黑体 CN Normal" w:hAnsi="思源黑体 CN Normal" w:cs="思源黑体 CN Light"/>
                <w:bCs/>
                <w:iCs/>
                <w:color w:val="000000"/>
                <w:sz w:val="17"/>
                <w:szCs w:val="17"/>
              </w:rPr>
              <w:t>a.freq</w:t>
            </w:r>
            <w:proofErr w:type="gramEnd"/>
            <w:r w:rsidRPr="00533F8A">
              <w:rPr>
                <w:rFonts w:ascii="思源黑体 CN Normal" w:eastAsia="思源黑体 CN Normal" w:hAnsi="思源黑体 CN Normal" w:cs="思源黑体 CN Light"/>
                <w:bCs/>
                <w:iCs/>
                <w:color w:val="000000"/>
                <w:sz w:val="17"/>
                <w:szCs w:val="17"/>
              </w:rPr>
              <w:t>_str</w:t>
            </w:r>
            <w:proofErr w:type="spellEnd"/>
            <w:r w:rsidRPr="00533F8A">
              <w:rPr>
                <w:rFonts w:ascii="思源黑体 CN Normal" w:eastAsia="思源黑体 CN Normal" w:hAnsi="思源黑体 CN Normal" w:cs="思源黑体 CN Light"/>
                <w:bCs/>
                <w:iCs/>
                <w:color w:val="000000"/>
                <w:sz w:val="17"/>
                <w:szCs w:val="17"/>
              </w:rPr>
              <w:t>}}</w:t>
            </w:r>
          </w:p>
          <w:p w14:paraId="48EFFCFB" w14:textId="77777777" w:rsidR="00FB38E4" w:rsidRPr="00533F8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2C2384B3" w14:textId="39C90A84" w:rsidR="00FB38E4" w:rsidRDefault="00FB38E4" w:rsidP="00FB38E4">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837" w:type="dxa"/>
          </w:tcPr>
          <w:p w14:paraId="0EDEB7A8"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11384F12"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383E315E"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lastRenderedPageBreak/>
              <w:t>疑似良性</w:t>
            </w:r>
          </w:p>
          <w:p w14:paraId="44F8B618"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46E937C"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711CAA93"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73C8C1E2"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77C2FE4C" w14:textId="77777777" w:rsidR="00FB38E4" w:rsidRPr="008D044A" w:rsidRDefault="00FB38E4" w:rsidP="00FB38E4">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783E37FF" w14:textId="0EA2ABEA" w:rsidR="00FB38E4" w:rsidRDefault="00FB38E4" w:rsidP="00FB38E4">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FB38E4" w14:paraId="0AD3AFFD" w14:textId="77777777" w:rsidTr="007502C7">
        <w:trPr>
          <w:trHeight w:val="397"/>
        </w:trPr>
        <w:tc>
          <w:tcPr>
            <w:tcW w:w="10342" w:type="dxa"/>
            <w:gridSpan w:val="6"/>
          </w:tcPr>
          <w:p w14:paraId="75C467EC" w14:textId="77777777" w:rsidR="00FB38E4" w:rsidRDefault="00FB38E4" w:rsidP="007502C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9426FE5" w14:textId="77777777" w:rsidR="00FB38E4" w:rsidRDefault="00FB38E4" w:rsidP="00FB38E4">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5809E6CE" w14:textId="5499629D" w:rsidR="00505AE4" w:rsidRDefault="00B93BB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EE85D15" w14:textId="12FB4F8E"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FB38E4" w:rsidRPr="00B277DD">
        <w:rPr>
          <w:rFonts w:ascii="思源黑体 CN Normal" w:eastAsia="思源黑体 CN Normal" w:hAnsi="思源黑体 CN Normal"/>
          <w:sz w:val="16"/>
          <w:szCs w:val="16"/>
          <w:highlight w:val="magenta"/>
        </w:rPr>
        <w:t xml:space="preserve">{% if </w:t>
      </w:r>
      <w:proofErr w:type="spellStart"/>
      <w:r w:rsidR="00FB38E4" w:rsidRPr="00B277DD">
        <w:rPr>
          <w:rFonts w:ascii="思源黑体 CN Normal" w:eastAsia="思源黑体 CN Normal" w:hAnsi="思源黑体 CN Normal"/>
          <w:sz w:val="16"/>
          <w:szCs w:val="16"/>
          <w:highlight w:val="magenta"/>
        </w:rPr>
        <w:t>judge_brca_cnv</w:t>
      </w:r>
      <w:proofErr w:type="spellEnd"/>
      <w:r w:rsidR="00FB38E4" w:rsidRPr="00B277DD">
        <w:rPr>
          <w:rFonts w:ascii="思源黑体 CN Normal" w:eastAsia="思源黑体 CN Normal" w:hAnsi="思源黑体 CN Normal"/>
          <w:sz w:val="16"/>
          <w:szCs w:val="16"/>
          <w:highlight w:val="magenta"/>
        </w:rPr>
        <w:t xml:space="preserve"> == “</w:t>
      </w:r>
      <w:proofErr w:type="spellStart"/>
      <w:r w:rsidR="00FB38E4" w:rsidRPr="00B277DD">
        <w:rPr>
          <w:rFonts w:ascii="思源黑体 CN Normal" w:eastAsia="思源黑体 CN Normal" w:hAnsi="思源黑体 CN Normal"/>
          <w:sz w:val="16"/>
          <w:szCs w:val="16"/>
          <w:highlight w:val="magenta"/>
        </w:rPr>
        <w:t>mlpa</w:t>
      </w:r>
      <w:proofErr w:type="spellEnd"/>
      <w:r w:rsidR="00FB38E4" w:rsidRPr="00B277DD">
        <w:rPr>
          <w:rFonts w:ascii="思源黑体 CN Normal" w:eastAsia="思源黑体 CN Normal" w:hAnsi="思源黑体 CN Normal"/>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FB38E4" w:rsidRPr="00B277DD">
        <w:rPr>
          <w:rFonts w:ascii="思源黑体 CN Normal" w:eastAsia="思源黑体 CN Normal" w:hAnsi="思源黑体 CN Normal" w:hint="eastAsia"/>
          <w:sz w:val="16"/>
          <w:szCs w:val="16"/>
          <w:highlight w:val="magenta"/>
        </w:rPr>
        <w:t>{</w:t>
      </w:r>
      <w:r w:rsidR="00FB38E4" w:rsidRPr="00B277DD">
        <w:rPr>
          <w:rFonts w:ascii="思源黑体 CN Normal" w:eastAsia="思源黑体 CN Normal" w:hAnsi="思源黑体 CN Normal"/>
          <w:sz w:val="16"/>
          <w:szCs w:val="16"/>
          <w:highlight w:val="magenta"/>
        </w:rPr>
        <w:t>%endif%}</w:t>
      </w:r>
    </w:p>
    <w:p w14:paraId="0347A5DB" w14:textId="77777777"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6EB27103" w14:textId="77777777"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w:t>
      </w:r>
      <w:r>
        <w:rPr>
          <w:rFonts w:ascii="思源黑体 CN Normal" w:eastAsia="思源黑体 CN Normal" w:hAnsi="思源黑体 CN Normal" w:hint="eastAsia"/>
          <w:color w:val="000000" w:themeColor="text1"/>
          <w:sz w:val="16"/>
          <w:szCs w:val="16"/>
        </w:rPr>
        <w:lastRenderedPageBreak/>
        <w:t>明）和IV类变异（良性和可能良性变异，已知无临床意义）。</w:t>
      </w:r>
    </w:p>
    <w:p w14:paraId="4EA6719C" w14:textId="77777777" w:rsidR="00505AE4" w:rsidRDefault="00B93BBE">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62613F44" w14:textId="77777777" w:rsidR="00505AE4" w:rsidRDefault="00B93BBE">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47C50C7D" w14:textId="77777777" w:rsidR="00505AE4" w:rsidRDefault="00B93BBE">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05AE4" w14:paraId="3648DB35" w14:textId="77777777" w:rsidTr="00505AE4">
        <w:tc>
          <w:tcPr>
            <w:tcW w:w="4253" w:type="dxa"/>
          </w:tcPr>
          <w:bookmarkStart w:id="7" w:name="_Hlk106357845"/>
          <w:p w14:paraId="6D7CE9C1" w14:textId="77777777" w:rsidR="00505AE4" w:rsidRDefault="00B93BB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E99815E" wp14:editId="6204F21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C2082DA" w14:textId="77777777" w:rsidR="00505AE4" w:rsidRDefault="00B93BB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2C7B7B6" wp14:editId="72DFC82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40E5D64" w14:textId="0A45460D"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1E9D18FF" w14:textId="49ECC712" w:rsidR="00DE1127" w:rsidRDefault="00DE1127" w:rsidP="00DE1127">
      <w:r w:rsidRPr="00DE1127">
        <w:t xml:space="preserve">{%p </w:t>
      </w:r>
      <w:r>
        <w:rPr>
          <w:rFonts w:hint="eastAsia"/>
        </w:rPr>
        <w:t>if</w:t>
      </w:r>
      <w:r w:rsidRPr="00DE1127">
        <w:t xml:space="preserve"> [</w:t>
      </w:r>
      <w:proofErr w:type="spellStart"/>
      <w:r w:rsidRPr="00DE1127">
        <w:t>var_brca</w:t>
      </w:r>
      <w:proofErr w:type="spellEnd"/>
      <w:r w:rsidRPr="00DE1127">
        <w:t xml:space="preserve">, var, </w:t>
      </w:r>
      <w:proofErr w:type="gramStart"/>
      <w:r w:rsidRPr="00DE1127">
        <w:t>sample]|</w:t>
      </w:r>
      <w:proofErr w:type="gramEnd"/>
      <w:r w:rsidRPr="00DE1127">
        <w:t>somatic_level12_inter %}</w:t>
      </w:r>
    </w:p>
    <w:p w14:paraId="4FD79E6E" w14:textId="572DC2B1" w:rsidR="00DE1127" w:rsidRPr="00DE1127" w:rsidRDefault="00DE1127" w:rsidP="00DE1127">
      <w:r w:rsidRPr="00DE1127">
        <w:t>{%p for a in [</w:t>
      </w:r>
      <w:proofErr w:type="spellStart"/>
      <w:r w:rsidRPr="00DE1127">
        <w:t>var_brca</w:t>
      </w:r>
      <w:proofErr w:type="spellEnd"/>
      <w:r w:rsidRPr="00DE1127">
        <w:t xml:space="preserve">, var, </w:t>
      </w:r>
      <w:proofErr w:type="gramStart"/>
      <w:r w:rsidRPr="00DE1127">
        <w:t>sample]|</w:t>
      </w:r>
      <w:proofErr w:type="gramEnd"/>
      <w:r w:rsidRPr="00DE1127">
        <w:t>somatic_level12_inter %}</w:t>
      </w:r>
    </w:p>
    <w:tbl>
      <w:tblPr>
        <w:tblStyle w:val="-12"/>
        <w:tblW w:w="0" w:type="auto"/>
        <w:tblLayout w:type="fixed"/>
        <w:tblLook w:val="04A0" w:firstRow="1" w:lastRow="0" w:firstColumn="1" w:lastColumn="0" w:noHBand="0" w:noVBand="1"/>
      </w:tblPr>
      <w:tblGrid>
        <w:gridCol w:w="1418"/>
        <w:gridCol w:w="8914"/>
      </w:tblGrid>
      <w:tr w:rsidR="00505AE4" w14:paraId="619F34E8" w14:textId="77777777" w:rsidTr="00505AE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62196B3" w14:textId="41226A45" w:rsidR="00505AE4" w:rsidRDefault="009E0D05" w:rsidP="009E0D05">
            <w:pPr>
              <w:pStyle w:val="ad"/>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505AE4" w14:paraId="0EB27D1C" w14:textId="77777777" w:rsidTr="00505AE4">
        <w:trPr>
          <w:trHeight w:val="567"/>
        </w:trPr>
        <w:tc>
          <w:tcPr>
            <w:tcW w:w="1418" w:type="dxa"/>
          </w:tcPr>
          <w:p w14:paraId="33BD86FE"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8F08888" w14:textId="6803841F" w:rsidR="00505AE4" w:rsidRDefault="009E0D05">
            <w:pPr>
              <w:rPr>
                <w:rFonts w:ascii="思源黑体 CN Normal" w:eastAsia="思源黑体 CN Normal" w:hAnsi="思源黑体 CN Normal"/>
                <w:sz w:val="17"/>
                <w:szCs w:val="17"/>
              </w:rPr>
            </w:pPr>
            <w:r w:rsidRPr="009E0D05">
              <w:rPr>
                <w:rFonts w:ascii="思源黑体 CN Normal" w:eastAsia="思源黑体 CN Normal" w:hAnsi="思源黑体 CN Normal"/>
                <w:sz w:val="17"/>
                <w:szCs w:val="17"/>
              </w:rPr>
              <w:t>{{</w:t>
            </w:r>
            <w:proofErr w:type="spellStart"/>
            <w:proofErr w:type="gramStart"/>
            <w:r w:rsidRPr="009E0D05">
              <w:rPr>
                <w:rFonts w:ascii="思源黑体 CN Normal" w:eastAsia="思源黑体 CN Normal" w:hAnsi="思源黑体 CN Normal"/>
                <w:sz w:val="17"/>
                <w:szCs w:val="17"/>
              </w:rPr>
              <w:t>a.gene</w:t>
            </w:r>
            <w:proofErr w:type="gramEnd"/>
            <w:r w:rsidRPr="009E0D05">
              <w:rPr>
                <w:rFonts w:ascii="思源黑体 CN Normal" w:eastAsia="思源黑体 CN Normal" w:hAnsi="思源黑体 CN Normal"/>
                <w:sz w:val="17"/>
                <w:szCs w:val="17"/>
              </w:rPr>
              <w:t>_function|e</w:t>
            </w:r>
            <w:proofErr w:type="spellEnd"/>
            <w:r w:rsidRPr="009E0D05">
              <w:rPr>
                <w:rFonts w:ascii="思源黑体 CN Normal" w:eastAsia="思源黑体 CN Normal" w:hAnsi="思源黑体 CN Normal"/>
                <w:sz w:val="17"/>
                <w:szCs w:val="17"/>
              </w:rPr>
              <w:t>}}</w:t>
            </w:r>
          </w:p>
        </w:tc>
      </w:tr>
      <w:tr w:rsidR="00505AE4" w14:paraId="21652CA0" w14:textId="77777777" w:rsidTr="00505AE4">
        <w:trPr>
          <w:trHeight w:val="567"/>
        </w:trPr>
        <w:tc>
          <w:tcPr>
            <w:tcW w:w="1418" w:type="dxa"/>
          </w:tcPr>
          <w:p w14:paraId="70765B62"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79CB1FF" w14:textId="753E372C" w:rsidR="00505AE4" w:rsidRDefault="009E0D05">
            <w:pPr>
              <w:rPr>
                <w:rFonts w:ascii="思源黑体 CN Normal" w:eastAsia="思源黑体 CN Normal" w:hAnsi="思源黑体 CN Normal"/>
                <w:sz w:val="17"/>
                <w:szCs w:val="17"/>
              </w:rPr>
            </w:pPr>
            <w:r w:rsidRPr="009E0D05">
              <w:rPr>
                <w:rFonts w:ascii="思源黑体 CN Normal" w:eastAsia="思源黑体 CN Normal" w:hAnsi="思源黑体 CN Normal"/>
                <w:sz w:val="17"/>
                <w:szCs w:val="17"/>
              </w:rPr>
              <w:t>{{</w:t>
            </w:r>
            <w:proofErr w:type="spellStart"/>
            <w:proofErr w:type="gramStart"/>
            <w:r w:rsidRPr="009E0D05">
              <w:rPr>
                <w:rFonts w:ascii="思源黑体 CN Normal" w:eastAsia="思源黑体 CN Normal" w:hAnsi="思源黑体 CN Normal"/>
                <w:sz w:val="17"/>
                <w:szCs w:val="17"/>
              </w:rPr>
              <w:t>a.variant</w:t>
            </w:r>
            <w:proofErr w:type="gramEnd"/>
            <w:r w:rsidRPr="009E0D05">
              <w:rPr>
                <w:rFonts w:ascii="思源黑体 CN Normal" w:eastAsia="思源黑体 CN Normal" w:hAnsi="思源黑体 CN Normal"/>
                <w:sz w:val="17"/>
                <w:szCs w:val="17"/>
              </w:rPr>
              <w:t>_desc_cn|e</w:t>
            </w:r>
            <w:proofErr w:type="spellEnd"/>
            <w:r w:rsidRPr="009E0D05">
              <w:rPr>
                <w:rFonts w:ascii="思源黑体 CN Normal" w:eastAsia="思源黑体 CN Normal" w:hAnsi="思源黑体 CN Normal"/>
                <w:sz w:val="17"/>
                <w:szCs w:val="17"/>
              </w:rPr>
              <w:t>}}{{</w:t>
            </w:r>
            <w:proofErr w:type="spellStart"/>
            <w:r w:rsidRPr="009E0D05">
              <w:rPr>
                <w:rFonts w:ascii="思源黑体 CN Normal" w:eastAsia="思源黑体 CN Normal" w:hAnsi="思源黑体 CN Normal"/>
                <w:sz w:val="17"/>
                <w:szCs w:val="17"/>
              </w:rPr>
              <w:t>a.variant_interpret_cn|e</w:t>
            </w:r>
            <w:proofErr w:type="spellEnd"/>
            <w:r w:rsidRPr="009E0D05">
              <w:rPr>
                <w:rFonts w:ascii="思源黑体 CN Normal" w:eastAsia="思源黑体 CN Normal" w:hAnsi="思源黑体 CN Normal"/>
                <w:sz w:val="17"/>
                <w:szCs w:val="17"/>
              </w:rPr>
              <w:t>}}</w:t>
            </w:r>
          </w:p>
        </w:tc>
      </w:tr>
      <w:tr w:rsidR="00505AE4" w14:paraId="0B611AC8" w14:textId="77777777" w:rsidTr="00505AE4">
        <w:trPr>
          <w:trHeight w:val="567"/>
        </w:trPr>
        <w:tc>
          <w:tcPr>
            <w:tcW w:w="1418" w:type="dxa"/>
          </w:tcPr>
          <w:p w14:paraId="416DB750"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6BEC896" w14:textId="77777777" w:rsidR="009E0D05"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10220B2C" w14:textId="77777777" w:rsidR="009E0D05"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91E52F4" w14:textId="496C665B" w:rsidR="00505AE4"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05AE4" w14:paraId="7A2D148C" w14:textId="77777777" w:rsidTr="00505AE4">
        <w:trPr>
          <w:trHeight w:val="567"/>
        </w:trPr>
        <w:tc>
          <w:tcPr>
            <w:tcW w:w="1418" w:type="dxa"/>
          </w:tcPr>
          <w:p w14:paraId="274D30B7" w14:textId="77777777" w:rsidR="00505AE4" w:rsidRDefault="00B93BB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A34E475" w14:textId="513FB549" w:rsidR="00505AE4" w:rsidRPr="009E0D05" w:rsidRDefault="009E0D05" w:rsidP="009E0D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0F03B0F1" w14:textId="77777777" w:rsidR="00DE1127" w:rsidRDefault="00DE1127">
      <w:pPr>
        <w:adjustRightInd w:val="0"/>
        <w:snapToGrid w:val="0"/>
        <w:spacing w:line="240" w:lineRule="exact"/>
        <w:rPr>
          <w:rFonts w:ascii="思源黑体 CN Normal" w:eastAsia="思源黑体 CN Normal" w:hAnsi="思源黑体 CN Normal"/>
          <w:sz w:val="16"/>
          <w:szCs w:val="16"/>
        </w:rPr>
      </w:pPr>
    </w:p>
    <w:p w14:paraId="102BBE1F" w14:textId="3A4DF94F" w:rsidR="00DE1127" w:rsidRDefault="00DE11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C620F5C" w14:textId="61E04D2C" w:rsidR="00DE1127" w:rsidRDefault="00DE11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E1127" w14:paraId="445F2922" w14:textId="77777777" w:rsidTr="00E76B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96DCD06" w14:textId="5BBA5525" w:rsidR="00DE1127" w:rsidRDefault="00DE1127" w:rsidP="00E76BE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E1127" w14:paraId="1081D5B7" w14:textId="77777777" w:rsidTr="00E76BE1">
        <w:trPr>
          <w:trHeight w:val="567"/>
        </w:trPr>
        <w:tc>
          <w:tcPr>
            <w:tcW w:w="1418" w:type="dxa"/>
          </w:tcPr>
          <w:p w14:paraId="11B9E1E9"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31C51FB" w14:textId="2C4AEFE8" w:rsidR="00DE1127" w:rsidRDefault="00DE1127"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E1127" w14:paraId="65DD88FD" w14:textId="77777777" w:rsidTr="00E76BE1">
        <w:trPr>
          <w:trHeight w:val="567"/>
        </w:trPr>
        <w:tc>
          <w:tcPr>
            <w:tcW w:w="1418" w:type="dxa"/>
          </w:tcPr>
          <w:p w14:paraId="5FF0848D"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91A0278" w14:textId="77512179" w:rsidR="00DE1127" w:rsidRDefault="00DE1127" w:rsidP="00E76BE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1127" w14:paraId="3C69CF68" w14:textId="77777777" w:rsidTr="00E76BE1">
        <w:trPr>
          <w:trHeight w:val="567"/>
        </w:trPr>
        <w:tc>
          <w:tcPr>
            <w:tcW w:w="1418" w:type="dxa"/>
          </w:tcPr>
          <w:p w14:paraId="7EDD321D"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6D88B6F" w14:textId="47309D0F" w:rsidR="00DE1127" w:rsidRDefault="00DE1127"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E1127" w14:paraId="623CF27E" w14:textId="77777777" w:rsidTr="00E76BE1">
        <w:trPr>
          <w:trHeight w:val="567"/>
        </w:trPr>
        <w:tc>
          <w:tcPr>
            <w:tcW w:w="1418" w:type="dxa"/>
          </w:tcPr>
          <w:p w14:paraId="42469775" w14:textId="77777777" w:rsidR="00DE1127" w:rsidRDefault="00DE1127"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45FEFD01" w14:textId="18BD49CD" w:rsidR="00DE1127" w:rsidRDefault="00DE1127" w:rsidP="00E76BE1">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w:t>
            </w:r>
          </w:p>
        </w:tc>
      </w:tr>
    </w:tbl>
    <w:p w14:paraId="6E331D61" w14:textId="5173E27A" w:rsidR="00DE1127" w:rsidRDefault="00DE11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E7A39F8" w14:textId="1BA7D1E3" w:rsidR="00505AE4" w:rsidRDefault="00B93BB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注：本部分仅对解读为I类-强临床意义、II类-潜在临床意义的变异进行详细解读。</w:t>
      </w:r>
    </w:p>
    <w:p w14:paraId="220EA35B" w14:textId="77777777" w:rsidR="00505AE4" w:rsidRDefault="00505AE4">
      <w:pPr>
        <w:rPr>
          <w:rFonts w:ascii="思源黑体 CN Normal" w:eastAsia="思源黑体 CN Normal" w:hAnsi="思源黑体 CN Normal"/>
          <w:sz w:val="16"/>
          <w:szCs w:val="16"/>
        </w:rPr>
      </w:pPr>
    </w:p>
    <w:p w14:paraId="269D9FBE"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43DEBC3F" w14:textId="77777777" w:rsidR="00401175" w:rsidRDefault="00401175" w:rsidP="00401175">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52E8A795" w14:textId="649DABD1" w:rsidR="00401175" w:rsidRPr="00B82A40" w:rsidRDefault="00401175" w:rsidP="00401175">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 xml:space="preserve">{%p if </w:t>
      </w:r>
      <w:r w:rsidR="00EB1BEE" w:rsidRPr="00EB1BEE">
        <w:rPr>
          <w:rFonts w:ascii="思源黑体 CN Normal" w:eastAsia="思源黑体 CN Normal" w:hAnsi="思源黑体 CN Normal"/>
          <w:color w:val="000000" w:themeColor="text1"/>
          <w:sz w:val="16"/>
          <w:szCs w:val="16"/>
        </w:rPr>
        <w:t>var_brca.snv_</w:t>
      </w:r>
      <w:proofErr w:type="gramStart"/>
      <w:r w:rsidR="00EB1BEE" w:rsidRPr="00EB1BEE">
        <w:rPr>
          <w:rFonts w:ascii="思源黑体 CN Normal" w:eastAsia="思源黑体 CN Normal" w:hAnsi="思源黑体 CN Normal"/>
          <w:color w:val="000000" w:themeColor="text1"/>
          <w:sz w:val="16"/>
          <w:szCs w:val="16"/>
        </w:rPr>
        <w:t>m.B</w:t>
      </w:r>
      <w:proofErr w:type="gramEnd"/>
      <w:r w:rsidR="00EB1BEE" w:rsidRPr="00EB1BEE">
        <w:rPr>
          <w:rFonts w:ascii="思源黑体 CN Normal" w:eastAsia="思源黑体 CN Normal" w:hAnsi="思源黑体 CN Normal"/>
          <w:color w:val="000000" w:themeColor="text1"/>
          <w:sz w:val="16"/>
          <w:szCs w:val="16"/>
        </w:rPr>
        <w:t>1_G_L5+ var_brca.snv_m.B2_G_L5 + var_brca.mlpa_v2.B1_mlpa_L5 + var_brca.mlpa_v2.B2_mlpa_L5 + var_brca.snv_m.B1_G_L4+ var_brca.snv_m.B2_G_L4+ var_brca.mlpa_v2.B1_mlpa_L4 + var_brca.mlpa_v2.B2_mlpa_L4</w:t>
      </w:r>
      <w:r w:rsidRPr="00B82A40">
        <w:rPr>
          <w:rFonts w:ascii="思源黑体 CN Normal" w:eastAsia="思源黑体 CN Normal" w:hAnsi="思源黑体 CN Normal"/>
          <w:color w:val="000000" w:themeColor="text1"/>
          <w:sz w:val="16"/>
          <w:szCs w:val="16"/>
        </w:rPr>
        <w:t>%}</w:t>
      </w:r>
    </w:p>
    <w:p w14:paraId="4271F225" w14:textId="0137531F" w:rsidR="00401175" w:rsidRPr="00B82A40" w:rsidRDefault="00401175" w:rsidP="00401175">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 xml:space="preserve">{%p for a in </w:t>
      </w:r>
      <w:r w:rsidR="00EB1BEE" w:rsidRPr="00EB1BEE">
        <w:rPr>
          <w:rFonts w:ascii="思源黑体 CN Normal" w:eastAsia="思源黑体 CN Normal" w:hAnsi="思源黑体 CN Normal"/>
          <w:color w:val="000000" w:themeColor="text1"/>
          <w:sz w:val="16"/>
          <w:szCs w:val="16"/>
        </w:rPr>
        <w:t>var_brca.snv_</w:t>
      </w:r>
      <w:proofErr w:type="gramStart"/>
      <w:r w:rsidR="00EB1BEE" w:rsidRPr="00EB1BEE">
        <w:rPr>
          <w:rFonts w:ascii="思源黑体 CN Normal" w:eastAsia="思源黑体 CN Normal" w:hAnsi="思源黑体 CN Normal"/>
          <w:color w:val="000000" w:themeColor="text1"/>
          <w:sz w:val="16"/>
          <w:szCs w:val="16"/>
        </w:rPr>
        <w:t>m.B</w:t>
      </w:r>
      <w:proofErr w:type="gramEnd"/>
      <w:r w:rsidR="00EB1BEE" w:rsidRPr="00EB1BEE">
        <w:rPr>
          <w:rFonts w:ascii="思源黑体 CN Normal" w:eastAsia="思源黑体 CN Normal" w:hAnsi="思源黑体 CN Normal"/>
          <w:color w:val="000000" w:themeColor="text1"/>
          <w:sz w:val="16"/>
          <w:szCs w:val="16"/>
        </w:rPr>
        <w:t>1_G_L5+ var_brca.snv_m.B2_G_L5 + var_brca.mlpa_v2.B1_mlpa_L5 + var_brca.mlpa_v2.B2_mlpa_L5 + var_brca.snv_m.B1_G_L4+ var_brca.snv_m.B2_G_L4+ var_brca.mlpa_v2.B1_mlpa_L4 + var_brca.mlpa_v2.B2_mlpa_L4</w:t>
      </w:r>
      <w:r w:rsidRPr="00B82A40">
        <w:rPr>
          <w:rFonts w:ascii="思源黑体 CN Normal" w:eastAsia="思源黑体 CN Normal" w:hAnsi="思源黑体 CN Normal"/>
          <w:color w:val="000000" w:themeColor="text1"/>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401175" w14:paraId="03D9FADC"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8634850"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72DFC329"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C797C92"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BACE526"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401175" w14:paraId="36DDF456"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D4EEC5E"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7CE77FD"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401175" w14:paraId="07DA1287"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BF34F65"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039D2D2"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0559A952"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5BC158E6"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237C4C8B"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729133EE"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47821D95"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65B5BB29"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401175" w14:paraId="27DFB71E"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4057778"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0C519CC"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547B93D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23E31B70"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5AA04EFC"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5302F555"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38AAB46"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9D97DC2"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57BA79CE"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4C80C739" w14:textId="77777777" w:rsidR="00401175" w:rsidRDefault="00401175" w:rsidP="00401175">
      <w:pPr>
        <w:rPr>
          <w:rFonts w:ascii="思源黑体 CN Normal" w:eastAsia="思源黑体 CN Normal" w:hAnsi="思源黑体 CN Normal"/>
          <w:color w:val="000000" w:themeColor="text1"/>
          <w:sz w:val="16"/>
          <w:szCs w:val="16"/>
        </w:rPr>
      </w:pPr>
    </w:p>
    <w:p w14:paraId="0367C0EF" w14:textId="77777777" w:rsidR="00401175" w:rsidRPr="00D2458F"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3E614187"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25E5B861"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1BB46E"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01175" w14:paraId="0E1F10E8"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8DF2199"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318EBE9"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4DC81ABC"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8D83DCA"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AC76058"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5D04190C"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0B6876D"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760E01"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12CA3253"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41D5A7"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5AE178C"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6B06DCF"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3971428A" w14:textId="77777777" w:rsidR="00401175" w:rsidRDefault="00401175" w:rsidP="00401175">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491285A5" w14:textId="11A8E7A8"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000477D1" w:rsidRPr="000477D1">
        <w:rPr>
          <w:rFonts w:ascii="思源黑体 CN Normal" w:eastAsia="思源黑体 CN Normal" w:hAnsi="思源黑体 CN Normal"/>
          <w:sz w:val="16"/>
          <w:szCs w:val="16"/>
        </w:rPr>
        <w:t>var_brca.snv_</w:t>
      </w:r>
      <w:proofErr w:type="gramStart"/>
      <w:r w:rsidR="000477D1" w:rsidRPr="000477D1">
        <w:rPr>
          <w:rFonts w:ascii="思源黑体 CN Normal" w:eastAsia="思源黑体 CN Normal" w:hAnsi="思源黑体 CN Normal"/>
          <w:sz w:val="16"/>
          <w:szCs w:val="16"/>
        </w:rPr>
        <w:t>m.B</w:t>
      </w:r>
      <w:proofErr w:type="gramEnd"/>
      <w:r w:rsidR="000477D1" w:rsidRPr="000477D1">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sidRPr="00644337">
        <w:rPr>
          <w:rFonts w:ascii="思源黑体 CN Normal" w:eastAsia="思源黑体 CN Normal" w:hAnsi="思源黑体 CN Normal"/>
          <w:sz w:val="16"/>
          <w:szCs w:val="16"/>
        </w:rPr>
        <w:t>%}</w:t>
      </w:r>
    </w:p>
    <w:p w14:paraId="669DD8CA" w14:textId="397073F2"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000477D1" w:rsidRPr="000477D1">
        <w:rPr>
          <w:rFonts w:ascii="思源黑体 CN Normal" w:eastAsia="思源黑体 CN Normal" w:hAnsi="思源黑体 CN Normal"/>
          <w:sz w:val="16"/>
          <w:szCs w:val="16"/>
        </w:rPr>
        <w:t>var_brca.snv_</w:t>
      </w:r>
      <w:proofErr w:type="gramStart"/>
      <w:r w:rsidR="000477D1" w:rsidRPr="000477D1">
        <w:rPr>
          <w:rFonts w:ascii="思源黑体 CN Normal" w:eastAsia="思源黑体 CN Normal" w:hAnsi="思源黑体 CN Normal"/>
          <w:sz w:val="16"/>
          <w:szCs w:val="16"/>
        </w:rPr>
        <w:t>m.B</w:t>
      </w:r>
      <w:proofErr w:type="gramEnd"/>
      <w:r w:rsidR="000477D1" w:rsidRPr="000477D1">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sidRPr="00644337">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401175" w14:paraId="26EAA767"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92B305"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5991D121"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324D311"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6C1F2F2"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401175" w14:paraId="37D8C68E"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A10C710"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0B1961F"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401175" w14:paraId="2A483982"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45FE45"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238635A"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684835B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35413B91"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lastRenderedPageBreak/>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22970936"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174926CD"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C62333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0E533C98"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401175" w14:paraId="4A72BB8F"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D30319"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D2AABE0"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79108963"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0A739314"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0EDE2057"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7A8B5450"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E2E6F6E"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675BE3A" w14:textId="77777777" w:rsidR="00401175" w:rsidRPr="00D2458F"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4E0FAD28"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2E924999" w14:textId="77777777" w:rsidR="00401175" w:rsidRDefault="00401175" w:rsidP="00401175">
      <w:pPr>
        <w:rPr>
          <w:rFonts w:ascii="思源黑体 CN Normal" w:eastAsia="思源黑体 CN Normal" w:hAnsi="思源黑体 CN Normal"/>
          <w:color w:val="000000" w:themeColor="text1"/>
          <w:sz w:val="16"/>
          <w:szCs w:val="16"/>
        </w:rPr>
      </w:pPr>
    </w:p>
    <w:p w14:paraId="3D1E3498" w14:textId="77777777" w:rsidR="00401175" w:rsidRPr="00D2458F"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4AD48608"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27B1793B"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26C070"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01175" w14:paraId="22358DAD" w14:textId="77777777" w:rsidTr="00E76BE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E849F87"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0E8E8BE"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1DE5C64F"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B88F8B7"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0BA80A3"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06BBECDA" w14:textId="77777777" w:rsidTr="00E76BE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F5770E"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DE509F5"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69022AFF" w14:textId="77777777" w:rsidTr="00E76BE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27A0996" w14:textId="77777777" w:rsidR="00401175" w:rsidRDefault="00401175" w:rsidP="00E76BE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ECEA7A4" w14:textId="77777777" w:rsidR="00401175" w:rsidRDefault="00401175" w:rsidP="00E76BE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8C4CC4" w14:textId="77777777" w:rsidR="00401175" w:rsidRDefault="00401175" w:rsidP="00401175">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5771CD53" w14:textId="5C69FFFA" w:rsidR="00401175" w:rsidRDefault="00401175" w:rsidP="00401175">
      <w:pPr>
        <w:rPr>
          <w:rFonts w:ascii="思源黑体 CN Normal" w:eastAsia="思源黑体 CN Normal" w:hAnsi="思源黑体 CN Normal"/>
          <w:color w:val="000000" w:themeColor="text1"/>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67DAAF85" w14:textId="42E7F369" w:rsidR="00505AE4" w:rsidRDefault="00B93BB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4B8C7BD3" w14:textId="77777777" w:rsidR="00505AE4" w:rsidRDefault="00505AE4">
      <w:pPr>
        <w:rPr>
          <w:rFonts w:ascii="思源黑体 CN Normal" w:eastAsia="思源黑体 CN Normal" w:hAnsi="思源黑体 CN Normal"/>
          <w:sz w:val="16"/>
          <w:szCs w:val="16"/>
        </w:rPr>
      </w:pPr>
    </w:p>
    <w:p w14:paraId="677726D1" w14:textId="77777777" w:rsidR="00505AE4" w:rsidRDefault="00B93BBE">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4E20D50B" w14:textId="77777777" w:rsidR="00401175" w:rsidRDefault="00401175" w:rsidP="00401175">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5C99D572" w14:textId="6F4D872B"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000477D1" w:rsidRPr="000477D1">
        <w:rPr>
          <w:rFonts w:ascii="思源黑体 CN Normal" w:eastAsia="思源黑体 CN Normal" w:hAnsi="思源黑体 CN Normal"/>
          <w:sz w:val="16"/>
          <w:szCs w:val="16"/>
        </w:rPr>
        <w:t>var_brca.snv_</w:t>
      </w:r>
      <w:proofErr w:type="gramStart"/>
      <w:r w:rsidR="000477D1" w:rsidRPr="000477D1">
        <w:rPr>
          <w:rFonts w:ascii="思源黑体 CN Normal" w:eastAsia="思源黑体 CN Normal" w:hAnsi="思源黑体 CN Normal"/>
          <w:sz w:val="16"/>
          <w:szCs w:val="16"/>
        </w:rPr>
        <w:t>m.B</w:t>
      </w:r>
      <w:proofErr w:type="gramEnd"/>
      <w:r w:rsidR="000477D1" w:rsidRPr="000477D1">
        <w:rPr>
          <w:rFonts w:ascii="思源黑体 CN Normal" w:eastAsia="思源黑体 CN Normal" w:hAnsi="思源黑体 CN Normal"/>
          <w:sz w:val="16"/>
          <w:szCs w:val="16"/>
        </w:rPr>
        <w:t>1_G_L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var_brca.snv_m.B2_G_L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var_brca.mlpa_v2.B1_mlpa_L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var_brca.mlpa_v2.B2_mlpa_L</w:t>
      </w:r>
      <w:r w:rsidR="000477D1">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p w14:paraId="149E5713" w14:textId="37B74293"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000477D1" w:rsidRPr="000477D1">
        <w:rPr>
          <w:rFonts w:ascii="思源黑体 CN Normal" w:eastAsia="思源黑体 CN Normal" w:hAnsi="思源黑体 CN Normal"/>
          <w:sz w:val="16"/>
          <w:szCs w:val="16"/>
        </w:rPr>
        <w:t>var_brca.snv_</w:t>
      </w:r>
      <w:proofErr w:type="gramStart"/>
      <w:r w:rsidR="000477D1" w:rsidRPr="000477D1">
        <w:rPr>
          <w:rFonts w:ascii="思源黑体 CN Normal" w:eastAsia="思源黑体 CN Normal" w:hAnsi="思源黑体 CN Normal"/>
          <w:sz w:val="16"/>
          <w:szCs w:val="16"/>
        </w:rPr>
        <w:t>m.B</w:t>
      </w:r>
      <w:proofErr w:type="gramEnd"/>
      <w:r w:rsidR="000477D1" w:rsidRPr="000477D1">
        <w:rPr>
          <w:rFonts w:ascii="思源黑体 CN Normal" w:eastAsia="思源黑体 CN Normal" w:hAnsi="思源黑体 CN Normal"/>
          <w:sz w:val="16"/>
          <w:szCs w:val="16"/>
        </w:rPr>
        <w:t>1_G_L3+ var_brca.snv_m.B2_G_L3 + var_brca.mlpa_v2.B1_mlpa_L3 + var_brca.mlpa_v2.B2_mlpa_L3</w:t>
      </w:r>
      <w:r w:rsidRPr="00644337">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401175" w14:paraId="3FE830F6"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7F3385"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0063C5AC"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9AB1752"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3AA8958"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401175" w14:paraId="67F0D345"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EA2FCA7"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DC349BF"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1CE5FAE6" w14:textId="77777777" w:rsidR="00401175" w:rsidRDefault="00401175" w:rsidP="00401175"/>
    <w:p w14:paraId="3DD7148F"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F3C84F7"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7A40CC7F"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C601D3"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01175" w14:paraId="3355FE79"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2F223F7"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E5A9013"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779BDDC0"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5102C12"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8776649"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19709C9" w14:textId="77777777" w:rsidR="00401175" w:rsidRDefault="00401175" w:rsidP="00401175">
      <w:pPr>
        <w:rPr>
          <w:rFonts w:ascii="思源黑体 CN Normal" w:eastAsia="思源黑体 CN Normal" w:hAnsi="思源黑体 CN Normal"/>
          <w:color w:val="000000" w:themeColor="text1"/>
          <w:sz w:val="16"/>
          <w:szCs w:val="16"/>
        </w:rPr>
      </w:pPr>
    </w:p>
    <w:p w14:paraId="0A5F2164"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90A3BC" w14:textId="77777777" w:rsidR="00401175" w:rsidRDefault="00401175" w:rsidP="00401175">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0DE65C29" w14:textId="4D12B828"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000477D1" w:rsidRPr="000477D1">
        <w:rPr>
          <w:rFonts w:ascii="思源黑体 CN Normal" w:eastAsia="思源黑体 CN Normal" w:hAnsi="思源黑体 CN Normal"/>
          <w:sz w:val="16"/>
          <w:szCs w:val="16"/>
        </w:rPr>
        <w:t>var_brca.snv_</w:t>
      </w:r>
      <w:proofErr w:type="gramStart"/>
      <w:r w:rsidR="000477D1" w:rsidRPr="000477D1">
        <w:rPr>
          <w:rFonts w:ascii="思源黑体 CN Normal" w:eastAsia="思源黑体 CN Normal" w:hAnsi="思源黑体 CN Normal"/>
          <w:sz w:val="16"/>
          <w:szCs w:val="16"/>
        </w:rPr>
        <w:t>m.B</w:t>
      </w:r>
      <w:proofErr w:type="gramEnd"/>
      <w:r w:rsidR="000477D1" w:rsidRPr="000477D1">
        <w:rPr>
          <w:rFonts w:ascii="思源黑体 CN Normal" w:eastAsia="思源黑体 CN Normal" w:hAnsi="思源黑体 CN Normal"/>
          <w:sz w:val="16"/>
          <w:szCs w:val="16"/>
        </w:rPr>
        <w:t>1_G_L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var_brca.snv_m.B2_G_L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var_brca.gcnv_v2.B1_gcnv_L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var_brca.gcnv_v2.B2_gcnv_L</w:t>
      </w:r>
      <w:r w:rsidR="000477D1">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p w14:paraId="596A43EB" w14:textId="072097BF" w:rsidR="00401175" w:rsidRDefault="00401175" w:rsidP="0040117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000477D1" w:rsidRPr="000477D1">
        <w:rPr>
          <w:rFonts w:ascii="思源黑体 CN Normal" w:eastAsia="思源黑体 CN Normal" w:hAnsi="思源黑体 CN Normal"/>
          <w:sz w:val="16"/>
          <w:szCs w:val="16"/>
        </w:rPr>
        <w:t>var_brca.snv_</w:t>
      </w:r>
      <w:proofErr w:type="gramStart"/>
      <w:r w:rsidR="000477D1" w:rsidRPr="000477D1">
        <w:rPr>
          <w:rFonts w:ascii="思源黑体 CN Normal" w:eastAsia="思源黑体 CN Normal" w:hAnsi="思源黑体 CN Normal"/>
          <w:sz w:val="16"/>
          <w:szCs w:val="16"/>
        </w:rPr>
        <w:t>m.B</w:t>
      </w:r>
      <w:proofErr w:type="gramEnd"/>
      <w:r w:rsidR="000477D1" w:rsidRPr="000477D1">
        <w:rPr>
          <w:rFonts w:ascii="思源黑体 CN Normal" w:eastAsia="思源黑体 CN Normal" w:hAnsi="思源黑体 CN Normal"/>
          <w:sz w:val="16"/>
          <w:szCs w:val="16"/>
        </w:rPr>
        <w:t>1_G_L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var_brca.snv_m.B2_G_L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var_brca.gcnv_v2.B1_gcnv_L</w:t>
      </w:r>
      <w:r w:rsidR="000477D1">
        <w:rPr>
          <w:rFonts w:ascii="思源黑体 CN Normal" w:eastAsia="思源黑体 CN Normal" w:hAnsi="思源黑体 CN Normal"/>
          <w:sz w:val="16"/>
          <w:szCs w:val="16"/>
        </w:rPr>
        <w:t>3</w:t>
      </w:r>
      <w:r w:rsidR="000477D1" w:rsidRPr="000477D1">
        <w:rPr>
          <w:rFonts w:ascii="思源黑体 CN Normal" w:eastAsia="思源黑体 CN Normal" w:hAnsi="思源黑体 CN Normal"/>
          <w:sz w:val="16"/>
          <w:szCs w:val="16"/>
        </w:rPr>
        <w:t xml:space="preserve"> + var_brca.gcnv_v2.B2_gcnv_L</w:t>
      </w:r>
      <w:r w:rsidR="000477D1">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401175" w14:paraId="46F8E31F"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BC82F5"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01175" w14:paraId="141F7385"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52DE83D"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D334D0A"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401175" w14:paraId="07698963"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9F6499"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EE30CAA" w14:textId="77777777" w:rsidR="00401175" w:rsidRDefault="00401175" w:rsidP="00E76BE1">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76C85435" w14:textId="77777777" w:rsidR="00401175" w:rsidRDefault="00401175" w:rsidP="00401175"/>
    <w:p w14:paraId="7E536CC3"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1806A40"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01175" w14:paraId="3CB5E120" w14:textId="77777777" w:rsidTr="00E76BE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790B5E" w14:textId="77777777" w:rsidR="00401175" w:rsidRDefault="00401175" w:rsidP="00E76BE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01175" w14:paraId="1CD19908" w14:textId="77777777" w:rsidTr="00E76BE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88A6982"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0FE74BE"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175" w14:paraId="3F371261" w14:textId="77777777" w:rsidTr="00E76BE1">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E892FC" w14:textId="77777777" w:rsidR="00401175" w:rsidRDefault="00401175" w:rsidP="00E76BE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85BA78A" w14:textId="77777777" w:rsidR="00401175" w:rsidRDefault="00401175" w:rsidP="00E76BE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EE78F1" w14:textId="77777777" w:rsidR="00401175" w:rsidRDefault="00401175" w:rsidP="004011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A27A43" w14:textId="77777777" w:rsidR="00401175" w:rsidRDefault="00401175" w:rsidP="00401175">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0B00F677" w14:textId="0819231C" w:rsidR="00505AE4" w:rsidRDefault="00B93BBE">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77C0D628" w14:textId="2185D121" w:rsidR="004A31FE" w:rsidRPr="00611938" w:rsidRDefault="004A31FE" w:rsidP="004A31FE">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lastRenderedPageBreak/>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color w:val="000000" w:themeColor="text1"/>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05AE4" w14:paraId="6CFB51FC" w14:textId="77777777" w:rsidTr="00505AE4">
        <w:tc>
          <w:tcPr>
            <w:tcW w:w="4673" w:type="dxa"/>
          </w:tcPr>
          <w:p w14:paraId="3EFBE6B5" w14:textId="77777777" w:rsidR="00505AE4" w:rsidRDefault="00B93BB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E0DCCD8" wp14:editId="42784420">
                      <wp:simplePos x="0" y="0"/>
                      <wp:positionH relativeFrom="column">
                        <wp:posOffset>2436495</wp:posOffset>
                      </wp:positionH>
                      <wp:positionV relativeFrom="paragraph">
                        <wp:posOffset>41275</wp:posOffset>
                      </wp:positionV>
                      <wp:extent cx="313055" cy="319405"/>
                      <wp:effectExtent l="15875" t="15875" r="77470" b="71120"/>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44928;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60CE7F6D" w14:textId="77777777" w:rsidR="00505AE4" w:rsidRDefault="00B93BB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ADA484F" wp14:editId="4314B985">
                      <wp:simplePos x="0" y="0"/>
                      <wp:positionH relativeFrom="margin">
                        <wp:posOffset>-65405</wp:posOffset>
                      </wp:positionH>
                      <wp:positionV relativeFrom="paragraph">
                        <wp:posOffset>40640</wp:posOffset>
                      </wp:positionV>
                      <wp:extent cx="1219200" cy="321310"/>
                      <wp:effectExtent l="15875" t="15875" r="73025" b="81915"/>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45952;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00852524"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EEE7B78" w14:textId="77777777" w:rsidR="00505AE4" w:rsidRDefault="00B93BBE">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505AE4" w14:paraId="15E8AB6D" w14:textId="77777777">
        <w:trPr>
          <w:trHeight w:val="397"/>
        </w:trPr>
        <w:tc>
          <w:tcPr>
            <w:tcW w:w="10342" w:type="dxa"/>
            <w:gridSpan w:val="4"/>
            <w:tcBorders>
              <w:bottom w:val="nil"/>
            </w:tcBorders>
            <w:shd w:val="clear" w:color="auto" w:fill="1E7648"/>
            <w:vAlign w:val="center"/>
          </w:tcPr>
          <w:p w14:paraId="6E037692"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05AE4" w14:paraId="6ACE558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A053184"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4496247"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E4C2905" w14:textId="77777777" w:rsidR="00505AE4" w:rsidRDefault="00B93BBE">
            <w:pPr>
              <w:jc w:val="center"/>
              <w:rPr>
                <w:rFonts w:ascii="思源黑体 CN Normal" w:eastAsia="思源黑体 CN Normal" w:hAnsi="思源黑体 CN Normal"/>
                <w:sz w:val="17"/>
                <w:szCs w:val="17"/>
              </w:rPr>
            </w:pPr>
            <w:r>
              <w:rPr>
                <w:noProof/>
              </w:rPr>
              <w:drawing>
                <wp:inline distT="0" distB="0" distL="0" distR="0" wp14:anchorId="0D1DED59" wp14:editId="5027347D">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9"/>
                          <a:stretch>
                            <a:fillRect/>
                          </a:stretch>
                        </pic:blipFill>
                        <pic:spPr>
                          <a:xfrm>
                            <a:off x="0" y="0"/>
                            <a:ext cx="2880000" cy="2880000"/>
                          </a:xfrm>
                          <a:prstGeom prst="rect">
                            <a:avLst/>
                          </a:prstGeom>
                        </pic:spPr>
                      </pic:pic>
                    </a:graphicData>
                  </a:graphic>
                </wp:inline>
              </w:drawing>
            </w:r>
          </w:p>
        </w:tc>
      </w:tr>
      <w:tr w:rsidR="00505AE4" w14:paraId="6FCEF0E1" w14:textId="77777777">
        <w:trPr>
          <w:trHeight w:val="397"/>
        </w:trPr>
        <w:tc>
          <w:tcPr>
            <w:tcW w:w="10342" w:type="dxa"/>
            <w:gridSpan w:val="4"/>
            <w:tcBorders>
              <w:bottom w:val="nil"/>
            </w:tcBorders>
            <w:shd w:val="clear" w:color="auto" w:fill="1E7648"/>
            <w:vAlign w:val="center"/>
          </w:tcPr>
          <w:p w14:paraId="08B3ABB5"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05AE4" w14:paraId="50053F33"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0FBD56E"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37DA2B"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1B96B2D"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1518919"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20347ABE"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4566D6D" w14:textId="77777777" w:rsidR="00505AE4" w:rsidRDefault="00505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B0F00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F3FE26"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369E2F4"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03B49626"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1855852C" w14:textId="77777777" w:rsidR="00505AE4" w:rsidRDefault="00505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E29AAA"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7542FA5"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05AE4" w14:paraId="13702C11"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1F0F50A" w14:textId="77777777" w:rsidR="00505AE4" w:rsidRDefault="00505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53F5542D"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05AB307F"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4259211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5736EE"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9E32F7D"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BA19EE2"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0B27ECD3"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5732CA"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C445B81"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7741E6"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05AE4" w14:paraId="38C6E768"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B50D15"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DC39B78"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303751" w14:textId="77777777" w:rsidR="00505AE4" w:rsidRDefault="00B93BBE">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1A85779" w14:textId="77777777" w:rsidR="00505AE4" w:rsidRDefault="00B93BBE">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2309CDD" w14:textId="77777777"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4DFEB74E" w14:textId="77777777" w:rsidR="00505AE4" w:rsidRDefault="00B93BB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505AE4" w14:paraId="4D560E06" w14:textId="777777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FCB1044"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C3BCDE0" w14:textId="77777777" w:rsidR="00505AE4" w:rsidRDefault="00B93BBE">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05AE4" w14:paraId="73614D15"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964DB8F"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D4805EB"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7E3B6"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8780B5"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05AE4" w14:paraId="7234525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6D71AB5"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5288A2A"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494333"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A3E27A"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05AE4" w14:paraId="0E5B14B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C479C49"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2437DDA"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3FEC2A"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53C42C"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7D99BFAC"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05AE4" w14:paraId="76C6768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7363AE5"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7E468C"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653D27"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7E7E845"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05AE4" w14:paraId="23648730"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6BD3218"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33786AF"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69162"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744414"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05AE4" w14:paraId="64DDC56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2A300B2"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25E98B6"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5551C"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6EE898"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05AE4" w14:paraId="4F01546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AEA73AF"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64B8B1" w14:textId="77777777" w:rsidR="00505AE4" w:rsidRDefault="00505AE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60E606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94294E"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505AE4" w14:paraId="10A63B2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110B132"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6A70B3" w14:textId="77777777" w:rsidR="00505AE4" w:rsidRDefault="00505AE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72834F" w14:textId="77777777" w:rsidR="00505AE4" w:rsidRDefault="00505AE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242B85"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05AE4" w14:paraId="3DDF6AF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438E71E" w14:textId="77777777" w:rsidR="00505AE4" w:rsidRDefault="00505AE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26074576"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00985D"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E1C8C1"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05AE4" w14:paraId="1E0115D5"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F170E46" w14:textId="77777777" w:rsidR="00505AE4" w:rsidRDefault="00505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728B6207" w14:textId="77777777" w:rsidR="00505AE4" w:rsidRDefault="00505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3C9523"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7323D72"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D6C4788"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05AE4" w14:paraId="75CD5DDE" w14:textId="777777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2AAF55A9"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60099"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101BD03" w14:textId="77777777" w:rsidR="00505AE4" w:rsidRDefault="00B93BBE">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ABCBDE2"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05AE4" w14:paraId="2A719902"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296FFFD" w14:textId="77777777" w:rsidR="00505AE4" w:rsidRDefault="00505AE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E76DF1" w14:textId="77777777" w:rsidR="00505AE4" w:rsidRDefault="00B93BBE">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505AE4" w14:paraId="10E42BC7"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07AF2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8D650D1"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0E734E0"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05AE4" w14:paraId="31CA2E11"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701FD3"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1B3C7"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EDA8FC4"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05AE4" w14:paraId="6BA6254A"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56102D"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4B76B8E" w14:textId="77777777" w:rsidR="00505AE4" w:rsidRDefault="00B93BB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1096D03" w14:textId="25B4ADBD" w:rsidR="00505AE4" w:rsidRDefault="00B93BBE">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1F7A01D4" w14:textId="2F6F2098" w:rsidR="004A31FE" w:rsidRDefault="004A31FE">
      <w:pPr>
        <w:widowControl/>
        <w:jc w:val="left"/>
        <w:rPr>
          <w:rFonts w:ascii="思源黑体 CN Normal" w:eastAsia="思源黑体 CN Normal" w:hAnsi="思源黑体 CN Normal"/>
          <w:color w:val="000000" w:themeColor="text1"/>
          <w:sz w:val="16"/>
          <w:szCs w:val="16"/>
        </w:rPr>
      </w:pPr>
      <w:r w:rsidRPr="004A31FE">
        <w:rPr>
          <w:rFonts w:ascii="思源黑体 CN Normal" w:eastAsia="思源黑体 CN Normal" w:hAnsi="思源黑体 CN Normal" w:hint="eastAsia"/>
          <w:color w:val="000000" w:themeColor="text1"/>
          <w:sz w:val="16"/>
          <w:szCs w:val="16"/>
        </w:rPr>
        <w:lastRenderedPageBreak/>
        <w:t>{</w:t>
      </w:r>
      <w:r w:rsidRPr="004A31FE">
        <w:rPr>
          <w:rFonts w:ascii="思源黑体 CN Normal" w:eastAsia="思源黑体 CN Normal" w:hAnsi="思源黑体 CN Normal"/>
          <w:color w:val="000000" w:themeColor="text1"/>
          <w:sz w:val="16"/>
          <w:szCs w:val="16"/>
        </w:rPr>
        <w:t>%p endif%}</w:t>
      </w:r>
    </w:p>
    <w:p w14:paraId="7D872715" w14:textId="77777777" w:rsidR="004A31FE" w:rsidRPr="00611938" w:rsidRDefault="004A31FE" w:rsidP="004A31FE">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color w:val="000000" w:themeColor="text1"/>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4A31FE">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05AE4" w14:paraId="1BFB5517" w14:textId="77777777" w:rsidTr="00505AE4">
        <w:tc>
          <w:tcPr>
            <w:tcW w:w="4815" w:type="dxa"/>
          </w:tcPr>
          <w:p w14:paraId="11A80C12" w14:textId="77777777" w:rsidR="00505AE4" w:rsidRDefault="00B93BBE">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67456" behindDoc="1" locked="0" layoutInCell="1" allowOverlap="1" wp14:anchorId="0B15925B" wp14:editId="559C5299">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6E3CB4E" w14:textId="77777777" w:rsidR="00505AE4" w:rsidRDefault="00B93BB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919917E" wp14:editId="14EF8DC8">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3FC209C" w14:textId="054FCCCF" w:rsidR="00505AE4" w:rsidRDefault="004A3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A31FE" w14:paraId="1ED110F6" w14:textId="77777777" w:rsidTr="00E76BE1">
        <w:tc>
          <w:tcPr>
            <w:tcW w:w="4815" w:type="dxa"/>
          </w:tcPr>
          <w:p w14:paraId="753F4EBE" w14:textId="65A41177" w:rsidR="004A31FE" w:rsidRDefault="004A31FE" w:rsidP="00E76BE1">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74624" behindDoc="1" locked="0" layoutInCell="1" allowOverlap="1" wp14:anchorId="5584615E" wp14:editId="52982F3C">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8C180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lbJ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OI0lqaNHdt/f3Xz/+/PxjjO4+fbn/8B1lgadG2zGYz/WVAda8ZkH0RW9K&#10;U/t/KAdtAre3Hbds4xCFj/2snw6HGFG46mfHg3TouU92ztpY94KpGnkhx6VQzawixs2UlNBGZQK/&#10;ZH1hXXTcOvjIVglenHMhgmKWi5kwaE2g6dnzo8PBqI31wExIbyyVd4uI8QsLYwNhQkkrx8y8Khq0&#10;ECtzTYCoYTpKYZQK7tPsj7KowEz1jlL/w4iIJTwGJzAyyt1wV4VGekpCen62WZeg22SxMqErEnMe&#10;BJiYU3gJ3jqQpbbpBG0v02TXjyC5W8F8MCGvWQn9hQ70HotOKGXSxQxsRQoWMxj+NYMA6JFLoK3D&#10;bgEeVrbFjoW09t415t05P0rLQ+fOI0RW0nXONZftaHRMxRIEVNVGjvZA2R41Xlyo4hamH5oUhtZq&#10;es5h+C6IdVfEwB6AXsJuc5dw+HnMsWoljCpl3j323dvD84RbjBrYKzm2b1fEMIzESwkP9zgbDPwi&#10;CspgeNQDxezfLPZv5KqeKT/FsEU1DaK3d2IrlkbVN7ACpz4qXBFJIXaOqTNbZebivoMlStl0Gsxg&#10;+WjiLuRcUw/uWZVqunKq5OF17dhpWYP1E0auXZV+v+3rwWq30Ce/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dOJW&#10;yf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18BCD200" w14:textId="77777777" w:rsidR="004A31FE" w:rsidRDefault="004A31FE" w:rsidP="00E76BE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358F3B4" wp14:editId="768A113C">
                      <wp:simplePos x="0" y="0"/>
                      <wp:positionH relativeFrom="margin">
                        <wp:posOffset>-72390</wp:posOffset>
                      </wp:positionH>
                      <wp:positionV relativeFrom="paragraph">
                        <wp:posOffset>41275</wp:posOffset>
                      </wp:positionV>
                      <wp:extent cx="905510" cy="321310"/>
                      <wp:effectExtent l="38100" t="38100" r="104140" b="97790"/>
                      <wp:wrapNone/>
                      <wp:docPr id="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E76880" id="矩形: 圆角 1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J+AIAAC0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UaSNNCiH5+/3X//MkH3nz78/PoRZbkXqdN2Ar5zfW16y8LSM15XpvF/4ILW&#10;Qdi7QVi2dojC5nE6Hh9kGFE42s+z/SwIn2yDtbHuOVMN8osCG9XK8gaaFzQlq0vrICv4b/x8QqsE&#10;Ly+4EMHwF4adCYNWBFq9WGYhVLTNS1XGveNxmm7yhvvl3QPqAyQhPZ5UHjkmjTss3CaoJJBtHTPz&#10;uuzQQrTmhoB+4/QI4FHJPYH9oywacNXyQ8jrLSKW8EacwMgod8tdHfrrxfKQntq2fkHo20he6JpE&#10;AqMAsxViU77aFBPI7NSZ+K7FPoWVuxPMpxLyhlXQdOhMHpIMcsREhFImXVTQ1qRkcdvr97iAAdAj&#10;VyDagN0DPOzMBjvS6P19aKx7CI6i/KWwGDxEhMxKuiG44VKZx5gJYNVnjv4g2Y40frlQ5R08CWhR&#10;uMxW0wsOrbkk1l0TA8MBOgkDz13BpxKqK7DqVxjVyrx/bN/7w5uFU4w6GDYFtu9aYhhG4oWE13yc&#10;jUZ+OgVjND7MwTC7J4vdE9k2ZwouOTwoqC4svb8Tm2VlVHMLc3Hms8IRkRRyF5g6szHOXByCMFkp&#10;m82CG0wkTdylnGvqwb2qUs1apyoent9WnV41mEnhyvXz0w+9XTt4baf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fuXi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CC7E43" w14:textId="1EB91246" w:rsidR="004A31FE" w:rsidRDefault="004A3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A17F6B" w14:textId="77777777" w:rsidR="004A31FE" w:rsidRDefault="004A31FE">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505AE4" w14:paraId="1187F855" w14:textId="77777777" w:rsidTr="00505AE4">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4A7BBE90"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4A7581"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8A8B83"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16FC86"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5E29C02" w14:textId="77777777" w:rsidR="00505AE4" w:rsidRDefault="00B93BB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05AE4" w14:paraId="778063B2" w14:textId="77777777" w:rsidTr="00505AE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84E953E"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C0467C" w14:textId="77777777" w:rsidR="00505AE4" w:rsidRDefault="00B93BB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5CF085" w14:textId="590C22B4" w:rsidR="00505AE4" w:rsidRDefault="00E25083">
            <w:pPr>
              <w:pStyle w:val="ad"/>
              <w:ind w:firstLineChars="0" w:firstLine="0"/>
              <w:jc w:val="center"/>
              <w:rPr>
                <w:rFonts w:ascii="思源黑体 CN Normal" w:eastAsia="思源黑体 CN Normal" w:hAnsi="思源黑体 CN Normal" w:cs="思源黑体 CN Light"/>
                <w:kern w:val="0"/>
                <w:sz w:val="17"/>
                <w:szCs w:val="17"/>
                <w:lang w:bidi="ar"/>
              </w:rPr>
            </w:pPr>
            <w:r w:rsidRPr="00E25083">
              <w:rPr>
                <w:rFonts w:ascii="思源黑体 CN Normal" w:eastAsia="思源黑体 CN Normal" w:hAnsi="思源黑体 CN Normal" w:cs="思源黑体 CN Light"/>
                <w:kern w:val="0"/>
                <w:sz w:val="17"/>
                <w:szCs w:val="17"/>
                <w:lang w:bidi="ar"/>
              </w:rPr>
              <w:t xml:space="preserve">{%if </w:t>
            </w:r>
            <w:proofErr w:type="spellStart"/>
            <w:proofErr w:type="gramStart"/>
            <w:r w:rsidRPr="00E25083">
              <w:rPr>
                <w:rFonts w:ascii="思源黑体 CN Normal" w:eastAsia="思源黑体 CN Normal" w:hAnsi="思源黑体 CN Normal" w:cs="思源黑体 CN Light"/>
                <w:kern w:val="0"/>
                <w:sz w:val="17"/>
                <w:szCs w:val="17"/>
                <w:lang w:bidi="ar"/>
              </w:rPr>
              <w:t>sample.tumor</w:t>
            </w:r>
            <w:proofErr w:type="gramEnd"/>
            <w:r w:rsidRPr="00E25083">
              <w:rPr>
                <w:rFonts w:ascii="思源黑体 CN Normal" w:eastAsia="思源黑体 CN Normal" w:hAnsi="思源黑体 CN Normal" w:cs="思源黑体 CN Light"/>
                <w:kern w:val="0"/>
                <w:sz w:val="17"/>
                <w:szCs w:val="17"/>
                <w:lang w:bidi="ar"/>
              </w:rPr>
              <w:t>_content</w:t>
            </w:r>
            <w:proofErr w:type="spellEnd"/>
            <w:r w:rsidRPr="00E25083">
              <w:rPr>
                <w:rFonts w:ascii="思源黑体 CN Normal" w:eastAsia="思源黑体 CN Normal" w:hAnsi="思源黑体 CN Normal" w:cs="思源黑体 CN Light"/>
                <w:kern w:val="0"/>
                <w:sz w:val="17"/>
                <w:szCs w:val="17"/>
                <w:lang w:bidi="ar"/>
              </w:rPr>
              <w:t>%}{{</w:t>
            </w:r>
            <w:proofErr w:type="spellStart"/>
            <w:r w:rsidRPr="00E25083">
              <w:rPr>
                <w:rFonts w:ascii="思源黑体 CN Normal" w:eastAsia="思源黑体 CN Normal" w:hAnsi="思源黑体 CN Normal" w:cs="思源黑体 CN Light"/>
                <w:kern w:val="0"/>
                <w:sz w:val="17"/>
                <w:szCs w:val="17"/>
                <w:lang w:bidi="ar"/>
              </w:rPr>
              <w:t>sample.tumor_content</w:t>
            </w:r>
            <w:proofErr w:type="spellEnd"/>
            <w:r w:rsidRPr="00E25083">
              <w:rPr>
                <w:rFonts w:ascii="思源黑体 CN Normal" w:eastAsia="思源黑体 CN Normal" w:hAnsi="思源黑体 CN Normal" w:cs="思源黑体 CN Light"/>
                <w:kern w:val="0"/>
                <w:sz w:val="17"/>
                <w:szCs w:val="17"/>
                <w:lang w:bidi="ar"/>
              </w:rPr>
              <w:t xml:space="preserve">}}{%else%}{%if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lib_quality_control.lib_dna_qc</w:t>
            </w:r>
            <w:proofErr w:type="spellEnd"/>
            <w:r w:rsidRPr="00E2508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883E041"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63EF175"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7C1F929"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05AE4" w14:paraId="745C8C2C" w14:textId="77777777" w:rsidTr="00505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7DA0A6"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588B2E1" w14:textId="77777777" w:rsidR="00505AE4" w:rsidRDefault="00B93BB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4352E0" w14:textId="41BBDCB6" w:rsidR="00505AE4" w:rsidRDefault="00E25083">
            <w:pPr>
              <w:pStyle w:val="ad"/>
              <w:ind w:firstLineChars="0" w:firstLine="0"/>
              <w:jc w:val="center"/>
              <w:rPr>
                <w:rFonts w:ascii="思源黑体 CN Normal" w:eastAsia="思源黑体 CN Normal" w:hAnsi="思源黑体 CN Normal" w:cs="思源黑体 CN Light"/>
                <w:kern w:val="0"/>
                <w:sz w:val="17"/>
                <w:szCs w:val="17"/>
                <w:lang w:bidi="ar"/>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lib_quality_control.lib_dna_qc</w:t>
            </w:r>
            <w:proofErr w:type="spellEnd"/>
            <w:r w:rsidRPr="00E2508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25083">
              <w:rPr>
                <w:rFonts w:ascii="思源黑体 CN Normal" w:eastAsia="思源黑体 CN Normal" w:hAnsi="思源黑体 CN Normal" w:cs="思源黑体 CN Light"/>
                <w:kern w:val="0"/>
                <w:sz w:val="17"/>
                <w:szCs w:val="17"/>
                <w:lang w:bidi="ar"/>
              </w:rPr>
              <w:t>%}{</w:t>
            </w:r>
            <w:proofErr w:type="gramEnd"/>
            <w:r w:rsidRPr="00E25083">
              <w:rPr>
                <w:rFonts w:ascii="思源黑体 CN Normal" w:eastAsia="思源黑体 CN Normal" w:hAnsi="思源黑体 CN Normal" w:cs="思源黑体 CN Light"/>
                <w:kern w:val="0"/>
                <w:sz w:val="17"/>
                <w:szCs w:val="17"/>
                <w:lang w:bidi="ar"/>
              </w:rPr>
              <w:t>{lib_quality_control.lib_dna_qc.dna_qty|replace(“.00</w:t>
            </w:r>
            <w:r w:rsidRPr="00E25083">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CF6638"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913C26" w14:textId="30D9D92E" w:rsidR="00505AE4" w:rsidRDefault="00E25083">
            <w:pPr>
              <w:pStyle w:val="ad"/>
              <w:ind w:firstLineChars="0" w:firstLine="0"/>
              <w:jc w:val="center"/>
              <w:rPr>
                <w:rFonts w:ascii="思源黑体 CN Normal" w:eastAsia="思源黑体 CN Normal" w:hAnsi="思源黑体 CN Normal"/>
                <w:sz w:val="17"/>
                <w:szCs w:val="17"/>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w:t>
            </w:r>
            <w:proofErr w:type="gramStart"/>
            <w:r w:rsidRPr="00E25083">
              <w:rPr>
                <w:rFonts w:ascii="思源黑体 CN Normal" w:eastAsia="思源黑体 CN Normal" w:hAnsi="思源黑体 CN Normal" w:cs="思源黑体 CN Light"/>
                <w:kern w:val="0"/>
                <w:sz w:val="17"/>
                <w:szCs w:val="17"/>
                <w:lang w:bidi="ar"/>
              </w:rPr>
              <w:t>control.control</w:t>
            </w:r>
            <w:proofErr w:type="gramEnd"/>
            <w:r w:rsidRPr="00E25083">
              <w:rPr>
                <w:rFonts w:ascii="思源黑体 CN Normal" w:eastAsia="思源黑体 CN Normal" w:hAnsi="思源黑体 CN Normal" w:cs="思源黑体 CN Light"/>
                <w:kern w:val="0"/>
                <w:sz w:val="17"/>
                <w:szCs w:val="17"/>
                <w:lang w:bidi="ar"/>
              </w:rPr>
              <w:t>_lib_dna_qc</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lib_quality_control.control_lib_dna_qc.dna_qty</w:t>
            </w:r>
            <w:proofErr w:type="spellEnd"/>
            <w:r w:rsidRPr="00E25083">
              <w:rPr>
                <w:rFonts w:ascii="思源黑体 CN Normal" w:eastAsia="思源黑体 CN Normal" w:hAnsi="思源黑体 CN Normal" w:cs="思源黑体 CN Light"/>
                <w:kern w:val="0"/>
                <w:sz w:val="17"/>
                <w:szCs w:val="17"/>
                <w:lang w:bidi="ar"/>
              </w:rPr>
              <w:t xml:space="preserve"> %}{{lib_quality_control.control_lib_dna_qc.dna_qty|replace(</w:t>
            </w:r>
            <w:r w:rsidRPr="00E25083">
              <w:rPr>
                <w:rFonts w:ascii="思源黑体 CN Normal" w:eastAsia="思源黑体 CN Normal" w:hAnsi="思源黑体 CN Normal" w:cs="思源黑体 CN Light"/>
                <w:kern w:val="0"/>
                <w:sz w:val="17"/>
                <w:szCs w:val="17"/>
                <w:lang w:bidi="ar"/>
              </w:rPr>
              <w:lastRenderedPageBreak/>
              <w:t>“.00”,””)}}{%else%}{%endif%}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BD546C"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505AE4" w14:paraId="0A801200" w14:textId="77777777" w:rsidTr="00505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D7A6521" w14:textId="77777777" w:rsidR="00505AE4" w:rsidRDefault="00505AE4">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866140" w14:textId="77777777" w:rsidR="00505AE4" w:rsidRDefault="00B93BB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D4DD247" w14:textId="35A713D9" w:rsidR="00505AE4" w:rsidRDefault="00E25083">
            <w:pPr>
              <w:pStyle w:val="ad"/>
              <w:ind w:firstLineChars="0" w:firstLine="0"/>
              <w:jc w:val="center"/>
              <w:rPr>
                <w:rFonts w:ascii="思源黑体 CN Normal" w:eastAsia="思源黑体 CN Normal" w:hAnsi="思源黑体 CN Normal" w:cs="思源黑体 CN Light"/>
                <w:kern w:val="0"/>
                <w:sz w:val="17"/>
                <w:szCs w:val="17"/>
                <w:lang w:bidi="ar"/>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lib_quality_control.lib_dna_qc</w:t>
            </w:r>
            <w:proofErr w:type="spellEnd"/>
            <w:r w:rsidRPr="00E2508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25083">
              <w:rPr>
                <w:rFonts w:ascii="思源黑体 CN Normal" w:eastAsia="思源黑体 CN Normal" w:hAnsi="思源黑体 CN Normal" w:cs="思源黑体 CN Light"/>
                <w:kern w:val="0"/>
                <w:sz w:val="17"/>
                <w:szCs w:val="17"/>
                <w:lang w:bidi="ar"/>
              </w:rPr>
              <w:t>qc.library</w:t>
            </w:r>
            <w:proofErr w:type="gramEnd"/>
            <w:r w:rsidRPr="00E2508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D88DBB6"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661C0F0" w14:textId="1DA9C3EE" w:rsidR="00505AE4" w:rsidRDefault="00E25083">
            <w:pPr>
              <w:pStyle w:val="ad"/>
              <w:ind w:firstLineChars="0" w:firstLine="0"/>
              <w:jc w:val="center"/>
              <w:rPr>
                <w:rFonts w:ascii="思源黑体 CN Normal" w:eastAsia="思源黑体 CN Normal" w:hAnsi="思源黑体 CN Normal"/>
                <w:sz w:val="17"/>
                <w:szCs w:val="17"/>
              </w:rPr>
            </w:pPr>
            <w:r w:rsidRPr="00E25083">
              <w:rPr>
                <w:rFonts w:ascii="思源黑体 CN Normal" w:eastAsia="思源黑体 CN Normal" w:hAnsi="思源黑体 CN Normal" w:cs="思源黑体 CN Light"/>
                <w:kern w:val="0"/>
                <w:sz w:val="17"/>
                <w:szCs w:val="17"/>
                <w:lang w:bidi="ar"/>
              </w:rPr>
              <w:t xml:space="preserve">{%if </w:t>
            </w:r>
            <w:proofErr w:type="spellStart"/>
            <w:r w:rsidRPr="00E25083">
              <w:rPr>
                <w:rFonts w:ascii="思源黑体 CN Normal" w:eastAsia="思源黑体 CN Normal" w:hAnsi="思源黑体 CN Normal" w:cs="思源黑体 CN Light"/>
                <w:kern w:val="0"/>
                <w:sz w:val="17"/>
                <w:szCs w:val="17"/>
                <w:lang w:bidi="ar"/>
              </w:rPr>
              <w:t>lib_quality_control</w:t>
            </w:r>
            <w:proofErr w:type="spellEnd"/>
            <w:r w:rsidRPr="00E25083">
              <w:rPr>
                <w:rFonts w:ascii="思源黑体 CN Normal" w:eastAsia="思源黑体 CN Normal" w:hAnsi="思源黑体 CN Normal" w:cs="思源黑体 CN Light"/>
                <w:kern w:val="0"/>
                <w:sz w:val="17"/>
                <w:szCs w:val="17"/>
                <w:lang w:bidi="ar"/>
              </w:rPr>
              <w:t xml:space="preserve"> and </w:t>
            </w:r>
            <w:proofErr w:type="spellStart"/>
            <w:r w:rsidRPr="00E25083">
              <w:rPr>
                <w:rFonts w:ascii="思源黑体 CN Normal" w:eastAsia="思源黑体 CN Normal" w:hAnsi="思源黑体 CN Normal" w:cs="思源黑体 CN Light"/>
                <w:kern w:val="0"/>
                <w:sz w:val="17"/>
                <w:szCs w:val="17"/>
                <w:lang w:bidi="ar"/>
              </w:rPr>
              <w:t>lib_quality_</w:t>
            </w:r>
            <w:proofErr w:type="gramStart"/>
            <w:r w:rsidRPr="00E25083">
              <w:rPr>
                <w:rFonts w:ascii="思源黑体 CN Normal" w:eastAsia="思源黑体 CN Normal" w:hAnsi="思源黑体 CN Normal" w:cs="思源黑体 CN Light"/>
                <w:kern w:val="0"/>
                <w:sz w:val="17"/>
                <w:szCs w:val="17"/>
                <w:lang w:bidi="ar"/>
              </w:rPr>
              <w:t>control.control</w:t>
            </w:r>
            <w:proofErr w:type="gramEnd"/>
            <w:r w:rsidRPr="00E25083">
              <w:rPr>
                <w:rFonts w:ascii="思源黑体 CN Normal" w:eastAsia="思源黑体 CN Normal" w:hAnsi="思源黑体 CN Normal" w:cs="思源黑体 CN Light"/>
                <w:kern w:val="0"/>
                <w:sz w:val="17"/>
                <w:szCs w:val="17"/>
                <w:lang w:bidi="ar"/>
              </w:rPr>
              <w:t>_lib_dna_qc</w:t>
            </w:r>
            <w:proofErr w:type="spellEnd"/>
            <w:r w:rsidRPr="00E25083">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F339FA3" w14:textId="77777777" w:rsidR="00505AE4" w:rsidRDefault="00B93BB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25083" w14:paraId="19A9C3C6" w14:textId="77777777" w:rsidTr="00505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3F3F0C"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B62A048"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B9371" w14:textId="2F1F4B1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4331D"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69A9F0" w14:textId="6CDB5B89"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A94431"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25083" w14:paraId="71104E9D"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0C850B5"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CCF80F"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553C27" w14:textId="5E908BDE"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F182CE"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33DC1F" w14:textId="3C7B06BE"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906F72"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25083" w14:paraId="57B862F5"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9A4D3F3"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63CEF1"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706E033" w14:textId="790FFBAE"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D3C68A"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7476F2" w14:textId="666DC3ED"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040172"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25083" w14:paraId="4619FA06"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7B92440"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4B07D85"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CC4217" w14:textId="61246F0C"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10400E"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760870" w14:textId="21728AC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2EA91A"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25083" w14:paraId="28DF8D22"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999F21"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97AA4DB"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1346BE" w14:textId="1BA6C806"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8DB10D"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CE2B3F" w14:textId="12B7DBE8"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5DDC77"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25083" w14:paraId="1D577098" w14:textId="77777777" w:rsidTr="00505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362B45" w14:textId="77777777" w:rsidR="00E25083" w:rsidRDefault="00E25083" w:rsidP="00E25083">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026A857"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150D3D" w14:textId="07D428C1"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A9ABE9"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34DFD0" w14:textId="5986C462"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B040F"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E25083" w14:paraId="7944E4ED" w14:textId="77777777" w:rsidTr="00505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E873316" w14:textId="77777777" w:rsidR="00E25083" w:rsidRDefault="00E25083" w:rsidP="00E25083">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3BFB1D9"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C16D063" w14:textId="440933C5"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4537CA" w14:textId="77777777"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7A0158" w14:textId="10BEC0CD" w:rsidR="00E25083" w:rsidRDefault="00E25083" w:rsidP="00E2508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927950" w14:textId="77777777" w:rsidR="00E25083" w:rsidRDefault="00E25083" w:rsidP="00E250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630F4365" w14:textId="77777777" w:rsidR="00505AE4" w:rsidRDefault="00B93BB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B9957BA"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24C752D6"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DC1B489"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5B37A89C"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14C5566"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874CCAB"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3DCB92D"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25B8DEB9"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40451DD9"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3696E1FA" w14:textId="77777777" w:rsidR="00505AE4" w:rsidRDefault="00B93BBE">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EFE5C4D" w14:textId="00DD7A27" w:rsidR="00505AE4" w:rsidRPr="000A1FFF" w:rsidRDefault="00B93BBE" w:rsidP="00262EE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Pr>
          <w:rFonts w:hint="eastAsia"/>
        </w:rPr>
        <w:br w:type="page"/>
      </w:r>
    </w:p>
    <w:p w14:paraId="4BA3D567" w14:textId="56B8B80E" w:rsidR="000A1FFF" w:rsidRPr="000A1FFF" w:rsidRDefault="000A1FFF" w:rsidP="000A1FFF">
      <w:pPr>
        <w:rPr>
          <w:rFonts w:ascii="思源黑体 CN Normal" w:eastAsia="思源黑体 CN Normal" w:hAnsi="思源黑体 CN Normal"/>
          <w:color w:val="000000" w:themeColor="text1"/>
          <w:sz w:val="16"/>
          <w:szCs w:val="16"/>
        </w:rPr>
      </w:pPr>
      <w:r w:rsidRPr="000A1FFF">
        <w:rPr>
          <w:rFonts w:ascii="思源黑体 CN Normal" w:eastAsia="思源黑体 CN Normal" w:hAnsi="思源黑体 CN Normal"/>
          <w:color w:val="000000" w:themeColor="text1"/>
          <w:sz w:val="16"/>
          <w:szCs w:val="16"/>
        </w:rPr>
        <w:lastRenderedPageBreak/>
        <w:t>{%p if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mlpa</w:t>
      </w:r>
      <w:proofErr w:type="spellEnd"/>
      <w:r w:rsidRPr="000A1FFF">
        <w:rPr>
          <w:rFonts w:ascii="思源黑体 CN Normal" w:eastAsia="思源黑体 CN Normal" w:hAnsi="思源黑体 CN Normal"/>
          <w:color w:val="000000" w:themeColor="text1"/>
          <w:sz w:val="16"/>
          <w:szCs w:val="16"/>
        </w:rPr>
        <w:t xml:space="preserve">” and var_brca.snv_m.B1_G_L5+ var_brca.snv_m.B2_G_L5 + var_brca.mlpa_v2.B1_mlpa_L5 + var_brca.mlpa_v2.B2_mlpa_L5 + var_brca.snv_m.B1_G_L4+ var_brca.snv_m.B2_G_L4+ var_brca.mlpa_v2.B1_mlpa_L4 + var_brca.mlpa_v2.B2_mlpa_L4) </w:t>
      </w:r>
      <w:r w:rsidRPr="000A1FFF">
        <w:rPr>
          <w:rFonts w:ascii="思源黑体 CN Normal" w:eastAsia="思源黑体 CN Normal" w:hAnsi="思源黑体 CN Normal" w:hint="eastAsia"/>
          <w:color w:val="000000" w:themeColor="text1"/>
          <w:sz w:val="16"/>
          <w:szCs w:val="16"/>
        </w:rPr>
        <w:t>or</w:t>
      </w:r>
      <w:r w:rsidRPr="000A1FFF">
        <w:rPr>
          <w:rFonts w:ascii="思源黑体 CN Normal" w:eastAsia="思源黑体 CN Normal" w:hAnsi="思源黑体 CN Normal"/>
          <w:color w:val="000000" w:themeColor="text1"/>
          <w:sz w:val="16"/>
          <w:szCs w:val="16"/>
        </w:rPr>
        <w:t xml:space="preserve">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gcnv</w:t>
      </w:r>
      <w:proofErr w:type="spellEnd"/>
      <w:r w:rsidRPr="000A1FFF">
        <w:rPr>
          <w:rFonts w:ascii="思源黑体 CN Normal" w:eastAsia="思源黑体 CN Normal" w:hAnsi="思源黑体 CN Normal"/>
          <w:color w:val="000000" w:themeColor="text1"/>
          <w:sz w:val="16"/>
          <w:szCs w:val="16"/>
        </w:rPr>
        <w:t xml:space="preserve">” and </w:t>
      </w:r>
      <w:r w:rsidRPr="000A1FFF">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Pr="000A1FFF">
        <w:rPr>
          <w:rFonts w:ascii="思源黑体 CN Normal" w:eastAsia="思源黑体 CN Normal" w:hAnsi="思源黑体 CN Normal"/>
          <w:color w:val="000000" w:themeColor="text1"/>
          <w:sz w:val="16"/>
          <w:szCs w:val="16"/>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05AE4" w14:paraId="4B7EDF9B" w14:textId="77777777" w:rsidTr="00505AE4">
        <w:tc>
          <w:tcPr>
            <w:tcW w:w="4815" w:type="dxa"/>
          </w:tcPr>
          <w:p w14:paraId="7F27EC5B" w14:textId="77777777" w:rsidR="00505AE4" w:rsidRDefault="00B93BBE">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65408" behindDoc="1" locked="0" layoutInCell="1" allowOverlap="1" wp14:anchorId="451EE090" wp14:editId="4C99C2E9">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9A35EF6" w14:textId="77777777" w:rsidR="00505AE4" w:rsidRDefault="00B93BB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1D7533D" wp14:editId="7CA128E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5BD5E2" w14:textId="7C82608A" w:rsidR="000A1FFF" w:rsidRDefault="000A1FFF" w:rsidP="000A1FFF">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1FFF" w14:paraId="6FC832A4" w14:textId="77777777" w:rsidTr="00E76BE1">
        <w:tc>
          <w:tcPr>
            <w:tcW w:w="4815" w:type="dxa"/>
          </w:tcPr>
          <w:p w14:paraId="3B35F690" w14:textId="5A3F1528" w:rsidR="000A1FFF" w:rsidRDefault="000A1FFF" w:rsidP="00E76BE1">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77696" behindDoc="1" locked="0" layoutInCell="1" allowOverlap="1" wp14:anchorId="6E4BAF51" wp14:editId="6891AC70">
                      <wp:simplePos x="0" y="0"/>
                      <wp:positionH relativeFrom="column">
                        <wp:posOffset>2541270</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D1F8A4" id="流程图: 接点 10" o:spid="_x0000_s1026" type="#_x0000_t120" style="position:absolute;left:0;text-align:left;margin-left:200.1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sr3N&#10;1v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hint="eastAsia"/>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040C4BC" w14:textId="77777777" w:rsidR="000A1FFF" w:rsidRDefault="000A1FFF" w:rsidP="00E76BE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79121D3" wp14:editId="55CB6D06">
                      <wp:simplePos x="0" y="0"/>
                      <wp:positionH relativeFrom="margin">
                        <wp:posOffset>-72390</wp:posOffset>
                      </wp:positionH>
                      <wp:positionV relativeFrom="paragraph">
                        <wp:posOffset>41275</wp:posOffset>
                      </wp:positionV>
                      <wp:extent cx="905510" cy="321310"/>
                      <wp:effectExtent l="38100" t="38100" r="104140" b="97790"/>
                      <wp:wrapNone/>
                      <wp:docPr id="5" name="矩形: 圆角 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D25C1E" id="矩形: 圆角 5"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Ahs9g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NPIatdpOwHWub0xnWVh6wuvS1P4PVNA6&#10;6LrpdWVrhyhsnqSj0VGGEYWjw0F2mAXdk12wNtY9Z6pGfpFjoxpZ3ELvgqRkdWUdZAX/rZ9PaJXg&#10;xSUXIhj+vrBzYdCKQKcXyyyEiqZ+qYq4dzJK023ecL28e0B9gCSkx5PKI8ekcYeFywSVBLKNY2Ze&#10;FS1aiMbcEi9fOgZ4VHBP4HCcRQNu2uAY8nqLiCU8EScwMsrdcVeF9nqxPKSntqtfEPo2khe6IpHA&#10;MMDshNiWr7bFBDJ7dSa+a7FPYeU2gvlUQt6yEnoOnRmEJL0cMRGhlEkXFbQVKVjc9vo9LmAA9Mgl&#10;iNZjdwAPO7PFjjQ6fx8a6+6Doyh/KSwG9xEhs5KuD665VOYxZgJYdZmjP0i2J41fLlSxgRcBLQqX&#10;2Wp6yaE1V8S6G2JgNkAnYd65a/iUQrU5Vt0Ko0qZ94/te394snCKUQuzJsf2XUMMw0i8kPCYT7Lh&#10;0A+nYAxHxwMwzP7JYv9ENvW5gksODwqqC0vv78R2WRpV38FYnPmscEQkhdw5ps5sjXMXZyAMVspm&#10;s+AGA0kTdyXnmnpwr6pUs8apkofnt1OnUw1GUrhy3fj0M2/fDl67IT/9B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HgE&#10;CGz2AgAALA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0741800E" w14:textId="115BE72D" w:rsidR="000A1FFF" w:rsidRDefault="000A1FFF" w:rsidP="000A1FFF">
      <w:r>
        <w:rPr>
          <w:rFonts w:hint="eastAsia"/>
        </w:rPr>
        <w:t>{</w:t>
      </w:r>
      <w:r>
        <w:t>%p endif%}</w:t>
      </w:r>
    </w:p>
    <w:p w14:paraId="5D5507C9" w14:textId="5BEBD69C"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3542F" w:rsidRPr="00283DEB">
        <w:rPr>
          <w:rFonts w:ascii="思源黑体 CN Bold" w:eastAsia="思源黑体 CN Bold" w:hAnsi="思源黑体 CN Bold"/>
          <w:color w:val="1E7648"/>
          <w:sz w:val="11"/>
          <w:szCs w:val="11"/>
        </w:rPr>
        <w:t>{% if (</w:t>
      </w:r>
      <w:proofErr w:type="spellStart"/>
      <w:r w:rsidR="0013542F" w:rsidRPr="00283DEB">
        <w:rPr>
          <w:rFonts w:ascii="思源黑体 CN Bold" w:eastAsia="思源黑体 CN Bold" w:hAnsi="思源黑体 CN Bold"/>
          <w:color w:val="1E7648"/>
          <w:sz w:val="11"/>
          <w:szCs w:val="11"/>
        </w:rPr>
        <w:t>judge_brca_cnv</w:t>
      </w:r>
      <w:proofErr w:type="spellEnd"/>
      <w:r w:rsidR="0013542F" w:rsidRPr="00283DEB">
        <w:rPr>
          <w:rFonts w:ascii="思源黑体 CN Bold" w:eastAsia="思源黑体 CN Bold" w:hAnsi="思源黑体 CN Bold"/>
          <w:color w:val="1E7648"/>
          <w:sz w:val="11"/>
          <w:szCs w:val="11"/>
        </w:rPr>
        <w:t xml:space="preserve"> == “</w:t>
      </w:r>
      <w:proofErr w:type="spellStart"/>
      <w:r w:rsidR="0013542F" w:rsidRPr="00283DEB">
        <w:rPr>
          <w:rFonts w:ascii="思源黑体 CN Bold" w:eastAsia="思源黑体 CN Bold" w:hAnsi="思源黑体 CN Bold"/>
          <w:color w:val="1E7648"/>
          <w:sz w:val="11"/>
          <w:szCs w:val="11"/>
        </w:rPr>
        <w:t>mlpa</w:t>
      </w:r>
      <w:proofErr w:type="spellEnd"/>
      <w:r w:rsidR="0013542F"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13542F" w:rsidRPr="00283DEB">
        <w:rPr>
          <w:rFonts w:ascii="思源黑体 CN Bold" w:eastAsia="思源黑体 CN Bold" w:hAnsi="思源黑体 CN Bold"/>
          <w:color w:val="1E7648"/>
          <w:sz w:val="11"/>
          <w:szCs w:val="11"/>
        </w:rPr>
        <w:t>judge_brca_cnv</w:t>
      </w:r>
      <w:proofErr w:type="spellEnd"/>
      <w:r w:rsidR="0013542F" w:rsidRPr="00283DEB">
        <w:rPr>
          <w:rFonts w:ascii="思源黑体 CN Bold" w:eastAsia="思源黑体 CN Bold" w:hAnsi="思源黑体 CN Bold"/>
          <w:color w:val="1E7648"/>
          <w:sz w:val="11"/>
          <w:szCs w:val="11"/>
        </w:rPr>
        <w:t xml:space="preserve"> == “</w:t>
      </w:r>
      <w:proofErr w:type="spellStart"/>
      <w:r w:rsidR="0013542F" w:rsidRPr="00283DEB">
        <w:rPr>
          <w:rFonts w:ascii="思源黑体 CN Bold" w:eastAsia="思源黑体 CN Bold" w:hAnsi="思源黑体 CN Bold"/>
          <w:color w:val="1E7648"/>
          <w:sz w:val="11"/>
          <w:szCs w:val="11"/>
        </w:rPr>
        <w:t>gcnv</w:t>
      </w:r>
      <w:proofErr w:type="spellEnd"/>
      <w:r w:rsidR="0013542F"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Pr>
          <w:rFonts w:ascii="思源黑体 CN Bold" w:eastAsia="思源黑体 CN Bold" w:hAnsi="思源黑体 CN Bold" w:hint="eastAsia"/>
          <w:color w:val="1E7648"/>
          <w:sz w:val="24"/>
          <w:szCs w:val="24"/>
        </w:rPr>
        <w:t>5</w:t>
      </w:r>
      <w:r w:rsidR="0013542F" w:rsidRPr="00283DEB">
        <w:rPr>
          <w:rFonts w:ascii="思源黑体 CN Bold" w:eastAsia="思源黑体 CN Bold" w:hAnsi="思源黑体 CN Bold"/>
          <w:color w:val="1E7648"/>
          <w:sz w:val="11"/>
          <w:szCs w:val="11"/>
        </w:rPr>
        <w:t>{%else%}</w:t>
      </w:r>
      <w:r w:rsidR="0013542F">
        <w:rPr>
          <w:rFonts w:ascii="思源黑体 CN Bold" w:eastAsia="思源黑体 CN Bold" w:hAnsi="思源黑体 CN Bold"/>
          <w:color w:val="1E7648"/>
          <w:sz w:val="24"/>
          <w:szCs w:val="24"/>
        </w:rPr>
        <w:t>4</w:t>
      </w:r>
      <w:r w:rsidR="0013542F" w:rsidRPr="00283DEB">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.1 关于本产品</w:t>
      </w:r>
    </w:p>
    <w:p w14:paraId="221898FE"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4B1FC20"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2225C6"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8100814"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A12B75E"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B114B4B"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1825449"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FE85EC5" w14:textId="0AE8BE22"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08874C5"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DF49529" w14:textId="77777777" w:rsidR="00505AE4" w:rsidRDefault="00B93BBE">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B0B3FCD"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w:t>
      </w:r>
      <w:r>
        <w:rPr>
          <w:rFonts w:ascii="思源黑体 CN Normal" w:eastAsia="思源黑体 CN Normal" w:hAnsi="思源黑体 CN Normal" w:hint="eastAsia"/>
          <w:sz w:val="18"/>
          <w:szCs w:val="18"/>
        </w:rPr>
        <w:lastRenderedPageBreak/>
        <w:t>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05AE4" w14:paraId="7BE23D50" w14:textId="77777777">
        <w:trPr>
          <w:trHeight w:val="397"/>
        </w:trPr>
        <w:tc>
          <w:tcPr>
            <w:tcW w:w="1980" w:type="dxa"/>
            <w:shd w:val="clear" w:color="auto" w:fill="1E7648"/>
            <w:vAlign w:val="center"/>
          </w:tcPr>
          <w:bookmarkEnd w:id="9"/>
          <w:p w14:paraId="599B89B1" w14:textId="77777777" w:rsidR="00505AE4" w:rsidRDefault="00B93B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FE2C8F" w14:textId="77777777" w:rsidR="00505AE4" w:rsidRDefault="00B93B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003AF3" w14:textId="77777777" w:rsidR="00505AE4" w:rsidRDefault="00B93B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05AE4" w14:paraId="52A144B1"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1571961"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57566B1"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186F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3D2A218"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05AE4" w14:paraId="053902C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D50934"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ECDA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B38D1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05AE4" w14:paraId="755508E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2C4815"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64BE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29F97D"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05AE4" w14:paraId="1292484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34D40"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F76717"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3ACB33"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05AE4" w14:paraId="12E40E5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CBDF1"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3F85B7"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F99C0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05AE4" w14:paraId="1EDAB8F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05F55E"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9A2FCFA"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CFD6E5"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73BB07"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05AE4" w14:paraId="19F818E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7734A"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0EAC41"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F339A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05AE4" w14:paraId="7F2C99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14B22"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0C4E0A"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1AA4AF"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05AE4" w14:paraId="06EEEB4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0179F"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9713D7"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E0FA4B"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05AE4" w14:paraId="6720D9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41EEB"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2CBF9"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B80EEA"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05AE4" w14:paraId="5AC5AAB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425A87"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7D9C3"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A89FD42"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05AE4" w14:paraId="22F5C17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32EADF"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695648"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20104C"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1E3575"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05AE4" w14:paraId="4275941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0BC4BA"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86ECE2"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3A87B9"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05AE4" w14:paraId="1F57538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BEB53C" w14:textId="77777777" w:rsidR="00505AE4" w:rsidRDefault="00B93BB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63B7CD7"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106DE" w14:textId="77777777" w:rsidR="00505AE4" w:rsidRDefault="00B93BB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E1466B" w14:textId="77777777" w:rsidR="00505AE4" w:rsidRDefault="00B93BB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05AE4" w14:paraId="55B9452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2D62DF" w14:textId="77777777" w:rsidR="00505AE4" w:rsidRDefault="00505A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37019F" w14:textId="77777777" w:rsidR="00505AE4" w:rsidRDefault="00B93BB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545E6F0" w14:textId="77777777" w:rsidR="00505AE4" w:rsidRDefault="00B93BBE">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F9FADD5" w14:textId="3E0A49B2"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BDCA017"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9F678C9" w14:textId="17DFED80"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F84762F"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7B6C7A3"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A157489" w14:textId="16026E78"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42467B7" w14:textId="77777777" w:rsidR="00505AE4" w:rsidRDefault="00B93B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AB96F2" w14:textId="284A9558" w:rsidR="00505AE4" w:rsidRDefault="00B93B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83DEB" w:rsidRPr="00283DEB">
        <w:rPr>
          <w:rFonts w:ascii="思源黑体 CN Bold" w:eastAsia="思源黑体 CN Bold" w:hAnsi="思源黑体 CN Bold"/>
          <w:color w:val="1E7648"/>
          <w:sz w:val="11"/>
          <w:szCs w:val="11"/>
        </w:rPr>
        <w:t>{% if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mlpa</w:t>
      </w:r>
      <w:proofErr w:type="spellEnd"/>
      <w:r w:rsidR="00283DEB" w:rsidRPr="00283DEB">
        <w:rPr>
          <w:rFonts w:ascii="思源黑体 CN Bold" w:eastAsia="思源黑体 CN Bold" w:hAnsi="思源黑体 CN Bold"/>
          <w:color w:val="1E7648"/>
          <w:sz w:val="11"/>
          <w:szCs w:val="11"/>
        </w:rPr>
        <w:t>” and var_brca.snv_m.B1_G_L5+ var_brca.snv_m.B2_G_L5 + var_brca.mlpa_v2.B1_mlpa_L5 + var_brca.mlpa_v2.B2_mlpa_L5 + var_brca.snv_m.B1_G_L4+ var_brca.snv_m.B2_G_L4+ var_brca.mlpa_v2.B1_mlpa_L4 + var_brca.mlpa_v2.B2_mlpa_L4) or (</w:t>
      </w:r>
      <w:proofErr w:type="spellStart"/>
      <w:r w:rsidR="00283DEB" w:rsidRPr="00283DEB">
        <w:rPr>
          <w:rFonts w:ascii="思源黑体 CN Bold" w:eastAsia="思源黑体 CN Bold" w:hAnsi="思源黑体 CN Bold"/>
          <w:color w:val="1E7648"/>
          <w:sz w:val="11"/>
          <w:szCs w:val="11"/>
        </w:rPr>
        <w:t>judge_brca_cnv</w:t>
      </w:r>
      <w:proofErr w:type="spellEnd"/>
      <w:r w:rsidR="00283DEB" w:rsidRPr="00283DEB">
        <w:rPr>
          <w:rFonts w:ascii="思源黑体 CN Bold" w:eastAsia="思源黑体 CN Bold" w:hAnsi="思源黑体 CN Bold"/>
          <w:color w:val="1E7648"/>
          <w:sz w:val="11"/>
          <w:szCs w:val="11"/>
        </w:rPr>
        <w:t xml:space="preserve"> == “</w:t>
      </w:r>
      <w:proofErr w:type="spellStart"/>
      <w:r w:rsidR="00283DEB" w:rsidRPr="00283DEB">
        <w:rPr>
          <w:rFonts w:ascii="思源黑体 CN Bold" w:eastAsia="思源黑体 CN Bold" w:hAnsi="思源黑体 CN Bold"/>
          <w:color w:val="1E7648"/>
          <w:sz w:val="11"/>
          <w:szCs w:val="11"/>
        </w:rPr>
        <w:t>gcnv</w:t>
      </w:r>
      <w:proofErr w:type="spellEnd"/>
      <w:r w:rsidR="00283DEB" w:rsidRPr="00283DEB">
        <w:rPr>
          <w:rFonts w:ascii="思源黑体 CN Bold" w:eastAsia="思源黑体 CN Bold" w:hAnsi="思源黑体 CN Bold"/>
          <w:color w:val="1E7648"/>
          <w:sz w:val="11"/>
          <w:szCs w:val="11"/>
        </w:rPr>
        <w:t>” and var_brca.snv_m.B1_G_L5+ var_brca.snv_m.B2_G_L5 + var_brca.gcnv_v2.B1_gcnv_L5 + var_brca.gcnv_v2.B2_gcnv_L5 + var_brca.snv_m.B1_G_L4+ var_brca.snv_m.B2_G_L4+ var_brca.gcnv_v2.B1_gcnv_L4 + var_brca.gcnv_v2.B2_gcnv_L4) %}</w:t>
      </w:r>
      <w:r w:rsidR="00283DEB">
        <w:rPr>
          <w:rFonts w:ascii="思源黑体 CN Bold" w:eastAsia="思源黑体 CN Bold" w:hAnsi="思源黑体 CN Bold" w:hint="eastAsia"/>
          <w:color w:val="1E7648"/>
          <w:sz w:val="24"/>
          <w:szCs w:val="24"/>
        </w:rPr>
        <w:t>5</w:t>
      </w:r>
      <w:r w:rsidR="00283DEB" w:rsidRPr="00283DEB">
        <w:rPr>
          <w:rFonts w:ascii="思源黑体 CN Bold" w:eastAsia="思源黑体 CN Bold" w:hAnsi="思源黑体 CN Bold"/>
          <w:color w:val="1E7648"/>
          <w:sz w:val="11"/>
          <w:szCs w:val="11"/>
        </w:rPr>
        <w:t>{%else%}</w:t>
      </w:r>
      <w:r w:rsidR="00283DEB">
        <w:rPr>
          <w:rFonts w:ascii="思源黑体 CN Bold" w:eastAsia="思源黑体 CN Bold" w:hAnsi="思源黑体 CN Bold"/>
          <w:color w:val="1E7648"/>
          <w:sz w:val="24"/>
          <w:szCs w:val="24"/>
        </w:rPr>
        <w:t>4</w:t>
      </w:r>
      <w:r w:rsidR="00283DEB" w:rsidRPr="00283DEB">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E8B6BF" w14:textId="436EF7A0" w:rsidR="00505AE4" w:rsidRDefault="00B93BBE" w:rsidP="00262EEC">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157695E1" w14:textId="77777777" w:rsidR="008859A5" w:rsidRPr="000A1FFF" w:rsidRDefault="008859A5" w:rsidP="008859A5">
      <w:pPr>
        <w:rPr>
          <w:rFonts w:ascii="思源黑体 CN Normal" w:eastAsia="思源黑体 CN Normal" w:hAnsi="思源黑体 CN Normal"/>
          <w:color w:val="000000" w:themeColor="text1"/>
          <w:sz w:val="16"/>
          <w:szCs w:val="16"/>
        </w:rPr>
      </w:pPr>
      <w:r w:rsidRPr="000A1FFF">
        <w:rPr>
          <w:rFonts w:ascii="思源黑体 CN Normal" w:eastAsia="思源黑体 CN Normal" w:hAnsi="思源黑体 CN Normal"/>
          <w:color w:val="000000" w:themeColor="text1"/>
          <w:sz w:val="16"/>
          <w:szCs w:val="16"/>
        </w:rPr>
        <w:lastRenderedPageBreak/>
        <w:t>{%p if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mlpa</w:t>
      </w:r>
      <w:proofErr w:type="spellEnd"/>
      <w:r w:rsidRPr="000A1FFF">
        <w:rPr>
          <w:rFonts w:ascii="思源黑体 CN Normal" w:eastAsia="思源黑体 CN Normal" w:hAnsi="思源黑体 CN Normal"/>
          <w:color w:val="000000" w:themeColor="text1"/>
          <w:sz w:val="16"/>
          <w:szCs w:val="16"/>
        </w:rPr>
        <w:t xml:space="preserve">” and var_brca.snv_m.B1_G_L5+ var_brca.snv_m.B2_G_L5 + var_brca.mlpa_v2.B1_mlpa_L5 + var_brca.mlpa_v2.B2_mlpa_L5 + var_brca.snv_m.B1_G_L4+ var_brca.snv_m.B2_G_L4+ var_brca.mlpa_v2.B1_mlpa_L4 + var_brca.mlpa_v2.B2_mlpa_L4) </w:t>
      </w:r>
      <w:r w:rsidRPr="000A1FFF">
        <w:rPr>
          <w:rFonts w:ascii="思源黑体 CN Normal" w:eastAsia="思源黑体 CN Normal" w:hAnsi="思源黑体 CN Normal" w:hint="eastAsia"/>
          <w:color w:val="000000" w:themeColor="text1"/>
          <w:sz w:val="16"/>
          <w:szCs w:val="16"/>
        </w:rPr>
        <w:t>or</w:t>
      </w:r>
      <w:r w:rsidRPr="000A1FFF">
        <w:rPr>
          <w:rFonts w:ascii="思源黑体 CN Normal" w:eastAsia="思源黑体 CN Normal" w:hAnsi="思源黑体 CN Normal"/>
          <w:color w:val="000000" w:themeColor="text1"/>
          <w:sz w:val="16"/>
          <w:szCs w:val="16"/>
        </w:rPr>
        <w:t xml:space="preserve"> (</w:t>
      </w:r>
      <w:proofErr w:type="spellStart"/>
      <w:r w:rsidRPr="000A1FFF">
        <w:rPr>
          <w:rFonts w:ascii="思源黑体 CN Normal" w:eastAsia="思源黑体 CN Normal" w:hAnsi="思源黑体 CN Normal"/>
          <w:color w:val="000000" w:themeColor="text1"/>
          <w:sz w:val="16"/>
          <w:szCs w:val="16"/>
        </w:rPr>
        <w:t>judge_brca_cnv</w:t>
      </w:r>
      <w:proofErr w:type="spellEnd"/>
      <w:r w:rsidRPr="000A1FFF">
        <w:rPr>
          <w:rFonts w:ascii="思源黑体 CN Normal" w:eastAsia="思源黑体 CN Normal" w:hAnsi="思源黑体 CN Normal"/>
          <w:color w:val="000000" w:themeColor="text1"/>
          <w:sz w:val="16"/>
          <w:szCs w:val="16"/>
        </w:rPr>
        <w:t xml:space="preserve"> == “</w:t>
      </w:r>
      <w:proofErr w:type="spellStart"/>
      <w:r w:rsidRPr="000A1FFF">
        <w:rPr>
          <w:rFonts w:ascii="思源黑体 CN Normal" w:eastAsia="思源黑体 CN Normal" w:hAnsi="思源黑体 CN Normal"/>
          <w:color w:val="000000" w:themeColor="text1"/>
          <w:sz w:val="16"/>
          <w:szCs w:val="16"/>
        </w:rPr>
        <w:t>gcnv</w:t>
      </w:r>
      <w:proofErr w:type="spellEnd"/>
      <w:r w:rsidRPr="000A1FFF">
        <w:rPr>
          <w:rFonts w:ascii="思源黑体 CN Normal" w:eastAsia="思源黑体 CN Normal" w:hAnsi="思源黑体 CN Normal"/>
          <w:color w:val="000000" w:themeColor="text1"/>
          <w:sz w:val="16"/>
          <w:szCs w:val="16"/>
        </w:rPr>
        <w:t xml:space="preserve">” and </w:t>
      </w:r>
      <w:r w:rsidRPr="000A1FFF">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sidRPr="000A1FFF">
        <w:rPr>
          <w:rFonts w:ascii="思源黑体 CN Normal" w:eastAsia="思源黑体 CN Normal" w:hAnsi="思源黑体 CN Normal"/>
          <w:color w:val="000000" w:themeColor="text1"/>
          <w:sz w:val="16"/>
          <w:szCs w:val="16"/>
        </w:rPr>
        <w:t>)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05AE4" w14:paraId="22EDC0BF" w14:textId="77777777" w:rsidTr="00505AE4">
        <w:tc>
          <w:tcPr>
            <w:tcW w:w="4815" w:type="dxa"/>
          </w:tcPr>
          <w:p w14:paraId="10B77AE8" w14:textId="77777777" w:rsidR="00505AE4" w:rsidRDefault="00B93BBE">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69504" behindDoc="1" locked="0" layoutInCell="1" allowOverlap="1" wp14:anchorId="4DAABBF2" wp14:editId="29F91C57">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9F2CEA0" w14:textId="77777777" w:rsidR="00505AE4" w:rsidRDefault="00B93BB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4C0FEE2" wp14:editId="0AFF16A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3E69DFF" w14:textId="77777777" w:rsidR="008859A5" w:rsidRDefault="008859A5" w:rsidP="008859A5">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859A5" w14:paraId="451F75FA" w14:textId="77777777" w:rsidTr="00E76BE1">
        <w:tc>
          <w:tcPr>
            <w:tcW w:w="4815" w:type="dxa"/>
          </w:tcPr>
          <w:p w14:paraId="4444ED32" w14:textId="168F4490" w:rsidR="008859A5" w:rsidRDefault="008859A5" w:rsidP="00E76BE1">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noProof/>
                <w:color w:val="FFFFFF" w:themeColor="background1"/>
                <w:sz w:val="28"/>
                <w:szCs w:val="28"/>
              </w:rPr>
              <mc:AlternateContent>
                <mc:Choice Requires="wps">
                  <w:drawing>
                    <wp:anchor distT="0" distB="0" distL="114300" distR="114300" simplePos="0" relativeHeight="251680768" behindDoc="1" locked="0" layoutInCell="1" allowOverlap="1" wp14:anchorId="62FDD3FB" wp14:editId="3EBA2E0F">
                      <wp:simplePos x="0" y="0"/>
                      <wp:positionH relativeFrom="column">
                        <wp:posOffset>2531745</wp:posOffset>
                      </wp:positionH>
                      <wp:positionV relativeFrom="paragraph">
                        <wp:posOffset>41275</wp:posOffset>
                      </wp:positionV>
                      <wp:extent cx="313055" cy="319405"/>
                      <wp:effectExtent l="38100" t="38100" r="67945" b="99695"/>
                      <wp:wrapNone/>
                      <wp:docPr id="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5BB9B5" id="流程图: 接点 10" o:spid="_x0000_s1026" type="#_x0000_t120" style="position:absolute;left:0;text-align:left;margin-left:199.35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xs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8Zns&#10;b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34C6731" w14:textId="77777777" w:rsidR="008859A5" w:rsidRDefault="008859A5" w:rsidP="00E76BE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0785C22E" wp14:editId="317712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38A36E" id="矩形: 圆角 12"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Hr+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G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dUh6/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8DB77E3" w14:textId="77777777" w:rsidR="008859A5" w:rsidRDefault="008859A5" w:rsidP="008859A5">
      <w:r>
        <w:rPr>
          <w:rFonts w:hint="eastAsia"/>
        </w:rPr>
        <w:t>{</w:t>
      </w:r>
      <w:r>
        <w:t>%p endif%}</w:t>
      </w:r>
    </w:p>
    <w:p w14:paraId="16081317" w14:textId="77777777" w:rsidR="00505AE4" w:rsidRDefault="00505AE4">
      <w:pPr>
        <w:rPr>
          <w:rFonts w:ascii="思源黑体 CN Normal" w:eastAsia="思源黑体 CN Normal" w:hAnsi="思源黑体 CN Normal"/>
          <w:sz w:val="16"/>
          <w:szCs w:val="16"/>
        </w:rPr>
      </w:pPr>
    </w:p>
    <w:p w14:paraId="4ED1199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CEC311"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51E3287"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285263A"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918805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BFFB05E"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B1DD340"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23E149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42A7E21B"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3D9A0112"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827F285"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F8FB023"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664DDB3"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699CB3C" w14:textId="77777777" w:rsidR="00505AE4" w:rsidRDefault="00B93BB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B5C2265" w14:textId="6C8F6CB7" w:rsidR="00505AE4" w:rsidRDefault="00B93BBE" w:rsidP="00262EE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A19ABA3" w14:textId="77777777" w:rsidR="00C96B91" w:rsidRPr="00F05B53" w:rsidRDefault="00C96B91" w:rsidP="00C96B91">
      <w:pPr>
        <w:pStyle w:val="ad"/>
        <w:numPr>
          <w:ilvl w:val="0"/>
          <w:numId w:val="3"/>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 xml:space="preserve">{%p if </w:t>
      </w:r>
      <w:proofErr w:type="spellStart"/>
      <w:r w:rsidRPr="00F05B53">
        <w:rPr>
          <w:rFonts w:ascii="思源黑体 CN Normal" w:eastAsia="思源黑体 CN Normal" w:hAnsi="思源黑体 CN Normal"/>
          <w:sz w:val="16"/>
          <w:szCs w:val="16"/>
          <w:highlight w:val="magenta"/>
        </w:rPr>
        <w:t>judge_brca_cnv</w:t>
      </w:r>
      <w:proofErr w:type="spellEnd"/>
      <w:r w:rsidRPr="00F05B53">
        <w:rPr>
          <w:rFonts w:ascii="思源黑体 CN Normal" w:eastAsia="思源黑体 CN Normal" w:hAnsi="思源黑体 CN Normal"/>
          <w:sz w:val="16"/>
          <w:szCs w:val="16"/>
          <w:highlight w:val="magenta"/>
        </w:rPr>
        <w:t xml:space="preserve"> == “</w:t>
      </w:r>
      <w:proofErr w:type="spellStart"/>
      <w:proofErr w:type="gramStart"/>
      <w:r w:rsidRPr="00F05B53">
        <w:rPr>
          <w:rFonts w:ascii="思源黑体 CN Normal" w:eastAsia="思源黑体 CN Normal" w:hAnsi="思源黑体 CN Normal"/>
          <w:sz w:val="16"/>
          <w:szCs w:val="16"/>
          <w:highlight w:val="magenta"/>
        </w:rPr>
        <w:t>mlpa</w:t>
      </w:r>
      <w:proofErr w:type="spellEnd"/>
      <w:r w:rsidRPr="00F05B53">
        <w:rPr>
          <w:rFonts w:ascii="思源黑体 CN Normal" w:eastAsia="思源黑体 CN Normal" w:hAnsi="思源黑体 CN Normal"/>
          <w:sz w:val="16"/>
          <w:szCs w:val="16"/>
          <w:highlight w:val="magenta"/>
        </w:rPr>
        <w:t>”%</w:t>
      </w:r>
      <w:proofErr w:type="gramEnd"/>
      <w:r w:rsidRPr="00F05B53">
        <w:rPr>
          <w:rFonts w:ascii="思源黑体 CN Normal" w:eastAsia="思源黑体 CN Normal" w:hAnsi="思源黑体 CN Normal"/>
          <w:sz w:val="16"/>
          <w:szCs w:val="16"/>
          <w:highlight w:val="magenta"/>
        </w:rPr>
        <w:t>}</w:t>
      </w:r>
    </w:p>
    <w:p w14:paraId="35DA4DB4"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12E3C2CB"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6B49567"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18D457FA" w14:textId="77777777" w:rsidR="00C96B91" w:rsidRPr="00F05B53" w:rsidRDefault="00C96B91" w:rsidP="00C96B91">
      <w:pPr>
        <w:pStyle w:val="ad"/>
        <w:numPr>
          <w:ilvl w:val="0"/>
          <w:numId w:val="3"/>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else%}</w:t>
      </w:r>
    </w:p>
    <w:p w14:paraId="253FD735"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w:t>
      </w:r>
      <w:r w:rsidRPr="006D5F12">
        <w:rPr>
          <w:rFonts w:ascii="思源黑体 CN Normal" w:eastAsia="思源黑体 CN Normal" w:hAnsi="思源黑体 CN Normal"/>
          <w:sz w:val="16"/>
          <w:szCs w:val="16"/>
        </w:rPr>
        <w:lastRenderedPageBreak/>
        <w:t>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1D2FC760"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D006D6A" w14:textId="77777777" w:rsidR="00C96B91" w:rsidRPr="006D5F12" w:rsidRDefault="00C96B91" w:rsidP="00C96B91">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554A9A98" w14:textId="18E38550" w:rsidR="00C96B91" w:rsidRPr="00C96B91" w:rsidRDefault="00C96B91" w:rsidP="00C96B91">
      <w:pPr>
        <w:pStyle w:val="ad"/>
        <w:numPr>
          <w:ilvl w:val="0"/>
          <w:numId w:val="3"/>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endif%}</w:t>
      </w:r>
    </w:p>
    <w:sectPr w:rsidR="00C96B91" w:rsidRPr="00C96B91">
      <w:headerReference w:type="default" r:id="rId10"/>
      <w:footerReference w:type="default" r:id="rId11"/>
      <w:headerReference w:type="first" r:id="rId12"/>
      <w:footerReference w:type="first" r:id="rId13"/>
      <w:pgSz w:w="11906" w:h="16838"/>
      <w:pgMar w:top="1361" w:right="782" w:bottom="1134"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05873" w14:textId="77777777" w:rsidR="00592394" w:rsidRDefault="00592394">
      <w:r>
        <w:separator/>
      </w:r>
    </w:p>
  </w:endnote>
  <w:endnote w:type="continuationSeparator" w:id="0">
    <w:p w14:paraId="0D2EC204" w14:textId="77777777" w:rsidR="00592394" w:rsidRDefault="00592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332631"/>
    </w:sdtPr>
    <w:sdtEndPr>
      <w:rPr>
        <w:rFonts w:ascii="思源黑体 CN" w:eastAsia="思源黑体 CN" w:hAnsi="思源黑体 CN"/>
        <w:sz w:val="16"/>
        <w:szCs w:val="16"/>
      </w:rPr>
    </w:sdtEndPr>
    <w:sdtContent>
      <w:p w14:paraId="78DB92AD" w14:textId="77777777" w:rsidR="00505AE4" w:rsidRDefault="00B93BBE">
        <w:pPr>
          <w:pStyle w:val="a5"/>
          <w:jc w:val="center"/>
          <w:rPr>
            <w:rFonts w:ascii="思源黑体 CN" w:eastAsia="思源黑体 CN" w:hAnsi="思源黑体 CN"/>
            <w:sz w:val="16"/>
            <w:szCs w:val="16"/>
          </w:rPr>
        </w:pPr>
        <w:r>
          <w:rPr>
            <w:rFonts w:ascii="思源黑体 CN" w:eastAsia="思源黑体 CN" w:hAnsi="思源黑体 CN"/>
            <w:sz w:val="16"/>
            <w:szCs w:val="16"/>
          </w:rPr>
          <w:fldChar w:fldCharType="begin"/>
        </w:r>
        <w:r>
          <w:rPr>
            <w:rFonts w:ascii="思源黑体 CN" w:eastAsia="思源黑体 CN" w:hAnsi="思源黑体 CN"/>
            <w:sz w:val="16"/>
            <w:szCs w:val="16"/>
          </w:rPr>
          <w:instrText>PAGE   \* MERGEFORMAT</w:instrText>
        </w:r>
        <w:r>
          <w:rPr>
            <w:rFonts w:ascii="思源黑体 CN" w:eastAsia="思源黑体 CN" w:hAnsi="思源黑体 CN"/>
            <w:sz w:val="16"/>
            <w:szCs w:val="16"/>
          </w:rPr>
          <w:fldChar w:fldCharType="separate"/>
        </w:r>
        <w:r>
          <w:rPr>
            <w:rFonts w:ascii="思源黑体 CN" w:eastAsia="思源黑体 CN" w:hAnsi="思源黑体 CN"/>
            <w:sz w:val="16"/>
            <w:szCs w:val="16"/>
            <w:lang w:val="zh-CN"/>
          </w:rPr>
          <w:t>2</w:t>
        </w:r>
        <w:r>
          <w:rPr>
            <w:rFonts w:ascii="思源黑体 CN" w:eastAsia="思源黑体 CN" w:hAnsi="思源黑体 CN"/>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2144E" w14:textId="77777777" w:rsidR="00505AE4" w:rsidRDefault="00B93BBE">
    <w:pPr>
      <w:pStyle w:val="a5"/>
    </w:pPr>
    <w:r>
      <w:rPr>
        <w:noProof/>
      </w:rPr>
      <mc:AlternateContent>
        <mc:Choice Requires="wps">
          <w:drawing>
            <wp:anchor distT="0" distB="0" distL="114300" distR="114300" simplePos="0" relativeHeight="251659264" behindDoc="0" locked="0" layoutInCell="1" allowOverlap="1" wp14:anchorId="1C81F1B4" wp14:editId="4022570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70F904" w14:textId="77777777" w:rsidR="00505AE4" w:rsidRDefault="00B93BBE">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81F1B4"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070F904" w14:textId="77777777" w:rsidR="00505AE4" w:rsidRDefault="00B93BBE">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505E0" w14:textId="77777777" w:rsidR="00592394" w:rsidRDefault="00592394">
      <w:r>
        <w:separator/>
      </w:r>
    </w:p>
  </w:footnote>
  <w:footnote w:type="continuationSeparator" w:id="0">
    <w:p w14:paraId="2D305E21" w14:textId="77777777" w:rsidR="00592394" w:rsidRDefault="00592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CC065" w14:textId="79F26180" w:rsidR="00505AE4" w:rsidRPr="00FC69EF" w:rsidRDefault="00FC69EF" w:rsidP="00FC69EF">
    <w:pPr>
      <w:jc w:val="right"/>
      <w:rPr>
        <w:rFonts w:ascii="微软雅黑" w:eastAsia="微软雅黑" w:hAnsi="微软雅黑"/>
        <w:sz w:val="16"/>
        <w:szCs w:val="16"/>
      </w:rPr>
    </w:pPr>
    <w:r>
      <w:rPr>
        <w:rFonts w:ascii="思源黑体 CN Normal" w:eastAsia="思源黑体 CN Normal" w:hAnsi="思源黑体 CN Normal" w:hint="eastAsia"/>
        <w:sz w:val="16"/>
        <w:szCs w:val="16"/>
      </w:rPr>
      <w:t>检测</w:t>
    </w:r>
    <w:r>
      <w:rPr>
        <w:rFonts w:ascii="思源黑体 CN Normal" w:eastAsia="思源黑体 CN Normal" w:hAnsi="思源黑体 CN Normal"/>
        <w:sz w:val="16"/>
        <w:szCs w:val="16"/>
      </w:rPr>
      <w:t>号：</w:t>
    </w:r>
    <w:r w:rsidRPr="00972242">
      <w:rPr>
        <w:rFonts w:ascii="思源黑体 CN Normal" w:eastAsia="思源黑体 CN Normal" w:hAnsi="思源黑体 CN Normal"/>
        <w:sz w:val="16"/>
        <w:szCs w:val="16"/>
      </w:rPr>
      <w:t>{{</w:t>
    </w:r>
    <w:proofErr w:type="spellStart"/>
    <w:r w:rsidRPr="00972242">
      <w:rPr>
        <w:rFonts w:ascii="思源黑体 CN Normal" w:eastAsia="思源黑体 CN Normal" w:hAnsi="思源黑体 CN Normal"/>
        <w:sz w:val="16"/>
        <w:szCs w:val="16"/>
      </w:rPr>
      <w:t>sample.sample_id</w:t>
    </w:r>
    <w:proofErr w:type="spellEnd"/>
    <w:r w:rsidRPr="0097224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F1662">
      <w:rPr>
        <w:rFonts w:ascii="思源黑体 CN Normal" w:eastAsia="思源黑体 CN Normal" w:hAnsi="思源黑体 CN Normal"/>
        <w:sz w:val="16"/>
        <w:szCs w:val="16"/>
      </w:rPr>
      <w:t>{{</w:t>
    </w:r>
    <w:proofErr w:type="spellStart"/>
    <w:proofErr w:type="gramStart"/>
    <w:r w:rsidRPr="00BF1662">
      <w:rPr>
        <w:rFonts w:ascii="思源黑体 CN Normal" w:eastAsia="思源黑体 CN Normal" w:hAnsi="思源黑体 CN Normal"/>
        <w:sz w:val="16"/>
        <w:szCs w:val="16"/>
      </w:rPr>
      <w:t>sample.patient</w:t>
    </w:r>
    <w:proofErr w:type="gramEnd"/>
    <w:r w:rsidRPr="00BF1662">
      <w:rPr>
        <w:rFonts w:ascii="思源黑体 CN Normal" w:eastAsia="思源黑体 CN Normal" w:hAnsi="思源黑体 CN Normal"/>
        <w:sz w:val="16"/>
        <w:szCs w:val="16"/>
      </w:rPr>
      <w:t>_name</w:t>
    </w:r>
    <w:proofErr w:type="spellEnd"/>
    <w:r w:rsidRPr="00BF1662">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2981" w14:textId="77777777" w:rsidR="00505AE4" w:rsidRDefault="00B93BBE">
    <w:pPr>
      <w:jc w:val="center"/>
      <w:rPr>
        <w:rFonts w:ascii="思源黑体 CN Normal" w:eastAsia="思源黑体 CN Normal" w:hAnsi="思源黑体 CN Normal"/>
        <w:b/>
        <w:bCs/>
        <w:sz w:val="32"/>
        <w:szCs w:val="32"/>
      </w:rPr>
    </w:pPr>
    <w:r>
      <w:rPr>
        <w:rFonts w:ascii="思源黑体 CN Normal" w:eastAsia="思源黑体 CN Normal" w:hAnsi="思源黑体 CN Normal" w:hint="eastAsia"/>
        <w:b/>
        <w:bCs/>
        <w:sz w:val="32"/>
        <w:szCs w:val="32"/>
      </w:rPr>
      <w:t>湖南省中医药研究院附属医院</w:t>
    </w:r>
  </w:p>
  <w:p w14:paraId="134C053F" w14:textId="77777777" w:rsidR="00505AE4" w:rsidRDefault="00B93BBE">
    <w:pPr>
      <w:spacing w:afterLines="100" w:after="240"/>
      <w:jc w:val="center"/>
      <w:rPr>
        <w:rFonts w:ascii="黑体" w:eastAsia="黑体" w:hAnsi="黑体" w:cs="黑体"/>
        <w:sz w:val="28"/>
        <w:szCs w:val="28"/>
      </w:rPr>
    </w:pPr>
    <w:r>
      <w:rPr>
        <w:rFonts w:ascii="思源黑体 CN Normal" w:eastAsia="思源黑体 CN Normal" w:hAnsi="思源黑体 CN Normal" w:hint="eastAsia"/>
        <w:sz w:val="28"/>
        <w:szCs w:val="28"/>
      </w:rPr>
      <w:t>靶向分子检测报告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59B"/>
    <w:rsid w:val="00004700"/>
    <w:rsid w:val="00016ECC"/>
    <w:rsid w:val="000221A7"/>
    <w:rsid w:val="000343F2"/>
    <w:rsid w:val="00041E2C"/>
    <w:rsid w:val="0004421F"/>
    <w:rsid w:val="000477D1"/>
    <w:rsid w:val="000503F7"/>
    <w:rsid w:val="00052F93"/>
    <w:rsid w:val="00052FCC"/>
    <w:rsid w:val="0005428C"/>
    <w:rsid w:val="000542ED"/>
    <w:rsid w:val="000566AA"/>
    <w:rsid w:val="00063A09"/>
    <w:rsid w:val="00071C70"/>
    <w:rsid w:val="0007644F"/>
    <w:rsid w:val="00076DD9"/>
    <w:rsid w:val="00084DAF"/>
    <w:rsid w:val="000914FF"/>
    <w:rsid w:val="00093CBD"/>
    <w:rsid w:val="000976F6"/>
    <w:rsid w:val="00097D8B"/>
    <w:rsid w:val="000A0443"/>
    <w:rsid w:val="000A0B00"/>
    <w:rsid w:val="000A1FFF"/>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2F24"/>
    <w:rsid w:val="00134BD3"/>
    <w:rsid w:val="0013542F"/>
    <w:rsid w:val="001354DB"/>
    <w:rsid w:val="00137C54"/>
    <w:rsid w:val="001412D0"/>
    <w:rsid w:val="00142446"/>
    <w:rsid w:val="00142D74"/>
    <w:rsid w:val="00144D6D"/>
    <w:rsid w:val="00146835"/>
    <w:rsid w:val="0015237F"/>
    <w:rsid w:val="001525A6"/>
    <w:rsid w:val="00155F2D"/>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07E70"/>
    <w:rsid w:val="00222DCF"/>
    <w:rsid w:val="00241004"/>
    <w:rsid w:val="00245880"/>
    <w:rsid w:val="00251880"/>
    <w:rsid w:val="00251C8A"/>
    <w:rsid w:val="00262EEC"/>
    <w:rsid w:val="002632A7"/>
    <w:rsid w:val="00263BB7"/>
    <w:rsid w:val="0027185B"/>
    <w:rsid w:val="00271E77"/>
    <w:rsid w:val="0027371C"/>
    <w:rsid w:val="002779C2"/>
    <w:rsid w:val="00277FE4"/>
    <w:rsid w:val="00283DEB"/>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A6EAC"/>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1175"/>
    <w:rsid w:val="0040351A"/>
    <w:rsid w:val="00411C69"/>
    <w:rsid w:val="00420BD0"/>
    <w:rsid w:val="00422F8B"/>
    <w:rsid w:val="00423172"/>
    <w:rsid w:val="004250EC"/>
    <w:rsid w:val="00425799"/>
    <w:rsid w:val="00426EF4"/>
    <w:rsid w:val="00432C09"/>
    <w:rsid w:val="00433409"/>
    <w:rsid w:val="00433674"/>
    <w:rsid w:val="004338F1"/>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31F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05AE4"/>
    <w:rsid w:val="00510297"/>
    <w:rsid w:val="005136CA"/>
    <w:rsid w:val="00525E94"/>
    <w:rsid w:val="00526306"/>
    <w:rsid w:val="00530F14"/>
    <w:rsid w:val="00532CA3"/>
    <w:rsid w:val="00534590"/>
    <w:rsid w:val="00537850"/>
    <w:rsid w:val="005434D9"/>
    <w:rsid w:val="00546BAC"/>
    <w:rsid w:val="00552129"/>
    <w:rsid w:val="005523D4"/>
    <w:rsid w:val="00552DC4"/>
    <w:rsid w:val="00553478"/>
    <w:rsid w:val="00553828"/>
    <w:rsid w:val="005554E3"/>
    <w:rsid w:val="00555F3B"/>
    <w:rsid w:val="00556029"/>
    <w:rsid w:val="00566A9D"/>
    <w:rsid w:val="005740F7"/>
    <w:rsid w:val="00575447"/>
    <w:rsid w:val="00576BF6"/>
    <w:rsid w:val="005773AB"/>
    <w:rsid w:val="00584BE8"/>
    <w:rsid w:val="00592394"/>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33AF"/>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17125"/>
    <w:rsid w:val="00620F0A"/>
    <w:rsid w:val="00622673"/>
    <w:rsid w:val="006242A8"/>
    <w:rsid w:val="0064122C"/>
    <w:rsid w:val="0064227E"/>
    <w:rsid w:val="006436E5"/>
    <w:rsid w:val="00653914"/>
    <w:rsid w:val="0066241A"/>
    <w:rsid w:val="00667FA0"/>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67A7"/>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4921"/>
    <w:rsid w:val="00885677"/>
    <w:rsid w:val="008859A5"/>
    <w:rsid w:val="00887C22"/>
    <w:rsid w:val="008903DA"/>
    <w:rsid w:val="00895A7B"/>
    <w:rsid w:val="008A5A1B"/>
    <w:rsid w:val="008B2A9A"/>
    <w:rsid w:val="008B48B6"/>
    <w:rsid w:val="008B54E1"/>
    <w:rsid w:val="008B5DEE"/>
    <w:rsid w:val="008B67BC"/>
    <w:rsid w:val="008C0CDD"/>
    <w:rsid w:val="008C3EE8"/>
    <w:rsid w:val="008C63CA"/>
    <w:rsid w:val="008C64BA"/>
    <w:rsid w:val="008C6E4E"/>
    <w:rsid w:val="008D6ECF"/>
    <w:rsid w:val="008D7282"/>
    <w:rsid w:val="008D77D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4100F"/>
    <w:rsid w:val="009510EF"/>
    <w:rsid w:val="00960C4B"/>
    <w:rsid w:val="009756E2"/>
    <w:rsid w:val="00975AD5"/>
    <w:rsid w:val="00984101"/>
    <w:rsid w:val="00985175"/>
    <w:rsid w:val="00985323"/>
    <w:rsid w:val="00995BB6"/>
    <w:rsid w:val="009A00AD"/>
    <w:rsid w:val="009A0427"/>
    <w:rsid w:val="009B2EC6"/>
    <w:rsid w:val="009C0E75"/>
    <w:rsid w:val="009C133E"/>
    <w:rsid w:val="009C3634"/>
    <w:rsid w:val="009C4DFC"/>
    <w:rsid w:val="009C631D"/>
    <w:rsid w:val="009C686B"/>
    <w:rsid w:val="009C6B4D"/>
    <w:rsid w:val="009D3302"/>
    <w:rsid w:val="009D37E4"/>
    <w:rsid w:val="009E0D05"/>
    <w:rsid w:val="009E0EEE"/>
    <w:rsid w:val="009E174D"/>
    <w:rsid w:val="009E3C9C"/>
    <w:rsid w:val="009E5E64"/>
    <w:rsid w:val="009E7184"/>
    <w:rsid w:val="009F7A0A"/>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65EFA"/>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11A2"/>
    <w:rsid w:val="00B92D86"/>
    <w:rsid w:val="00B93BBE"/>
    <w:rsid w:val="00B940E1"/>
    <w:rsid w:val="00B953E2"/>
    <w:rsid w:val="00B95CDC"/>
    <w:rsid w:val="00BA20D3"/>
    <w:rsid w:val="00BA3040"/>
    <w:rsid w:val="00BB0FC3"/>
    <w:rsid w:val="00BB3000"/>
    <w:rsid w:val="00BB33B8"/>
    <w:rsid w:val="00BC094C"/>
    <w:rsid w:val="00BC1254"/>
    <w:rsid w:val="00BC3D11"/>
    <w:rsid w:val="00BC3EC9"/>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7105"/>
    <w:rsid w:val="00C8284B"/>
    <w:rsid w:val="00C872A4"/>
    <w:rsid w:val="00C92968"/>
    <w:rsid w:val="00C937F2"/>
    <w:rsid w:val="00C96598"/>
    <w:rsid w:val="00C96715"/>
    <w:rsid w:val="00C96B91"/>
    <w:rsid w:val="00CA0A52"/>
    <w:rsid w:val="00CA1FC6"/>
    <w:rsid w:val="00CA2F70"/>
    <w:rsid w:val="00CA2F83"/>
    <w:rsid w:val="00CB28D4"/>
    <w:rsid w:val="00CB6B67"/>
    <w:rsid w:val="00CB71D0"/>
    <w:rsid w:val="00CC51FA"/>
    <w:rsid w:val="00CC733B"/>
    <w:rsid w:val="00CD0D4C"/>
    <w:rsid w:val="00CE146C"/>
    <w:rsid w:val="00CF2BEE"/>
    <w:rsid w:val="00CF337E"/>
    <w:rsid w:val="00CF5839"/>
    <w:rsid w:val="00CF6536"/>
    <w:rsid w:val="00CF6771"/>
    <w:rsid w:val="00D003B8"/>
    <w:rsid w:val="00D00656"/>
    <w:rsid w:val="00D06EAF"/>
    <w:rsid w:val="00D1539D"/>
    <w:rsid w:val="00D15A10"/>
    <w:rsid w:val="00D16193"/>
    <w:rsid w:val="00D170AC"/>
    <w:rsid w:val="00D17214"/>
    <w:rsid w:val="00D22662"/>
    <w:rsid w:val="00D22FC7"/>
    <w:rsid w:val="00D30CC0"/>
    <w:rsid w:val="00D324DB"/>
    <w:rsid w:val="00D33735"/>
    <w:rsid w:val="00D44463"/>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4DCD"/>
    <w:rsid w:val="00DC52F8"/>
    <w:rsid w:val="00DD2A83"/>
    <w:rsid w:val="00DD3EA0"/>
    <w:rsid w:val="00DD4684"/>
    <w:rsid w:val="00DD733E"/>
    <w:rsid w:val="00DE08E0"/>
    <w:rsid w:val="00DE1127"/>
    <w:rsid w:val="00DE1ABE"/>
    <w:rsid w:val="00DE2900"/>
    <w:rsid w:val="00DE4B8C"/>
    <w:rsid w:val="00DF1DBC"/>
    <w:rsid w:val="00DF1F67"/>
    <w:rsid w:val="00DF2D74"/>
    <w:rsid w:val="00DF5434"/>
    <w:rsid w:val="00DF58A4"/>
    <w:rsid w:val="00DF71FB"/>
    <w:rsid w:val="00DF77C8"/>
    <w:rsid w:val="00E0069C"/>
    <w:rsid w:val="00E0151C"/>
    <w:rsid w:val="00E0344D"/>
    <w:rsid w:val="00E035D8"/>
    <w:rsid w:val="00E05A9B"/>
    <w:rsid w:val="00E05BC2"/>
    <w:rsid w:val="00E06E84"/>
    <w:rsid w:val="00E10965"/>
    <w:rsid w:val="00E13776"/>
    <w:rsid w:val="00E156AE"/>
    <w:rsid w:val="00E1604D"/>
    <w:rsid w:val="00E17FD9"/>
    <w:rsid w:val="00E22BBE"/>
    <w:rsid w:val="00E25083"/>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6F5E"/>
    <w:rsid w:val="00E84909"/>
    <w:rsid w:val="00E92A3B"/>
    <w:rsid w:val="00E93115"/>
    <w:rsid w:val="00E93309"/>
    <w:rsid w:val="00E945E0"/>
    <w:rsid w:val="00E95638"/>
    <w:rsid w:val="00E96DE2"/>
    <w:rsid w:val="00EB0327"/>
    <w:rsid w:val="00EB1BEE"/>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0BA6"/>
    <w:rsid w:val="00F65BBE"/>
    <w:rsid w:val="00F67A4B"/>
    <w:rsid w:val="00F7362A"/>
    <w:rsid w:val="00F8004B"/>
    <w:rsid w:val="00F81EC0"/>
    <w:rsid w:val="00F844DE"/>
    <w:rsid w:val="00F84ACD"/>
    <w:rsid w:val="00F851C5"/>
    <w:rsid w:val="00F909E1"/>
    <w:rsid w:val="00F912BC"/>
    <w:rsid w:val="00F97E66"/>
    <w:rsid w:val="00F97FD5"/>
    <w:rsid w:val="00FA0672"/>
    <w:rsid w:val="00FA2671"/>
    <w:rsid w:val="00FB38E4"/>
    <w:rsid w:val="00FC69EF"/>
    <w:rsid w:val="00FD20D0"/>
    <w:rsid w:val="00FD2591"/>
    <w:rsid w:val="00FE288B"/>
    <w:rsid w:val="00FE3369"/>
    <w:rsid w:val="00FE4AE9"/>
    <w:rsid w:val="00FF2448"/>
    <w:rsid w:val="00FF2C81"/>
    <w:rsid w:val="00FF4583"/>
    <w:rsid w:val="00FF57E2"/>
    <w:rsid w:val="0C89603E"/>
    <w:rsid w:val="0F421E5A"/>
    <w:rsid w:val="1EFA2D02"/>
    <w:rsid w:val="370C15BB"/>
    <w:rsid w:val="58D33442"/>
    <w:rsid w:val="5FD255E8"/>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78B7652"/>
  <w15:docId w15:val="{7A79213D-58FB-4FCD-BFC8-09668B9A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customStyle="1" w:styleId="3">
    <w:name w:val="修订3"/>
    <w:hidden/>
    <w:uiPriority w:val="99"/>
    <w:unhideWhenUs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B6FF1F-A954-4EDC-984E-6F476EA87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22</Pages>
  <Words>3925</Words>
  <Characters>22377</Characters>
  <Application>Microsoft Office Word</Application>
  <DocSecurity>0</DocSecurity>
  <Lines>186</Lines>
  <Paragraphs>52</Paragraphs>
  <ScaleCrop>false</ScaleCrop>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43</cp:revision>
  <dcterms:created xsi:type="dcterms:W3CDTF">2022-05-12T08:11:00Z</dcterms:created>
  <dcterms:modified xsi:type="dcterms:W3CDTF">2025-08-14T08:18:00Z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F003CE1FA5A549D1BE2C3256998BEAE5_13</vt:lpwstr>
  </property>
</Properties>
</file>