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862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tool in Windows XP gives a technician access to initialize disks and create partitions?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Welches Tool in Windows XP gibt einen Techniker Zugriff auf Festplatten Initialisierungen und Partitionierung ?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Defrag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Disk Cleanup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C719F" w:rsidRPr="00584212" w:rsidRDefault="00DC719F" w:rsidP="00722EA3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584212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Disk Management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392D4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Format</w:t>
            </w:r>
          </w:p>
        </w:tc>
      </w:tr>
      <w:tr w:rsidR="00DC719F" w:rsidRPr="006E71FE" w:rsidTr="006817E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55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8" w:type="dxa"/>
          </w:tcPr>
          <w:p w:rsidR="00DC719F" w:rsidRPr="006E71FE" w:rsidRDefault="00DC719F" w:rsidP="00722EA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Scan Disk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"/>
        <w:gridCol w:w="8676"/>
      </w:tblGrid>
      <w:tr w:rsidR="00DC719F" w:rsidRPr="006E71FE" w:rsidTr="006817EF">
        <w:tc>
          <w:tcPr>
            <w:tcW w:w="538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8676" w:type="dxa"/>
          </w:tcPr>
          <w:p w:rsidR="00DC719F" w:rsidRPr="006E71FE" w:rsidRDefault="00DC719F" w:rsidP="00722EA3">
            <w:pPr>
              <w:rPr>
                <w:rFonts w:ascii="Verdana" w:hAnsi="Verdana"/>
                <w:b/>
                <w:i/>
                <w:color w:val="0000FF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Windows XP command-line utility scans the critical files of the operating system and replaces any files that have been corrupted?</w:t>
            </w:r>
          </w:p>
          <w:p w:rsidR="00DC719F" w:rsidRPr="006E71FE" w:rsidRDefault="00DC719F" w:rsidP="00722EA3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Windows XP Befehlszeilen –Dienstprogramme scannt die kritischen Dateien des Betriebssystems und ersetzt alle Dateien, die beschädigt sind?    </w:t>
            </w:r>
          </w:p>
        </w:tc>
      </w:tr>
      <w:tr w:rsidR="00DC719F" w:rsidRPr="006E71FE" w:rsidTr="006817EF">
        <w:tc>
          <w:tcPr>
            <w:tcW w:w="538" w:type="dxa"/>
            <w:vAlign w:val="center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76" w:type="dxa"/>
          </w:tcPr>
          <w:p w:rsidR="00DC719F" w:rsidRPr="00584212" w:rsidRDefault="00DC719F" w:rsidP="00620BFB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584212">
              <w:rPr>
                <w:rFonts w:ascii="Verdana" w:hAnsi="Verdana"/>
                <w:color w:val="4BACC6" w:themeColor="accent5"/>
                <w:sz w:val="20"/>
                <w:szCs w:val="20"/>
              </w:rPr>
              <w:t>Chkdsk</w:t>
            </w:r>
          </w:p>
        </w:tc>
      </w:tr>
      <w:tr w:rsidR="00DC719F" w:rsidRPr="006E71FE" w:rsidTr="006817EF">
        <w:tc>
          <w:tcPr>
            <w:tcW w:w="538" w:type="dxa"/>
            <w:vAlign w:val="center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76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Defrag</w:t>
            </w:r>
          </w:p>
        </w:tc>
      </w:tr>
      <w:tr w:rsidR="00DC719F" w:rsidRPr="006E71FE" w:rsidTr="006817EF">
        <w:tc>
          <w:tcPr>
            <w:tcW w:w="538" w:type="dxa"/>
            <w:shd w:val="clear" w:color="auto" w:fill="FFFFFF"/>
            <w:vAlign w:val="center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76" w:type="dxa"/>
            <w:shd w:val="clear" w:color="auto" w:fill="FFFFFF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Disk Cleanup</w:t>
            </w:r>
          </w:p>
        </w:tc>
      </w:tr>
      <w:tr w:rsidR="00DC719F" w:rsidRPr="006E71FE" w:rsidTr="006817EF">
        <w:trPr>
          <w:trHeight w:val="224"/>
        </w:trPr>
        <w:tc>
          <w:tcPr>
            <w:tcW w:w="538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76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Disk Management</w:t>
            </w:r>
          </w:p>
        </w:tc>
      </w:tr>
      <w:tr w:rsidR="00DC719F" w:rsidRPr="006E71FE" w:rsidTr="006817EF">
        <w:trPr>
          <w:trHeight w:val="224"/>
        </w:trPr>
        <w:tc>
          <w:tcPr>
            <w:tcW w:w="538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76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Scan System</w:t>
            </w:r>
          </w:p>
        </w:tc>
      </w:tr>
      <w:tr w:rsidR="00DC719F" w:rsidRPr="006E71FE" w:rsidTr="006817EF">
        <w:trPr>
          <w:trHeight w:val="224"/>
        </w:trPr>
        <w:tc>
          <w:tcPr>
            <w:tcW w:w="538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8676" w:type="dxa"/>
          </w:tcPr>
          <w:p w:rsidR="00DC719F" w:rsidRPr="006E71FE" w:rsidRDefault="00DC719F" w:rsidP="00620BFB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System File Checker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862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types of tools can help protect a computer from malicious attacks?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 beiden Arten von Werkzeugen können einen PC vor Angriffen beschützen? (Wähle zwei)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Antivirus software 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>Disk Cleanup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 xml:space="preserve">Disk Management 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Fdisk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4.</w:t>
            </w:r>
          </w:p>
        </w:tc>
        <w:tc>
          <w:tcPr>
            <w:tcW w:w="862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wants to limit the chances of ESD affecting the workspace.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Which three precautions should be taken? (Choose three.)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will die Chancen der ESD beeinflussen den Arbeitsbereich zu begrenzen. Welche drei Vorsichtsmaßnahmen sollten getroffen werden? (Wählen Sie drei Antworten.)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D0078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Store all computer components in clear plastic bags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Ensure antistatic mats are on the workbench and floor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C719F" w:rsidRPr="00F11CCF" w:rsidRDefault="00DC719F" w:rsidP="00D00788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Wear an antistatic wrist strap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Ensure that all flooring is carpeted.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6" w:type="dxa"/>
            <w:vAlign w:val="center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Keep all components in antistatic bags.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Keep humidity in the environment very low.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67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5.</w:t>
            </w:r>
          </w:p>
        </w:tc>
        <w:tc>
          <w:tcPr>
            <w:tcW w:w="9387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What are two significant sources of EMI?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Was sind zwei wesentliche Quellen von EMI? (Wählen Sie zwei.)</w:t>
            </w: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410"/>
            </w:tblGrid>
            <w:tr w:rsidR="00DC719F" w:rsidRPr="006E71FE" w:rsidTr="00AB7F8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C719F" w:rsidRPr="006E71FE" w:rsidRDefault="00DC719F" w:rsidP="00AB7F86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6E71FE">
                    <w:rPr>
                      <w:rFonts w:ascii="Verdana" w:hAnsi="Verdana"/>
                      <w:sz w:val="20"/>
                      <w:szCs w:val="20"/>
                    </w:rPr>
                    <w:t>infrared mice</w:t>
                  </w:r>
                </w:p>
              </w:tc>
            </w:tr>
          </w:tbl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vAlign w:val="center"/>
          </w:tcPr>
          <w:p w:rsidR="00DC719F" w:rsidRPr="00F11CCF" w:rsidRDefault="00DC719F" w:rsidP="00736669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>RAM modules</w:t>
            </w: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Electrical stroms</w:t>
            </w: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LCD monitors</w:t>
            </w: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vAlign w:val="center"/>
          </w:tcPr>
          <w:p w:rsidR="00DC719F" w:rsidRPr="00F11CCF" w:rsidRDefault="00DC719F" w:rsidP="00736669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>Power lines</w:t>
            </w:r>
          </w:p>
        </w:tc>
      </w:tr>
      <w:tr w:rsidR="00DC719F" w:rsidRPr="006E71FE" w:rsidTr="006817EF">
        <w:tc>
          <w:tcPr>
            <w:tcW w:w="56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9387" w:type="dxa"/>
            <w:vAlign w:val="center"/>
          </w:tcPr>
          <w:p w:rsidR="00DC719F" w:rsidRPr="006E71FE" w:rsidRDefault="00DC719F" w:rsidP="00736669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printer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862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precaution should be taken when working inside computer systems?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 Vorsichtsmaßnahmen sollten bei Arbeiten im Inneren des Computers Systems vorgenommen werden?</w:t>
            </w:r>
          </w:p>
        </w:tc>
      </w:tr>
      <w:tr w:rsidR="00DC719F" w:rsidRPr="006E71FE" w:rsidTr="00D218DF">
        <w:trPr>
          <w:trHeight w:val="272"/>
        </w:trPr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Avoid using magnetized tools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lastRenderedPageBreak/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Leave the power cord attached to an outlet for grounding.</w:t>
            </w:r>
          </w:p>
        </w:tc>
      </w:tr>
      <w:tr w:rsidR="00DC719F" w:rsidRPr="00584212" w:rsidTr="006817EF">
        <w:tc>
          <w:tcPr>
            <w:tcW w:w="554" w:type="dxa"/>
            <w:shd w:val="clear" w:color="auto" w:fill="FFFFFF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shd w:val="clear" w:color="auto" w:fill="FFFFFF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Wear ESD protection to repair monitors in humid environments.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Avoid using ESD wrist straps and ESD mats simultaneously.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p w:rsidR="0018696E" w:rsidRPr="006E71FE" w:rsidRDefault="0018696E">
      <w:pPr>
        <w:rPr>
          <w:rFonts w:ascii="Verdana" w:hAnsi="Verdana"/>
          <w:sz w:val="20"/>
          <w:szCs w:val="20"/>
          <w:lang w:val="en-US"/>
        </w:rPr>
      </w:pPr>
    </w:p>
    <w:p w:rsidR="0018696E" w:rsidRPr="006E71FE" w:rsidRDefault="0018696E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4"/>
        <w:gridCol w:w="8626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7.</w:t>
            </w:r>
          </w:p>
        </w:tc>
        <w:tc>
          <w:tcPr>
            <w:tcW w:w="862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cleaning solution is recommended to clean the contacts of computer components?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 Reinigungslösung wird empfohlen, um die Kontakte von Computer-Komponenten zu reinigen?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Rubbing alcohol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Isopropyl alcohol</w:t>
            </w:r>
          </w:p>
        </w:tc>
      </w:tr>
      <w:tr w:rsidR="00DC719F" w:rsidRPr="006E71FE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glass cleaner with ammonia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GB"/>
              </w:rPr>
              <w:t>water that is mixed with a small amount of dishwashing liquid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2"/>
        <w:gridCol w:w="8628"/>
      </w:tblGrid>
      <w:tr w:rsidR="00DC719F" w:rsidRPr="006E71FE" w:rsidTr="00F858C2">
        <w:tc>
          <w:tcPr>
            <w:tcW w:w="55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8.</w:t>
            </w:r>
          </w:p>
        </w:tc>
        <w:tc>
          <w:tcPr>
            <w:tcW w:w="8628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Why should a pencil never be used as a tool when working inside a computer?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Warum sollte ein Bleistift nie als Werkzeug verwendet werden, wenn Arbeiten im Inneren eines Computers vorgenommen werden ?</w:t>
            </w:r>
          </w:p>
        </w:tc>
      </w:tr>
      <w:tr w:rsidR="00DC719F" w:rsidRPr="006E71FE" w:rsidTr="00F858C2">
        <w:tc>
          <w:tcPr>
            <w:tcW w:w="55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8" w:type="dxa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412"/>
            </w:tblGrid>
            <w:tr w:rsidR="00DC719F" w:rsidRPr="006E71FE" w:rsidTr="00AB7F86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C719F" w:rsidRPr="006E71FE" w:rsidRDefault="00DC719F" w:rsidP="00AB7F86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6E71FE">
                    <w:rPr>
                      <w:rFonts w:ascii="Verdana" w:hAnsi="Verdana"/>
                      <w:sz w:val="20"/>
                      <w:szCs w:val="20"/>
                    </w:rPr>
                    <w:t>Pencil lead is corrosive.</w:t>
                  </w:r>
                </w:p>
              </w:tc>
            </w:tr>
          </w:tbl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</w:tc>
      </w:tr>
      <w:tr w:rsidR="00DC719F" w:rsidRPr="006E71FE" w:rsidTr="00F858C2">
        <w:tc>
          <w:tcPr>
            <w:tcW w:w="55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Pencil lead is conductive</w:t>
            </w:r>
          </w:p>
        </w:tc>
      </w:tr>
      <w:tr w:rsidR="00DC719F" w:rsidRPr="00584212" w:rsidTr="00F858C2">
        <w:tc>
          <w:tcPr>
            <w:tcW w:w="55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A pencil can hold a static charge</w:t>
            </w:r>
          </w:p>
        </w:tc>
      </w:tr>
      <w:tr w:rsidR="00DC719F" w:rsidRPr="00584212" w:rsidTr="00F858C2">
        <w:trPr>
          <w:trHeight w:val="60"/>
        </w:trPr>
        <w:tc>
          <w:tcPr>
            <w:tcW w:w="55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The lead in a pencil can induce current.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8"/>
        <w:gridCol w:w="8676"/>
      </w:tblGrid>
      <w:tr w:rsidR="00DC719F" w:rsidRPr="006E71FE" w:rsidTr="006817EF">
        <w:tc>
          <w:tcPr>
            <w:tcW w:w="538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8676" w:type="dxa"/>
          </w:tcPr>
          <w:p w:rsidR="00DC719F" w:rsidRPr="006E71FE" w:rsidRDefault="00DC719F" w:rsidP="00F858C2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The performance of a computer is reduced after using the Internet. Which three tools could be run to try to improve the performance of the computer?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(Choose three.)</w:t>
            </w:r>
          </w:p>
          <w:p w:rsidR="00DC719F" w:rsidRPr="006E71FE" w:rsidRDefault="00DC719F" w:rsidP="00F858C2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Die Leistung eines Computers wird nach der Verwendung mit dem Internet reduziert. Welche drei Tools müssen laufen damit sich die Leistung des PC verbessert? ( Wähle drei )</w:t>
            </w:r>
          </w:p>
        </w:tc>
      </w:tr>
      <w:tr w:rsidR="00DC719F" w:rsidRPr="006E71FE" w:rsidTr="006817EF">
        <w:tc>
          <w:tcPr>
            <w:tcW w:w="53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76" w:type="dxa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Fdisk</w:t>
            </w:r>
          </w:p>
        </w:tc>
      </w:tr>
      <w:tr w:rsidR="00DC719F" w:rsidRPr="006E71FE" w:rsidTr="006817EF">
        <w:tc>
          <w:tcPr>
            <w:tcW w:w="53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76" w:type="dxa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 xml:space="preserve">Spyware remover </w:t>
            </w:r>
          </w:p>
        </w:tc>
      </w:tr>
      <w:tr w:rsidR="00DC719F" w:rsidRPr="006E71FE" w:rsidTr="006817EF">
        <w:tc>
          <w:tcPr>
            <w:tcW w:w="53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76" w:type="dxa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>Defrag</w:t>
            </w:r>
          </w:p>
        </w:tc>
      </w:tr>
      <w:tr w:rsidR="00DC719F" w:rsidRPr="006E71FE" w:rsidTr="006817EF">
        <w:trPr>
          <w:trHeight w:val="217"/>
        </w:trPr>
        <w:tc>
          <w:tcPr>
            <w:tcW w:w="538" w:type="dxa"/>
          </w:tcPr>
          <w:p w:rsidR="00DC719F" w:rsidRPr="006E71FE" w:rsidRDefault="00DC719F" w:rsidP="00F9184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76" w:type="dxa"/>
          </w:tcPr>
          <w:p w:rsidR="00DC719F" w:rsidRPr="00F11CCF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F11CCF">
              <w:rPr>
                <w:rFonts w:ascii="Verdana" w:hAnsi="Verdana"/>
                <w:color w:val="4BACC6" w:themeColor="accent5"/>
                <w:sz w:val="20"/>
                <w:szCs w:val="20"/>
              </w:rPr>
              <w:t>Disk Cleanup</w:t>
            </w:r>
          </w:p>
        </w:tc>
      </w:tr>
      <w:tr w:rsidR="00DC719F" w:rsidRPr="006E71FE" w:rsidTr="006817EF">
        <w:trPr>
          <w:trHeight w:val="217"/>
        </w:trPr>
        <w:tc>
          <w:tcPr>
            <w:tcW w:w="538" w:type="dxa"/>
          </w:tcPr>
          <w:p w:rsidR="00DC719F" w:rsidRPr="006E71FE" w:rsidRDefault="00DC719F" w:rsidP="00F9184A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76" w:type="dxa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a BIOS updater</w:t>
            </w:r>
          </w:p>
        </w:tc>
      </w:tr>
      <w:tr w:rsidR="00DC719F" w:rsidRPr="006E71FE" w:rsidTr="006817EF">
        <w:trPr>
          <w:trHeight w:val="217"/>
        </w:trPr>
        <w:tc>
          <w:tcPr>
            <w:tcW w:w="538" w:type="dxa"/>
          </w:tcPr>
          <w:p w:rsidR="00DC719F" w:rsidRPr="006E71FE" w:rsidRDefault="00DC719F" w:rsidP="00F9184A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8676" w:type="dxa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Device Manager</w:t>
            </w:r>
          </w:p>
        </w:tc>
      </w:tr>
    </w:tbl>
    <w:p w:rsidR="00DC719F" w:rsidRPr="006E71FE" w:rsidRDefault="00DC719F" w:rsidP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41"/>
      </w:tblGrid>
      <w:tr w:rsidR="00DC719F" w:rsidRPr="006E71FE" w:rsidTr="00F858C2">
        <w:tc>
          <w:tcPr>
            <w:tcW w:w="538" w:type="dxa"/>
          </w:tcPr>
          <w:p w:rsidR="00DC719F" w:rsidRPr="006E71FE" w:rsidRDefault="00DC719F" w:rsidP="00AB7F8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10.</w:t>
            </w:r>
          </w:p>
        </w:tc>
        <w:tc>
          <w:tcPr>
            <w:tcW w:w="8676" w:type="dxa"/>
          </w:tcPr>
          <w:p w:rsidR="00DC719F" w:rsidRPr="006E71FE" w:rsidRDefault="00DC719F" w:rsidP="00AB7F86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Why documentation of all is services and repairs an important organizational tool for a technician?</w:t>
            </w:r>
          </w:p>
          <w:p w:rsidR="00DC719F" w:rsidRPr="006E71FE" w:rsidRDefault="00DC719F" w:rsidP="00AB7F86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Warum ist die Dokumentation aller Dienstleistungen und Reparaturen ein wichtiges organisatorisches Tool für einen Techniker?</w:t>
            </w:r>
          </w:p>
        </w:tc>
      </w:tr>
      <w:tr w:rsidR="00DC719F" w:rsidRPr="00584212" w:rsidTr="00F858C2">
        <w:tc>
          <w:tcPr>
            <w:tcW w:w="538" w:type="dxa"/>
            <w:vAlign w:val="center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76" w:type="dxa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It increases the cost of services and repairs.</w:t>
            </w:r>
          </w:p>
        </w:tc>
      </w:tr>
      <w:tr w:rsidR="00DC719F" w:rsidRPr="00584212" w:rsidTr="00F858C2">
        <w:tc>
          <w:tcPr>
            <w:tcW w:w="538" w:type="dxa"/>
            <w:vAlign w:val="center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76" w:type="dxa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It allows the public sharing of information on the Internet.</w:t>
            </w:r>
          </w:p>
        </w:tc>
      </w:tr>
      <w:tr w:rsidR="00DC719F" w:rsidRPr="00584212" w:rsidTr="00F858C2">
        <w:tc>
          <w:tcPr>
            <w:tcW w:w="538" w:type="dxa"/>
            <w:vAlign w:val="center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76" w:type="dxa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It reduces the technical skills required of new technicians.</w:t>
            </w:r>
          </w:p>
        </w:tc>
      </w:tr>
      <w:tr w:rsidR="00DC719F" w:rsidRPr="00584212" w:rsidTr="00F858C2">
        <w:trPr>
          <w:trHeight w:val="217"/>
        </w:trPr>
        <w:tc>
          <w:tcPr>
            <w:tcW w:w="538" w:type="dxa"/>
          </w:tcPr>
          <w:p w:rsidR="00DC719F" w:rsidRPr="006E71FE" w:rsidRDefault="00DC719F" w:rsidP="00AB7F8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76" w:type="dxa"/>
          </w:tcPr>
          <w:p w:rsidR="00DC719F" w:rsidRPr="00A833DC" w:rsidRDefault="00DC719F" w:rsidP="00AB7F86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It provides reference material for similar problems when they are encountered in the future</w:t>
            </w:r>
          </w:p>
        </w:tc>
      </w:tr>
    </w:tbl>
    <w:p w:rsidR="00DC719F" w:rsidRPr="006E71FE" w:rsidRDefault="00DC719F" w:rsidP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"/>
        <w:gridCol w:w="8514"/>
      </w:tblGrid>
      <w:tr w:rsidR="00DC719F" w:rsidRPr="006E71FE" w:rsidTr="006817EF">
        <w:tc>
          <w:tcPr>
            <w:tcW w:w="628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8514" w:type="dxa"/>
          </w:tcPr>
          <w:p w:rsidR="00DC719F" w:rsidRPr="006E71FE" w:rsidRDefault="00DC719F" w:rsidP="00681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color w:val="000000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How does an inline UPS protect computer equipment against electrical power brownouts and blackouts?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Wie funktioniert ein Inline-USV schützen EDV-Anlagen gegen elektrischen Spannungsabfall und Stromausfällen?</w:t>
            </w:r>
          </w:p>
        </w:tc>
      </w:tr>
      <w:tr w:rsidR="00DC719F" w:rsidRPr="00584212" w:rsidTr="006817EF">
        <w:tc>
          <w:tcPr>
            <w:tcW w:w="628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514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by grounding excess electrical voltage</w:t>
            </w:r>
          </w:p>
        </w:tc>
      </w:tr>
      <w:tr w:rsidR="00DC719F" w:rsidRPr="00584212" w:rsidTr="006817EF">
        <w:tc>
          <w:tcPr>
            <w:tcW w:w="628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514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by using a battery to supply a constant level of voltage</w:t>
            </w:r>
          </w:p>
        </w:tc>
      </w:tr>
      <w:tr w:rsidR="00DC719F" w:rsidRPr="00584212" w:rsidTr="006817EF">
        <w:tc>
          <w:tcPr>
            <w:tcW w:w="628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514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by switching from main power to a standby power source</w:t>
            </w:r>
          </w:p>
        </w:tc>
      </w:tr>
      <w:tr w:rsidR="00DC719F" w:rsidRPr="00584212" w:rsidTr="006817EF">
        <w:tc>
          <w:tcPr>
            <w:tcW w:w="628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514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by stopping the flow of voltage to the computer</w:t>
            </w:r>
          </w:p>
        </w:tc>
      </w:tr>
    </w:tbl>
    <w:p w:rsidR="00DC719F" w:rsidRPr="006E71FE" w:rsidRDefault="00DC719F" w:rsidP="00DF7BCC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5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12.</w:t>
            </w:r>
          </w:p>
        </w:tc>
        <w:tc>
          <w:tcPr>
            <w:tcW w:w="8626" w:type="dxa"/>
          </w:tcPr>
          <w:p w:rsidR="00DC719F" w:rsidRPr="006E71FE" w:rsidRDefault="00DC719F" w:rsidP="006D5CB3">
            <w:pPr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actions pose a potential safety hazard to a technician?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Aktionen stellen eine potenzielle Gefahr für die Sicherheit an einen Techniker? (Wählen Sie zwei.)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wearing a wrist strap while working inside a power supply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using a magnetic screwdriver while working on a hard drive</w:t>
            </w:r>
          </w:p>
        </w:tc>
      </w:tr>
      <w:tr w:rsidR="00DC719F" w:rsidRPr="00584212" w:rsidTr="006817EF">
        <w:tc>
          <w:tcPr>
            <w:tcW w:w="55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26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plugging a printer into an UPS</w:t>
            </w:r>
          </w:p>
        </w:tc>
      </w:tr>
      <w:tr w:rsidR="00DC719F" w:rsidRPr="00584212" w:rsidTr="006817E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6"/>
        </w:trPr>
        <w:tc>
          <w:tcPr>
            <w:tcW w:w="55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28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standing on an antistatic mat while working on a computer</w:t>
            </w:r>
          </w:p>
        </w:tc>
      </w:tr>
      <w:tr w:rsidR="00DC719F" w:rsidRPr="00584212" w:rsidTr="00443EA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8"/>
        </w:trPr>
        <w:tc>
          <w:tcPr>
            <w:tcW w:w="55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28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cleaning the inside of the computer while it is turned on</w:t>
            </w:r>
          </w:p>
        </w:tc>
      </w:tr>
    </w:tbl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p w:rsidR="00875B00" w:rsidRPr="006E71FE" w:rsidRDefault="00875B00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AD0BDA">
        <w:tc>
          <w:tcPr>
            <w:tcW w:w="538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8642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 circumstance increases the likelihood of ESD damage to a computer?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Welcher Umstand erhöht die Wahrscheinlichkeit von Schäden durch elektrostatische Entladungen zu einem Computer?</w:t>
            </w:r>
          </w:p>
        </w:tc>
      </w:tr>
      <w:tr w:rsidR="00DC719F" w:rsidRPr="00584212" w:rsidTr="00AD0BDA">
        <w:tc>
          <w:tcPr>
            <w:tcW w:w="538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2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working in low levels of humidity</w:t>
            </w:r>
          </w:p>
        </w:tc>
      </w:tr>
      <w:tr w:rsidR="00DC719F" w:rsidRPr="00584212" w:rsidTr="00AD0BDA">
        <w:tc>
          <w:tcPr>
            <w:tcW w:w="538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2" w:type="dxa"/>
          </w:tcPr>
          <w:p w:rsidR="00DC719F" w:rsidRPr="00A833DC" w:rsidRDefault="00DC719F" w:rsidP="006D5CB3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using a magnetic screwdriver while working on a hard drive</w:t>
            </w:r>
          </w:p>
        </w:tc>
      </w:tr>
      <w:tr w:rsidR="00DC719F" w:rsidRPr="00584212" w:rsidTr="00AD0BDA">
        <w:tc>
          <w:tcPr>
            <w:tcW w:w="538" w:type="dxa"/>
            <w:vAlign w:val="center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2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plugging a printer into an UPS</w:t>
            </w:r>
          </w:p>
        </w:tc>
      </w:tr>
      <w:tr w:rsidR="00DC719F" w:rsidRPr="00584212" w:rsidTr="00AD0BDA">
        <w:trPr>
          <w:trHeight w:val="235"/>
        </w:trPr>
        <w:tc>
          <w:tcPr>
            <w:tcW w:w="538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2" w:type="dxa"/>
          </w:tcPr>
          <w:p w:rsidR="00DC719F" w:rsidRPr="006E71FE" w:rsidRDefault="00DC719F" w:rsidP="006D5CB3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self grounding against the computer case</w:t>
            </w:r>
          </w:p>
        </w:tc>
      </w:tr>
    </w:tbl>
    <w:p w:rsidR="00DC719F" w:rsidRPr="006E71FE" w:rsidRDefault="00DC719F" w:rsidP="00E1646A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AD0BDA">
        <w:tc>
          <w:tcPr>
            <w:tcW w:w="538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14.</w:t>
            </w:r>
          </w:p>
        </w:tc>
        <w:tc>
          <w:tcPr>
            <w:tcW w:w="8642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tool is designed to loosen or tighten crosshead screws?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Welches</w:t>
            </w:r>
            <w:r w:rsidR="005946F0"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 Werkzeug wurde dafür konzipiert um Kreuzschlitzschraube zu festigen und zu lockern?  </w:t>
            </w:r>
          </w:p>
        </w:tc>
      </w:tr>
      <w:tr w:rsidR="00DC719F" w:rsidRPr="006E71FE" w:rsidTr="00AD0BDA">
        <w:tc>
          <w:tcPr>
            <w:tcW w:w="538" w:type="dxa"/>
            <w:vAlign w:val="center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42" w:type="dxa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phillips screwdriver</w:t>
            </w:r>
          </w:p>
        </w:tc>
      </w:tr>
      <w:tr w:rsidR="00DC719F" w:rsidRPr="006E71FE" w:rsidTr="00AD0BDA">
        <w:tc>
          <w:tcPr>
            <w:tcW w:w="538" w:type="dxa"/>
            <w:vAlign w:val="center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42" w:type="dxa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hex driver</w:t>
            </w:r>
          </w:p>
        </w:tc>
      </w:tr>
      <w:tr w:rsidR="00DC719F" w:rsidRPr="006E71FE" w:rsidTr="00AD0BDA">
        <w:tc>
          <w:tcPr>
            <w:tcW w:w="538" w:type="dxa"/>
            <w:vAlign w:val="center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42" w:type="dxa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flat head screwdriver</w:t>
            </w:r>
          </w:p>
        </w:tc>
      </w:tr>
      <w:tr w:rsidR="00DC719F" w:rsidRPr="006E71FE" w:rsidTr="00AD0BDA">
        <w:trPr>
          <w:trHeight w:val="154"/>
        </w:trPr>
        <w:tc>
          <w:tcPr>
            <w:tcW w:w="538" w:type="dxa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42" w:type="dxa"/>
          </w:tcPr>
          <w:p w:rsidR="00DC719F" w:rsidRPr="006E71FE" w:rsidRDefault="00DC719F" w:rsidP="00E164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torx driver</w:t>
            </w:r>
          </w:p>
        </w:tc>
      </w:tr>
    </w:tbl>
    <w:p w:rsidR="00DC719F" w:rsidRPr="006E71FE" w:rsidRDefault="00DC719F" w:rsidP="00DF7BCC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6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15.</w:t>
            </w:r>
          </w:p>
        </w:tc>
        <w:tc>
          <w:tcPr>
            <w:tcW w:w="8618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tool could potentially cause data loss on hard disk or floppy drives?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Welches Werkzeug könnte zu Datenverlust auf der Festplatte oder Floppy-Laufwerke?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DC719F" w:rsidRPr="00A833DC" w:rsidRDefault="00DC719F" w:rsidP="00CE7AC6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</w:rPr>
              <w:t>a magnetic screwdriver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compressed air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a lead pencil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a computer vacuum cleaner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6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16.</w:t>
            </w:r>
          </w:p>
        </w:tc>
        <w:tc>
          <w:tcPr>
            <w:tcW w:w="8618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condition refers to a reduced voltage level of AC power that lasts for an extended period of time?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Welcher Zustand bezieht sich auf einen reduzierten Spannungspegel der Stromversorgung, die für eine längere Zeit dauert?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brownout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sag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spike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surge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6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17.</w:t>
            </w:r>
          </w:p>
        </w:tc>
        <w:tc>
          <w:tcPr>
            <w:tcW w:w="8618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A technician accidentally spills a cleaning solution on the floor of the workshop. Where would the technician find instructions on how to properly clean up and dispose of the product?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Ein Techniker verschüttet versehentlich eine Reinigungslösung auf dem Boden der Werkstatt. Wo würde der Techniker eine Anleitung finden wie man richtig </w:t>
            </w: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lastRenderedPageBreak/>
              <w:t>aufräumen und entsorgen kann?</w:t>
            </w:r>
          </w:p>
        </w:tc>
      </w:tr>
      <w:tr w:rsidR="00DC719F" w:rsidRPr="00584212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lastRenderedPageBreak/>
              <w:sym w:font="Wingdings" w:char="F081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the material safety data sheet</w:t>
            </w:r>
          </w:p>
        </w:tc>
      </w:tr>
      <w:tr w:rsidR="00DC719F" w:rsidRPr="00584212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the insurance policy of the company</w:t>
            </w:r>
          </w:p>
        </w:tc>
      </w:tr>
      <w:tr w:rsidR="00DC719F" w:rsidRPr="00584212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the local hazardous materials team</w:t>
            </w:r>
          </w:p>
        </w:tc>
      </w:tr>
      <w:tr w:rsidR="00DC719F" w:rsidRPr="00584212" w:rsidTr="006817EF">
        <w:tc>
          <w:tcPr>
            <w:tcW w:w="562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CE7AC6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the regulations provided by the local occupational health and safety administration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62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8618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Which two devices commonly affect wireless networks? </w:t>
            </w:r>
            <w:r w:rsidRPr="006E71FE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Welche beiden Geräte allgemein betreffen drahtlose Netzwerke? (Wählen Sie zwei.)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Blu-ray players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8" w:type="dxa"/>
            <w:vAlign w:val="center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home theaters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8" w:type="dxa"/>
            <w:vAlign w:val="center"/>
          </w:tcPr>
          <w:p w:rsidR="00DC719F" w:rsidRPr="00A833DC" w:rsidRDefault="00DC719F" w:rsidP="00310ED8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</w:rPr>
              <w:t>cordless phones</w:t>
            </w:r>
          </w:p>
        </w:tc>
      </w:tr>
      <w:tr w:rsidR="00DC719F" w:rsidRPr="006E71FE" w:rsidTr="006817EF">
        <w:tc>
          <w:tcPr>
            <w:tcW w:w="562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8" w:type="dxa"/>
            <w:vAlign w:val="center"/>
          </w:tcPr>
          <w:p w:rsidR="00DC719F" w:rsidRPr="00A833DC" w:rsidRDefault="00DC719F" w:rsidP="00310ED8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</w:rPr>
              <w:t>microwaves</w:t>
            </w:r>
          </w:p>
        </w:tc>
      </w:tr>
      <w:tr w:rsidR="00DC719F" w:rsidRPr="006E71FE" w:rsidTr="009827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"/>
        </w:trPr>
        <w:tc>
          <w:tcPr>
            <w:tcW w:w="56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8616" w:type="dxa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incandescent light bulbs</w:t>
            </w:r>
          </w:p>
        </w:tc>
      </w:tr>
      <w:tr w:rsidR="00DC719F" w:rsidRPr="006E71FE" w:rsidTr="009827B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6"/>
        </w:trPr>
        <w:tc>
          <w:tcPr>
            <w:tcW w:w="56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8616" w:type="dxa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external hard drives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9827BF">
        <w:tc>
          <w:tcPr>
            <w:tcW w:w="56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19.</w:t>
            </w:r>
          </w:p>
        </w:tc>
        <w:tc>
          <w:tcPr>
            <w:tcW w:w="861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What is a proper directive for using a can of compressed air to clean a PC?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>Was ist eine richtige Richtung für die Verwendung einer Dose Druckluft, um einen PC zu reinigen?</w:t>
            </w:r>
          </w:p>
        </w:tc>
      </w:tr>
      <w:tr w:rsidR="00DC719F" w:rsidRPr="00584212" w:rsidTr="009827B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Do not use compressed air to clean a CPU fan.</w:t>
            </w:r>
          </w:p>
        </w:tc>
      </w:tr>
      <w:tr w:rsidR="00DC719F" w:rsidRPr="00584212" w:rsidTr="009827B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6E71FE">
              <w:rPr>
                <w:rFonts w:ascii="Verdana" w:hAnsi="Verdana"/>
                <w:sz w:val="20"/>
                <w:szCs w:val="20"/>
                <w:lang w:val="en-US"/>
              </w:rPr>
              <w:t>Use a long, steady stream of air from the can.</w:t>
            </w:r>
          </w:p>
        </w:tc>
      </w:tr>
      <w:tr w:rsidR="00DC719F" w:rsidRPr="00584212" w:rsidTr="009827B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DC719F" w:rsidRPr="00A833DC" w:rsidRDefault="00DC719F" w:rsidP="00310ED8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A833DC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Do not spray the compressed air with the can upside down.</w:t>
            </w:r>
          </w:p>
        </w:tc>
      </w:tr>
      <w:tr w:rsidR="00DC719F" w:rsidRPr="00584212" w:rsidTr="009827BF">
        <w:tc>
          <w:tcPr>
            <w:tcW w:w="564" w:type="dxa"/>
            <w:shd w:val="clear" w:color="auto" w:fill="FFFFFF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391"/>
            </w:tblGrid>
            <w:tr w:rsidR="00DC719F" w:rsidRPr="00584212" w:rsidTr="004348AD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DC719F" w:rsidRPr="006E71FE" w:rsidRDefault="00DC719F" w:rsidP="004348AD">
                  <w:pPr>
                    <w:rPr>
                      <w:rFonts w:ascii="Verdana" w:hAnsi="Verdana"/>
                      <w:sz w:val="20"/>
                      <w:szCs w:val="20"/>
                      <w:lang w:val="en-US"/>
                    </w:rPr>
                  </w:pPr>
                  <w:r w:rsidRPr="006E71FE">
                    <w:rPr>
                      <w:rFonts w:ascii="Verdana" w:hAnsi="Verdana"/>
                      <w:sz w:val="20"/>
                      <w:szCs w:val="20"/>
                      <w:lang w:val="en-US"/>
                    </w:rPr>
                    <w:t>Spray the CPU cooling fan with the compressed air to verify that the fan blade is spinning freely.</w:t>
                  </w:r>
                </w:p>
              </w:tc>
            </w:tr>
          </w:tbl>
          <w:p w:rsidR="00DC719F" w:rsidRPr="006E71FE" w:rsidRDefault="00DC719F" w:rsidP="00310ED8">
            <w:pPr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:rsidR="00A9446F" w:rsidRPr="006E71FE" w:rsidRDefault="00A9446F">
      <w:pPr>
        <w:rPr>
          <w:rFonts w:ascii="Verdana" w:hAnsi="Verdana"/>
          <w:sz w:val="20"/>
          <w:szCs w:val="20"/>
          <w:lang w:val="en-US"/>
        </w:rPr>
      </w:pPr>
    </w:p>
    <w:p w:rsidR="00875B00" w:rsidRPr="006E71FE" w:rsidRDefault="00875B00">
      <w:pPr>
        <w:rPr>
          <w:rFonts w:ascii="Verdana" w:hAnsi="Verdana"/>
          <w:sz w:val="20"/>
          <w:szCs w:val="20"/>
          <w:lang w:val="en-US"/>
        </w:rPr>
      </w:pPr>
    </w:p>
    <w:p w:rsidR="00875B00" w:rsidRPr="006E71FE" w:rsidRDefault="00875B00">
      <w:pPr>
        <w:rPr>
          <w:rFonts w:ascii="Verdana" w:hAnsi="Verdana"/>
          <w:sz w:val="20"/>
          <w:szCs w:val="20"/>
          <w:lang w:val="en-US"/>
        </w:rPr>
      </w:pPr>
    </w:p>
    <w:p w:rsidR="00875B00" w:rsidRPr="006E71FE" w:rsidRDefault="00875B00">
      <w:pPr>
        <w:rPr>
          <w:rFonts w:ascii="Verdana" w:hAnsi="Verdana"/>
          <w:sz w:val="20"/>
          <w:szCs w:val="20"/>
          <w:lang w:val="en-US"/>
        </w:rPr>
      </w:pPr>
    </w:p>
    <w:p w:rsidR="00875B00" w:rsidRPr="006E71FE" w:rsidRDefault="00875B00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8607"/>
      </w:tblGrid>
      <w:tr w:rsidR="00DC719F" w:rsidRPr="006E71FE" w:rsidTr="006817EF">
        <w:tc>
          <w:tcPr>
            <w:tcW w:w="564" w:type="dxa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</w:rPr>
              <w:t>20.</w:t>
            </w:r>
          </w:p>
        </w:tc>
        <w:tc>
          <w:tcPr>
            <w:tcW w:w="8616" w:type="dxa"/>
          </w:tcPr>
          <w:p w:rsidR="00DC719F" w:rsidRPr="006E71FE" w:rsidRDefault="00DC719F" w:rsidP="006817EF">
            <w:pPr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b/>
                <w:sz w:val="20"/>
                <w:szCs w:val="20"/>
                <w:lang w:val="en-US"/>
              </w:rPr>
              <w:t>Which type of fastener is loosened and tightened with a hex driver?</w:t>
            </w:r>
          </w:p>
          <w:p w:rsidR="00DC719F" w:rsidRPr="006E71FE" w:rsidRDefault="00DC719F" w:rsidP="006817EF">
            <w:pPr>
              <w:jc w:val="both"/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6E71FE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Art der Befestigung löst und zieht ein Hex dreher ? </w:t>
            </w:r>
          </w:p>
        </w:tc>
      </w:tr>
      <w:tr w:rsidR="00DC719F" w:rsidRPr="006E71FE" w:rsidTr="006817E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A53ED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torx bolt</w:t>
            </w:r>
          </w:p>
        </w:tc>
      </w:tr>
      <w:tr w:rsidR="00DC719F" w:rsidRPr="006E71FE" w:rsidTr="006817E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A53ED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slotted screw</w:t>
            </w:r>
          </w:p>
        </w:tc>
      </w:tr>
      <w:tr w:rsidR="00DC719F" w:rsidRPr="006E71FE" w:rsidTr="006817E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A53ED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six sided bo</w:t>
            </w:r>
            <w:bookmarkStart w:id="0" w:name="_GoBack"/>
            <w:bookmarkEnd w:id="0"/>
            <w:r w:rsidRPr="006E71FE">
              <w:rPr>
                <w:rFonts w:ascii="Verdana" w:hAnsi="Verdana"/>
                <w:sz w:val="20"/>
                <w:szCs w:val="20"/>
              </w:rPr>
              <w:t>lt</w:t>
            </w:r>
          </w:p>
        </w:tc>
      </w:tr>
      <w:tr w:rsidR="00DC719F" w:rsidRPr="006E71FE" w:rsidTr="006817EF">
        <w:tc>
          <w:tcPr>
            <w:tcW w:w="564" w:type="dxa"/>
            <w:vAlign w:val="center"/>
          </w:tcPr>
          <w:p w:rsidR="00DC719F" w:rsidRPr="006E71FE" w:rsidRDefault="00DC719F" w:rsidP="006817EF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8616" w:type="dxa"/>
            <w:vAlign w:val="center"/>
          </w:tcPr>
          <w:p w:rsidR="00DC719F" w:rsidRPr="006E71FE" w:rsidRDefault="00DC719F" w:rsidP="00A53EDC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6E71FE">
              <w:rPr>
                <w:rFonts w:ascii="Verdana" w:hAnsi="Verdana"/>
                <w:sz w:val="20"/>
                <w:szCs w:val="20"/>
              </w:rPr>
              <w:t>cross head screw</w:t>
            </w:r>
          </w:p>
        </w:tc>
      </w:tr>
    </w:tbl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p w:rsidR="00DC719F" w:rsidRPr="006E71FE" w:rsidRDefault="00DC719F">
      <w:pPr>
        <w:rPr>
          <w:rFonts w:ascii="Verdana" w:hAnsi="Verdana"/>
          <w:sz w:val="20"/>
          <w:szCs w:val="20"/>
          <w:lang w:val="en-US"/>
        </w:rPr>
      </w:pPr>
    </w:p>
    <w:sectPr w:rsidR="00DC719F" w:rsidRPr="006E71FE" w:rsidSect="00B149A9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390" w:rsidRDefault="00AD2390">
      <w:r>
        <w:separator/>
      </w:r>
    </w:p>
  </w:endnote>
  <w:endnote w:type="continuationSeparator" w:id="0">
    <w:p w:rsidR="00AD2390" w:rsidRDefault="00AD2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19F" w:rsidRDefault="00DC719F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C719F" w:rsidRDefault="00DC719F" w:rsidP="00BB03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19F" w:rsidRDefault="00DC719F" w:rsidP="00BB03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A833DC">
      <w:rPr>
        <w:rStyle w:val="Seitenzahl"/>
        <w:noProof/>
      </w:rPr>
      <w:t>4</w:t>
    </w:r>
    <w:r>
      <w:rPr>
        <w:rStyle w:val="Seitenzahl"/>
      </w:rPr>
      <w:fldChar w:fldCharType="end"/>
    </w:r>
  </w:p>
  <w:p w:rsidR="00DC719F" w:rsidRDefault="00DC719F" w:rsidP="00BB03C4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390" w:rsidRDefault="00AD2390">
      <w:r>
        <w:separator/>
      </w:r>
    </w:p>
  </w:footnote>
  <w:footnote w:type="continuationSeparator" w:id="0">
    <w:p w:rsidR="00AD2390" w:rsidRDefault="00AD2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19F" w:rsidRPr="00F9184A" w:rsidRDefault="00DC719F">
    <w:pPr>
      <w:pStyle w:val="Kopfzeile"/>
      <w:rPr>
        <w:b/>
        <w:sz w:val="36"/>
        <w:szCs w:val="36"/>
      </w:rPr>
    </w:pPr>
    <w:r w:rsidRPr="00F9184A">
      <w:rPr>
        <w:b/>
        <w:sz w:val="36"/>
        <w:szCs w:val="36"/>
      </w:rPr>
      <w:t>A</w:t>
    </w:r>
    <w:r>
      <w:rPr>
        <w:b/>
        <w:sz w:val="36"/>
        <w:szCs w:val="36"/>
      </w:rPr>
      <w:t>ssessment Chapter 2 v5.0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52C88"/>
    <w:multiLevelType w:val="hybridMultilevel"/>
    <w:tmpl w:val="369C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7BCC"/>
    <w:rsid w:val="00040C57"/>
    <w:rsid w:val="000A14BE"/>
    <w:rsid w:val="000B41C6"/>
    <w:rsid w:val="000F6865"/>
    <w:rsid w:val="0018696E"/>
    <w:rsid w:val="00197FC7"/>
    <w:rsid w:val="00240998"/>
    <w:rsid w:val="0024119D"/>
    <w:rsid w:val="002F3DE6"/>
    <w:rsid w:val="0030093D"/>
    <w:rsid w:val="00310ED8"/>
    <w:rsid w:val="003302E9"/>
    <w:rsid w:val="00392D46"/>
    <w:rsid w:val="00396401"/>
    <w:rsid w:val="003C75CE"/>
    <w:rsid w:val="00427341"/>
    <w:rsid w:val="004348AD"/>
    <w:rsid w:val="00443EAB"/>
    <w:rsid w:val="0052613F"/>
    <w:rsid w:val="00584212"/>
    <w:rsid w:val="005946F0"/>
    <w:rsid w:val="00620886"/>
    <w:rsid w:val="00620BFB"/>
    <w:rsid w:val="0063779E"/>
    <w:rsid w:val="0065245C"/>
    <w:rsid w:val="006817EF"/>
    <w:rsid w:val="006C4E7E"/>
    <w:rsid w:val="006D5CB3"/>
    <w:rsid w:val="006E71FE"/>
    <w:rsid w:val="007127C3"/>
    <w:rsid w:val="00722EA3"/>
    <w:rsid w:val="00736669"/>
    <w:rsid w:val="007D038D"/>
    <w:rsid w:val="0083459F"/>
    <w:rsid w:val="00875B00"/>
    <w:rsid w:val="0087633F"/>
    <w:rsid w:val="00883E7D"/>
    <w:rsid w:val="008C694B"/>
    <w:rsid w:val="008F66B8"/>
    <w:rsid w:val="0093400F"/>
    <w:rsid w:val="00936BE7"/>
    <w:rsid w:val="009827BF"/>
    <w:rsid w:val="0098316C"/>
    <w:rsid w:val="00A53EDC"/>
    <w:rsid w:val="00A72FB1"/>
    <w:rsid w:val="00A833DC"/>
    <w:rsid w:val="00A9446F"/>
    <w:rsid w:val="00AB7F86"/>
    <w:rsid w:val="00AD0BDA"/>
    <w:rsid w:val="00AD2390"/>
    <w:rsid w:val="00B149A9"/>
    <w:rsid w:val="00BB03C4"/>
    <w:rsid w:val="00C800FF"/>
    <w:rsid w:val="00CD3821"/>
    <w:rsid w:val="00CD686C"/>
    <w:rsid w:val="00CE7AC6"/>
    <w:rsid w:val="00D00788"/>
    <w:rsid w:val="00D218DF"/>
    <w:rsid w:val="00D568EA"/>
    <w:rsid w:val="00DC719F"/>
    <w:rsid w:val="00DF7BCC"/>
    <w:rsid w:val="00E15F06"/>
    <w:rsid w:val="00E1646A"/>
    <w:rsid w:val="00E9685A"/>
    <w:rsid w:val="00EA1463"/>
    <w:rsid w:val="00EA45F5"/>
    <w:rsid w:val="00F11CCF"/>
    <w:rsid w:val="00F858C2"/>
    <w:rsid w:val="00F9184A"/>
    <w:rsid w:val="00FA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38A71FC-CFDF-4D6A-B825-244378E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63779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DF7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DF7B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sid w:val="0003518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DF7B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sid w:val="0003518C"/>
    <w:rPr>
      <w:sz w:val="24"/>
      <w:szCs w:val="24"/>
    </w:rPr>
  </w:style>
  <w:style w:type="character" w:customStyle="1" w:styleId="mediumtext">
    <w:name w:val="medium_text"/>
    <w:uiPriority w:val="99"/>
    <w:rsid w:val="00DF7BCC"/>
    <w:rPr>
      <w:rFonts w:cs="Times New Roman"/>
    </w:rPr>
  </w:style>
  <w:style w:type="character" w:customStyle="1" w:styleId="shorttext">
    <w:name w:val="short_text"/>
    <w:uiPriority w:val="99"/>
    <w:rsid w:val="00CE7AC6"/>
    <w:rPr>
      <w:rFonts w:cs="Times New Roman"/>
    </w:rPr>
  </w:style>
  <w:style w:type="character" w:styleId="Seitenzahl">
    <w:name w:val="page number"/>
    <w:uiPriority w:val="99"/>
    <w:rsid w:val="00BB03C4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620B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620BFB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rsid w:val="006D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locked/>
    <w:rsid w:val="006D5CB3"/>
    <w:rPr>
      <w:rFonts w:ascii="Courier New" w:hAnsi="Courier New" w:cs="Courier New"/>
    </w:rPr>
  </w:style>
  <w:style w:type="character" w:customStyle="1" w:styleId="hps">
    <w:name w:val="hps"/>
    <w:uiPriority w:val="99"/>
    <w:rsid w:val="00722EA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0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1082</Words>
  <Characters>6170</Characters>
  <Application>Microsoft Office Word</Application>
  <DocSecurity>0</DocSecurity>
  <Lines>51</Lines>
  <Paragraphs>14</Paragraphs>
  <ScaleCrop>false</ScaleCrop>
  <Company>OSZ IMT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OSZ IMT</dc:creator>
  <cp:keywords/>
  <dc:description/>
  <cp:lastModifiedBy>Eunjae</cp:lastModifiedBy>
  <cp:revision>11</cp:revision>
  <cp:lastPrinted>2010-05-18T10:38:00Z</cp:lastPrinted>
  <dcterms:created xsi:type="dcterms:W3CDTF">2013-04-22T18:45:00Z</dcterms:created>
  <dcterms:modified xsi:type="dcterms:W3CDTF">2016-05-23T10:49:00Z</dcterms:modified>
</cp:coreProperties>
</file>