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23BA" w:rsidRPr="003123BA" w:rsidTr="003123BA">
        <w:tc>
          <w:tcPr>
            <w:tcW w:w="9576" w:type="dxa"/>
          </w:tcPr>
          <w:p w:rsidR="008E184D" w:rsidRPr="003123BA" w:rsidRDefault="008E184D" w:rsidP="008E184D">
            <w:pPr>
              <w:rPr>
                <w:rFonts w:ascii="Consolas" w:hAnsi="Consolas" w:cs="Consolas"/>
                <w:sz w:val="20"/>
                <w:szCs w:val="20"/>
              </w:rPr>
            </w:pP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// DECK_TABLE:                       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+----------+                         </w:t>
            </w:r>
            <w:r w:rsidRPr="008E184D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 //</w:t>
            </w:r>
          </w:p>
          <w:p w:rsidR="008E184D" w:rsidRPr="003123BA" w:rsidRDefault="008E184D" w:rsidP="008E184D">
            <w:pPr>
              <w:rPr>
                <w:rFonts w:ascii="Consolas" w:hAnsi="Consolas" w:cs="Consolas"/>
                <w:sz w:val="20"/>
                <w:szCs w:val="20"/>
              </w:rPr>
            </w:pP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// Wraps the CONTENTS of the deck into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>|</w:t>
            </w:r>
            <w:r w:rsidRPr="00661389">
              <w:rPr>
                <w:rFonts w:ascii="Consolas" w:hAnsi="Consolas" w:cs="Consolas"/>
                <w:b/>
                <w:sz w:val="20"/>
                <w:szCs w:val="20"/>
              </w:rPr>
              <w:t>id</w:t>
            </w:r>
            <w:r w:rsidRPr="00661389">
              <w:rPr>
                <w:rFonts w:ascii="Consolas" w:hAnsi="Consolas" w:cs="Consolas"/>
                <w:sz w:val="20"/>
                <w:szCs w:val="20"/>
              </w:rPr>
              <w:t>|</w:t>
            </w:r>
            <w:r w:rsidRPr="00661389">
              <w:rPr>
                <w:rFonts w:ascii="Consolas" w:hAnsi="Consolas" w:cs="Consolas"/>
                <w:b/>
                <w:sz w:val="20"/>
                <w:szCs w:val="20"/>
              </w:rPr>
              <w:t>deck_gi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|                         </w:t>
            </w:r>
            <w:r w:rsidRPr="008E184D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 //</w:t>
            </w:r>
          </w:p>
          <w:p w:rsidR="008E184D" w:rsidRPr="003123BA" w:rsidRDefault="008E184D" w:rsidP="008E184D">
            <w:pPr>
              <w:rPr>
                <w:rFonts w:ascii="Consolas" w:hAnsi="Consolas" w:cs="Consolas"/>
                <w:sz w:val="20"/>
                <w:szCs w:val="20"/>
              </w:rPr>
            </w:pP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// one id reference.                 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+--------V-+                         </w:t>
            </w:r>
            <w:r w:rsidRPr="008E184D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 //</w:t>
            </w:r>
          </w:p>
          <w:p w:rsidR="008E184D" w:rsidRPr="003123BA" w:rsidRDefault="008E184D" w:rsidP="008E184D">
            <w:pPr>
              <w:rPr>
                <w:rFonts w:ascii="Consolas" w:hAnsi="Consolas" w:cs="Consolas"/>
                <w:sz w:val="20"/>
                <w:szCs w:val="20"/>
              </w:rPr>
            </w:pP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//                                   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         |                           </w:t>
            </w:r>
            <w:r w:rsidRPr="008E184D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 //</w:t>
            </w:r>
          </w:p>
          <w:p w:rsidR="008E184D" w:rsidRPr="003123BA" w:rsidRDefault="008E184D" w:rsidP="008E184D">
            <w:pPr>
              <w:rPr>
                <w:rFonts w:ascii="Consolas" w:hAnsi="Consolas" w:cs="Consolas"/>
                <w:sz w:val="20"/>
                <w:szCs w:val="20"/>
              </w:rPr>
            </w:pP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// DECK_PURSE:                       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+-------/|\------------------+       </w:t>
            </w:r>
            <w:r w:rsidRPr="008E184D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 //</w:t>
            </w:r>
          </w:p>
          <w:p w:rsidR="008E184D" w:rsidRPr="003123BA" w:rsidRDefault="008E184D" w:rsidP="008E184D">
            <w:pPr>
              <w:rPr>
                <w:rFonts w:ascii="Consolas" w:hAnsi="Consolas" w:cs="Consolas"/>
                <w:sz w:val="20"/>
                <w:szCs w:val="20"/>
              </w:rPr>
            </w:pP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// The jumbled contents of a deck.   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>|</w:t>
            </w:r>
            <w:r w:rsidRPr="00661389">
              <w:rPr>
                <w:rFonts w:ascii="Consolas" w:hAnsi="Consolas" w:cs="Consolas"/>
                <w:b/>
                <w:sz w:val="20"/>
                <w:szCs w:val="20"/>
              </w:rPr>
              <w:t>id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>|</w:t>
            </w:r>
            <w:r w:rsidRPr="00661389">
              <w:rPr>
                <w:rFonts w:ascii="Consolas" w:hAnsi="Consolas" w:cs="Consolas"/>
                <w:b/>
                <w:sz w:val="20"/>
                <w:szCs w:val="20"/>
              </w:rPr>
              <w:t>group_id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>|</w:t>
            </w:r>
            <w:r w:rsidRPr="00661389">
              <w:rPr>
                <w:rFonts w:ascii="Consolas" w:hAnsi="Consolas" w:cs="Consolas"/>
                <w:b/>
                <w:sz w:val="20"/>
                <w:szCs w:val="20"/>
              </w:rPr>
              <w:t>locus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>|</w:t>
            </w:r>
            <w:r w:rsidRPr="00661389">
              <w:rPr>
                <w:rFonts w:ascii="Consolas" w:hAnsi="Consolas" w:cs="Consolas"/>
                <w:b/>
                <w:sz w:val="20"/>
                <w:szCs w:val="20"/>
              </w:rPr>
              <w:t>cuecard_id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|       </w:t>
            </w:r>
            <w:r w:rsidRPr="008E184D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 //</w:t>
            </w:r>
          </w:p>
          <w:p w:rsidR="008E184D" w:rsidRPr="003123BA" w:rsidRDefault="008E184D" w:rsidP="008E184D">
            <w:pPr>
              <w:rPr>
                <w:rFonts w:ascii="Consolas" w:hAnsi="Consolas" w:cs="Consolas"/>
                <w:sz w:val="20"/>
                <w:szCs w:val="20"/>
              </w:rPr>
            </w:pP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// One unique deck within table is   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+-----------------------V----+       </w:t>
            </w:r>
            <w:r w:rsidRPr="008E184D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 //</w:t>
            </w:r>
          </w:p>
          <w:p w:rsidR="008E184D" w:rsidRPr="003123BA" w:rsidRDefault="008E184D" w:rsidP="008E184D">
            <w:pPr>
              <w:rPr>
                <w:rFonts w:ascii="Consolas" w:hAnsi="Consolas" w:cs="Consolas"/>
                <w:sz w:val="20"/>
                <w:szCs w:val="20"/>
              </w:rPr>
            </w:pP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// identified by the group_id.       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                        |            </w:t>
            </w:r>
            <w:r w:rsidRPr="008E184D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 //</w:t>
            </w:r>
          </w:p>
          <w:p w:rsidR="008E184D" w:rsidRPr="003123BA" w:rsidRDefault="008E184D" w:rsidP="008E184D">
            <w:pPr>
              <w:rPr>
                <w:rFonts w:ascii="Consolas" w:hAnsi="Consolas" w:cs="Consolas"/>
                <w:sz w:val="20"/>
                <w:szCs w:val="20"/>
              </w:rPr>
            </w:pP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//                                   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 + - - - - - - - - - - -+            </w:t>
            </w:r>
            <w:r w:rsidRPr="008E184D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 //</w:t>
            </w:r>
          </w:p>
          <w:p w:rsidR="008E184D" w:rsidRPr="003123BA" w:rsidRDefault="008E184D" w:rsidP="008E184D">
            <w:pPr>
              <w:rPr>
                <w:rFonts w:ascii="Consolas" w:hAnsi="Consolas" w:cs="Consolas"/>
                <w:sz w:val="20"/>
                <w:szCs w:val="20"/>
              </w:rPr>
            </w:pP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//                                   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 |                                   </w:t>
            </w:r>
            <w:r w:rsidRPr="008E184D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 //</w:t>
            </w:r>
          </w:p>
          <w:p w:rsidR="008E184D" w:rsidRPr="003123BA" w:rsidRDefault="008E184D" w:rsidP="008E184D">
            <w:pPr>
              <w:rPr>
                <w:rFonts w:ascii="Consolas" w:hAnsi="Consolas" w:cs="Consolas"/>
                <w:sz w:val="20"/>
                <w:szCs w:val="20"/>
              </w:rPr>
            </w:pP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// CUECARD_TABLE:                    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+V------------------+                </w:t>
            </w:r>
            <w:r w:rsidRPr="008E184D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 //</w:t>
            </w:r>
          </w:p>
          <w:p w:rsidR="008E184D" w:rsidRPr="003123BA" w:rsidRDefault="008E184D" w:rsidP="008E184D">
            <w:pPr>
              <w:rPr>
                <w:rFonts w:ascii="Consolas" w:hAnsi="Consolas" w:cs="Consolas"/>
                <w:sz w:val="20"/>
                <w:szCs w:val="20"/>
              </w:rPr>
            </w:pP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// Represents a single interview     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>|</w:t>
            </w:r>
            <w:r w:rsidRPr="00661389">
              <w:rPr>
                <w:rFonts w:ascii="Consolas" w:hAnsi="Consolas" w:cs="Consolas"/>
                <w:b/>
                <w:sz w:val="20"/>
                <w:szCs w:val="20"/>
              </w:rPr>
              <w:t>id</w:t>
            </w:r>
            <w:r w:rsidRPr="00661389">
              <w:rPr>
                <w:rFonts w:ascii="Consolas" w:hAnsi="Consolas" w:cs="Consolas"/>
                <w:sz w:val="20"/>
                <w:szCs w:val="20"/>
              </w:rPr>
              <w:t>|</w:t>
            </w:r>
            <w:r w:rsidRPr="00661389">
              <w:rPr>
                <w:rFonts w:ascii="Consolas" w:hAnsi="Consolas" w:cs="Consolas"/>
                <w:b/>
                <w:sz w:val="20"/>
                <w:szCs w:val="20"/>
              </w:rPr>
              <w:t>riddle_id</w:t>
            </w:r>
            <w:r w:rsidRPr="00661389">
              <w:rPr>
                <w:rFonts w:ascii="Consolas" w:hAnsi="Consolas" w:cs="Consolas"/>
                <w:sz w:val="20"/>
                <w:szCs w:val="20"/>
              </w:rPr>
              <w:t>|</w:t>
            </w:r>
            <w:r w:rsidRPr="00661389">
              <w:rPr>
                <w:rFonts w:ascii="Consolas" w:hAnsi="Consolas" w:cs="Consolas"/>
                <w:b/>
                <w:sz w:val="20"/>
                <w:szCs w:val="20"/>
              </w:rPr>
              <w:t>ink_id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|                </w:t>
            </w:r>
            <w:r w:rsidRPr="008E184D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 //</w:t>
            </w:r>
          </w:p>
          <w:p w:rsidR="008E184D" w:rsidRPr="003123BA" w:rsidRDefault="008E184D" w:rsidP="008E184D">
            <w:pPr>
              <w:rPr>
                <w:rFonts w:ascii="Consolas" w:hAnsi="Consolas" w:cs="Consolas"/>
                <w:sz w:val="20"/>
                <w:szCs w:val="20"/>
              </w:rPr>
            </w:pP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// question asked by the joker to    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+----------------V--+                </w:t>
            </w:r>
            <w:r w:rsidRPr="008E184D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 //</w:t>
            </w:r>
          </w:p>
          <w:p w:rsidR="008E184D" w:rsidRPr="003123BA" w:rsidRDefault="008E184D" w:rsidP="008E184D">
            <w:pPr>
              <w:rPr>
                <w:rFonts w:ascii="Consolas" w:hAnsi="Consolas" w:cs="Consolas"/>
                <w:sz w:val="20"/>
                <w:szCs w:val="20"/>
              </w:rPr>
            </w:pP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// the ninja.                        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                 |                   </w:t>
            </w:r>
            <w:r w:rsidRPr="008E184D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 //</w:t>
            </w:r>
          </w:p>
          <w:p w:rsidR="008E184D" w:rsidRPr="003123BA" w:rsidRDefault="008E184D" w:rsidP="008E184D">
            <w:pPr>
              <w:rPr>
                <w:rFonts w:ascii="Consolas" w:hAnsi="Consolas" w:cs="Consolas"/>
                <w:sz w:val="20"/>
                <w:szCs w:val="20"/>
              </w:rPr>
            </w:pP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//                                   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 + - - - - - - - +                   </w:t>
            </w:r>
            <w:r w:rsidRPr="008E184D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 //</w:t>
            </w:r>
          </w:p>
          <w:p w:rsidR="008E184D" w:rsidRPr="003123BA" w:rsidRDefault="008E184D" w:rsidP="008E184D">
            <w:pPr>
              <w:rPr>
                <w:rFonts w:ascii="Consolas" w:hAnsi="Consolas" w:cs="Consolas"/>
                <w:sz w:val="20"/>
                <w:szCs w:val="20"/>
              </w:rPr>
            </w:pP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//                                   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 |                                   </w:t>
            </w:r>
            <w:r w:rsidRPr="008E184D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 //</w:t>
            </w:r>
          </w:p>
          <w:p w:rsidR="008E184D" w:rsidRPr="003123BA" w:rsidRDefault="008E184D" w:rsidP="008E184D">
            <w:pPr>
              <w:rPr>
                <w:rFonts w:ascii="Consolas" w:hAnsi="Consolas" w:cs="Consolas"/>
                <w:sz w:val="20"/>
                <w:szCs w:val="20"/>
              </w:rPr>
            </w:pP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// INK_TABLE:                        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+V--------+                          </w:t>
            </w:r>
            <w:r w:rsidRPr="008E184D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 //</w:t>
            </w:r>
          </w:p>
          <w:p w:rsidR="008E184D" w:rsidRPr="003123BA" w:rsidRDefault="008E184D" w:rsidP="008E184D">
            <w:pPr>
              <w:rPr>
                <w:rFonts w:ascii="Consolas" w:hAnsi="Consolas" w:cs="Consolas"/>
                <w:sz w:val="20"/>
                <w:szCs w:val="20"/>
              </w:rPr>
            </w:pP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// Represents [QUIPS/RHYMES/ANSWERS] 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>|</w:t>
            </w:r>
            <w:r w:rsidRPr="00661389">
              <w:rPr>
                <w:rFonts w:ascii="Consolas" w:hAnsi="Consolas" w:cs="Consolas"/>
                <w:b/>
                <w:sz w:val="20"/>
                <w:szCs w:val="20"/>
              </w:rPr>
              <w:t>id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>|</w:t>
            </w:r>
            <w:r w:rsidRPr="00661389">
              <w:rPr>
                <w:rFonts w:ascii="Consolas" w:hAnsi="Consolas" w:cs="Consolas"/>
                <w:b/>
                <w:sz w:val="20"/>
                <w:szCs w:val="20"/>
              </w:rPr>
              <w:t>ink_gi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|                          </w:t>
            </w:r>
            <w:r w:rsidRPr="008E184D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 //</w:t>
            </w:r>
          </w:p>
          <w:p w:rsidR="008E184D" w:rsidRPr="003123BA" w:rsidRDefault="008E184D" w:rsidP="008E184D">
            <w:pPr>
              <w:rPr>
                <w:rFonts w:ascii="Consolas" w:hAnsi="Consolas" w:cs="Consolas"/>
                <w:sz w:val="20"/>
                <w:szCs w:val="20"/>
              </w:rPr>
            </w:pP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// Ninja can select.                 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+-----V---+                          </w:t>
            </w:r>
            <w:r w:rsidRPr="008E184D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 //</w:t>
            </w:r>
          </w:p>
          <w:p w:rsidR="008E184D" w:rsidRPr="003123BA" w:rsidRDefault="008E184D" w:rsidP="008E184D">
            <w:pPr>
              <w:rPr>
                <w:rFonts w:ascii="Consolas" w:hAnsi="Consolas" w:cs="Consolas"/>
                <w:sz w:val="20"/>
                <w:szCs w:val="20"/>
              </w:rPr>
            </w:pP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//                                   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      |                              </w:t>
            </w:r>
            <w:r w:rsidRPr="008E184D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 //</w:t>
            </w:r>
          </w:p>
          <w:p w:rsidR="008E184D" w:rsidRPr="003123BA" w:rsidRDefault="008E184D" w:rsidP="008E184D">
            <w:pPr>
              <w:rPr>
                <w:rFonts w:ascii="Consolas" w:hAnsi="Consolas" w:cs="Consolas"/>
                <w:sz w:val="20"/>
                <w:szCs w:val="20"/>
              </w:rPr>
            </w:pP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// INK_PURSE:                        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+----/|\-------------------+         </w:t>
            </w:r>
            <w:r w:rsidRPr="008E184D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 //</w:t>
            </w:r>
          </w:p>
          <w:p w:rsidR="008E184D" w:rsidRPr="003123BA" w:rsidRDefault="008E184D" w:rsidP="008E184D">
            <w:pPr>
              <w:rPr>
                <w:rFonts w:ascii="Consolas" w:hAnsi="Consolas" w:cs="Consolas"/>
                <w:sz w:val="20"/>
                <w:szCs w:val="20"/>
              </w:rPr>
            </w:pP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// Each cue card may have n# lines of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|id|group_id|locus|rhyme_id|         </w:t>
            </w:r>
            <w:r w:rsidRPr="008E184D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 //</w:t>
            </w:r>
          </w:p>
          <w:p w:rsidR="008E184D" w:rsidRPr="003123BA" w:rsidRDefault="008E184D" w:rsidP="008E184D">
            <w:pPr>
              <w:rPr>
                <w:rFonts w:ascii="Consolas" w:hAnsi="Consolas" w:cs="Consolas"/>
                <w:sz w:val="20"/>
                <w:szCs w:val="20"/>
              </w:rPr>
            </w:pP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// "ink" on it.                      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+--------------------------+         </w:t>
            </w:r>
            <w:r w:rsidRPr="008E184D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 //</w:t>
            </w:r>
          </w:p>
          <w:p w:rsidR="003123BA" w:rsidRPr="003123BA" w:rsidRDefault="003123BA" w:rsidP="003123BA">
            <w:pPr>
              <w:rPr>
                <w:sz w:val="20"/>
                <w:szCs w:val="20"/>
              </w:rPr>
            </w:pP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                                                                    </w:t>
            </w:r>
          </w:p>
        </w:tc>
      </w:tr>
    </w:tbl>
    <w:p w:rsidR="00E136BE" w:rsidRDefault="00662C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23BA" w:rsidTr="003123BA">
        <w:tc>
          <w:tcPr>
            <w:tcW w:w="9576" w:type="dxa"/>
          </w:tcPr>
          <w:p w:rsidR="008E184D" w:rsidRPr="003123BA" w:rsidRDefault="008E184D" w:rsidP="008E184D">
            <w:pPr>
              <w:rPr>
                <w:rFonts w:ascii="Consolas" w:hAnsi="Consolas" w:cs="Consolas"/>
                <w:sz w:val="20"/>
                <w:szCs w:val="20"/>
              </w:rPr>
            </w:pP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//QUAR_TABLE:                                 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+----------+                </w:t>
            </w: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 //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</w:p>
          <w:p w:rsidR="008E184D" w:rsidRPr="003123BA" w:rsidRDefault="008E184D" w:rsidP="008E184D">
            <w:pPr>
              <w:rPr>
                <w:rFonts w:ascii="Consolas" w:hAnsi="Consolas" w:cs="Consolas"/>
                <w:sz w:val="20"/>
                <w:szCs w:val="20"/>
              </w:rPr>
            </w:pP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//Packages the contents of a single quar into 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>|</w:t>
            </w:r>
            <w:r w:rsidRPr="00661389">
              <w:rPr>
                <w:rFonts w:ascii="Consolas" w:hAnsi="Consolas" w:cs="Consolas"/>
                <w:b/>
                <w:sz w:val="20"/>
                <w:szCs w:val="20"/>
              </w:rPr>
              <w:t>id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>|</w:t>
            </w:r>
            <w:r w:rsidRPr="00661389">
              <w:rPr>
                <w:rFonts w:ascii="Consolas" w:hAnsi="Consolas" w:cs="Consolas"/>
                <w:b/>
                <w:sz w:val="20"/>
                <w:szCs w:val="20"/>
              </w:rPr>
              <w:t>quar_gi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|                </w:t>
            </w: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 //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</w:p>
          <w:p w:rsidR="008E184D" w:rsidRPr="003123BA" w:rsidRDefault="008E184D" w:rsidP="008E184D">
            <w:pPr>
              <w:rPr>
                <w:rFonts w:ascii="Consolas" w:hAnsi="Consolas" w:cs="Consolas"/>
                <w:sz w:val="20"/>
                <w:szCs w:val="20"/>
              </w:rPr>
            </w:pP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//one reference. For ease of use.             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+------V---+                </w:t>
            </w: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 //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            </w:t>
            </w:r>
          </w:p>
          <w:p w:rsidR="008E184D" w:rsidRPr="003123BA" w:rsidRDefault="008E184D" w:rsidP="008E184D">
            <w:pPr>
              <w:rPr>
                <w:rFonts w:ascii="Consolas" w:hAnsi="Consolas" w:cs="Consolas"/>
                <w:sz w:val="20"/>
                <w:szCs w:val="20"/>
              </w:rPr>
            </w:pP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//                                            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       |                    </w:t>
            </w: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 //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</w:p>
          <w:p w:rsidR="008E184D" w:rsidRPr="003123BA" w:rsidRDefault="008E184D" w:rsidP="008E184D">
            <w:pPr>
              <w:rPr>
                <w:rFonts w:ascii="Consolas" w:hAnsi="Consolas" w:cs="Consolas"/>
                <w:sz w:val="20"/>
                <w:szCs w:val="20"/>
              </w:rPr>
            </w:pP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//QUAR_PURSE:                                 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+-----/|\------------+      </w:t>
            </w: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 //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</w:p>
          <w:p w:rsidR="008E184D" w:rsidRPr="003123BA" w:rsidRDefault="008E184D" w:rsidP="008E184D">
            <w:pPr>
              <w:rPr>
                <w:rFonts w:ascii="Consolas" w:hAnsi="Consolas" w:cs="Consolas"/>
                <w:sz w:val="20"/>
                <w:szCs w:val="20"/>
              </w:rPr>
            </w:pP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//The contents of the quars. A quar is a      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>|</w:t>
            </w:r>
            <w:r w:rsidRPr="00661389">
              <w:rPr>
                <w:rFonts w:ascii="Consolas" w:hAnsi="Consolas" w:cs="Consolas"/>
                <w:b/>
                <w:sz w:val="20"/>
                <w:szCs w:val="20"/>
              </w:rPr>
              <w:t>id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>|</w:t>
            </w:r>
            <w:r w:rsidRPr="00661389">
              <w:rPr>
                <w:rFonts w:ascii="Consolas" w:hAnsi="Consolas" w:cs="Consolas"/>
                <w:b/>
                <w:sz w:val="20"/>
                <w:szCs w:val="20"/>
              </w:rPr>
              <w:t>group_id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>|</w:t>
            </w:r>
            <w:r w:rsidRPr="00661389">
              <w:rPr>
                <w:rFonts w:ascii="Consolas" w:hAnsi="Consolas" w:cs="Consolas"/>
                <w:b/>
                <w:sz w:val="20"/>
                <w:szCs w:val="20"/>
              </w:rPr>
              <w:t>slate_id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|      </w:t>
            </w: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 //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</w:p>
          <w:p w:rsidR="008E184D" w:rsidRPr="003123BA" w:rsidRDefault="008E184D" w:rsidP="008E184D">
            <w:pPr>
              <w:rPr>
                <w:rFonts w:ascii="Consolas" w:hAnsi="Consolas" w:cs="Consolas"/>
                <w:sz w:val="20"/>
                <w:szCs w:val="20"/>
              </w:rPr>
            </w:pP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//gigantic black monolith of slates.          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+----------------V---+      </w:t>
            </w: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 //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</w:p>
          <w:p w:rsidR="008E184D" w:rsidRPr="003123BA" w:rsidRDefault="008E184D" w:rsidP="008E184D">
            <w:pPr>
              <w:rPr>
                <w:rFonts w:ascii="Consolas" w:hAnsi="Consolas" w:cs="Consolas"/>
                <w:sz w:val="20"/>
                <w:szCs w:val="20"/>
              </w:rPr>
            </w:pP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//It represents all of the answer slates the  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                 |          </w:t>
            </w: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 //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</w:p>
          <w:p w:rsidR="008E184D" w:rsidRPr="003123BA" w:rsidRDefault="008E184D" w:rsidP="008E184D">
            <w:pPr>
              <w:rPr>
                <w:rFonts w:ascii="Consolas" w:hAnsi="Consolas" w:cs="Consolas"/>
                <w:sz w:val="20"/>
                <w:szCs w:val="20"/>
              </w:rPr>
            </w:pP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//Ninja filled out to complete the riddle-trial.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 +---------------+          </w:t>
            </w: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 //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</w:p>
          <w:p w:rsidR="008E184D" w:rsidRPr="003123BA" w:rsidRDefault="008E184D" w:rsidP="008E184D">
            <w:pPr>
              <w:rPr>
                <w:rFonts w:ascii="Consolas" w:hAnsi="Consolas" w:cs="Consolas"/>
                <w:sz w:val="20"/>
                <w:szCs w:val="20"/>
              </w:rPr>
            </w:pP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//                                            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 |                          </w:t>
            </w: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 //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</w:p>
          <w:p w:rsidR="008E184D" w:rsidRPr="003123BA" w:rsidRDefault="008E184D" w:rsidP="008E184D">
            <w:pPr>
              <w:rPr>
                <w:rFonts w:ascii="Consolas" w:hAnsi="Consolas" w:cs="Consolas"/>
                <w:sz w:val="20"/>
                <w:szCs w:val="20"/>
              </w:rPr>
            </w:pP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// CUECARD_TABLE:                             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+V----------------------------+       </w:t>
            </w:r>
          </w:p>
          <w:p w:rsidR="008E184D" w:rsidRPr="003123BA" w:rsidRDefault="008E184D" w:rsidP="008E184D">
            <w:pPr>
              <w:rPr>
                <w:rFonts w:ascii="Consolas" w:hAnsi="Consolas" w:cs="Consolas"/>
                <w:sz w:val="20"/>
                <w:szCs w:val="20"/>
              </w:rPr>
            </w:pP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// An individual slate within the quar.       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>|</w:t>
            </w:r>
            <w:r w:rsidRPr="00661389">
              <w:rPr>
                <w:rFonts w:ascii="Consolas" w:hAnsi="Consolas" w:cs="Consolas"/>
                <w:b/>
                <w:sz w:val="20"/>
                <w:szCs w:val="20"/>
              </w:rPr>
              <w:t>id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>|</w:t>
            </w:r>
            <w:r w:rsidRPr="00661389">
              <w:rPr>
                <w:rFonts w:ascii="Consolas" w:hAnsi="Consolas" w:cs="Consolas"/>
                <w:b/>
                <w:sz w:val="20"/>
                <w:szCs w:val="20"/>
              </w:rPr>
              <w:t>status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>|</w:t>
            </w:r>
            <w:r w:rsidRPr="00661389">
              <w:rPr>
                <w:rFonts w:ascii="Consolas" w:hAnsi="Consolas" w:cs="Consolas"/>
                <w:b/>
                <w:sz w:val="20"/>
                <w:szCs w:val="20"/>
              </w:rPr>
              <w:t>cuecard_id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>|</w:t>
            </w:r>
            <w:r w:rsidRPr="00661389">
              <w:rPr>
                <w:rFonts w:ascii="Consolas" w:hAnsi="Consolas" w:cs="Consolas"/>
                <w:b/>
                <w:sz w:val="20"/>
                <w:szCs w:val="20"/>
              </w:rPr>
              <w:t>chalk_id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|       </w:t>
            </w:r>
          </w:p>
          <w:p w:rsidR="008E184D" w:rsidRPr="003123BA" w:rsidRDefault="008E184D" w:rsidP="008E184D">
            <w:pPr>
              <w:rPr>
                <w:rFonts w:ascii="Consolas" w:hAnsi="Consolas" w:cs="Consolas"/>
                <w:sz w:val="20"/>
                <w:szCs w:val="20"/>
              </w:rPr>
            </w:pP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//                                            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+------------------------V----+       </w:t>
            </w:r>
          </w:p>
          <w:p w:rsidR="008E184D" w:rsidRPr="003123BA" w:rsidRDefault="008E184D" w:rsidP="008E184D">
            <w:pPr>
              <w:rPr>
                <w:rFonts w:ascii="Consolas" w:hAnsi="Consolas" w:cs="Consolas"/>
                <w:sz w:val="20"/>
                <w:szCs w:val="20"/>
              </w:rPr>
            </w:pP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//                                            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                         |  </w:t>
            </w: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 //    </w:t>
            </w:r>
            <w:r w:rsidRPr="008E184D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:rsidR="008E184D" w:rsidRPr="003123BA" w:rsidRDefault="008E184D" w:rsidP="008E184D">
            <w:pPr>
              <w:rPr>
                <w:rFonts w:ascii="Consolas" w:hAnsi="Consolas" w:cs="Consolas"/>
                <w:sz w:val="20"/>
                <w:szCs w:val="20"/>
              </w:rPr>
            </w:pP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//                                            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 +-----------------------+  </w:t>
            </w: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 //    </w:t>
            </w:r>
            <w:r w:rsidRPr="008E184D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:rsidR="008E184D" w:rsidRPr="003123BA" w:rsidRDefault="008E184D" w:rsidP="008E184D">
            <w:pPr>
              <w:rPr>
                <w:rFonts w:ascii="Consolas" w:hAnsi="Consolas" w:cs="Consolas"/>
                <w:sz w:val="20"/>
                <w:szCs w:val="20"/>
              </w:rPr>
            </w:pP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//                                            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 |                          </w:t>
            </w: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 //    </w:t>
            </w:r>
            <w:r w:rsidRPr="008E184D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:rsidR="008E184D" w:rsidRPr="003123BA" w:rsidRDefault="008E184D" w:rsidP="008E184D">
            <w:pPr>
              <w:rPr>
                <w:rFonts w:ascii="Consolas" w:hAnsi="Consolas" w:cs="Consolas"/>
                <w:sz w:val="20"/>
                <w:szCs w:val="20"/>
              </w:rPr>
            </w:pP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// CHALK_TABLE:                               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+V----------+               </w:t>
            </w: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 //    </w:t>
            </w:r>
            <w:r w:rsidRPr="008E184D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:rsidR="008E184D" w:rsidRPr="003123BA" w:rsidRDefault="008E184D" w:rsidP="008E184D">
            <w:pPr>
              <w:rPr>
                <w:rFonts w:ascii="Consolas" w:hAnsi="Consolas" w:cs="Consolas"/>
                <w:sz w:val="20"/>
                <w:szCs w:val="20"/>
              </w:rPr>
            </w:pP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// Chalk being what is written on the slate.  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>|</w:t>
            </w:r>
            <w:r w:rsidRPr="00661389">
              <w:rPr>
                <w:rFonts w:ascii="Consolas" w:hAnsi="Consolas" w:cs="Consolas"/>
                <w:b/>
                <w:sz w:val="20"/>
                <w:szCs w:val="20"/>
              </w:rPr>
              <w:t>id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>|</w:t>
            </w:r>
            <w:r w:rsidRPr="00661389">
              <w:rPr>
                <w:rFonts w:ascii="Consolas" w:hAnsi="Consolas" w:cs="Consolas"/>
                <w:b/>
                <w:sz w:val="20"/>
                <w:szCs w:val="20"/>
              </w:rPr>
              <w:t>chalk_gi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|               </w:t>
            </w: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 //    </w:t>
            </w:r>
            <w:r w:rsidRPr="008E184D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     </w:t>
            </w:r>
          </w:p>
          <w:p w:rsidR="008E184D" w:rsidRPr="003123BA" w:rsidRDefault="008E184D" w:rsidP="008E184D">
            <w:pPr>
              <w:rPr>
                <w:rFonts w:ascii="Consolas" w:hAnsi="Consolas" w:cs="Consolas"/>
                <w:sz w:val="20"/>
                <w:szCs w:val="20"/>
              </w:rPr>
            </w:pP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//                                            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+------V----+               </w:t>
            </w: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 //    </w:t>
            </w:r>
            <w:r w:rsidRPr="008E184D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:rsidR="008E184D" w:rsidRPr="003123BA" w:rsidRDefault="008E184D" w:rsidP="008E184D">
            <w:pPr>
              <w:rPr>
                <w:rFonts w:ascii="Consolas" w:hAnsi="Consolas" w:cs="Consolas"/>
                <w:sz w:val="20"/>
                <w:szCs w:val="20"/>
              </w:rPr>
            </w:pP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//                                            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       |                    </w:t>
            </w: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 //    </w:t>
            </w:r>
            <w:r w:rsidRPr="008E184D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:rsidR="008E184D" w:rsidRPr="003123BA" w:rsidRDefault="008E184D" w:rsidP="008E184D">
            <w:pPr>
              <w:rPr>
                <w:rFonts w:ascii="Consolas" w:hAnsi="Consolas" w:cs="Consolas"/>
                <w:sz w:val="20"/>
                <w:szCs w:val="20"/>
              </w:rPr>
            </w:pP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// CHALK_PURSE:                                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+-----/|\------------+      </w:t>
            </w: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 //    </w:t>
            </w:r>
            <w:r w:rsidRPr="008E184D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  </w:t>
            </w:r>
          </w:p>
          <w:p w:rsidR="008E184D" w:rsidRPr="003123BA" w:rsidRDefault="008E184D" w:rsidP="008E184D">
            <w:pPr>
              <w:rPr>
                <w:rFonts w:ascii="Consolas" w:hAnsi="Consolas" w:cs="Consolas"/>
                <w:sz w:val="20"/>
                <w:szCs w:val="20"/>
              </w:rPr>
            </w:pP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// A slate can have multiple answers written on 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>|</w:t>
            </w:r>
            <w:r w:rsidRPr="00661389">
              <w:rPr>
                <w:rFonts w:ascii="Consolas" w:hAnsi="Consolas" w:cs="Consolas"/>
                <w:b/>
                <w:sz w:val="20"/>
                <w:szCs w:val="20"/>
              </w:rPr>
              <w:t>id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>|</w:t>
            </w:r>
            <w:r w:rsidRPr="00661389">
              <w:rPr>
                <w:rFonts w:ascii="Consolas" w:hAnsi="Consolas" w:cs="Consolas"/>
                <w:b/>
                <w:sz w:val="20"/>
                <w:szCs w:val="20"/>
              </w:rPr>
              <w:t>group_id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>|</w:t>
            </w:r>
            <w:r w:rsidRPr="00661389">
              <w:rPr>
                <w:rFonts w:ascii="Consolas" w:hAnsi="Consolas" w:cs="Consolas"/>
                <w:b/>
                <w:sz w:val="20"/>
                <w:szCs w:val="20"/>
              </w:rPr>
              <w:t>rhyme_id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|      </w:t>
            </w: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 //    </w:t>
            </w:r>
            <w:r w:rsidRPr="008E184D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        </w:t>
            </w:r>
          </w:p>
          <w:p w:rsidR="008E184D" w:rsidRDefault="008E184D" w:rsidP="008E184D"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// it. This table groups those answers together.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+--------------------+      </w:t>
            </w:r>
            <w:r w:rsidRPr="008E184D">
              <w:rPr>
                <w:rFonts w:ascii="Consolas" w:hAnsi="Consolas" w:cs="Consolas"/>
                <w:i/>
                <w:color w:val="808080" w:themeColor="background1" w:themeShade="80"/>
                <w:sz w:val="20"/>
                <w:szCs w:val="20"/>
              </w:rPr>
              <w:t xml:space="preserve"> //    </w:t>
            </w:r>
            <w:r w:rsidRPr="008E184D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3123BA">
              <w:rPr>
                <w:rFonts w:ascii="Consolas" w:hAnsi="Consolas" w:cs="Consolas"/>
                <w:sz w:val="20"/>
                <w:szCs w:val="20"/>
              </w:rPr>
              <w:t xml:space="preserve">                                                                                                                                          </w:t>
            </w:r>
          </w:p>
          <w:p w:rsidR="003123BA" w:rsidRDefault="003123BA" w:rsidP="003123BA"/>
        </w:tc>
      </w:tr>
    </w:tbl>
    <w:p w:rsidR="00661389" w:rsidRPr="00662CBA" w:rsidRDefault="00662CBA">
      <w:pPr>
        <w:rPr>
          <w:rFonts w:ascii="Consolas" w:hAnsi="Consolas" w:cs="Consolas"/>
          <w:b/>
        </w:rPr>
      </w:pPr>
      <w:r w:rsidRPr="00662CBA">
        <w:rPr>
          <w:rFonts w:ascii="Consolas" w:hAnsi="Consolas" w:cs="Consolas"/>
          <w:b/>
        </w:rPr>
        <w:t>AHK SHORTCUT: [?deck]</w:t>
      </w:r>
    </w:p>
    <w:p w:rsidR="008E184D" w:rsidRDefault="008E184D">
      <w:bookmarkStart w:id="0" w:name="_GoBack"/>
      <w:bookmarkEnd w:id="0"/>
    </w:p>
    <w:p w:rsidR="008E184D" w:rsidRDefault="008E184D"/>
    <w:sectPr w:rsidR="008E1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3BA"/>
    <w:rsid w:val="003123BA"/>
    <w:rsid w:val="00523465"/>
    <w:rsid w:val="006007E6"/>
    <w:rsid w:val="00661389"/>
    <w:rsid w:val="00662CBA"/>
    <w:rsid w:val="008E184D"/>
    <w:rsid w:val="009B7537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2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2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C70F7-1783-4B88-87F6-F7D94367D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3</cp:revision>
  <dcterms:created xsi:type="dcterms:W3CDTF">2015-10-19T17:01:00Z</dcterms:created>
  <dcterms:modified xsi:type="dcterms:W3CDTF">2015-10-28T20:12:00Z</dcterms:modified>
</cp:coreProperties>
</file>