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HubSpot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HubSpot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0238-HTI-001-MKAC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HubSpot. Marketing automation y campañas; centraliza leads de U4O y U4P; integra Middleware y Salesforce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puntaje de salud técnica 3,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Laura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Carlos Franco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HubSpot.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Israel Martinez israel@tec.mx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Israel Martinez israel@tec.mx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Laura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Carlos Franco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Carlos Franco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Israel Martinez israel@tec.mx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israel@tec.mx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Israel Martinez israel@tec.mx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israel@tec.mx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Israel Martinez israel@tec.mx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israel@tec.mx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Usuarios internos -U4O: 4 -U4P: 20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