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60" w:type="dxa"/>
        <w:tblInd w:w="357" w:type="dxa"/>
        <w:tblLook w:val="04A0" w:firstRow="1" w:lastRow="0" w:firstColumn="1" w:lastColumn="0" w:noHBand="0" w:noVBand="1"/>
      </w:tblPr>
      <w:tblGrid>
        <w:gridCol w:w="2012"/>
        <w:gridCol w:w="2374"/>
        <w:gridCol w:w="2028"/>
        <w:gridCol w:w="1701"/>
        <w:gridCol w:w="1889"/>
        <w:gridCol w:w="5056"/>
      </w:tblGrid>
      <w:tr w:rsidR="00ED44D5" w:rsidRPr="00095A00" w14:paraId="36C8289F" w14:textId="77777777" w:rsidTr="00844B19">
        <w:tc>
          <w:tcPr>
            <w:tcW w:w="2012" w:type="dxa"/>
            <w:shd w:val="clear" w:color="auto" w:fill="D9D9D9" w:themeFill="background1" w:themeFillShade="D9"/>
            <w:vAlign w:val="center"/>
          </w:tcPr>
          <w:p w14:paraId="7712AB0C" w14:textId="77777777" w:rsidR="00AB4BD6" w:rsidRPr="00095A00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Стадия</w:t>
            </w:r>
          </w:p>
        </w:tc>
        <w:tc>
          <w:tcPr>
            <w:tcW w:w="2374" w:type="dxa"/>
            <w:shd w:val="clear" w:color="auto" w:fill="D9D9D9" w:themeFill="background1" w:themeFillShade="D9"/>
            <w:vAlign w:val="center"/>
          </w:tcPr>
          <w:p w14:paraId="2238D53C" w14:textId="77777777" w:rsidR="00AB4BD6" w:rsidRPr="00095A00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Длительность стадии</w:t>
            </w:r>
            <w:r w:rsidR="00BC3290">
              <w:rPr>
                <w:sz w:val="20"/>
                <w:szCs w:val="20"/>
              </w:rPr>
              <w:t xml:space="preserve"> по умолчанию</w:t>
            </w:r>
          </w:p>
        </w:tc>
        <w:tc>
          <w:tcPr>
            <w:tcW w:w="2028" w:type="dxa"/>
            <w:shd w:val="clear" w:color="auto" w:fill="D9D9D9" w:themeFill="background1" w:themeFillShade="D9"/>
            <w:vAlign w:val="center"/>
          </w:tcPr>
          <w:p w14:paraId="79592B98" w14:textId="77777777" w:rsidR="00844B19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Задание </w:t>
            </w:r>
          </w:p>
          <w:p w14:paraId="6CEA6D63" w14:textId="77777777" w:rsidR="00AB4BD6" w:rsidRPr="00095A00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температуры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87362E0" w14:textId="77777777" w:rsidR="00844B19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Мощность </w:t>
            </w:r>
          </w:p>
          <w:p w14:paraId="7DA52B93" w14:textId="77777777" w:rsidR="00AB4BD6" w:rsidRPr="00095A00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44859E83" w14:textId="77777777" w:rsidR="00AB4BD6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Расходы газов</w:t>
            </w:r>
            <w:r w:rsidRPr="00844B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 умолчанию</w:t>
            </w:r>
            <w:r w:rsidR="00844B19">
              <w:rPr>
                <w:sz w:val="20"/>
                <w:szCs w:val="20"/>
              </w:rPr>
              <w:t xml:space="preserve">, </w:t>
            </w:r>
          </w:p>
          <w:p w14:paraId="551EE806" w14:textId="77777777" w:rsidR="00844B19" w:rsidRPr="00AB4BD6" w:rsidRDefault="00844B19" w:rsidP="00844B1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давление</w:t>
            </w:r>
          </w:p>
        </w:tc>
        <w:tc>
          <w:tcPr>
            <w:tcW w:w="5056" w:type="dxa"/>
            <w:shd w:val="clear" w:color="auto" w:fill="D9D9D9" w:themeFill="background1" w:themeFillShade="D9"/>
            <w:vAlign w:val="center"/>
          </w:tcPr>
          <w:p w14:paraId="1DB7FF41" w14:textId="77777777" w:rsidR="00AB4BD6" w:rsidRPr="00095A00" w:rsidRDefault="00AB4BD6" w:rsidP="00ED44D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Клапаны</w:t>
            </w:r>
          </w:p>
        </w:tc>
      </w:tr>
      <w:tr w:rsidR="00AB4BD6" w:rsidRPr="00095A00" w14:paraId="7049396A" w14:textId="77777777" w:rsidTr="00844B19">
        <w:tc>
          <w:tcPr>
            <w:tcW w:w="2012" w:type="dxa"/>
          </w:tcPr>
          <w:p w14:paraId="37CB2498" w14:textId="77777777" w:rsidR="00E30142" w:rsidRDefault="00AB4BD6" w:rsidP="00A42B8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Предварительный нагрев </w:t>
            </w:r>
            <w:r w:rsidRPr="00095A00">
              <w:rPr>
                <w:sz w:val="20"/>
                <w:szCs w:val="20"/>
                <w:lang w:val="en-US"/>
              </w:rPr>
              <w:t>/</w:t>
            </w:r>
            <w:r w:rsidRPr="00095A00">
              <w:rPr>
                <w:sz w:val="20"/>
                <w:szCs w:val="20"/>
              </w:rPr>
              <w:t xml:space="preserve"> </w:t>
            </w:r>
          </w:p>
          <w:p w14:paraId="0747A3FA" w14:textId="77777777" w:rsidR="00AB4BD6" w:rsidRPr="00095A00" w:rsidRDefault="00AB4BD6" w:rsidP="00A42B8D">
            <w:pPr>
              <w:ind w:left="0" w:firstLine="0"/>
              <w:rPr>
                <w:sz w:val="20"/>
                <w:szCs w:val="20"/>
                <w:lang w:val="en-US"/>
              </w:rPr>
            </w:pPr>
            <w:r w:rsidRPr="00095A00">
              <w:rPr>
                <w:sz w:val="20"/>
                <w:szCs w:val="20"/>
                <w:lang w:val="en-US"/>
              </w:rPr>
              <w:t>Preheat</w:t>
            </w:r>
          </w:p>
        </w:tc>
        <w:tc>
          <w:tcPr>
            <w:tcW w:w="2374" w:type="dxa"/>
          </w:tcPr>
          <w:p w14:paraId="626A6F9B" w14:textId="77777777" w:rsidR="00AB4BD6" w:rsidRPr="00095A00" w:rsidRDefault="00AB4BD6" w:rsidP="003A74D4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до достижения средней </w:t>
            </w:r>
            <w:proofErr w:type="gramStart"/>
            <w:r w:rsidRPr="00095A00">
              <w:rPr>
                <w:sz w:val="20"/>
                <w:szCs w:val="20"/>
              </w:rPr>
              <w:t>температуры  стенки</w:t>
            </w:r>
            <w:proofErr w:type="gramEnd"/>
            <w:r w:rsidRPr="00095A00">
              <w:rPr>
                <w:sz w:val="20"/>
                <w:szCs w:val="20"/>
              </w:rPr>
              <w:t xml:space="preserve"> 510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 (среднее по всем 7 точкам измерения тем-</w:t>
            </w:r>
            <w:proofErr w:type="spellStart"/>
            <w:r w:rsidRPr="00095A00">
              <w:rPr>
                <w:sz w:val="20"/>
                <w:szCs w:val="20"/>
              </w:rPr>
              <w:t>ры</w:t>
            </w:r>
            <w:proofErr w:type="spellEnd"/>
            <w:r w:rsidRPr="00095A00">
              <w:rPr>
                <w:sz w:val="20"/>
                <w:szCs w:val="20"/>
              </w:rPr>
              <w:t>)</w:t>
            </w:r>
          </w:p>
        </w:tc>
        <w:tc>
          <w:tcPr>
            <w:tcW w:w="2028" w:type="dxa"/>
          </w:tcPr>
          <w:p w14:paraId="28487995" w14:textId="77777777" w:rsidR="00AB4BD6" w:rsidRPr="00095A00" w:rsidRDefault="00AB4BD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750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7F6D0EA9" w14:textId="77777777" w:rsidR="00AB4BD6" w:rsidRPr="00095A00" w:rsidRDefault="00AB4BD6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стенка – 530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1701" w:type="dxa"/>
          </w:tcPr>
          <w:p w14:paraId="15D858D1" w14:textId="77777777" w:rsidR="00AB4BD6" w:rsidRPr="00095A00" w:rsidRDefault="00651561" w:rsidP="00E76A73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76A73">
              <w:rPr>
                <w:sz w:val="20"/>
                <w:szCs w:val="20"/>
              </w:rPr>
              <w:t>0</w:t>
            </w:r>
            <w:r w:rsidR="00AB4BD6" w:rsidRPr="00095A00">
              <w:rPr>
                <w:sz w:val="20"/>
                <w:szCs w:val="20"/>
              </w:rPr>
              <w:t xml:space="preserve">% для всех </w:t>
            </w:r>
            <w:proofErr w:type="spellStart"/>
            <w:r w:rsidR="00AB4BD6" w:rsidRPr="00095A00">
              <w:rPr>
                <w:sz w:val="20"/>
                <w:szCs w:val="20"/>
              </w:rPr>
              <w:t>ТЭНов</w:t>
            </w:r>
            <w:proofErr w:type="spellEnd"/>
            <w:r w:rsidR="00AB4BD6" w:rsidRPr="00095A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89" w:type="dxa"/>
          </w:tcPr>
          <w:p w14:paraId="27D4014D" w14:textId="77777777" w:rsidR="00651561" w:rsidRDefault="00844B1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51561">
              <w:rPr>
                <w:sz w:val="20"/>
                <w:szCs w:val="20"/>
              </w:rPr>
              <w:t xml:space="preserve">авление воздуха </w:t>
            </w:r>
            <w:r w:rsidR="00E76A73">
              <w:rPr>
                <w:sz w:val="20"/>
                <w:szCs w:val="20"/>
                <w:lang w:val="en-US"/>
              </w:rPr>
              <w:t>PT</w:t>
            </w:r>
            <w:r w:rsidR="00E76A73" w:rsidRPr="00E76A73">
              <w:rPr>
                <w:sz w:val="20"/>
                <w:szCs w:val="20"/>
              </w:rPr>
              <w:t xml:space="preserve">01 </w:t>
            </w:r>
            <w:r w:rsidR="00651561">
              <w:rPr>
                <w:sz w:val="20"/>
                <w:szCs w:val="20"/>
              </w:rPr>
              <w:t xml:space="preserve">не ниже </w:t>
            </w:r>
            <w:r w:rsidR="003D3682">
              <w:rPr>
                <w:sz w:val="20"/>
                <w:szCs w:val="20"/>
              </w:rPr>
              <w:t>6</w:t>
            </w:r>
            <w:r w:rsidR="0065156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атм</w:t>
            </w:r>
            <w:proofErr w:type="spellEnd"/>
            <w:r w:rsidR="002854E3">
              <w:rPr>
                <w:sz w:val="20"/>
                <w:szCs w:val="20"/>
              </w:rPr>
              <w:t xml:space="preserve">, не выше 10 </w:t>
            </w:r>
            <w:proofErr w:type="spellStart"/>
            <w:proofErr w:type="gramStart"/>
            <w:r w:rsidR="002854E3">
              <w:rPr>
                <w:sz w:val="20"/>
                <w:szCs w:val="20"/>
              </w:rPr>
              <w:t>атм</w:t>
            </w:r>
            <w:proofErr w:type="spellEnd"/>
            <w:r w:rsidR="002854E3">
              <w:rPr>
                <w:sz w:val="20"/>
                <w:szCs w:val="20"/>
              </w:rPr>
              <w:t xml:space="preserve"> </w:t>
            </w:r>
            <w:r w:rsidR="00A32750">
              <w:rPr>
                <w:sz w:val="20"/>
                <w:szCs w:val="20"/>
              </w:rPr>
              <w:t xml:space="preserve"> на</w:t>
            </w:r>
            <w:proofErr w:type="gramEnd"/>
            <w:r w:rsidR="00A32750">
              <w:rPr>
                <w:sz w:val="20"/>
                <w:szCs w:val="20"/>
              </w:rPr>
              <w:t xml:space="preserve"> всех стадиях</w:t>
            </w:r>
          </w:p>
          <w:p w14:paraId="0B42A35E" w14:textId="77777777" w:rsidR="00651561" w:rsidRDefault="00844B19" w:rsidP="00E76A73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Давление </w:t>
            </w:r>
            <w:proofErr w:type="gramStart"/>
            <w:r>
              <w:rPr>
                <w:sz w:val="20"/>
                <w:szCs w:val="20"/>
              </w:rPr>
              <w:t xml:space="preserve">азота </w:t>
            </w:r>
            <w:r w:rsidR="00E76A73">
              <w:rPr>
                <w:sz w:val="20"/>
                <w:szCs w:val="20"/>
              </w:rPr>
              <w:t xml:space="preserve"> РТ</w:t>
            </w:r>
            <w:proofErr w:type="gramEnd"/>
            <w:r w:rsidR="00E76A73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 xml:space="preserve">– </w:t>
            </w:r>
            <w:r w:rsidR="005E5BCD">
              <w:rPr>
                <w:sz w:val="20"/>
                <w:szCs w:val="20"/>
              </w:rPr>
              <w:t xml:space="preserve">не ниже 2 </w:t>
            </w:r>
            <w:proofErr w:type="spellStart"/>
            <w:r w:rsidR="005E5BCD">
              <w:rPr>
                <w:sz w:val="20"/>
                <w:szCs w:val="20"/>
              </w:rPr>
              <w:t>атм</w:t>
            </w:r>
            <w:proofErr w:type="spellEnd"/>
            <w:r>
              <w:rPr>
                <w:sz w:val="20"/>
                <w:szCs w:val="20"/>
              </w:rPr>
              <w:t>, идёт заполнение ресивера</w:t>
            </w:r>
          </w:p>
          <w:p w14:paraId="16821010" w14:textId="77777777" w:rsidR="005E5BCD" w:rsidRDefault="005E5BCD" w:rsidP="00E76A73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Давление пропана РТ04 – не </w:t>
            </w:r>
            <w:r w:rsidR="00A32750">
              <w:rPr>
                <w:sz w:val="20"/>
                <w:szCs w:val="20"/>
              </w:rPr>
              <w:t xml:space="preserve">ниже 1,5 атм., не выше 3 </w:t>
            </w:r>
            <w:proofErr w:type="spellStart"/>
            <w:r w:rsidR="00A32750">
              <w:rPr>
                <w:sz w:val="20"/>
                <w:szCs w:val="20"/>
              </w:rPr>
              <w:t>атм</w:t>
            </w:r>
            <w:proofErr w:type="spellEnd"/>
            <w:r w:rsidR="00A32750">
              <w:rPr>
                <w:sz w:val="20"/>
                <w:szCs w:val="20"/>
              </w:rPr>
              <w:t xml:space="preserve"> на всех стадиях</w:t>
            </w:r>
          </w:p>
          <w:p w14:paraId="16AEF129" w14:textId="77777777" w:rsidR="002854E3" w:rsidRPr="00095A00" w:rsidRDefault="002854E3" w:rsidP="00334D7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РТ03 (азот в скребок) – </w:t>
            </w:r>
            <w:r w:rsidR="00334D7E">
              <w:rPr>
                <w:sz w:val="20"/>
                <w:szCs w:val="20"/>
              </w:rPr>
              <w:t xml:space="preserve">не выше 3 </w:t>
            </w:r>
            <w:proofErr w:type="spellStart"/>
            <w:proofErr w:type="gramStart"/>
            <w:r w:rsidR="00334D7E">
              <w:rPr>
                <w:sz w:val="20"/>
                <w:szCs w:val="20"/>
              </w:rPr>
              <w:t>атм</w:t>
            </w:r>
            <w:proofErr w:type="spellEnd"/>
            <w:r w:rsidR="00334D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на</w:t>
            </w:r>
            <w:proofErr w:type="gramEnd"/>
            <w:r>
              <w:rPr>
                <w:sz w:val="20"/>
                <w:szCs w:val="20"/>
              </w:rPr>
              <w:t xml:space="preserve"> всех стадиях</w:t>
            </w:r>
          </w:p>
        </w:tc>
        <w:tc>
          <w:tcPr>
            <w:tcW w:w="5056" w:type="dxa"/>
          </w:tcPr>
          <w:p w14:paraId="50665FFA" w14:textId="77777777" w:rsidR="00485DEE" w:rsidRPr="00F104EE" w:rsidRDefault="00F104EE" w:rsidP="00F104EE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F104EE">
              <w:rPr>
                <w:sz w:val="20"/>
                <w:szCs w:val="20"/>
                <w:lang w:val="en-US"/>
              </w:rPr>
              <w:t>YA</w:t>
            </w:r>
            <w:r>
              <w:rPr>
                <w:sz w:val="20"/>
                <w:szCs w:val="20"/>
              </w:rPr>
              <w:t>9 (</w:t>
            </w:r>
            <w:r w:rsidRPr="00F104EE">
              <w:rPr>
                <w:sz w:val="20"/>
                <w:szCs w:val="20"/>
              </w:rPr>
              <w:t xml:space="preserve">аварийная </w:t>
            </w:r>
            <w:proofErr w:type="gramStart"/>
            <w:r w:rsidRPr="00F104EE">
              <w:rPr>
                <w:sz w:val="20"/>
                <w:szCs w:val="20"/>
              </w:rPr>
              <w:t>продувка  азотом</w:t>
            </w:r>
            <w:proofErr w:type="gramEnd"/>
            <w:r>
              <w:rPr>
                <w:sz w:val="20"/>
                <w:szCs w:val="20"/>
              </w:rPr>
              <w:t>, нормально открытый) – закрыть до конца всех стадий</w:t>
            </w:r>
          </w:p>
          <w:p w14:paraId="027CC880" w14:textId="77777777" w:rsidR="00AB4BD6" w:rsidRDefault="00AB4BD6" w:rsidP="00485DEE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485DEE">
              <w:rPr>
                <w:sz w:val="20"/>
                <w:szCs w:val="20"/>
                <w:lang w:val="en-US"/>
              </w:rPr>
              <w:t>YA</w:t>
            </w:r>
            <w:r w:rsidRPr="00485DEE">
              <w:rPr>
                <w:sz w:val="20"/>
                <w:szCs w:val="20"/>
              </w:rPr>
              <w:t>1.1 открыт (</w:t>
            </w:r>
            <w:proofErr w:type="spellStart"/>
            <w:r w:rsidRPr="00485DEE">
              <w:rPr>
                <w:sz w:val="20"/>
                <w:szCs w:val="20"/>
              </w:rPr>
              <w:t>пневмоцилиндр</w:t>
            </w:r>
            <w:proofErr w:type="spellEnd"/>
            <w:r w:rsidRPr="00485DEE">
              <w:rPr>
                <w:sz w:val="20"/>
                <w:szCs w:val="20"/>
              </w:rPr>
              <w:t xml:space="preserve"> скребка вверх)</w:t>
            </w:r>
          </w:p>
          <w:p w14:paraId="08247F57" w14:textId="77777777" w:rsidR="00A32750" w:rsidRPr="00A32750" w:rsidRDefault="00A32750" w:rsidP="00485DEE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датчик верхнего положения скребка </w:t>
            </w:r>
            <w:r>
              <w:rPr>
                <w:sz w:val="20"/>
                <w:szCs w:val="20"/>
                <w:lang w:val="en-US"/>
              </w:rPr>
              <w:t>CS</w:t>
            </w:r>
            <w:r w:rsidRPr="00A32750">
              <w:rPr>
                <w:sz w:val="20"/>
                <w:szCs w:val="20"/>
              </w:rPr>
              <w:t xml:space="preserve">01(?) - </w:t>
            </w:r>
            <w:r>
              <w:rPr>
                <w:sz w:val="20"/>
                <w:szCs w:val="20"/>
                <w:lang w:val="en-US"/>
              </w:rPr>
              <w:t>ON</w:t>
            </w:r>
          </w:p>
          <w:p w14:paraId="7B35DFDB" w14:textId="77777777" w:rsidR="007262ED" w:rsidRDefault="007262ED" w:rsidP="00095A00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</w:t>
            </w:r>
            <w:r w:rsidR="00853ED2">
              <w:rPr>
                <w:sz w:val="20"/>
                <w:szCs w:val="20"/>
              </w:rPr>
              <w:t xml:space="preserve">подача </w:t>
            </w:r>
            <w:r>
              <w:rPr>
                <w:sz w:val="20"/>
                <w:szCs w:val="20"/>
              </w:rPr>
              <w:t>азот</w:t>
            </w:r>
            <w:r w:rsidR="00853ED2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в ресивер) открыт</w:t>
            </w:r>
          </w:p>
          <w:p w14:paraId="5CD9CEAE" w14:textId="77777777" w:rsidR="00853ED2" w:rsidRPr="00853ED2" w:rsidRDefault="00853ED2" w:rsidP="00095A00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Проверяется состояние датчика уровня воды М06.1</w:t>
            </w:r>
            <w:r w:rsidRPr="00853E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увлажнителе. Если 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 xml:space="preserve">, то открывается клапан подачи воды </w:t>
            </w:r>
            <w:r>
              <w:rPr>
                <w:sz w:val="20"/>
                <w:szCs w:val="20"/>
                <w:lang w:val="en-US"/>
              </w:rPr>
              <w:t>YA</w:t>
            </w:r>
            <w:r w:rsidRPr="00853ED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до тех пор, пока М06.1 не будет </w:t>
            </w:r>
            <w:r>
              <w:rPr>
                <w:sz w:val="20"/>
                <w:szCs w:val="20"/>
                <w:lang w:val="en-US"/>
              </w:rPr>
              <w:t>ON</w:t>
            </w:r>
            <w:r w:rsidRPr="00853ED2">
              <w:rPr>
                <w:sz w:val="20"/>
                <w:szCs w:val="20"/>
              </w:rPr>
              <w:t>.</w:t>
            </w:r>
          </w:p>
          <w:p w14:paraId="2ADADD20" w14:textId="77777777" w:rsidR="00AB4BD6" w:rsidRDefault="00AB4BD6" w:rsidP="00095A00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  <w:p w14:paraId="2961EE64" w14:textId="77777777" w:rsidR="00E93D2C" w:rsidRDefault="00E93D2C" w:rsidP="00095A00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Контролируется датчик верхнего положения штоков</w:t>
            </w:r>
          </w:p>
          <w:p w14:paraId="2D033D08" w14:textId="77777777" w:rsidR="00AB4BD6" w:rsidRPr="005272D3" w:rsidRDefault="00AB4BD6" w:rsidP="00853ED2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см. примечания </w:t>
            </w:r>
            <w:r w:rsidR="00853ED2">
              <w:rPr>
                <w:sz w:val="20"/>
                <w:szCs w:val="20"/>
              </w:rPr>
              <w:t>в конце таблицы</w:t>
            </w:r>
          </w:p>
        </w:tc>
      </w:tr>
      <w:tr w:rsidR="00AB4BD6" w:rsidRPr="00095A00" w14:paraId="6E35D171" w14:textId="77777777" w:rsidTr="00844B19">
        <w:tc>
          <w:tcPr>
            <w:tcW w:w="2012" w:type="dxa"/>
          </w:tcPr>
          <w:p w14:paraId="442C8BB9" w14:textId="77777777" w:rsidR="00AB4BD6" w:rsidRPr="00095A00" w:rsidRDefault="00AB4BD6">
            <w:pPr>
              <w:ind w:left="0" w:firstLine="0"/>
              <w:rPr>
                <w:sz w:val="20"/>
                <w:szCs w:val="20"/>
                <w:lang w:val="en-US"/>
              </w:rPr>
            </w:pPr>
            <w:r w:rsidRPr="00095A00">
              <w:rPr>
                <w:sz w:val="20"/>
                <w:szCs w:val="20"/>
              </w:rPr>
              <w:t xml:space="preserve">Прогрев </w:t>
            </w:r>
            <w:r w:rsidRPr="00095A00">
              <w:rPr>
                <w:sz w:val="20"/>
                <w:szCs w:val="20"/>
                <w:lang w:val="en-US"/>
              </w:rPr>
              <w:t>/</w:t>
            </w:r>
            <w:r w:rsidRPr="00095A00">
              <w:rPr>
                <w:sz w:val="20"/>
                <w:szCs w:val="20"/>
              </w:rPr>
              <w:t xml:space="preserve"> </w:t>
            </w:r>
          </w:p>
          <w:p w14:paraId="7BF9078E" w14:textId="77777777" w:rsidR="00AB4BD6" w:rsidRPr="00095A00" w:rsidRDefault="00AB4BD6">
            <w:pPr>
              <w:ind w:left="0" w:firstLine="0"/>
              <w:rPr>
                <w:sz w:val="20"/>
                <w:szCs w:val="20"/>
                <w:lang w:val="en-US"/>
              </w:rPr>
            </w:pPr>
            <w:r w:rsidRPr="00095A00">
              <w:rPr>
                <w:sz w:val="20"/>
                <w:szCs w:val="20"/>
                <w:lang w:val="en-US"/>
              </w:rPr>
              <w:t>Heating Up</w:t>
            </w:r>
          </w:p>
        </w:tc>
        <w:tc>
          <w:tcPr>
            <w:tcW w:w="2374" w:type="dxa"/>
          </w:tcPr>
          <w:p w14:paraId="1BA3BA24" w14:textId="77777777" w:rsidR="00AB4BD6" w:rsidRPr="00095A00" w:rsidRDefault="00AB4BD6" w:rsidP="00981137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до достижения средней </w:t>
            </w:r>
            <w:proofErr w:type="gramStart"/>
            <w:r w:rsidRPr="00095A00">
              <w:rPr>
                <w:sz w:val="20"/>
                <w:szCs w:val="20"/>
              </w:rPr>
              <w:t>температуры  стенки</w:t>
            </w:r>
            <w:proofErr w:type="gramEnd"/>
            <w:r w:rsidRPr="00095A00">
              <w:rPr>
                <w:sz w:val="20"/>
                <w:szCs w:val="20"/>
              </w:rPr>
              <w:t xml:space="preserve"> 720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 (среднее по всем 7 точкам)</w:t>
            </w:r>
          </w:p>
        </w:tc>
        <w:tc>
          <w:tcPr>
            <w:tcW w:w="2028" w:type="dxa"/>
          </w:tcPr>
          <w:p w14:paraId="7328ABC0" w14:textId="77777777" w:rsidR="00AB4BD6" w:rsidRPr="00095A00" w:rsidRDefault="00AB4BD6" w:rsidP="009E312D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</w:t>
            </w:r>
            <w:r w:rsidR="00651561">
              <w:rPr>
                <w:sz w:val="20"/>
                <w:szCs w:val="20"/>
              </w:rPr>
              <w:t>05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7A51D92F" w14:textId="77777777" w:rsidR="00AB4BD6" w:rsidRPr="00095A00" w:rsidRDefault="00AB4BD6" w:rsidP="009E312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стенка – 780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</w:tcPr>
          <w:p w14:paraId="3105EAC5" w14:textId="77777777" w:rsidR="00AB4BD6" w:rsidRPr="00095A00" w:rsidRDefault="00651561" w:rsidP="00E76A73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76A73">
              <w:rPr>
                <w:sz w:val="20"/>
                <w:szCs w:val="20"/>
              </w:rPr>
              <w:t>0</w:t>
            </w:r>
            <w:r w:rsidR="00AB4BD6" w:rsidRPr="00095A00">
              <w:rPr>
                <w:sz w:val="20"/>
                <w:szCs w:val="20"/>
              </w:rPr>
              <w:t xml:space="preserve">% для всех </w:t>
            </w:r>
            <w:proofErr w:type="spellStart"/>
            <w:r w:rsidR="00AB4BD6" w:rsidRPr="00095A00"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4B0C436F" w14:textId="77777777" w:rsidR="007262ED" w:rsidRPr="005E5BCD" w:rsidRDefault="00AB4BD6" w:rsidP="007262E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Воздух </w:t>
            </w:r>
            <w:r w:rsidR="00FA06C6">
              <w:rPr>
                <w:sz w:val="20"/>
                <w:szCs w:val="20"/>
                <w:lang w:val="en-US"/>
              </w:rPr>
              <w:t>YE</w:t>
            </w:r>
            <w:r w:rsidR="00FA06C6" w:rsidRPr="00AB4BD6">
              <w:rPr>
                <w:sz w:val="20"/>
                <w:szCs w:val="20"/>
              </w:rPr>
              <w:t>1</w:t>
            </w:r>
            <w:r w:rsidR="005E5BCD">
              <w:rPr>
                <w:sz w:val="20"/>
                <w:szCs w:val="20"/>
              </w:rPr>
              <w:t xml:space="preserve"> </w:t>
            </w:r>
            <w:r w:rsidR="005E5BCD" w:rsidRPr="005E5BCD">
              <w:rPr>
                <w:sz w:val="20"/>
                <w:szCs w:val="20"/>
              </w:rPr>
              <w:t>(</w:t>
            </w:r>
            <w:r w:rsidR="005E5BCD">
              <w:rPr>
                <w:sz w:val="20"/>
                <w:szCs w:val="20"/>
                <w:lang w:val="en-US"/>
              </w:rPr>
              <w:t>MD</w:t>
            </w:r>
            <w:r w:rsidR="005E5BCD" w:rsidRPr="005E5BCD">
              <w:rPr>
                <w:sz w:val="20"/>
                <w:szCs w:val="20"/>
              </w:rPr>
              <w:t>400</w:t>
            </w:r>
            <w:r w:rsidR="005E5BCD">
              <w:rPr>
                <w:sz w:val="20"/>
                <w:szCs w:val="20"/>
                <w:lang w:val="en-US"/>
              </w:rPr>
              <w:t>C</w:t>
            </w:r>
            <w:r w:rsidR="005E5BCD" w:rsidRPr="005E5BCD">
              <w:rPr>
                <w:sz w:val="20"/>
                <w:szCs w:val="20"/>
              </w:rPr>
              <w:t>)</w:t>
            </w:r>
          </w:p>
          <w:p w14:paraId="3083D82F" w14:textId="77777777" w:rsidR="00AB4BD6" w:rsidRDefault="00AB4BD6" w:rsidP="007262E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250 л/мин </w:t>
            </w:r>
          </w:p>
          <w:p w14:paraId="4D095B44" w14:textId="77777777" w:rsidR="00844B19" w:rsidRPr="00095A00" w:rsidRDefault="00A32750" w:rsidP="00A3275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Давление </w:t>
            </w:r>
            <w:proofErr w:type="gramStart"/>
            <w:r>
              <w:rPr>
                <w:sz w:val="20"/>
                <w:szCs w:val="20"/>
              </w:rPr>
              <w:t>азота  РТ</w:t>
            </w:r>
            <w:proofErr w:type="gramEnd"/>
            <w:r>
              <w:rPr>
                <w:sz w:val="20"/>
                <w:szCs w:val="20"/>
              </w:rPr>
              <w:t xml:space="preserve">02– не ниже 4 </w:t>
            </w:r>
            <w:proofErr w:type="spellStart"/>
            <w:r>
              <w:rPr>
                <w:sz w:val="20"/>
                <w:szCs w:val="20"/>
              </w:rPr>
              <w:t>атм</w:t>
            </w:r>
            <w:proofErr w:type="spellEnd"/>
            <w:r>
              <w:rPr>
                <w:sz w:val="20"/>
                <w:szCs w:val="20"/>
              </w:rPr>
              <w:t>,</w:t>
            </w:r>
            <w:r w:rsidR="002854E3">
              <w:rPr>
                <w:sz w:val="20"/>
                <w:szCs w:val="20"/>
              </w:rPr>
              <w:t xml:space="preserve"> не выше 7 </w:t>
            </w:r>
            <w:proofErr w:type="spellStart"/>
            <w:r w:rsidR="002854E3">
              <w:rPr>
                <w:sz w:val="20"/>
                <w:szCs w:val="20"/>
              </w:rPr>
              <w:t>атм</w:t>
            </w:r>
            <w:proofErr w:type="spellEnd"/>
            <w:r w:rsidR="002854E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иначе предупреждение</w:t>
            </w:r>
          </w:p>
        </w:tc>
        <w:tc>
          <w:tcPr>
            <w:tcW w:w="5056" w:type="dxa"/>
          </w:tcPr>
          <w:p w14:paraId="7AFF1186" w14:textId="77777777" w:rsidR="00AB4BD6" w:rsidRPr="00931DA8" w:rsidRDefault="00AB4B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 w:rsidR="007262ED">
              <w:rPr>
                <w:sz w:val="20"/>
                <w:szCs w:val="20"/>
              </w:rPr>
              <w:t xml:space="preserve">(скребок вверх) </w:t>
            </w:r>
            <w:r>
              <w:rPr>
                <w:sz w:val="20"/>
                <w:szCs w:val="20"/>
              </w:rPr>
              <w:t>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26502902" w14:textId="77777777" w:rsidR="007262ED" w:rsidRPr="007262ED" w:rsidRDefault="007262ED" w:rsidP="007262ED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</w:t>
            </w:r>
            <w:r>
              <w:rPr>
                <w:sz w:val="20"/>
                <w:szCs w:val="20"/>
              </w:rPr>
              <w:t>азот в ресивер) открыт</w:t>
            </w:r>
          </w:p>
          <w:p w14:paraId="6C41F7C8" w14:textId="77777777" w:rsidR="00AB4BD6" w:rsidRDefault="00AB4BD6" w:rsidP="00AB4BD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 w:rsidR="005E5BCD" w:rsidRPr="005E5BCD">
              <w:rPr>
                <w:sz w:val="20"/>
                <w:szCs w:val="20"/>
              </w:rPr>
              <w:t>(</w:t>
            </w:r>
            <w:r w:rsidR="005E5BCD">
              <w:rPr>
                <w:sz w:val="20"/>
                <w:szCs w:val="20"/>
                <w:lang w:val="en-US"/>
              </w:rPr>
              <w:t>MD</w:t>
            </w:r>
            <w:r w:rsidR="005E5BCD" w:rsidRPr="005E5BCD">
              <w:rPr>
                <w:sz w:val="20"/>
                <w:szCs w:val="20"/>
              </w:rPr>
              <w:t>400</w:t>
            </w:r>
            <w:r w:rsidR="005E5BCD">
              <w:rPr>
                <w:sz w:val="20"/>
                <w:szCs w:val="20"/>
                <w:lang w:val="en-US"/>
              </w:rPr>
              <w:t>C</w:t>
            </w:r>
            <w:r w:rsidR="005E5BCD" w:rsidRPr="005E5BC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задаёт расход воздуха </w:t>
            </w:r>
          </w:p>
          <w:p w14:paraId="39CBAD7E" w14:textId="77777777" w:rsidR="00F104EE" w:rsidRPr="00D34C79" w:rsidRDefault="00F104EE" w:rsidP="00F104E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34C79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>о</w:t>
            </w:r>
            <w:r w:rsidR="00853ED2">
              <w:rPr>
                <w:sz w:val="20"/>
                <w:szCs w:val="20"/>
              </w:rPr>
              <w:t xml:space="preserve">ткрыт (подача воздуха на </w:t>
            </w:r>
            <w:proofErr w:type="spellStart"/>
            <w:r w:rsidR="00853ED2">
              <w:rPr>
                <w:sz w:val="20"/>
                <w:szCs w:val="20"/>
              </w:rPr>
              <w:t>ф.к</w:t>
            </w:r>
            <w:proofErr w:type="spellEnd"/>
            <w:r w:rsidR="00853ED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YE</w:t>
            </w:r>
            <w:r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55CB7BBC" w14:textId="77777777" w:rsidR="00F104EE" w:rsidRPr="00F104EE" w:rsidRDefault="00F104EE" w:rsidP="00F104E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 xml:space="preserve">(подача в реактор) открыт (только через </w:t>
            </w:r>
            <w:r w:rsidR="00651561">
              <w:rPr>
                <w:sz w:val="20"/>
                <w:szCs w:val="20"/>
              </w:rPr>
              <w:t>1 сек. после</w:t>
            </w:r>
            <w:r>
              <w:rPr>
                <w:sz w:val="20"/>
                <w:szCs w:val="20"/>
              </w:rPr>
              <w:t xml:space="preserve"> открытия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F104E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!</w:t>
            </w:r>
            <w:r w:rsidR="00853ED2">
              <w:rPr>
                <w:sz w:val="20"/>
                <w:szCs w:val="20"/>
              </w:rPr>
              <w:t xml:space="preserve"> Внутри </w:t>
            </w:r>
            <w:proofErr w:type="spellStart"/>
            <w:r w:rsidR="00853ED2">
              <w:rPr>
                <w:sz w:val="20"/>
                <w:szCs w:val="20"/>
              </w:rPr>
              <w:t>ф.к</w:t>
            </w:r>
            <w:proofErr w:type="spellEnd"/>
            <w:r w:rsidR="00853ED2">
              <w:rPr>
                <w:sz w:val="20"/>
                <w:szCs w:val="20"/>
              </w:rPr>
              <w:t>. должно быть давление</w:t>
            </w:r>
            <w:r>
              <w:rPr>
                <w:sz w:val="20"/>
                <w:szCs w:val="20"/>
              </w:rPr>
              <w:t>)</w:t>
            </w:r>
          </w:p>
          <w:p w14:paraId="7A56C7A4" w14:textId="77777777" w:rsidR="00ED44D5" w:rsidRPr="00ED44D5" w:rsidRDefault="007262ED" w:rsidP="00ED44D5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</w:tc>
      </w:tr>
      <w:tr w:rsidR="00AB4BD6" w:rsidRPr="00095A00" w14:paraId="23DFDB61" w14:textId="77777777" w:rsidTr="00844B19">
        <w:tc>
          <w:tcPr>
            <w:tcW w:w="2012" w:type="dxa"/>
          </w:tcPr>
          <w:p w14:paraId="21B0C76D" w14:textId="77777777" w:rsidR="00AB4BD6" w:rsidRPr="00095A00" w:rsidRDefault="00AB4BD6">
            <w:pPr>
              <w:ind w:left="0" w:firstLine="0"/>
              <w:rPr>
                <w:sz w:val="20"/>
                <w:szCs w:val="20"/>
                <w:lang w:val="en-US"/>
              </w:rPr>
            </w:pPr>
            <w:r w:rsidRPr="00095A00">
              <w:rPr>
                <w:sz w:val="20"/>
                <w:szCs w:val="20"/>
              </w:rPr>
              <w:t xml:space="preserve">Окисление-1 </w:t>
            </w:r>
            <w:r w:rsidRPr="00095A00">
              <w:rPr>
                <w:sz w:val="20"/>
                <w:szCs w:val="20"/>
                <w:lang w:val="en-US"/>
              </w:rPr>
              <w:t>/ Oxidation-1</w:t>
            </w:r>
          </w:p>
        </w:tc>
        <w:tc>
          <w:tcPr>
            <w:tcW w:w="2374" w:type="dxa"/>
          </w:tcPr>
          <w:p w14:paraId="15DF5F51" w14:textId="77777777" w:rsidR="00AB4BD6" w:rsidRPr="00095A00" w:rsidRDefault="00AB4BD6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  <w:lang w:val="en-US"/>
              </w:rPr>
              <w:t xml:space="preserve">40 </w:t>
            </w:r>
            <w:r w:rsidRPr="00095A00">
              <w:rPr>
                <w:sz w:val="20"/>
                <w:szCs w:val="20"/>
              </w:rPr>
              <w:t>мин.</w:t>
            </w:r>
          </w:p>
        </w:tc>
        <w:tc>
          <w:tcPr>
            <w:tcW w:w="2028" w:type="dxa"/>
          </w:tcPr>
          <w:p w14:paraId="35585B2D" w14:textId="77777777" w:rsidR="00AB4BD6" w:rsidRPr="00095A00" w:rsidRDefault="00AB4BD6" w:rsidP="00A42B8D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</w:t>
            </w:r>
            <w:r w:rsidR="00651561">
              <w:rPr>
                <w:sz w:val="20"/>
                <w:szCs w:val="20"/>
              </w:rPr>
              <w:t>05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19AEA265" w14:textId="77777777" w:rsidR="00AB4BD6" w:rsidRPr="00095A00" w:rsidRDefault="00AB4BD6" w:rsidP="00A42B8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 w:rsidR="00651561">
              <w:rPr>
                <w:sz w:val="20"/>
                <w:szCs w:val="20"/>
              </w:rPr>
              <w:t>795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5B98B663" w14:textId="77777777" w:rsidR="00AB4BD6" w:rsidRDefault="00AB4BD6" w:rsidP="0065156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</w:t>
            </w:r>
            <w:r w:rsidR="00651561">
              <w:rPr>
                <w:sz w:val="20"/>
                <w:szCs w:val="20"/>
              </w:rPr>
              <w:t xml:space="preserve"> </w:t>
            </w:r>
            <w:proofErr w:type="gramStart"/>
            <w:r w:rsidR="00651561">
              <w:rPr>
                <w:sz w:val="20"/>
                <w:szCs w:val="20"/>
              </w:rPr>
              <w:t xml:space="preserve">стенка </w:t>
            </w:r>
            <w:r w:rsidRPr="00095A00">
              <w:rPr>
                <w:sz w:val="20"/>
                <w:szCs w:val="20"/>
              </w:rPr>
              <w:t xml:space="preserve"> -</w:t>
            </w:r>
            <w:proofErr w:type="gramEnd"/>
            <w:r w:rsidRPr="00095A00">
              <w:rPr>
                <w:sz w:val="20"/>
                <w:szCs w:val="20"/>
              </w:rPr>
              <w:t xml:space="preserve"> 7</w:t>
            </w:r>
            <w:r w:rsidR="00651561">
              <w:rPr>
                <w:sz w:val="20"/>
                <w:szCs w:val="20"/>
              </w:rPr>
              <w:t>2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 w:rsidR="00CC1916">
              <w:rPr>
                <w:sz w:val="20"/>
                <w:szCs w:val="20"/>
              </w:rPr>
              <w:t xml:space="preserve"> (ЕК7)</w:t>
            </w:r>
          </w:p>
          <w:p w14:paraId="0C99C890" w14:textId="77777777" w:rsidR="00E76A73" w:rsidRDefault="00E76A73" w:rsidP="00651561">
            <w:pPr>
              <w:ind w:left="0" w:firstLine="0"/>
              <w:rPr>
                <w:sz w:val="20"/>
                <w:szCs w:val="20"/>
              </w:rPr>
            </w:pPr>
          </w:p>
          <w:p w14:paraId="02AFF291" w14:textId="77777777" w:rsidR="00E76A73" w:rsidRPr="00095A00" w:rsidRDefault="00E76A73" w:rsidP="0065156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Температура воды </w:t>
            </w:r>
            <w:r w:rsidR="000709DD">
              <w:rPr>
                <w:sz w:val="20"/>
                <w:szCs w:val="20"/>
              </w:rPr>
              <w:t>в подогревателе пропана 60</w:t>
            </w:r>
            <w:r w:rsidR="000709DD" w:rsidRPr="00095A00">
              <w:rPr>
                <w:sz w:val="20"/>
                <w:szCs w:val="20"/>
              </w:rPr>
              <w:sym w:font="Symbol" w:char="F0B0"/>
            </w:r>
            <w:r w:rsidR="000709DD" w:rsidRPr="00095A00">
              <w:rPr>
                <w:sz w:val="20"/>
                <w:szCs w:val="20"/>
              </w:rPr>
              <w:t>С</w:t>
            </w:r>
            <w:r w:rsidR="000709DD">
              <w:rPr>
                <w:sz w:val="20"/>
                <w:szCs w:val="20"/>
              </w:rPr>
              <w:t xml:space="preserve"> (ЕК08) </w:t>
            </w:r>
          </w:p>
        </w:tc>
        <w:tc>
          <w:tcPr>
            <w:tcW w:w="1701" w:type="dxa"/>
          </w:tcPr>
          <w:p w14:paraId="32F94545" w14:textId="77777777" w:rsidR="00AB4BD6" w:rsidRDefault="00651561" w:rsidP="003671E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B4BD6" w:rsidRPr="00095A00">
              <w:rPr>
                <w:sz w:val="20"/>
                <w:szCs w:val="20"/>
              </w:rPr>
              <w:t xml:space="preserve">0% для </w:t>
            </w:r>
            <w:r w:rsidR="002259BC">
              <w:rPr>
                <w:sz w:val="20"/>
                <w:szCs w:val="20"/>
              </w:rPr>
              <w:t>наружных</w:t>
            </w:r>
            <w:r w:rsidR="003671E6">
              <w:rPr>
                <w:sz w:val="20"/>
                <w:szCs w:val="20"/>
              </w:rPr>
              <w:t xml:space="preserve"> </w:t>
            </w:r>
            <w:proofErr w:type="spellStart"/>
            <w:r w:rsidR="00AB4BD6" w:rsidRPr="00095A00">
              <w:rPr>
                <w:sz w:val="20"/>
                <w:szCs w:val="20"/>
              </w:rPr>
              <w:t>ТЭНов</w:t>
            </w:r>
            <w:proofErr w:type="spellEnd"/>
            <w:r w:rsidR="003671E6">
              <w:rPr>
                <w:sz w:val="20"/>
                <w:szCs w:val="20"/>
              </w:rPr>
              <w:t>,</w:t>
            </w:r>
          </w:p>
          <w:p w14:paraId="1FE3426F" w14:textId="77777777" w:rsidR="003671E6" w:rsidRPr="00095A00" w:rsidRDefault="003671E6" w:rsidP="003671E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6C78690C" w14:textId="77777777" w:rsidR="007262ED" w:rsidRDefault="00286379" w:rsidP="007262E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Воздух </w:t>
            </w:r>
            <w:r w:rsidR="004F7D74">
              <w:rPr>
                <w:sz w:val="20"/>
                <w:szCs w:val="20"/>
                <w:lang w:val="en-US"/>
              </w:rPr>
              <w:t>YE</w:t>
            </w:r>
            <w:r w:rsidR="004F7D74" w:rsidRPr="00AB4BD6">
              <w:rPr>
                <w:sz w:val="20"/>
                <w:szCs w:val="20"/>
              </w:rPr>
              <w:t>1</w:t>
            </w:r>
            <w:r w:rsidR="004F7D74">
              <w:rPr>
                <w:sz w:val="20"/>
                <w:szCs w:val="20"/>
                <w:lang w:val="en-US"/>
              </w:rPr>
              <w:t xml:space="preserve"> (MD400C)</w:t>
            </w:r>
          </w:p>
          <w:p w14:paraId="6262F18F" w14:textId="77777777" w:rsidR="00AB4BD6" w:rsidRDefault="00286379" w:rsidP="007262ED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250 л/мин </w:t>
            </w:r>
          </w:p>
          <w:p w14:paraId="08D9F310" w14:textId="77777777" w:rsidR="003D3682" w:rsidRPr="004F7D74" w:rsidRDefault="003D3682" w:rsidP="004F7D74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5056" w:type="dxa"/>
          </w:tcPr>
          <w:p w14:paraId="2C4E66CF" w14:textId="77777777" w:rsidR="00931DA8" w:rsidRPr="00931DA8" w:rsidRDefault="00286379" w:rsidP="00931D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 w:rsidR="007262ED">
              <w:rPr>
                <w:sz w:val="20"/>
                <w:szCs w:val="20"/>
              </w:rPr>
              <w:t xml:space="preserve">(скребок вверх) </w:t>
            </w:r>
            <w:r>
              <w:rPr>
                <w:sz w:val="20"/>
                <w:szCs w:val="20"/>
              </w:rPr>
              <w:t>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56CADD4D" w14:textId="77777777" w:rsidR="007262ED" w:rsidRPr="007262ED" w:rsidRDefault="007262ED" w:rsidP="007262ED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3F98C577" w14:textId="77777777" w:rsidR="00D34C79" w:rsidRPr="00D34C79" w:rsidRDefault="00D34C79" w:rsidP="0028637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34C79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>открыт (подача воздуха на флоу-ко</w:t>
            </w:r>
            <w:r w:rsidR="00D55114"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троллер</w:t>
            </w:r>
            <w:r w:rsidR="00B5273B" w:rsidRPr="00B5273B">
              <w:rPr>
                <w:sz w:val="20"/>
                <w:szCs w:val="20"/>
              </w:rPr>
              <w:t xml:space="preserve"> </w:t>
            </w:r>
            <w:r w:rsidR="00B5273B">
              <w:rPr>
                <w:sz w:val="20"/>
                <w:szCs w:val="20"/>
                <w:lang w:val="en-US"/>
              </w:rPr>
              <w:t>YE</w:t>
            </w:r>
            <w:r w:rsidR="00B5273B"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62DC2EAF" w14:textId="77777777" w:rsidR="00286379" w:rsidRPr="0093044C" w:rsidRDefault="00286379" w:rsidP="0028637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открыт</w:t>
            </w:r>
            <w:r w:rsidR="0093044C" w:rsidRPr="0093044C">
              <w:rPr>
                <w:sz w:val="20"/>
                <w:szCs w:val="20"/>
              </w:rPr>
              <w:t xml:space="preserve">  </w:t>
            </w:r>
          </w:p>
          <w:p w14:paraId="33F7E237" w14:textId="77777777" w:rsidR="00AB4BD6" w:rsidRDefault="00286379" w:rsidP="0028637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задаёт расход воздуха</w:t>
            </w:r>
          </w:p>
          <w:p w14:paraId="47AE2E5F" w14:textId="77777777" w:rsidR="007262ED" w:rsidRDefault="007262ED" w:rsidP="007262ED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  <w:p w14:paraId="0035DCEA" w14:textId="77777777" w:rsidR="000709DD" w:rsidRDefault="00E76A73" w:rsidP="00E76A73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Включается ТЭН подогревателя пропана ЕК08 до за</w:t>
            </w:r>
            <w:r w:rsidR="000709DD">
              <w:rPr>
                <w:sz w:val="20"/>
                <w:szCs w:val="20"/>
              </w:rPr>
              <w:t xml:space="preserve">данной температуры воды. Управление нагревом по термопаре  </w:t>
            </w:r>
            <w:r>
              <w:rPr>
                <w:sz w:val="20"/>
                <w:szCs w:val="20"/>
              </w:rPr>
              <w:t>ТЕ21</w:t>
            </w:r>
            <w:r w:rsidR="00C77E8C">
              <w:rPr>
                <w:sz w:val="20"/>
                <w:szCs w:val="20"/>
              </w:rPr>
              <w:t xml:space="preserve"> на всех стадиях</w:t>
            </w:r>
            <w:r>
              <w:rPr>
                <w:sz w:val="20"/>
                <w:szCs w:val="20"/>
              </w:rPr>
              <w:t xml:space="preserve">. </w:t>
            </w:r>
          </w:p>
          <w:p w14:paraId="18365A96" w14:textId="77777777" w:rsidR="00E76A73" w:rsidRDefault="00E76A73" w:rsidP="00E76A73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Тем-</w:t>
            </w:r>
            <w:proofErr w:type="spellStart"/>
            <w:r>
              <w:rPr>
                <w:sz w:val="20"/>
                <w:szCs w:val="20"/>
              </w:rPr>
              <w:t>ра</w:t>
            </w:r>
            <w:proofErr w:type="spellEnd"/>
            <w:r>
              <w:rPr>
                <w:sz w:val="20"/>
                <w:szCs w:val="20"/>
              </w:rPr>
              <w:t xml:space="preserve"> пропана ТЕ20 в линии </w:t>
            </w:r>
            <w:r w:rsidR="000709DD">
              <w:rPr>
                <w:sz w:val="20"/>
                <w:szCs w:val="20"/>
              </w:rPr>
              <w:t xml:space="preserve">после подогревателя </w:t>
            </w:r>
            <w:r>
              <w:rPr>
                <w:sz w:val="20"/>
                <w:szCs w:val="20"/>
              </w:rPr>
              <w:t>– по факту</w:t>
            </w:r>
            <w:r w:rsidR="00C77E8C">
              <w:rPr>
                <w:sz w:val="20"/>
                <w:szCs w:val="20"/>
              </w:rPr>
              <w:t xml:space="preserve"> на всех стадиях</w:t>
            </w:r>
          </w:p>
          <w:p w14:paraId="2D68ADCA" w14:textId="77777777" w:rsidR="001E119D" w:rsidRPr="00095A00" w:rsidRDefault="001E119D" w:rsidP="00E76A73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</w:p>
        </w:tc>
      </w:tr>
      <w:tr w:rsidR="00AB4BD6" w:rsidRPr="00095A00" w14:paraId="46CB370A" w14:textId="77777777" w:rsidTr="00844B19">
        <w:tc>
          <w:tcPr>
            <w:tcW w:w="2012" w:type="dxa"/>
          </w:tcPr>
          <w:p w14:paraId="5DEFD48E" w14:textId="77777777" w:rsidR="00AB4BD6" w:rsidRDefault="0028637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Допинг-азот-1 </w:t>
            </w:r>
            <w:r w:rsidR="00D55114">
              <w:rPr>
                <w:sz w:val="20"/>
                <w:szCs w:val="20"/>
              </w:rPr>
              <w:t>/</w:t>
            </w:r>
          </w:p>
          <w:p w14:paraId="54BA2DE4" w14:textId="77777777" w:rsidR="00D55114" w:rsidRPr="00D55114" w:rsidRDefault="00D55114">
            <w:pPr>
              <w:ind w:left="0"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Preactivation</w:t>
            </w:r>
            <w:proofErr w:type="spellEnd"/>
            <w:r w:rsidR="00251EA4">
              <w:rPr>
                <w:sz w:val="20"/>
                <w:szCs w:val="20"/>
                <w:lang w:val="en-US"/>
              </w:rPr>
              <w:t xml:space="preserve"> Purge-1</w:t>
            </w:r>
          </w:p>
        </w:tc>
        <w:tc>
          <w:tcPr>
            <w:tcW w:w="2374" w:type="dxa"/>
          </w:tcPr>
          <w:p w14:paraId="057F69A9" w14:textId="77777777" w:rsidR="00AB4BD6" w:rsidRPr="00095A00" w:rsidRDefault="0028637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мин. </w:t>
            </w:r>
          </w:p>
        </w:tc>
        <w:tc>
          <w:tcPr>
            <w:tcW w:w="2028" w:type="dxa"/>
          </w:tcPr>
          <w:p w14:paraId="0405261B" w14:textId="77777777" w:rsidR="00D34C79" w:rsidRPr="00095A00" w:rsidRDefault="00D34C79" w:rsidP="00D34C79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</w:t>
            </w:r>
            <w:r w:rsidR="00651561">
              <w:rPr>
                <w:sz w:val="20"/>
                <w:szCs w:val="20"/>
              </w:rPr>
              <w:t>05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549385A4" w14:textId="77777777" w:rsidR="00D34C79" w:rsidRPr="00095A00" w:rsidRDefault="00D34C79" w:rsidP="00D34C79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 w:rsidR="00651561">
              <w:rPr>
                <w:sz w:val="20"/>
                <w:szCs w:val="20"/>
              </w:rPr>
              <w:t>795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3A7AC862" w14:textId="77777777" w:rsidR="00AB4BD6" w:rsidRDefault="00D34C79" w:rsidP="0065156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нижняя наружная </w:t>
            </w:r>
            <w:r w:rsidR="00651561">
              <w:rPr>
                <w:sz w:val="20"/>
                <w:szCs w:val="20"/>
              </w:rPr>
              <w:t xml:space="preserve">стенка </w:t>
            </w:r>
            <w:r w:rsidRPr="00095A00">
              <w:rPr>
                <w:sz w:val="20"/>
                <w:szCs w:val="20"/>
              </w:rPr>
              <w:t>- 7</w:t>
            </w:r>
            <w:r w:rsidR="00651561">
              <w:rPr>
                <w:sz w:val="20"/>
                <w:szCs w:val="20"/>
              </w:rPr>
              <w:t>2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 w:rsidR="00CC1916">
              <w:rPr>
                <w:sz w:val="20"/>
                <w:szCs w:val="20"/>
              </w:rPr>
              <w:t xml:space="preserve"> (ЕК7)</w:t>
            </w:r>
          </w:p>
          <w:p w14:paraId="13662F58" w14:textId="77777777" w:rsidR="000709DD" w:rsidRPr="00095A00" w:rsidRDefault="000709DD" w:rsidP="000709D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Температура воды в подогревателе ПБ 60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(ЕК08) </w:t>
            </w:r>
          </w:p>
        </w:tc>
        <w:tc>
          <w:tcPr>
            <w:tcW w:w="1701" w:type="dxa"/>
          </w:tcPr>
          <w:p w14:paraId="52331158" w14:textId="77777777" w:rsidR="003671E6" w:rsidRDefault="0065156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34C79" w:rsidRPr="00095A00">
              <w:rPr>
                <w:sz w:val="20"/>
                <w:szCs w:val="20"/>
              </w:rPr>
              <w:t xml:space="preserve">0% для </w:t>
            </w:r>
            <w:r w:rsidR="002259BC">
              <w:rPr>
                <w:sz w:val="20"/>
                <w:szCs w:val="20"/>
              </w:rPr>
              <w:t xml:space="preserve">наружных </w:t>
            </w:r>
            <w:proofErr w:type="spellStart"/>
            <w:r w:rsidR="00D34C79" w:rsidRPr="00095A00">
              <w:rPr>
                <w:sz w:val="20"/>
                <w:szCs w:val="20"/>
              </w:rPr>
              <w:t>ТЭНов</w:t>
            </w:r>
            <w:proofErr w:type="spellEnd"/>
            <w:r w:rsidR="003671E6">
              <w:rPr>
                <w:sz w:val="20"/>
                <w:szCs w:val="20"/>
              </w:rPr>
              <w:t xml:space="preserve">, </w:t>
            </w:r>
          </w:p>
          <w:p w14:paraId="0C2D36A9" w14:textId="77777777" w:rsidR="00AB4BD6" w:rsidRPr="00095A00" w:rsidRDefault="003671E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3D96B521" w14:textId="77777777" w:rsidR="007262ED" w:rsidRPr="004F7D74" w:rsidRDefault="00D34C79" w:rsidP="007262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Азот </w:t>
            </w:r>
            <w:r w:rsidR="00FA06C6">
              <w:rPr>
                <w:sz w:val="20"/>
                <w:szCs w:val="20"/>
                <w:lang w:val="en-US"/>
              </w:rPr>
              <w:t>YE</w:t>
            </w:r>
            <w:r w:rsidR="00FA06C6" w:rsidRPr="00AB4BD6">
              <w:rPr>
                <w:sz w:val="20"/>
                <w:szCs w:val="20"/>
              </w:rPr>
              <w:t>1</w:t>
            </w:r>
            <w:r w:rsidR="004F7D74">
              <w:rPr>
                <w:sz w:val="20"/>
                <w:szCs w:val="20"/>
                <w:lang w:val="en-US"/>
              </w:rPr>
              <w:t xml:space="preserve"> (MD400C)</w:t>
            </w:r>
          </w:p>
          <w:p w14:paraId="59AF949E" w14:textId="77777777" w:rsidR="00AB4BD6" w:rsidRDefault="00D55114" w:rsidP="00726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34C79">
              <w:rPr>
                <w:sz w:val="20"/>
                <w:szCs w:val="20"/>
              </w:rPr>
              <w:t>0 л/мин</w:t>
            </w:r>
          </w:p>
          <w:p w14:paraId="3FE5653D" w14:textId="77777777" w:rsidR="003D3682" w:rsidRPr="00D34C79" w:rsidRDefault="003D3682" w:rsidP="007262ED">
            <w:pPr>
              <w:rPr>
                <w:sz w:val="20"/>
                <w:szCs w:val="20"/>
              </w:rPr>
            </w:pPr>
          </w:p>
        </w:tc>
        <w:tc>
          <w:tcPr>
            <w:tcW w:w="5056" w:type="dxa"/>
          </w:tcPr>
          <w:p w14:paraId="5E69A7F4" w14:textId="77777777" w:rsidR="00931DA8" w:rsidRPr="00931DA8" w:rsidRDefault="00D55114" w:rsidP="00931D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>(скребок вверх) 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165D30D5" w14:textId="77777777" w:rsidR="00D55114" w:rsidRDefault="00D55114" w:rsidP="00D55114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10271228" w14:textId="77777777" w:rsidR="0074350C" w:rsidRDefault="0074350C" w:rsidP="00D55114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74350C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(воздух на ф.-к.) закрывается </w:t>
            </w:r>
          </w:p>
          <w:p w14:paraId="45F0338A" w14:textId="77777777" w:rsidR="0074350C" w:rsidRDefault="0074350C" w:rsidP="00D55114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закрывается</w:t>
            </w:r>
          </w:p>
          <w:p w14:paraId="2AF61904" w14:textId="77777777" w:rsidR="0074350C" w:rsidRDefault="0074350C" w:rsidP="0074350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задаёт расход азота</w:t>
            </w:r>
          </w:p>
          <w:p w14:paraId="3E2A66CD" w14:textId="77777777" w:rsidR="00D55114" w:rsidRDefault="00D55114" w:rsidP="00D55114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>
              <w:rPr>
                <w:sz w:val="20"/>
                <w:szCs w:val="20"/>
              </w:rPr>
              <w:t>6</w:t>
            </w:r>
            <w:r w:rsidRPr="00D34C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откры</w:t>
            </w:r>
            <w:r w:rsidR="0074350C">
              <w:rPr>
                <w:sz w:val="20"/>
                <w:szCs w:val="20"/>
              </w:rPr>
              <w:t>вае</w:t>
            </w:r>
            <w:r>
              <w:rPr>
                <w:sz w:val="20"/>
                <w:szCs w:val="20"/>
              </w:rPr>
              <w:t>т</w:t>
            </w:r>
            <w:r w:rsidR="0074350C">
              <w:rPr>
                <w:sz w:val="20"/>
                <w:szCs w:val="20"/>
              </w:rPr>
              <w:t xml:space="preserve">ся </w:t>
            </w:r>
            <w:r>
              <w:rPr>
                <w:sz w:val="20"/>
                <w:szCs w:val="20"/>
              </w:rPr>
              <w:t xml:space="preserve"> (подача азота на ф</w:t>
            </w:r>
            <w:r w:rsidR="00FB2F6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-контроллер</w:t>
            </w:r>
            <w:r w:rsidR="00B5273B" w:rsidRPr="00B5273B">
              <w:rPr>
                <w:sz w:val="20"/>
                <w:szCs w:val="20"/>
              </w:rPr>
              <w:t xml:space="preserve"> </w:t>
            </w:r>
            <w:r w:rsidR="00B5273B">
              <w:rPr>
                <w:sz w:val="20"/>
                <w:szCs w:val="20"/>
                <w:lang w:val="en-US"/>
              </w:rPr>
              <w:t>YE</w:t>
            </w:r>
            <w:r w:rsidR="00B5273B"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7BB690B9" w14:textId="77777777" w:rsidR="00225D90" w:rsidRDefault="00225D90" w:rsidP="00D55114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открыт в течение первых 30 сек. стадии</w:t>
            </w:r>
            <w:r w:rsidR="0074350C">
              <w:rPr>
                <w:sz w:val="20"/>
                <w:szCs w:val="20"/>
              </w:rPr>
              <w:t xml:space="preserve"> для продувки линии подачи </w:t>
            </w:r>
            <w:r w:rsidR="00F23488">
              <w:rPr>
                <w:sz w:val="20"/>
                <w:szCs w:val="20"/>
              </w:rPr>
              <w:t xml:space="preserve">воздуха </w:t>
            </w:r>
            <w:r w:rsidR="0074350C">
              <w:rPr>
                <w:sz w:val="20"/>
                <w:szCs w:val="20"/>
              </w:rPr>
              <w:t>в реактор</w:t>
            </w:r>
          </w:p>
          <w:p w14:paraId="25DB09A3" w14:textId="77777777" w:rsidR="00225D90" w:rsidRPr="00225D90" w:rsidRDefault="00225D90" w:rsidP="00225D9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55114">
              <w:rPr>
                <w:sz w:val="20"/>
                <w:szCs w:val="20"/>
              </w:rPr>
              <w:t>15 (</w:t>
            </w:r>
            <w:r>
              <w:rPr>
                <w:sz w:val="20"/>
                <w:szCs w:val="20"/>
              </w:rPr>
              <w:t xml:space="preserve">продувка тары азотом) открывается  после закрытия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14</w:t>
            </w:r>
          </w:p>
          <w:p w14:paraId="5F0D7294" w14:textId="77777777" w:rsidR="000709DD" w:rsidRDefault="00D55114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  <w:p w14:paraId="21F172BB" w14:textId="77777777" w:rsidR="004237A8" w:rsidRPr="00095A00" w:rsidRDefault="004237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</w:t>
            </w:r>
            <w:r w:rsidR="00C77E8C">
              <w:rPr>
                <w:sz w:val="20"/>
                <w:szCs w:val="20"/>
              </w:rPr>
              <w:t>, управление по ТЕ21</w:t>
            </w:r>
          </w:p>
        </w:tc>
      </w:tr>
      <w:tr w:rsidR="00AB4BD6" w:rsidRPr="00095A00" w14:paraId="3D9E1EE8" w14:textId="77777777" w:rsidTr="00844B19">
        <w:tc>
          <w:tcPr>
            <w:tcW w:w="2012" w:type="dxa"/>
          </w:tcPr>
          <w:p w14:paraId="7D0B62EE" w14:textId="77777777" w:rsidR="00AB4BD6" w:rsidRPr="002062F8" w:rsidRDefault="00251EA4">
            <w:pPr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Допинг-пропан-1</w:t>
            </w:r>
            <w:r w:rsidR="002062F8">
              <w:rPr>
                <w:sz w:val="20"/>
                <w:szCs w:val="20"/>
              </w:rPr>
              <w:t xml:space="preserve">/ </w:t>
            </w:r>
            <w:proofErr w:type="spellStart"/>
            <w:r w:rsidR="002062F8">
              <w:rPr>
                <w:sz w:val="20"/>
                <w:szCs w:val="20"/>
                <w:lang w:val="en-US"/>
              </w:rPr>
              <w:t>Preactivation</w:t>
            </w:r>
            <w:proofErr w:type="spellEnd"/>
            <w:r w:rsidR="002062F8">
              <w:rPr>
                <w:sz w:val="20"/>
                <w:szCs w:val="20"/>
                <w:lang w:val="en-US"/>
              </w:rPr>
              <w:t xml:space="preserve"> LPG-1</w:t>
            </w:r>
          </w:p>
        </w:tc>
        <w:tc>
          <w:tcPr>
            <w:tcW w:w="2374" w:type="dxa"/>
          </w:tcPr>
          <w:p w14:paraId="38DF3EAB" w14:textId="77777777" w:rsidR="00AB4BD6" w:rsidRPr="002062F8" w:rsidRDefault="002062F8">
            <w:pPr>
              <w:ind w:left="0" w:firstLine="0"/>
              <w:rPr>
                <w:sz w:val="20"/>
                <w:szCs w:val="20"/>
              </w:rPr>
            </w:pPr>
            <w:r w:rsidRPr="002062F8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мин. </w:t>
            </w:r>
          </w:p>
        </w:tc>
        <w:tc>
          <w:tcPr>
            <w:tcW w:w="2028" w:type="dxa"/>
          </w:tcPr>
          <w:p w14:paraId="677409D9" w14:textId="77777777" w:rsidR="002259BC" w:rsidRPr="00095A00" w:rsidRDefault="002259BC" w:rsidP="002259BC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 w:rsidR="00CC1916">
              <w:rPr>
                <w:sz w:val="20"/>
                <w:szCs w:val="20"/>
              </w:rPr>
              <w:t>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69AAC0F7" w14:textId="77777777" w:rsidR="002259BC" w:rsidRPr="00095A00" w:rsidRDefault="002259BC" w:rsidP="002259BC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 w:rsidR="00651561">
              <w:rPr>
                <w:sz w:val="20"/>
                <w:szCs w:val="20"/>
              </w:rPr>
              <w:t>795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56B9BC97" w14:textId="77777777" w:rsidR="00AB4BD6" w:rsidRDefault="002259BC" w:rsidP="002259BC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 w:rsidR="00CC1916">
              <w:rPr>
                <w:sz w:val="20"/>
                <w:szCs w:val="20"/>
              </w:rPr>
              <w:t xml:space="preserve"> (ЕК7)</w:t>
            </w:r>
          </w:p>
          <w:p w14:paraId="2E84C62C" w14:textId="77777777" w:rsidR="000709DD" w:rsidRPr="00095A00" w:rsidRDefault="000709DD" w:rsidP="00CC211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Температура воды в подогревателе пропана 60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(ЕК08)</w:t>
            </w:r>
            <w:r w:rsidR="00CC2119">
              <w:rPr>
                <w:sz w:val="20"/>
                <w:szCs w:val="20"/>
              </w:rPr>
              <w:t xml:space="preserve"> далее везде вплоть до Продувки-2</w:t>
            </w:r>
          </w:p>
        </w:tc>
        <w:tc>
          <w:tcPr>
            <w:tcW w:w="1701" w:type="dxa"/>
          </w:tcPr>
          <w:p w14:paraId="36B34D3E" w14:textId="77777777" w:rsidR="002259BC" w:rsidRDefault="00651561" w:rsidP="002259B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259BC" w:rsidRPr="00095A00">
              <w:rPr>
                <w:sz w:val="20"/>
                <w:szCs w:val="20"/>
              </w:rPr>
              <w:t xml:space="preserve">0% для </w:t>
            </w:r>
            <w:r w:rsidR="002259BC">
              <w:rPr>
                <w:sz w:val="20"/>
                <w:szCs w:val="20"/>
              </w:rPr>
              <w:t xml:space="preserve">наружных </w:t>
            </w:r>
            <w:proofErr w:type="spellStart"/>
            <w:r w:rsidR="002259BC" w:rsidRPr="00095A00">
              <w:rPr>
                <w:sz w:val="20"/>
                <w:szCs w:val="20"/>
              </w:rPr>
              <w:t>ТЭНов</w:t>
            </w:r>
            <w:proofErr w:type="spellEnd"/>
            <w:r w:rsidR="002259BC">
              <w:rPr>
                <w:sz w:val="20"/>
                <w:szCs w:val="20"/>
              </w:rPr>
              <w:t xml:space="preserve">, </w:t>
            </w:r>
          </w:p>
          <w:p w14:paraId="17A71366" w14:textId="77777777" w:rsidR="00AB4BD6" w:rsidRPr="00095A00" w:rsidRDefault="002259BC" w:rsidP="002259B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7F9FFBA7" w14:textId="77777777" w:rsidR="00CC1916" w:rsidRPr="004F7D74" w:rsidRDefault="00CC191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Пропан </w:t>
            </w:r>
            <w:r w:rsidR="00FA06C6">
              <w:rPr>
                <w:sz w:val="20"/>
                <w:szCs w:val="20"/>
                <w:lang w:val="en-US"/>
              </w:rPr>
              <w:t>YE</w:t>
            </w:r>
            <w:r w:rsidR="00FA06C6">
              <w:rPr>
                <w:sz w:val="20"/>
                <w:szCs w:val="20"/>
              </w:rPr>
              <w:t>2</w:t>
            </w:r>
            <w:r w:rsidR="004F7D74" w:rsidRPr="004F7D74">
              <w:rPr>
                <w:sz w:val="20"/>
                <w:szCs w:val="20"/>
              </w:rPr>
              <w:t xml:space="preserve"> (</w:t>
            </w:r>
            <w:r w:rsidR="004F7D74">
              <w:rPr>
                <w:sz w:val="20"/>
                <w:szCs w:val="20"/>
                <w:lang w:val="en-US"/>
              </w:rPr>
              <w:t>BH</w:t>
            </w:r>
            <w:r w:rsidR="004F7D74" w:rsidRPr="001E119D">
              <w:rPr>
                <w:sz w:val="20"/>
                <w:szCs w:val="20"/>
              </w:rPr>
              <w:t>)</w:t>
            </w:r>
          </w:p>
          <w:p w14:paraId="37864070" w14:textId="77777777" w:rsidR="00AB4BD6" w:rsidRPr="00095A00" w:rsidRDefault="00CC1916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л/мин</w:t>
            </w:r>
          </w:p>
        </w:tc>
        <w:tc>
          <w:tcPr>
            <w:tcW w:w="5056" w:type="dxa"/>
          </w:tcPr>
          <w:p w14:paraId="3462CB73" w14:textId="77777777" w:rsidR="00931DA8" w:rsidRPr="00931DA8" w:rsidRDefault="00CC1916" w:rsidP="00931D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>(скребок вверх) 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4D23CE8C" w14:textId="77777777" w:rsidR="00CC1916" w:rsidRDefault="00CC1916" w:rsidP="00CC1916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71B7AD8B" w14:textId="77777777" w:rsidR="00B04E71" w:rsidRPr="00B04E71" w:rsidRDefault="00B04E71" w:rsidP="00CC1916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B04E71">
              <w:rPr>
                <w:sz w:val="20"/>
                <w:szCs w:val="20"/>
              </w:rPr>
              <w:t xml:space="preserve">13 </w:t>
            </w:r>
            <w:r>
              <w:rPr>
                <w:sz w:val="20"/>
                <w:szCs w:val="20"/>
              </w:rPr>
              <w:t>(подача пропана) открыт</w:t>
            </w:r>
          </w:p>
          <w:p w14:paraId="2E89A1C9" w14:textId="77777777" w:rsidR="00B04E71" w:rsidRPr="007262ED" w:rsidRDefault="00B04E71" w:rsidP="00B04E7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задаёт расход пропана</w:t>
            </w:r>
          </w:p>
          <w:p w14:paraId="71107242" w14:textId="77777777" w:rsidR="00AB4BD6" w:rsidRDefault="00B04E7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  <w:p w14:paraId="1EFC50CE" w14:textId="77777777" w:rsidR="004237A8" w:rsidRDefault="00C77E8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  <w:p w14:paraId="50B4A801" w14:textId="77777777" w:rsidR="00C77E8C" w:rsidRPr="00C77E8C" w:rsidRDefault="00CC211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Проверяется уровень воды М06.1  в увлажнителе воздуха, если 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 xml:space="preserve">, то открывается клапан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11 (</w:t>
            </w:r>
            <w:r>
              <w:rPr>
                <w:sz w:val="20"/>
                <w:szCs w:val="20"/>
              </w:rPr>
              <w:t>подача воды</w:t>
            </w:r>
            <w:r w:rsidRPr="00225D9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до достижения  уровня </w:t>
            </w:r>
            <w:r>
              <w:rPr>
                <w:sz w:val="20"/>
                <w:szCs w:val="20"/>
                <w:lang w:val="en-US"/>
              </w:rPr>
              <w:t>ON</w:t>
            </w:r>
          </w:p>
        </w:tc>
      </w:tr>
      <w:tr w:rsidR="00B04E71" w:rsidRPr="00095A00" w14:paraId="5FD7CAC1" w14:textId="77777777" w:rsidTr="00844B19">
        <w:tc>
          <w:tcPr>
            <w:tcW w:w="2012" w:type="dxa"/>
          </w:tcPr>
          <w:p w14:paraId="76147D60" w14:textId="77777777" w:rsidR="00B04E71" w:rsidRPr="001F7379" w:rsidRDefault="00B04E71" w:rsidP="001F7379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Допинг-пропан-</w:t>
            </w:r>
            <w:r w:rsidR="001F737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  <w:lang w:val="en-US"/>
              </w:rPr>
              <w:t>Preactivation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LPG-</w:t>
            </w:r>
            <w:r w:rsidR="001F7379">
              <w:rPr>
                <w:sz w:val="20"/>
                <w:szCs w:val="20"/>
              </w:rPr>
              <w:t>2</w:t>
            </w:r>
          </w:p>
        </w:tc>
        <w:tc>
          <w:tcPr>
            <w:tcW w:w="2374" w:type="dxa"/>
          </w:tcPr>
          <w:p w14:paraId="0B1AB694" w14:textId="77777777" w:rsidR="00B04E71" w:rsidRPr="002062F8" w:rsidRDefault="00B04E71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2062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мин. </w:t>
            </w:r>
          </w:p>
        </w:tc>
        <w:tc>
          <w:tcPr>
            <w:tcW w:w="2028" w:type="dxa"/>
          </w:tcPr>
          <w:p w14:paraId="1ADAF20E" w14:textId="77777777" w:rsidR="00B04E71" w:rsidRPr="00095A00" w:rsidRDefault="00B04E71" w:rsidP="00E10C41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5C84D5F5" w14:textId="77777777" w:rsidR="00B04E71" w:rsidRPr="00095A00" w:rsidRDefault="00B04E71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800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6F10EDCB" w14:textId="77777777" w:rsidR="00B04E71" w:rsidRPr="00095A00" w:rsidRDefault="00B04E71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777F841F" w14:textId="77777777" w:rsidR="00B04E71" w:rsidRDefault="00B04E71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71FC915E" w14:textId="77777777" w:rsidR="00B04E71" w:rsidRPr="00095A00" w:rsidRDefault="00B04E71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0161C9F3" w14:textId="77777777" w:rsidR="00B04E71" w:rsidRDefault="00B04E71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Пропан </w:t>
            </w:r>
            <w:r w:rsidR="00FA06C6">
              <w:rPr>
                <w:sz w:val="20"/>
                <w:szCs w:val="20"/>
                <w:lang w:val="en-US"/>
              </w:rPr>
              <w:t>YE</w:t>
            </w:r>
            <w:r w:rsidR="00FA06C6">
              <w:rPr>
                <w:sz w:val="20"/>
                <w:szCs w:val="20"/>
              </w:rPr>
              <w:t>2</w:t>
            </w:r>
          </w:p>
          <w:p w14:paraId="1F8D1A10" w14:textId="77777777" w:rsidR="00B04E71" w:rsidRPr="00095A00" w:rsidRDefault="00B04E71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л/мин</w:t>
            </w:r>
          </w:p>
        </w:tc>
        <w:tc>
          <w:tcPr>
            <w:tcW w:w="5056" w:type="dxa"/>
          </w:tcPr>
          <w:p w14:paraId="032DA6CB" w14:textId="77777777" w:rsidR="00931DA8" w:rsidRPr="00931DA8" w:rsidRDefault="00B04E71" w:rsidP="00931D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>(скребок вверх) 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09646399" w14:textId="77777777" w:rsidR="00B04E71" w:rsidRDefault="00B04E71" w:rsidP="00E10C41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6B4D95FF" w14:textId="77777777" w:rsidR="00B04E71" w:rsidRPr="00B04E71" w:rsidRDefault="00B04E71" w:rsidP="00E10C41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B04E71">
              <w:rPr>
                <w:sz w:val="20"/>
                <w:szCs w:val="20"/>
              </w:rPr>
              <w:t xml:space="preserve">13 </w:t>
            </w:r>
            <w:r>
              <w:rPr>
                <w:sz w:val="20"/>
                <w:szCs w:val="20"/>
              </w:rPr>
              <w:t>(подача пропана) открыт</w:t>
            </w:r>
          </w:p>
          <w:p w14:paraId="1A8053AC" w14:textId="77777777" w:rsidR="00B04E71" w:rsidRPr="007262ED" w:rsidRDefault="00B04E71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задаёт расход пропана</w:t>
            </w:r>
          </w:p>
          <w:p w14:paraId="4816BFFB" w14:textId="77777777" w:rsidR="00B04E71" w:rsidRDefault="00B04E71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  <w:p w14:paraId="2BCFD980" w14:textId="77777777" w:rsidR="00F23488" w:rsidRPr="00095A00" w:rsidRDefault="00C77E8C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</w:tc>
      </w:tr>
      <w:tr w:rsidR="00ED44D5" w:rsidRPr="00095A00" w14:paraId="548FDF29" w14:textId="77777777" w:rsidTr="00844B19">
        <w:tc>
          <w:tcPr>
            <w:tcW w:w="2012" w:type="dxa"/>
          </w:tcPr>
          <w:p w14:paraId="748A4459" w14:textId="77777777" w:rsidR="00ED44D5" w:rsidRDefault="00ED44D5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Допинг-азот-</w:t>
            </w:r>
            <w:r w:rsidR="00C4132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/</w:t>
            </w:r>
          </w:p>
          <w:p w14:paraId="776CFC4B" w14:textId="77777777" w:rsidR="00ED44D5" w:rsidRPr="00C4132E" w:rsidRDefault="00ED44D5" w:rsidP="00C4132E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Preactivation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Purge-</w:t>
            </w:r>
            <w:r w:rsidR="00C4132E">
              <w:rPr>
                <w:sz w:val="20"/>
                <w:szCs w:val="20"/>
              </w:rPr>
              <w:t>2</w:t>
            </w:r>
          </w:p>
        </w:tc>
        <w:tc>
          <w:tcPr>
            <w:tcW w:w="2374" w:type="dxa"/>
          </w:tcPr>
          <w:p w14:paraId="2B17D417" w14:textId="77777777" w:rsidR="00ED44D5" w:rsidRPr="00095A00" w:rsidRDefault="00B5273B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D44D5">
              <w:rPr>
                <w:sz w:val="20"/>
                <w:szCs w:val="20"/>
              </w:rPr>
              <w:t xml:space="preserve"> мин. </w:t>
            </w:r>
          </w:p>
        </w:tc>
        <w:tc>
          <w:tcPr>
            <w:tcW w:w="2028" w:type="dxa"/>
          </w:tcPr>
          <w:p w14:paraId="4C304029" w14:textId="77777777" w:rsidR="00ED44D5" w:rsidRPr="00095A00" w:rsidRDefault="00ED44D5" w:rsidP="00E10C41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721A3B82" w14:textId="77777777" w:rsidR="00ED44D5" w:rsidRPr="00095A00" w:rsidRDefault="00ED44D5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800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7369E987" w14:textId="77777777" w:rsidR="00ED44D5" w:rsidRPr="00095A00" w:rsidRDefault="00ED44D5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4130D143" w14:textId="77777777" w:rsidR="00ED44D5" w:rsidRDefault="00ED44D5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08D8BC81" w14:textId="77777777" w:rsidR="00ED44D5" w:rsidRPr="00095A00" w:rsidRDefault="00ED44D5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7DC44713" w14:textId="77777777" w:rsidR="00ED44D5" w:rsidRPr="00FA06C6" w:rsidRDefault="00ED44D5" w:rsidP="004F7D74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Азот</w:t>
            </w:r>
            <w:r w:rsidR="00FA06C6">
              <w:rPr>
                <w:sz w:val="20"/>
                <w:szCs w:val="20"/>
              </w:rPr>
              <w:t xml:space="preserve"> на </w:t>
            </w:r>
            <w:r w:rsidR="004F7D74">
              <w:rPr>
                <w:sz w:val="20"/>
                <w:szCs w:val="20"/>
                <w:lang w:val="en-US"/>
              </w:rPr>
              <w:t>YE</w:t>
            </w:r>
            <w:r w:rsidR="004F7D74" w:rsidRPr="00AB4BD6">
              <w:rPr>
                <w:sz w:val="20"/>
                <w:szCs w:val="20"/>
              </w:rPr>
              <w:t>1</w:t>
            </w:r>
            <w:r w:rsidR="004F7D74" w:rsidRPr="001E119D">
              <w:rPr>
                <w:sz w:val="20"/>
                <w:szCs w:val="20"/>
              </w:rPr>
              <w:t xml:space="preserve"> (</w:t>
            </w:r>
            <w:r w:rsidR="004F7D74">
              <w:rPr>
                <w:sz w:val="20"/>
                <w:szCs w:val="20"/>
                <w:lang w:val="en-US"/>
              </w:rPr>
              <w:t>MD</w:t>
            </w:r>
            <w:r w:rsidR="004F7D74" w:rsidRPr="001E119D">
              <w:rPr>
                <w:sz w:val="20"/>
                <w:szCs w:val="20"/>
              </w:rPr>
              <w:t>400</w:t>
            </w:r>
            <w:r w:rsidR="004F7D74">
              <w:rPr>
                <w:sz w:val="20"/>
                <w:szCs w:val="20"/>
                <w:lang w:val="en-US"/>
              </w:rPr>
              <w:t>C</w:t>
            </w:r>
            <w:r w:rsidR="004F7D74" w:rsidRPr="001E119D">
              <w:rPr>
                <w:sz w:val="20"/>
                <w:szCs w:val="20"/>
              </w:rPr>
              <w:t>)</w:t>
            </w:r>
            <w:r w:rsidR="00FA06C6">
              <w:rPr>
                <w:sz w:val="20"/>
                <w:szCs w:val="20"/>
              </w:rPr>
              <w:t>:</w:t>
            </w:r>
            <w:r w:rsidR="00FA06C6" w:rsidRPr="001E119D">
              <w:rPr>
                <w:sz w:val="20"/>
                <w:szCs w:val="20"/>
              </w:rPr>
              <w:t xml:space="preserve"> </w:t>
            </w:r>
          </w:p>
          <w:p w14:paraId="6DE7962A" w14:textId="77777777" w:rsidR="00ED44D5" w:rsidRPr="0093044C" w:rsidRDefault="00B5273B" w:rsidP="00E10C41">
            <w:pPr>
              <w:rPr>
                <w:sz w:val="20"/>
                <w:szCs w:val="20"/>
              </w:rPr>
            </w:pPr>
            <w:r w:rsidRPr="0093044C">
              <w:rPr>
                <w:sz w:val="20"/>
                <w:szCs w:val="20"/>
              </w:rPr>
              <w:t>3</w:t>
            </w:r>
            <w:r w:rsidR="00ED44D5">
              <w:rPr>
                <w:sz w:val="20"/>
                <w:szCs w:val="20"/>
              </w:rPr>
              <w:t>0 л/мин</w:t>
            </w:r>
          </w:p>
          <w:p w14:paraId="6878C99C" w14:textId="77777777" w:rsidR="00B5273B" w:rsidRPr="00B5273B" w:rsidRDefault="00B5273B" w:rsidP="00FA06C6">
            <w:pPr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«Пропан» </w:t>
            </w:r>
            <w:r w:rsidR="00FA06C6">
              <w:rPr>
                <w:sz w:val="20"/>
                <w:szCs w:val="20"/>
              </w:rPr>
              <w:t xml:space="preserve">на </w:t>
            </w:r>
            <w:r w:rsidR="00FA06C6">
              <w:rPr>
                <w:sz w:val="20"/>
                <w:szCs w:val="20"/>
                <w:lang w:val="en-US"/>
              </w:rPr>
              <w:t>YE</w:t>
            </w:r>
            <w:r w:rsidR="00FA06C6">
              <w:rPr>
                <w:sz w:val="20"/>
                <w:szCs w:val="20"/>
              </w:rPr>
              <w:t>2</w:t>
            </w:r>
            <w:r w:rsidR="004F7D74" w:rsidRPr="004F7D74">
              <w:rPr>
                <w:sz w:val="20"/>
                <w:szCs w:val="20"/>
              </w:rPr>
              <w:t xml:space="preserve"> (</w:t>
            </w:r>
            <w:r w:rsidR="004F7D74">
              <w:rPr>
                <w:sz w:val="20"/>
                <w:szCs w:val="20"/>
                <w:lang w:val="en-US"/>
              </w:rPr>
              <w:t>BH</w:t>
            </w:r>
            <w:r w:rsidR="004F7D74" w:rsidRPr="004F7D74">
              <w:rPr>
                <w:sz w:val="20"/>
                <w:szCs w:val="20"/>
              </w:rPr>
              <w:t>)</w:t>
            </w:r>
            <w:r w:rsidR="00FA06C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20 л/мин</w:t>
            </w:r>
          </w:p>
        </w:tc>
        <w:tc>
          <w:tcPr>
            <w:tcW w:w="5056" w:type="dxa"/>
          </w:tcPr>
          <w:p w14:paraId="7CDB455A" w14:textId="77777777" w:rsidR="00931DA8" w:rsidRPr="00931DA8" w:rsidRDefault="00ED44D5" w:rsidP="00931D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>(скребок вверх) 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03008C2E" w14:textId="77777777" w:rsidR="00ED44D5" w:rsidRDefault="00ED44D5" w:rsidP="00ED44D5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470E6533" w14:textId="77777777" w:rsidR="00C4132E" w:rsidRDefault="00C4132E" w:rsidP="00C4132E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74350C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(воздух на ф.-к.) закрывается </w:t>
            </w:r>
          </w:p>
          <w:p w14:paraId="0E4D40FB" w14:textId="77777777" w:rsidR="00C4132E" w:rsidRDefault="00C4132E" w:rsidP="00C4132E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закрывается</w:t>
            </w:r>
          </w:p>
          <w:p w14:paraId="44C2936F" w14:textId="77777777" w:rsidR="00C4132E" w:rsidRDefault="00C4132E" w:rsidP="00C4132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 w:rsidR="00C010ED" w:rsidRPr="00C010ED">
              <w:rPr>
                <w:sz w:val="20"/>
                <w:szCs w:val="20"/>
              </w:rPr>
              <w:t>(</w:t>
            </w:r>
            <w:r w:rsidR="00C010ED">
              <w:rPr>
                <w:sz w:val="20"/>
                <w:szCs w:val="20"/>
                <w:lang w:val="en-US"/>
              </w:rPr>
              <w:t>MD</w:t>
            </w:r>
            <w:r w:rsidR="00C010ED" w:rsidRPr="00C010ED">
              <w:rPr>
                <w:sz w:val="20"/>
                <w:szCs w:val="20"/>
              </w:rPr>
              <w:t>400</w:t>
            </w:r>
            <w:r w:rsidR="00C010ED">
              <w:rPr>
                <w:sz w:val="20"/>
                <w:szCs w:val="20"/>
                <w:lang w:val="en-US"/>
              </w:rPr>
              <w:t>C</w:t>
            </w:r>
            <w:r w:rsidR="00C010ED" w:rsidRPr="00C010E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задаёт расход азота</w:t>
            </w:r>
          </w:p>
          <w:p w14:paraId="779ED047" w14:textId="77777777" w:rsidR="00C4132E" w:rsidRDefault="00C4132E" w:rsidP="00C4132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>
              <w:rPr>
                <w:sz w:val="20"/>
                <w:szCs w:val="20"/>
              </w:rPr>
              <w:t>6</w:t>
            </w:r>
            <w:r w:rsidRPr="00D34C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открывается  (подача азота на ф.-контроллер</w:t>
            </w:r>
            <w:r w:rsidRPr="00B527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YE</w:t>
            </w:r>
            <w:r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22A93486" w14:textId="77777777" w:rsidR="00C4132E" w:rsidRDefault="00C4132E" w:rsidP="00C4132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открыт в течение первых 30 сек. стадии для продувки линии подачи воздуха в реактор</w:t>
            </w:r>
          </w:p>
          <w:p w14:paraId="5050AE8D" w14:textId="77777777" w:rsidR="00C4132E" w:rsidRDefault="00C4132E" w:rsidP="00C4132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55114">
              <w:rPr>
                <w:sz w:val="20"/>
                <w:szCs w:val="20"/>
              </w:rPr>
              <w:t>15 (</w:t>
            </w:r>
            <w:r>
              <w:rPr>
                <w:sz w:val="20"/>
                <w:szCs w:val="20"/>
              </w:rPr>
              <w:t xml:space="preserve">продувка тары азотом) открывается  после закрытия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="00C010ED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для продувки тары и реактора</w:t>
            </w:r>
          </w:p>
          <w:p w14:paraId="42454811" w14:textId="77777777" w:rsidR="00C4132E" w:rsidRDefault="00C4132E" w:rsidP="00C4132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C010ED">
              <w:rPr>
                <w:sz w:val="20"/>
                <w:szCs w:val="20"/>
              </w:rPr>
              <w:t xml:space="preserve">(ВН) </w:t>
            </w:r>
            <w:r>
              <w:rPr>
                <w:sz w:val="20"/>
                <w:szCs w:val="20"/>
              </w:rPr>
              <w:t>задаёт расход пропана (про</w:t>
            </w:r>
            <w:r>
              <w:rPr>
                <w:sz w:val="20"/>
                <w:szCs w:val="20"/>
              </w:rPr>
              <w:lastRenderedPageBreak/>
              <w:t>дувка ф.-к.</w:t>
            </w:r>
            <w:r>
              <w:rPr>
                <w:sz w:val="20"/>
                <w:szCs w:val="20"/>
                <w:lang w:val="en-US"/>
              </w:rPr>
              <w:t>YE</w:t>
            </w:r>
            <w:r w:rsidRPr="004F7D74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азотом)</w:t>
            </w:r>
          </w:p>
          <w:p w14:paraId="76EA7CC7" w14:textId="77777777" w:rsidR="00BC3290" w:rsidRPr="00225D90" w:rsidRDefault="00B5273B" w:rsidP="00BC329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08709E">
              <w:rPr>
                <w:sz w:val="20"/>
                <w:szCs w:val="20"/>
              </w:rPr>
              <w:t xml:space="preserve">10 </w:t>
            </w:r>
            <w:r>
              <w:rPr>
                <w:sz w:val="20"/>
                <w:szCs w:val="20"/>
              </w:rPr>
              <w:t>откры</w:t>
            </w:r>
            <w:r w:rsidR="00C010ED">
              <w:rPr>
                <w:sz w:val="20"/>
                <w:szCs w:val="20"/>
              </w:rPr>
              <w:t>вае</w:t>
            </w:r>
            <w:r>
              <w:rPr>
                <w:sz w:val="20"/>
                <w:szCs w:val="20"/>
              </w:rPr>
              <w:t>т</w:t>
            </w:r>
            <w:r w:rsidR="00C010ED">
              <w:rPr>
                <w:sz w:val="20"/>
                <w:szCs w:val="20"/>
              </w:rPr>
              <w:t xml:space="preserve">ся </w:t>
            </w:r>
            <w:r w:rsidR="0008709E">
              <w:rPr>
                <w:sz w:val="20"/>
                <w:szCs w:val="20"/>
              </w:rPr>
              <w:t>(подача азота в линию пропана)</w:t>
            </w:r>
            <w:r w:rsidR="00BC3290">
              <w:rPr>
                <w:sz w:val="20"/>
                <w:szCs w:val="20"/>
              </w:rPr>
              <w:t xml:space="preserve"> после закрытия </w:t>
            </w:r>
            <w:r w:rsidR="00BC3290">
              <w:rPr>
                <w:sz w:val="20"/>
                <w:szCs w:val="20"/>
                <w:lang w:val="en-US"/>
              </w:rPr>
              <w:t>YA</w:t>
            </w:r>
            <w:r w:rsidR="00BC3290" w:rsidRPr="00225D90">
              <w:rPr>
                <w:sz w:val="20"/>
                <w:szCs w:val="20"/>
              </w:rPr>
              <w:t>14</w:t>
            </w:r>
          </w:p>
          <w:p w14:paraId="1CC1DEDF" w14:textId="77777777" w:rsidR="00F23488" w:rsidRPr="00F23488" w:rsidRDefault="00C77E8C" w:rsidP="00F2348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</w:tc>
      </w:tr>
      <w:tr w:rsidR="00ED44D5" w:rsidRPr="00095A00" w14:paraId="0BA6765D" w14:textId="77777777" w:rsidTr="00844B19">
        <w:tc>
          <w:tcPr>
            <w:tcW w:w="2012" w:type="dxa"/>
          </w:tcPr>
          <w:p w14:paraId="2E71130B" w14:textId="77777777" w:rsidR="00ED44D5" w:rsidRPr="00DD4178" w:rsidRDefault="00DD4178" w:rsidP="00DD4178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lastRenderedPageBreak/>
              <w:t>Окисление-</w:t>
            </w:r>
            <w:r>
              <w:rPr>
                <w:sz w:val="20"/>
                <w:szCs w:val="20"/>
              </w:rPr>
              <w:t>2</w:t>
            </w:r>
            <w:r w:rsidRPr="00095A00">
              <w:rPr>
                <w:sz w:val="20"/>
                <w:szCs w:val="20"/>
              </w:rPr>
              <w:t xml:space="preserve"> </w:t>
            </w:r>
            <w:r w:rsidRPr="00095A00">
              <w:rPr>
                <w:sz w:val="20"/>
                <w:szCs w:val="20"/>
                <w:lang w:val="en-US"/>
              </w:rPr>
              <w:t>/ Oxidation-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374" w:type="dxa"/>
          </w:tcPr>
          <w:p w14:paraId="42F45D18" w14:textId="77777777" w:rsidR="00ED44D5" w:rsidRPr="00095A00" w:rsidRDefault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 мин. </w:t>
            </w:r>
          </w:p>
        </w:tc>
        <w:tc>
          <w:tcPr>
            <w:tcW w:w="2028" w:type="dxa"/>
          </w:tcPr>
          <w:p w14:paraId="33A4423A" w14:textId="77777777" w:rsidR="00DD4178" w:rsidRPr="00095A00" w:rsidRDefault="00DD4178" w:rsidP="00DD4178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3F8D831D" w14:textId="77777777" w:rsidR="00DD4178" w:rsidRPr="00095A00" w:rsidRDefault="00DD4178" w:rsidP="00DD4178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800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32EBB36C" w14:textId="77777777" w:rsidR="00ED44D5" w:rsidRPr="00095A00" w:rsidRDefault="00DD4178" w:rsidP="00DD4178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174EFF71" w14:textId="77777777" w:rsidR="00DD4178" w:rsidRDefault="00DD4178" w:rsidP="00DD4178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4CAA5749" w14:textId="77777777" w:rsidR="00ED44D5" w:rsidRPr="00095A00" w:rsidRDefault="00DD4178" w:rsidP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3DE35F11" w14:textId="77777777" w:rsidR="00ED44D5" w:rsidRPr="00095A00" w:rsidRDefault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Воздух </w:t>
            </w:r>
            <w:r w:rsidR="00FA06C6">
              <w:rPr>
                <w:sz w:val="20"/>
                <w:szCs w:val="20"/>
                <w:lang w:val="en-US"/>
              </w:rPr>
              <w:t>YE</w:t>
            </w:r>
            <w:r w:rsidR="00FA06C6" w:rsidRPr="00AB4BD6">
              <w:rPr>
                <w:sz w:val="20"/>
                <w:szCs w:val="20"/>
              </w:rPr>
              <w:t>1</w:t>
            </w:r>
            <w:r w:rsidR="00FA06C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100 л/мин</w:t>
            </w:r>
          </w:p>
        </w:tc>
        <w:tc>
          <w:tcPr>
            <w:tcW w:w="5056" w:type="dxa"/>
          </w:tcPr>
          <w:p w14:paraId="56C2D6F5" w14:textId="77777777" w:rsidR="00931DA8" w:rsidRPr="00931DA8" w:rsidRDefault="00DD4178" w:rsidP="00931DA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>(скребок вверх) открыт</w:t>
            </w:r>
            <w:r w:rsidR="00931DA8">
              <w:rPr>
                <w:sz w:val="20"/>
                <w:szCs w:val="20"/>
              </w:rPr>
              <w:t xml:space="preserve">, </w:t>
            </w:r>
            <w:r w:rsidR="00931DA8" w:rsidRPr="00931DA8">
              <w:rPr>
                <w:sz w:val="20"/>
                <w:szCs w:val="20"/>
              </w:rPr>
              <w:t xml:space="preserve"> </w:t>
            </w:r>
            <w:r w:rsidR="00931DA8">
              <w:rPr>
                <w:sz w:val="20"/>
                <w:szCs w:val="20"/>
              </w:rPr>
              <w:t xml:space="preserve">датчик скребка </w:t>
            </w:r>
            <w:r w:rsidR="00931DA8">
              <w:rPr>
                <w:sz w:val="20"/>
                <w:szCs w:val="20"/>
                <w:lang w:val="en-US"/>
              </w:rPr>
              <w:t>ON</w:t>
            </w:r>
          </w:p>
          <w:p w14:paraId="0BBD4F4C" w14:textId="77777777" w:rsidR="00DD4178" w:rsidRPr="007262ED" w:rsidRDefault="00DD4178" w:rsidP="00DD4178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7897C55D" w14:textId="77777777" w:rsidR="00DD4178" w:rsidRPr="00D34C79" w:rsidRDefault="00DD4178" w:rsidP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34C79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>открыт (подача воздуха на флоу-контроллер</w:t>
            </w:r>
            <w:r w:rsidRPr="00B527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YE</w:t>
            </w:r>
            <w:r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717B67CF" w14:textId="77777777" w:rsidR="00DD4178" w:rsidRDefault="00DD4178" w:rsidP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открыт</w:t>
            </w:r>
          </w:p>
          <w:p w14:paraId="264A671D" w14:textId="77777777" w:rsidR="00DD4178" w:rsidRDefault="00DD4178" w:rsidP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задаёт расход воздуха</w:t>
            </w:r>
          </w:p>
          <w:p w14:paraId="0F628134" w14:textId="77777777" w:rsidR="00ED44D5" w:rsidRDefault="00DD4178" w:rsidP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  <w:r w:rsidR="00C010ED">
              <w:rPr>
                <w:sz w:val="20"/>
                <w:szCs w:val="20"/>
              </w:rPr>
              <w:t xml:space="preserve"> перед началом стадии</w:t>
            </w:r>
          </w:p>
          <w:p w14:paraId="51036E2C" w14:textId="77777777" w:rsidR="00CC2119" w:rsidRPr="00095A00" w:rsidRDefault="00C77E8C" w:rsidP="00DD4178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</w:tc>
      </w:tr>
      <w:tr w:rsidR="00C010ED" w:rsidRPr="00095A00" w14:paraId="406E2F47" w14:textId="77777777" w:rsidTr="00844B19">
        <w:tc>
          <w:tcPr>
            <w:tcW w:w="2012" w:type="dxa"/>
          </w:tcPr>
          <w:p w14:paraId="0C17823D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Продувка-1 /</w:t>
            </w:r>
          </w:p>
          <w:p w14:paraId="7CEC1754" w14:textId="77777777" w:rsidR="00C010ED" w:rsidRPr="00CF2D35" w:rsidRDefault="00C010ED">
            <w:pPr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Purge-1</w:t>
            </w:r>
          </w:p>
        </w:tc>
        <w:tc>
          <w:tcPr>
            <w:tcW w:w="2374" w:type="dxa"/>
          </w:tcPr>
          <w:p w14:paraId="0847E210" w14:textId="77777777" w:rsidR="00C010ED" w:rsidRPr="00CF2D35" w:rsidRDefault="00C010ED">
            <w:pPr>
              <w:ind w:left="0" w:firstLine="0"/>
              <w:rPr>
                <w:sz w:val="20"/>
                <w:szCs w:val="20"/>
              </w:rPr>
            </w:pPr>
            <w:r w:rsidRPr="00CF2D35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мин. </w:t>
            </w:r>
          </w:p>
        </w:tc>
        <w:tc>
          <w:tcPr>
            <w:tcW w:w="2028" w:type="dxa"/>
          </w:tcPr>
          <w:p w14:paraId="48B82CB2" w14:textId="77777777" w:rsidR="00C010ED" w:rsidRPr="00095A00" w:rsidRDefault="00C010ED" w:rsidP="00CF2D35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5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5C977AEF" w14:textId="77777777" w:rsidR="00C010ED" w:rsidRPr="00095A00" w:rsidRDefault="00C010ED" w:rsidP="00CF2D35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800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3A540D99" w14:textId="77777777" w:rsidR="00C010ED" w:rsidRPr="00095A00" w:rsidRDefault="00C010ED" w:rsidP="00CF2D35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459A7A34" w14:textId="77777777" w:rsidR="00C010ED" w:rsidRDefault="00C010ED" w:rsidP="00CF2D35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524EEBA4" w14:textId="77777777" w:rsidR="00C010ED" w:rsidRPr="00095A00" w:rsidRDefault="00C010ED" w:rsidP="00CF2D3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38B2C8BF" w14:textId="77777777" w:rsidR="00C010ED" w:rsidRPr="004F7D74" w:rsidRDefault="00C010ED" w:rsidP="00E10C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Азот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>1</w:t>
            </w:r>
            <w:r w:rsidRPr="004F7D7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MD</w:t>
            </w:r>
            <w:r w:rsidRPr="004F7D74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  <w:lang w:val="en-US"/>
              </w:rPr>
              <w:t>C</w:t>
            </w:r>
            <w:r w:rsidRPr="004F7D74">
              <w:rPr>
                <w:sz w:val="20"/>
                <w:szCs w:val="20"/>
              </w:rPr>
              <w:t>)</w:t>
            </w:r>
          </w:p>
          <w:p w14:paraId="3DCC1CE1" w14:textId="77777777" w:rsidR="00C010ED" w:rsidRPr="00D34C79" w:rsidRDefault="00C010ED" w:rsidP="00E10C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л/мин</w:t>
            </w:r>
          </w:p>
        </w:tc>
        <w:tc>
          <w:tcPr>
            <w:tcW w:w="5056" w:type="dxa"/>
          </w:tcPr>
          <w:p w14:paraId="5A7CC73E" w14:textId="77777777" w:rsidR="00C010ED" w:rsidRPr="00931DA8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 xml:space="preserve">(скребок вверх) открыт, </w:t>
            </w:r>
            <w:r w:rsidRPr="00931D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датчик скребка </w:t>
            </w:r>
            <w:r>
              <w:rPr>
                <w:sz w:val="20"/>
                <w:szCs w:val="20"/>
                <w:lang w:val="en-US"/>
              </w:rPr>
              <w:t>ON</w:t>
            </w:r>
          </w:p>
          <w:p w14:paraId="7FF477C0" w14:textId="77777777" w:rsidR="00C010ED" w:rsidRDefault="00C010ED" w:rsidP="00656BAA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60A305F9" w14:textId="77777777" w:rsidR="00C010ED" w:rsidRDefault="00C010ED" w:rsidP="00656BAA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74350C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(воздух на ф.-к.) закрывается </w:t>
            </w:r>
          </w:p>
          <w:p w14:paraId="6928F9CC" w14:textId="77777777" w:rsidR="00C010ED" w:rsidRDefault="00C010ED" w:rsidP="00656BAA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закрывается</w:t>
            </w:r>
          </w:p>
          <w:p w14:paraId="6403E6DE" w14:textId="77777777" w:rsidR="00C010ED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 w:rsidRPr="00C010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MD</w:t>
            </w:r>
            <w:r w:rsidRPr="00C010ED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  <w:lang w:val="en-US"/>
              </w:rPr>
              <w:t>C</w:t>
            </w:r>
            <w:r w:rsidRPr="00C010E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задаёт расход азота</w:t>
            </w:r>
          </w:p>
          <w:p w14:paraId="04BCB1BD" w14:textId="77777777" w:rsidR="00C010ED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>
              <w:rPr>
                <w:sz w:val="20"/>
                <w:szCs w:val="20"/>
              </w:rPr>
              <w:t>6</w:t>
            </w:r>
            <w:r w:rsidRPr="00D34C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открывается  (подача азота на ф.-контроллер</w:t>
            </w:r>
            <w:r w:rsidRPr="00B527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YE</w:t>
            </w:r>
            <w:r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55FB4007" w14:textId="77777777" w:rsidR="00C010ED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открыт в течение первых 30 сек. стадии для продувки линии подачи воздуха в реактор</w:t>
            </w:r>
          </w:p>
          <w:p w14:paraId="22D4385E" w14:textId="77777777" w:rsidR="00C010ED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55114">
              <w:rPr>
                <w:sz w:val="20"/>
                <w:szCs w:val="20"/>
              </w:rPr>
              <w:t>15 (</w:t>
            </w:r>
            <w:r>
              <w:rPr>
                <w:sz w:val="20"/>
                <w:szCs w:val="20"/>
              </w:rPr>
              <w:t xml:space="preserve">продувка тары азотом) открывается  после закрытия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- для продувки тары и реактора</w:t>
            </w:r>
          </w:p>
          <w:p w14:paraId="4283303C" w14:textId="77777777" w:rsidR="00C010ED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(ВН) задаёт расход пропана (продувка ф.-к.</w:t>
            </w:r>
            <w:r>
              <w:rPr>
                <w:sz w:val="20"/>
                <w:szCs w:val="20"/>
                <w:lang w:val="en-US"/>
              </w:rPr>
              <w:t>YE</w:t>
            </w:r>
            <w:r w:rsidRPr="004F7D74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азотом)</w:t>
            </w:r>
          </w:p>
          <w:p w14:paraId="3DDE4F94" w14:textId="77777777" w:rsidR="00C010ED" w:rsidRDefault="00C010ED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08709E">
              <w:rPr>
                <w:sz w:val="20"/>
                <w:szCs w:val="20"/>
              </w:rPr>
              <w:t xml:space="preserve">10 </w:t>
            </w:r>
            <w:r>
              <w:rPr>
                <w:sz w:val="20"/>
                <w:szCs w:val="20"/>
              </w:rPr>
              <w:t xml:space="preserve">открывается (подача азота в линию пропана) после закрытия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14</w:t>
            </w:r>
          </w:p>
          <w:p w14:paraId="149FBC2E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 перед началом стадии</w:t>
            </w:r>
          </w:p>
          <w:p w14:paraId="4F02FB44" w14:textId="77777777" w:rsidR="00C010ED" w:rsidRPr="00F23488" w:rsidRDefault="00C77E8C" w:rsidP="00656BAA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</w:tc>
      </w:tr>
      <w:tr w:rsidR="00C010ED" w:rsidRPr="00095A00" w14:paraId="732EDF1B" w14:textId="77777777" w:rsidTr="00844B19">
        <w:tc>
          <w:tcPr>
            <w:tcW w:w="2012" w:type="dxa"/>
          </w:tcPr>
          <w:p w14:paraId="5E188CE2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Восстановление /</w:t>
            </w:r>
          </w:p>
          <w:p w14:paraId="6EE1AEFD" w14:textId="77777777" w:rsidR="00C010ED" w:rsidRPr="00CF2D35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Activation</w:t>
            </w:r>
          </w:p>
        </w:tc>
        <w:tc>
          <w:tcPr>
            <w:tcW w:w="2374" w:type="dxa"/>
          </w:tcPr>
          <w:p w14:paraId="63030789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мин. </w:t>
            </w:r>
          </w:p>
        </w:tc>
        <w:tc>
          <w:tcPr>
            <w:tcW w:w="2028" w:type="dxa"/>
          </w:tcPr>
          <w:p w14:paraId="0644F4B4" w14:textId="77777777" w:rsidR="00C010ED" w:rsidRPr="00095A00" w:rsidRDefault="00C010ED" w:rsidP="00E10C41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1E6C6061" w14:textId="77777777" w:rsidR="00C010ED" w:rsidRPr="00095A00" w:rsidRDefault="00C010ED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780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3EBA2B8D" w14:textId="77777777" w:rsidR="00C010ED" w:rsidRPr="00095A00" w:rsidRDefault="00C010ED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0725908D" w14:textId="77777777" w:rsidR="00C010ED" w:rsidRDefault="00C010ED" w:rsidP="00E10C41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472719E9" w14:textId="77777777" w:rsidR="00C010ED" w:rsidRPr="00095A00" w:rsidRDefault="00C010ED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4219CB53" w14:textId="77777777" w:rsidR="00C010ED" w:rsidRPr="001E119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Пропан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1E119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BH</w:t>
            </w:r>
            <w:r w:rsidRPr="001E119D">
              <w:rPr>
                <w:sz w:val="20"/>
                <w:szCs w:val="20"/>
              </w:rPr>
              <w:t>)</w:t>
            </w:r>
          </w:p>
          <w:p w14:paraId="7299F429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л/мин</w:t>
            </w:r>
          </w:p>
        </w:tc>
        <w:tc>
          <w:tcPr>
            <w:tcW w:w="5056" w:type="dxa"/>
          </w:tcPr>
          <w:p w14:paraId="1738ADE7" w14:textId="77777777" w:rsidR="00C010ED" w:rsidRDefault="00C010ED" w:rsidP="0087277F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 xml:space="preserve">(скребок вверх) открыт, датчик скребка </w:t>
            </w:r>
            <w:r>
              <w:rPr>
                <w:sz w:val="20"/>
                <w:szCs w:val="20"/>
                <w:lang w:val="en-US"/>
              </w:rPr>
              <w:t>ON</w:t>
            </w:r>
          </w:p>
          <w:p w14:paraId="747424B2" w14:textId="77777777" w:rsidR="00C010ED" w:rsidRDefault="00C010ED" w:rsidP="0087277F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26B0C032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BH</w:t>
            </w:r>
            <w:r>
              <w:rPr>
                <w:sz w:val="20"/>
                <w:szCs w:val="20"/>
              </w:rPr>
              <w:t xml:space="preserve">) </w:t>
            </w:r>
            <w:r w:rsidRPr="004F7D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задаёт расход пропана</w:t>
            </w:r>
          </w:p>
          <w:p w14:paraId="65C9F7A2" w14:textId="77777777" w:rsidR="00C010ED" w:rsidRPr="00B04E71" w:rsidRDefault="00C010ED" w:rsidP="0087277F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B04E71">
              <w:rPr>
                <w:sz w:val="20"/>
                <w:szCs w:val="20"/>
              </w:rPr>
              <w:t xml:space="preserve">13 </w:t>
            </w:r>
            <w:r>
              <w:rPr>
                <w:sz w:val="20"/>
                <w:szCs w:val="20"/>
              </w:rPr>
              <w:t>(подача пропана) открывается</w:t>
            </w:r>
          </w:p>
          <w:p w14:paraId="102DE7E8" w14:textId="77777777" w:rsidR="00C010ED" w:rsidRPr="00853ED2" w:rsidRDefault="00C010ED" w:rsidP="007563AA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Проверяется состояние датчика уровня воды М06.1</w:t>
            </w:r>
            <w:r w:rsidRPr="00853E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увлажнителе. Если 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 xml:space="preserve">, то открывается клапан подачи воды </w:t>
            </w:r>
            <w:r>
              <w:rPr>
                <w:sz w:val="20"/>
                <w:szCs w:val="20"/>
                <w:lang w:val="en-US"/>
              </w:rPr>
              <w:t>YA</w:t>
            </w:r>
            <w:r w:rsidRPr="00853ED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до тех пор, пока М06.1 не будет </w:t>
            </w:r>
            <w:r>
              <w:rPr>
                <w:sz w:val="20"/>
                <w:szCs w:val="20"/>
                <w:lang w:val="en-US"/>
              </w:rPr>
              <w:t>ON</w:t>
            </w:r>
            <w:r w:rsidRPr="00853ED2">
              <w:rPr>
                <w:sz w:val="20"/>
                <w:szCs w:val="20"/>
              </w:rPr>
              <w:t>.</w:t>
            </w:r>
          </w:p>
          <w:p w14:paraId="4C2671E4" w14:textId="77777777" w:rsidR="00C010ED" w:rsidRDefault="00C010ED" w:rsidP="0087277F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 перед началом стадии</w:t>
            </w:r>
          </w:p>
          <w:p w14:paraId="79EC2405" w14:textId="77777777" w:rsidR="00C010ED" w:rsidRPr="00095A00" w:rsidRDefault="00C77E8C" w:rsidP="0087277F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</w:tc>
      </w:tr>
      <w:tr w:rsidR="00C010ED" w:rsidRPr="00095A00" w14:paraId="65D1C964" w14:textId="77777777" w:rsidTr="00844B19">
        <w:tc>
          <w:tcPr>
            <w:tcW w:w="2012" w:type="dxa"/>
          </w:tcPr>
          <w:p w14:paraId="6832026C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Синтез УНМ/</w:t>
            </w:r>
          </w:p>
          <w:p w14:paraId="6193CD90" w14:textId="77777777" w:rsidR="00C010ED" w:rsidRPr="0087277F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Synthesis </w:t>
            </w:r>
          </w:p>
        </w:tc>
        <w:tc>
          <w:tcPr>
            <w:tcW w:w="2374" w:type="dxa"/>
          </w:tcPr>
          <w:p w14:paraId="7E41EF77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 мин. </w:t>
            </w:r>
          </w:p>
        </w:tc>
        <w:tc>
          <w:tcPr>
            <w:tcW w:w="2028" w:type="dxa"/>
          </w:tcPr>
          <w:p w14:paraId="428CA67C" w14:textId="77777777" w:rsidR="00C010ED" w:rsidRPr="00095A00" w:rsidRDefault="00C010ED" w:rsidP="0087277F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28DBBF6F" w14:textId="77777777" w:rsidR="00C010ED" w:rsidRPr="00095A00" w:rsidRDefault="00C010ED" w:rsidP="0087277F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780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114BDDBE" w14:textId="77777777" w:rsidR="00C010ED" w:rsidRPr="00095A00" w:rsidRDefault="00C010ED" w:rsidP="0087277F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нижняя наружная - </w:t>
            </w:r>
            <w:r w:rsidRPr="00095A00">
              <w:rPr>
                <w:sz w:val="20"/>
                <w:szCs w:val="20"/>
              </w:rPr>
              <w:lastRenderedPageBreak/>
              <w:t>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26868264" w14:textId="77777777" w:rsidR="00C010ED" w:rsidRDefault="00C010ED" w:rsidP="0087277F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lastRenderedPageBreak/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1144EAEE" w14:textId="77777777" w:rsidR="00C010ED" w:rsidRPr="00095A00" w:rsidRDefault="00C010ED" w:rsidP="0087277F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 для внут</w:t>
            </w:r>
            <w:r>
              <w:rPr>
                <w:sz w:val="20"/>
                <w:szCs w:val="20"/>
              </w:rPr>
              <w:lastRenderedPageBreak/>
              <w:t xml:space="preserve">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1BF57392" w14:textId="77777777" w:rsidR="00C010ED" w:rsidRPr="001E119D" w:rsidRDefault="00C010ED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Пропан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1E119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BH</w:t>
            </w:r>
            <w:r w:rsidRPr="001E119D">
              <w:rPr>
                <w:sz w:val="20"/>
                <w:szCs w:val="20"/>
              </w:rPr>
              <w:t>)</w:t>
            </w:r>
          </w:p>
          <w:p w14:paraId="325F69FA" w14:textId="77777777" w:rsidR="00C010ED" w:rsidRPr="00095A00" w:rsidRDefault="00C010ED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л/мин</w:t>
            </w:r>
          </w:p>
        </w:tc>
        <w:tc>
          <w:tcPr>
            <w:tcW w:w="5056" w:type="dxa"/>
          </w:tcPr>
          <w:p w14:paraId="11716FAB" w14:textId="77777777" w:rsidR="00C010ED" w:rsidRDefault="00C010ED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 xml:space="preserve">(скребок вверх) открыт. датчик скребка </w:t>
            </w:r>
            <w:r>
              <w:rPr>
                <w:sz w:val="20"/>
                <w:szCs w:val="20"/>
                <w:lang w:val="en-US"/>
              </w:rPr>
              <w:t>ON</w:t>
            </w:r>
          </w:p>
          <w:p w14:paraId="47D5B06A" w14:textId="77777777" w:rsidR="00C010ED" w:rsidRDefault="00C010ED" w:rsidP="00E10C41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6BDD9C4F" w14:textId="77777777" w:rsidR="00C010ED" w:rsidRPr="00B04E71" w:rsidRDefault="00C010ED" w:rsidP="00E10C41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B04E71">
              <w:rPr>
                <w:sz w:val="20"/>
                <w:szCs w:val="20"/>
              </w:rPr>
              <w:t xml:space="preserve">13 </w:t>
            </w:r>
            <w:r>
              <w:rPr>
                <w:sz w:val="20"/>
                <w:szCs w:val="20"/>
              </w:rPr>
              <w:t>(подача пропана) открыт</w:t>
            </w:r>
          </w:p>
          <w:p w14:paraId="2FC27FAE" w14:textId="77777777" w:rsidR="00C010ED" w:rsidRPr="007262ED" w:rsidRDefault="00C010ED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задаёт новый расход пропана</w:t>
            </w:r>
          </w:p>
          <w:p w14:paraId="53A90F26" w14:textId="77777777" w:rsidR="00C010ED" w:rsidRDefault="00C010ED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</w:t>
            </w:r>
          </w:p>
          <w:p w14:paraId="17B715F3" w14:textId="77777777" w:rsidR="00C010ED" w:rsidRPr="00095A00" w:rsidRDefault="00C77E8C" w:rsidP="00E10C41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включен, управление по ТЕ21</w:t>
            </w:r>
          </w:p>
        </w:tc>
      </w:tr>
      <w:tr w:rsidR="00C010ED" w:rsidRPr="00095A00" w14:paraId="042C14EF" w14:textId="77777777" w:rsidTr="00844B19">
        <w:tc>
          <w:tcPr>
            <w:tcW w:w="2012" w:type="dxa"/>
          </w:tcPr>
          <w:p w14:paraId="3C27F16C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Продувка-2/</w:t>
            </w:r>
          </w:p>
          <w:p w14:paraId="63658BE2" w14:textId="77777777" w:rsidR="00C010ED" w:rsidRPr="00A3275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Purge</w:t>
            </w:r>
            <w:r w:rsidRPr="00A32750">
              <w:rPr>
                <w:sz w:val="20"/>
                <w:szCs w:val="20"/>
              </w:rPr>
              <w:t>-2</w:t>
            </w:r>
          </w:p>
        </w:tc>
        <w:tc>
          <w:tcPr>
            <w:tcW w:w="2374" w:type="dxa"/>
          </w:tcPr>
          <w:p w14:paraId="49B43A2A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мин. </w:t>
            </w:r>
          </w:p>
        </w:tc>
        <w:tc>
          <w:tcPr>
            <w:tcW w:w="2028" w:type="dxa"/>
          </w:tcPr>
          <w:p w14:paraId="222827AA" w14:textId="77777777" w:rsidR="00C010ED" w:rsidRPr="00095A00" w:rsidRDefault="00C010ED" w:rsidP="00EE001E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720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79866664" w14:textId="77777777" w:rsidR="00C010ED" w:rsidRPr="00095A00" w:rsidRDefault="00C010ED" w:rsidP="00EE001E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650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34130F07" w14:textId="77777777" w:rsidR="00C010ED" w:rsidRDefault="00C010ED" w:rsidP="00EE001E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  <w:p w14:paraId="5A344D64" w14:textId="77777777" w:rsidR="00C010ED" w:rsidRDefault="00C010ED" w:rsidP="00EE001E">
            <w:pPr>
              <w:ind w:left="0" w:firstLine="0"/>
              <w:rPr>
                <w:sz w:val="20"/>
                <w:szCs w:val="20"/>
              </w:rPr>
            </w:pPr>
          </w:p>
          <w:p w14:paraId="2389EAF8" w14:textId="77777777" w:rsidR="00C010ED" w:rsidRPr="00095A00" w:rsidRDefault="00C010ED" w:rsidP="00EE001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ЕК08 отключается</w:t>
            </w:r>
          </w:p>
        </w:tc>
        <w:tc>
          <w:tcPr>
            <w:tcW w:w="1701" w:type="dxa"/>
          </w:tcPr>
          <w:p w14:paraId="7D07E64F" w14:textId="77777777" w:rsidR="00C010ED" w:rsidRDefault="00C010ED" w:rsidP="00EE001E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331B6A13" w14:textId="77777777" w:rsidR="00C010ED" w:rsidRPr="00095A00" w:rsidRDefault="00C010ED" w:rsidP="00EE001E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3DC11AAB" w14:textId="77777777" w:rsidR="00C010ED" w:rsidRDefault="00C010ED" w:rsidP="00E10C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Азот</w:t>
            </w:r>
            <w:r w:rsidRPr="001E119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>1</w:t>
            </w:r>
            <w:r w:rsidRPr="001E119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MD</w:t>
            </w:r>
            <w:r w:rsidRPr="001E119D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  <w:lang w:val="en-US"/>
              </w:rPr>
              <w:t>C</w:t>
            </w:r>
            <w:r w:rsidRPr="001E119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:</w:t>
            </w:r>
          </w:p>
          <w:p w14:paraId="3428DBB4" w14:textId="77777777" w:rsidR="00C010ED" w:rsidRPr="00EE001E" w:rsidRDefault="00C010ED" w:rsidP="00E10C41">
            <w:pPr>
              <w:rPr>
                <w:sz w:val="20"/>
                <w:szCs w:val="20"/>
              </w:rPr>
            </w:pPr>
            <w:r w:rsidRPr="00EE001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 л/мин</w:t>
            </w:r>
          </w:p>
          <w:p w14:paraId="1E814A1B" w14:textId="77777777" w:rsidR="00C010ED" w:rsidRDefault="00C010ED" w:rsidP="004F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«Пропан»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4F7D7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BH</w:t>
            </w:r>
            <w:r w:rsidRPr="004F7D7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: </w:t>
            </w:r>
          </w:p>
          <w:p w14:paraId="6104ACBF" w14:textId="77777777" w:rsidR="00C010ED" w:rsidRPr="00B5273B" w:rsidRDefault="00C010ED" w:rsidP="00E10C41">
            <w:pPr>
              <w:ind w:left="3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л/мин</w:t>
            </w:r>
          </w:p>
        </w:tc>
        <w:tc>
          <w:tcPr>
            <w:tcW w:w="5056" w:type="dxa"/>
          </w:tcPr>
          <w:p w14:paraId="0B640B68" w14:textId="77777777" w:rsidR="00C010ED" w:rsidRPr="00931DA8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 xml:space="preserve">(скребок вверх) открыт, </w:t>
            </w:r>
            <w:r w:rsidRPr="00931D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датчик скребка </w:t>
            </w:r>
            <w:r>
              <w:rPr>
                <w:sz w:val="20"/>
                <w:szCs w:val="20"/>
                <w:lang w:val="en-US"/>
              </w:rPr>
              <w:t>ON</w:t>
            </w:r>
          </w:p>
          <w:p w14:paraId="18165D77" w14:textId="77777777" w:rsidR="00C010ED" w:rsidRDefault="00C010ED" w:rsidP="00C010ED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2D0C590D" w14:textId="77777777" w:rsidR="00C010ED" w:rsidRDefault="00C010ED" w:rsidP="00C010ED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Меняется задание температуры на </w:t>
            </w:r>
            <w:proofErr w:type="spellStart"/>
            <w:r>
              <w:rPr>
                <w:sz w:val="20"/>
                <w:szCs w:val="20"/>
              </w:rPr>
              <w:t>ТЭНы</w:t>
            </w:r>
            <w:proofErr w:type="spellEnd"/>
            <w:r>
              <w:rPr>
                <w:sz w:val="20"/>
                <w:szCs w:val="20"/>
              </w:rPr>
              <w:t xml:space="preserve"> реактора</w:t>
            </w:r>
          </w:p>
          <w:p w14:paraId="4DC111C0" w14:textId="77777777" w:rsidR="00C010ED" w:rsidRDefault="00C010ED" w:rsidP="00C010ED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74350C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(воздух на ф.-к.) закрывается </w:t>
            </w:r>
          </w:p>
          <w:p w14:paraId="02D2DE47" w14:textId="77777777" w:rsidR="00C010ED" w:rsidRDefault="00C010ED" w:rsidP="00C010ED">
            <w:pPr>
              <w:tabs>
                <w:tab w:val="left" w:pos="2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закрывается</w:t>
            </w:r>
          </w:p>
          <w:p w14:paraId="6EA5F001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 w:rsidRPr="00AB4BD6">
              <w:rPr>
                <w:sz w:val="20"/>
                <w:szCs w:val="20"/>
              </w:rPr>
              <w:t xml:space="preserve">1 </w:t>
            </w:r>
            <w:r w:rsidRPr="00C010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MD</w:t>
            </w:r>
            <w:r w:rsidRPr="00C010ED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  <w:lang w:val="en-US"/>
              </w:rPr>
              <w:t>C</w:t>
            </w:r>
            <w:r w:rsidRPr="00C010E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задаёт расход азота</w:t>
            </w:r>
          </w:p>
          <w:p w14:paraId="6EF548A1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>
              <w:rPr>
                <w:sz w:val="20"/>
                <w:szCs w:val="20"/>
              </w:rPr>
              <w:t>6</w:t>
            </w:r>
            <w:r w:rsidRPr="00D34C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открывается  (подача азота на ф.-контроллер</w:t>
            </w:r>
            <w:r w:rsidRPr="00B527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YE</w:t>
            </w:r>
            <w:r w:rsidRPr="00B5273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  <w:p w14:paraId="52F03968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293ADF">
              <w:rPr>
                <w:sz w:val="20"/>
                <w:szCs w:val="20"/>
              </w:rPr>
              <w:t xml:space="preserve">14 </w:t>
            </w:r>
            <w:r>
              <w:rPr>
                <w:sz w:val="20"/>
                <w:szCs w:val="20"/>
              </w:rPr>
              <w:t>(подача в реактор) открыт в течение первых 30 сек. стадии для продувки линии подачи воздуха в реактор</w:t>
            </w:r>
          </w:p>
          <w:p w14:paraId="64D71A6E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D55114">
              <w:rPr>
                <w:sz w:val="20"/>
                <w:szCs w:val="20"/>
              </w:rPr>
              <w:t>15 (</w:t>
            </w:r>
            <w:r>
              <w:rPr>
                <w:sz w:val="20"/>
                <w:szCs w:val="20"/>
              </w:rPr>
              <w:t xml:space="preserve">продувка тары азотом) открывается  после закрытия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- для продувки тары и реактора</w:t>
            </w:r>
          </w:p>
          <w:p w14:paraId="2B1DCB06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Флоу-контроллер </w:t>
            </w:r>
            <w:r>
              <w:rPr>
                <w:sz w:val="20"/>
                <w:szCs w:val="20"/>
                <w:lang w:val="en-US"/>
              </w:rPr>
              <w:t>YE</w:t>
            </w:r>
            <w:r>
              <w:rPr>
                <w:sz w:val="20"/>
                <w:szCs w:val="20"/>
              </w:rPr>
              <w:t>2</w:t>
            </w:r>
            <w:r w:rsidRPr="00AB4B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(ВН) задаёт расход пропана (продувка ф.-к.</w:t>
            </w:r>
            <w:r>
              <w:rPr>
                <w:sz w:val="20"/>
                <w:szCs w:val="20"/>
                <w:lang w:val="en-US"/>
              </w:rPr>
              <w:t>YE</w:t>
            </w:r>
            <w:r w:rsidRPr="004F7D74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азотом)</w:t>
            </w:r>
          </w:p>
          <w:p w14:paraId="31026F96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08709E">
              <w:rPr>
                <w:sz w:val="20"/>
                <w:szCs w:val="20"/>
              </w:rPr>
              <w:t xml:space="preserve">10 </w:t>
            </w:r>
            <w:r>
              <w:rPr>
                <w:sz w:val="20"/>
                <w:szCs w:val="20"/>
              </w:rPr>
              <w:t xml:space="preserve">открывается (подача азота в линию пропана) после закрытия </w:t>
            </w:r>
            <w:r>
              <w:rPr>
                <w:sz w:val="20"/>
                <w:szCs w:val="20"/>
                <w:lang w:val="en-US"/>
              </w:rPr>
              <w:t>YA</w:t>
            </w:r>
            <w:r w:rsidRPr="00225D90">
              <w:rPr>
                <w:sz w:val="20"/>
                <w:szCs w:val="20"/>
              </w:rPr>
              <w:t>14</w:t>
            </w:r>
          </w:p>
          <w:p w14:paraId="457F8F21" w14:textId="77777777" w:rsidR="00C010ED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клапаны закрыты перед началом стадии</w:t>
            </w:r>
          </w:p>
          <w:p w14:paraId="49A2C353" w14:textId="77777777" w:rsidR="00C010ED" w:rsidRPr="00225D90" w:rsidRDefault="00C010ED" w:rsidP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Подогреватель пропана выключен</w:t>
            </w:r>
          </w:p>
        </w:tc>
      </w:tr>
      <w:tr w:rsidR="00C010ED" w:rsidRPr="00095A00" w14:paraId="408A536A" w14:textId="77777777" w:rsidTr="00844B19">
        <w:tc>
          <w:tcPr>
            <w:tcW w:w="2012" w:type="dxa"/>
          </w:tcPr>
          <w:p w14:paraId="2A2BB6C5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Выгрузка УНМ/</w:t>
            </w:r>
          </w:p>
          <w:p w14:paraId="6A0F61E8" w14:textId="77777777" w:rsidR="00C010ED" w:rsidRPr="00E10C41" w:rsidRDefault="00C010ED">
            <w:pPr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 discharge</w:t>
            </w:r>
          </w:p>
        </w:tc>
        <w:tc>
          <w:tcPr>
            <w:tcW w:w="2374" w:type="dxa"/>
          </w:tcPr>
          <w:p w14:paraId="6B2BDFEA" w14:textId="77777777" w:rsidR="00C010ED" w:rsidRPr="005F0095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</w:rPr>
              <w:t>проходов скребка</w:t>
            </w:r>
          </w:p>
        </w:tc>
        <w:tc>
          <w:tcPr>
            <w:tcW w:w="2028" w:type="dxa"/>
          </w:tcPr>
          <w:p w14:paraId="0D39FDA9" w14:textId="77777777" w:rsidR="00C010ED" w:rsidRPr="00095A00" w:rsidRDefault="00C010ED" w:rsidP="00BC3290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095A00">
              <w:rPr>
                <w:sz w:val="20"/>
                <w:szCs w:val="20"/>
              </w:rPr>
              <w:t>ТЭНы</w:t>
            </w:r>
            <w:proofErr w:type="spellEnd"/>
            <w:r w:rsidRPr="00095A00">
              <w:rPr>
                <w:sz w:val="20"/>
                <w:szCs w:val="20"/>
              </w:rPr>
              <w:t xml:space="preserve"> – 80</w:t>
            </w:r>
            <w:r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 </w:t>
            </w:r>
          </w:p>
          <w:p w14:paraId="04C4F45F" w14:textId="77777777" w:rsidR="00C010ED" w:rsidRPr="00095A00" w:rsidRDefault="00C010ED" w:rsidP="00BC3290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стенка – </w:t>
            </w:r>
            <w:r>
              <w:rPr>
                <w:sz w:val="20"/>
                <w:szCs w:val="20"/>
              </w:rPr>
              <w:t>780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 xml:space="preserve">С, </w:t>
            </w:r>
          </w:p>
          <w:p w14:paraId="12DF87ED" w14:textId="77777777" w:rsidR="00C010ED" w:rsidRPr="00095A00" w:rsidRDefault="00C010ED" w:rsidP="00BC3290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>нижняя наружная - 7</w:t>
            </w:r>
            <w:r>
              <w:rPr>
                <w:sz w:val="20"/>
                <w:szCs w:val="20"/>
              </w:rPr>
              <w:t>3</w:t>
            </w:r>
            <w:r w:rsidRPr="00095A00">
              <w:rPr>
                <w:sz w:val="20"/>
                <w:szCs w:val="20"/>
              </w:rPr>
              <w:t>0</w:t>
            </w:r>
            <w:r w:rsidRPr="00095A00">
              <w:rPr>
                <w:sz w:val="20"/>
                <w:szCs w:val="20"/>
              </w:rPr>
              <w:sym w:font="Symbol" w:char="F0B0"/>
            </w:r>
            <w:r w:rsidRPr="00095A00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(ЕК7)</w:t>
            </w:r>
          </w:p>
        </w:tc>
        <w:tc>
          <w:tcPr>
            <w:tcW w:w="1701" w:type="dxa"/>
          </w:tcPr>
          <w:p w14:paraId="246E5768" w14:textId="77777777" w:rsidR="00C010ED" w:rsidRDefault="00C010ED" w:rsidP="00BC3290">
            <w:pPr>
              <w:ind w:left="0" w:firstLine="0"/>
              <w:rPr>
                <w:sz w:val="20"/>
                <w:szCs w:val="20"/>
              </w:rPr>
            </w:pPr>
            <w:r w:rsidRPr="00095A00">
              <w:rPr>
                <w:sz w:val="20"/>
                <w:szCs w:val="20"/>
              </w:rPr>
              <w:t xml:space="preserve">80% для </w:t>
            </w:r>
            <w:r>
              <w:rPr>
                <w:sz w:val="20"/>
                <w:szCs w:val="20"/>
              </w:rPr>
              <w:t xml:space="preserve">наружных </w:t>
            </w:r>
            <w:proofErr w:type="spellStart"/>
            <w:r w:rsidRPr="00095A00">
              <w:rPr>
                <w:sz w:val="20"/>
                <w:szCs w:val="20"/>
              </w:rPr>
              <w:t>ТЭНов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381BEF1F" w14:textId="77777777" w:rsidR="00C010ED" w:rsidRPr="00095A00" w:rsidRDefault="00C010ED" w:rsidP="00BC329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60% для внутренних </w:t>
            </w:r>
            <w:proofErr w:type="spellStart"/>
            <w:r>
              <w:rPr>
                <w:sz w:val="20"/>
                <w:szCs w:val="20"/>
              </w:rPr>
              <w:t>ТЭНов</w:t>
            </w:r>
            <w:proofErr w:type="spellEnd"/>
          </w:p>
        </w:tc>
        <w:tc>
          <w:tcPr>
            <w:tcW w:w="1889" w:type="dxa"/>
          </w:tcPr>
          <w:p w14:paraId="22B156E6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5056" w:type="dxa"/>
          </w:tcPr>
          <w:p w14:paraId="085F78D8" w14:textId="77777777" w:rsidR="00C010ED" w:rsidRDefault="00C010ED" w:rsidP="00BC3290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 xml:space="preserve">1.1 </w:t>
            </w:r>
            <w:r>
              <w:rPr>
                <w:sz w:val="20"/>
                <w:szCs w:val="20"/>
              </w:rPr>
              <w:t>(скребок вверх) открыт</w:t>
            </w:r>
          </w:p>
          <w:p w14:paraId="51ABAE4A" w14:textId="77777777" w:rsidR="00C010ED" w:rsidRDefault="00C010ED" w:rsidP="005F0095">
            <w:pPr>
              <w:tabs>
                <w:tab w:val="left" w:pos="217"/>
              </w:tabs>
              <w:rPr>
                <w:sz w:val="20"/>
                <w:szCs w:val="20"/>
              </w:rPr>
            </w:pP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 открыт</w:t>
            </w:r>
          </w:p>
          <w:p w14:paraId="424A3316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F0095">
              <w:rPr>
                <w:sz w:val="20"/>
                <w:szCs w:val="20"/>
              </w:rPr>
              <w:t>2 (</w:t>
            </w:r>
            <w:r>
              <w:rPr>
                <w:sz w:val="20"/>
                <w:szCs w:val="20"/>
              </w:rPr>
              <w:t>уплотнение штоков) открыт</w:t>
            </w:r>
          </w:p>
          <w:p w14:paraId="3396A38B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5F0095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(привод заслонки шнека) открыт</w:t>
            </w:r>
          </w:p>
          <w:p w14:paraId="350CC917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Двигатель </w:t>
            </w:r>
            <w:r>
              <w:rPr>
                <w:sz w:val="20"/>
                <w:szCs w:val="20"/>
                <w:lang w:val="en-US"/>
              </w:rPr>
              <w:t>M</w:t>
            </w:r>
            <w:r w:rsidRPr="005F0095">
              <w:rPr>
                <w:sz w:val="20"/>
                <w:szCs w:val="20"/>
              </w:rPr>
              <w:t>1 (</w:t>
            </w:r>
            <w:proofErr w:type="spellStart"/>
            <w:r>
              <w:rPr>
                <w:sz w:val="20"/>
                <w:szCs w:val="20"/>
              </w:rPr>
              <w:t>ворошитель</w:t>
            </w:r>
            <w:proofErr w:type="spellEnd"/>
            <w:r>
              <w:rPr>
                <w:sz w:val="20"/>
                <w:szCs w:val="20"/>
              </w:rPr>
              <w:t xml:space="preserve"> в реакторе) включен</w:t>
            </w:r>
          </w:p>
          <w:p w14:paraId="468B36AB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Двигатель М</w:t>
            </w:r>
            <w:proofErr w:type="gramStart"/>
            <w:r>
              <w:rPr>
                <w:sz w:val="20"/>
                <w:szCs w:val="20"/>
              </w:rPr>
              <w:t>2  (</w:t>
            </w:r>
            <w:proofErr w:type="gramEnd"/>
            <w:r>
              <w:rPr>
                <w:sz w:val="20"/>
                <w:szCs w:val="20"/>
              </w:rPr>
              <w:t>привод шнека) включен</w:t>
            </w:r>
          </w:p>
          <w:p w14:paraId="65BD2A9E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опускания скребка </w:t>
            </w: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>1.1</w:t>
            </w:r>
            <w:r>
              <w:rPr>
                <w:sz w:val="20"/>
                <w:szCs w:val="20"/>
              </w:rPr>
              <w:t xml:space="preserve"> закрывается, </w:t>
            </w:r>
            <w:r>
              <w:rPr>
                <w:sz w:val="20"/>
                <w:szCs w:val="20"/>
                <w:lang w:val="en-US"/>
              </w:rPr>
              <w:t>YA</w:t>
            </w:r>
            <w:r w:rsidRPr="005272D3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2 открывается.</w:t>
            </w:r>
          </w:p>
          <w:p w14:paraId="2518C9D7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YA</w:t>
            </w:r>
            <w:r w:rsidRPr="00BC3290">
              <w:rPr>
                <w:sz w:val="20"/>
                <w:szCs w:val="20"/>
              </w:rPr>
              <w:t>8 (</w:t>
            </w:r>
            <w:r>
              <w:rPr>
                <w:sz w:val="20"/>
                <w:szCs w:val="20"/>
              </w:rPr>
              <w:t xml:space="preserve">подача азота на пальцы скребка) открывается во время движения скребка вниз, при движении скребка вверх </w:t>
            </w:r>
            <w:r>
              <w:rPr>
                <w:sz w:val="20"/>
                <w:szCs w:val="20"/>
                <w:lang w:val="en-US"/>
              </w:rPr>
              <w:t>YA</w:t>
            </w:r>
            <w:r w:rsidRPr="00BC3290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закрывается.</w:t>
            </w:r>
          </w:p>
          <w:p w14:paraId="4303F9CC" w14:textId="77777777" w:rsidR="00C010ED" w:rsidRDefault="00C010ED" w:rsidP="00E30142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остывание штоков в верхнем положении задержка 5 сек.</w:t>
            </w:r>
          </w:p>
          <w:p w14:paraId="0A92E5E6" w14:textId="77777777" w:rsidR="00CB0866" w:rsidRPr="005F0095" w:rsidRDefault="00CB0866" w:rsidP="00CB0866">
            <w:pPr>
              <w:pStyle w:val="a4"/>
              <w:tabs>
                <w:tab w:val="left" w:pos="217"/>
              </w:tabs>
              <w:ind w:left="3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Проверяется состояние датчика уровня воды М06.1</w:t>
            </w:r>
            <w:r w:rsidRPr="00853E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увлажнителе. Если 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 xml:space="preserve">, то открывается клапан подачи воды </w:t>
            </w:r>
            <w:r>
              <w:rPr>
                <w:sz w:val="20"/>
                <w:szCs w:val="20"/>
                <w:lang w:val="en-US"/>
              </w:rPr>
              <w:t>YA</w:t>
            </w:r>
            <w:r w:rsidRPr="00853ED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до тех пор, пока М06.1 не будет </w:t>
            </w:r>
            <w:r>
              <w:rPr>
                <w:sz w:val="20"/>
                <w:szCs w:val="20"/>
                <w:lang w:val="en-US"/>
              </w:rPr>
              <w:t>ON</w:t>
            </w:r>
            <w:r>
              <w:rPr>
                <w:sz w:val="20"/>
                <w:szCs w:val="20"/>
              </w:rPr>
              <w:t>.</w:t>
            </w:r>
          </w:p>
        </w:tc>
      </w:tr>
      <w:tr w:rsidR="00C010ED" w:rsidRPr="00095A00" w14:paraId="4DF4442F" w14:textId="77777777" w:rsidTr="00844B19">
        <w:tc>
          <w:tcPr>
            <w:tcW w:w="2012" w:type="dxa"/>
          </w:tcPr>
          <w:p w14:paraId="15AEDF74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Выключение установки</w:t>
            </w:r>
          </w:p>
        </w:tc>
        <w:tc>
          <w:tcPr>
            <w:tcW w:w="2374" w:type="dxa"/>
          </w:tcPr>
          <w:p w14:paraId="70BF25BA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стравливания азота через реактор</w:t>
            </w:r>
          </w:p>
        </w:tc>
        <w:tc>
          <w:tcPr>
            <w:tcW w:w="2028" w:type="dxa"/>
          </w:tcPr>
          <w:p w14:paraId="70174070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</w:p>
          <w:p w14:paraId="470FE9DF" w14:textId="77777777" w:rsidR="00C010ED" w:rsidRPr="008206E9" w:rsidRDefault="00C010ED" w:rsidP="008206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выкл</w:t>
            </w:r>
            <w:proofErr w:type="spellEnd"/>
          </w:p>
        </w:tc>
        <w:tc>
          <w:tcPr>
            <w:tcW w:w="1701" w:type="dxa"/>
            <w:vAlign w:val="center"/>
          </w:tcPr>
          <w:p w14:paraId="488BDA1E" w14:textId="77777777" w:rsidR="00C010ED" w:rsidRPr="00095A00" w:rsidRDefault="00C010ED" w:rsidP="008206E9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выкл</w:t>
            </w:r>
            <w:proofErr w:type="spellEnd"/>
          </w:p>
        </w:tc>
        <w:tc>
          <w:tcPr>
            <w:tcW w:w="1889" w:type="dxa"/>
            <w:vAlign w:val="center"/>
          </w:tcPr>
          <w:p w14:paraId="383B7D07" w14:textId="77777777" w:rsidR="00C010ED" w:rsidRPr="00095A00" w:rsidRDefault="00C010ED" w:rsidP="008206E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5056" w:type="dxa"/>
          </w:tcPr>
          <w:p w14:paraId="5D383DFF" w14:textId="77777777" w:rsidR="00C010ED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Закрывается клапан </w:t>
            </w:r>
            <w:r w:rsidRPr="007262ED">
              <w:rPr>
                <w:sz w:val="20"/>
                <w:szCs w:val="20"/>
                <w:lang w:val="en-US"/>
              </w:rPr>
              <w:t>YA</w:t>
            </w:r>
            <w:r w:rsidRPr="007262ED">
              <w:rPr>
                <w:sz w:val="20"/>
                <w:szCs w:val="20"/>
              </w:rPr>
              <w:t>7 (азот в ресивер)</w:t>
            </w:r>
            <w:r>
              <w:rPr>
                <w:sz w:val="20"/>
                <w:szCs w:val="20"/>
              </w:rPr>
              <w:t xml:space="preserve"> для сброса давления азота через реактор. </w:t>
            </w:r>
          </w:p>
          <w:p w14:paraId="51AF5247" w14:textId="77777777" w:rsidR="00C010ED" w:rsidRPr="00095A00" w:rsidRDefault="00C010ED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клапан </w:t>
            </w:r>
            <w:r w:rsidRPr="007262ED">
              <w:rPr>
                <w:sz w:val="20"/>
                <w:szCs w:val="20"/>
                <w:lang w:val="en-US"/>
              </w:rPr>
              <w:t>YA</w:t>
            </w:r>
            <w:r>
              <w:rPr>
                <w:sz w:val="20"/>
                <w:szCs w:val="20"/>
              </w:rPr>
              <w:t>9 (аварийная продувка азотом)</w:t>
            </w:r>
          </w:p>
        </w:tc>
      </w:tr>
    </w:tbl>
    <w:p w14:paraId="2EE8A979" w14:textId="77777777" w:rsidR="00293ADF" w:rsidRPr="00095A00" w:rsidRDefault="00293ADF" w:rsidP="008206E9">
      <w:pPr>
        <w:pStyle w:val="a4"/>
        <w:numPr>
          <w:ilvl w:val="0"/>
          <w:numId w:val="3"/>
        </w:numPr>
        <w:tabs>
          <w:tab w:val="left" w:pos="217"/>
        </w:tabs>
        <w:spacing w:before="240"/>
        <w:ind w:left="714" w:hanging="357"/>
        <w:rPr>
          <w:sz w:val="20"/>
          <w:szCs w:val="20"/>
        </w:rPr>
      </w:pPr>
      <w:r w:rsidRPr="00095A00">
        <w:rPr>
          <w:sz w:val="20"/>
          <w:szCs w:val="20"/>
        </w:rPr>
        <w:lastRenderedPageBreak/>
        <w:t xml:space="preserve">На стадии </w:t>
      </w:r>
      <w:r>
        <w:rPr>
          <w:sz w:val="20"/>
          <w:szCs w:val="20"/>
        </w:rPr>
        <w:t xml:space="preserve">Предварительный подогрев </w:t>
      </w:r>
      <w:r w:rsidRPr="00095A00">
        <w:rPr>
          <w:sz w:val="20"/>
          <w:szCs w:val="20"/>
        </w:rPr>
        <w:t xml:space="preserve">целесообразно сделать программную проверку работоспособности </w:t>
      </w:r>
      <w:proofErr w:type="spellStart"/>
      <w:r w:rsidRPr="00095A00">
        <w:rPr>
          <w:sz w:val="20"/>
          <w:szCs w:val="20"/>
        </w:rPr>
        <w:t>ТЭНов</w:t>
      </w:r>
      <w:proofErr w:type="spellEnd"/>
      <w:r w:rsidRPr="00095A00">
        <w:rPr>
          <w:sz w:val="20"/>
          <w:szCs w:val="20"/>
        </w:rPr>
        <w:t xml:space="preserve">. Критерий – </w:t>
      </w:r>
      <w:r w:rsidR="00F104EE">
        <w:rPr>
          <w:sz w:val="20"/>
          <w:szCs w:val="20"/>
        </w:rPr>
        <w:t>сила тока на ТЭН</w:t>
      </w:r>
    </w:p>
    <w:p w14:paraId="2EBA5E1A" w14:textId="77777777" w:rsidR="00DD4178" w:rsidRPr="0040116A" w:rsidRDefault="00DD4178" w:rsidP="00DD4178">
      <w:pPr>
        <w:pStyle w:val="a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Измерение уровня воды в увлажнителе воздуха </w:t>
      </w:r>
      <w:r w:rsidR="00D167AD">
        <w:rPr>
          <w:sz w:val="20"/>
          <w:szCs w:val="20"/>
        </w:rPr>
        <w:t xml:space="preserve">имеет смысл проводить </w:t>
      </w:r>
      <w:r>
        <w:rPr>
          <w:sz w:val="20"/>
          <w:szCs w:val="20"/>
        </w:rPr>
        <w:t xml:space="preserve">только на тех этапах, когда </w:t>
      </w:r>
      <w:proofErr w:type="gramStart"/>
      <w:r>
        <w:rPr>
          <w:sz w:val="20"/>
          <w:szCs w:val="20"/>
        </w:rPr>
        <w:t>через увлажнитель</w:t>
      </w:r>
      <w:proofErr w:type="gramEnd"/>
      <w:r>
        <w:rPr>
          <w:sz w:val="20"/>
          <w:szCs w:val="20"/>
        </w:rPr>
        <w:t xml:space="preserve"> не идёт воздух или азот. Иначе из-за пузырей воздуха уровень будет неправильно измеряться.</w:t>
      </w:r>
      <w:r w:rsidR="005262A6">
        <w:rPr>
          <w:sz w:val="20"/>
          <w:szCs w:val="20"/>
        </w:rPr>
        <w:t xml:space="preserve"> </w:t>
      </w:r>
      <w:r w:rsidR="00BE7C93">
        <w:rPr>
          <w:sz w:val="20"/>
          <w:szCs w:val="20"/>
        </w:rPr>
        <w:t xml:space="preserve">Если в течение 1 мин. после открытия  </w:t>
      </w:r>
      <w:r w:rsidR="00BE7C93">
        <w:rPr>
          <w:sz w:val="20"/>
          <w:szCs w:val="20"/>
          <w:lang w:val="en-US"/>
        </w:rPr>
        <w:t>YA</w:t>
      </w:r>
      <w:r w:rsidR="00BE7C93" w:rsidRPr="00BE7C93">
        <w:rPr>
          <w:sz w:val="20"/>
          <w:szCs w:val="20"/>
        </w:rPr>
        <w:t xml:space="preserve">11 </w:t>
      </w:r>
      <w:r w:rsidR="00BE7C93">
        <w:rPr>
          <w:sz w:val="20"/>
          <w:szCs w:val="20"/>
        </w:rPr>
        <w:t>датчик уровня не сработает, выдать предупреждение типа «Проверьте наличие воды в бачке»</w:t>
      </w:r>
    </w:p>
    <w:p w14:paraId="3EB8C870" w14:textId="77777777" w:rsidR="0008709E" w:rsidRPr="0008709E" w:rsidRDefault="00D34C79" w:rsidP="00B04E71">
      <w:pPr>
        <w:pStyle w:val="a4"/>
        <w:numPr>
          <w:ilvl w:val="0"/>
          <w:numId w:val="3"/>
        </w:numPr>
      </w:pPr>
      <w:r w:rsidRPr="00B04E71">
        <w:rPr>
          <w:sz w:val="20"/>
          <w:szCs w:val="20"/>
        </w:rPr>
        <w:t xml:space="preserve">Клапан </w:t>
      </w:r>
      <w:r w:rsidRPr="00B04E71">
        <w:rPr>
          <w:sz w:val="20"/>
          <w:szCs w:val="20"/>
          <w:lang w:val="en-US"/>
        </w:rPr>
        <w:t>YA</w:t>
      </w:r>
      <w:r w:rsidR="00B04E71" w:rsidRPr="00B04E71">
        <w:rPr>
          <w:sz w:val="20"/>
          <w:szCs w:val="20"/>
        </w:rPr>
        <w:t xml:space="preserve">9 – аварийная продувка </w:t>
      </w:r>
      <w:r w:rsidR="00B04E71">
        <w:rPr>
          <w:sz w:val="20"/>
          <w:szCs w:val="20"/>
        </w:rPr>
        <w:t xml:space="preserve"> азотом - </w:t>
      </w:r>
      <w:r w:rsidR="00B04E71" w:rsidRPr="00B04E71">
        <w:rPr>
          <w:sz w:val="20"/>
          <w:szCs w:val="20"/>
        </w:rPr>
        <w:t>является нормально открытым</w:t>
      </w:r>
      <w:r w:rsidR="00B04E71">
        <w:rPr>
          <w:sz w:val="20"/>
          <w:szCs w:val="20"/>
        </w:rPr>
        <w:t>. Во время нормальной работы установки на него всё время подаётся питание.</w:t>
      </w:r>
      <w:r w:rsidR="001F7379">
        <w:rPr>
          <w:sz w:val="20"/>
          <w:szCs w:val="20"/>
        </w:rPr>
        <w:t xml:space="preserve"> </w:t>
      </w:r>
      <w:r w:rsidR="00ED44D5">
        <w:rPr>
          <w:sz w:val="20"/>
          <w:szCs w:val="20"/>
        </w:rPr>
        <w:t>Все остальные клапаны</w:t>
      </w:r>
      <w:r w:rsidR="00CB0866">
        <w:rPr>
          <w:sz w:val="20"/>
          <w:szCs w:val="20"/>
        </w:rPr>
        <w:t xml:space="preserve"> нормально закрытые.</w:t>
      </w:r>
    </w:p>
    <w:p w14:paraId="51EE44FB" w14:textId="77777777" w:rsidR="00D34C79" w:rsidRDefault="0008709E" w:rsidP="00B04E71">
      <w:pPr>
        <w:pStyle w:val="a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После синтеза УНМ и после допинга расход азота на продувку линии пропана задаётся </w:t>
      </w:r>
      <w:r w:rsidR="0040116A">
        <w:rPr>
          <w:sz w:val="20"/>
          <w:szCs w:val="20"/>
        </w:rPr>
        <w:t xml:space="preserve">при помощи </w:t>
      </w:r>
      <w:r>
        <w:rPr>
          <w:sz w:val="20"/>
          <w:szCs w:val="20"/>
        </w:rPr>
        <w:t>флоу-контроллер</w:t>
      </w:r>
      <w:r w:rsidR="0040116A">
        <w:rPr>
          <w:sz w:val="20"/>
          <w:szCs w:val="20"/>
        </w:rPr>
        <w:t>а</w:t>
      </w:r>
      <w:r>
        <w:rPr>
          <w:sz w:val="20"/>
          <w:szCs w:val="20"/>
        </w:rPr>
        <w:t xml:space="preserve"> пропана </w:t>
      </w:r>
      <w:r w:rsidRPr="0040116A">
        <w:rPr>
          <w:sz w:val="20"/>
          <w:szCs w:val="20"/>
        </w:rPr>
        <w:t>YE</w:t>
      </w:r>
      <w:r>
        <w:rPr>
          <w:sz w:val="20"/>
          <w:szCs w:val="20"/>
        </w:rPr>
        <w:t>2</w:t>
      </w:r>
      <w:r w:rsidR="00CB0866">
        <w:rPr>
          <w:sz w:val="20"/>
          <w:szCs w:val="20"/>
        </w:rPr>
        <w:t xml:space="preserve"> </w:t>
      </w:r>
      <w:r w:rsidR="00CB0866">
        <w:rPr>
          <w:sz w:val="20"/>
          <w:szCs w:val="20"/>
          <w:lang w:val="en-US"/>
        </w:rPr>
        <w:t>Bronkhorst</w:t>
      </w:r>
      <w:r>
        <w:rPr>
          <w:sz w:val="20"/>
          <w:szCs w:val="20"/>
        </w:rPr>
        <w:t xml:space="preserve">. </w:t>
      </w:r>
      <w:r w:rsidR="0040116A" w:rsidRPr="0040116A">
        <w:rPr>
          <w:sz w:val="20"/>
          <w:szCs w:val="20"/>
        </w:rPr>
        <w:t>При этом принимается, что реальный расход азота через флоу-контроллер примерно в 2 раза выше, чем заданный программой расход пропана.</w:t>
      </w:r>
    </w:p>
    <w:sectPr w:rsidR="00D34C79" w:rsidSect="00095A00">
      <w:footerReference w:type="default" r:id="rId7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CFDB" w14:textId="77777777" w:rsidR="00416A32" w:rsidRDefault="00416A32" w:rsidP="00E30142">
      <w:r>
        <w:separator/>
      </w:r>
    </w:p>
  </w:endnote>
  <w:endnote w:type="continuationSeparator" w:id="0">
    <w:p w14:paraId="1F72EB34" w14:textId="77777777" w:rsidR="00416A32" w:rsidRDefault="00416A32" w:rsidP="00E3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684965"/>
      <w:docPartObj>
        <w:docPartGallery w:val="Page Numbers (Bottom of Page)"/>
        <w:docPartUnique/>
      </w:docPartObj>
    </w:sdtPr>
    <w:sdtContent>
      <w:p w14:paraId="0A97C711" w14:textId="77777777" w:rsidR="00F23488" w:rsidRDefault="00F234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94C">
          <w:rPr>
            <w:noProof/>
          </w:rPr>
          <w:t>4</w:t>
        </w:r>
        <w:r>
          <w:fldChar w:fldCharType="end"/>
        </w:r>
      </w:p>
    </w:sdtContent>
  </w:sdt>
  <w:p w14:paraId="7BBC863A" w14:textId="77777777" w:rsidR="00F23488" w:rsidRDefault="00F234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D25" w14:textId="77777777" w:rsidR="00416A32" w:rsidRDefault="00416A32" w:rsidP="00E30142">
      <w:r>
        <w:separator/>
      </w:r>
    </w:p>
  </w:footnote>
  <w:footnote w:type="continuationSeparator" w:id="0">
    <w:p w14:paraId="5FF0F0D0" w14:textId="77777777" w:rsidR="00416A32" w:rsidRDefault="00416A32" w:rsidP="00E30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002A0"/>
    <w:multiLevelType w:val="hybridMultilevel"/>
    <w:tmpl w:val="03FE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31636"/>
    <w:multiLevelType w:val="hybridMultilevel"/>
    <w:tmpl w:val="03FE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35EE3"/>
    <w:multiLevelType w:val="hybridMultilevel"/>
    <w:tmpl w:val="03FE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3554">
    <w:abstractNumId w:val="0"/>
  </w:num>
  <w:num w:numId="2" w16cid:durableId="2139372145">
    <w:abstractNumId w:val="2"/>
  </w:num>
  <w:num w:numId="3" w16cid:durableId="96750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5C4"/>
    <w:rsid w:val="000709DD"/>
    <w:rsid w:val="0007714E"/>
    <w:rsid w:val="0008709E"/>
    <w:rsid w:val="00095A00"/>
    <w:rsid w:val="001C6384"/>
    <w:rsid w:val="001E119D"/>
    <w:rsid w:val="001F7379"/>
    <w:rsid w:val="002062F8"/>
    <w:rsid w:val="002259BC"/>
    <w:rsid w:val="00225D90"/>
    <w:rsid w:val="00251EA4"/>
    <w:rsid w:val="00260C50"/>
    <w:rsid w:val="002854E3"/>
    <w:rsid w:val="00286379"/>
    <w:rsid w:val="00293ADF"/>
    <w:rsid w:val="002B31C2"/>
    <w:rsid w:val="00334D7E"/>
    <w:rsid w:val="003671E6"/>
    <w:rsid w:val="003A45C4"/>
    <w:rsid w:val="003A74D4"/>
    <w:rsid w:val="003D3682"/>
    <w:rsid w:val="003D436B"/>
    <w:rsid w:val="003E0EB8"/>
    <w:rsid w:val="0040116A"/>
    <w:rsid w:val="00416A32"/>
    <w:rsid w:val="00416E0F"/>
    <w:rsid w:val="004237A8"/>
    <w:rsid w:val="00485DEE"/>
    <w:rsid w:val="00496E53"/>
    <w:rsid w:val="004F7D74"/>
    <w:rsid w:val="005262A6"/>
    <w:rsid w:val="005272D3"/>
    <w:rsid w:val="005E5BCD"/>
    <w:rsid w:val="005F0095"/>
    <w:rsid w:val="00651561"/>
    <w:rsid w:val="006520C9"/>
    <w:rsid w:val="006C29F2"/>
    <w:rsid w:val="007262ED"/>
    <w:rsid w:val="0074350C"/>
    <w:rsid w:val="007563AA"/>
    <w:rsid w:val="00772098"/>
    <w:rsid w:val="008206E9"/>
    <w:rsid w:val="00844B19"/>
    <w:rsid w:val="00846308"/>
    <w:rsid w:val="00853ED2"/>
    <w:rsid w:val="0087277F"/>
    <w:rsid w:val="0093044C"/>
    <w:rsid w:val="00931DA8"/>
    <w:rsid w:val="00981137"/>
    <w:rsid w:val="009C14CC"/>
    <w:rsid w:val="009E312D"/>
    <w:rsid w:val="00A066F7"/>
    <w:rsid w:val="00A32750"/>
    <w:rsid w:val="00A42B8D"/>
    <w:rsid w:val="00A43284"/>
    <w:rsid w:val="00AB4BD6"/>
    <w:rsid w:val="00AC0702"/>
    <w:rsid w:val="00B04E71"/>
    <w:rsid w:val="00B5273B"/>
    <w:rsid w:val="00BC3290"/>
    <w:rsid w:val="00BE7C93"/>
    <w:rsid w:val="00BF3F92"/>
    <w:rsid w:val="00C010ED"/>
    <w:rsid w:val="00C0594C"/>
    <w:rsid w:val="00C4132E"/>
    <w:rsid w:val="00C77E8C"/>
    <w:rsid w:val="00CB0866"/>
    <w:rsid w:val="00CC1916"/>
    <w:rsid w:val="00CC2119"/>
    <w:rsid w:val="00CF2D35"/>
    <w:rsid w:val="00D167AD"/>
    <w:rsid w:val="00D34C79"/>
    <w:rsid w:val="00D55114"/>
    <w:rsid w:val="00DD4178"/>
    <w:rsid w:val="00E10C41"/>
    <w:rsid w:val="00E30142"/>
    <w:rsid w:val="00E76A73"/>
    <w:rsid w:val="00E93D2C"/>
    <w:rsid w:val="00ED44D5"/>
    <w:rsid w:val="00EE001E"/>
    <w:rsid w:val="00F00A84"/>
    <w:rsid w:val="00F104EE"/>
    <w:rsid w:val="00F23488"/>
    <w:rsid w:val="00F27ADD"/>
    <w:rsid w:val="00FA06C6"/>
    <w:rsid w:val="00F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9F794F"/>
  <w15:docId w15:val="{5A702417-62E7-4526-8586-5CE35916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1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14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30142"/>
  </w:style>
  <w:style w:type="paragraph" w:styleId="a7">
    <w:name w:val="footer"/>
    <w:basedOn w:val="a"/>
    <w:link w:val="a8"/>
    <w:uiPriority w:val="99"/>
    <w:unhideWhenUsed/>
    <w:rsid w:val="00E3014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3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Ivanchikov</dc:creator>
  <cp:lastModifiedBy>Yauheni Matveichyk1</cp:lastModifiedBy>
  <cp:revision>21</cp:revision>
  <dcterms:created xsi:type="dcterms:W3CDTF">2023-11-13T08:20:00Z</dcterms:created>
  <dcterms:modified xsi:type="dcterms:W3CDTF">2024-01-21T18:59:00Z</dcterms:modified>
</cp:coreProperties>
</file>