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AD5D6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0"/>
        <w:rPr>
          <w:rFonts w:asciiTheme="majorHAnsi" w:eastAsiaTheme="majorEastAsia" w:hAnsiTheme="majorHAnsi" w:cstheme="majorBidi"/>
          <w:kern w:val="36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kern w:val="36"/>
          <w:sz w:val="24"/>
          <w:szCs w:val="24"/>
        </w:rPr>
        <w:t>Java SE 8 Programing</w:t>
      </w:r>
    </w:p>
    <w:p w14:paraId="6E7BEAA2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63E4A9CD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3466E8E5" w14:textId="77777777" w:rsidR="00A653BD" w:rsidRDefault="001F5C6C" w:rsidP="03581EB3">
      <w:pPr>
        <w:pStyle w:val="Body"/>
        <w:shd w:val="clear" w:color="auto" w:fill="FBFBFB"/>
        <w:spacing w:after="48" w:line="240" w:lineRule="auto"/>
        <w:outlineLvl w:val="1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Course Specifications</w:t>
      </w:r>
    </w:p>
    <w:p w14:paraId="4F6584BE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672A6659" w14:textId="77777777" w:rsidR="00A653BD" w:rsidRDefault="00A653BD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</w:p>
    <w:p w14:paraId="21B665C3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Course Length:</w:t>
      </w:r>
    </w:p>
    <w:p w14:paraId="5E56C3EE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5 days</w:t>
      </w:r>
    </w:p>
    <w:p w14:paraId="09AF38FC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15AA318D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7BA12F9B" w14:textId="77777777" w:rsidR="00A653BD" w:rsidRDefault="001F5C6C" w:rsidP="03581EB3">
      <w:pPr>
        <w:pStyle w:val="Body"/>
        <w:shd w:val="clear" w:color="auto" w:fill="FBFBFB"/>
        <w:spacing w:after="48" w:line="240" w:lineRule="auto"/>
        <w:outlineLvl w:val="1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Course Description</w:t>
      </w:r>
    </w:p>
    <w:p w14:paraId="01512BE8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  <w:bookmarkStart w:id="0" w:name="_GoBack"/>
      <w:bookmarkEnd w:id="0"/>
    </w:p>
    <w:p w14:paraId="075CAB43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  <w:lang w:val="nl-NL"/>
        </w:rPr>
        <w:t>Overview:</w:t>
      </w:r>
    </w:p>
    <w:p w14:paraId="0A37501D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044256B6" w14:textId="77777777" w:rsidR="00A653BD" w:rsidRDefault="03581EB3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 xml:space="preserve">This course covers the core APIs that you use to design object-oriented applications with Java. This course also covers writing database programs with JDBC.  Use this course to further develop your skills with the Java language </w:t>
      </w:r>
    </w:p>
    <w:p w14:paraId="5DAB6C7B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02EB378F" w14:textId="77777777" w:rsidR="00A653BD" w:rsidRDefault="00A653BD" w:rsidP="03581EB3">
      <w:pPr>
        <w:pStyle w:val="Body"/>
        <w:shd w:val="clear" w:color="auto" w:fill="FBFBFB"/>
        <w:spacing w:line="336" w:lineRule="atLeast"/>
        <w:rPr>
          <w:rFonts w:asciiTheme="majorHAnsi" w:eastAsiaTheme="majorEastAsia" w:hAnsiTheme="majorHAnsi" w:cstheme="majorBidi"/>
          <w:sz w:val="24"/>
          <w:szCs w:val="24"/>
        </w:rPr>
      </w:pPr>
    </w:p>
    <w:p w14:paraId="43D5248E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Skillset:</w:t>
      </w:r>
    </w:p>
    <w:p w14:paraId="551D4D1D" w14:textId="77777777" w:rsidR="00A653BD" w:rsidRDefault="001F5C6C" w:rsidP="03581EB3">
      <w:pPr>
        <w:pStyle w:val="Body"/>
        <w:shd w:val="clear" w:color="auto" w:fill="FBFBFB"/>
        <w:spacing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Intermediate Skillset</w:t>
      </w:r>
    </w:p>
    <w:p w14:paraId="6A05A809" w14:textId="77777777" w:rsidR="00A653BD" w:rsidRDefault="00A653BD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</w:p>
    <w:p w14:paraId="0DA70637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3D96743F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  <w:lang w:val="fr-FR"/>
        </w:rPr>
        <w:t>Course Objectives:</w:t>
      </w:r>
    </w:p>
    <w:p w14:paraId="46624170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2F61F57F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You will:</w:t>
      </w:r>
    </w:p>
    <w:p w14:paraId="18B1C7CB" w14:textId="482513C0" w:rsidR="03581EB3" w:rsidRDefault="03581EB3" w:rsidP="03581EB3">
      <w:pPr>
        <w:pStyle w:val="Body"/>
        <w:rPr>
          <w:color w:val="000000" w:themeColor="text1"/>
        </w:rPr>
      </w:pPr>
    </w:p>
    <w:p w14:paraId="6594260B" w14:textId="77777777" w:rsidR="00A653BD" w:rsidRDefault="001F5C6C" w:rsidP="03581EB3">
      <w:pPr>
        <w:pStyle w:val="Default"/>
        <w:numPr>
          <w:ilvl w:val="0"/>
          <w:numId w:val="1"/>
        </w:numPr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 xml:space="preserve">Create Java technology applications that leverage the object-oriented features of the Java language </w:t>
      </w:r>
    </w:p>
    <w:p w14:paraId="31280BBE" w14:textId="6A7150BF" w:rsidR="03581EB3" w:rsidRDefault="03581EB3" w:rsidP="03581EB3">
      <w:pPr>
        <w:pStyle w:val="Default"/>
        <w:rPr>
          <w:color w:val="000000" w:themeColor="text1"/>
          <w:lang w:val="en-US"/>
        </w:rPr>
      </w:pPr>
    </w:p>
    <w:p w14:paraId="04B781C8" w14:textId="77777777" w:rsidR="00A653BD" w:rsidRDefault="001F5C6C" w:rsidP="03581EB3">
      <w:pPr>
        <w:pStyle w:val="Default"/>
        <w:numPr>
          <w:ilvl w:val="0"/>
          <w:numId w:val="1"/>
        </w:numPr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>Execute a Java application from the command line</w:t>
      </w:r>
    </w:p>
    <w:p w14:paraId="5A39BBE3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126EB93A" w14:textId="77777777" w:rsidR="00A653BD" w:rsidRDefault="001F5C6C" w:rsidP="03581EB3">
      <w:pPr>
        <w:pStyle w:val="Default"/>
        <w:numPr>
          <w:ilvl w:val="0"/>
          <w:numId w:val="1"/>
        </w:numPr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>Create applications that use the Collections framework</w:t>
      </w:r>
    </w:p>
    <w:p w14:paraId="41C8F396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3DF83746" w14:textId="77777777" w:rsidR="00A653BD" w:rsidRDefault="001F5C6C" w:rsidP="03581EB3">
      <w:pPr>
        <w:pStyle w:val="Default"/>
        <w:numPr>
          <w:ilvl w:val="0"/>
          <w:numId w:val="1"/>
        </w:numPr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>Search and filter collections by using Lambda Expressions</w:t>
      </w:r>
    </w:p>
    <w:p w14:paraId="72A3D3EC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6438C831" w14:textId="77777777" w:rsidR="00A653BD" w:rsidRDefault="001F5C6C" w:rsidP="03581EB3">
      <w:pPr>
        <w:pStyle w:val="Default"/>
        <w:numPr>
          <w:ilvl w:val="0"/>
          <w:numId w:val="1"/>
        </w:numPr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>Implement error-handling techniques by using exception handling</w:t>
      </w:r>
    </w:p>
    <w:p w14:paraId="0D0B940D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48B566CA" w14:textId="77777777" w:rsidR="00A653BD" w:rsidRDefault="001F5C6C" w:rsidP="03581EB3">
      <w:pPr>
        <w:pStyle w:val="Default"/>
        <w:numPr>
          <w:ilvl w:val="0"/>
          <w:numId w:val="1"/>
        </w:numPr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>Implement input/output (I/</w:t>
      </w:r>
      <w:r w:rsidRPr="03581EB3">
        <w:rPr>
          <w:rFonts w:asciiTheme="majorHAnsi" w:eastAsiaTheme="majorEastAsia" w:hAnsiTheme="majorHAnsi" w:cstheme="majorBidi"/>
          <w:lang w:val="en-US"/>
        </w:rPr>
        <w:t>O) functionality to read from and write to data and text files and understand advanced I/O streams</w:t>
      </w:r>
    </w:p>
    <w:p w14:paraId="0E27B00A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70BECE1A" w14:textId="77777777" w:rsidR="00A653BD" w:rsidRDefault="001F5C6C" w:rsidP="03581EB3">
      <w:pPr>
        <w:pStyle w:val="Default"/>
        <w:numPr>
          <w:ilvl w:val="0"/>
          <w:numId w:val="1"/>
        </w:numPr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>Manipulate files, directories, and file systems by using the NIO.2 specification</w:t>
      </w:r>
    </w:p>
    <w:p w14:paraId="60061E4C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77655CBB" w14:textId="77777777" w:rsidR="00A653BD" w:rsidRDefault="001F5C6C" w:rsidP="03581EB3">
      <w:pPr>
        <w:pStyle w:val="Default"/>
        <w:numPr>
          <w:ilvl w:val="0"/>
          <w:numId w:val="1"/>
        </w:numPr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 xml:space="preserve">Perform multiple operations on database tables, including creating, </w:t>
      </w:r>
      <w:r w:rsidRPr="03581EB3">
        <w:rPr>
          <w:rFonts w:asciiTheme="majorHAnsi" w:eastAsiaTheme="majorEastAsia" w:hAnsiTheme="majorHAnsi" w:cstheme="majorBidi"/>
          <w:lang w:val="en-US"/>
        </w:rPr>
        <w:t>reading, updating, and deleting, by using the JDBC API</w:t>
      </w:r>
    </w:p>
    <w:p w14:paraId="44EAFD9C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3156D96E" w14:textId="77777777" w:rsidR="00A653BD" w:rsidRDefault="001F5C6C" w:rsidP="03581EB3">
      <w:pPr>
        <w:pStyle w:val="Default"/>
        <w:numPr>
          <w:ilvl w:val="0"/>
          <w:numId w:val="1"/>
        </w:numPr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>Create high-performing multithreaded applications that avoid deadlock</w:t>
      </w:r>
    </w:p>
    <w:p w14:paraId="4B94D5A5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2D6D3CED" w14:textId="77777777" w:rsidR="00A653BD" w:rsidRDefault="001F5C6C" w:rsidP="03581EB3">
      <w:pPr>
        <w:pStyle w:val="Default"/>
        <w:numPr>
          <w:ilvl w:val="0"/>
          <w:numId w:val="1"/>
        </w:numPr>
        <w:spacing w:before="0" w:line="240" w:lineRule="auto"/>
        <w:rPr>
          <w:rFonts w:asciiTheme="majorHAnsi" w:eastAsiaTheme="majorEastAsia" w:hAnsiTheme="majorHAnsi" w:cstheme="majorBidi"/>
        </w:rPr>
      </w:pPr>
      <w:r w:rsidRPr="03581EB3">
        <w:rPr>
          <w:rFonts w:asciiTheme="majorHAnsi" w:eastAsiaTheme="majorEastAsia" w:hAnsiTheme="majorHAnsi" w:cstheme="majorBidi"/>
          <w:lang w:val="en-US"/>
        </w:rPr>
        <w:t>Use Lambda Expression concurrency features</w:t>
      </w:r>
    </w:p>
    <w:p w14:paraId="3DEEC669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3656B9AB" w14:textId="77777777" w:rsidR="00A653BD" w:rsidRDefault="00A653BD" w:rsidP="03581EB3">
      <w:pPr>
        <w:pStyle w:val="Default"/>
        <w:spacing w:before="0" w:line="240" w:lineRule="auto"/>
        <w:rPr>
          <w:rFonts w:asciiTheme="majorHAnsi" w:eastAsiaTheme="majorEastAsia" w:hAnsiTheme="majorHAnsi" w:cstheme="majorBidi"/>
        </w:rPr>
      </w:pPr>
    </w:p>
    <w:p w14:paraId="45FB0818" w14:textId="77777777" w:rsidR="00A653BD" w:rsidRDefault="00A653BD" w:rsidP="03581EB3">
      <w:pPr>
        <w:pStyle w:val="Body"/>
        <w:shd w:val="clear" w:color="auto" w:fill="FBFBFB"/>
        <w:spacing w:after="0" w:line="336" w:lineRule="atLeast"/>
        <w:ind w:left="720"/>
        <w:rPr>
          <w:rFonts w:asciiTheme="majorHAnsi" w:eastAsiaTheme="majorEastAsia" w:hAnsiTheme="majorHAnsi" w:cstheme="majorBidi"/>
          <w:sz w:val="24"/>
          <w:szCs w:val="24"/>
        </w:rPr>
      </w:pPr>
    </w:p>
    <w:p w14:paraId="049F31CB" w14:textId="77777777" w:rsidR="00A653BD" w:rsidRDefault="00A653BD" w:rsidP="03581EB3">
      <w:pPr>
        <w:pStyle w:val="Body"/>
        <w:shd w:val="clear" w:color="auto" w:fill="FBFBFB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53128261" w14:textId="77777777" w:rsidR="00A653BD" w:rsidRDefault="00A653BD" w:rsidP="03581EB3">
      <w:pPr>
        <w:pStyle w:val="Body"/>
        <w:shd w:val="clear" w:color="auto" w:fill="FBFBFB"/>
        <w:spacing w:after="0"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B1E5EC5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Target Audience:</w:t>
      </w:r>
    </w:p>
    <w:p w14:paraId="62486C05" w14:textId="77777777" w:rsidR="00A653BD" w:rsidRDefault="00A653BD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sz w:val="24"/>
          <w:szCs w:val="24"/>
        </w:rPr>
      </w:pPr>
    </w:p>
    <w:p w14:paraId="5629824A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Java programmers with intermediate or advanced skills</w:t>
      </w:r>
    </w:p>
    <w:p w14:paraId="4B8484D5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4101652C" w14:textId="77777777" w:rsidR="00A653BD" w:rsidRDefault="00A653BD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</w:p>
    <w:p w14:paraId="4F8F56C0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lastRenderedPageBreak/>
        <w:t> </w:t>
      </w:r>
    </w:p>
    <w:p w14:paraId="4B0D4A12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Suggested Prerequisites:</w:t>
      </w:r>
    </w:p>
    <w:p w14:paraId="649CC1FA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10EF996B" w14:textId="77777777" w:rsidR="00A653BD" w:rsidRDefault="001F5C6C" w:rsidP="03581EB3">
      <w:pPr>
        <w:pStyle w:val="Body"/>
        <w:shd w:val="clear" w:color="auto" w:fill="FBFBFB"/>
        <w:spacing w:after="48" w:line="240" w:lineRule="auto"/>
        <w:outlineLvl w:val="1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5E3886A4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0815CDF2" w14:textId="77777777" w:rsidR="00A653BD" w:rsidRDefault="001F5C6C" w:rsidP="03581EB3">
      <w:pPr>
        <w:pStyle w:val="Body"/>
        <w:shd w:val="clear" w:color="auto" w:fill="FBFBFB"/>
        <w:spacing w:after="48" w:line="240" w:lineRule="auto"/>
        <w:outlineLvl w:val="1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Course-specific Technical Requirements</w:t>
      </w:r>
    </w:p>
    <w:p w14:paraId="4ECEB114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744BE375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Virtual Delivery Option:</w:t>
      </w:r>
    </w:p>
    <w:p w14:paraId="0D8BF348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60D5FA46" w14:textId="77777777" w:rsidR="00A653BD" w:rsidRDefault="001F5C6C" w:rsidP="001F5C6C">
      <w:pPr>
        <w:pStyle w:val="Body"/>
        <w:numPr>
          <w:ilvl w:val="0"/>
          <w:numId w:val="20"/>
        </w:numPr>
        <w:shd w:val="clear" w:color="auto" w:fill="FBFBFB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 xml:space="preserve">Computer or Laptop with sufficient capabilities to </w:t>
      </w:r>
      <w:r w:rsidRPr="03581EB3">
        <w:rPr>
          <w:rFonts w:asciiTheme="majorHAnsi" w:eastAsiaTheme="majorEastAsia" w:hAnsiTheme="majorHAnsi" w:cstheme="majorBidi"/>
          <w:sz w:val="24"/>
          <w:szCs w:val="24"/>
        </w:rPr>
        <w:t>connect via virtual platform and operate efficiently</w:t>
      </w:r>
    </w:p>
    <w:p w14:paraId="1E39B365" w14:textId="77777777" w:rsidR="00A653BD" w:rsidRDefault="001F5C6C" w:rsidP="001F5C6C">
      <w:pPr>
        <w:pStyle w:val="Body"/>
        <w:numPr>
          <w:ilvl w:val="0"/>
          <w:numId w:val="20"/>
        </w:numPr>
        <w:shd w:val="clear" w:color="auto" w:fill="FBFBFB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If requesting pdf version of the coursew</w:t>
      </w:r>
      <w:r w:rsidRPr="03581EB3">
        <w:rPr>
          <w:rFonts w:asciiTheme="majorHAnsi" w:eastAsiaTheme="majorEastAsia" w:hAnsiTheme="majorHAnsi" w:cstheme="majorBidi"/>
          <w:sz w:val="24"/>
          <w:szCs w:val="24"/>
        </w:rPr>
        <w:t xml:space="preserve">are and labs, dual monitors are </w:t>
      </w:r>
    </w:p>
    <w:p w14:paraId="01FA6CE3" w14:textId="77777777" w:rsidR="00A653BD" w:rsidRDefault="001F5C6C" w:rsidP="001F5C6C">
      <w:pPr>
        <w:pStyle w:val="Body"/>
        <w:numPr>
          <w:ilvl w:val="0"/>
          <w:numId w:val="20"/>
        </w:numPr>
        <w:shd w:val="clear" w:color="auto" w:fill="FBFBFB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Quiet uninterrupted environment to allow for dedicated learning experience</w:t>
      </w:r>
    </w:p>
    <w:p w14:paraId="29D6B04F" w14:textId="77777777" w:rsidR="00A653BD" w:rsidRDefault="001F5C6C" w:rsidP="03581EB3">
      <w:pPr>
        <w:pStyle w:val="Body"/>
        <w:shd w:val="clear" w:color="auto" w:fill="FBFBFB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5EDB29A5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 </w:t>
      </w:r>
    </w:p>
    <w:p w14:paraId="5A66BDBE" w14:textId="77777777" w:rsidR="00AF48BA" w:rsidRDefault="00AF48BA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328A18B6" w14:textId="77777777" w:rsidR="00AF48BA" w:rsidRDefault="00AF48BA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5B05594F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Software:</w:t>
      </w:r>
    </w:p>
    <w:p w14:paraId="4474F8A0" w14:textId="77777777" w:rsidR="00A653BD" w:rsidRDefault="001F5C6C" w:rsidP="03581EB3">
      <w:pPr>
        <w:pStyle w:val="Body"/>
        <w:shd w:val="clear" w:color="auto" w:fill="FBFBFB"/>
        <w:spacing w:after="0" w:line="336" w:lineRule="atLeast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 </w:t>
      </w:r>
    </w:p>
    <w:p w14:paraId="4F70AC3C" w14:textId="77777777" w:rsidR="00A653BD" w:rsidRDefault="001F5C6C" w:rsidP="001F5C6C">
      <w:pPr>
        <w:pStyle w:val="Body"/>
        <w:numPr>
          <w:ilvl w:val="0"/>
          <w:numId w:val="22"/>
        </w:numPr>
        <w:shd w:val="clear" w:color="auto" w:fill="FBFBFB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Chrome browser (latest updated version preferred)</w:t>
      </w:r>
    </w:p>
    <w:p w14:paraId="4B99056E" w14:textId="77777777" w:rsidR="00A653BD" w:rsidRDefault="00A653BD" w:rsidP="03581EB3">
      <w:pPr>
        <w:pStyle w:val="Body"/>
        <w:shd w:val="clear" w:color="auto" w:fill="FBFBFB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1299C43A" w14:textId="77777777" w:rsidR="00A653BD" w:rsidRDefault="001F5C6C" w:rsidP="03581EB3">
      <w:pPr>
        <w:pStyle w:val="Body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br w:type="page"/>
      </w:r>
    </w:p>
    <w:p w14:paraId="5E6F60B5" w14:textId="77777777" w:rsidR="00A653BD" w:rsidRDefault="001F5C6C" w:rsidP="03581EB3">
      <w:pPr>
        <w:pStyle w:val="Body"/>
        <w:shd w:val="clear" w:color="auto" w:fill="FBFBFB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lastRenderedPageBreak/>
        <w:t> </w:t>
      </w:r>
    </w:p>
    <w:p w14:paraId="35871A37" w14:textId="77777777" w:rsidR="00A653BD" w:rsidRDefault="001F5C6C" w:rsidP="03581EB3">
      <w:pPr>
        <w:pStyle w:val="Body"/>
        <w:shd w:val="clear" w:color="auto" w:fill="FBFBFB"/>
        <w:spacing w:after="48" w:line="240" w:lineRule="auto"/>
        <w:outlineLvl w:val="1"/>
        <w:rPr>
          <w:rFonts w:asciiTheme="majorHAnsi" w:eastAsiaTheme="majorEastAsia" w:hAnsiTheme="majorHAnsi" w:cstheme="majorBidi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sz w:val="24"/>
          <w:szCs w:val="24"/>
        </w:rPr>
        <w:t>Course</w:t>
      </w:r>
      <w:r w:rsidRPr="03581EB3">
        <w:rPr>
          <w:rFonts w:asciiTheme="majorHAnsi" w:eastAsiaTheme="majorEastAsia" w:hAnsiTheme="majorHAnsi" w:cstheme="majorBidi"/>
          <w:sz w:val="24"/>
          <w:szCs w:val="24"/>
        </w:rPr>
        <w:t xml:space="preserve"> Content</w:t>
      </w:r>
    </w:p>
    <w:p w14:paraId="4DDBEF00" w14:textId="77777777" w:rsidR="00A653BD" w:rsidRDefault="00A653BD" w:rsidP="03581EB3">
      <w:pPr>
        <w:pStyle w:val="Body"/>
        <w:shd w:val="clear" w:color="auto" w:fill="FBFBFB"/>
        <w:spacing w:after="48" w:line="240" w:lineRule="auto"/>
        <w:outlineLvl w:val="1"/>
        <w:rPr>
          <w:rFonts w:asciiTheme="majorHAnsi" w:eastAsiaTheme="majorEastAsia" w:hAnsiTheme="majorHAnsi" w:cstheme="majorBidi"/>
          <w:sz w:val="24"/>
          <w:szCs w:val="24"/>
        </w:rPr>
      </w:pPr>
    </w:p>
    <w:p w14:paraId="257110CD" w14:textId="1363E761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Module 01: Basic Java  Overview</w:t>
      </w:r>
    </w:p>
    <w:p w14:paraId="74E7DBC8" w14:textId="06437B4C" w:rsidR="00A653BD" w:rsidRDefault="03581EB3" w:rsidP="001F5C6C">
      <w:pPr>
        <w:pStyle w:val="Body"/>
        <w:numPr>
          <w:ilvl w:val="0"/>
          <w:numId w:val="18"/>
        </w:numPr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Java Server Environments</w:t>
      </w:r>
    </w:p>
    <w:p w14:paraId="3C5F07CB" w14:textId="348B23B5" w:rsidR="00A653BD" w:rsidRDefault="03581EB3" w:rsidP="001F5C6C">
      <w:pPr>
        <w:pStyle w:val="Body"/>
        <w:numPr>
          <w:ilvl w:val="0"/>
          <w:numId w:val="18"/>
        </w:numPr>
        <w:shd w:val="clear" w:color="auto" w:fill="FBFBFB"/>
        <w:spacing w:after="0" w:line="240" w:lineRule="auto"/>
        <w:outlineLvl w:val="2"/>
        <w:rPr>
          <w:rFonts w:eastAsia="Calibri" w:cs="Calibri"/>
          <w:color w:val="000000" w:themeColor="text1"/>
        </w:rPr>
      </w:pPr>
      <w:r w:rsidRPr="03581EB3">
        <w:rPr>
          <w:color w:val="000000" w:themeColor="text1"/>
        </w:rPr>
        <w:t>Java Community</w:t>
      </w:r>
    </w:p>
    <w:p w14:paraId="73FBBE37" w14:textId="7CBD79A2" w:rsidR="00A653BD" w:rsidRDefault="03581EB3" w:rsidP="001F5C6C">
      <w:pPr>
        <w:pStyle w:val="Body"/>
        <w:numPr>
          <w:ilvl w:val="0"/>
          <w:numId w:val="18"/>
        </w:numPr>
        <w:shd w:val="clear" w:color="auto" w:fill="FBFBFB"/>
        <w:spacing w:after="0" w:line="240" w:lineRule="auto"/>
        <w:outlineLvl w:val="2"/>
        <w:rPr>
          <w:color w:val="000000" w:themeColor="text1"/>
        </w:rPr>
      </w:pPr>
      <w:r w:rsidRPr="03581EB3">
        <w:rPr>
          <w:color w:val="000000" w:themeColor="text1"/>
        </w:rPr>
        <w:t>Internet of Things</w:t>
      </w:r>
    </w:p>
    <w:p w14:paraId="60711EA5" w14:textId="5CE1D29A" w:rsidR="00A653BD" w:rsidRDefault="03581EB3" w:rsidP="001F5C6C">
      <w:pPr>
        <w:pStyle w:val="Body"/>
        <w:numPr>
          <w:ilvl w:val="0"/>
          <w:numId w:val="18"/>
        </w:numPr>
        <w:shd w:val="clear" w:color="auto" w:fill="FBFBFB"/>
        <w:spacing w:after="0" w:line="240" w:lineRule="auto"/>
        <w:outlineLvl w:val="2"/>
        <w:rPr>
          <w:color w:val="000000" w:themeColor="text1"/>
        </w:rPr>
      </w:pPr>
      <w:r w:rsidRPr="03581EB3">
        <w:rPr>
          <w:color w:val="000000" w:themeColor="text1"/>
        </w:rPr>
        <w:t>Java Community Process</w:t>
      </w:r>
      <w:r w:rsidR="001F5C6C">
        <w:tab/>
      </w:r>
    </w:p>
    <w:p w14:paraId="3461D779" w14:textId="77777777" w:rsidR="00A653BD" w:rsidRDefault="00A653BD" w:rsidP="03581EB3">
      <w:pPr>
        <w:pStyle w:val="Body"/>
        <w:shd w:val="clear" w:color="auto" w:fill="FBFBFB"/>
        <w:spacing w:after="0" w:line="240" w:lineRule="auto"/>
        <w:ind w:left="360"/>
        <w:outlineLvl w:val="2"/>
        <w:rPr>
          <w:rFonts w:asciiTheme="majorHAnsi" w:eastAsiaTheme="majorEastAsia" w:hAnsiTheme="majorHAnsi" w:cstheme="majorBidi"/>
          <w:sz w:val="24"/>
          <w:szCs w:val="24"/>
        </w:rPr>
      </w:pPr>
    </w:p>
    <w:p w14:paraId="3F7B129F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Module 02: Java Syntax</w:t>
      </w:r>
    </w:p>
    <w:p w14:paraId="063E4DD9" w14:textId="491E6E23" w:rsidR="00A653BD" w:rsidRDefault="03581EB3" w:rsidP="001F5C6C">
      <w:pPr>
        <w:pStyle w:val="ListParagraph"/>
        <w:numPr>
          <w:ilvl w:val="0"/>
          <w:numId w:val="18"/>
        </w:numPr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Create simple JAVA Classes</w:t>
      </w:r>
    </w:p>
    <w:p w14:paraId="572C2818" w14:textId="6FACF66E" w:rsidR="00A653BD" w:rsidRDefault="03581EB3" w:rsidP="001F5C6C">
      <w:pPr>
        <w:pStyle w:val="ListParagraph"/>
        <w:numPr>
          <w:ilvl w:val="0"/>
          <w:numId w:val="18"/>
        </w:numPr>
        <w:rPr>
          <w:rFonts w:eastAsia="Calibri" w:cs="Calibri"/>
          <w:color w:val="000000" w:themeColor="text1"/>
        </w:rPr>
      </w:pPr>
      <w:r w:rsidRPr="03581EB3">
        <w:rPr>
          <w:color w:val="000000" w:themeColor="text1"/>
        </w:rPr>
        <w:t>Manage Control Flow</w:t>
      </w:r>
    </w:p>
    <w:p w14:paraId="7EB5D90A" w14:textId="70126AA1" w:rsidR="00A653BD" w:rsidRDefault="03581EB3" w:rsidP="001F5C6C">
      <w:pPr>
        <w:pStyle w:val="ListParagraph"/>
        <w:numPr>
          <w:ilvl w:val="0"/>
          <w:numId w:val="18"/>
        </w:numPr>
        <w:rPr>
          <w:rFonts w:eastAsia="Calibri" w:cs="Calibri"/>
          <w:color w:val="000000" w:themeColor="text1"/>
        </w:rPr>
      </w:pPr>
      <w:r w:rsidRPr="03581EB3">
        <w:rPr>
          <w:color w:val="000000" w:themeColor="text1"/>
        </w:rPr>
        <w:t>Use Java fields</w:t>
      </w:r>
    </w:p>
    <w:p w14:paraId="7152A005" w14:textId="190352E4" w:rsidR="00A653BD" w:rsidRDefault="03581EB3" w:rsidP="001F5C6C">
      <w:pPr>
        <w:pStyle w:val="ListParagraph"/>
        <w:numPr>
          <w:ilvl w:val="0"/>
          <w:numId w:val="18"/>
        </w:numPr>
        <w:rPr>
          <w:rFonts w:eastAsia="Calibri" w:cs="Calibri"/>
          <w:color w:val="000000" w:themeColor="text1"/>
        </w:rPr>
      </w:pPr>
      <w:r w:rsidRPr="03581EB3">
        <w:rPr>
          <w:color w:val="000000" w:themeColor="text1"/>
        </w:rPr>
        <w:t>Use package and Import methods</w:t>
      </w:r>
    </w:p>
    <w:p w14:paraId="700EF66E" w14:textId="1B00245B" w:rsidR="00A653BD" w:rsidRDefault="03581EB3" w:rsidP="001F5C6C">
      <w:pPr>
        <w:pStyle w:val="ListParagraph"/>
        <w:numPr>
          <w:ilvl w:val="0"/>
          <w:numId w:val="18"/>
        </w:numPr>
        <w:rPr>
          <w:rFonts w:eastAsia="Calibri" w:cs="Calibri"/>
          <w:color w:val="000000" w:themeColor="text1"/>
        </w:rPr>
      </w:pPr>
      <w:r w:rsidRPr="03581EB3">
        <w:rPr>
          <w:color w:val="000000" w:themeColor="text1"/>
        </w:rPr>
        <w:t>Lab Creating Java Classes</w:t>
      </w:r>
    </w:p>
    <w:p w14:paraId="6006FCB9" w14:textId="683EF219" w:rsidR="00A653BD" w:rsidRDefault="00A653BD" w:rsidP="03581EB3">
      <w:pPr>
        <w:pStyle w:val="Body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p w14:paraId="2633AE99" w14:textId="77777777" w:rsidR="00A653BD" w:rsidRDefault="001F5C6C" w:rsidP="03581EB3">
      <w:pPr>
        <w:pStyle w:val="Body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Module 03: Encapsulation</w:t>
      </w:r>
    </w:p>
    <w:p w14:paraId="46467D0F" w14:textId="3237BE21" w:rsidR="00A653BD" w:rsidRDefault="03581EB3" w:rsidP="03581EB3">
      <w:pPr>
        <w:pStyle w:val="ListParagraph"/>
        <w:numPr>
          <w:ilvl w:val="0"/>
          <w:numId w:val="17"/>
        </w:numPr>
        <w:spacing w:after="0" w:line="228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Use encapsulation in Java class design</w:t>
      </w:r>
    </w:p>
    <w:p w14:paraId="0C5F510A" w14:textId="662DE3EF" w:rsidR="00A653BD" w:rsidRDefault="03581EB3" w:rsidP="03581EB3">
      <w:pPr>
        <w:pStyle w:val="ListParagraph"/>
        <w:numPr>
          <w:ilvl w:val="0"/>
          <w:numId w:val="17"/>
        </w:numPr>
        <w:spacing w:after="0" w:line="228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Model business problems by using Java classes</w:t>
      </w:r>
    </w:p>
    <w:p w14:paraId="4B9A5417" w14:textId="3C53CC53" w:rsidR="00A653BD" w:rsidRDefault="03581EB3" w:rsidP="03581EB3">
      <w:pPr>
        <w:pStyle w:val="ListParagraph"/>
        <w:numPr>
          <w:ilvl w:val="0"/>
          <w:numId w:val="17"/>
        </w:numPr>
        <w:spacing w:after="0" w:line="228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Make classes immutable</w:t>
      </w:r>
    </w:p>
    <w:p w14:paraId="2F041834" w14:textId="039CCC68" w:rsidR="00A653BD" w:rsidRDefault="03581EB3" w:rsidP="03581EB3">
      <w:pPr>
        <w:pStyle w:val="ListParagraph"/>
        <w:numPr>
          <w:ilvl w:val="0"/>
          <w:numId w:val="17"/>
        </w:numPr>
        <w:spacing w:after="0" w:line="228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Create and use Java subclasses</w:t>
      </w:r>
    </w:p>
    <w:p w14:paraId="320DD674" w14:textId="04ACA95E" w:rsidR="00A653BD" w:rsidRDefault="03581EB3" w:rsidP="03581EB3">
      <w:pPr>
        <w:pStyle w:val="ListParagraph"/>
        <w:numPr>
          <w:ilvl w:val="0"/>
          <w:numId w:val="17"/>
        </w:numPr>
        <w:spacing w:after="0" w:line="228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Overload methods</w:t>
      </w:r>
    </w:p>
    <w:p w14:paraId="226CFA99" w14:textId="22C149FD" w:rsidR="00A653BD" w:rsidRDefault="03581EB3" w:rsidP="03581EB3">
      <w:pPr>
        <w:pStyle w:val="ListParagraph"/>
        <w:numPr>
          <w:ilvl w:val="0"/>
          <w:numId w:val="17"/>
        </w:numPr>
        <w:rPr>
          <w:rFonts w:eastAsia="Calibri" w:cs="Calibri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Lab Encapsulation</w:t>
      </w:r>
    </w:p>
    <w:p w14:paraId="0FB78278" w14:textId="4BCE07AB" w:rsidR="00A653BD" w:rsidRDefault="00A653BD" w:rsidP="03581EB3">
      <w:pPr>
        <w:pStyle w:val="ListParagraph"/>
        <w:rPr>
          <w:color w:val="000000" w:themeColor="text1"/>
        </w:rPr>
      </w:pPr>
    </w:p>
    <w:p w14:paraId="746EA61A" w14:textId="0D8568A8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Module 04: </w:t>
      </w:r>
      <w:r w:rsidR="03581EB3" w:rsidRPr="03581EB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Overriding Methods, Polymorphism, and Static Classes</w:t>
      </w:r>
    </w:p>
    <w:p w14:paraId="0D01E30A" w14:textId="35B95AFA" w:rsidR="00A653BD" w:rsidRDefault="03581EB3" w:rsidP="03581EB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Use access levels: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>private</w:t>
      </w: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,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>protected</w:t>
      </w: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, default, and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>public</w:t>
      </w:r>
    </w:p>
    <w:p w14:paraId="5ED35A58" w14:textId="3E0D6ED6" w:rsidR="00A653BD" w:rsidRDefault="03581EB3" w:rsidP="03581EB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Override methods</w:t>
      </w:r>
    </w:p>
    <w:p w14:paraId="1DF10FF0" w14:textId="6ABE0E1D" w:rsidR="00A653BD" w:rsidRDefault="03581EB3" w:rsidP="03581EB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Use virtual method invocation</w:t>
      </w:r>
    </w:p>
    <w:p w14:paraId="2AC7BFF1" w14:textId="0DF7A39E" w:rsidR="00A653BD" w:rsidRDefault="03581EB3" w:rsidP="03581EB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Use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>varargs</w:t>
      </w: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 to specify variable arguments</w:t>
      </w:r>
    </w:p>
    <w:p w14:paraId="42E86BF0" w14:textId="6ABA0497" w:rsidR="00A653BD" w:rsidRDefault="03581EB3" w:rsidP="03581EB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Use the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>instanceof</w:t>
      </w: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 operator to compare object types</w:t>
      </w:r>
    </w:p>
    <w:p w14:paraId="6CB147DA" w14:textId="5325E164" w:rsidR="00A653BD" w:rsidRDefault="03581EB3" w:rsidP="03581EB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Use upward and downward casts</w:t>
      </w:r>
    </w:p>
    <w:p w14:paraId="711007E3" w14:textId="2651B8AA" w:rsidR="00A653BD" w:rsidRDefault="03581EB3" w:rsidP="03581EB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Model business problems by using the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>static</w:t>
      </w: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 keyword</w:t>
      </w:r>
    </w:p>
    <w:p w14:paraId="3ADF9D2D" w14:textId="7DF1AA23" w:rsidR="00A653BD" w:rsidRDefault="03581EB3" w:rsidP="03581EB3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Implement the singleton design pattern</w:t>
      </w:r>
    </w:p>
    <w:p w14:paraId="78C9B331" w14:textId="48710331" w:rsidR="00A653BD" w:rsidRDefault="03581EB3" w:rsidP="03581EB3">
      <w:pPr>
        <w:pStyle w:val="ListParagraph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lastRenderedPageBreak/>
        <w:t>Lab Overriding Methods</w:t>
      </w:r>
    </w:p>
    <w:p w14:paraId="1FC39945" w14:textId="57618A16" w:rsidR="00A653BD" w:rsidRDefault="00A653BD" w:rsidP="03581EB3">
      <w:pPr>
        <w:pStyle w:val="Body"/>
        <w:rPr>
          <w:color w:val="000000" w:themeColor="text1"/>
        </w:rPr>
      </w:pPr>
    </w:p>
    <w:p w14:paraId="6C20E622" w14:textId="41E599AB" w:rsidR="00A653BD" w:rsidRDefault="001F5C6C" w:rsidP="03581EB3">
      <w:pPr>
        <w:shd w:val="clear" w:color="auto" w:fill="FBFBFB"/>
        <w:ind w:left="720" w:hanging="720"/>
        <w:outlineLvl w:val="2"/>
        <w:rPr>
          <w:rFonts w:ascii="Calibri" w:hAnsi="Calibri" w:cs="Arial Unicode MS"/>
          <w:color w:val="000000" w:themeColor="text1"/>
        </w:rPr>
      </w:pPr>
      <w:r w:rsidRPr="03581EB3">
        <w:rPr>
          <w:rFonts w:asciiTheme="majorHAnsi" w:eastAsiaTheme="majorEastAsia" w:hAnsiTheme="majorHAnsi" w:cstheme="majorBidi"/>
          <w:b/>
          <w:bCs/>
          <w:color w:val="000000"/>
        </w:rPr>
        <w:t xml:space="preserve">Module 05: </w:t>
      </w:r>
      <w:r w:rsidR="03581EB3" w:rsidRPr="03581EB3">
        <w:rPr>
          <w:rFonts w:ascii="Arial" w:eastAsia="Arial" w:hAnsi="Arial" w:cs="Arial"/>
          <w:b/>
          <w:bCs/>
          <w:color w:val="000000" w:themeColor="text1"/>
        </w:rPr>
        <w:t>Abstract  and Nested Classes</w:t>
      </w:r>
    </w:p>
    <w:p w14:paraId="6DD0761F" w14:textId="70B691F2" w:rsidR="00A653BD" w:rsidRDefault="03581EB3" w:rsidP="03581EB3">
      <w:pPr>
        <w:pStyle w:val="ListParagraph"/>
        <w:numPr>
          <w:ilvl w:val="0"/>
          <w:numId w:val="15"/>
        </w:numPr>
        <w:shd w:val="clear" w:color="auto" w:fill="FBFBFB"/>
        <w:spacing w:after="0" w:line="240" w:lineRule="auto"/>
        <w:outlineLvl w:val="2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Design general-purpose base classes by using abstract classes</w:t>
      </w:r>
    </w:p>
    <w:p w14:paraId="5733BA7E" w14:textId="4E74425E" w:rsidR="00A653BD" w:rsidRDefault="03581EB3" w:rsidP="03581EB3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Construct abstract Java classes and subclasses</w:t>
      </w:r>
    </w:p>
    <w:p w14:paraId="2AB2ED98" w14:textId="6FC1D3EE" w:rsidR="00A653BD" w:rsidRDefault="03581EB3" w:rsidP="03581EB3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Apply the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 xml:space="preserve">final </w:t>
      </w:r>
      <w:r w:rsidRPr="03581EB3">
        <w:rPr>
          <w:rFonts w:ascii="Arial" w:eastAsia="Arial" w:hAnsi="Arial" w:cs="Arial"/>
          <w:color w:val="auto"/>
          <w:sz w:val="24"/>
          <w:szCs w:val="24"/>
        </w:rPr>
        <w:t>keyword in Java</w:t>
      </w:r>
    </w:p>
    <w:p w14:paraId="6947D647" w14:textId="39E52E9A" w:rsidR="00A653BD" w:rsidRDefault="03581EB3" w:rsidP="03581EB3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Distinguish between top-level and nested classes</w:t>
      </w:r>
    </w:p>
    <w:p w14:paraId="6A4ADE56" w14:textId="01E16B68" w:rsidR="00A653BD" w:rsidRDefault="03581EB3" w:rsidP="03581EB3">
      <w:pPr>
        <w:pStyle w:val="ListParagraph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Lab Abstract classes</w:t>
      </w:r>
    </w:p>
    <w:p w14:paraId="0562CB0E" w14:textId="77777777" w:rsidR="00A653BD" w:rsidRDefault="00A653BD" w:rsidP="03581EB3">
      <w:pPr>
        <w:pStyle w:val="ListParagraph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sz w:val="24"/>
          <w:szCs w:val="24"/>
        </w:rPr>
      </w:pPr>
    </w:p>
    <w:p w14:paraId="12D5EB50" w14:textId="400BEA14" w:rsidR="00A653BD" w:rsidRDefault="001F5C6C" w:rsidP="03581EB3">
      <w:pPr>
        <w:shd w:val="clear" w:color="auto" w:fill="FBFBFB"/>
        <w:ind w:left="720" w:hanging="720"/>
        <w:outlineLvl w:val="2"/>
        <w:rPr>
          <w:rFonts w:ascii="Calibri" w:hAnsi="Calibri" w:cs="Arial Unicode MS"/>
          <w:color w:val="000000" w:themeColor="text1"/>
        </w:rPr>
      </w:pPr>
      <w:r w:rsidRPr="03581EB3">
        <w:rPr>
          <w:rFonts w:asciiTheme="majorHAnsi" w:eastAsiaTheme="majorEastAsia" w:hAnsiTheme="majorHAnsi" w:cstheme="majorBidi"/>
          <w:b/>
          <w:bCs/>
          <w:color w:val="000000"/>
        </w:rPr>
        <w:t xml:space="preserve">Module 06: </w:t>
      </w:r>
      <w:r w:rsidR="03581EB3" w:rsidRPr="03581EB3">
        <w:rPr>
          <w:rFonts w:ascii="Arial" w:eastAsia="Arial" w:hAnsi="Arial" w:cs="Arial"/>
          <w:b/>
          <w:bCs/>
          <w:color w:val="000000" w:themeColor="text1"/>
        </w:rPr>
        <w:t>Interfaces and Lambda Expressions</w:t>
      </w:r>
    </w:p>
    <w:p w14:paraId="49037968" w14:textId="73B23A26" w:rsidR="00A653BD" w:rsidRDefault="03581EB3" w:rsidP="03581EB3">
      <w:pPr>
        <w:pStyle w:val="ListParagraph"/>
        <w:numPr>
          <w:ilvl w:val="0"/>
          <w:numId w:val="14"/>
        </w:numPr>
        <w:shd w:val="clear" w:color="auto" w:fill="FBFBFB"/>
        <w:spacing w:after="0" w:line="240" w:lineRule="auto"/>
        <w:outlineLvl w:val="2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Define a Java interface</w:t>
      </w:r>
    </w:p>
    <w:p w14:paraId="10A8EFFF" w14:textId="6476BAEA" w:rsidR="00A653BD" w:rsidRDefault="03581EB3" w:rsidP="03581EB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Choose between interface inheritance and class inheritance</w:t>
      </w:r>
    </w:p>
    <w:p w14:paraId="574BBBA6" w14:textId="49A2265F" w:rsidR="00A653BD" w:rsidRDefault="03581EB3" w:rsidP="03581EB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Extend an interface</w:t>
      </w:r>
    </w:p>
    <w:p w14:paraId="4C73363A" w14:textId="5D08D3EB" w:rsidR="00A653BD" w:rsidRDefault="03581EB3" w:rsidP="03581EB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Define a lambda expression</w:t>
      </w:r>
    </w:p>
    <w:p w14:paraId="27EBFBE2" w14:textId="4BCD2E94" w:rsidR="00A653BD" w:rsidRDefault="03581EB3" w:rsidP="03581EB3">
      <w:pPr>
        <w:pStyle w:val="ListParagraph"/>
        <w:numPr>
          <w:ilvl w:val="0"/>
          <w:numId w:val="1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Lab Interfaces</w:t>
      </w:r>
    </w:p>
    <w:p w14:paraId="742B365B" w14:textId="1D5ADAE8" w:rsidR="00A653BD" w:rsidRDefault="00A653BD" w:rsidP="03581EB3">
      <w:pPr>
        <w:rPr>
          <w:rFonts w:ascii="Calibri" w:hAnsi="Calibri" w:cs="Arial Unicode MS"/>
          <w:color w:val="000000" w:themeColor="text1"/>
        </w:rPr>
      </w:pPr>
    </w:p>
    <w:p w14:paraId="3DC111C1" w14:textId="795DD2B2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color w:val="000000" w:themeColor="text1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Module 07: </w:t>
      </w:r>
      <w:r w:rsidR="03581EB3" w:rsidRPr="03581EB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Generics and Collections</w:t>
      </w:r>
    </w:p>
    <w:p w14:paraId="0BE88FCA" w14:textId="6F93A97A" w:rsidR="00A653BD" w:rsidRDefault="03581EB3" w:rsidP="03581EB3">
      <w:pPr>
        <w:pStyle w:val="ListParagraph"/>
        <w:numPr>
          <w:ilvl w:val="0"/>
          <w:numId w:val="13"/>
        </w:numPr>
        <w:spacing w:after="0" w:line="235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Create a custom generic class</w:t>
      </w:r>
    </w:p>
    <w:p w14:paraId="7C2A3912" w14:textId="501D74D5" w:rsidR="00A653BD" w:rsidRDefault="03581EB3" w:rsidP="03581EB3">
      <w:pPr>
        <w:pStyle w:val="ListParagraph"/>
        <w:numPr>
          <w:ilvl w:val="0"/>
          <w:numId w:val="13"/>
        </w:numPr>
        <w:spacing w:after="0" w:line="235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Use the type inference diamond to create an object</w:t>
      </w:r>
    </w:p>
    <w:p w14:paraId="111617CD" w14:textId="51DA365A" w:rsidR="00A653BD" w:rsidRDefault="03581EB3" w:rsidP="03581EB3">
      <w:pPr>
        <w:pStyle w:val="ListParagraph"/>
        <w:numPr>
          <w:ilvl w:val="0"/>
          <w:numId w:val="13"/>
        </w:numPr>
        <w:spacing w:after="0" w:line="235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Create a collection without using generics</w:t>
      </w:r>
    </w:p>
    <w:p w14:paraId="484357C9" w14:textId="2FF4D25F" w:rsidR="00A653BD" w:rsidRDefault="03581EB3" w:rsidP="03581EB3">
      <w:pPr>
        <w:pStyle w:val="ListParagraph"/>
        <w:numPr>
          <w:ilvl w:val="0"/>
          <w:numId w:val="13"/>
        </w:numPr>
        <w:spacing w:after="0" w:line="235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Create a collection by using generics</w:t>
      </w:r>
    </w:p>
    <w:p w14:paraId="3F33BBCD" w14:textId="2BC388E6" w:rsidR="00A653BD" w:rsidRDefault="03581EB3" w:rsidP="03581EB3">
      <w:pPr>
        <w:pStyle w:val="ListParagraph"/>
        <w:numPr>
          <w:ilvl w:val="0"/>
          <w:numId w:val="13"/>
        </w:numPr>
        <w:spacing w:after="0" w:line="235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Implement an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>ArrayList</w:t>
      </w:r>
    </w:p>
    <w:p w14:paraId="51B8458F" w14:textId="429D3108" w:rsidR="00A653BD" w:rsidRDefault="03581EB3" w:rsidP="03581EB3">
      <w:pPr>
        <w:pStyle w:val="ListParagraph"/>
        <w:numPr>
          <w:ilvl w:val="0"/>
          <w:numId w:val="13"/>
        </w:numPr>
        <w:spacing w:after="0" w:line="235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Implement a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>TreeSet</w:t>
      </w:r>
    </w:p>
    <w:p w14:paraId="53F8007E" w14:textId="57E0C0DB" w:rsidR="00A653BD" w:rsidRDefault="03581EB3" w:rsidP="03581EB3">
      <w:pPr>
        <w:pStyle w:val="ListParagraph"/>
        <w:numPr>
          <w:ilvl w:val="0"/>
          <w:numId w:val="13"/>
        </w:numPr>
        <w:spacing w:after="0" w:line="235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Implement a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>HashMap</w:t>
      </w:r>
    </w:p>
    <w:p w14:paraId="5E1219F3" w14:textId="2AE572FE" w:rsidR="00A653BD" w:rsidRDefault="03581EB3" w:rsidP="03581EB3">
      <w:pPr>
        <w:pStyle w:val="ListParagraph"/>
        <w:numPr>
          <w:ilvl w:val="0"/>
          <w:numId w:val="13"/>
        </w:numPr>
        <w:spacing w:after="0" w:line="235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 xml:space="preserve">Implement a </w:t>
      </w:r>
      <w:r w:rsidRPr="03581EB3">
        <w:rPr>
          <w:rFonts w:ascii="Courier New" w:eastAsia="Courier New" w:hAnsi="Courier New" w:cs="Courier New"/>
          <w:color w:val="auto"/>
          <w:sz w:val="24"/>
          <w:szCs w:val="24"/>
        </w:rPr>
        <w:t>Deque</w:t>
      </w:r>
    </w:p>
    <w:p w14:paraId="0A82170D" w14:textId="2A40386B" w:rsidR="00A653BD" w:rsidRDefault="03581EB3" w:rsidP="03581EB3">
      <w:pPr>
        <w:pStyle w:val="ListParagraph"/>
        <w:numPr>
          <w:ilvl w:val="0"/>
          <w:numId w:val="13"/>
        </w:numPr>
        <w:spacing w:after="0" w:line="235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Order collections</w:t>
      </w:r>
    </w:p>
    <w:p w14:paraId="55C4C448" w14:textId="07394BF5" w:rsidR="00A653BD" w:rsidRDefault="03581EB3" w:rsidP="03581EB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auto"/>
          <w:sz w:val="24"/>
          <w:szCs w:val="24"/>
        </w:rPr>
        <w:t>Lab Collections</w:t>
      </w:r>
    </w:p>
    <w:p w14:paraId="34CE0A41" w14:textId="0335C9BF" w:rsidR="00A653BD" w:rsidRDefault="00A653BD" w:rsidP="03581EB3">
      <w:pPr>
        <w:pStyle w:val="ListParagraph"/>
        <w:rPr>
          <w:color w:val="000000" w:themeColor="text1"/>
        </w:rPr>
      </w:pPr>
    </w:p>
    <w:p w14:paraId="53FD606C" w14:textId="598EF902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color w:val="000000" w:themeColor="text1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Module 08: </w:t>
      </w:r>
      <w:r w:rsidR="03581EB3" w:rsidRPr="03581EB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Collections, Streams, and Filters</w:t>
      </w:r>
    </w:p>
    <w:p w14:paraId="22F16C62" w14:textId="3E1B781C" w:rsidR="00A653BD" w:rsidRDefault="03581EB3" w:rsidP="03581EB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Describe the Builder pattern</w:t>
      </w:r>
    </w:p>
    <w:p w14:paraId="3AF25ECA" w14:textId="1F0488DB" w:rsidR="00A653BD" w:rsidRDefault="03581EB3" w:rsidP="03581EB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Iterate through a collection by using lambda syntax</w:t>
      </w:r>
    </w:p>
    <w:p w14:paraId="384CC932" w14:textId="5D3CF054" w:rsidR="00A653BD" w:rsidRDefault="03581EB3" w:rsidP="03581EB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Describe the Stream interface</w:t>
      </w:r>
    </w:p>
    <w:p w14:paraId="4131C88A" w14:textId="721DF980" w:rsidR="00A653BD" w:rsidRDefault="03581EB3" w:rsidP="03581EB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Filter a collection by using lambda expressions</w:t>
      </w:r>
    </w:p>
    <w:p w14:paraId="02B721CC" w14:textId="3FCCE81E" w:rsidR="00A653BD" w:rsidRDefault="03581EB3" w:rsidP="03581EB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Call an existing method by using a method reference</w:t>
      </w:r>
    </w:p>
    <w:p w14:paraId="35B69B4B" w14:textId="117647CF" w:rsidR="00A653BD" w:rsidRDefault="03581EB3" w:rsidP="03581EB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Chain multiple methods</w:t>
      </w:r>
    </w:p>
    <w:p w14:paraId="03C691C6" w14:textId="2D51D6D3" w:rsidR="00A653BD" w:rsidRDefault="03581EB3" w:rsidP="03581EB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Define pipelines in terms of lambdas and collections</w:t>
      </w:r>
    </w:p>
    <w:p w14:paraId="60D1BFF8" w14:textId="07C70390" w:rsidR="00A653BD" w:rsidRDefault="03581EB3" w:rsidP="03581EB3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Streams and Filters</w:t>
      </w:r>
    </w:p>
    <w:p w14:paraId="62EBF3C5" w14:textId="4ABE1193" w:rsidR="00A653BD" w:rsidRDefault="00A653BD" w:rsidP="03581EB3">
      <w:pPr>
        <w:pStyle w:val="ListParagraph"/>
        <w:rPr>
          <w:color w:val="000000" w:themeColor="text1"/>
        </w:rPr>
      </w:pPr>
    </w:p>
    <w:p w14:paraId="0818C46B" w14:textId="2866965B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color w:val="000000" w:themeColor="text1"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Module 09: </w:t>
      </w:r>
      <w:r w:rsidR="03581EB3" w:rsidRPr="03581EB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Lambda Built-in Functional Interfaces</w:t>
      </w:r>
    </w:p>
    <w:p w14:paraId="36B27755" w14:textId="37D530F9" w:rsidR="00A653BD" w:rsidRDefault="03581EB3" w:rsidP="03581EB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List the built-in interfaces included in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java.util.function</w:t>
      </w:r>
    </w:p>
    <w:p w14:paraId="08598E79" w14:textId="730C9BDA" w:rsidR="00A653BD" w:rsidRDefault="03581EB3" w:rsidP="03581EB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Use primitive versions of base interfaces</w:t>
      </w:r>
    </w:p>
    <w:p w14:paraId="244F39BD" w14:textId="21FAB475" w:rsidR="00A653BD" w:rsidRDefault="03581EB3" w:rsidP="03581EB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Use binary versions of base interfaces</w:t>
      </w:r>
    </w:p>
    <w:p w14:paraId="7DD7093F" w14:textId="590536F8" w:rsidR="00A653BD" w:rsidRDefault="03581EB3" w:rsidP="03581EB3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Lamdba Functions</w:t>
      </w:r>
    </w:p>
    <w:p w14:paraId="6D98A12B" w14:textId="65647B5D" w:rsidR="00A653BD" w:rsidRDefault="00A653BD" w:rsidP="03581EB3">
      <w:pPr>
        <w:pStyle w:val="ListParagraph"/>
        <w:rPr>
          <w:color w:val="000000" w:themeColor="text1"/>
        </w:rPr>
      </w:pPr>
    </w:p>
    <w:p w14:paraId="6AB203FB" w14:textId="58B6693D" w:rsidR="00A653BD" w:rsidRDefault="001F5C6C" w:rsidP="03581EB3">
      <w:pPr>
        <w:pStyle w:val="Body"/>
        <w:spacing w:after="0" w:line="240" w:lineRule="auto"/>
        <w:rPr>
          <w:color w:val="000000" w:themeColor="text1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Module 10: </w:t>
      </w:r>
      <w:r w:rsidR="03581EB3" w:rsidRPr="03581EB3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Lamdba Operations</w:t>
      </w:r>
    </w:p>
    <w:p w14:paraId="2FF92EF6" w14:textId="3948C105" w:rsidR="00A653BD" w:rsidRDefault="03581EB3" w:rsidP="03581EB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Extract data from an object by using map</w:t>
      </w:r>
    </w:p>
    <w:p w14:paraId="0B7D1E93" w14:textId="2E24682E" w:rsidR="00A653BD" w:rsidRDefault="03581EB3" w:rsidP="03581EB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Describe the types of stream operations</w:t>
      </w:r>
    </w:p>
    <w:p w14:paraId="72CF9064" w14:textId="40672016" w:rsidR="00A653BD" w:rsidRDefault="03581EB3" w:rsidP="03581EB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Describe the Optional class</w:t>
      </w:r>
    </w:p>
    <w:p w14:paraId="6E30D5AD" w14:textId="18A5BE06" w:rsidR="00A653BD" w:rsidRDefault="03581EB3" w:rsidP="03581EB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Describe lazy processing</w:t>
      </w:r>
    </w:p>
    <w:p w14:paraId="1A009EC3" w14:textId="7A80C8F6" w:rsidR="00A653BD" w:rsidRDefault="03581EB3" w:rsidP="03581EB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Sort a stream</w:t>
      </w:r>
    </w:p>
    <w:p w14:paraId="32B76264" w14:textId="020ABC49" w:rsidR="00A653BD" w:rsidRDefault="03581EB3" w:rsidP="03581EB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Save results to a collection by using the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collect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method</w:t>
      </w:r>
    </w:p>
    <w:p w14:paraId="1A4225DB" w14:textId="6FE43358" w:rsidR="00A653BD" w:rsidRDefault="03581EB3" w:rsidP="03581EB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Group and partition data by using the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Collectors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class</w:t>
      </w:r>
    </w:p>
    <w:p w14:paraId="4B265BFD" w14:textId="7BCFF175" w:rsidR="00A653BD" w:rsidRDefault="03581EB3" w:rsidP="03581EB3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Lamdba Operations</w:t>
      </w:r>
    </w:p>
    <w:p w14:paraId="2946DB82" w14:textId="5224B89D" w:rsidR="00A653BD" w:rsidRDefault="00A653BD" w:rsidP="03581EB3">
      <w:pPr>
        <w:pStyle w:val="ListParagraph"/>
        <w:rPr>
          <w:color w:val="000000" w:themeColor="text1"/>
        </w:rPr>
      </w:pPr>
    </w:p>
    <w:p w14:paraId="661A685F" w14:textId="77777777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Module 11: Exceptions and </w:t>
      </w: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>Assertions</w:t>
      </w:r>
    </w:p>
    <w:p w14:paraId="0C1A9990" w14:textId="776BE15C" w:rsidR="00A653BD" w:rsidRDefault="03581EB3" w:rsidP="03581EB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Define the purpose of Java exceptions</w:t>
      </w:r>
    </w:p>
    <w:p w14:paraId="4A07FCB7" w14:textId="3E594A92" w:rsidR="00A653BD" w:rsidRDefault="03581EB3" w:rsidP="03581EB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Use the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try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and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throw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statements </w:t>
      </w:r>
    </w:p>
    <w:p w14:paraId="7D5D5A4C" w14:textId="20B9176F" w:rsidR="00A653BD" w:rsidRDefault="03581EB3" w:rsidP="03581EB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Use the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catch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, multi-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catch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, and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finally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clauses</w:t>
      </w:r>
    </w:p>
    <w:p w14:paraId="3DC52BB5" w14:textId="23B81B87" w:rsidR="00A653BD" w:rsidRDefault="03581EB3" w:rsidP="03581EB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Autoclose resources with a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try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-with-resources statement</w:t>
      </w:r>
    </w:p>
    <w:p w14:paraId="5DB2E718" w14:textId="2CB60DDF" w:rsidR="00A653BD" w:rsidRDefault="03581EB3" w:rsidP="03581EB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Recognize common exception classes and categories</w:t>
      </w:r>
    </w:p>
    <w:p w14:paraId="0FDAFAA8" w14:textId="276F1976" w:rsidR="00A653BD" w:rsidRDefault="03581EB3" w:rsidP="03581EB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Create custom exceptions and auto-closeable resources</w:t>
      </w:r>
    </w:p>
    <w:p w14:paraId="11DEB07B" w14:textId="4102B734" w:rsidR="00A653BD" w:rsidRDefault="03581EB3" w:rsidP="03581EB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Test invariants by using assertions</w:t>
      </w:r>
    </w:p>
    <w:p w14:paraId="059D9C40" w14:textId="1BD51B2B" w:rsidR="00A653BD" w:rsidRDefault="03581EB3" w:rsidP="03581EB3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Expressions and assertions</w:t>
      </w:r>
    </w:p>
    <w:p w14:paraId="5997CC1D" w14:textId="48A63094" w:rsidR="00A653BD" w:rsidRDefault="00A653BD" w:rsidP="03581EB3">
      <w:pPr>
        <w:pStyle w:val="ListParagraph"/>
        <w:rPr>
          <w:color w:val="000000" w:themeColor="text1"/>
        </w:rPr>
      </w:pPr>
    </w:p>
    <w:p w14:paraId="7E3DEBE4" w14:textId="18C416CA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color w:val="000000" w:themeColor="text1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Module 12: </w:t>
      </w:r>
      <w:r w:rsidR="03581EB3" w:rsidRPr="03581EB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Java Date/Time API</w:t>
      </w:r>
    </w:p>
    <w:p w14:paraId="2C61D961" w14:textId="39CFBA6C" w:rsidR="00A653BD" w:rsidRDefault="03581EB3" w:rsidP="03581EB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Create and manage date-based events</w:t>
      </w:r>
    </w:p>
    <w:p w14:paraId="0047839B" w14:textId="0E21000B" w:rsidR="00A653BD" w:rsidRDefault="03581EB3" w:rsidP="03581EB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Create and manage time-based events</w:t>
      </w:r>
    </w:p>
    <w:p w14:paraId="1AE3D571" w14:textId="545D5FFA" w:rsidR="00A653BD" w:rsidRDefault="03581EB3" w:rsidP="03581EB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Combine date and time into a single object</w:t>
      </w:r>
    </w:p>
    <w:p w14:paraId="505974C3" w14:textId="69320FE7" w:rsidR="00A653BD" w:rsidRDefault="03581EB3" w:rsidP="03581EB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Work with dates and times across time zones</w:t>
      </w:r>
    </w:p>
    <w:p w14:paraId="21343A07" w14:textId="22E80EDA" w:rsidR="00A653BD" w:rsidRDefault="03581EB3" w:rsidP="03581EB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Manage changes resulting from daylight savings</w:t>
      </w:r>
    </w:p>
    <w:p w14:paraId="273F129A" w14:textId="6F70FEF2" w:rsidR="00A653BD" w:rsidRDefault="03581EB3" w:rsidP="03581EB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Define and create timestamps, periods, and durations</w:t>
      </w:r>
    </w:p>
    <w:p w14:paraId="60B89049" w14:textId="68321589" w:rsidR="00A653BD" w:rsidRDefault="03581EB3" w:rsidP="03581EB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Apply formatting to local and zoned dates and times</w:t>
      </w:r>
    </w:p>
    <w:p w14:paraId="5CD51383" w14:textId="410EC30E" w:rsidR="00A653BD" w:rsidRDefault="03581EB3" w:rsidP="03581EB3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Java Date/Time</w:t>
      </w:r>
    </w:p>
    <w:p w14:paraId="110FFD37" w14:textId="07332532" w:rsidR="00A653BD" w:rsidRDefault="00A653BD" w:rsidP="03581EB3">
      <w:pPr>
        <w:pStyle w:val="ListParagraph"/>
        <w:ind w:left="0"/>
        <w:rPr>
          <w:color w:val="000000" w:themeColor="text1"/>
        </w:rPr>
      </w:pPr>
    </w:p>
    <w:p w14:paraId="78110790" w14:textId="36450775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  <w:rPr>
          <w:color w:val="000000" w:themeColor="text1"/>
        </w:rPr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Module 13: </w:t>
      </w:r>
      <w:r w:rsidR="03581EB3" w:rsidRPr="03581EB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Java I/O Fundamentals</w:t>
      </w:r>
    </w:p>
    <w:p w14:paraId="2E5F2131" w14:textId="7D0D29E7" w:rsidR="00A653BD" w:rsidRDefault="03581EB3" w:rsidP="03581EB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Describe the basics of input and output in Java </w:t>
      </w:r>
    </w:p>
    <w:p w14:paraId="6FFEA3AA" w14:textId="56F54E32" w:rsidR="00A653BD" w:rsidRDefault="03581EB3" w:rsidP="03581EB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Read data from and write data to the console</w:t>
      </w:r>
    </w:p>
    <w:p w14:paraId="671675D3" w14:textId="37F38ADA" w:rsidR="00A653BD" w:rsidRDefault="03581EB3" w:rsidP="03581EB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Use I/O streams to read and write files</w:t>
      </w:r>
    </w:p>
    <w:p w14:paraId="5D03C81A" w14:textId="52062254" w:rsidR="00A653BD" w:rsidRDefault="03581EB3" w:rsidP="03581EB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Read and write objects by using serialization</w:t>
      </w:r>
    </w:p>
    <w:p w14:paraId="57C2DF14" w14:textId="39F866FD" w:rsidR="00A653BD" w:rsidRDefault="03581EB3" w:rsidP="03581EB3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Java I/O</w:t>
      </w:r>
    </w:p>
    <w:p w14:paraId="6B699379" w14:textId="751ACEA8" w:rsidR="00A653BD" w:rsidRDefault="00A653BD" w:rsidP="03581EB3">
      <w:pPr>
        <w:pStyle w:val="ListParagraph"/>
        <w:rPr>
          <w:color w:val="000000" w:themeColor="text1"/>
        </w:rPr>
      </w:pPr>
    </w:p>
    <w:p w14:paraId="2CFC1FD9" w14:textId="2888460A" w:rsidR="00A653BD" w:rsidRDefault="001F5C6C" w:rsidP="03581EB3">
      <w:pPr>
        <w:pStyle w:val="Body"/>
        <w:shd w:val="clear" w:color="auto" w:fill="FBFBFB"/>
        <w:spacing w:after="0" w:line="240" w:lineRule="auto"/>
        <w:outlineLvl w:val="2"/>
      </w:pPr>
      <w:r w:rsidRPr="03581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Module 14: </w:t>
      </w:r>
      <w:r w:rsidR="03581EB3" w:rsidRPr="03581EB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Java File I/O (NIO.2)</w:t>
      </w:r>
    </w:p>
    <w:p w14:paraId="665D7180" w14:textId="64991736" w:rsidR="00A653BD" w:rsidRDefault="03581EB3" w:rsidP="03581EB3">
      <w:pPr>
        <w:pStyle w:val="ListParagraph"/>
        <w:numPr>
          <w:ilvl w:val="0"/>
          <w:numId w:val="6"/>
        </w:numPr>
        <w:shd w:val="clear" w:color="auto" w:fill="FBFBFB"/>
        <w:spacing w:after="0" w:line="240" w:lineRule="auto"/>
        <w:outlineLvl w:val="2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Use the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Path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interface to operate on file and directory paths</w:t>
      </w:r>
    </w:p>
    <w:p w14:paraId="3A208195" w14:textId="4AE26C8A" w:rsidR="00A653BD" w:rsidRDefault="03581EB3" w:rsidP="03581EB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Use the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Files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class to check, delete, copy, or move a file or directory</w:t>
      </w:r>
    </w:p>
    <w:p w14:paraId="043E4143" w14:textId="47551F84" w:rsidR="00A653BD" w:rsidRDefault="03581EB3" w:rsidP="03581EB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Use Stream API with NIO2</w:t>
      </w:r>
    </w:p>
    <w:p w14:paraId="25B7EA67" w14:textId="651F980D" w:rsidR="00A653BD" w:rsidRDefault="03581EB3" w:rsidP="03581EB3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Java File I/O</w:t>
      </w:r>
    </w:p>
    <w:p w14:paraId="3FE9F23F" w14:textId="77777777" w:rsidR="00A653BD" w:rsidRDefault="00A653BD" w:rsidP="03581EB3">
      <w:pPr>
        <w:pStyle w:val="ListParagraph"/>
        <w:rPr>
          <w:color w:val="000000" w:themeColor="text1"/>
        </w:rPr>
      </w:pPr>
    </w:p>
    <w:p w14:paraId="6196D4BE" w14:textId="1FDB3633" w:rsidR="00A653BD" w:rsidRDefault="001F5C6C" w:rsidP="03581EB3">
      <w:pPr>
        <w:ind w:left="720" w:hanging="720"/>
        <w:rPr>
          <w:rFonts w:ascii="Calibri" w:hAnsi="Calibri" w:cs="Arial Unicode MS"/>
          <w:color w:val="000000" w:themeColor="text1"/>
          <w:sz w:val="22"/>
          <w:szCs w:val="22"/>
        </w:rPr>
      </w:pPr>
      <w:r w:rsidRPr="03581EB3">
        <w:rPr>
          <w:rFonts w:asciiTheme="majorHAnsi" w:eastAsiaTheme="majorEastAsia" w:hAnsiTheme="majorHAnsi" w:cstheme="majorBidi"/>
          <w:b/>
          <w:bCs/>
          <w:color w:val="000000"/>
        </w:rPr>
        <w:t xml:space="preserve">Module 15: </w:t>
      </w:r>
      <w:r w:rsidR="03581EB3" w:rsidRPr="03581EB3">
        <w:rPr>
          <w:rFonts w:ascii="Arial" w:eastAsia="Arial" w:hAnsi="Arial" w:cs="Arial"/>
          <w:b/>
          <w:bCs/>
          <w:color w:val="000000" w:themeColor="text1"/>
        </w:rPr>
        <w:t>Concurrency</w:t>
      </w:r>
    </w:p>
    <w:p w14:paraId="31552E18" w14:textId="5A4FDE6D" w:rsidR="00A653BD" w:rsidRDefault="03581EB3" w:rsidP="03581EB3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Describe operating system task scheduling</w:t>
      </w:r>
    </w:p>
    <w:p w14:paraId="592F8EDA" w14:textId="6B054E35" w:rsidR="00A653BD" w:rsidRDefault="03581EB3" w:rsidP="03581EB3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Create worker threads using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Runnable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and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Callable</w:t>
      </w:r>
    </w:p>
    <w:p w14:paraId="643D4C27" w14:textId="34B14E30" w:rsidR="00A653BD" w:rsidRDefault="03581EB3" w:rsidP="03581EB3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Use an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ExecutorService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to concurrently execute tasks</w:t>
      </w:r>
    </w:p>
    <w:p w14:paraId="5CD19595" w14:textId="342E7CB4" w:rsidR="00A653BD" w:rsidRDefault="03581EB3" w:rsidP="03581EB3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Identify potential threading problems</w:t>
      </w:r>
    </w:p>
    <w:p w14:paraId="464CEE2E" w14:textId="1FDC2BFD" w:rsidR="00A653BD" w:rsidRDefault="03581EB3" w:rsidP="03581EB3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Use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synchronized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and concurrent atomic to manage atomicity</w:t>
      </w:r>
    </w:p>
    <w:p w14:paraId="23F8B44F" w14:textId="20965E7D" w:rsidR="00A653BD" w:rsidRDefault="03581EB3" w:rsidP="03581EB3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Use monitor locks to control the order of thread execution</w:t>
      </w:r>
    </w:p>
    <w:p w14:paraId="3CE9EA79" w14:textId="1D896FD5" w:rsidR="00A653BD" w:rsidRDefault="03581EB3" w:rsidP="03581EB3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Use the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java.util.concurrent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collections</w:t>
      </w:r>
    </w:p>
    <w:p w14:paraId="6462DEE7" w14:textId="4B55E0F8" w:rsidR="00A653BD" w:rsidRDefault="03581EB3" w:rsidP="03581EB3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Concurrency</w:t>
      </w:r>
    </w:p>
    <w:p w14:paraId="683F6028" w14:textId="5ECF3B78" w:rsidR="00A653BD" w:rsidRDefault="00A653BD" w:rsidP="03581EB3">
      <w:pPr>
        <w:pStyle w:val="ListParagraph"/>
        <w:rPr>
          <w:color w:val="000000" w:themeColor="text1"/>
        </w:rPr>
      </w:pPr>
    </w:p>
    <w:p w14:paraId="21CAFF66" w14:textId="2C8028D1" w:rsidR="00A653BD" w:rsidRDefault="03581EB3" w:rsidP="03581EB3">
      <w:pPr>
        <w:rPr>
          <w:rFonts w:ascii="Helvetica Neue" w:eastAsia="Helvetica Neue" w:hAnsi="Helvetica Neue" w:cs="Helvetica Neue"/>
        </w:rPr>
      </w:pPr>
      <w:r w:rsidRPr="03581EB3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Module 16: </w:t>
      </w:r>
      <w:r w:rsidRPr="03581EB3">
        <w:rPr>
          <w:rFonts w:ascii="Arial" w:eastAsia="Arial" w:hAnsi="Arial" w:cs="Arial"/>
          <w:b/>
          <w:bCs/>
          <w:color w:val="000000" w:themeColor="text1"/>
        </w:rPr>
        <w:t>The Fork-Join Framework</w:t>
      </w:r>
    </w:p>
    <w:p w14:paraId="11B25E8A" w14:textId="07DD21EA" w:rsidR="00A653BD" w:rsidRDefault="03581EB3" w:rsidP="03581EB3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Apply the Fork-Join framework</w:t>
      </w:r>
    </w:p>
    <w:p w14:paraId="5B031751" w14:textId="2BA51E1D" w:rsidR="00A653BD" w:rsidRDefault="03581EB3" w:rsidP="03581EB3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Fork-Join Framework</w:t>
      </w:r>
    </w:p>
    <w:p w14:paraId="37D887A1" w14:textId="2A0BFBF3" w:rsidR="00A653BD" w:rsidRDefault="00A653BD" w:rsidP="03581EB3">
      <w:pPr>
        <w:pStyle w:val="ListParagraph"/>
        <w:rPr>
          <w:color w:val="000000" w:themeColor="text1"/>
        </w:rPr>
      </w:pPr>
    </w:p>
    <w:p w14:paraId="48759ED9" w14:textId="36E38EDA" w:rsidR="00A653BD" w:rsidRDefault="03581EB3" w:rsidP="03581EB3">
      <w:pPr>
        <w:rPr>
          <w:rFonts w:ascii="Arial" w:eastAsia="Arial" w:hAnsi="Arial" w:cs="Arial"/>
          <w:color w:val="000000" w:themeColor="text1"/>
        </w:rPr>
      </w:pPr>
      <w:r w:rsidRPr="03581EB3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 xml:space="preserve">Module 17: </w:t>
      </w:r>
      <w:r w:rsidRPr="03581EB3">
        <w:rPr>
          <w:rFonts w:ascii="Arial" w:eastAsia="Arial" w:hAnsi="Arial" w:cs="Arial"/>
          <w:b/>
          <w:bCs/>
          <w:color w:val="000000" w:themeColor="text1"/>
        </w:rPr>
        <w:t>Parallel Streams</w:t>
      </w:r>
    </w:p>
    <w:p w14:paraId="7F928342" w14:textId="4F26C167" w:rsidR="00A653BD" w:rsidRDefault="03581EB3" w:rsidP="03581EB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Review the key characteristics of streams</w:t>
      </w:r>
    </w:p>
    <w:p w14:paraId="49E78649" w14:textId="7464CF90" w:rsidR="00A653BD" w:rsidRDefault="03581EB3" w:rsidP="03581EB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Contrast old style loop operations with streams</w:t>
      </w:r>
    </w:p>
    <w:p w14:paraId="13529E1F" w14:textId="376C4EC2" w:rsidR="00A653BD" w:rsidRDefault="03581EB3" w:rsidP="03581EB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Describe how to make a stream pipeline execute in parallel</w:t>
      </w:r>
    </w:p>
    <w:p w14:paraId="56AD9BFC" w14:textId="60EC48B0" w:rsidR="00A653BD" w:rsidRDefault="03581EB3" w:rsidP="03581EB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List the key assumptions needed to use a parallel pipeline</w:t>
      </w:r>
    </w:p>
    <w:p w14:paraId="2059612A" w14:textId="33846F98" w:rsidR="00A653BD" w:rsidRDefault="03581EB3" w:rsidP="03581EB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Define reduction</w:t>
      </w:r>
    </w:p>
    <w:p w14:paraId="26CBB7C7" w14:textId="15920598" w:rsidR="00A653BD" w:rsidRDefault="03581EB3" w:rsidP="03581EB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Describe why reduction requires an associative function</w:t>
      </w:r>
    </w:p>
    <w:p w14:paraId="62E62591" w14:textId="0F23009B" w:rsidR="00A653BD" w:rsidRDefault="03581EB3" w:rsidP="03581EB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Calculate a value using reduce</w:t>
      </w:r>
    </w:p>
    <w:p w14:paraId="7D4FC70E" w14:textId="26620406" w:rsidR="00A653BD" w:rsidRDefault="03581EB3" w:rsidP="03581EB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Describe the process for decomposing and then merging work</w:t>
      </w:r>
    </w:p>
    <w:p w14:paraId="185C2140" w14:textId="42F91E42" w:rsidR="00A653BD" w:rsidRDefault="03581EB3" w:rsidP="03581EB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List the key performance considerations for parallel streams</w:t>
      </w:r>
    </w:p>
    <w:p w14:paraId="738CC165" w14:textId="3D8EAE5E" w:rsidR="00A653BD" w:rsidRDefault="03581EB3" w:rsidP="03581EB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Streams</w:t>
      </w:r>
    </w:p>
    <w:p w14:paraId="1D6064A7" w14:textId="7EA1C98E" w:rsidR="00A653BD" w:rsidRDefault="00A653BD" w:rsidP="03581EB3">
      <w:pPr>
        <w:pStyle w:val="ListParagraph"/>
        <w:rPr>
          <w:color w:val="000000" w:themeColor="text1"/>
        </w:rPr>
      </w:pPr>
    </w:p>
    <w:p w14:paraId="579B4AB7" w14:textId="75833406" w:rsidR="00A653BD" w:rsidRDefault="03581EB3" w:rsidP="03581EB3">
      <w:pPr>
        <w:rPr>
          <w:rFonts w:ascii="Helvetica Neue" w:eastAsia="Helvetica Neue" w:hAnsi="Helvetica Neue" w:cs="Helvetica Neue"/>
        </w:rPr>
      </w:pPr>
      <w:r w:rsidRPr="03581EB3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Module 18: </w:t>
      </w:r>
      <w:r w:rsidRPr="03581EB3">
        <w:rPr>
          <w:rFonts w:ascii="Arial" w:eastAsia="Arial" w:hAnsi="Arial" w:cs="Arial"/>
          <w:b/>
          <w:bCs/>
          <w:color w:val="000000" w:themeColor="text1"/>
        </w:rPr>
        <w:t>Building Database Applications with JDBC</w:t>
      </w:r>
    </w:p>
    <w:p w14:paraId="3ED8588C" w14:textId="567AAB31" w:rsidR="00A653BD" w:rsidRDefault="03581EB3" w:rsidP="03581EB3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Define the layout of the JDBC API</w:t>
      </w:r>
    </w:p>
    <w:p w14:paraId="2A6B02D3" w14:textId="549919FE" w:rsidR="00A653BD" w:rsidRDefault="03581EB3" w:rsidP="03581EB3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Connect to a database by using a JDBC driver</w:t>
      </w:r>
    </w:p>
    <w:p w14:paraId="60748ED8" w14:textId="1B5B5DC2" w:rsidR="00A653BD" w:rsidRDefault="03581EB3" w:rsidP="03581EB3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Submit queries and get results from the database</w:t>
      </w:r>
    </w:p>
    <w:p w14:paraId="42B900FE" w14:textId="53C73069" w:rsidR="00A653BD" w:rsidRDefault="03581EB3" w:rsidP="03581EB3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Specify JDBC driver information externally</w:t>
      </w:r>
    </w:p>
    <w:p w14:paraId="5C032A8D" w14:textId="33E9B0EE" w:rsidR="00A653BD" w:rsidRDefault="03581EB3" w:rsidP="03581EB3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Perform CRUD operations by using the JDBC API</w:t>
      </w:r>
    </w:p>
    <w:p w14:paraId="180D2109" w14:textId="19127B28" w:rsidR="00A653BD" w:rsidRDefault="03581EB3" w:rsidP="03581EB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Database Applications</w:t>
      </w:r>
    </w:p>
    <w:p w14:paraId="41A685AE" w14:textId="014DACAE" w:rsidR="00A653BD" w:rsidRDefault="00A653BD" w:rsidP="03581EB3">
      <w:pPr>
        <w:pStyle w:val="ListParagraph"/>
        <w:rPr>
          <w:color w:val="000000" w:themeColor="text1"/>
        </w:rPr>
      </w:pPr>
    </w:p>
    <w:p w14:paraId="16B8EF26" w14:textId="49E19576" w:rsidR="00A653BD" w:rsidRDefault="03581EB3" w:rsidP="03581EB3">
      <w:pPr>
        <w:rPr>
          <w:rFonts w:ascii="Helvetica Neue" w:eastAsia="Helvetica Neue" w:hAnsi="Helvetica Neue" w:cs="Helvetica Neue"/>
        </w:rPr>
      </w:pPr>
      <w:r w:rsidRPr="03581EB3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Module 19: </w:t>
      </w:r>
      <w:r w:rsidRPr="03581EB3">
        <w:rPr>
          <w:rFonts w:ascii="Arial" w:eastAsia="Arial" w:hAnsi="Arial" w:cs="Arial"/>
          <w:b/>
          <w:bCs/>
          <w:color w:val="000000" w:themeColor="text1"/>
        </w:rPr>
        <w:t>Localization</w:t>
      </w:r>
    </w:p>
    <w:p w14:paraId="63F9652B" w14:textId="702765E4" w:rsidR="00A653BD" w:rsidRDefault="03581EB3" w:rsidP="03581EB3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Describe the advantages of localizing an application</w:t>
      </w:r>
    </w:p>
    <w:p w14:paraId="7B29C7B5" w14:textId="631195B7" w:rsidR="00A653BD" w:rsidRDefault="03581EB3" w:rsidP="03581EB3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Define what a locale represents</w:t>
      </w:r>
    </w:p>
    <w:p w14:paraId="4D51670E" w14:textId="3D5CBA64" w:rsidR="00A653BD" w:rsidRDefault="03581EB3" w:rsidP="03581EB3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Read and set the locale by using the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Locale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object</w:t>
      </w:r>
    </w:p>
    <w:p w14:paraId="7A55166E" w14:textId="0943D52D" w:rsidR="00A653BD" w:rsidRDefault="03581EB3" w:rsidP="03581EB3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Create and read a </w:t>
      </w:r>
      <w:r w:rsidRPr="03581EB3">
        <w:rPr>
          <w:rFonts w:ascii="Courier New" w:eastAsia="Courier New" w:hAnsi="Courier New" w:cs="Courier New"/>
          <w:color w:val="000000" w:themeColor="text1"/>
          <w:sz w:val="24"/>
          <w:szCs w:val="24"/>
        </w:rPr>
        <w:t>Properties</w:t>
      </w: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 file</w:t>
      </w:r>
    </w:p>
    <w:p w14:paraId="01AA10B5" w14:textId="0A92675F" w:rsidR="00A653BD" w:rsidRDefault="03581EB3" w:rsidP="03581EB3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Build a resource bundle for each locale</w:t>
      </w:r>
    </w:p>
    <w:p w14:paraId="3FE794E1" w14:textId="261DD823" w:rsidR="00A653BD" w:rsidRDefault="03581EB3" w:rsidP="03581EB3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Call a resource bundle from an application</w:t>
      </w:r>
    </w:p>
    <w:p w14:paraId="147A2B61" w14:textId="7A4CCC50" w:rsidR="00A653BD" w:rsidRDefault="03581EB3" w:rsidP="03581EB3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 xml:space="preserve">Change the locale for a resource bundle </w:t>
      </w:r>
    </w:p>
    <w:p w14:paraId="4E46DBA5" w14:textId="19127B28" w:rsidR="00A653BD" w:rsidRDefault="03581EB3" w:rsidP="03581EB3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3581EB3">
        <w:rPr>
          <w:rFonts w:ascii="Arial" w:eastAsia="Arial" w:hAnsi="Arial" w:cs="Arial"/>
          <w:color w:val="000000" w:themeColor="text1"/>
          <w:sz w:val="24"/>
          <w:szCs w:val="24"/>
        </w:rPr>
        <w:t>Lab Database Applications</w:t>
      </w:r>
    </w:p>
    <w:p w14:paraId="68C78B53" w14:textId="64338D2E" w:rsidR="00A653BD" w:rsidRDefault="00A653BD" w:rsidP="03581EB3">
      <w:pPr>
        <w:pStyle w:val="ListParagraph"/>
        <w:rPr>
          <w:color w:val="000000" w:themeColor="text1"/>
        </w:rPr>
      </w:pPr>
    </w:p>
    <w:p w14:paraId="6922B978" w14:textId="0CE8EFF9" w:rsidR="00A653BD" w:rsidRDefault="00A653BD" w:rsidP="03581EB3">
      <w:pPr>
        <w:pStyle w:val="ListParagraph"/>
        <w:rPr>
          <w:color w:val="000000" w:themeColor="text1"/>
          <w:sz w:val="24"/>
          <w:szCs w:val="24"/>
        </w:rPr>
      </w:pPr>
    </w:p>
    <w:p w14:paraId="49DA9CA1" w14:textId="3A1D229F" w:rsidR="00A653BD" w:rsidRDefault="00A653BD" w:rsidP="03581EB3">
      <w:pPr>
        <w:pStyle w:val="ListParagraph"/>
        <w:rPr>
          <w:color w:val="000000" w:themeColor="text1"/>
          <w:sz w:val="24"/>
          <w:szCs w:val="24"/>
        </w:rPr>
      </w:pPr>
    </w:p>
    <w:p w14:paraId="1ACD6E98" w14:textId="3787A46E" w:rsidR="00A653BD" w:rsidRDefault="00A653BD" w:rsidP="03581EB3">
      <w:pPr>
        <w:pStyle w:val="ListParagraph"/>
        <w:rPr>
          <w:color w:val="000000" w:themeColor="text1"/>
          <w:sz w:val="24"/>
          <w:szCs w:val="24"/>
        </w:rPr>
      </w:pPr>
    </w:p>
    <w:p w14:paraId="0B0BBBC1" w14:textId="3975A6C8" w:rsidR="00A653BD" w:rsidRDefault="00A653BD" w:rsidP="03581EB3">
      <w:pPr>
        <w:pStyle w:val="ListParagraph"/>
        <w:rPr>
          <w:color w:val="000000" w:themeColor="text1"/>
          <w:sz w:val="24"/>
          <w:szCs w:val="24"/>
        </w:rPr>
      </w:pPr>
    </w:p>
    <w:p w14:paraId="6389B3F1" w14:textId="0293C435" w:rsidR="00A653BD" w:rsidRDefault="00A653BD" w:rsidP="03581EB3">
      <w:pPr>
        <w:rPr>
          <w:rFonts w:ascii="Calibri" w:hAnsi="Calibri" w:cs="Arial Unicode MS"/>
          <w:color w:val="000000" w:themeColor="text1"/>
        </w:rPr>
      </w:pPr>
    </w:p>
    <w:sectPr w:rsidR="00A653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63182" w14:textId="77777777" w:rsidR="001F5C6C" w:rsidRDefault="001F5C6C">
      <w:r>
        <w:separator/>
      </w:r>
    </w:p>
  </w:endnote>
  <w:endnote w:type="continuationSeparator" w:id="0">
    <w:p w14:paraId="54609597" w14:textId="77777777" w:rsidR="001F5C6C" w:rsidRDefault="001F5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E6F91" w14:textId="77777777" w:rsidR="00A653BD" w:rsidRDefault="00A653B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89F96" w14:textId="77777777" w:rsidR="001F5C6C" w:rsidRDefault="001F5C6C">
      <w:r>
        <w:separator/>
      </w:r>
    </w:p>
  </w:footnote>
  <w:footnote w:type="continuationSeparator" w:id="0">
    <w:p w14:paraId="5D05B6EE" w14:textId="77777777" w:rsidR="001F5C6C" w:rsidRDefault="001F5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2F646" w14:textId="77777777" w:rsidR="00A653BD" w:rsidRDefault="00A653B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3DA3"/>
    <w:multiLevelType w:val="hybridMultilevel"/>
    <w:tmpl w:val="BD2A6508"/>
    <w:lvl w:ilvl="0" w:tplc="71F2B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4D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6B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AB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2F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64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8C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07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23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1DF"/>
    <w:multiLevelType w:val="hybridMultilevel"/>
    <w:tmpl w:val="D952DC04"/>
    <w:lvl w:ilvl="0" w:tplc="2EB08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C80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28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80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40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C0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A3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22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88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4DFA"/>
    <w:multiLevelType w:val="hybridMultilevel"/>
    <w:tmpl w:val="4D5C4CE8"/>
    <w:styleLink w:val="ImportedStyle7"/>
    <w:lvl w:ilvl="0" w:tplc="CE4CD98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4C5F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482E02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E542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5096F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E2E0EC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FC2B3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7E9ED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BAA00C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7F30C5"/>
    <w:multiLevelType w:val="hybridMultilevel"/>
    <w:tmpl w:val="6E64695C"/>
    <w:styleLink w:val="ImportedStyle14"/>
    <w:lvl w:ilvl="0" w:tplc="6F207FE2">
      <w:start w:val="1"/>
      <w:numFmt w:val="lowerLetter"/>
      <w:lvlText w:val="%1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34715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B8D1AE">
      <w:start w:val="1"/>
      <w:numFmt w:val="lowerRoman"/>
      <w:lvlText w:val="%3."/>
      <w:lvlJc w:val="left"/>
      <w:pPr>
        <w:ind w:left="216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4CDCF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3C938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4C0A30">
      <w:start w:val="1"/>
      <w:numFmt w:val="lowerRoman"/>
      <w:lvlText w:val="%6."/>
      <w:lvlJc w:val="left"/>
      <w:pPr>
        <w:ind w:left="432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DCC0F0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F8642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F0C452">
      <w:start w:val="1"/>
      <w:numFmt w:val="lowerRoman"/>
      <w:lvlText w:val="%9."/>
      <w:lvlJc w:val="left"/>
      <w:pPr>
        <w:ind w:left="648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9EE6B25"/>
    <w:multiLevelType w:val="hybridMultilevel"/>
    <w:tmpl w:val="78664638"/>
    <w:styleLink w:val="ImportedStyle16"/>
    <w:lvl w:ilvl="0" w:tplc="246CCCC6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3EAE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0E19E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FAC0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0483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061D7E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1A7E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6E6A7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F4AFE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BFE0614"/>
    <w:multiLevelType w:val="hybridMultilevel"/>
    <w:tmpl w:val="94C85C34"/>
    <w:lvl w:ilvl="0" w:tplc="CBE8F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A6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4C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21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6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CB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6F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C0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9A5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7251"/>
    <w:multiLevelType w:val="hybridMultilevel"/>
    <w:tmpl w:val="AD4E0B0A"/>
    <w:numStyleLink w:val="ImportedStyle2"/>
  </w:abstractNum>
  <w:abstractNum w:abstractNumId="7" w15:restartNumberingAfterBreak="0">
    <w:nsid w:val="1ECE096D"/>
    <w:multiLevelType w:val="hybridMultilevel"/>
    <w:tmpl w:val="9E1E968A"/>
    <w:lvl w:ilvl="0" w:tplc="9A8ED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C0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9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4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2E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28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0E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AD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E6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03750"/>
    <w:multiLevelType w:val="hybridMultilevel"/>
    <w:tmpl w:val="5AC003EA"/>
    <w:styleLink w:val="ImportedStyle9"/>
    <w:lvl w:ilvl="0" w:tplc="8916B6D6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CCF2F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4A40DA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7C2D3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A27E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46399E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B691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C8138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2E88D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27B70D4"/>
    <w:multiLevelType w:val="hybridMultilevel"/>
    <w:tmpl w:val="A33CC160"/>
    <w:lvl w:ilvl="0" w:tplc="1EBEC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27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321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84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05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EF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4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67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24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87A07"/>
    <w:multiLevelType w:val="hybridMultilevel"/>
    <w:tmpl w:val="76900A20"/>
    <w:styleLink w:val="ImportedStyle5"/>
    <w:lvl w:ilvl="0" w:tplc="D00C0C9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F46D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962542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7A989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8E56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D26E5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088CB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22CDC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10354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45161C1"/>
    <w:multiLevelType w:val="hybridMultilevel"/>
    <w:tmpl w:val="C72C58DE"/>
    <w:lvl w:ilvl="0" w:tplc="B78A9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A5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87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B0C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C3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E8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47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C3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28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2072"/>
    <w:multiLevelType w:val="hybridMultilevel"/>
    <w:tmpl w:val="D0E20D3A"/>
    <w:styleLink w:val="ImportedStyle6"/>
    <w:lvl w:ilvl="0" w:tplc="B0BEE6D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F0A32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A4BF82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60CCC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403A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92448A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C636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C215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64F4C6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E407662"/>
    <w:multiLevelType w:val="hybridMultilevel"/>
    <w:tmpl w:val="CAD83CD0"/>
    <w:styleLink w:val="ImportedStyle15"/>
    <w:lvl w:ilvl="0" w:tplc="5B94CB8C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480C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B213E6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9EDEF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16A1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2064C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1E57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926C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88EC3A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2CA2090"/>
    <w:multiLevelType w:val="hybridMultilevel"/>
    <w:tmpl w:val="B822754C"/>
    <w:lvl w:ilvl="0" w:tplc="7CB49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EE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6D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29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4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03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44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65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0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4543C"/>
    <w:multiLevelType w:val="hybridMultilevel"/>
    <w:tmpl w:val="8D2E9D56"/>
    <w:lvl w:ilvl="0" w:tplc="76922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64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21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8F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2D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05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EF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AA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43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A2E68"/>
    <w:multiLevelType w:val="hybridMultilevel"/>
    <w:tmpl w:val="1932F15A"/>
    <w:styleLink w:val="ImportedStyle13"/>
    <w:lvl w:ilvl="0" w:tplc="AC385706">
      <w:start w:val="1"/>
      <w:numFmt w:val="lowerLetter"/>
      <w:lvlText w:val="%1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322EF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4C215C">
      <w:start w:val="1"/>
      <w:numFmt w:val="lowerRoman"/>
      <w:lvlText w:val="%3."/>
      <w:lvlJc w:val="left"/>
      <w:pPr>
        <w:ind w:left="216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387C1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904C9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68269A">
      <w:start w:val="1"/>
      <w:numFmt w:val="lowerRoman"/>
      <w:lvlText w:val="%6."/>
      <w:lvlJc w:val="left"/>
      <w:pPr>
        <w:ind w:left="432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C27EE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D23D3E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08B494">
      <w:start w:val="1"/>
      <w:numFmt w:val="lowerRoman"/>
      <w:lvlText w:val="%9."/>
      <w:lvlJc w:val="left"/>
      <w:pPr>
        <w:ind w:left="648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D036765"/>
    <w:multiLevelType w:val="hybridMultilevel"/>
    <w:tmpl w:val="CB40E4D6"/>
    <w:styleLink w:val="ImportedStyle18"/>
    <w:lvl w:ilvl="0" w:tplc="860AA50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E41D9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6AB72E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721FC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0E07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2EFBB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F89C1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283B3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CEBD5C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F751DD5"/>
    <w:multiLevelType w:val="hybridMultilevel"/>
    <w:tmpl w:val="633C93E2"/>
    <w:styleLink w:val="ImportedStyle4"/>
    <w:lvl w:ilvl="0" w:tplc="EB98C87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E904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0456BC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88D3A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2244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6A1DDE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C956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5A1A3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23FD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0C2F43"/>
    <w:multiLevelType w:val="hybridMultilevel"/>
    <w:tmpl w:val="AD4E0B0A"/>
    <w:styleLink w:val="ImportedStyle2"/>
    <w:lvl w:ilvl="0" w:tplc="EE606416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09AE6DA">
      <w:start w:val="1"/>
      <w:numFmt w:val="bullet"/>
      <w:lvlText w:val="&gt;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7609DA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5503524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566E986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B12E13A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C12F8AE">
      <w:start w:val="1"/>
      <w:numFmt w:val="bullet"/>
      <w:lvlText w:val="·"/>
      <w:lvlJc w:val="left"/>
      <w:pPr>
        <w:tabs>
          <w:tab w:val="left" w:pos="720"/>
        </w:tabs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228F3E6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A58959C">
      <w:start w:val="1"/>
      <w:numFmt w:val="bullet"/>
      <w:lvlText w:val="·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 w15:restartNumberingAfterBreak="0">
    <w:nsid w:val="485E7D92"/>
    <w:multiLevelType w:val="hybridMultilevel"/>
    <w:tmpl w:val="417C9CD2"/>
    <w:lvl w:ilvl="0" w:tplc="9DD22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C0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05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2D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AA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68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C9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AC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A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4788D"/>
    <w:multiLevelType w:val="hybridMultilevel"/>
    <w:tmpl w:val="2E8AEB40"/>
    <w:lvl w:ilvl="0" w:tplc="9F088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A1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47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E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68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26E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0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2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8C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43DA3"/>
    <w:multiLevelType w:val="hybridMultilevel"/>
    <w:tmpl w:val="CB5E942C"/>
    <w:lvl w:ilvl="0" w:tplc="073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6F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CA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C2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20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29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2E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E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AF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24879"/>
    <w:multiLevelType w:val="hybridMultilevel"/>
    <w:tmpl w:val="22D23ECA"/>
    <w:lvl w:ilvl="0" w:tplc="27DE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AE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43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07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84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83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2E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CF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EE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7E38"/>
    <w:multiLevelType w:val="hybridMultilevel"/>
    <w:tmpl w:val="FC6665F4"/>
    <w:styleLink w:val="ImportedStyle12"/>
    <w:lvl w:ilvl="0" w:tplc="B2F61E64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32950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D0672E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0686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6140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96FB46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D422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DCF90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829CB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42C7670"/>
    <w:multiLevelType w:val="hybridMultilevel"/>
    <w:tmpl w:val="03BC9DA8"/>
    <w:styleLink w:val="ImportedStyle3"/>
    <w:lvl w:ilvl="0" w:tplc="9CA4CFFE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6E7E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47C1544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45611CA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072358A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B342C00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004D7EA">
      <w:start w:val="1"/>
      <w:numFmt w:val="bullet"/>
      <w:lvlText w:val="·"/>
      <w:lvlJc w:val="left"/>
      <w:pPr>
        <w:tabs>
          <w:tab w:val="left" w:pos="720"/>
        </w:tabs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440D3E0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F2C5358">
      <w:start w:val="1"/>
      <w:numFmt w:val="bullet"/>
      <w:lvlText w:val="·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 w15:restartNumberingAfterBreak="0">
    <w:nsid w:val="57947F80"/>
    <w:multiLevelType w:val="hybridMultilevel"/>
    <w:tmpl w:val="3224E07C"/>
    <w:styleLink w:val="ImportedStyle11"/>
    <w:lvl w:ilvl="0" w:tplc="B78C26C4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4A85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B67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E4BA6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92E61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E022A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9E7ED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603F3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C435FC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7E5237B"/>
    <w:multiLevelType w:val="hybridMultilevel"/>
    <w:tmpl w:val="C3087CD4"/>
    <w:lvl w:ilvl="0" w:tplc="3C32D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AD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87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8D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2A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24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4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C6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2C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27510"/>
    <w:multiLevelType w:val="hybridMultilevel"/>
    <w:tmpl w:val="95F2CF6E"/>
    <w:lvl w:ilvl="0" w:tplc="67EA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6A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40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AC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88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E5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E4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42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25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03663"/>
    <w:multiLevelType w:val="hybridMultilevel"/>
    <w:tmpl w:val="7150A3AA"/>
    <w:lvl w:ilvl="0" w:tplc="2182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C0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C5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C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E9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26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06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2B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01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82099"/>
    <w:multiLevelType w:val="hybridMultilevel"/>
    <w:tmpl w:val="8F649A76"/>
    <w:lvl w:ilvl="0" w:tplc="22F20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4D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521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C7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E4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A8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29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25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3C9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543D9"/>
    <w:multiLevelType w:val="hybridMultilevel"/>
    <w:tmpl w:val="3FD673FA"/>
    <w:styleLink w:val="ImportedStyle17"/>
    <w:lvl w:ilvl="0" w:tplc="D4B837D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0CE8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28F554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347A1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9A03F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1826F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4403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B8434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A21B5C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69939AC"/>
    <w:multiLevelType w:val="hybridMultilevel"/>
    <w:tmpl w:val="5E08D888"/>
    <w:lvl w:ilvl="0" w:tplc="5442F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EF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CC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C0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2C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02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47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E7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FE9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D6DF3"/>
    <w:multiLevelType w:val="hybridMultilevel"/>
    <w:tmpl w:val="A5D0A1EE"/>
    <w:lvl w:ilvl="0" w:tplc="A522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EA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23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E7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68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E8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E2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A5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E3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A559B"/>
    <w:multiLevelType w:val="hybridMultilevel"/>
    <w:tmpl w:val="D4041BE2"/>
    <w:styleLink w:val="ImportedStyle10"/>
    <w:lvl w:ilvl="0" w:tplc="00065B8E">
      <w:start w:val="1"/>
      <w:numFmt w:val="lowerLetter"/>
      <w:lvlText w:val="%1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04FF2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A83854">
      <w:start w:val="1"/>
      <w:numFmt w:val="lowerRoman"/>
      <w:lvlText w:val="%3."/>
      <w:lvlJc w:val="left"/>
      <w:pPr>
        <w:ind w:left="216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28459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96E27C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ECB234">
      <w:start w:val="1"/>
      <w:numFmt w:val="lowerRoman"/>
      <w:lvlText w:val="%6."/>
      <w:lvlJc w:val="left"/>
      <w:pPr>
        <w:ind w:left="432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548900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C6852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4ADC2A">
      <w:start w:val="1"/>
      <w:numFmt w:val="lowerRoman"/>
      <w:lvlText w:val="%9."/>
      <w:lvlJc w:val="left"/>
      <w:pPr>
        <w:ind w:left="648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79B5606D"/>
    <w:multiLevelType w:val="hybridMultilevel"/>
    <w:tmpl w:val="03BC9DA8"/>
    <w:numStyleLink w:val="ImportedStyle3"/>
  </w:abstractNum>
  <w:abstractNum w:abstractNumId="36" w15:restartNumberingAfterBreak="0">
    <w:nsid w:val="7C3300FB"/>
    <w:multiLevelType w:val="hybridMultilevel"/>
    <w:tmpl w:val="79121DE6"/>
    <w:styleLink w:val="ImportedStyle8"/>
    <w:lvl w:ilvl="0" w:tplc="77985F7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82592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4C0ADA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DC89B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AABF8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D41E5A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7E27F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B8B8C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26E30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28"/>
  </w:num>
  <w:num w:numId="3">
    <w:abstractNumId w:val="21"/>
  </w:num>
  <w:num w:numId="4">
    <w:abstractNumId w:val="14"/>
  </w:num>
  <w:num w:numId="5">
    <w:abstractNumId w:val="20"/>
  </w:num>
  <w:num w:numId="6">
    <w:abstractNumId w:val="7"/>
  </w:num>
  <w:num w:numId="7">
    <w:abstractNumId w:val="30"/>
  </w:num>
  <w:num w:numId="8">
    <w:abstractNumId w:val="33"/>
  </w:num>
  <w:num w:numId="9">
    <w:abstractNumId w:val="11"/>
  </w:num>
  <w:num w:numId="10">
    <w:abstractNumId w:val="32"/>
  </w:num>
  <w:num w:numId="11">
    <w:abstractNumId w:val="27"/>
  </w:num>
  <w:num w:numId="12">
    <w:abstractNumId w:val="1"/>
  </w:num>
  <w:num w:numId="13">
    <w:abstractNumId w:val="29"/>
  </w:num>
  <w:num w:numId="14">
    <w:abstractNumId w:val="5"/>
  </w:num>
  <w:num w:numId="15">
    <w:abstractNumId w:val="22"/>
  </w:num>
  <w:num w:numId="16">
    <w:abstractNumId w:val="0"/>
  </w:num>
  <w:num w:numId="17">
    <w:abstractNumId w:val="15"/>
  </w:num>
  <w:num w:numId="18">
    <w:abstractNumId w:val="23"/>
  </w:num>
  <w:num w:numId="19">
    <w:abstractNumId w:val="19"/>
  </w:num>
  <w:num w:numId="20">
    <w:abstractNumId w:val="6"/>
  </w:num>
  <w:num w:numId="21">
    <w:abstractNumId w:val="25"/>
  </w:num>
  <w:num w:numId="22">
    <w:abstractNumId w:val="35"/>
  </w:num>
  <w:num w:numId="23">
    <w:abstractNumId w:val="18"/>
  </w:num>
  <w:num w:numId="24">
    <w:abstractNumId w:val="10"/>
  </w:num>
  <w:num w:numId="25">
    <w:abstractNumId w:val="12"/>
  </w:num>
  <w:num w:numId="26">
    <w:abstractNumId w:val="2"/>
  </w:num>
  <w:num w:numId="27">
    <w:abstractNumId w:val="36"/>
  </w:num>
  <w:num w:numId="28">
    <w:abstractNumId w:val="8"/>
  </w:num>
  <w:num w:numId="29">
    <w:abstractNumId w:val="34"/>
  </w:num>
  <w:num w:numId="30">
    <w:abstractNumId w:val="26"/>
  </w:num>
  <w:num w:numId="31">
    <w:abstractNumId w:val="24"/>
  </w:num>
  <w:num w:numId="32">
    <w:abstractNumId w:val="16"/>
  </w:num>
  <w:num w:numId="33">
    <w:abstractNumId w:val="3"/>
  </w:num>
  <w:num w:numId="34">
    <w:abstractNumId w:val="13"/>
  </w:num>
  <w:num w:numId="35">
    <w:abstractNumId w:val="4"/>
  </w:num>
  <w:num w:numId="36">
    <w:abstractNumId w:val="31"/>
  </w:num>
  <w:num w:numId="37">
    <w:abstractNumId w:val="1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581EB3"/>
    <w:rsid w:val="001F5C6C"/>
    <w:rsid w:val="003913A1"/>
    <w:rsid w:val="00455E81"/>
    <w:rsid w:val="00A653BD"/>
    <w:rsid w:val="00AF48BA"/>
    <w:rsid w:val="0358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8A1C"/>
  <w15:docId w15:val="{981E49A5-758E-4B83-87CD-432F3D7B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9"/>
      </w:numPr>
    </w:pPr>
  </w:style>
  <w:style w:type="numbering" w:customStyle="1" w:styleId="ImportedStyle3">
    <w:name w:val="Imported Style 3"/>
    <w:pPr>
      <w:numPr>
        <w:numId w:val="2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4">
    <w:name w:val="Imported Style 4"/>
    <w:pPr>
      <w:numPr>
        <w:numId w:val="23"/>
      </w:numPr>
    </w:pPr>
  </w:style>
  <w:style w:type="numbering" w:customStyle="1" w:styleId="ImportedStyle5">
    <w:name w:val="Imported Style 5"/>
    <w:pPr>
      <w:numPr>
        <w:numId w:val="24"/>
      </w:numPr>
    </w:pPr>
  </w:style>
  <w:style w:type="numbering" w:customStyle="1" w:styleId="ImportedStyle6">
    <w:name w:val="Imported Style 6"/>
    <w:pPr>
      <w:numPr>
        <w:numId w:val="25"/>
      </w:numPr>
    </w:pPr>
  </w:style>
  <w:style w:type="numbering" w:customStyle="1" w:styleId="ImportedStyle7">
    <w:name w:val="Imported Style 7"/>
    <w:pPr>
      <w:numPr>
        <w:numId w:val="26"/>
      </w:numPr>
    </w:pPr>
  </w:style>
  <w:style w:type="numbering" w:customStyle="1" w:styleId="ImportedStyle8">
    <w:name w:val="Imported Style 8"/>
    <w:pPr>
      <w:numPr>
        <w:numId w:val="27"/>
      </w:numPr>
    </w:pPr>
  </w:style>
  <w:style w:type="numbering" w:customStyle="1" w:styleId="ImportedStyle9">
    <w:name w:val="Imported Style 9"/>
    <w:pPr>
      <w:numPr>
        <w:numId w:val="28"/>
      </w:numPr>
    </w:pPr>
  </w:style>
  <w:style w:type="numbering" w:customStyle="1" w:styleId="ImportedStyle10">
    <w:name w:val="Imported Style 10"/>
    <w:pPr>
      <w:numPr>
        <w:numId w:val="29"/>
      </w:numPr>
    </w:pPr>
  </w:style>
  <w:style w:type="numbering" w:customStyle="1" w:styleId="ImportedStyle11">
    <w:name w:val="Imported Style 11"/>
    <w:pPr>
      <w:numPr>
        <w:numId w:val="30"/>
      </w:numPr>
    </w:pPr>
  </w:style>
  <w:style w:type="numbering" w:customStyle="1" w:styleId="ImportedStyle12">
    <w:name w:val="Imported Style 12"/>
    <w:pPr>
      <w:numPr>
        <w:numId w:val="31"/>
      </w:numPr>
    </w:pPr>
  </w:style>
  <w:style w:type="numbering" w:customStyle="1" w:styleId="ImportedStyle13">
    <w:name w:val="Imported Style 13"/>
    <w:pPr>
      <w:numPr>
        <w:numId w:val="32"/>
      </w:numPr>
    </w:pPr>
  </w:style>
  <w:style w:type="numbering" w:customStyle="1" w:styleId="ImportedStyle14">
    <w:name w:val="Imported Style 14"/>
    <w:pPr>
      <w:numPr>
        <w:numId w:val="33"/>
      </w:numPr>
    </w:pPr>
  </w:style>
  <w:style w:type="numbering" w:customStyle="1" w:styleId="ImportedStyle15">
    <w:name w:val="Imported Style 15"/>
    <w:pPr>
      <w:numPr>
        <w:numId w:val="34"/>
      </w:numPr>
    </w:pPr>
  </w:style>
  <w:style w:type="numbering" w:customStyle="1" w:styleId="ImportedStyle16">
    <w:name w:val="Imported Style 16"/>
    <w:pPr>
      <w:numPr>
        <w:numId w:val="35"/>
      </w:numPr>
    </w:pPr>
  </w:style>
  <w:style w:type="numbering" w:customStyle="1" w:styleId="ImportedStyle17">
    <w:name w:val="Imported Style 17"/>
    <w:pPr>
      <w:numPr>
        <w:numId w:val="36"/>
      </w:numPr>
    </w:pPr>
  </w:style>
  <w:style w:type="numbering" w:customStyle="1" w:styleId="ImportedStyle18">
    <w:name w:val="Imported Style 18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2021-06-16T20:59:00Z</dcterms:created>
  <dcterms:modified xsi:type="dcterms:W3CDTF">2021-06-16T21:00:00Z</dcterms:modified>
</cp:coreProperties>
</file>