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219AE" w14:textId="62B2BA0F" w:rsidR="00F851E0" w:rsidRDefault="00E957D7">
      <w:r w:rsidRPr="00E957D7">
        <w:t>https://replit.com/join/ckfbvaji-adpenate</w:t>
      </w:r>
    </w:p>
    <w:sectPr w:rsidR="00F85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06"/>
    <w:rsid w:val="008F3F06"/>
    <w:rsid w:val="00E957D7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AA984-AD4C-4100-A035-FE40D0A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2</cp:revision>
  <dcterms:created xsi:type="dcterms:W3CDTF">2021-04-15T05:01:00Z</dcterms:created>
  <dcterms:modified xsi:type="dcterms:W3CDTF">2021-04-15T05:01:00Z</dcterms:modified>
</cp:coreProperties>
</file>