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59" w:rsidRDefault="00B901EB"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</w:p>
    <w:p w:rsidR="00B901EB" w:rsidRDefault="00B901EB">
      <w:proofErr w:type="gramStart"/>
      <w:r>
        <w:t>do</w:t>
      </w:r>
      <w:proofErr w:type="gramEnd"/>
      <w:r>
        <w:t xml:space="preserve"> work </w:t>
      </w:r>
    </w:p>
    <w:p w:rsidR="00B901EB" w:rsidRDefault="00B901EB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bookmarkStart w:id="0" w:name="_GoBack"/>
      <w:bookmarkEnd w:id="0"/>
    </w:p>
    <w:p w:rsidR="00B901EB" w:rsidRDefault="00B901EB">
      <w:proofErr w:type="spellStart"/>
      <w:proofErr w:type="gramStart"/>
      <w:r>
        <w:t>git</w:t>
      </w:r>
      <w:proofErr w:type="spellEnd"/>
      <w:proofErr w:type="gramEnd"/>
      <w:r>
        <w:t xml:space="preserve"> commit –m “Message about what you did”</w:t>
      </w:r>
    </w:p>
    <w:p w:rsidR="00B901EB" w:rsidRDefault="00B901EB"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B901EB" w:rsidRDefault="00B901EB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B901EB" w:rsidRDefault="00B901EB"/>
    <w:sectPr w:rsidR="00B9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EB"/>
    <w:rsid w:val="005138E5"/>
    <w:rsid w:val="00B901EB"/>
    <w:rsid w:val="00E3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E0969-10AD-4A4F-B944-FF5022D4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USDA-ERS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Patrick, Kevin - ERS</dc:creator>
  <cp:keywords/>
  <dc:description/>
  <cp:lastModifiedBy>Patrick, Kevin - ERS</cp:lastModifiedBy>
  <cp:revision>1</cp:revision>
  <dcterms:created xsi:type="dcterms:W3CDTF">2017-05-31T17:20:00Z</dcterms:created>
  <dcterms:modified xsi:type="dcterms:W3CDTF">2017-05-31T17:24:00Z</dcterms:modified>
</cp:coreProperties>
</file>