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A69" w14:textId="4A87ED77" w:rsidR="005A4DBE" w:rsidRDefault="007851CC" w:rsidP="007851C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12 – parte 2</w:t>
      </w:r>
    </w:p>
    <w:p w14:paraId="5BADDCC0" w14:textId="37FA8885" w:rsidR="007851CC" w:rsidRDefault="007851CC" w:rsidP="007851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91240D" w14:textId="77777777" w:rsidR="007851CC" w:rsidRPr="007851CC" w:rsidRDefault="007851CC" w:rsidP="007851C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851CC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7851CC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215416D5" w14:textId="24B2F8BD" w:rsidR="007851CC" w:rsidRDefault="007851CC" w:rsidP="007851C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851CC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7851C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851CC">
        <w:rPr>
          <w:rFonts w:ascii="Arial" w:hAnsi="Arial" w:cs="Arial"/>
          <w:sz w:val="24"/>
          <w:szCs w:val="24"/>
          <w:lang w:val="en-US"/>
        </w:rPr>
        <w:t xml:space="preserve"> like  'p%';</w:t>
      </w:r>
    </w:p>
    <w:p w14:paraId="5A98BFF6" w14:textId="7EC7A3AA" w:rsidR="007851CC" w:rsidRPr="00CA3DB1" w:rsidRDefault="007851CC" w:rsidP="007851C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>, no qual a letra começa com p ou P</w:t>
      </w:r>
      <w:r w:rsidRPr="00CA3DB1">
        <w:rPr>
          <w:rFonts w:ascii="Arial" w:hAnsi="Arial" w:cs="Arial"/>
          <w:b/>
          <w:bCs/>
          <w:sz w:val="24"/>
          <w:szCs w:val="24"/>
        </w:rPr>
        <w:t>.</w:t>
      </w:r>
    </w:p>
    <w:p w14:paraId="00FD33CB" w14:textId="7812D8D1" w:rsidR="007851CC" w:rsidRDefault="007851CC" w:rsidP="007851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782F1" w14:textId="77777777" w:rsidR="007851CC" w:rsidRPr="007851CC" w:rsidRDefault="007851CC" w:rsidP="007851C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851CC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7851CC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74C74D7C" w14:textId="3129B8D1" w:rsidR="007851CC" w:rsidRDefault="007851CC" w:rsidP="007851C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851CC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7851C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851CC">
        <w:rPr>
          <w:rFonts w:ascii="Arial" w:hAnsi="Arial" w:cs="Arial"/>
          <w:sz w:val="24"/>
          <w:szCs w:val="24"/>
          <w:lang w:val="en-US"/>
        </w:rPr>
        <w:t xml:space="preserve"> like  '</w:t>
      </w:r>
      <w:r>
        <w:rPr>
          <w:rFonts w:ascii="Arial" w:hAnsi="Arial" w:cs="Arial"/>
          <w:sz w:val="24"/>
          <w:szCs w:val="24"/>
          <w:lang w:val="en-US"/>
        </w:rPr>
        <w:t>%</w:t>
      </w:r>
      <w:r w:rsidR="00F641D9">
        <w:rPr>
          <w:rFonts w:ascii="Arial" w:hAnsi="Arial" w:cs="Arial"/>
          <w:sz w:val="24"/>
          <w:szCs w:val="24"/>
          <w:lang w:val="en-US"/>
        </w:rPr>
        <w:t>a</w:t>
      </w:r>
      <w:r w:rsidRPr="007851CC">
        <w:rPr>
          <w:rFonts w:ascii="Arial" w:hAnsi="Arial" w:cs="Arial"/>
          <w:sz w:val="24"/>
          <w:szCs w:val="24"/>
          <w:lang w:val="en-US"/>
        </w:rPr>
        <w:t>';</w:t>
      </w:r>
    </w:p>
    <w:p w14:paraId="1CF48A81" w14:textId="196396F2" w:rsidR="007851CC" w:rsidRPr="00CA3DB1" w:rsidRDefault="007851CC" w:rsidP="007851C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 xml:space="preserve">, no qual a letra </w:t>
      </w:r>
      <w:r>
        <w:rPr>
          <w:rFonts w:ascii="Arial" w:hAnsi="Arial" w:cs="Arial"/>
          <w:b/>
          <w:bCs/>
          <w:sz w:val="24"/>
          <w:szCs w:val="24"/>
        </w:rPr>
        <w:t>termine</w:t>
      </w:r>
      <w:r>
        <w:rPr>
          <w:rFonts w:ascii="Arial" w:hAnsi="Arial" w:cs="Arial"/>
          <w:b/>
          <w:bCs/>
          <w:sz w:val="24"/>
          <w:szCs w:val="24"/>
        </w:rPr>
        <w:t xml:space="preserve"> com </w:t>
      </w:r>
      <w:r w:rsidR="00F641D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ou </w:t>
      </w:r>
      <w:r w:rsidR="00F641D9">
        <w:rPr>
          <w:rFonts w:ascii="Arial" w:hAnsi="Arial" w:cs="Arial"/>
          <w:b/>
          <w:bCs/>
          <w:sz w:val="24"/>
          <w:szCs w:val="24"/>
        </w:rPr>
        <w:t>A</w:t>
      </w:r>
      <w:r w:rsidRPr="00CA3DB1">
        <w:rPr>
          <w:rFonts w:ascii="Arial" w:hAnsi="Arial" w:cs="Arial"/>
          <w:b/>
          <w:bCs/>
          <w:sz w:val="24"/>
          <w:szCs w:val="24"/>
        </w:rPr>
        <w:t>.</w:t>
      </w:r>
    </w:p>
    <w:p w14:paraId="0614CBB5" w14:textId="6AC03632" w:rsidR="007851CC" w:rsidRDefault="007851CC" w:rsidP="007851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771BCC" w14:textId="77777777" w:rsidR="0021631F" w:rsidRPr="0021631F" w:rsidRDefault="0021631F" w:rsidP="002163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631F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21631F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6AEC1758" w14:textId="637A7763" w:rsidR="0021631F" w:rsidRDefault="0021631F" w:rsidP="002163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1631F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21631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1631F">
        <w:rPr>
          <w:rFonts w:ascii="Arial" w:hAnsi="Arial" w:cs="Arial"/>
          <w:sz w:val="24"/>
          <w:szCs w:val="24"/>
          <w:lang w:val="en-US"/>
        </w:rPr>
        <w:t xml:space="preserve"> like  '%a%';</w:t>
      </w:r>
    </w:p>
    <w:p w14:paraId="6C430AA5" w14:textId="5CB01F2C" w:rsidR="0021631F" w:rsidRDefault="00696F79" w:rsidP="002163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6F79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>olunas no qual tenha a letra ‘a’  em qualquer lugar na palavra.</w:t>
      </w:r>
    </w:p>
    <w:p w14:paraId="6BA8D5A4" w14:textId="4718DBAE" w:rsidR="003911AF" w:rsidRDefault="003911AF" w:rsidP="0021631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6C95E" w14:textId="77777777" w:rsidR="003911AF" w:rsidRPr="003911AF" w:rsidRDefault="003911AF" w:rsidP="003911A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1FB079A8" w14:textId="4928DADA" w:rsidR="003911AF" w:rsidRDefault="003911AF" w:rsidP="003911A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911AF">
        <w:rPr>
          <w:rFonts w:ascii="Arial" w:hAnsi="Arial" w:cs="Arial"/>
          <w:sz w:val="24"/>
          <w:szCs w:val="24"/>
          <w:lang w:val="en-US"/>
        </w:rPr>
        <w:t xml:space="preserve">  not like  '%a%';</w:t>
      </w:r>
    </w:p>
    <w:p w14:paraId="7B5511B5" w14:textId="7AE18A79" w:rsidR="003911AF" w:rsidRDefault="003911AF" w:rsidP="003911A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6F79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 xml:space="preserve">olunas no qual </w:t>
      </w:r>
      <w:r>
        <w:rPr>
          <w:rFonts w:ascii="Arial" w:hAnsi="Arial" w:cs="Arial"/>
          <w:b/>
          <w:bCs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sz w:val="24"/>
          <w:szCs w:val="24"/>
        </w:rPr>
        <w:t>tenha a letra ‘a’  em qualquer lugar na palavra.</w:t>
      </w:r>
    </w:p>
    <w:p w14:paraId="099543E5" w14:textId="77777777" w:rsidR="003911AF" w:rsidRDefault="003911AF" w:rsidP="003911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63174A" w14:textId="77777777" w:rsidR="00315A88" w:rsidRPr="003911AF" w:rsidRDefault="00315A88" w:rsidP="00315A8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188155C4" w14:textId="118FA347" w:rsidR="00315A88" w:rsidRDefault="00315A88" w:rsidP="00315A8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911AF">
        <w:rPr>
          <w:rFonts w:ascii="Arial" w:hAnsi="Arial" w:cs="Arial"/>
          <w:sz w:val="24"/>
          <w:szCs w:val="24"/>
          <w:lang w:val="en-US"/>
        </w:rPr>
        <w:t xml:space="preserve">  not like  'a%';</w:t>
      </w:r>
    </w:p>
    <w:p w14:paraId="5D25E359" w14:textId="614E8547" w:rsidR="00315A88" w:rsidRPr="00CA3DB1" w:rsidRDefault="00315A88" w:rsidP="00315A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 xml:space="preserve">, no qual a </w:t>
      </w:r>
      <w:r>
        <w:rPr>
          <w:rFonts w:ascii="Arial" w:hAnsi="Arial" w:cs="Arial"/>
          <w:b/>
          <w:bCs/>
          <w:sz w:val="24"/>
          <w:szCs w:val="24"/>
        </w:rPr>
        <w:t xml:space="preserve">letra não </w:t>
      </w:r>
      <w:r>
        <w:rPr>
          <w:rFonts w:ascii="Arial" w:hAnsi="Arial" w:cs="Arial"/>
          <w:b/>
          <w:bCs/>
          <w:sz w:val="24"/>
          <w:szCs w:val="24"/>
        </w:rPr>
        <w:t xml:space="preserve">começa com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ou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CA3DB1">
        <w:rPr>
          <w:rFonts w:ascii="Arial" w:hAnsi="Arial" w:cs="Arial"/>
          <w:b/>
          <w:bCs/>
          <w:sz w:val="24"/>
          <w:szCs w:val="24"/>
        </w:rPr>
        <w:t>.</w:t>
      </w:r>
    </w:p>
    <w:p w14:paraId="3F60B037" w14:textId="1F241DBA" w:rsidR="003911AF" w:rsidRDefault="003911AF" w:rsidP="003911AF">
      <w:pPr>
        <w:jc w:val="both"/>
        <w:rPr>
          <w:rFonts w:ascii="Arial" w:hAnsi="Arial" w:cs="Arial"/>
          <w:sz w:val="24"/>
          <w:szCs w:val="24"/>
        </w:rPr>
      </w:pPr>
    </w:p>
    <w:p w14:paraId="3EE60415" w14:textId="77777777" w:rsidR="00315A88" w:rsidRPr="003911AF" w:rsidRDefault="00315A88" w:rsidP="00315A8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19377545" w14:textId="4187C1E3" w:rsidR="00315A88" w:rsidRDefault="00315A88" w:rsidP="00315A8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911AF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3911AF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911AF">
        <w:rPr>
          <w:rFonts w:ascii="Arial" w:hAnsi="Arial" w:cs="Arial"/>
          <w:sz w:val="24"/>
          <w:szCs w:val="24"/>
          <w:lang w:val="en-US"/>
        </w:rPr>
        <w:t xml:space="preserve">  not like  '</w:t>
      </w:r>
      <w:r>
        <w:rPr>
          <w:rFonts w:ascii="Arial" w:hAnsi="Arial" w:cs="Arial"/>
          <w:sz w:val="24"/>
          <w:szCs w:val="24"/>
          <w:lang w:val="en-US"/>
        </w:rPr>
        <w:t>%</w:t>
      </w:r>
      <w:r w:rsidRPr="003911AF">
        <w:rPr>
          <w:rFonts w:ascii="Arial" w:hAnsi="Arial" w:cs="Arial"/>
          <w:sz w:val="24"/>
          <w:szCs w:val="24"/>
          <w:lang w:val="en-US"/>
        </w:rPr>
        <w:t>a';</w:t>
      </w:r>
    </w:p>
    <w:p w14:paraId="7F9A9129" w14:textId="316B711C" w:rsidR="00315A88" w:rsidRPr="00CA3DB1" w:rsidRDefault="00315A88" w:rsidP="00315A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 xml:space="preserve">, no qual a letra não </w:t>
      </w:r>
      <w:r>
        <w:rPr>
          <w:rFonts w:ascii="Arial" w:hAnsi="Arial" w:cs="Arial"/>
          <w:b/>
          <w:bCs/>
          <w:sz w:val="24"/>
          <w:szCs w:val="24"/>
        </w:rPr>
        <w:t>termine</w:t>
      </w:r>
      <w:r>
        <w:rPr>
          <w:rFonts w:ascii="Arial" w:hAnsi="Arial" w:cs="Arial"/>
          <w:b/>
          <w:bCs/>
          <w:sz w:val="24"/>
          <w:szCs w:val="24"/>
        </w:rPr>
        <w:t xml:space="preserve"> com a ou A</w:t>
      </w:r>
      <w:r w:rsidRPr="00CA3DB1">
        <w:rPr>
          <w:rFonts w:ascii="Arial" w:hAnsi="Arial" w:cs="Arial"/>
          <w:b/>
          <w:bCs/>
          <w:sz w:val="24"/>
          <w:szCs w:val="24"/>
        </w:rPr>
        <w:t>.</w:t>
      </w:r>
    </w:p>
    <w:p w14:paraId="47951F7E" w14:textId="41531CED" w:rsidR="00315A88" w:rsidRDefault="00315A88" w:rsidP="003911AF">
      <w:pPr>
        <w:jc w:val="both"/>
        <w:rPr>
          <w:rFonts w:ascii="Arial" w:hAnsi="Arial" w:cs="Arial"/>
          <w:sz w:val="24"/>
          <w:szCs w:val="24"/>
        </w:rPr>
      </w:pPr>
    </w:p>
    <w:p w14:paraId="52C2308D" w14:textId="77777777" w:rsidR="002866E9" w:rsidRPr="002866E9" w:rsidRDefault="002866E9" w:rsidP="002866E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866E9">
        <w:rPr>
          <w:rFonts w:ascii="Arial" w:hAnsi="Arial" w:cs="Arial"/>
          <w:sz w:val="24"/>
          <w:szCs w:val="24"/>
          <w:lang w:val="en-US"/>
        </w:rPr>
        <w:lastRenderedPageBreak/>
        <w:t xml:space="preserve">select * from </w:t>
      </w:r>
      <w:proofErr w:type="spellStart"/>
      <w:r w:rsidRPr="002866E9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2C89910E" w14:textId="290FBC4E" w:rsidR="002866E9" w:rsidRDefault="002866E9" w:rsidP="002866E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866E9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2866E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866E9">
        <w:rPr>
          <w:rFonts w:ascii="Arial" w:hAnsi="Arial" w:cs="Arial"/>
          <w:sz w:val="24"/>
          <w:szCs w:val="24"/>
          <w:lang w:val="en-US"/>
        </w:rPr>
        <w:t xml:space="preserve"> like  'PH%P';</w:t>
      </w:r>
    </w:p>
    <w:p w14:paraId="3A5A603B" w14:textId="02DD46DA" w:rsidR="002866E9" w:rsidRDefault="002866E9" w:rsidP="002866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 xml:space="preserve">, no qual </w:t>
      </w:r>
      <w:r>
        <w:rPr>
          <w:rFonts w:ascii="Arial" w:hAnsi="Arial" w:cs="Arial"/>
          <w:b/>
          <w:bCs/>
          <w:sz w:val="24"/>
          <w:szCs w:val="24"/>
        </w:rPr>
        <w:t>comecem com PH e terminem com P.</w:t>
      </w:r>
    </w:p>
    <w:p w14:paraId="7DF3B990" w14:textId="0A22B524" w:rsidR="00F72F69" w:rsidRDefault="00F72F69" w:rsidP="002866E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80A3F0" w14:textId="77777777" w:rsidR="00F72F69" w:rsidRPr="00F72F69" w:rsidRDefault="00F72F69" w:rsidP="00F72F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708BD8CD" w14:textId="5B1E0866" w:rsidR="00F72F69" w:rsidRPr="00F72F69" w:rsidRDefault="00F72F69" w:rsidP="00F72F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72F69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F72F6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F72F69">
        <w:rPr>
          <w:rFonts w:ascii="Arial" w:hAnsi="Arial" w:cs="Arial"/>
          <w:sz w:val="24"/>
          <w:szCs w:val="24"/>
          <w:lang w:val="en-US"/>
        </w:rPr>
        <w:t xml:space="preserve"> like  'PH%P%';</w:t>
      </w:r>
    </w:p>
    <w:p w14:paraId="164B6CC1" w14:textId="5AD83AE0" w:rsidR="00F72F69" w:rsidRDefault="00F72F69" w:rsidP="00F72F6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>, no qual comecem com PH</w:t>
      </w:r>
      <w:r>
        <w:rPr>
          <w:rFonts w:ascii="Arial" w:hAnsi="Arial" w:cs="Arial"/>
          <w:b/>
          <w:bCs/>
          <w:sz w:val="24"/>
          <w:szCs w:val="24"/>
        </w:rPr>
        <w:t xml:space="preserve"> e tenham a letra P em qualquer lugar da palavra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4578DC6" w14:textId="1DE6BC13" w:rsidR="005C2861" w:rsidRDefault="005C2861" w:rsidP="00F72F6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F9073F" w14:textId="77777777" w:rsidR="005C2861" w:rsidRPr="005C2861" w:rsidRDefault="005C2861" w:rsidP="005C286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C2861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C2861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37C9E1E5" w14:textId="0097D4C2" w:rsidR="005C2861" w:rsidRPr="005C2861" w:rsidRDefault="005C2861" w:rsidP="005C286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C2861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C2861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5C2861">
        <w:rPr>
          <w:rFonts w:ascii="Arial" w:hAnsi="Arial" w:cs="Arial"/>
          <w:sz w:val="24"/>
          <w:szCs w:val="24"/>
          <w:lang w:val="en-US"/>
        </w:rPr>
        <w:t xml:space="preserve"> like  'PH%P_';</w:t>
      </w:r>
    </w:p>
    <w:p w14:paraId="2D8BB110" w14:textId="46B3254A" w:rsidR="005C2861" w:rsidRDefault="005C2861" w:rsidP="005C286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3DB1">
        <w:rPr>
          <w:rFonts w:ascii="Arial" w:hAnsi="Arial" w:cs="Arial"/>
          <w:b/>
          <w:bCs/>
          <w:sz w:val="24"/>
          <w:szCs w:val="24"/>
        </w:rPr>
        <w:t xml:space="preserve">Mostrando </w:t>
      </w:r>
      <w:r>
        <w:rPr>
          <w:rFonts w:ascii="Arial" w:hAnsi="Arial" w:cs="Arial"/>
          <w:b/>
          <w:bCs/>
          <w:sz w:val="24"/>
          <w:szCs w:val="24"/>
        </w:rPr>
        <w:t>todos os</w:t>
      </w:r>
      <w:r w:rsidRPr="00CA3DB1">
        <w:rPr>
          <w:rFonts w:ascii="Arial" w:hAnsi="Arial" w:cs="Arial"/>
          <w:b/>
          <w:bCs/>
          <w:sz w:val="24"/>
          <w:szCs w:val="24"/>
        </w:rPr>
        <w:t xml:space="preserve"> dados das colunas</w:t>
      </w:r>
      <w:r>
        <w:rPr>
          <w:rFonts w:ascii="Arial" w:hAnsi="Arial" w:cs="Arial"/>
          <w:b/>
          <w:bCs/>
          <w:sz w:val="24"/>
          <w:szCs w:val="24"/>
        </w:rPr>
        <w:t>, no qual comecem com PH e terminem com P</w:t>
      </w:r>
      <w:r w:rsidR="007E0EAD">
        <w:rPr>
          <w:rFonts w:ascii="Arial" w:hAnsi="Arial" w:cs="Arial"/>
          <w:b/>
          <w:bCs/>
          <w:sz w:val="24"/>
          <w:szCs w:val="24"/>
        </w:rPr>
        <w:t xml:space="preserve"> e também tenha algum caractere após ele.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BB7CF6E" w14:textId="61AA61CC" w:rsidR="002866E9" w:rsidRDefault="002866E9" w:rsidP="002866E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FAF69" w14:textId="77777777" w:rsidR="007E0EAD" w:rsidRPr="007E0EAD" w:rsidRDefault="007E0EAD" w:rsidP="007E0EA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E0EAD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7E0EAD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6076A7BF" w14:textId="419DBFD2" w:rsidR="007E0EAD" w:rsidRDefault="007E0EAD" w:rsidP="007E0EA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E0EAD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7E0EA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E0EAD">
        <w:rPr>
          <w:rFonts w:ascii="Arial" w:hAnsi="Arial" w:cs="Arial"/>
          <w:sz w:val="24"/>
          <w:szCs w:val="24"/>
          <w:lang w:val="en-US"/>
        </w:rPr>
        <w:t xml:space="preserve"> like  'P_P%';</w:t>
      </w:r>
    </w:p>
    <w:p w14:paraId="5BD4C10A" w14:textId="5C9286DE" w:rsidR="007E0EAD" w:rsidRDefault="007E0EAD" w:rsidP="007E0EA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0EAD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 xml:space="preserve">olunas, no qual comecem com P, tenha um </w:t>
      </w:r>
      <w:r w:rsidR="000A1EA8">
        <w:rPr>
          <w:rFonts w:ascii="Arial" w:hAnsi="Arial" w:cs="Arial"/>
          <w:b/>
          <w:bCs/>
          <w:sz w:val="24"/>
          <w:szCs w:val="24"/>
        </w:rPr>
        <w:t>caractere</w:t>
      </w:r>
      <w:r>
        <w:rPr>
          <w:rFonts w:ascii="Arial" w:hAnsi="Arial" w:cs="Arial"/>
          <w:b/>
          <w:bCs/>
          <w:sz w:val="24"/>
          <w:szCs w:val="24"/>
        </w:rPr>
        <w:t xml:space="preserve"> após ele, e depois tenham a letra P.</w:t>
      </w:r>
    </w:p>
    <w:p w14:paraId="425A3CD6" w14:textId="1ADCC260" w:rsidR="000A1EA8" w:rsidRDefault="000A1EA8" w:rsidP="007E0EA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4EF88D" w14:textId="77777777" w:rsidR="000A1EA8" w:rsidRPr="000A1EA8" w:rsidRDefault="000A1EA8" w:rsidP="000A1EA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A1EA8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0A1EA8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22198E2E" w14:textId="7949E671" w:rsidR="000A1EA8" w:rsidRDefault="000A1EA8" w:rsidP="000A1EA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A1EA8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0A1EA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A1EA8">
        <w:rPr>
          <w:rFonts w:ascii="Arial" w:hAnsi="Arial" w:cs="Arial"/>
          <w:sz w:val="24"/>
          <w:szCs w:val="24"/>
          <w:lang w:val="en-US"/>
        </w:rPr>
        <w:t xml:space="preserve"> like  'P__T%';</w:t>
      </w:r>
    </w:p>
    <w:p w14:paraId="231A844C" w14:textId="0A78128E" w:rsidR="000A1EA8" w:rsidRDefault="000A1EA8" w:rsidP="000A1E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1EA8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>olunas, no qual comecem com P, tenha dois caracteres após ele, e depois tenham a letra T.</w:t>
      </w:r>
    </w:p>
    <w:p w14:paraId="3B6C7ACC" w14:textId="4BAFBA34" w:rsidR="001632F1" w:rsidRDefault="001632F1" w:rsidP="000A1EA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C3F177" w14:textId="77777777" w:rsidR="001632F1" w:rsidRPr="001632F1" w:rsidRDefault="001632F1" w:rsidP="001632F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32F1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1632F1">
        <w:rPr>
          <w:rFonts w:ascii="Arial" w:hAnsi="Arial" w:cs="Arial"/>
          <w:sz w:val="24"/>
          <w:szCs w:val="24"/>
          <w:lang w:val="en-US"/>
        </w:rPr>
        <w:t>gafanhotos</w:t>
      </w:r>
      <w:proofErr w:type="spellEnd"/>
    </w:p>
    <w:p w14:paraId="2F872B6B" w14:textId="7B48037A" w:rsidR="001632F1" w:rsidRDefault="001632F1" w:rsidP="001632F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32F1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1632F1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1632F1">
        <w:rPr>
          <w:rFonts w:ascii="Arial" w:hAnsi="Arial" w:cs="Arial"/>
          <w:sz w:val="24"/>
          <w:szCs w:val="24"/>
          <w:lang w:val="en-US"/>
        </w:rPr>
        <w:t xml:space="preserve"> like  '%silva%';</w:t>
      </w:r>
    </w:p>
    <w:p w14:paraId="14BA5F4D" w14:textId="17360FCB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32F1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>olunas no qual tenham silva em qualquer lugar da palavra.</w:t>
      </w:r>
    </w:p>
    <w:p w14:paraId="10088BEE" w14:textId="43FE678C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D74911" w14:textId="0B1AD789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CB6BC1" w14:textId="59F17B71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197DF6" w14:textId="77777777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854DAE" w14:textId="77777777" w:rsidR="001632F1" w:rsidRPr="001632F1" w:rsidRDefault="001632F1" w:rsidP="001632F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32F1">
        <w:rPr>
          <w:rFonts w:ascii="Arial" w:hAnsi="Arial" w:cs="Arial"/>
          <w:sz w:val="24"/>
          <w:szCs w:val="24"/>
          <w:lang w:val="en-US"/>
        </w:rPr>
        <w:lastRenderedPageBreak/>
        <w:t xml:space="preserve">select * from </w:t>
      </w:r>
      <w:proofErr w:type="spellStart"/>
      <w:r w:rsidRPr="001632F1">
        <w:rPr>
          <w:rFonts w:ascii="Arial" w:hAnsi="Arial" w:cs="Arial"/>
          <w:sz w:val="24"/>
          <w:szCs w:val="24"/>
          <w:lang w:val="en-US"/>
        </w:rPr>
        <w:t>gafanhotos</w:t>
      </w:r>
      <w:proofErr w:type="spellEnd"/>
    </w:p>
    <w:p w14:paraId="3901F33D" w14:textId="7233121B" w:rsidR="001632F1" w:rsidRPr="001632F1" w:rsidRDefault="001632F1" w:rsidP="001632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632F1">
        <w:rPr>
          <w:rFonts w:ascii="Arial" w:hAnsi="Arial" w:cs="Arial"/>
          <w:sz w:val="24"/>
          <w:szCs w:val="24"/>
        </w:rPr>
        <w:t>where</w:t>
      </w:r>
      <w:proofErr w:type="spellEnd"/>
      <w:r w:rsidRPr="001632F1">
        <w:rPr>
          <w:rFonts w:ascii="Arial" w:hAnsi="Arial" w:cs="Arial"/>
          <w:sz w:val="24"/>
          <w:szCs w:val="24"/>
        </w:rPr>
        <w:t xml:space="preserve"> nome like  '%</w:t>
      </w:r>
      <w:r w:rsidRPr="001632F1">
        <w:rPr>
          <w:rFonts w:ascii="Arial" w:hAnsi="Arial" w:cs="Arial"/>
          <w:sz w:val="24"/>
          <w:szCs w:val="24"/>
        </w:rPr>
        <w:t>_</w:t>
      </w:r>
      <w:r w:rsidRPr="001632F1">
        <w:rPr>
          <w:rFonts w:ascii="Arial" w:hAnsi="Arial" w:cs="Arial"/>
          <w:sz w:val="24"/>
          <w:szCs w:val="24"/>
        </w:rPr>
        <w:t>silva%';</w:t>
      </w:r>
    </w:p>
    <w:p w14:paraId="46EFB1D0" w14:textId="4E9A10E9" w:rsidR="001632F1" w:rsidRDefault="001632F1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32F1">
        <w:rPr>
          <w:rFonts w:ascii="Arial" w:hAnsi="Arial" w:cs="Arial"/>
          <w:b/>
          <w:bCs/>
          <w:sz w:val="24"/>
          <w:szCs w:val="24"/>
        </w:rPr>
        <w:t>Mostrando todos os dados das c</w:t>
      </w:r>
      <w:r>
        <w:rPr>
          <w:rFonts w:ascii="Arial" w:hAnsi="Arial" w:cs="Arial"/>
          <w:b/>
          <w:bCs/>
          <w:sz w:val="24"/>
          <w:szCs w:val="24"/>
        </w:rPr>
        <w:t xml:space="preserve">olunas no </w:t>
      </w:r>
      <w:r w:rsidR="00677BBF">
        <w:rPr>
          <w:rFonts w:ascii="Arial" w:hAnsi="Arial" w:cs="Arial"/>
          <w:b/>
          <w:bCs/>
          <w:sz w:val="24"/>
          <w:szCs w:val="24"/>
        </w:rPr>
        <w:t>qual tenham</w:t>
      </w:r>
      <w:r>
        <w:rPr>
          <w:rFonts w:ascii="Arial" w:hAnsi="Arial" w:cs="Arial"/>
          <w:b/>
          <w:bCs/>
          <w:sz w:val="24"/>
          <w:szCs w:val="24"/>
        </w:rPr>
        <w:t xml:space="preserve"> somente silva no nome , nada + e nada – na palavra.</w:t>
      </w:r>
    </w:p>
    <w:p w14:paraId="6ABDCA18" w14:textId="4383BCFA" w:rsidR="00677BBF" w:rsidRDefault="00677BBF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437191" w14:textId="77777777" w:rsidR="000F1E1F" w:rsidRPr="000F1E1F" w:rsidRDefault="000F1E1F" w:rsidP="000F1E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F1E1F">
        <w:rPr>
          <w:rFonts w:ascii="Arial" w:hAnsi="Arial" w:cs="Arial"/>
          <w:sz w:val="24"/>
          <w:szCs w:val="24"/>
        </w:rPr>
        <w:t>select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E1F">
        <w:rPr>
          <w:rFonts w:ascii="Arial" w:hAnsi="Arial" w:cs="Arial"/>
          <w:sz w:val="24"/>
          <w:szCs w:val="24"/>
        </w:rPr>
        <w:t>distinct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nacionalidade </w:t>
      </w:r>
      <w:proofErr w:type="spellStart"/>
      <w:r w:rsidRPr="000F1E1F">
        <w:rPr>
          <w:rFonts w:ascii="Arial" w:hAnsi="Arial" w:cs="Arial"/>
          <w:sz w:val="24"/>
          <w:szCs w:val="24"/>
        </w:rPr>
        <w:t>from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gafanhotos</w:t>
      </w:r>
    </w:p>
    <w:p w14:paraId="2FF5A61A" w14:textId="724621F2" w:rsidR="000F1E1F" w:rsidRDefault="000F1E1F" w:rsidP="000F1E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F1E1F">
        <w:rPr>
          <w:rFonts w:ascii="Arial" w:hAnsi="Arial" w:cs="Arial"/>
          <w:sz w:val="24"/>
          <w:szCs w:val="24"/>
        </w:rPr>
        <w:t>order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E1F">
        <w:rPr>
          <w:rFonts w:ascii="Arial" w:hAnsi="Arial" w:cs="Arial"/>
          <w:sz w:val="24"/>
          <w:szCs w:val="24"/>
        </w:rPr>
        <w:t>by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nacionalidade;</w:t>
      </w:r>
    </w:p>
    <w:p w14:paraId="07914025" w14:textId="3204F6CD" w:rsidR="000F1E1F" w:rsidRDefault="000F1E1F" w:rsidP="000F1E1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os dados da coluna selecionado, distintamente, sem que haja repetição do mesmo e seja ordenado por nacionalidade. Ou seja caso tenha mais de uma pessoa que nasceu no Brasil, a consulta só ira mostrar isso uma vez, pois só estou requisitando quais as nacionalidades presentes nesta tabela.</w:t>
      </w:r>
    </w:p>
    <w:p w14:paraId="037CD352" w14:textId="66C390C8" w:rsidR="000F1E1F" w:rsidRDefault="000F1E1F" w:rsidP="000F1E1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9637FF" w14:textId="0C4CEA26" w:rsidR="000F1E1F" w:rsidRDefault="000F1E1F" w:rsidP="000F1E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F1E1F">
        <w:rPr>
          <w:rFonts w:ascii="Arial" w:hAnsi="Arial" w:cs="Arial"/>
          <w:sz w:val="24"/>
          <w:szCs w:val="24"/>
        </w:rPr>
        <w:t>select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E1F">
        <w:rPr>
          <w:rFonts w:ascii="Arial" w:hAnsi="Arial" w:cs="Arial"/>
          <w:sz w:val="24"/>
          <w:szCs w:val="24"/>
        </w:rPr>
        <w:t>count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(*) </w:t>
      </w:r>
      <w:proofErr w:type="spellStart"/>
      <w:r w:rsidRPr="000F1E1F">
        <w:rPr>
          <w:rFonts w:ascii="Arial" w:hAnsi="Arial" w:cs="Arial"/>
          <w:sz w:val="24"/>
          <w:szCs w:val="24"/>
        </w:rPr>
        <w:t>from</w:t>
      </w:r>
      <w:proofErr w:type="spellEnd"/>
      <w:r w:rsidRPr="000F1E1F">
        <w:rPr>
          <w:rFonts w:ascii="Arial" w:hAnsi="Arial" w:cs="Arial"/>
          <w:sz w:val="24"/>
          <w:szCs w:val="24"/>
        </w:rPr>
        <w:t xml:space="preserve"> cursos;</w:t>
      </w:r>
    </w:p>
    <w:p w14:paraId="7DBF6E2C" w14:textId="2E2C6F25" w:rsidR="000F1E1F" w:rsidRPr="000F1E1F" w:rsidRDefault="000F1E1F" w:rsidP="000F1E1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Fazendo contagem de quantos cursos tem presentes na tabela.</w:t>
      </w:r>
    </w:p>
    <w:p w14:paraId="0926AA55" w14:textId="7B60B6CC" w:rsidR="00677BBF" w:rsidRDefault="00677BBF" w:rsidP="001632F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06B7F4" w14:textId="77777777" w:rsidR="008678B1" w:rsidRPr="008678B1" w:rsidRDefault="008678B1" w:rsidP="008678B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678B1">
        <w:rPr>
          <w:rFonts w:ascii="Arial" w:hAnsi="Arial" w:cs="Arial"/>
          <w:sz w:val="24"/>
          <w:szCs w:val="24"/>
          <w:lang w:val="en-US"/>
        </w:rPr>
        <w:t xml:space="preserve">select count(*) from </w:t>
      </w:r>
      <w:proofErr w:type="spellStart"/>
      <w:r w:rsidRPr="008678B1">
        <w:rPr>
          <w:rFonts w:ascii="Arial" w:hAnsi="Arial" w:cs="Arial"/>
          <w:sz w:val="24"/>
          <w:szCs w:val="24"/>
          <w:lang w:val="en-US"/>
        </w:rPr>
        <w:t>cursos</w:t>
      </w:r>
      <w:proofErr w:type="spellEnd"/>
    </w:p>
    <w:p w14:paraId="48519BA2" w14:textId="6FF9D8DF" w:rsidR="008678B1" w:rsidRDefault="008678B1" w:rsidP="008678B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678B1">
        <w:rPr>
          <w:rFonts w:ascii="Arial" w:hAnsi="Arial" w:cs="Arial"/>
          <w:sz w:val="24"/>
          <w:szCs w:val="24"/>
          <w:lang w:val="en-US"/>
        </w:rPr>
        <w:t>where carga &gt; 30;</w:t>
      </w:r>
    </w:p>
    <w:p w14:paraId="0359349E" w14:textId="66644AEE" w:rsidR="008678B1" w:rsidRDefault="008678B1" w:rsidP="008678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8B1">
        <w:rPr>
          <w:rFonts w:ascii="Arial" w:hAnsi="Arial" w:cs="Arial"/>
          <w:b/>
          <w:bCs/>
          <w:sz w:val="24"/>
          <w:szCs w:val="24"/>
        </w:rPr>
        <w:t>Fazendo contagem de quantos cursos p</w:t>
      </w:r>
      <w:r>
        <w:rPr>
          <w:rFonts w:ascii="Arial" w:hAnsi="Arial" w:cs="Arial"/>
          <w:b/>
          <w:bCs/>
          <w:sz w:val="24"/>
          <w:szCs w:val="24"/>
        </w:rPr>
        <w:t>resentes na tabela tenham a carga maior que 30.</w:t>
      </w:r>
    </w:p>
    <w:p w14:paraId="309B81A6" w14:textId="58C99A70" w:rsidR="00C80D2F" w:rsidRDefault="00C80D2F" w:rsidP="008678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36B26C" w14:textId="505F2161" w:rsidR="00C80D2F" w:rsidRDefault="00C80D2F" w:rsidP="008678B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0D2F">
        <w:rPr>
          <w:rFonts w:ascii="Arial" w:hAnsi="Arial" w:cs="Arial"/>
          <w:sz w:val="24"/>
          <w:szCs w:val="24"/>
        </w:rPr>
        <w:t>select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D2F">
        <w:rPr>
          <w:rFonts w:ascii="Arial" w:hAnsi="Arial" w:cs="Arial"/>
          <w:sz w:val="24"/>
          <w:szCs w:val="24"/>
        </w:rPr>
        <w:t>max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(carga) </w:t>
      </w:r>
      <w:proofErr w:type="spellStart"/>
      <w:r w:rsidRPr="00C80D2F">
        <w:rPr>
          <w:rFonts w:ascii="Arial" w:hAnsi="Arial" w:cs="Arial"/>
          <w:sz w:val="24"/>
          <w:szCs w:val="24"/>
        </w:rPr>
        <w:t>from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 cursos;</w:t>
      </w:r>
    </w:p>
    <w:p w14:paraId="6C905CC7" w14:textId="7270EFF0" w:rsidR="00C80D2F" w:rsidRDefault="00C80D2F" w:rsidP="008678B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qual é a maior carga de aula que tem na tabela cursos.</w:t>
      </w:r>
    </w:p>
    <w:p w14:paraId="0E66B0A1" w14:textId="1492C398" w:rsidR="00C80D2F" w:rsidRDefault="00C80D2F" w:rsidP="008678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07764B" w14:textId="77777777" w:rsidR="00C80D2F" w:rsidRPr="00C80D2F" w:rsidRDefault="00C80D2F" w:rsidP="00C80D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0D2F">
        <w:rPr>
          <w:rFonts w:ascii="Arial" w:hAnsi="Arial" w:cs="Arial"/>
          <w:sz w:val="24"/>
          <w:szCs w:val="24"/>
        </w:rPr>
        <w:t>select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D2F">
        <w:rPr>
          <w:rFonts w:ascii="Arial" w:hAnsi="Arial" w:cs="Arial"/>
          <w:sz w:val="24"/>
          <w:szCs w:val="24"/>
        </w:rPr>
        <w:t>max</w:t>
      </w:r>
      <w:proofErr w:type="spellEnd"/>
      <w:r w:rsidRPr="00C80D2F">
        <w:rPr>
          <w:rFonts w:ascii="Arial" w:hAnsi="Arial" w:cs="Arial"/>
          <w:sz w:val="24"/>
          <w:szCs w:val="24"/>
        </w:rPr>
        <w:t>(</w:t>
      </w:r>
      <w:proofErr w:type="spellStart"/>
      <w:r w:rsidRPr="00C80D2F">
        <w:rPr>
          <w:rFonts w:ascii="Arial" w:hAnsi="Arial" w:cs="Arial"/>
          <w:sz w:val="24"/>
          <w:szCs w:val="24"/>
        </w:rPr>
        <w:t>totaulas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80D2F">
        <w:rPr>
          <w:rFonts w:ascii="Arial" w:hAnsi="Arial" w:cs="Arial"/>
          <w:sz w:val="24"/>
          <w:szCs w:val="24"/>
        </w:rPr>
        <w:t>from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 cursos</w:t>
      </w:r>
    </w:p>
    <w:p w14:paraId="5D664D0C" w14:textId="4434CCB4" w:rsidR="00C80D2F" w:rsidRDefault="00C80D2F" w:rsidP="00C80D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0D2F">
        <w:rPr>
          <w:rFonts w:ascii="Arial" w:hAnsi="Arial" w:cs="Arial"/>
          <w:sz w:val="24"/>
          <w:szCs w:val="24"/>
        </w:rPr>
        <w:t>where</w:t>
      </w:r>
      <w:proofErr w:type="spellEnd"/>
      <w:r w:rsidRPr="00C80D2F">
        <w:rPr>
          <w:rFonts w:ascii="Arial" w:hAnsi="Arial" w:cs="Arial"/>
          <w:sz w:val="24"/>
          <w:szCs w:val="24"/>
        </w:rPr>
        <w:t xml:space="preserve"> ano = '2016';</w:t>
      </w:r>
    </w:p>
    <w:p w14:paraId="389DF812" w14:textId="29745F37" w:rsidR="00C80D2F" w:rsidRDefault="00C80D2F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qual é a maior carga de aula no ano de 2016 na tabela cursos.</w:t>
      </w:r>
    </w:p>
    <w:p w14:paraId="70758B15" w14:textId="6865971E" w:rsidR="00817DDF" w:rsidRDefault="00817DDF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6348B8" w14:textId="276FDC73" w:rsidR="00817DDF" w:rsidRPr="00817DDF" w:rsidRDefault="00817DDF" w:rsidP="00C80D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7DDF">
        <w:rPr>
          <w:rFonts w:ascii="Arial" w:hAnsi="Arial" w:cs="Arial"/>
          <w:sz w:val="24"/>
          <w:szCs w:val="24"/>
        </w:rPr>
        <w:t>select</w:t>
      </w:r>
      <w:proofErr w:type="spellEnd"/>
      <w:r w:rsidRPr="00817DDF">
        <w:rPr>
          <w:rFonts w:ascii="Arial" w:hAnsi="Arial" w:cs="Arial"/>
          <w:sz w:val="24"/>
          <w:szCs w:val="24"/>
        </w:rPr>
        <w:t xml:space="preserve"> min(</w:t>
      </w:r>
      <w:proofErr w:type="spellStart"/>
      <w:r w:rsidRPr="00817DDF">
        <w:rPr>
          <w:rFonts w:ascii="Arial" w:hAnsi="Arial" w:cs="Arial"/>
          <w:sz w:val="24"/>
          <w:szCs w:val="24"/>
        </w:rPr>
        <w:t>totaulas</w:t>
      </w:r>
      <w:proofErr w:type="spellEnd"/>
      <w:r w:rsidRPr="00817DD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17DDF">
        <w:rPr>
          <w:rFonts w:ascii="Arial" w:hAnsi="Arial" w:cs="Arial"/>
          <w:sz w:val="24"/>
          <w:szCs w:val="24"/>
        </w:rPr>
        <w:t>from</w:t>
      </w:r>
      <w:proofErr w:type="spellEnd"/>
      <w:r w:rsidRPr="00817DDF">
        <w:rPr>
          <w:rFonts w:ascii="Arial" w:hAnsi="Arial" w:cs="Arial"/>
          <w:sz w:val="24"/>
          <w:szCs w:val="24"/>
        </w:rPr>
        <w:t xml:space="preserve"> cursos;</w:t>
      </w:r>
    </w:p>
    <w:p w14:paraId="19BB1B3E" w14:textId="36FD13AC" w:rsidR="00817DDF" w:rsidRDefault="00817DDF" w:rsidP="00817DD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Mostrando qual é </w:t>
      </w:r>
      <w:r>
        <w:rPr>
          <w:rFonts w:ascii="Arial" w:hAnsi="Arial" w:cs="Arial"/>
          <w:b/>
          <w:bCs/>
          <w:sz w:val="24"/>
          <w:szCs w:val="24"/>
        </w:rPr>
        <w:t>a menor</w:t>
      </w:r>
      <w:r>
        <w:rPr>
          <w:rFonts w:ascii="Arial" w:hAnsi="Arial" w:cs="Arial"/>
          <w:b/>
          <w:bCs/>
          <w:sz w:val="24"/>
          <w:szCs w:val="24"/>
        </w:rPr>
        <w:t xml:space="preserve"> carga de aula </w:t>
      </w:r>
      <w:r w:rsidR="00135309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a tabela cursos.</w:t>
      </w:r>
    </w:p>
    <w:p w14:paraId="0968EF90" w14:textId="23EFD878" w:rsidR="00817DDF" w:rsidRDefault="00817DDF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504890" w14:textId="65C1CDBB" w:rsidR="000500C5" w:rsidRDefault="000500C5" w:rsidP="00C80D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500C5">
        <w:rPr>
          <w:rFonts w:ascii="Arial" w:hAnsi="Arial" w:cs="Arial"/>
          <w:sz w:val="24"/>
          <w:szCs w:val="24"/>
        </w:rPr>
        <w:t>select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 sum(</w:t>
      </w:r>
      <w:proofErr w:type="spellStart"/>
      <w:r w:rsidRPr="000500C5">
        <w:rPr>
          <w:rFonts w:ascii="Arial" w:hAnsi="Arial" w:cs="Arial"/>
          <w:sz w:val="24"/>
          <w:szCs w:val="24"/>
        </w:rPr>
        <w:t>totaulas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500C5">
        <w:rPr>
          <w:rFonts w:ascii="Arial" w:hAnsi="Arial" w:cs="Arial"/>
          <w:sz w:val="24"/>
          <w:szCs w:val="24"/>
        </w:rPr>
        <w:t>from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 cursos;</w:t>
      </w:r>
    </w:p>
    <w:p w14:paraId="56FE6330" w14:textId="71DABA86" w:rsidR="000500C5" w:rsidRDefault="000500C5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a somatória de total de aulas da tabela cursos.</w:t>
      </w:r>
    </w:p>
    <w:p w14:paraId="6F328829" w14:textId="13B14FA7" w:rsidR="000500C5" w:rsidRDefault="000500C5" w:rsidP="00C80D2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500C5"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00C5">
        <w:rPr>
          <w:rFonts w:ascii="Arial" w:hAnsi="Arial" w:cs="Arial"/>
          <w:sz w:val="24"/>
          <w:szCs w:val="24"/>
        </w:rPr>
        <w:t>avg</w:t>
      </w:r>
      <w:proofErr w:type="spellEnd"/>
      <w:r w:rsidRPr="000500C5">
        <w:rPr>
          <w:rFonts w:ascii="Arial" w:hAnsi="Arial" w:cs="Arial"/>
          <w:sz w:val="24"/>
          <w:szCs w:val="24"/>
        </w:rPr>
        <w:t>(</w:t>
      </w:r>
      <w:proofErr w:type="spellStart"/>
      <w:r w:rsidRPr="000500C5">
        <w:rPr>
          <w:rFonts w:ascii="Arial" w:hAnsi="Arial" w:cs="Arial"/>
          <w:sz w:val="24"/>
          <w:szCs w:val="24"/>
        </w:rPr>
        <w:t>totaulas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500C5">
        <w:rPr>
          <w:rFonts w:ascii="Arial" w:hAnsi="Arial" w:cs="Arial"/>
          <w:sz w:val="24"/>
          <w:szCs w:val="24"/>
        </w:rPr>
        <w:t>from</w:t>
      </w:r>
      <w:proofErr w:type="spellEnd"/>
      <w:r w:rsidRPr="000500C5">
        <w:rPr>
          <w:rFonts w:ascii="Arial" w:hAnsi="Arial" w:cs="Arial"/>
          <w:sz w:val="24"/>
          <w:szCs w:val="24"/>
        </w:rPr>
        <w:t xml:space="preserve"> cursos;</w:t>
      </w:r>
    </w:p>
    <w:p w14:paraId="14497A69" w14:textId="408B8C68" w:rsidR="000500C5" w:rsidRPr="000500C5" w:rsidRDefault="000500C5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Mostrando a média de total de aulas na tabela cursos.</w:t>
      </w:r>
    </w:p>
    <w:p w14:paraId="12E103FD" w14:textId="77777777" w:rsidR="000500C5" w:rsidRPr="000500C5" w:rsidRDefault="000500C5" w:rsidP="00C80D2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500C5" w:rsidRPr="0005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D"/>
    <w:rsid w:val="000500C5"/>
    <w:rsid w:val="000A1EA8"/>
    <w:rsid w:val="000F1E1F"/>
    <w:rsid w:val="00135309"/>
    <w:rsid w:val="001632F1"/>
    <w:rsid w:val="0021631F"/>
    <w:rsid w:val="002866E9"/>
    <w:rsid w:val="00315A88"/>
    <w:rsid w:val="003911AF"/>
    <w:rsid w:val="005A4DBE"/>
    <w:rsid w:val="005C2861"/>
    <w:rsid w:val="00677BBF"/>
    <w:rsid w:val="00696F79"/>
    <w:rsid w:val="007851CC"/>
    <w:rsid w:val="007E0EAD"/>
    <w:rsid w:val="00817DDF"/>
    <w:rsid w:val="008678B1"/>
    <w:rsid w:val="00AF10ED"/>
    <w:rsid w:val="00C80D2F"/>
    <w:rsid w:val="00F641D9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E2AD"/>
  <w15:chartTrackingRefBased/>
  <w15:docId w15:val="{530B4D0B-D3B5-4BAE-A1B8-C3A35682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16</cp:revision>
  <dcterms:created xsi:type="dcterms:W3CDTF">2021-06-13T17:52:00Z</dcterms:created>
  <dcterms:modified xsi:type="dcterms:W3CDTF">2021-06-13T18:36:00Z</dcterms:modified>
</cp:coreProperties>
</file>