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6809AF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D64B45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847F6">
        <w:rPr>
          <w:sz w:val="28"/>
          <w:szCs w:val="28"/>
        </w:rPr>
        <w:t>0</w:t>
      </w:r>
      <w:r w:rsidR="00794920">
        <w:rPr>
          <w:sz w:val="28"/>
          <w:szCs w:val="28"/>
        </w:rPr>
        <w:t>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B2A2C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77777777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10754" w:type="dxa"/>
        <w:tblLook w:val="04A0" w:firstRow="1" w:lastRow="0" w:firstColumn="1" w:lastColumn="0" w:noHBand="0" w:noVBand="1"/>
      </w:tblPr>
      <w:tblGrid>
        <w:gridCol w:w="1101"/>
        <w:gridCol w:w="1746"/>
        <w:gridCol w:w="1408"/>
        <w:gridCol w:w="3177"/>
        <w:gridCol w:w="785"/>
        <w:gridCol w:w="1023"/>
        <w:gridCol w:w="1514"/>
      </w:tblGrid>
      <w:tr w:rsidR="00CB2A2C" w:rsidRPr="00CB2A2C" w14:paraId="1175D04B" w14:textId="77777777" w:rsidTr="00CB2A2C">
        <w:trPr>
          <w:trHeight w:val="6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C0FF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DC51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58F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A963" w14:textId="77477BEB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Item </w:t>
            </w:r>
            <w:r w:rsidR="00865DBC"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1E04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84BF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98FB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B2A2C" w:rsidRPr="00CB2A2C" w14:paraId="64CBA83E" w14:textId="77777777" w:rsidTr="00CB2A2C">
        <w:trPr>
          <w:trHeight w:val="781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9181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EEDE8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A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151170148 (22-03-2022)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DAC9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2A2C">
              <w:rPr>
                <w:rFonts w:ascii="Arial" w:eastAsia="Times New Roman" w:hAnsi="Arial" w:cs="Arial"/>
                <w:sz w:val="20"/>
                <w:szCs w:val="20"/>
              </w:rPr>
              <w:t>695947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B3460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2A2C">
              <w:rPr>
                <w:rFonts w:ascii="Arial" w:eastAsia="Times New Roman" w:hAnsi="Arial" w:cs="Arial"/>
                <w:sz w:val="20"/>
                <w:szCs w:val="20"/>
              </w:rPr>
              <w:t>ROD END 20MM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51B2B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27B8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BBA6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28250</w:t>
            </w:r>
          </w:p>
        </w:tc>
      </w:tr>
      <w:tr w:rsidR="00CB2A2C" w:rsidRPr="00CB2A2C" w14:paraId="15BFDA07" w14:textId="77777777" w:rsidTr="00CB2A2C">
        <w:trPr>
          <w:trHeight w:val="91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243AA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AB53D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2A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151173138 (29-03-2022)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7AEF6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2A2C">
              <w:rPr>
                <w:rFonts w:ascii="Arial" w:eastAsia="Times New Roman" w:hAnsi="Arial" w:cs="Arial"/>
                <w:sz w:val="20"/>
                <w:szCs w:val="20"/>
              </w:rPr>
              <w:t>616039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1059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2A2C">
              <w:rPr>
                <w:rFonts w:ascii="Arial" w:eastAsia="Times New Roman" w:hAnsi="Arial" w:cs="Arial"/>
                <w:sz w:val="20"/>
                <w:szCs w:val="20"/>
              </w:rPr>
              <w:t>Discharge Chute Bellow_Dia 500x240mm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FF46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EB36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6521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34BB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A2C">
              <w:rPr>
                <w:rFonts w:ascii="Calibri" w:eastAsia="Times New Roman" w:hAnsi="Calibri" w:cs="Calibri"/>
                <w:color w:val="000000"/>
              </w:rPr>
              <w:t>65210</w:t>
            </w:r>
          </w:p>
        </w:tc>
      </w:tr>
      <w:tr w:rsidR="00CB2A2C" w:rsidRPr="00CB2A2C" w14:paraId="0B99CAD8" w14:textId="77777777" w:rsidTr="00CB2A2C">
        <w:trPr>
          <w:trHeight w:val="555"/>
        </w:trPr>
        <w:tc>
          <w:tcPr>
            <w:tcW w:w="9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C0E30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94ADC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93460</w:t>
            </w:r>
          </w:p>
        </w:tc>
      </w:tr>
      <w:tr w:rsidR="00CB2A2C" w:rsidRPr="00CB2A2C" w14:paraId="6A2794DC" w14:textId="77777777" w:rsidTr="00CB2A2C">
        <w:trPr>
          <w:trHeight w:val="590"/>
        </w:trPr>
        <w:tc>
          <w:tcPr>
            <w:tcW w:w="9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769AE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0E4F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8411.4</w:t>
            </w:r>
          </w:p>
        </w:tc>
      </w:tr>
      <w:tr w:rsidR="00CB2A2C" w:rsidRPr="00CB2A2C" w14:paraId="0D2A35DD" w14:textId="77777777" w:rsidTr="00CB2A2C">
        <w:trPr>
          <w:trHeight w:val="468"/>
        </w:trPr>
        <w:tc>
          <w:tcPr>
            <w:tcW w:w="9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6A38D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13B7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8411.4</w:t>
            </w:r>
          </w:p>
        </w:tc>
      </w:tr>
      <w:tr w:rsidR="00CB2A2C" w:rsidRPr="00CB2A2C" w14:paraId="35F9E551" w14:textId="77777777" w:rsidTr="00CB2A2C">
        <w:trPr>
          <w:trHeight w:val="433"/>
        </w:trPr>
        <w:tc>
          <w:tcPr>
            <w:tcW w:w="9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125B8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D3CB" w14:textId="77777777" w:rsidR="00CB2A2C" w:rsidRPr="00CB2A2C" w:rsidRDefault="00CB2A2C" w:rsidP="00CB2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A2C">
              <w:rPr>
                <w:rFonts w:ascii="Calibri" w:eastAsia="Times New Roman" w:hAnsi="Calibri" w:cs="Calibri"/>
                <w:b/>
                <w:bCs/>
                <w:color w:val="000000"/>
              </w:rPr>
              <w:t>110282.8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4819" w14:textId="77777777" w:rsidR="00E26733" w:rsidRDefault="00E26733" w:rsidP="00A1778F">
      <w:pPr>
        <w:spacing w:after="0" w:line="240" w:lineRule="auto"/>
      </w:pPr>
      <w:r>
        <w:separator/>
      </w:r>
    </w:p>
  </w:endnote>
  <w:endnote w:type="continuationSeparator" w:id="0">
    <w:p w14:paraId="0AE42773" w14:textId="77777777" w:rsidR="00E26733" w:rsidRDefault="00E2673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35DC" w14:textId="77777777" w:rsidR="00E26733" w:rsidRDefault="00E26733" w:rsidP="00A1778F">
      <w:pPr>
        <w:spacing w:after="0" w:line="240" w:lineRule="auto"/>
      </w:pPr>
      <w:r>
        <w:separator/>
      </w:r>
    </w:p>
  </w:footnote>
  <w:footnote w:type="continuationSeparator" w:id="0">
    <w:p w14:paraId="1A82703F" w14:textId="77777777" w:rsidR="00E26733" w:rsidRDefault="00E2673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2673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6</cp:revision>
  <cp:lastPrinted>2022-04-05T10:46:00Z</cp:lastPrinted>
  <dcterms:created xsi:type="dcterms:W3CDTF">2022-04-05T10:45:00Z</dcterms:created>
  <dcterms:modified xsi:type="dcterms:W3CDTF">2022-04-05T10:47:00Z</dcterms:modified>
</cp:coreProperties>
</file>