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0DF3" w14:textId="77777777" w:rsidR="00C4569C" w:rsidRPr="00F00B84" w:rsidRDefault="00C4569C" w:rsidP="00C4569C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D65C740" wp14:editId="3499BFB0">
            <wp:simplePos x="0" y="0"/>
            <wp:positionH relativeFrom="column">
              <wp:posOffset>4672965</wp:posOffset>
            </wp:positionH>
            <wp:positionV relativeFrom="paragraph">
              <wp:posOffset>81280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095B89D3" wp14:editId="17C310B0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6959CF55" w14:textId="77777777" w:rsidR="00C4569C" w:rsidRPr="00F00B84" w:rsidRDefault="00C4569C" w:rsidP="00C4569C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3573E897" w14:textId="77777777" w:rsidR="00C4569C" w:rsidRPr="00F00B84" w:rsidRDefault="00C4569C" w:rsidP="00C4569C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3AAEB43C" w14:textId="77777777" w:rsidR="00C4569C" w:rsidRPr="00F00B84" w:rsidRDefault="00C4569C" w:rsidP="00C4569C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5B45314B" w14:textId="77777777" w:rsidR="00C4569C" w:rsidRPr="00F00B84" w:rsidRDefault="00C4569C" w:rsidP="00C4569C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0880FFBD" w14:textId="77777777" w:rsidR="00C4569C" w:rsidRPr="00E32532" w:rsidRDefault="00C4569C" w:rsidP="00C4569C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57DFA1F1" w14:textId="77777777" w:rsidR="00C4569C" w:rsidRPr="00E32532" w:rsidRDefault="00C4569C" w:rsidP="00C4569C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395481CD" w14:textId="77777777" w:rsidR="00C4569C" w:rsidRPr="00E32532" w:rsidRDefault="00C4569C" w:rsidP="00C4569C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7A047AD9" w14:textId="77777777" w:rsidR="00C4569C" w:rsidRDefault="00C4569C" w:rsidP="00C4569C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18E9CDD2" w14:textId="77777777" w:rsidR="00C4569C" w:rsidRDefault="00C4569C" w:rsidP="00C4569C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5C89B5D9" w14:textId="77777777" w:rsidR="00C4569C" w:rsidRDefault="00C4569C" w:rsidP="00C4569C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2A122764" w14:textId="77777777" w:rsidR="00C4569C" w:rsidRPr="00E32532" w:rsidRDefault="00C4569C" w:rsidP="00C4569C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Hernández Cecilio Martha</w:t>
      </w:r>
    </w:p>
    <w:p w14:paraId="157DEDD7" w14:textId="77777777" w:rsidR="00C4569C" w:rsidRPr="00F00B84" w:rsidRDefault="00C4569C" w:rsidP="00C4569C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1B1A01A9" w14:textId="77777777" w:rsidR="00C4569C" w:rsidRPr="00F00B84" w:rsidRDefault="00C4569C" w:rsidP="00C4569C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4FBE7ED8" w14:textId="77777777" w:rsidR="00C4569C" w:rsidRPr="00F00B84" w:rsidRDefault="00C4569C" w:rsidP="00C4569C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GUTIERREZ GONZALEZ </w:t>
      </w:r>
      <w:proofErr w:type="gramStart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DR..</w:t>
      </w:r>
      <w:proofErr w:type="gramEnd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ANGEL.</w:t>
      </w:r>
    </w:p>
    <w:p w14:paraId="5A150520" w14:textId="77777777" w:rsidR="00C4569C" w:rsidRPr="00F00B84" w:rsidRDefault="00C4569C" w:rsidP="00C4569C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73728299" w14:textId="77777777" w:rsidR="00C4569C" w:rsidRPr="00F00B84" w:rsidRDefault="00C4569C" w:rsidP="00C4569C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0B092FF4" w14:textId="77777777" w:rsidR="00C4569C" w:rsidRPr="00F00B84" w:rsidRDefault="00C4569C" w:rsidP="00C4569C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7A816D97" w14:textId="77777777" w:rsidR="00C4569C" w:rsidRPr="00F00B84" w:rsidRDefault="00C4569C" w:rsidP="00C4569C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525644C6" w14:textId="77777777" w:rsidR="00C4569C" w:rsidRPr="00F00B84" w:rsidRDefault="00C4569C" w:rsidP="00C4569C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529930C7" w14:textId="77777777" w:rsidR="00C4569C" w:rsidRPr="00F00B84" w:rsidRDefault="00C4569C" w:rsidP="00C4569C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Unidad temática 2.</w:t>
      </w:r>
    </w:p>
    <w:p w14:paraId="59F11BC2" w14:textId="77777777" w:rsidR="00C4569C" w:rsidRPr="00F00B84" w:rsidRDefault="00C4569C" w:rsidP="00C4569C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11C2B6AC" w14:textId="77777777" w:rsidR="00C4569C" w:rsidRPr="00F00B84" w:rsidRDefault="00C4569C" w:rsidP="00C4569C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75E6AC1D" w14:textId="77777777" w:rsidR="00C4569C" w:rsidRPr="00F00B84" w:rsidRDefault="00C4569C" w:rsidP="00C4569C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64324338" w14:textId="77777777" w:rsidR="00705577" w:rsidRDefault="00705577"/>
    <w:p w14:paraId="054B1D5F" w14:textId="77777777" w:rsidR="00C4569C" w:rsidRDefault="00C4569C"/>
    <w:p w14:paraId="317C833B" w14:textId="77777777" w:rsidR="00C4569C" w:rsidRDefault="00C4569C"/>
    <w:p w14:paraId="2EA45802" w14:textId="77777777" w:rsidR="00C4569C" w:rsidRDefault="00C4569C"/>
    <w:p w14:paraId="7D10238B" w14:textId="77777777" w:rsidR="00C4569C" w:rsidRDefault="00C4569C"/>
    <w:p w14:paraId="491BCEEB" w14:textId="77777777" w:rsidR="00C4569C" w:rsidRDefault="00C4569C" w:rsidP="00C4569C">
      <w:pPr>
        <w:ind w:left="708"/>
        <w:rPr>
          <w:rFonts w:ascii="Arial" w:hAnsi="Arial" w:cs="Arial"/>
          <w:i/>
          <w:sz w:val="24"/>
          <w:u w:val="single"/>
        </w:rPr>
      </w:pPr>
      <w:r>
        <w:rPr>
          <w:rFonts w:ascii="Arial" w:hAnsi="Arial" w:cs="Arial"/>
          <w:i/>
          <w:sz w:val="24"/>
          <w:u w:val="single"/>
        </w:rPr>
        <w:lastRenderedPageBreak/>
        <w:t>2.2.1. Componentes de un sistema de información</w:t>
      </w:r>
    </w:p>
    <w:p w14:paraId="4ADDF1B3" w14:textId="77777777" w:rsidR="00C4569C" w:rsidRPr="00342F14" w:rsidRDefault="00C4569C" w:rsidP="00C4569C">
      <w:pPr>
        <w:ind w:left="708"/>
        <w:rPr>
          <w:rFonts w:ascii="Arial" w:hAnsi="Arial" w:cs="Arial"/>
          <w:sz w:val="24"/>
        </w:rPr>
      </w:pPr>
      <w:r w:rsidRPr="00342F14">
        <w:rPr>
          <w:rFonts w:ascii="Arial" w:hAnsi="Arial" w:cs="Arial"/>
          <w:sz w:val="24"/>
        </w:rPr>
        <w:t>El propósito global de los sistemas de información es ayudar a los empleados de una empresa a obtener y a utilizar la información, a comunicarse con otras personas dentro y fuera de la empre</w:t>
      </w:r>
      <w:r>
        <w:rPr>
          <w:rFonts w:ascii="Arial" w:hAnsi="Arial" w:cs="Arial"/>
          <w:sz w:val="24"/>
        </w:rPr>
        <w:t>sa y tomar decisiones eficaces.</w:t>
      </w:r>
    </w:p>
    <w:p w14:paraId="3F8E422F" w14:textId="77777777" w:rsidR="00C4569C" w:rsidRPr="00342F14" w:rsidRDefault="00C4569C" w:rsidP="00C4569C">
      <w:pPr>
        <w:ind w:left="708"/>
        <w:rPr>
          <w:rFonts w:ascii="Arial" w:hAnsi="Arial" w:cs="Arial"/>
          <w:sz w:val="24"/>
        </w:rPr>
      </w:pPr>
      <w:r w:rsidRPr="00342F14">
        <w:rPr>
          <w:rFonts w:ascii="Arial" w:hAnsi="Arial" w:cs="Arial"/>
          <w:sz w:val="24"/>
        </w:rPr>
        <w:t xml:space="preserve">Un sistema de información realiza las funciones de entrada, procesamiento y salida e incluye funciones </w:t>
      </w:r>
      <w:r>
        <w:rPr>
          <w:rFonts w:ascii="Arial" w:hAnsi="Arial" w:cs="Arial"/>
          <w:sz w:val="24"/>
        </w:rPr>
        <w:t xml:space="preserve">de retroalimentación y control: </w:t>
      </w:r>
    </w:p>
    <w:p w14:paraId="4F8DDCF7" w14:textId="61D0CD74" w:rsidR="00C4569C" w:rsidRPr="00342F14" w:rsidRDefault="00C4569C" w:rsidP="00C4569C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342F14">
        <w:rPr>
          <w:rFonts w:ascii="Arial" w:hAnsi="Arial" w:cs="Arial"/>
          <w:sz w:val="24"/>
        </w:rPr>
        <w:t xml:space="preserve">La salida de un sistema de información es un producto de información de alguna clase, por </w:t>
      </w:r>
      <w:r w:rsidRPr="00342F14">
        <w:rPr>
          <w:rFonts w:ascii="Arial" w:hAnsi="Arial" w:cs="Arial"/>
          <w:sz w:val="24"/>
        </w:rPr>
        <w:t>ejemplo,</w:t>
      </w:r>
      <w:r w:rsidRPr="00342F14">
        <w:rPr>
          <w:rFonts w:ascii="Arial" w:hAnsi="Arial" w:cs="Arial"/>
          <w:sz w:val="24"/>
        </w:rPr>
        <w:t xml:space="preserve"> un informe o algún otro tipo de documento.</w:t>
      </w:r>
    </w:p>
    <w:p w14:paraId="1062CC0C" w14:textId="77777777" w:rsidR="00C4569C" w:rsidRPr="00342F14" w:rsidRDefault="00C4569C" w:rsidP="00C4569C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342F14">
        <w:rPr>
          <w:rFonts w:ascii="Arial" w:hAnsi="Arial" w:cs="Arial"/>
          <w:sz w:val="24"/>
        </w:rPr>
        <w:t>La entrada de un sistema de información son los datos, o hechos, acerca de los subsistemas de la empresa u otros sistemas del entorno, como las descripciones de las necesidades del cliente, los materiales comprobados y las transacciones de ventas.</w:t>
      </w:r>
    </w:p>
    <w:p w14:paraId="393A9372" w14:textId="77777777" w:rsidR="00C4569C" w:rsidRPr="00342F14" w:rsidRDefault="00C4569C" w:rsidP="00C4569C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342F14">
        <w:rPr>
          <w:rFonts w:ascii="Arial" w:hAnsi="Arial" w:cs="Arial"/>
          <w:sz w:val="24"/>
        </w:rPr>
        <w:t>La función de procesamiento organiza y ordena los datos de forma que las personas puedan entender y utilizar. Un sistema de información también tiene una función de almacenamiento para guardar datos y productos de información para un uso futuro.</w:t>
      </w:r>
    </w:p>
    <w:p w14:paraId="173740E7" w14:textId="77777777" w:rsidR="00C4569C" w:rsidRDefault="00C4569C" w:rsidP="00C4569C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342F14">
        <w:rPr>
          <w:rFonts w:ascii="Arial" w:hAnsi="Arial" w:cs="Arial"/>
          <w:sz w:val="24"/>
        </w:rPr>
        <w:t>La función de control asegura que las salidas del producto de información son de alta calidad y que son útiles para los usuarios de información para resolver problemas y tomar decisiones.</w:t>
      </w:r>
    </w:p>
    <w:p w14:paraId="3DC19225" w14:textId="77777777" w:rsidR="00C4569C" w:rsidRDefault="00C4569C" w:rsidP="00C4569C">
      <w:pPr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06440F00" wp14:editId="7C001863">
            <wp:extent cx="5410200" cy="2190750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6012" w14:textId="77777777" w:rsidR="00C4569C" w:rsidRDefault="00C4569C" w:rsidP="00C4569C">
      <w:pPr>
        <w:rPr>
          <w:rFonts w:ascii="Arial" w:hAnsi="Arial" w:cs="Arial"/>
          <w:sz w:val="24"/>
        </w:rPr>
      </w:pPr>
    </w:p>
    <w:p w14:paraId="7D426914" w14:textId="77777777" w:rsidR="00C4569C" w:rsidRDefault="00C4569C" w:rsidP="00C4569C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HARDWARE: </w:t>
      </w:r>
      <w:r w:rsidRPr="00342F14">
        <w:rPr>
          <w:rFonts w:ascii="Arial" w:hAnsi="Arial" w:cs="Arial"/>
          <w:sz w:val="24"/>
        </w:rPr>
        <w:t xml:space="preserve">El hardware es la parte física de un dispositivo como puede ser un ordenador, un teléfono móvil o una </w:t>
      </w:r>
      <w:proofErr w:type="spellStart"/>
      <w:r w:rsidRPr="00342F14">
        <w:rPr>
          <w:rFonts w:ascii="Arial" w:hAnsi="Arial" w:cs="Arial"/>
          <w:sz w:val="24"/>
        </w:rPr>
        <w:t>tablet</w:t>
      </w:r>
      <w:proofErr w:type="spellEnd"/>
      <w:r w:rsidRPr="00342F14">
        <w:rPr>
          <w:rFonts w:ascii="Arial" w:hAnsi="Arial" w:cs="Arial"/>
          <w:sz w:val="24"/>
        </w:rPr>
        <w:t>. Esto incluye todos los componentes y accesorios: el ratón, la placa base, las memorias RAM y ROM, la pantalla, etcétera. Asimismo, la impresora y los altavoces también pueden considerarse hardware. Es decir, son todos los elementos que permiten el correcto funcionamiento del dispositivo y que se pueden tocar.</w:t>
      </w:r>
    </w:p>
    <w:p w14:paraId="77C61C99" w14:textId="77777777" w:rsidR="00C4569C" w:rsidRDefault="00C4569C" w:rsidP="00C4569C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SOFTWARE: </w:t>
      </w:r>
      <w:r w:rsidRPr="003F5F4D">
        <w:rPr>
          <w:rFonts w:ascii="Arial" w:hAnsi="Arial" w:cs="Arial"/>
          <w:sz w:val="24"/>
        </w:rPr>
        <w:t>El software, por su parte, es la agrupación de programas y códigos de lenguaje necesarios para dar órdenes y ejecutar distintas funciones. A diferencia del hardware, estos no se pueden tocar ya que no son elementos físicos sino lógicos.</w:t>
      </w:r>
    </w:p>
    <w:p w14:paraId="36045169" w14:textId="77777777" w:rsidR="00C4569C" w:rsidRDefault="00C4569C"/>
    <w:sectPr w:rsidR="00C456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31789"/>
    <w:multiLevelType w:val="hybridMultilevel"/>
    <w:tmpl w:val="10B437B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41598089">
    <w:abstractNumId w:val="0"/>
  </w:num>
  <w:num w:numId="2" w16cid:durableId="1371882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569C"/>
    <w:rsid w:val="00310A68"/>
    <w:rsid w:val="00705577"/>
    <w:rsid w:val="00C4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4E01"/>
  <w15:chartTrackingRefBased/>
  <w15:docId w15:val="{618E671A-5E37-40F9-997B-57CDC0BD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69C"/>
    <w:pPr>
      <w:spacing w:after="160"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5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 Garcia</dc:creator>
  <cp:keywords/>
  <dc:description/>
  <cp:lastModifiedBy>Pablo G Garcia</cp:lastModifiedBy>
  <cp:revision>1</cp:revision>
  <dcterms:created xsi:type="dcterms:W3CDTF">2023-12-14T01:37:00Z</dcterms:created>
  <dcterms:modified xsi:type="dcterms:W3CDTF">2023-12-14T01:37:00Z</dcterms:modified>
</cp:coreProperties>
</file>