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D66D08" w:rsidP="152F7290" w:rsidRDefault="74D66D08" w14:paraId="34553405" w14:textId="65421669">
      <w:pPr>
        <w:pStyle w:val="Normal"/>
        <w:rPr>
          <w:b w:val="1"/>
          <w:bCs w:val="1"/>
          <w:sz w:val="40"/>
          <w:szCs w:val="40"/>
          <w:u w:val="single"/>
        </w:rPr>
      </w:pPr>
      <w:r w:rsidRPr="152F7290" w:rsidR="74D66D08">
        <w:rPr>
          <w:b w:val="1"/>
          <w:bCs w:val="1"/>
          <w:sz w:val="40"/>
          <w:szCs w:val="40"/>
          <w:u w:val="single"/>
        </w:rPr>
        <w:t>Evidencias</w:t>
      </w:r>
    </w:p>
    <w:p w:rsidR="152F7290" w:rsidP="152F7290" w:rsidRDefault="152F7290" w14:paraId="57B77F0E" w14:textId="685D3380">
      <w:pPr>
        <w:pStyle w:val="Normal"/>
        <w:rPr>
          <w:b w:val="1"/>
          <w:bCs w:val="1"/>
          <w:sz w:val="24"/>
          <w:szCs w:val="24"/>
        </w:rPr>
      </w:pPr>
    </w:p>
    <w:p w:rsidR="4DFD2C89" w:rsidP="152F7290" w:rsidRDefault="4DFD2C89" w14:paraId="76EA478B" w14:textId="0B9CE4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52F7290" w:rsidR="4DFD2C89">
        <w:rPr>
          <w:b w:val="1"/>
          <w:bCs w:val="1"/>
          <w:sz w:val="32"/>
          <w:szCs w:val="32"/>
        </w:rPr>
        <w:t>API</w:t>
      </w:r>
      <w:r w:rsidRPr="152F7290" w:rsidR="39E3EF58">
        <w:rPr>
          <w:b w:val="1"/>
          <w:bCs w:val="1"/>
          <w:sz w:val="32"/>
          <w:szCs w:val="32"/>
        </w:rPr>
        <w:t xml:space="preserve"> funcionando</w:t>
      </w:r>
      <w:r w:rsidRPr="152F7290" w:rsidR="4DFD2C89">
        <w:rPr>
          <w:b w:val="1"/>
          <w:bCs w:val="1"/>
          <w:sz w:val="32"/>
          <w:szCs w:val="32"/>
        </w:rPr>
        <w:t>:</w:t>
      </w:r>
    </w:p>
    <w:p w:rsidR="4A093699" w:rsidP="152F7290" w:rsidRDefault="4A093699" w14:paraId="73682758" w14:textId="5D7303A5">
      <w:pPr>
        <w:pStyle w:val="Normal"/>
      </w:pPr>
      <w:r w:rsidR="4A093699">
        <w:drawing>
          <wp:inline wp14:editId="6D91B376" wp14:anchorId="22A40F9C">
            <wp:extent cx="3590925" cy="1457325"/>
            <wp:effectExtent l="0" t="0" r="0" b="0"/>
            <wp:docPr id="1217614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614736" name="Picture 1217614736"/>
                    <pic:cNvPicPr/>
                  </pic:nvPicPr>
                  <pic:blipFill>
                    <a:blip xmlns:r="http://schemas.openxmlformats.org/officeDocument/2006/relationships" r:embed="rId504151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12F02" w:rsidP="5FB12F02" w:rsidRDefault="5FB12F02" w14:paraId="3A1AC138" w14:textId="37EBBC6F">
      <w:pPr>
        <w:pStyle w:val="Normal"/>
      </w:pPr>
    </w:p>
    <w:p w:rsidR="688FDF75" w:rsidP="152F7290" w:rsidRDefault="688FDF75" w14:paraId="6C8581A1" w14:textId="6A83A0AF">
      <w:pPr>
        <w:pStyle w:val="Normal"/>
        <w:rPr>
          <w:b w:val="1"/>
          <w:bCs w:val="1"/>
        </w:rPr>
      </w:pPr>
      <w:r w:rsidRPr="44F07872" w:rsidR="688FDF75">
        <w:rPr>
          <w:b w:val="1"/>
          <w:bCs w:val="1"/>
          <w:sz w:val="32"/>
          <w:szCs w:val="32"/>
        </w:rPr>
        <w:t>Comentarios:</w:t>
      </w:r>
    </w:p>
    <w:p w:rsidR="152F7290" w:rsidP="152F7290" w:rsidRDefault="152F7290" w14:paraId="295ABCEB" w14:textId="14800300">
      <w:pPr>
        <w:pStyle w:val="Normal"/>
      </w:pPr>
      <w:r w:rsidR="612247E5">
        <w:drawing>
          <wp:inline wp14:editId="6AAC5BA6" wp14:anchorId="5627967C">
            <wp:extent cx="5724525" cy="3419475"/>
            <wp:effectExtent l="0" t="0" r="0" b="0"/>
            <wp:docPr id="246287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287903" name="Picture 246287903"/>
                    <pic:cNvPicPr/>
                  </pic:nvPicPr>
                  <pic:blipFill>
                    <a:blip xmlns:r="http://schemas.openxmlformats.org/officeDocument/2006/relationships" r:embed="rId1698226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F7290" w:rsidP="152F7290" w:rsidRDefault="152F7290" w14:paraId="670F42E5" w14:textId="2A22E212">
      <w:pPr>
        <w:pStyle w:val="Normal"/>
      </w:pPr>
      <w:r w:rsidR="2C329EB9">
        <w:drawing>
          <wp:inline wp14:editId="624A5DF2" wp14:anchorId="7A5DDC14">
            <wp:extent cx="5724525" cy="2095500"/>
            <wp:effectExtent l="0" t="0" r="0" b="0"/>
            <wp:docPr id="97766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664072" name="Picture 977664072"/>
                    <pic:cNvPicPr/>
                  </pic:nvPicPr>
                  <pic:blipFill>
                    <a:blip xmlns:r="http://schemas.openxmlformats.org/officeDocument/2006/relationships" r:embed="rId972787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12F02" w:rsidP="5FB12F02" w:rsidRDefault="5FB12F02" w14:paraId="7F6B13DA" w14:textId="0672142C">
      <w:pPr>
        <w:pStyle w:val="Normal"/>
      </w:pPr>
    </w:p>
    <w:p w:rsidR="40C3E4F1" w:rsidP="152F7290" w:rsidRDefault="40C3E4F1" w14:paraId="6D7B0F8E" w14:textId="1DEB376E">
      <w:pPr>
        <w:pStyle w:val="Normal"/>
        <w:rPr>
          <w:b w:val="0"/>
          <w:bCs w:val="0"/>
          <w:sz w:val="24"/>
          <w:szCs w:val="24"/>
        </w:rPr>
      </w:pPr>
      <w:hyperlink r:id="R6996a4b0a67e4f76">
        <w:r w:rsidRPr="152F7290" w:rsidR="40C3E4F1">
          <w:rPr>
            <w:rStyle w:val="Hyperlink"/>
            <w:b w:val="0"/>
            <w:bCs w:val="0"/>
            <w:sz w:val="28"/>
            <w:szCs w:val="28"/>
          </w:rPr>
          <w:t>https://taller-3-api.onrender.com/bares/</w:t>
        </w:r>
        <w:r w:rsidRPr="152F7290" w:rsidR="6822114F">
          <w:rPr>
            <w:rStyle w:val="Hyperlink"/>
            <w:b w:val="0"/>
            <w:bCs w:val="0"/>
            <w:sz w:val="28"/>
            <w:szCs w:val="28"/>
          </w:rPr>
          <w:t>162</w:t>
        </w:r>
        <w:r w:rsidRPr="152F7290" w:rsidR="40C3E4F1">
          <w:rPr>
            <w:rStyle w:val="Hyperlink"/>
            <w:b w:val="0"/>
            <w:bCs w:val="0"/>
            <w:sz w:val="28"/>
            <w:szCs w:val="28"/>
          </w:rPr>
          <w:t>/comentarios</w:t>
        </w:r>
      </w:hyperlink>
    </w:p>
    <w:p w:rsidR="5B02B6A1" w:rsidP="152F7290" w:rsidRDefault="5B02B6A1" w14:paraId="26795399" w14:textId="52F3FD70">
      <w:pPr>
        <w:pStyle w:val="Normal"/>
      </w:pPr>
      <w:r w:rsidR="5B02B6A1">
        <w:drawing>
          <wp:inline wp14:editId="1E82CB5D" wp14:anchorId="6E593C4A">
            <wp:extent cx="3000375" cy="1609725"/>
            <wp:effectExtent l="0" t="0" r="0" b="0"/>
            <wp:docPr id="191705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059795" name="Picture 1917059795"/>
                    <pic:cNvPicPr/>
                  </pic:nvPicPr>
                  <pic:blipFill>
                    <a:blip xmlns:r="http://schemas.openxmlformats.org/officeDocument/2006/relationships" r:embed="rId782583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E0717" w:rsidP="152F7290" w:rsidRDefault="2A7E0717" w14:paraId="091A8424" w14:textId="4EAC21EA">
      <w:pPr>
        <w:pStyle w:val="Normal"/>
      </w:pPr>
      <w:r w:rsidR="2A7E0717">
        <w:drawing>
          <wp:inline wp14:editId="1C6AB2CE" wp14:anchorId="3711635A">
            <wp:extent cx="5724525" cy="2095500"/>
            <wp:effectExtent l="0" t="0" r="0" b="0"/>
            <wp:docPr id="1727479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479604" name="Picture 1727479604"/>
                    <pic:cNvPicPr/>
                  </pic:nvPicPr>
                  <pic:blipFill>
                    <a:blip xmlns:r="http://schemas.openxmlformats.org/officeDocument/2006/relationships" r:embed="rId1238602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F7290" w:rsidP="152F7290" w:rsidRDefault="152F7290" w14:paraId="4C974F3E" w14:textId="0C19FF52">
      <w:pPr>
        <w:pStyle w:val="Normal"/>
      </w:pPr>
    </w:p>
    <w:p w:rsidR="152F7290" w:rsidP="152F7290" w:rsidRDefault="152F7290" w14:paraId="79550012" w14:textId="1CA639E1">
      <w:pPr>
        <w:pStyle w:val="Normal"/>
      </w:pPr>
    </w:p>
    <w:p w:rsidR="5FB12F02" w:rsidP="5FB12F02" w:rsidRDefault="5FB12F02" w14:paraId="6ED849FB" w14:textId="3AF92357">
      <w:pPr>
        <w:pStyle w:val="Normal"/>
      </w:pPr>
    </w:p>
    <w:p w:rsidR="152F7290" w:rsidP="152F7290" w:rsidRDefault="152F7290" w14:paraId="6B205ABE" w14:textId="78186794">
      <w:pPr>
        <w:pStyle w:val="Normal"/>
      </w:pPr>
    </w:p>
    <w:p w:rsidR="2D8B0812" w:rsidP="152F7290" w:rsidRDefault="2D8B0812" w14:paraId="50205F65" w14:textId="7E9802EA">
      <w:pPr>
        <w:pStyle w:val="Normal"/>
        <w:rPr>
          <w:b w:val="0"/>
          <w:bCs w:val="0"/>
          <w:sz w:val="24"/>
          <w:szCs w:val="24"/>
        </w:rPr>
      </w:pPr>
      <w:hyperlink r:id="R2e9996fe2c514e05">
        <w:r w:rsidRPr="152F7290" w:rsidR="2D8B0812">
          <w:rPr>
            <w:rStyle w:val="Hyperlink"/>
            <w:b w:val="0"/>
            <w:bCs w:val="0"/>
            <w:sz w:val="28"/>
            <w:szCs w:val="28"/>
          </w:rPr>
          <w:t>https://taller-3-api.onrender.com/bares/49/comentarios</w:t>
        </w:r>
      </w:hyperlink>
    </w:p>
    <w:p w:rsidR="2D8B0812" w:rsidP="152F7290" w:rsidRDefault="2D8B0812" w14:paraId="1104059B" w14:textId="7A063254">
      <w:pPr>
        <w:pStyle w:val="Normal"/>
      </w:pPr>
      <w:r w:rsidR="2D8B0812">
        <w:drawing>
          <wp:inline wp14:editId="66154B65" wp14:anchorId="7B64AFD1">
            <wp:extent cx="4505325" cy="3657600"/>
            <wp:effectExtent l="0" t="0" r="0" b="0"/>
            <wp:docPr id="519181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181518" name="Picture 519181518"/>
                    <pic:cNvPicPr/>
                  </pic:nvPicPr>
                  <pic:blipFill>
                    <a:blip xmlns:r="http://schemas.openxmlformats.org/officeDocument/2006/relationships" r:embed="rId265129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D3B31" w:rsidP="152F7290" w:rsidRDefault="3EED3B31" w14:paraId="35AB7BFA" w14:textId="5681C2FC">
      <w:pPr>
        <w:pStyle w:val="Normal"/>
      </w:pPr>
      <w:r w:rsidR="3EED3B31">
        <w:drawing>
          <wp:inline wp14:editId="1EC7275C" wp14:anchorId="7E2D4A03">
            <wp:extent cx="5724525" cy="2590800"/>
            <wp:effectExtent l="0" t="0" r="0" b="0"/>
            <wp:docPr id="815789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789581" name="Picture 815789581"/>
                    <pic:cNvPicPr/>
                  </pic:nvPicPr>
                  <pic:blipFill>
                    <a:blip xmlns:r="http://schemas.openxmlformats.org/officeDocument/2006/relationships" r:embed="rId2003490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F7290" w:rsidP="152F7290" w:rsidRDefault="152F7290" w14:paraId="3DD5CC48" w14:textId="43FDAE46">
      <w:pPr>
        <w:pStyle w:val="Normal"/>
      </w:pPr>
    </w:p>
    <w:p w:rsidR="152F7290" w:rsidP="152F7290" w:rsidRDefault="152F7290" w14:paraId="22ACB0C4" w14:textId="6AE7A2CB">
      <w:pPr>
        <w:pStyle w:val="Normal"/>
        <w:rPr>
          <w:sz w:val="32"/>
          <w:szCs w:val="32"/>
        </w:rPr>
      </w:pPr>
    </w:p>
    <w:p w:rsidR="152F7290" w:rsidP="152F7290" w:rsidRDefault="152F7290" w14:paraId="537AFC14" w14:textId="0967281B">
      <w:pPr>
        <w:pStyle w:val="Normal"/>
        <w:rPr>
          <w:sz w:val="32"/>
          <w:szCs w:val="32"/>
        </w:rPr>
      </w:pPr>
    </w:p>
    <w:p w:rsidR="44F07872" w:rsidP="44F07872" w:rsidRDefault="44F07872" w14:paraId="0344A828" w14:textId="3CCD2404">
      <w:pPr>
        <w:pStyle w:val="Normal"/>
      </w:pPr>
    </w:p>
    <w:p w:rsidR="152F7290" w:rsidP="5FB12F02" w:rsidRDefault="152F7290" w14:paraId="7FD21C62" w14:textId="180C5165">
      <w:pPr>
        <w:pStyle w:val="Normal"/>
      </w:pPr>
      <w:r>
        <w:br/>
      </w:r>
      <w:r w:rsidRPr="44F07872" w:rsidR="3C14CDDA">
        <w:rPr>
          <w:b w:val="1"/>
          <w:bCs w:val="1"/>
          <w:sz w:val="32"/>
          <w:szCs w:val="32"/>
        </w:rPr>
        <w:t>Eventos:</w:t>
      </w:r>
    </w:p>
    <w:p w:rsidR="5FB12F02" w:rsidP="5FB12F02" w:rsidRDefault="5FB12F02" w14:paraId="439AE80A" w14:textId="30FDFC23">
      <w:pPr>
        <w:pStyle w:val="Normal"/>
      </w:pPr>
      <w:r w:rsidR="65ACEECA">
        <w:drawing>
          <wp:inline wp14:editId="243647F6" wp14:anchorId="7AAC374A">
            <wp:extent cx="5724525" cy="3552825"/>
            <wp:effectExtent l="0" t="0" r="0" b="0"/>
            <wp:docPr id="1445285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285687" name="Picture 1445285687"/>
                    <pic:cNvPicPr/>
                  </pic:nvPicPr>
                  <pic:blipFill>
                    <a:blip xmlns:r="http://schemas.openxmlformats.org/officeDocument/2006/relationships" r:embed="rId1827724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ACEECA">
        <w:drawing>
          <wp:inline wp14:editId="31D7C9A6" wp14:anchorId="02E397E4">
            <wp:extent cx="5724525" cy="1219200"/>
            <wp:effectExtent l="0" t="0" r="0" b="0"/>
            <wp:docPr id="1776787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787808" name="Picture 1776787808"/>
                    <pic:cNvPicPr/>
                  </pic:nvPicPr>
                  <pic:blipFill>
                    <a:blip xmlns:r="http://schemas.openxmlformats.org/officeDocument/2006/relationships" r:embed="rId2018576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12F02" w:rsidP="5FB12F02" w:rsidRDefault="5FB12F02" w14:paraId="3877D746" w14:textId="3F6F9430">
      <w:pPr>
        <w:pStyle w:val="Normal"/>
      </w:pPr>
    </w:p>
    <w:p w:rsidR="5FB12F02" w:rsidP="5FB12F02" w:rsidRDefault="5FB12F02" w14:paraId="1C122428" w14:textId="2099F63E">
      <w:pPr>
        <w:pStyle w:val="Normal"/>
      </w:pPr>
    </w:p>
    <w:p w:rsidR="44F07872" w:rsidP="44F07872" w:rsidRDefault="44F07872" w14:paraId="0172B240" w14:textId="7D736A15">
      <w:pPr>
        <w:pStyle w:val="Normal"/>
      </w:pPr>
    </w:p>
    <w:p w:rsidR="44F07872" w:rsidP="44F07872" w:rsidRDefault="44F07872" w14:paraId="7DD70EA3" w14:textId="439600FF">
      <w:pPr>
        <w:pStyle w:val="Normal"/>
      </w:pPr>
    </w:p>
    <w:p w:rsidR="44F07872" w:rsidP="44F07872" w:rsidRDefault="44F07872" w14:paraId="3F836758" w14:textId="41DCF4F6">
      <w:pPr>
        <w:pStyle w:val="Normal"/>
      </w:pPr>
    </w:p>
    <w:p w:rsidR="44F07872" w:rsidP="44F07872" w:rsidRDefault="44F07872" w14:paraId="129B1500" w14:textId="0A932F56">
      <w:pPr>
        <w:pStyle w:val="Normal"/>
      </w:pPr>
    </w:p>
    <w:p w:rsidR="44F07872" w:rsidP="44F07872" w:rsidRDefault="44F07872" w14:paraId="22FE4CFF" w14:textId="0B588097">
      <w:pPr>
        <w:pStyle w:val="Normal"/>
      </w:pPr>
    </w:p>
    <w:p w:rsidR="44F07872" w:rsidP="44F07872" w:rsidRDefault="44F07872" w14:paraId="79675FD2" w14:textId="2267DCEF">
      <w:pPr>
        <w:pStyle w:val="Normal"/>
      </w:pPr>
    </w:p>
    <w:p w:rsidR="44F07872" w:rsidP="44F07872" w:rsidRDefault="44F07872" w14:paraId="7D5F30B1" w14:textId="6B9ECD2C">
      <w:pPr>
        <w:pStyle w:val="Normal"/>
      </w:pPr>
    </w:p>
    <w:p w:rsidR="44F07872" w:rsidP="44F07872" w:rsidRDefault="44F07872" w14:paraId="018CE0AA" w14:textId="75A3977B">
      <w:pPr>
        <w:pStyle w:val="Normal"/>
      </w:pPr>
    </w:p>
    <w:p w:rsidR="65ACEECA" w:rsidP="44F07872" w:rsidRDefault="65ACEECA" w14:paraId="6D2E4549" w14:textId="4C2E41F8">
      <w:pPr>
        <w:pStyle w:val="Normal"/>
      </w:pPr>
      <w:hyperlink r:id="Rf4ce319002de4006">
        <w:r w:rsidRPr="44F07872" w:rsidR="65ACEECA">
          <w:rPr>
            <w:rStyle w:val="Hyperlink"/>
          </w:rPr>
          <w:t>https://taller-3-api.onrender.com/bares/162/eventos</w:t>
        </w:r>
      </w:hyperlink>
    </w:p>
    <w:p w:rsidR="152F7290" w:rsidP="152F7290" w:rsidRDefault="152F7290" w14:paraId="5C6E2679" w14:textId="29F59054">
      <w:pPr>
        <w:pStyle w:val="Normal"/>
      </w:pPr>
      <w:r w:rsidR="0DCFA69C">
        <w:drawing>
          <wp:inline wp14:editId="126E2F56" wp14:anchorId="1D556213">
            <wp:extent cx="4400550" cy="2705100"/>
            <wp:effectExtent l="0" t="0" r="0" b="0"/>
            <wp:docPr id="179709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092775" name="Picture 1797092775"/>
                    <pic:cNvPicPr/>
                  </pic:nvPicPr>
                  <pic:blipFill>
                    <a:blip xmlns:r="http://schemas.openxmlformats.org/officeDocument/2006/relationships" r:embed="rId156238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F7290" w:rsidP="152F7290" w:rsidRDefault="152F7290" w14:paraId="57901D50" w14:textId="37FD48DB">
      <w:pPr>
        <w:pStyle w:val="Normal"/>
      </w:pPr>
      <w:r w:rsidR="379FDBFB">
        <w:drawing>
          <wp:inline wp14:editId="340D60FC" wp14:anchorId="4F4293E0">
            <wp:extent cx="5724525" cy="2400300"/>
            <wp:effectExtent l="0" t="0" r="0" b="0"/>
            <wp:docPr id="1964758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758684" name="Picture 1964758684"/>
                    <pic:cNvPicPr/>
                  </pic:nvPicPr>
                  <pic:blipFill>
                    <a:blip xmlns:r="http://schemas.openxmlformats.org/officeDocument/2006/relationships" r:embed="rId1834432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791079" w:rsidP="152F7290" w:rsidRDefault="32791079" w14:paraId="0BD01424" w14:textId="7CA84E96">
      <w:pPr>
        <w:pStyle w:val="Normal"/>
      </w:pPr>
      <w:hyperlink r:id="Rfeb0765b5143462e">
        <w:r w:rsidRPr="44F07872" w:rsidR="4C86CB66">
          <w:rPr>
            <w:rStyle w:val="Hyperlink"/>
          </w:rPr>
          <w:t>https://taller-3-api.onrender.com/bares/49/eventos</w:t>
        </w:r>
      </w:hyperlink>
      <w:r>
        <w:br/>
      </w:r>
      <w:r w:rsidR="57335E9E">
        <w:drawing>
          <wp:inline wp14:editId="3B425F3F" wp14:anchorId="6026BC3E">
            <wp:extent cx="4181475" cy="4352925"/>
            <wp:effectExtent l="0" t="0" r="0" b="0"/>
            <wp:docPr id="1912437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437870" name="Picture 1912437870"/>
                    <pic:cNvPicPr/>
                  </pic:nvPicPr>
                  <pic:blipFill>
                    <a:blip xmlns:r="http://schemas.openxmlformats.org/officeDocument/2006/relationships" r:embed="rId525677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2B359" w:rsidP="152F7290" w:rsidRDefault="6A82B359" w14:paraId="05A9C89F" w14:textId="4F4AF750">
      <w:pPr>
        <w:pStyle w:val="Normal"/>
      </w:pPr>
      <w:r w:rsidR="6A82B359">
        <w:drawing>
          <wp:inline wp14:editId="3202802E" wp14:anchorId="12172738">
            <wp:extent cx="5724525" cy="2409825"/>
            <wp:effectExtent l="0" t="0" r="0" b="0"/>
            <wp:docPr id="1197072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072528" name="Picture 1197072528"/>
                    <pic:cNvPicPr/>
                  </pic:nvPicPr>
                  <pic:blipFill>
                    <a:blip xmlns:r="http://schemas.openxmlformats.org/officeDocument/2006/relationships" r:embed="rId5209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1A6E5"/>
    <w:rsid w:val="017433C4"/>
    <w:rsid w:val="057F56E4"/>
    <w:rsid w:val="06D909FD"/>
    <w:rsid w:val="098658D2"/>
    <w:rsid w:val="0991A6E5"/>
    <w:rsid w:val="0A597B9F"/>
    <w:rsid w:val="0DCFA69C"/>
    <w:rsid w:val="0EA297C1"/>
    <w:rsid w:val="152F7290"/>
    <w:rsid w:val="1ECB2E7A"/>
    <w:rsid w:val="254C25CA"/>
    <w:rsid w:val="2A7E0717"/>
    <w:rsid w:val="2BE62866"/>
    <w:rsid w:val="2C329EB9"/>
    <w:rsid w:val="2D8B0812"/>
    <w:rsid w:val="32791079"/>
    <w:rsid w:val="379FDBFB"/>
    <w:rsid w:val="38A7CF37"/>
    <w:rsid w:val="39E3EF58"/>
    <w:rsid w:val="3BAF4822"/>
    <w:rsid w:val="3C14CDDA"/>
    <w:rsid w:val="3CA9BDAD"/>
    <w:rsid w:val="3CF4046B"/>
    <w:rsid w:val="3EED3B31"/>
    <w:rsid w:val="40235154"/>
    <w:rsid w:val="40C3E4F1"/>
    <w:rsid w:val="41A026C2"/>
    <w:rsid w:val="44825D7C"/>
    <w:rsid w:val="44F07872"/>
    <w:rsid w:val="45C30634"/>
    <w:rsid w:val="46229331"/>
    <w:rsid w:val="4A093699"/>
    <w:rsid w:val="4C216B4C"/>
    <w:rsid w:val="4C86CB66"/>
    <w:rsid w:val="4DFD2C89"/>
    <w:rsid w:val="4F42B147"/>
    <w:rsid w:val="51317513"/>
    <w:rsid w:val="57335E9E"/>
    <w:rsid w:val="57646F9C"/>
    <w:rsid w:val="59ADAFF3"/>
    <w:rsid w:val="5B02B6A1"/>
    <w:rsid w:val="5D012FAD"/>
    <w:rsid w:val="5ECE948C"/>
    <w:rsid w:val="5FB12F02"/>
    <w:rsid w:val="612247E5"/>
    <w:rsid w:val="619BDB74"/>
    <w:rsid w:val="62900BCD"/>
    <w:rsid w:val="6412B71A"/>
    <w:rsid w:val="648C28B8"/>
    <w:rsid w:val="648C28B8"/>
    <w:rsid w:val="65ACEECA"/>
    <w:rsid w:val="6822114F"/>
    <w:rsid w:val="6885FE0D"/>
    <w:rsid w:val="688FDF75"/>
    <w:rsid w:val="6A82B359"/>
    <w:rsid w:val="6FF4C111"/>
    <w:rsid w:val="7277CD5C"/>
    <w:rsid w:val="74D66D08"/>
    <w:rsid w:val="74DBB117"/>
    <w:rsid w:val="784556F2"/>
    <w:rsid w:val="7C66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C18A"/>
  <w15:chartTrackingRefBased/>
  <w15:docId w15:val="{011501F1-681C-4573-BC67-953B5E1D54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4151728" /><Relationship Type="http://schemas.openxmlformats.org/officeDocument/2006/relationships/image" Target="/media/image3.png" Id="rId972787171" /><Relationship Type="http://schemas.openxmlformats.org/officeDocument/2006/relationships/hyperlink" Target="https://taller-3-api.onrender.com/bares/162/comentarios" TargetMode="External" Id="R6996a4b0a67e4f76" /><Relationship Type="http://schemas.openxmlformats.org/officeDocument/2006/relationships/image" Target="/media/image4.png" Id="rId782583272" /><Relationship Type="http://schemas.openxmlformats.org/officeDocument/2006/relationships/image" Target="/media/image5.png" Id="rId1238602042" /><Relationship Type="http://schemas.openxmlformats.org/officeDocument/2006/relationships/hyperlink" Target="https://taller-3-api.onrender.com/bares/49/comentarios" TargetMode="External" Id="R2e9996fe2c514e05" /><Relationship Type="http://schemas.openxmlformats.org/officeDocument/2006/relationships/image" Target="/media/image6.png" Id="rId265129865" /><Relationship Type="http://schemas.openxmlformats.org/officeDocument/2006/relationships/image" Target="/media/image7.png" Id="rId2003490968" /><Relationship Type="http://schemas.openxmlformats.org/officeDocument/2006/relationships/image" Target="/media/image8.png" Id="rId156238937" /><Relationship Type="http://schemas.openxmlformats.org/officeDocument/2006/relationships/image" Target="/media/imagea.png" Id="rId525677066" /><Relationship Type="http://schemas.openxmlformats.org/officeDocument/2006/relationships/image" Target="/media/imageb.png" Id="rId5209331" /><Relationship Type="http://schemas.openxmlformats.org/officeDocument/2006/relationships/image" Target="/media/imagec.png" Id="rId1827724852" /><Relationship Type="http://schemas.openxmlformats.org/officeDocument/2006/relationships/image" Target="/media/imaged.png" Id="rId2018576832" /><Relationship Type="http://schemas.openxmlformats.org/officeDocument/2006/relationships/image" Target="/media/imagee.png" Id="rId1698226331" /><Relationship Type="http://schemas.openxmlformats.org/officeDocument/2006/relationships/hyperlink" Target="https://taller-3-api.onrender.com/bares/162/eventos" TargetMode="External" Id="Rf4ce319002de4006" /><Relationship Type="http://schemas.openxmlformats.org/officeDocument/2006/relationships/image" Target="/media/imagef.png" Id="rId1834432455" /><Relationship Type="http://schemas.openxmlformats.org/officeDocument/2006/relationships/hyperlink" Target="https://taller-3-api.onrender.com/bares/49/eventos" TargetMode="External" Id="Rfeb0765b514346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2026-05-16T23:00:58.7988456Z</dcterms:created>
  <dcterms:modified xsi:type="dcterms:W3CDTF">2026-05-17T00:00:23.4100819Z</dcterms:modified>
  <dc:creator>Juan David Colorado Perez</dc:creator>
  <lastModifiedBy>Juan David Colorado Perez</lastModifiedBy>
</coreProperties>
</file>