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38453E" w14:paraId="2C078E63" wp14:textId="4B5EC526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6E38453E" w:rsidR="6E38453E">
        <w:rPr>
          <w:rFonts w:ascii="Arial" w:hAnsi="Arial" w:eastAsia="Arial" w:cs="Arial"/>
          <w:b w:val="1"/>
          <w:bCs w:val="1"/>
          <w:sz w:val="32"/>
          <w:szCs w:val="32"/>
        </w:rPr>
        <w:t>João Pedro Siqueira de Carvalho, RA – 01212104</w:t>
      </w:r>
    </w:p>
    <w:p w:rsidR="6E38453E" w:rsidP="6E38453E" w:rsidRDefault="6E38453E" w14:paraId="7C2446F1" w14:textId="6D5EDDC8">
      <w:pPr>
        <w:pStyle w:val="Normal"/>
        <w:rPr>
          <w:rFonts w:ascii="Arial" w:hAnsi="Arial" w:eastAsia="Arial" w:cs="Arial"/>
          <w:b w:val="1"/>
          <w:bCs w:val="1"/>
        </w:rPr>
      </w:pPr>
    </w:p>
    <w:p w:rsidR="6E38453E" w:rsidP="6E38453E" w:rsidRDefault="6E38453E" w14:paraId="781A3873" w14:textId="58633611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Atividade</w:t>
      </w:r>
      <w:proofErr w:type="spellEnd"/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No. 01 – </w:t>
      </w:r>
      <w:proofErr w:type="spellStart"/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Tecnologia</w:t>
      </w:r>
      <w:proofErr w:type="spellEnd"/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da </w:t>
      </w:r>
      <w:proofErr w:type="spellStart"/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Informação</w:t>
      </w:r>
      <w:proofErr w:type="spellEnd"/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no </w:t>
      </w:r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Cotidiano</w:t>
      </w:r>
    </w:p>
    <w:p w:rsidR="6E38453E" w:rsidP="6E38453E" w:rsidRDefault="6E38453E" w14:paraId="64B2A088" w14:textId="30D011E6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6E38453E" w:rsidP="6E38453E" w:rsidRDefault="6E38453E" w14:paraId="137260F8" w14:textId="4F5569E2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1.</w:t>
      </w:r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Farmacia 24h.</w:t>
      </w:r>
    </w:p>
    <w:p w:rsidR="6E38453E" w:rsidP="6E38453E" w:rsidRDefault="6E38453E" w14:paraId="76F69E97" w14:textId="10EA1BA0">
      <w:pPr>
        <w:pStyle w:val="Normal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</w:p>
    <w:p w:rsidR="6E38453E" w:rsidP="6E38453E" w:rsidRDefault="6E38453E" w14:paraId="0884814C" w14:textId="1CFCFB61">
      <w:pPr>
        <w:pStyle w:val="Normal"/>
        <w:spacing w:line="540" w:lineRule="exac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2.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A tecnologia da informação foi muito importante na área da Medicina e consequentemente na 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Indústria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farmacêutica, com 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ajuda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de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máquinas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computadores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e etc.</w:t>
      </w:r>
    </w:p>
    <w:p w:rsidR="6E38453E" w:rsidP="6E38453E" w:rsidRDefault="6E38453E" w14:paraId="5F868DA2" w14:textId="69C5809A">
      <w:pPr>
        <w:pStyle w:val="Normal"/>
        <w:spacing w:line="540" w:lineRule="exac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</w:p>
    <w:p w:rsidR="6E38453E" w:rsidP="6E38453E" w:rsidRDefault="6E38453E" w14:paraId="51911B6F" w14:textId="31A4D832">
      <w:pPr>
        <w:pStyle w:val="Normal"/>
        <w:spacing w:line="540" w:lineRule="exac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3.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meu objetivo como dono do comércio eu começaria a fazer vendas de remédios online, com entregas 24h. Isso vai facilitar para pessoas com idades avançadas, pessoas que moram sozinha e até mesmo pessoas com algum tipo de doença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ou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dificuldade, assim evitando que essas pessoas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saiam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de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suas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casas para a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compra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de remedios.</w:t>
      </w:r>
    </w:p>
    <w:p w:rsidR="6E38453E" w:rsidP="6E38453E" w:rsidRDefault="6E38453E" w14:paraId="224BC39F" w14:textId="5E0FA3DB">
      <w:pPr>
        <w:pStyle w:val="Normal"/>
        <w:spacing w:line="540" w:lineRule="exac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</w:p>
    <w:p w:rsidR="6E38453E" w:rsidP="6E38453E" w:rsidRDefault="6E38453E" w14:paraId="4C8B660F" w14:textId="574EC891">
      <w:pPr>
        <w:pStyle w:val="Normal"/>
        <w:spacing w:line="540" w:lineRule="exac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4.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Como planejamento eu pensaria nos meus funcionários com 2 caixa, 4 farmacêuticos(a) um deles ficando mais na parte online e suporte ao cliente e 3 entregadores, isso no periodo da manhã e tarde, no periodo noturno a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quantidade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de funcionarios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seria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reduzida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acreditando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na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falta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de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movimento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. Focando sempre na entrega dos produtos o mais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rápido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possível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e sempre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mantendo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o site de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pé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e estável.</w:t>
      </w:r>
    </w:p>
    <w:p w:rsidR="6E38453E" w:rsidP="6E38453E" w:rsidRDefault="6E38453E" w14:paraId="71F6EDC5" w14:textId="729CADBE">
      <w:pPr>
        <w:pStyle w:val="Normal"/>
        <w:spacing w:line="540" w:lineRule="exac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</w:p>
    <w:p w:rsidR="6E38453E" w:rsidP="6E38453E" w:rsidRDefault="6E38453E" w14:paraId="6ADE6BCB" w14:textId="5CADD800">
      <w:pPr>
        <w:pStyle w:val="Normal"/>
        <w:spacing w:line="540" w:lineRule="exac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5.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O propósito é ajudar a compra rapida e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prática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de remédios e produtos online. E as tecnologia que eu </w:t>
      </w:r>
      <w:r w:rsidRPr="6E38453E" w:rsidR="6E3845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utilizaria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seria leitores de códigos de barras, maquininhas de cartão e computadores para o caixa. e um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servidor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para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manter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o site no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ar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salvar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documentos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e etc. E com o tempo eu investiria meu dinheiro para criar um aplicativo para ser mais práticos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em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pessoas que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são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mais </w:t>
      </w:r>
      <w:proofErr w:type="spellStart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familiarizados</w:t>
      </w:r>
      <w:proofErr w:type="spellEnd"/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com o mobile.</w:t>
      </w:r>
    </w:p>
    <w:p w:rsidR="6E38453E" w:rsidP="6E38453E" w:rsidRDefault="6E38453E" w14:paraId="7C91E7A8" w14:textId="4B8B8E85">
      <w:pPr>
        <w:pStyle w:val="Normal"/>
        <w:spacing w:line="540" w:lineRule="exac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</w:p>
    <w:p w:rsidR="6E38453E" w:rsidP="6E38453E" w:rsidRDefault="6E38453E" w14:paraId="719A9FD4" w14:textId="6E796A5F">
      <w:pPr>
        <w:pStyle w:val="Normal"/>
        <w:spacing w:line="540" w:lineRule="exac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E38453E" w:rsidR="6E3845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6. 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Um servidor seria um ponto muito importante para o salvamento de arquivos e sempre mantendo o site de vendas na ativa. É preciso sempre estar atento para trabalhar na area da saúde. E na parte dos produtos eu iria sempre procurar o melhor para o meus clientes e meu comércio, assim registrando meu estabelecimento corretamente no em algum 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órgão</w:t>
      </w:r>
      <w:r w:rsidRPr="6E38453E" w:rsidR="6E38453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específico para a venda certa e monitorada desses produtos.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2oQlxKMLJE7U0x" id="XhldpCt4"/>
    <int:WordHash hashCode="Ipc3G8U1wyimhT" id="dsv7O0Fp"/>
    <int:WordHash hashCode="nHLM3+ZA+wFB+q" id="9WSPPDsC"/>
    <int:WordHash hashCode="mV8b/vOGQ8Gspj" id="YkzChA/O"/>
    <int:WordHash hashCode="BJXL/EIOoQ13nt" id="YEp7lMwt"/>
    <int:WordHash hashCode="SseO1iQHlEWncb" id="wJRminwA"/>
    <int:WordHash hashCode="6tkZBEUh+M3i9c" id="0OB4RI3H"/>
    <int:WordHash hashCode="XvtKwiEvEJ68iJ" id="Vxd7oCgj"/>
    <int:WordHash hashCode="w7G+JhlZa2dyZM" id="iu9rJLXA"/>
    <int:WordHash hashCode="Vva3IkVA+n/C+O" id="XqRFTRV7"/>
    <int:WordHash hashCode="+gGX5cxigNfLwg" id="ut1z7TJA"/>
    <int:WordHash hashCode="M0QHnZhCIfK9GD" id="8lrcufwd"/>
    <int:WordHash hashCode="zL0Fe1SPz/gKp3" id="bA9sYrml"/>
    <int:WordHash hashCode="Ghy3WYzpfKeeei" id="YvYDMrnZ"/>
    <int:WordHash hashCode="+pN3dizlouZIWL" id="8ajdpJt8"/>
    <int:WordHash hashCode="73ChcEjyg4sQHM" id="PL+Vh1cL"/>
    <int:WordHash hashCode="CaO9TTl2ZSqsji" id="R2izwAFU"/>
    <int:WordHash hashCode="ivxnPP1uVg9u2O" id="UnkEGFs0"/>
    <int:WordHash hashCode="YI4BM09VdfEIE+" id="u1bl+hmP"/>
    <int:WordHash hashCode="3n98A5sqB7tMOw" id="mLXmMYjQ"/>
    <int:WordHash hashCode="gqQmUX5ThWU6KM" id="6WeGmRtY"/>
    <int:WordHash hashCode="W3QZxJz7SM47mP" id="8m8YHxqw"/>
    <int:WordHash hashCode="5wPu11vQsH9t9g" id="1xzlmn4q"/>
    <int:WordHash hashCode="fI1oEMhPmiRpJn" id="aZQ00K6W"/>
    <int:WordHash hashCode="FCgoCZbdcPrNJP" id="QV+3jIqj"/>
    <int:WordHash hashCode="hnqLKhkxLzPPoU" id="smEp8S1j"/>
    <int:WordHash hashCode="f/yn2cSHFs74zz" id="CDMxSKuz"/>
    <int:WordHash hashCode="MCNvrfe9PnfTGo" id="oyXeZtjg"/>
    <int:WordHash hashCode="EgAy+3AW31/u1a" id="maPxvSzr"/>
    <int:WordHash hashCode="1P4e3b7ZAIZ3YA" id="nCMkdamm"/>
    <int:WordHash hashCode="30Fbec6BF216nr" id="x1v6E325"/>
    <int:WordHash hashCode="+9dWZtrw5eiY1r" id="a55zelaZ"/>
    <int:WordHash hashCode="JGUibzWcYwgoNh" id="AwIZmO/f"/>
    <int:WordHash hashCode="akcdEhjUyr742e" id="Djgkdxvt"/>
    <int:WordHash hashCode="dYeGW+G+/qXWTk" id="0NuICgVk"/>
    <int:WordHash hashCode="lrIz6+pX67kP0M" id="LlpaEh1H"/>
    <int:WordHash hashCode="23j/CoQ5Ay9mH+" id="AQwZhjnf"/>
    <int:WordHash hashCode="DMA07CAUno+fLp" id="SAg0NkTI"/>
    <int:WordHash hashCode="1fEMm8g3BpSkFc" id="/leEGs9N"/>
    <int:WordHash hashCode="xr26i9R0deTUxI" id="8N+I4ksG"/>
    <int:WordHash hashCode="Bs+pGEa37o7IPY" id="lcFmXEL0"/>
    <int:WordHash hashCode="Gp/G3cw1zK3g+9" id="CfGcyp8C"/>
    <int:WordHash hashCode="o3nXZK/0fxC/WD" id="B6Fsqdn1"/>
    <int:WordHash hashCode="Tpx+M5mKs9zahF" id="jXWh2JHJ"/>
    <int:WordHash hashCode="pYBRHPtnF3Wv9M" id="fa/LemkU"/>
    <int:WordHash hashCode="tdFgJHfvoSJqoi" id="80ng6wQ2"/>
    <int:WordHash hashCode="Lwaq+jC53cakqA" id="FrnL+dGV"/>
    <int:WordHash hashCode="s869rFNjxqC/PA" id="bLKaOC40"/>
    <int:WordHash hashCode="AIhwtEaBwNarwn" id="11QKIu6+"/>
    <int:WordHash hashCode="+FM74BsSdgPY0d" id="foIeh4Rj"/>
    <int:WordHash hashCode="2K0ksN1ErG/tTb" id="/A3AcGM0"/>
    <int:WordHash hashCode="gdvvr20C8PUtKs" id="f0jeIr3Q"/>
    <int:WordHash hashCode="oNvtxFMNg7Lqq4" id="zPfdcovs"/>
    <int:WordHash hashCode="Jf2UGmyV9yMGj6" id="U4NYzwpv"/>
    <int:WordHash hashCode="T3KOj37yNUCGsT" id="ndRM0C/D"/>
    <int:WordHash hashCode="NlPF36lbTGMuEm" id="LnDCp12i"/>
    <int:WordHash hashCode="JZ08kfKjXmw19I" id="i7I57P65"/>
    <int:WordHash hashCode="wp3WyDtnodbTso" id="eZZkJ6by"/>
    <int:WordHash hashCode="2UAZ/XYKce3xGE" id="1UKFfQMf"/>
    <int:WordHash hashCode="KTE8c/uI4HiRa9" id="80uGODT7"/>
    <int:WordHash hashCode="KldcqJQ632Ju0T" id="qCIgfQL4"/>
    <int:WordHash hashCode="VsnxnylSr1gXMG" id="aooIgRj1"/>
    <int:WordHash hashCode="hpPHiupOS4BRSX" id="31Yz24oT"/>
    <int:WordHash hashCode="UG2GhidIJ3ONBd" id="ecm+FP5E"/>
    <int:WordHash hashCode="BvB5JWKN5RxAtz" id="JMrEUg2/"/>
    <int:WordHash hashCode="jZcqBJ4Js33CJ5" id="vsRW8qiO"/>
    <int:WordHash hashCode="mNPYu0YVATD+Vh" id="pnlgi4vF"/>
    <int:WordHash hashCode="h+oC27mutH24uN" id="PepUmVum"/>
    <int:WordHash hashCode="ux6PNr6Yu/gFMH" id="CTkqQ6WO"/>
    <int:WordHash hashCode="MWVTSTk+b2JDRU" id="JzFZoQTp"/>
    <int:WordHash hashCode="pLD8MBMXG3//TB" id="xXpdQXOf"/>
    <int:WordHash hashCode="27vKQY3EKBY+5c" id="ZzGSylKq"/>
    <int:WordHash hashCode="J6v9M8V2SrEs/O" id="Ilezl9Qr"/>
    <int:WordHash hashCode="kLxdGMG6UYvde7" id="v3jqUZUN"/>
    <int:WordHash hashCode="KCFrt4vpttDSjd" id="HuYSNLsb"/>
    <int:WordHash hashCode="vKjcgmhXnsE2Gu" id="S1N8mILV"/>
    <int:WordHash hashCode="+79yXwcCvvVlTp" id="31+FCoOm"/>
    <int:WordHash hashCode="aaEcRqddtiq8Id" id="i+IlHeIS"/>
    <int:WordHash hashCode="ilNli1GMQCEVlm" id="8V7Fv+hW"/>
    <int:WordHash hashCode="Ek9So2eEkIaVnK" id="IUF81HwS"/>
    <int:WordHash hashCode="0EslRVqFdeMzSW" id="GDWrKNco"/>
    <int:WordHash hashCode="NqtCAhwga+T5Ic" id="Jab1aO2b"/>
    <int:WordHash hashCode="wMQUh5FA5STbMR" id="K20dNZj0"/>
    <int:WordHash hashCode="yyYoZQikH+CKZQ" id="8ZncQvjE"/>
    <int:WordHash hashCode="iasd21LvjQJVw/" id="vJh6d8JB"/>
    <int:WordHash hashCode="2lxAdJO1FPumP6" id="eaI+FCLQ"/>
    <int:WordHash hashCode="pmXtUN4ftR7Ejn" id="xPP92F6P"/>
    <int:WordHash hashCode="EtMiSw9Wo6V9jv" id="jnm+TrYa"/>
    <int:WordHash hashCode="97fa31Kyxolxvz" id="RRgc6gOh"/>
    <int:WordHash hashCode="KhBGKlvjM+cX7N" id="3m785Hff"/>
    <int:WordHash hashCode="23HbzMnVOYNvfj" id="2FR4wkkw"/>
    <int:WordHash hashCode="I9jgFWBiFlyjc2" id="3bHLNNGu"/>
    <int:WordHash hashCode="SkDDSHXtuYC/+w" id="12bUIx/1"/>
    <int:WordHash hashCode="28oM+XXJarNGur" id="IkHFzahV"/>
    <int:WordHash hashCode="QrgCeHRcxXQIYf" id="gWiU9o5/"/>
    <int:WordHash hashCode="VJdbopRKxrdfaQ" id="KfR/IlLn"/>
    <int:WordHash hashCode="/P9Lf9uYvfle5A" id="XSj9uejG"/>
    <int:WordHash hashCode="Blz5CWM32L5l/Y" id="/jHUvxAU"/>
    <int:WordHash hashCode="k0cGYvYlpWzUq2" id="3Z78O9E8"/>
    <int:WordHash hashCode="Vh8jQsBjaDrYDU" id="d2/MWTj/"/>
    <int:WordHash hashCode="U0wkDHy5TdWG46" id="Qjg2LmXh"/>
    <int:WordHash hashCode="ETHlbDNlElczhc" id="UfSAkISM"/>
    <int:WordHash hashCode="zHNR8A1+ixfQns" id="RHhpSGL8"/>
    <int:WordHash hashCode="zcYa/2J9fyGAxP" id="wKRz06xJ"/>
    <int:WordHash hashCode="DdBrzqp5QGllPj" id="IAppVkHK"/>
    <int:WordHash hashCode="G55UDkoXYi6wjh" id="29j3oxWb"/>
    <int:WordHash hashCode="PCmj22YQQjbGPh" id="M7t928Lf"/>
    <int:WordHash hashCode="xy75Zgsddyttje" id="W48NulOK"/>
    <int:WordHash hashCode="9SrAYfTb2ZpMK7" id="bdpf8Qay"/>
    <int:WordHash hashCode="Yf45k6PSoVEHv2" id="VWxvOypA"/>
    <int:WordHash hashCode="K9kSEtEIaiYcFg" id="mJ6CmYVm"/>
    <int:WordHash hashCode="xmwQRHjT9fLxmy" id="70O4HXrj"/>
    <int:WordHash hashCode="m5JgyqHsUxyPn5" id="3lAX8+b4"/>
    <int:WordHash hashCode="OnvYZLLGwf/zIn" id="BPL3Q+4Y"/>
    <int:WordHash hashCode="YOIRprgz3zuMWz" id="SPNrJn9D"/>
    <int:WordHash hashCode="JVKJC6U+ndxzkZ" id="uuycJZLP"/>
    <int:WordHash hashCode="tf4r2q23m+sbAS" id="gH4A312a"/>
    <int:WordHash hashCode="H8qoDjB5ajUhEG" id="Swtqkm4G"/>
    <int:WordHash hashCode="mFu5/WruI3CfQ7" id="/v5zCUls"/>
    <int:WordHash hashCode="0TQqiWuJ1ZwdQF" id="9eOoQs5z"/>
    <int:WordHash hashCode="h0Azrsq1umZGJP" id="+34jVkFF"/>
    <int:WordHash hashCode="yyd1dcci1re4zF" id="fv7qyVNz"/>
    <int:WordHash hashCode="ouFs9gWj0Ekr1j" id="GSCrSPwX"/>
    <int:WordHash hashCode="Qdqz80UwyTedfF" id="YR16S+W5"/>
  </int:Manifest>
  <int:Observations>
    <int:Content id="XhldpCt4">
      <int:Rejection type="LegacyProofing"/>
    </int:Content>
    <int:Content id="dsv7O0Fp">
      <int:Rejection type="LegacyProofing"/>
    </int:Content>
    <int:Content id="9WSPPDsC">
      <int:Rejection type="LegacyProofing"/>
    </int:Content>
    <int:Content id="YkzChA/O">
      <int:Rejection type="LegacyProofing"/>
    </int:Content>
    <int:Content id="YEp7lMwt">
      <int:Rejection type="LegacyProofing"/>
    </int:Content>
    <int:Content id="wJRminwA">
      <int:Rejection type="LegacyProofing"/>
    </int:Content>
    <int:Content id="0OB4RI3H">
      <int:Rejection type="LegacyProofing"/>
    </int:Content>
    <int:Content id="Vxd7oCgj">
      <int:Rejection type="LegacyProofing"/>
    </int:Content>
    <int:Content id="iu9rJLXA">
      <int:Rejection type="LegacyProofing"/>
    </int:Content>
    <int:Content id="XqRFTRV7">
      <int:Rejection type="LegacyProofing"/>
    </int:Content>
    <int:Content id="ut1z7TJA">
      <int:Rejection type="LegacyProofing"/>
    </int:Content>
    <int:Content id="8lrcufwd">
      <int:Rejection type="LegacyProofing"/>
    </int:Content>
    <int:Content id="bA9sYrml">
      <int:Rejection type="LegacyProofing"/>
    </int:Content>
    <int:Content id="YvYDMrnZ">
      <int:Rejection type="LegacyProofing"/>
    </int:Content>
    <int:Content id="8ajdpJt8">
      <int:Rejection type="LegacyProofing"/>
    </int:Content>
    <int:Content id="PL+Vh1cL">
      <int:Rejection type="LegacyProofing"/>
    </int:Content>
    <int:Content id="R2izwAFU">
      <int:Rejection type="LegacyProofing"/>
    </int:Content>
    <int:Content id="UnkEGFs0">
      <int:Rejection type="LegacyProofing"/>
    </int:Content>
    <int:Content id="u1bl+hmP">
      <int:Rejection type="LegacyProofing"/>
    </int:Content>
    <int:Content id="mLXmMYjQ">
      <int:Rejection type="LegacyProofing"/>
    </int:Content>
    <int:Content id="6WeGmRtY">
      <int:Rejection type="LegacyProofing"/>
    </int:Content>
    <int:Content id="8m8YHxqw">
      <int:Rejection type="LegacyProofing"/>
    </int:Content>
    <int:Content id="1xzlmn4q">
      <int:Rejection type="LegacyProofing"/>
    </int:Content>
    <int:Content id="aZQ00K6W">
      <int:Rejection type="LegacyProofing"/>
    </int:Content>
    <int:Content id="QV+3jIqj">
      <int:Rejection type="LegacyProofing"/>
    </int:Content>
    <int:Content id="smEp8S1j">
      <int:Rejection type="LegacyProofing"/>
    </int:Content>
    <int:Content id="CDMxSKuz">
      <int:Rejection type="LegacyProofing"/>
    </int:Content>
    <int:Content id="oyXeZtjg">
      <int:Rejection type="LegacyProofing"/>
    </int:Content>
    <int:Content id="maPxvSzr">
      <int:Rejection type="LegacyProofing"/>
    </int:Content>
    <int:Content id="nCMkdamm">
      <int:Rejection type="LegacyProofing"/>
    </int:Content>
    <int:Content id="x1v6E325">
      <int:Rejection type="LegacyProofing"/>
    </int:Content>
    <int:Content id="a55zelaZ">
      <int:Rejection type="LegacyProofing"/>
    </int:Content>
    <int:Content id="AwIZmO/f">
      <int:Rejection type="LegacyProofing"/>
    </int:Content>
    <int:Content id="Djgkdxvt">
      <int:Rejection type="LegacyProofing"/>
    </int:Content>
    <int:Content id="0NuICgVk">
      <int:Rejection type="LegacyProofing"/>
    </int:Content>
    <int:Content id="LlpaEh1H">
      <int:Rejection type="LegacyProofing"/>
    </int:Content>
    <int:Content id="AQwZhjnf">
      <int:Rejection type="LegacyProofing"/>
    </int:Content>
    <int:Content id="SAg0NkTI">
      <int:Rejection type="LegacyProofing"/>
    </int:Content>
    <int:Content id="/leEGs9N">
      <int:Rejection type="LegacyProofing"/>
    </int:Content>
    <int:Content id="8N+I4ksG">
      <int:Rejection type="LegacyProofing"/>
    </int:Content>
    <int:Content id="lcFmXEL0">
      <int:Rejection type="LegacyProofing"/>
    </int:Content>
    <int:Content id="CfGcyp8C">
      <int:Rejection type="LegacyProofing"/>
    </int:Content>
    <int:Content id="B6Fsqdn1">
      <int:Rejection type="LegacyProofing"/>
    </int:Content>
    <int:Content id="jXWh2JHJ">
      <int:Rejection type="LegacyProofing"/>
    </int:Content>
    <int:Content id="fa/LemkU">
      <int:Rejection type="LegacyProofing"/>
    </int:Content>
    <int:Content id="80ng6wQ2">
      <int:Rejection type="LegacyProofing"/>
    </int:Content>
    <int:Content id="FrnL+dGV">
      <int:Rejection type="LegacyProofing"/>
    </int:Content>
    <int:Content id="bLKaOC40">
      <int:Rejection type="LegacyProofing"/>
    </int:Content>
    <int:Content id="11QKIu6+">
      <int:Rejection type="LegacyProofing"/>
    </int:Content>
    <int:Content id="foIeh4Rj">
      <int:Rejection type="LegacyProofing"/>
    </int:Content>
    <int:Content id="/A3AcGM0">
      <int:Rejection type="LegacyProofing"/>
    </int:Content>
    <int:Content id="f0jeIr3Q">
      <int:Rejection type="LegacyProofing"/>
    </int:Content>
    <int:Content id="zPfdcovs">
      <int:Rejection type="LegacyProofing"/>
    </int:Content>
    <int:Content id="U4NYzwpv">
      <int:Rejection type="LegacyProofing"/>
    </int:Content>
    <int:Content id="ndRM0C/D">
      <int:Rejection type="LegacyProofing"/>
    </int:Content>
    <int:Content id="LnDCp12i">
      <int:Rejection type="LegacyProofing"/>
    </int:Content>
    <int:Content id="i7I57P65">
      <int:Rejection type="LegacyProofing"/>
    </int:Content>
    <int:Content id="eZZkJ6by">
      <int:Rejection type="LegacyProofing"/>
    </int:Content>
    <int:Content id="1UKFfQMf">
      <int:Rejection type="LegacyProofing"/>
    </int:Content>
    <int:Content id="80uGODT7">
      <int:Rejection type="LegacyProofing"/>
    </int:Content>
    <int:Content id="qCIgfQL4">
      <int:Rejection type="LegacyProofing"/>
    </int:Content>
    <int:Content id="aooIgRj1">
      <int:Rejection type="LegacyProofing"/>
    </int:Content>
    <int:Content id="31Yz24oT">
      <int:Rejection type="LegacyProofing"/>
    </int:Content>
    <int:Content id="ecm+FP5E">
      <int:Rejection type="LegacyProofing"/>
    </int:Content>
    <int:Content id="JMrEUg2/">
      <int:Rejection type="LegacyProofing"/>
    </int:Content>
    <int:Content id="vsRW8qiO">
      <int:Rejection type="LegacyProofing"/>
    </int:Content>
    <int:Content id="pnlgi4vF">
      <int:Rejection type="LegacyProofing"/>
    </int:Content>
    <int:Content id="PepUmVum">
      <int:Rejection type="LegacyProofing"/>
    </int:Content>
    <int:Content id="CTkqQ6WO">
      <int:Rejection type="LegacyProofing"/>
    </int:Content>
    <int:Content id="JzFZoQTp">
      <int:Rejection type="LegacyProofing"/>
    </int:Content>
    <int:Content id="xXpdQXOf">
      <int:Rejection type="LegacyProofing"/>
    </int:Content>
    <int:Content id="ZzGSylKq">
      <int:Rejection type="LegacyProofing"/>
    </int:Content>
    <int:Content id="Ilezl9Qr">
      <int:Rejection type="LegacyProofing"/>
    </int:Content>
    <int:Content id="v3jqUZUN">
      <int:Rejection type="LegacyProofing"/>
    </int:Content>
    <int:Content id="HuYSNLsb">
      <int:Rejection type="LegacyProofing"/>
    </int:Content>
    <int:Content id="S1N8mILV">
      <int:Rejection type="LegacyProofing"/>
    </int:Content>
    <int:Content id="31+FCoOm">
      <int:Rejection type="LegacyProofing"/>
    </int:Content>
    <int:Content id="i+IlHeIS">
      <int:Rejection type="LegacyProofing"/>
    </int:Content>
    <int:Content id="8V7Fv+hW">
      <int:Rejection type="LegacyProofing"/>
    </int:Content>
    <int:Content id="IUF81HwS">
      <int:Rejection type="LegacyProofing"/>
    </int:Content>
    <int:Content id="GDWrKNco">
      <int:Rejection type="LegacyProofing"/>
    </int:Content>
    <int:Content id="Jab1aO2b">
      <int:Rejection type="LegacyProofing"/>
    </int:Content>
    <int:Content id="K20dNZj0">
      <int:Rejection type="LegacyProofing"/>
    </int:Content>
    <int:Content id="8ZncQvjE">
      <int:Rejection type="LegacyProofing"/>
    </int:Content>
    <int:Content id="vJh6d8JB">
      <int:Rejection type="LegacyProofing"/>
    </int:Content>
    <int:Content id="eaI+FCLQ">
      <int:Rejection type="LegacyProofing"/>
    </int:Content>
    <int:Content id="xPP92F6P">
      <int:Rejection type="LegacyProofing"/>
    </int:Content>
    <int:Content id="jnm+TrYa">
      <int:Rejection type="LegacyProofing"/>
    </int:Content>
    <int:Content id="RRgc6gOh">
      <int:Rejection type="LegacyProofing"/>
    </int:Content>
    <int:Content id="3m785Hff">
      <int:Rejection type="LegacyProofing"/>
    </int:Content>
    <int:Content id="2FR4wkkw">
      <int:Rejection type="LegacyProofing"/>
    </int:Content>
    <int:Content id="3bHLNNGu">
      <int:Rejection type="LegacyProofing"/>
    </int:Content>
    <int:Content id="12bUIx/1">
      <int:Rejection type="LegacyProofing"/>
    </int:Content>
    <int:Content id="IkHFzahV">
      <int:Rejection type="LegacyProofing"/>
    </int:Content>
    <int:Content id="gWiU9o5/">
      <int:Rejection type="LegacyProofing"/>
    </int:Content>
    <int:Content id="KfR/IlLn">
      <int:Rejection type="LegacyProofing"/>
    </int:Content>
    <int:Content id="XSj9uejG">
      <int:Rejection type="LegacyProofing"/>
    </int:Content>
    <int:Content id="/jHUvxAU">
      <int:Rejection type="LegacyProofing"/>
    </int:Content>
    <int:Content id="3Z78O9E8">
      <int:Rejection type="LegacyProofing"/>
    </int:Content>
    <int:Content id="d2/MWTj/">
      <int:Rejection type="LegacyProofing"/>
    </int:Content>
    <int:Content id="Qjg2LmXh">
      <int:Rejection type="LegacyProofing"/>
    </int:Content>
    <int:Content id="UfSAkISM">
      <int:Rejection type="LegacyProofing"/>
    </int:Content>
    <int:Content id="RHhpSGL8">
      <int:Rejection type="LegacyProofing"/>
    </int:Content>
    <int:Content id="wKRz06xJ">
      <int:Rejection type="LegacyProofing"/>
    </int:Content>
    <int:Content id="IAppVkHK">
      <int:Rejection type="LegacyProofing"/>
    </int:Content>
    <int:Content id="29j3oxWb">
      <int:Rejection type="LegacyProofing"/>
    </int:Content>
    <int:Content id="M7t928Lf">
      <int:Rejection type="LegacyProofing"/>
    </int:Content>
    <int:Content id="W48NulOK">
      <int:Rejection type="LegacyProofing"/>
    </int:Content>
    <int:Content id="bdpf8Qay">
      <int:Rejection type="LegacyProofing"/>
    </int:Content>
    <int:Content id="VWxvOypA">
      <int:Rejection type="LegacyProofing"/>
    </int:Content>
    <int:Content id="mJ6CmYVm">
      <int:Rejection type="LegacyProofing"/>
    </int:Content>
    <int:Content id="70O4HXrj">
      <int:Rejection type="LegacyProofing"/>
    </int:Content>
    <int:Content id="3lAX8+b4">
      <int:Rejection type="LegacyProofing"/>
    </int:Content>
    <int:Content id="BPL3Q+4Y">
      <int:Rejection type="LegacyProofing"/>
    </int:Content>
    <int:Content id="SPNrJn9D">
      <int:Rejection type="LegacyProofing"/>
    </int:Content>
    <int:Content id="uuycJZLP">
      <int:Rejection type="LegacyProofing"/>
    </int:Content>
    <int:Content id="gH4A312a">
      <int:Rejection type="LegacyProofing"/>
    </int:Content>
    <int:Content id="Swtqkm4G">
      <int:Rejection type="LegacyProofing"/>
    </int:Content>
    <int:Content id="/v5zCUls">
      <int:Rejection type="LegacyProofing"/>
    </int:Content>
    <int:Content id="9eOoQs5z">
      <int:Rejection type="LegacyProofing"/>
    </int:Content>
    <int:Content id="+34jVkFF">
      <int:Rejection type="LegacyProofing"/>
    </int:Content>
    <int:Content id="fv7qyVNz">
      <int:Rejection type="LegacyProofing"/>
    </int:Content>
    <int:Content id="GSCrSPwX">
      <int:Rejection type="LegacyProofing"/>
    </int:Content>
    <int:Content id="YR16S+W5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75A6D6"/>
  <w15:docId w15:val="{95D44CE0-7ABE-4DAE-AF77-580C44A116D0}"/>
  <w:rsids>
    <w:rsidRoot w:val="387B493A"/>
    <w:rsid w:val="0AD61A83"/>
    <w:rsid w:val="1F1112B7"/>
    <w:rsid w:val="2E75A6D6"/>
    <w:rsid w:val="387B493A"/>
    <w:rsid w:val="521BDF58"/>
    <w:rsid w:val="6E3845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551b926c81c24cc0" /><Relationship Type="http://schemas.openxmlformats.org/officeDocument/2006/relationships/numbering" Target="/word/numbering.xml" Id="R3ed704418e5347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2021-08-05T01:39:07.2051255Z</dcterms:created>
  <dcterms:modified xsi:type="dcterms:W3CDTF">2021-08-05T01:38:31.6208950Z</dcterms:modified>
  <dc:creator>João Pedro Carvalho</dc:creator>
  <lastModifiedBy>João Pedro Carvalho</lastModifiedBy>
</coreProperties>
</file>