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BA" w:rsidRDefault="00FB7CBA" w:rsidP="00FB7CBA">
      <w:pPr>
        <w:pStyle w:val="a5"/>
      </w:pPr>
      <w:r>
        <w:rPr>
          <w:rFonts w:hint="eastAsia"/>
        </w:rPr>
        <w:t>CRS</w:t>
      </w:r>
      <w:r>
        <w:rPr>
          <w:rFonts w:hint="eastAsia"/>
        </w:rPr>
        <w:t>公寓数据入库表设计</w:t>
      </w:r>
    </w:p>
    <w:p w:rsidR="00FB7CBA" w:rsidRPr="00436F4C" w:rsidRDefault="005B07A5" w:rsidP="00FB7CBA">
      <w:pPr>
        <w:rPr>
          <w:rStyle w:val="a6"/>
        </w:rPr>
      </w:pPr>
      <w:r w:rsidRPr="00436F4C">
        <w:rPr>
          <w:rStyle w:val="a6"/>
        </w:rPr>
        <w:t>创建</w:t>
      </w:r>
      <w:r w:rsidR="00FB7CBA" w:rsidRPr="00436F4C">
        <w:rPr>
          <w:rStyle w:val="a6"/>
        </w:rPr>
        <w:t>日期：</w:t>
      </w:r>
      <w:r w:rsidR="00FB7CBA" w:rsidRPr="00436F4C">
        <w:rPr>
          <w:rStyle w:val="a6"/>
          <w:rFonts w:hint="eastAsia"/>
        </w:rPr>
        <w:t>2014-</w:t>
      </w:r>
      <w:r w:rsidR="00FB7CBA" w:rsidRPr="00436F4C">
        <w:rPr>
          <w:rStyle w:val="a6"/>
        </w:rPr>
        <w:t>11-25</w:t>
      </w:r>
    </w:p>
    <w:p w:rsidR="00AE25F9" w:rsidRPr="00436F4C" w:rsidRDefault="00AE25F9" w:rsidP="00D86C32">
      <w:pPr>
        <w:rPr>
          <w:rStyle w:val="a6"/>
        </w:rPr>
      </w:pPr>
      <w:r w:rsidRPr="00436F4C">
        <w:rPr>
          <w:rStyle w:val="a6"/>
        </w:rPr>
        <w:t>作</w:t>
      </w:r>
      <w:r w:rsidRPr="00436F4C">
        <w:rPr>
          <w:rStyle w:val="a6"/>
          <w:rFonts w:hint="eastAsia"/>
        </w:rPr>
        <w:t xml:space="preserve">   </w:t>
      </w:r>
      <w:r w:rsidR="00312A91">
        <w:rPr>
          <w:rStyle w:val="a6"/>
        </w:rPr>
        <w:t xml:space="preserve">  </w:t>
      </w:r>
      <w:r w:rsidRPr="00436F4C">
        <w:rPr>
          <w:rStyle w:val="a6"/>
          <w:rFonts w:hint="eastAsia"/>
        </w:rPr>
        <w:t xml:space="preserve"> </w:t>
      </w:r>
      <w:r w:rsidRPr="00436F4C">
        <w:rPr>
          <w:rStyle w:val="a6"/>
        </w:rPr>
        <w:t>者：</w:t>
      </w:r>
      <w:r w:rsidRPr="00436F4C">
        <w:rPr>
          <w:rStyle w:val="a6"/>
          <w:rFonts w:hint="eastAsia"/>
        </w:rPr>
        <w:t>JPo</w:t>
      </w:r>
      <w:r w:rsidR="0077576D">
        <w:rPr>
          <w:rStyle w:val="a6"/>
        </w:rPr>
        <w:t>michael</w:t>
      </w:r>
      <w:r w:rsidRPr="00436F4C">
        <w:rPr>
          <w:rStyle w:val="a6"/>
        </w:rPr>
        <w:t>&lt;jpomichael@hotmail.com&gt;</w:t>
      </w:r>
    </w:p>
    <w:p w:rsidR="00FB7CBA" w:rsidRDefault="00D86C32" w:rsidP="00EA7B9A">
      <w:pPr>
        <w:rPr>
          <w:rStyle w:val="a6"/>
        </w:rPr>
      </w:pPr>
      <w:r w:rsidRPr="00FF08EE">
        <w:rPr>
          <w:rStyle w:val="a6"/>
        </w:rPr>
        <w:t>更新日期：</w:t>
      </w:r>
      <w:r w:rsidR="00A57B6E" w:rsidRPr="00436F4C">
        <w:rPr>
          <w:rStyle w:val="a6"/>
          <w:rFonts w:hint="eastAsia"/>
        </w:rPr>
        <w:t>2014-</w:t>
      </w:r>
      <w:r w:rsidR="00FF08EE">
        <w:rPr>
          <w:rStyle w:val="a6"/>
        </w:rPr>
        <w:t>12-16</w:t>
      </w:r>
    </w:p>
    <w:p w:rsidR="001C7B2A" w:rsidRDefault="001C7B2A" w:rsidP="00EA7B9A">
      <w:pPr>
        <w:rPr>
          <w:rFonts w:ascii="Tahoma" w:hAnsi="Tahoma" w:cs="Tahoma"/>
          <w:b/>
          <w:sz w:val="18"/>
          <w:szCs w:val="18"/>
        </w:rPr>
      </w:pPr>
    </w:p>
    <w:p w:rsidR="00D618A6" w:rsidRDefault="00D618A6" w:rsidP="00EA7B9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CRS</w:t>
      </w:r>
      <w:r>
        <w:rPr>
          <w:rFonts w:ascii="Tahoma" w:hAnsi="Tahoma" w:cs="Tahoma"/>
          <w:b/>
          <w:sz w:val="18"/>
          <w:szCs w:val="18"/>
        </w:rPr>
        <w:t>公寓信息同步说明</w:t>
      </w:r>
      <w:r>
        <w:rPr>
          <w:rFonts w:ascii="Tahoma" w:hAnsi="Tahoma" w:cs="Tahoma" w:hint="eastAsia"/>
          <w:b/>
          <w:sz w:val="18"/>
          <w:szCs w:val="18"/>
        </w:rPr>
        <w:t>：</w:t>
      </w:r>
    </w:p>
    <w:p w:rsidR="005A5E7D" w:rsidRPr="005A5E7D" w:rsidRDefault="005A5E7D" w:rsidP="00EA7B9A">
      <w:pPr>
        <w:rPr>
          <w:rFonts w:ascii="Tahoma" w:hAnsi="Tahoma" w:cs="Tahoma" w:hint="eastAsi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                       </w:t>
      </w:r>
      <w:r>
        <w:rPr>
          <w:rFonts w:ascii="Tahoma" w:hAnsi="Tahoma" w:cs="Tahoma" w:hint="eastAsia"/>
          <w:sz w:val="18"/>
          <w:szCs w:val="18"/>
        </w:rPr>
        <w:t>对</w:t>
      </w:r>
      <w:r>
        <w:rPr>
          <w:rFonts w:ascii="Tahoma" w:hAnsi="Tahoma" w:cs="Tahoma" w:hint="eastAsia"/>
          <w:sz w:val="18"/>
          <w:szCs w:val="18"/>
        </w:rPr>
        <w:t>CRS</w:t>
      </w:r>
      <w:r>
        <w:rPr>
          <w:rFonts w:ascii="Tahoma" w:hAnsi="Tahoma" w:cs="Tahoma" w:hint="eastAsia"/>
          <w:sz w:val="18"/>
          <w:szCs w:val="18"/>
        </w:rPr>
        <w:t>数据进行分析合理的将</w:t>
      </w:r>
      <w:r>
        <w:rPr>
          <w:rFonts w:ascii="Tahoma" w:hAnsi="Tahoma" w:cs="Tahoma" w:hint="eastAsia"/>
          <w:sz w:val="18"/>
          <w:szCs w:val="18"/>
        </w:rPr>
        <w:t>CRS</w:t>
      </w:r>
      <w:r>
        <w:rPr>
          <w:rFonts w:ascii="Tahoma" w:hAnsi="Tahoma" w:cs="Tahoma" w:hint="eastAsia"/>
          <w:sz w:val="18"/>
          <w:szCs w:val="18"/>
        </w:rPr>
        <w:t>数据定时拉回数据库</w:t>
      </w:r>
      <w:r w:rsidR="00027B76">
        <w:rPr>
          <w:rFonts w:ascii="Tahoma" w:hAnsi="Tahoma" w:cs="Tahoma" w:hint="eastAsia"/>
          <w:sz w:val="18"/>
          <w:szCs w:val="18"/>
        </w:rPr>
        <w:t>。</w:t>
      </w:r>
    </w:p>
    <w:p w:rsidR="005A5E7D" w:rsidRDefault="005A5E7D" w:rsidP="00EA7B9A">
      <w:pPr>
        <w:rPr>
          <w:rFonts w:ascii="Tahoma" w:hAnsi="Tahoma" w:cs="Tahoma" w:hint="eastAsia"/>
          <w:b/>
          <w:sz w:val="18"/>
          <w:szCs w:val="18"/>
        </w:rPr>
      </w:pPr>
    </w:p>
    <w:p w:rsidR="00436F4C" w:rsidRPr="00F90807" w:rsidRDefault="00F9103A" w:rsidP="00F90807">
      <w:pPr>
        <w:pStyle w:val="2"/>
        <w:numPr>
          <w:ilvl w:val="0"/>
          <w:numId w:val="8"/>
        </w:numPr>
      </w:pPr>
      <w:r w:rsidRPr="00F90807">
        <w:rPr>
          <w:rFonts w:hint="eastAsia"/>
        </w:rPr>
        <w:t>通用表</w:t>
      </w:r>
    </w:p>
    <w:p w:rsidR="00772BAF" w:rsidRDefault="009359A8" w:rsidP="004A7A96">
      <w:pPr>
        <w:ind w:firstLine="420"/>
      </w:pPr>
      <w:r>
        <w:rPr>
          <w:rFonts w:hint="eastAsia"/>
        </w:rPr>
        <w:t>公寓基础表</w:t>
      </w:r>
      <w:r>
        <w:rPr>
          <w:rFonts w:hint="eastAsia"/>
        </w:rPr>
        <w:t xml:space="preserve"> </w:t>
      </w:r>
      <w:r>
        <w:rPr>
          <w:rFonts w:hint="eastAsia"/>
        </w:rPr>
        <w:t>如国家，省份，城市</w:t>
      </w:r>
      <w:r w:rsidR="009650DC">
        <w:rPr>
          <w:rFonts w:hint="eastAsia"/>
        </w:rPr>
        <w:t>，星级</w:t>
      </w:r>
      <w:r w:rsidR="009650DC"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AD3CFC" w:rsidRDefault="00AD3CFC" w:rsidP="00772BAF">
      <w:pPr>
        <w:pStyle w:val="a3"/>
        <w:ind w:left="360" w:firstLineChars="0" w:firstLine="0"/>
        <w:rPr>
          <w:b/>
        </w:rPr>
      </w:pPr>
    </w:p>
    <w:p w:rsidR="00772BAF" w:rsidRDefault="00AD3CFC" w:rsidP="00772BAF">
      <w:pPr>
        <w:pStyle w:val="a3"/>
        <w:ind w:left="360" w:firstLineChars="0" w:firstLine="0"/>
        <w:rPr>
          <w:b/>
        </w:rPr>
      </w:pPr>
      <w:r>
        <w:rPr>
          <w:b/>
        </w:rPr>
        <w:t>通用表模板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772BAF" w:rsidTr="00D70693">
        <w:tc>
          <w:tcPr>
            <w:tcW w:w="2019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772BAF" w:rsidRPr="00362A19" w:rsidRDefault="00772BAF" w:rsidP="00D70693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Pr="0084718D" w:rsidRDefault="00772BAF" w:rsidP="00D70693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1000</w:t>
            </w:r>
          </w:p>
        </w:tc>
      </w:tr>
      <w:tr w:rsidR="00772BAF" w:rsidTr="00D70693">
        <w:tc>
          <w:tcPr>
            <w:tcW w:w="2019" w:type="dxa"/>
            <w:shd w:val="clear" w:color="auto" w:fill="auto"/>
          </w:tcPr>
          <w:p w:rsidR="00772BAF" w:rsidRPr="0084718D" w:rsidRDefault="00772BAF" w:rsidP="00D70693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772BAF" w:rsidRDefault="00772BAF" w:rsidP="00D7069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  <w:p w:rsidR="00772BAF" w:rsidRDefault="00772BAF" w:rsidP="00D70693">
            <w:pPr>
              <w:pStyle w:val="a3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C47EBA" w:rsidRPr="00C47EBA" w:rsidRDefault="00C47EBA" w:rsidP="003B1D34">
      <w:pPr>
        <w:rPr>
          <w:b/>
        </w:rPr>
      </w:pPr>
    </w:p>
    <w:p w:rsidR="00BE1540" w:rsidRPr="00D146D9" w:rsidRDefault="004B0DC7" w:rsidP="004B0DC7">
      <w:pPr>
        <w:pStyle w:val="3"/>
      </w:pPr>
      <w:r>
        <w:t xml:space="preserve">1.1 </w:t>
      </w:r>
      <w:r w:rsidR="00EA7B9A" w:rsidRPr="00D146D9">
        <w:t>country_info</w:t>
      </w:r>
      <w:r w:rsidR="00915B24" w:rsidRPr="00D146D9">
        <w:t xml:space="preserve"> </w:t>
      </w:r>
      <w:r w:rsidR="00915B24" w:rsidRPr="00D146D9">
        <w:t>国家表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84718D" w:rsidTr="00284F07">
        <w:tc>
          <w:tcPr>
            <w:tcW w:w="2019" w:type="dxa"/>
            <w:shd w:val="clear" w:color="auto" w:fill="9CC2E5" w:themeFill="accent1" w:themeFillTint="99"/>
          </w:tcPr>
          <w:p w:rsidR="00EA7B9A" w:rsidRPr="00362A19" w:rsidRDefault="00EA7B9A" w:rsidP="00362A19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EA7B9A" w:rsidRPr="00362A19" w:rsidRDefault="00EA7B9A" w:rsidP="00362A19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EA7B9A" w:rsidRPr="00362A19" w:rsidRDefault="00362A19" w:rsidP="00362A19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EA7B9A" w:rsidRPr="00362A19" w:rsidRDefault="00362A19" w:rsidP="00362A19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83370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  <w:shd w:val="clear" w:color="auto" w:fill="auto"/>
          </w:tcPr>
          <w:p w:rsidR="00EA7B9A" w:rsidRDefault="00D97598" w:rsidP="00EA7B9A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  <w:shd w:val="clear" w:color="auto" w:fill="auto"/>
          </w:tcPr>
          <w:p w:rsidR="00EA7B9A" w:rsidRDefault="0083370D" w:rsidP="00EA7B9A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3" w:type="dxa"/>
            <w:shd w:val="clear" w:color="auto" w:fill="auto"/>
          </w:tcPr>
          <w:p w:rsidR="00EA7B9A" w:rsidRDefault="00915B24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C5393F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915B24" w:rsidTr="00E10E77">
        <w:tc>
          <w:tcPr>
            <w:tcW w:w="2019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EA7B9A" w:rsidRDefault="007646FC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EA7B9A" w:rsidRDefault="00EA7B9A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362A19" w:rsidRDefault="00313F4E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Pr="0084718D" w:rsidRDefault="0084718D" w:rsidP="00EA7B9A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493C19" w:rsidTr="00E10E77">
        <w:tc>
          <w:tcPr>
            <w:tcW w:w="2019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362A19" w:rsidRDefault="0084718D" w:rsidP="00EA7B9A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362A19" w:rsidRDefault="00362A19" w:rsidP="00EA7B9A">
            <w:pPr>
              <w:pStyle w:val="a3"/>
              <w:ind w:firstLineChars="0" w:firstLine="0"/>
            </w:pPr>
          </w:p>
        </w:tc>
      </w:tr>
      <w:tr w:rsidR="00284F07" w:rsidTr="00E10E77">
        <w:tc>
          <w:tcPr>
            <w:tcW w:w="2019" w:type="dxa"/>
            <w:shd w:val="clear" w:color="auto" w:fill="auto"/>
          </w:tcPr>
          <w:p w:rsidR="00284F07" w:rsidRPr="0084718D" w:rsidRDefault="00284F07" w:rsidP="00284F07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284F07" w:rsidRDefault="00284F07" w:rsidP="00284F0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992C2D" w:rsidRDefault="00992C2D" w:rsidP="00992C2D">
      <w:pPr>
        <w:pStyle w:val="a3"/>
        <w:ind w:left="360" w:firstLineChars="0" w:firstLine="0"/>
        <w:rPr>
          <w:b/>
        </w:rPr>
      </w:pPr>
    </w:p>
    <w:p w:rsidR="005C2735" w:rsidRDefault="001D3076" w:rsidP="001D3076">
      <w:pPr>
        <w:pStyle w:val="3"/>
      </w:pPr>
      <w:r>
        <w:lastRenderedPageBreak/>
        <w:t xml:space="preserve">1.2 </w:t>
      </w:r>
      <w:r w:rsidR="005C2735" w:rsidRPr="0010303E">
        <w:t xml:space="preserve">province_info </w:t>
      </w:r>
      <w:r w:rsidR="005C2735" w:rsidRPr="0010303E">
        <w:t>省份表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2023"/>
        <w:gridCol w:w="1947"/>
        <w:gridCol w:w="1947"/>
      </w:tblGrid>
      <w:tr w:rsidR="00DD41B5" w:rsidTr="00E83F1B">
        <w:tc>
          <w:tcPr>
            <w:tcW w:w="2019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3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7" w:type="dxa"/>
            <w:shd w:val="clear" w:color="auto" w:fill="9CC2E5" w:themeFill="accent1" w:themeFillTint="99"/>
          </w:tcPr>
          <w:p w:rsidR="00DD41B5" w:rsidRPr="00362A19" w:rsidRDefault="00DD41B5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DD41B5" w:rsidTr="00E83F1B">
        <w:tc>
          <w:tcPr>
            <w:tcW w:w="2019" w:type="dxa"/>
          </w:tcPr>
          <w:p w:rsidR="00DD41B5" w:rsidRPr="00D65CBC" w:rsidRDefault="00D65CBC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</w:t>
            </w:r>
            <w:r w:rsidR="00DD41B5" w:rsidRPr="00D65CBC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DD41B5" w:rsidTr="00E83F1B">
        <w:tc>
          <w:tcPr>
            <w:tcW w:w="2019" w:type="dxa"/>
          </w:tcPr>
          <w:p w:rsidR="00DD41B5" w:rsidRDefault="00D65CBC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name</w:t>
            </w:r>
          </w:p>
        </w:tc>
        <w:tc>
          <w:tcPr>
            <w:tcW w:w="2023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7" w:type="dxa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Pr="0084718D" w:rsidRDefault="00DD41B5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DD41B5" w:rsidTr="00E10E77">
        <w:tc>
          <w:tcPr>
            <w:tcW w:w="2019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3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7" w:type="dxa"/>
            <w:shd w:val="clear" w:color="auto" w:fill="auto"/>
          </w:tcPr>
          <w:p w:rsidR="00DD41B5" w:rsidRDefault="00DD41B5" w:rsidP="00D6141C">
            <w:pPr>
              <w:pStyle w:val="a3"/>
              <w:ind w:firstLineChars="0" w:firstLine="0"/>
            </w:pPr>
          </w:p>
        </w:tc>
      </w:tr>
      <w:tr w:rsidR="00E83F1B" w:rsidTr="00E10E77">
        <w:tc>
          <w:tcPr>
            <w:tcW w:w="2019" w:type="dxa"/>
            <w:shd w:val="clear" w:color="auto" w:fill="auto"/>
          </w:tcPr>
          <w:p w:rsidR="00E83F1B" w:rsidRPr="0084718D" w:rsidRDefault="00E83F1B" w:rsidP="00E83F1B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3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7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7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5C2735" w:rsidRDefault="005C2735" w:rsidP="00966804"/>
    <w:p w:rsidR="00D77D49" w:rsidRPr="0010303E" w:rsidRDefault="00BE4AB4" w:rsidP="00BE4AB4">
      <w:pPr>
        <w:pStyle w:val="3"/>
      </w:pPr>
      <w:r>
        <w:t xml:space="preserve">1.3 </w:t>
      </w:r>
      <w:r w:rsidR="00985F99" w:rsidRPr="0010303E">
        <w:t>city_info</w:t>
      </w:r>
      <w:r w:rsidR="0038177B" w:rsidRPr="0010303E">
        <w:t xml:space="preserve"> </w:t>
      </w:r>
      <w:r w:rsidR="0038177B" w:rsidRPr="0010303E">
        <w:t>城市表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4"/>
        <w:gridCol w:w="2022"/>
        <w:gridCol w:w="1945"/>
        <w:gridCol w:w="1945"/>
      </w:tblGrid>
      <w:tr w:rsidR="0038177B" w:rsidTr="00E83F1B">
        <w:tc>
          <w:tcPr>
            <w:tcW w:w="2024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2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5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45" w:type="dxa"/>
            <w:shd w:val="clear" w:color="auto" w:fill="9CC2E5" w:themeFill="accent1" w:themeFillTint="99"/>
          </w:tcPr>
          <w:p w:rsidR="0038177B" w:rsidRPr="00362A19" w:rsidRDefault="0038177B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38177B" w:rsidTr="00E83F1B">
        <w:tc>
          <w:tcPr>
            <w:tcW w:w="2024" w:type="dxa"/>
          </w:tcPr>
          <w:p w:rsidR="0038177B" w:rsidRDefault="00557654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city</w:t>
            </w:r>
            <w:r>
              <w:t>_</w:t>
            </w:r>
            <w:r w:rsidR="0038177B">
              <w:rPr>
                <w:rFonts w:hint="eastAsia"/>
              </w:rPr>
              <w:t>id</w:t>
            </w:r>
          </w:p>
        </w:tc>
        <w:tc>
          <w:tcPr>
            <w:tcW w:w="2022" w:type="dxa"/>
          </w:tcPr>
          <w:p w:rsidR="0038177B" w:rsidRDefault="00A73F9D" w:rsidP="00D6141C">
            <w:pPr>
              <w:pStyle w:val="a3"/>
              <w:ind w:firstLineChars="0" w:firstLine="0"/>
            </w:pPr>
            <w:r>
              <w:t>nvarchar</w:t>
            </w:r>
            <w:r w:rsidR="00C14F6F">
              <w:t>(50)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主键</w:t>
            </w:r>
          </w:p>
        </w:tc>
      </w:tr>
      <w:tr w:rsidR="0038177B" w:rsidTr="00E83F1B">
        <w:tc>
          <w:tcPr>
            <w:tcW w:w="2024" w:type="dxa"/>
          </w:tcPr>
          <w:p w:rsidR="0038177B" w:rsidRDefault="006C1FDB" w:rsidP="00D6141C">
            <w:pPr>
              <w:pStyle w:val="a3"/>
              <w:ind w:firstLineChars="0" w:firstLine="0"/>
            </w:pPr>
            <w:r>
              <w:t>city_name</w:t>
            </w:r>
          </w:p>
        </w:tc>
        <w:tc>
          <w:tcPr>
            <w:tcW w:w="2022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45" w:type="dxa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5B7925" w:rsidTr="00E83F1B">
        <w:tc>
          <w:tcPr>
            <w:tcW w:w="2024" w:type="dxa"/>
          </w:tcPr>
          <w:p w:rsidR="005B7925" w:rsidRDefault="005B7925" w:rsidP="00D6141C">
            <w:pPr>
              <w:pStyle w:val="a3"/>
              <w:ind w:firstLineChars="0" w:firstLine="0"/>
            </w:pPr>
            <w:r w:rsidRPr="00D65CBC">
              <w:t>province</w:t>
            </w:r>
            <w:r w:rsidRPr="00D65CBC">
              <w:rPr>
                <w:rFonts w:hint="eastAsia"/>
              </w:rPr>
              <w:t xml:space="preserve"> _id</w:t>
            </w:r>
          </w:p>
        </w:tc>
        <w:tc>
          <w:tcPr>
            <w:tcW w:w="2022" w:type="dxa"/>
          </w:tcPr>
          <w:p w:rsidR="005B7925" w:rsidRDefault="00FB7326" w:rsidP="00D6141C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1945" w:type="dxa"/>
          </w:tcPr>
          <w:p w:rsidR="005B7925" w:rsidRDefault="007273EF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省份编号</w:t>
            </w:r>
          </w:p>
        </w:tc>
        <w:tc>
          <w:tcPr>
            <w:tcW w:w="1945" w:type="dxa"/>
          </w:tcPr>
          <w:p w:rsidR="005B7925" w:rsidRDefault="005B7925" w:rsidP="00D6141C">
            <w:pPr>
              <w:pStyle w:val="a3"/>
              <w:ind w:firstLineChars="0" w:firstLine="0"/>
            </w:pPr>
          </w:p>
        </w:tc>
      </w:tr>
      <w:tr w:rsidR="008D16B0" w:rsidTr="00E10E77">
        <w:tc>
          <w:tcPr>
            <w:tcW w:w="2024" w:type="dxa"/>
            <w:shd w:val="clear" w:color="auto" w:fill="auto"/>
          </w:tcPr>
          <w:p w:rsidR="0038177B" w:rsidRDefault="006C1FDB" w:rsidP="00D6141C">
            <w:pPr>
              <w:pStyle w:val="a3"/>
              <w:ind w:firstLineChars="0" w:firstLine="0"/>
            </w:pPr>
            <w:r>
              <w:t>city_name_en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8D16B0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Pr="0084718D" w:rsidRDefault="0038177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38177B" w:rsidTr="00E10E77">
        <w:tc>
          <w:tcPr>
            <w:tcW w:w="2024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2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45" w:type="dxa"/>
            <w:shd w:val="clear" w:color="auto" w:fill="auto"/>
          </w:tcPr>
          <w:p w:rsidR="0038177B" w:rsidRDefault="0038177B" w:rsidP="00D6141C">
            <w:pPr>
              <w:pStyle w:val="a3"/>
              <w:ind w:firstLineChars="0" w:firstLine="0"/>
            </w:pPr>
          </w:p>
        </w:tc>
      </w:tr>
      <w:tr w:rsidR="00E83F1B" w:rsidTr="00E10E77">
        <w:tc>
          <w:tcPr>
            <w:tcW w:w="2024" w:type="dxa"/>
            <w:shd w:val="clear" w:color="auto" w:fill="auto"/>
          </w:tcPr>
          <w:p w:rsidR="00E83F1B" w:rsidRPr="0084718D" w:rsidRDefault="00E83F1B" w:rsidP="00E83F1B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2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5" w:type="dxa"/>
            <w:shd w:val="clear" w:color="auto" w:fill="auto"/>
          </w:tcPr>
          <w:p w:rsidR="00E83F1B" w:rsidRDefault="00E83F1B" w:rsidP="00E83F1B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5" w:type="dxa"/>
            <w:shd w:val="clear" w:color="auto" w:fill="auto"/>
          </w:tcPr>
          <w:p w:rsidR="00E83F1B" w:rsidRDefault="00E83F1B" w:rsidP="0007219C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38177B" w:rsidRDefault="0038177B" w:rsidP="0038177B">
      <w:pPr>
        <w:pStyle w:val="a3"/>
        <w:ind w:left="360" w:firstLineChars="0" w:firstLine="0"/>
        <w:rPr>
          <w:b/>
        </w:rPr>
      </w:pPr>
    </w:p>
    <w:p w:rsidR="00E4344A" w:rsidRPr="009750CB" w:rsidRDefault="00B34DD3" w:rsidP="00B34DD3">
      <w:pPr>
        <w:pStyle w:val="3"/>
      </w:pPr>
      <w:r>
        <w:t xml:space="preserve">1.4 </w:t>
      </w:r>
      <w:r w:rsidR="00E4344A" w:rsidRPr="00E4344A">
        <w:t>hotel_star_info</w:t>
      </w:r>
      <w:r w:rsidR="00E4344A">
        <w:t xml:space="preserve"> </w:t>
      </w:r>
      <w:r w:rsidR="00E4344A">
        <w:t>酒店星级表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1942"/>
        <w:gridCol w:w="1958"/>
      </w:tblGrid>
      <w:tr w:rsidR="009750CB" w:rsidTr="00507D57">
        <w:tc>
          <w:tcPr>
            <w:tcW w:w="2016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958" w:type="dxa"/>
            <w:shd w:val="clear" w:color="auto" w:fill="9CC2E5" w:themeFill="accent1" w:themeFillTint="99"/>
          </w:tcPr>
          <w:p w:rsidR="009750CB" w:rsidRPr="00362A19" w:rsidRDefault="009750CB" w:rsidP="00D6141C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  <w:shd w:val="clear" w:color="auto" w:fill="auto"/>
          </w:tcPr>
          <w:p w:rsidR="009750CB" w:rsidRDefault="00964801" w:rsidP="00D6141C">
            <w:pPr>
              <w:pStyle w:val="a3"/>
              <w:ind w:firstLineChars="0" w:firstLine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编号</w:t>
            </w:r>
          </w:p>
        </w:tc>
        <w:tc>
          <w:tcPr>
            <w:tcW w:w="1958" w:type="dxa"/>
            <w:shd w:val="clear" w:color="auto" w:fill="auto"/>
          </w:tcPr>
          <w:p w:rsidR="00507D57" w:rsidRDefault="009750CB" w:rsidP="00D6141C">
            <w:pPr>
              <w:pStyle w:val="a3"/>
              <w:ind w:firstLineChars="0" w:firstLine="0"/>
            </w:pPr>
            <w:r>
              <w:t>主键</w:t>
            </w:r>
            <w:r w:rsidR="005A5E7D">
              <w:rPr>
                <w:rFonts w:hint="eastAsia"/>
              </w:rPr>
              <w:t xml:space="preserve"> </w:t>
            </w:r>
            <w:r w:rsidR="00507D57">
              <w:t>对应</w:t>
            </w:r>
            <w:r w:rsidR="00507D57">
              <w:rPr>
                <w:rFonts w:hint="eastAsia"/>
              </w:rPr>
              <w:t xml:space="preserve"> </w:t>
            </w:r>
            <w:r w:rsidR="00507D57" w:rsidRPr="006506BE">
              <w:rPr>
                <w:b/>
              </w:rPr>
              <w:t>code</w:t>
            </w: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cname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中文名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ename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nvarchar</w:t>
            </w:r>
            <w:r>
              <w:t>(200)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Pr="0084718D" w:rsidRDefault="009750C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ExtensionData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nvarchar(200)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t>扩展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9750CB" w:rsidTr="00E10E77">
        <w:tc>
          <w:tcPr>
            <w:tcW w:w="2016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 w:rsidRPr="0084718D">
              <w:rPr>
                <w:rFonts w:ascii="Tahoma" w:hAnsi="Tahoma" w:cs="Tahoma"/>
                <w:sz w:val="18"/>
                <w:szCs w:val="18"/>
              </w:rPr>
              <w:t>seqid</w:t>
            </w:r>
            <w:r w:rsidRPr="0084718D">
              <w:rPr>
                <w:rStyle w:val="apple-converted-space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020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42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958" w:type="dxa"/>
            <w:shd w:val="clear" w:color="auto" w:fill="auto"/>
          </w:tcPr>
          <w:p w:rsidR="009750CB" w:rsidRDefault="009750CB" w:rsidP="00D6141C">
            <w:pPr>
              <w:pStyle w:val="a3"/>
              <w:ind w:firstLineChars="0" w:firstLine="0"/>
            </w:pPr>
          </w:p>
        </w:tc>
      </w:tr>
      <w:tr w:rsidR="00A62B89" w:rsidTr="00E10E77">
        <w:tc>
          <w:tcPr>
            <w:tcW w:w="2016" w:type="dxa"/>
            <w:shd w:val="clear" w:color="auto" w:fill="auto"/>
          </w:tcPr>
          <w:p w:rsidR="00A62B89" w:rsidRPr="0084718D" w:rsidRDefault="00A62B89" w:rsidP="00D6141C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2020" w:type="dxa"/>
            <w:shd w:val="clear" w:color="auto" w:fill="auto"/>
          </w:tcPr>
          <w:p w:rsidR="00A62B89" w:rsidRDefault="00A62B89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42" w:type="dxa"/>
            <w:shd w:val="clear" w:color="auto" w:fill="auto"/>
          </w:tcPr>
          <w:p w:rsidR="00A62B89" w:rsidRDefault="00A62B89" w:rsidP="00D6141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58" w:type="dxa"/>
            <w:shd w:val="clear" w:color="auto" w:fill="auto"/>
          </w:tcPr>
          <w:p w:rsidR="00A62B89" w:rsidRDefault="00A62B89" w:rsidP="005D02E6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|</w:t>
            </w:r>
            <w:r>
              <w:t xml:space="preserve"> 0</w:t>
            </w:r>
            <w:r>
              <w:t>未启用</w:t>
            </w:r>
          </w:p>
        </w:tc>
      </w:tr>
    </w:tbl>
    <w:p w:rsidR="009750CB" w:rsidRPr="00E4344A" w:rsidRDefault="009750CB" w:rsidP="009750CB">
      <w:pPr>
        <w:pStyle w:val="a3"/>
        <w:ind w:left="360" w:firstLineChars="0" w:firstLine="0"/>
        <w:rPr>
          <w:b/>
        </w:rPr>
      </w:pPr>
    </w:p>
    <w:p w:rsidR="007141A2" w:rsidRDefault="00F13D44" w:rsidP="005D02E6">
      <w:pPr>
        <w:pStyle w:val="2"/>
        <w:numPr>
          <w:ilvl w:val="0"/>
          <w:numId w:val="8"/>
        </w:numPr>
      </w:pPr>
      <w:r>
        <w:t xml:space="preserve">hotel_info </w:t>
      </w:r>
      <w:r>
        <w:t>公寓表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F13D44" w:rsidTr="0073580F">
        <w:tc>
          <w:tcPr>
            <w:tcW w:w="2016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13D44" w:rsidRPr="00362A19" w:rsidRDefault="00F13D44" w:rsidP="00C73B98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bounsItem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nvarchar(10)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影响积分计算与否的记帐项目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fbcoef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餐饮积分成本系数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etcoef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娱乐积分成本系数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73580F">
            <w:r w:rsidRPr="0054760F">
              <w:rPr>
                <w:rFonts w:hint="eastAsia"/>
              </w:rPr>
              <w:t>otcoef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其他积分成本系数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ttcoef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综合积分成本系数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hotelCard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73580F" w:rsidP="00C73B98">
            <w:pPr>
              <w:pStyle w:val="a3"/>
              <w:ind w:firstLineChars="0" w:firstLine="0"/>
            </w:pPr>
            <w:r w:rsidRPr="0054760F">
              <w:t>nvarchar(50)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5B4FC4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酒店卡号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F13D44" w:rsidTr="0073580F">
        <w:tc>
          <w:tcPr>
            <w:tcW w:w="2016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  <w:r w:rsidRPr="0054760F">
              <w:rPr>
                <w:rFonts w:hint="eastAsia"/>
              </w:rPr>
              <w:t>rmcoef</w:t>
            </w:r>
          </w:p>
        </w:tc>
        <w:tc>
          <w:tcPr>
            <w:tcW w:w="2020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</w:pPr>
            <w:r w:rsidRPr="0054760F">
              <w:t>decimal(18, 2)</w:t>
            </w:r>
          </w:p>
        </w:tc>
        <w:tc>
          <w:tcPr>
            <w:tcW w:w="3254" w:type="dxa"/>
            <w:shd w:val="clear" w:color="auto" w:fill="auto"/>
          </w:tcPr>
          <w:p w:rsidR="00F13D44" w:rsidRPr="0054760F" w:rsidRDefault="0054760F" w:rsidP="00C73B98">
            <w:pPr>
              <w:pStyle w:val="a3"/>
              <w:ind w:firstLineChars="0" w:firstLine="0"/>
            </w:pPr>
            <w:r w:rsidRPr="0054760F">
              <w:rPr>
                <w:rFonts w:hint="eastAsia"/>
              </w:rPr>
              <w:t>客房积分成本系数</w:t>
            </w:r>
          </w:p>
        </w:tc>
        <w:tc>
          <w:tcPr>
            <w:tcW w:w="1843" w:type="dxa"/>
            <w:shd w:val="clear" w:color="auto" w:fill="auto"/>
          </w:tcPr>
          <w:p w:rsidR="00F13D44" w:rsidRPr="0054760F" w:rsidRDefault="00F13D44" w:rsidP="00C73B98">
            <w:pPr>
              <w:pStyle w:val="a3"/>
              <w:ind w:firstLineChars="0" w:firstLine="0"/>
            </w:pPr>
          </w:p>
        </w:tc>
      </w:tr>
      <w:tr w:rsidR="001078FA" w:rsidTr="0073580F">
        <w:tc>
          <w:tcPr>
            <w:tcW w:w="2016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0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  <w:r>
              <w:t>nvarchar(50)</w:t>
            </w:r>
          </w:p>
        </w:tc>
        <w:tc>
          <w:tcPr>
            <w:tcW w:w="3254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  <w:r>
              <w:rPr>
                <w:rFonts w:hint="eastAsia"/>
              </w:rPr>
              <w:t>酒店代码</w:t>
            </w:r>
          </w:p>
        </w:tc>
        <w:tc>
          <w:tcPr>
            <w:tcW w:w="1843" w:type="dxa"/>
            <w:shd w:val="clear" w:color="auto" w:fill="auto"/>
          </w:tcPr>
          <w:p w:rsidR="001078FA" w:rsidRPr="0054760F" w:rsidRDefault="001078FA" w:rsidP="00C73B98">
            <w:pPr>
              <w:pStyle w:val="a3"/>
              <w:ind w:firstLineChars="0" w:firstLine="0"/>
            </w:pPr>
          </w:p>
        </w:tc>
      </w:tr>
    </w:tbl>
    <w:p w:rsidR="00F13D44" w:rsidRDefault="00F13D44" w:rsidP="00F13D44">
      <w:pPr>
        <w:pStyle w:val="a3"/>
        <w:ind w:left="360" w:firstLineChars="0" w:firstLine="0"/>
        <w:rPr>
          <w:b/>
        </w:rPr>
      </w:pPr>
    </w:p>
    <w:p w:rsidR="00E10E77" w:rsidRDefault="00B31CE8" w:rsidP="00DE7B24">
      <w:pPr>
        <w:pStyle w:val="2"/>
        <w:numPr>
          <w:ilvl w:val="0"/>
          <w:numId w:val="8"/>
        </w:numPr>
      </w:pPr>
      <w:r>
        <w:t xml:space="preserve">hotel_room_info </w:t>
      </w:r>
      <w:r>
        <w:t>房型表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F27C71" w:rsidTr="005D3FE6">
        <w:tc>
          <w:tcPr>
            <w:tcW w:w="2016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27C71" w:rsidRPr="00362A19" w:rsidRDefault="00F27C71" w:rsidP="0097040A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F27C71" w:rsidTr="005D3FE6">
        <w:tc>
          <w:tcPr>
            <w:tcW w:w="2016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0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 w:rsidR="00EA244F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F27C71" w:rsidRPr="0054760F" w:rsidRDefault="00152B2F" w:rsidP="0097040A">
            <w:pPr>
              <w:pStyle w:val="a3"/>
              <w:ind w:firstLineChars="0" w:firstLine="0"/>
            </w:pPr>
            <w:r>
              <w:rPr>
                <w:szCs w:val="21"/>
              </w:rPr>
              <w:t>房类代码</w:t>
            </w:r>
          </w:p>
        </w:tc>
        <w:tc>
          <w:tcPr>
            <w:tcW w:w="1843" w:type="dxa"/>
            <w:shd w:val="clear" w:color="auto" w:fill="auto"/>
          </w:tcPr>
          <w:p w:rsidR="00F27C71" w:rsidRPr="0054760F" w:rsidRDefault="00F27C71" w:rsidP="0097040A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Default="00F305CE" w:rsidP="00F305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category</w:t>
            </w: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F305CE" w:rsidRDefault="00F305CE" w:rsidP="00F305C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房类分组</w:t>
            </w: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/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  <w:tr w:rsidR="00F305CE" w:rsidTr="005D3FE6">
        <w:tc>
          <w:tcPr>
            <w:tcW w:w="2016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F305CE" w:rsidRPr="0054760F" w:rsidRDefault="00F305CE" w:rsidP="00F305CE">
            <w:pPr>
              <w:pStyle w:val="a3"/>
              <w:ind w:firstLineChars="0" w:firstLine="0"/>
            </w:pPr>
          </w:p>
        </w:tc>
      </w:tr>
    </w:tbl>
    <w:p w:rsidR="00F27C71" w:rsidRDefault="00F27C71" w:rsidP="00F27C71"/>
    <w:p w:rsidR="00E30CCD" w:rsidRDefault="00FC2740" w:rsidP="00E30CCD">
      <w:pPr>
        <w:pStyle w:val="1"/>
      </w:pPr>
      <w:r>
        <w:t>临时储存表</w:t>
      </w:r>
      <w:r w:rsidR="00465476">
        <w:rPr>
          <w:rFonts w:hint="eastAsia"/>
        </w:rPr>
        <w:t>（</w:t>
      </w:r>
      <w:r w:rsidR="00465476" w:rsidRPr="00B0662E">
        <w:rPr>
          <w:rFonts w:hint="eastAsia"/>
          <w:b w:val="0"/>
        </w:rPr>
        <w:t>SQLite</w:t>
      </w:r>
      <w:r w:rsidR="00465476">
        <w:rPr>
          <w:rFonts w:hint="eastAsia"/>
        </w:rPr>
        <w:t>）</w:t>
      </w:r>
    </w:p>
    <w:p w:rsidR="00E30CCD" w:rsidRDefault="00A57B6E" w:rsidP="00E30CCD">
      <w:r w:rsidRPr="00A57B6E">
        <w:rPr>
          <w:rFonts w:hint="eastAsia"/>
          <w:b/>
        </w:rPr>
        <w:t>说明：</w:t>
      </w:r>
      <w:r w:rsidR="007F46C3">
        <w:t>分部接口中返回的数据将</w:t>
      </w:r>
      <w:r w:rsidR="00F64FD2">
        <w:t>拿回本地</w:t>
      </w:r>
      <w:r w:rsidR="007F46C3">
        <w:t>临时</w:t>
      </w:r>
      <w:r w:rsidR="008D1462">
        <w:t>储存于</w:t>
      </w:r>
      <w:r w:rsidR="00AD2F58" w:rsidRPr="00B0662E">
        <w:rPr>
          <w:rFonts w:hint="eastAsia"/>
          <w:b/>
        </w:rPr>
        <w:t>SQLite</w:t>
      </w:r>
      <w:r w:rsidR="00AD2F58">
        <w:rPr>
          <w:rFonts w:hint="eastAsia"/>
        </w:rPr>
        <w:t xml:space="preserve"> </w:t>
      </w:r>
      <w:r w:rsidR="00973C17">
        <w:rPr>
          <w:rFonts w:hint="eastAsia"/>
        </w:rPr>
        <w:t>进行拼装后录入数据库</w:t>
      </w:r>
    </w:p>
    <w:p w:rsidR="00572952" w:rsidRDefault="009E6DAB" w:rsidP="00DE2BAD">
      <w:pPr>
        <w:pStyle w:val="2"/>
        <w:numPr>
          <w:ilvl w:val="0"/>
          <w:numId w:val="11"/>
        </w:numPr>
        <w:rPr>
          <w:rFonts w:hint="eastAsia"/>
        </w:rPr>
      </w:pPr>
      <w:r>
        <w:t>s</w:t>
      </w:r>
      <w:r w:rsidR="008A36B8">
        <w:t>electHotelRoomRateByChannel</w:t>
      </w:r>
      <w:bookmarkStart w:id="0" w:name="_GoBack"/>
      <w:bookmarkEnd w:id="0"/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5D3FE6" w:rsidTr="00235C39">
        <w:tc>
          <w:tcPr>
            <w:tcW w:w="2016" w:type="dxa"/>
            <w:shd w:val="clear" w:color="auto" w:fill="9CC2E5" w:themeFill="accent1" w:themeFillTint="99"/>
          </w:tcPr>
          <w:p w:rsidR="005D3FE6" w:rsidRPr="00362A19" w:rsidRDefault="005D3FE6" w:rsidP="00235C39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5D3FE6" w:rsidRPr="00362A19" w:rsidRDefault="005D3FE6" w:rsidP="00235C39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5D3FE6" w:rsidRPr="00362A19" w:rsidRDefault="005D3FE6" w:rsidP="00235C39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5D3FE6" w:rsidRPr="00362A19" w:rsidRDefault="005D3FE6" w:rsidP="00235C39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7F46C3" w:rsidTr="007F46C3">
        <w:tc>
          <w:tcPr>
            <w:tcW w:w="2016" w:type="dxa"/>
            <w:shd w:val="clear" w:color="auto" w:fill="FFFFFF" w:themeFill="background1"/>
          </w:tcPr>
          <w:p w:rsidR="007F46C3" w:rsidRPr="00362A19" w:rsidRDefault="00924F34" w:rsidP="00924F34">
            <w:pPr>
              <w:pStyle w:val="a3"/>
              <w:ind w:firstLineChars="0" w:firstLine="0"/>
              <w:jc w:val="left"/>
            </w:pPr>
            <w:r>
              <w:t>hotelId</w:t>
            </w:r>
          </w:p>
        </w:tc>
        <w:tc>
          <w:tcPr>
            <w:tcW w:w="2020" w:type="dxa"/>
            <w:shd w:val="clear" w:color="auto" w:fill="FFFFFF" w:themeFill="background1"/>
          </w:tcPr>
          <w:p w:rsidR="007F46C3" w:rsidRPr="00362A19" w:rsidRDefault="00924F34" w:rsidP="00924F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54" w:type="dxa"/>
            <w:shd w:val="clear" w:color="auto" w:fill="FFFFFF" w:themeFill="background1"/>
          </w:tcPr>
          <w:p w:rsidR="007F46C3" w:rsidRPr="00362A19" w:rsidRDefault="007F46C3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FFFFFF" w:themeFill="background1"/>
          </w:tcPr>
          <w:p w:rsidR="007F46C3" w:rsidRPr="00362A19" w:rsidRDefault="007F46C3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  <w:r>
              <w:t>code</w:t>
            </w: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  <w:r>
              <w:rPr>
                <w:szCs w:val="21"/>
              </w:rPr>
              <w:t>房类代码</w:t>
            </w: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Default="005D3FE6" w:rsidP="00924F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category</w:t>
            </w: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5D3FE6" w:rsidRDefault="005D3FE6" w:rsidP="00924F3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房类分组</w:t>
            </w: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jc w:val="left"/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  <w:tr w:rsidR="005D3FE6" w:rsidTr="00235C39">
        <w:tc>
          <w:tcPr>
            <w:tcW w:w="2016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2020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3254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  <w:tc>
          <w:tcPr>
            <w:tcW w:w="1843" w:type="dxa"/>
            <w:shd w:val="clear" w:color="auto" w:fill="auto"/>
          </w:tcPr>
          <w:p w:rsidR="005D3FE6" w:rsidRPr="0054760F" w:rsidRDefault="005D3FE6" w:rsidP="00924F34">
            <w:pPr>
              <w:pStyle w:val="a3"/>
              <w:ind w:firstLineChars="0" w:firstLine="0"/>
              <w:jc w:val="left"/>
            </w:pPr>
          </w:p>
        </w:tc>
      </w:tr>
    </w:tbl>
    <w:p w:rsidR="004D5555" w:rsidRPr="0077665C" w:rsidRDefault="0077665C" w:rsidP="0077665C">
      <w:pPr>
        <w:pStyle w:val="2"/>
        <w:numPr>
          <w:ilvl w:val="0"/>
          <w:numId w:val="11"/>
        </w:numPr>
      </w:pPr>
      <w:r w:rsidRPr="0077665C">
        <w:t>getRateCodeControl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2016"/>
        <w:gridCol w:w="2020"/>
        <w:gridCol w:w="3254"/>
        <w:gridCol w:w="1843"/>
      </w:tblGrid>
      <w:tr w:rsidR="00EB50DC" w:rsidTr="00235C39">
        <w:tc>
          <w:tcPr>
            <w:tcW w:w="2016" w:type="dxa"/>
            <w:shd w:val="clear" w:color="auto" w:fill="9CC2E5" w:themeFill="accent1" w:themeFillTint="99"/>
          </w:tcPr>
          <w:p w:rsidR="00EB50DC" w:rsidRPr="00362A19" w:rsidRDefault="00EB50DC" w:rsidP="00235C39">
            <w:pPr>
              <w:pStyle w:val="a3"/>
              <w:ind w:firstLineChars="0" w:firstLine="0"/>
              <w:jc w:val="center"/>
            </w:pPr>
            <w:r w:rsidRPr="00362A19">
              <w:t>字段</w:t>
            </w:r>
          </w:p>
        </w:tc>
        <w:tc>
          <w:tcPr>
            <w:tcW w:w="2020" w:type="dxa"/>
            <w:shd w:val="clear" w:color="auto" w:fill="9CC2E5" w:themeFill="accent1" w:themeFillTint="99"/>
          </w:tcPr>
          <w:p w:rsidR="00EB50DC" w:rsidRPr="00362A19" w:rsidRDefault="00EB50DC" w:rsidP="00235C39">
            <w:pPr>
              <w:pStyle w:val="a3"/>
              <w:ind w:firstLineChars="0" w:firstLine="0"/>
              <w:jc w:val="center"/>
            </w:pPr>
            <w:r w:rsidRPr="00362A19">
              <w:t>类型</w:t>
            </w:r>
          </w:p>
        </w:tc>
        <w:tc>
          <w:tcPr>
            <w:tcW w:w="3254" w:type="dxa"/>
            <w:shd w:val="clear" w:color="auto" w:fill="9CC2E5" w:themeFill="accent1" w:themeFillTint="99"/>
          </w:tcPr>
          <w:p w:rsidR="00EB50DC" w:rsidRPr="00362A19" w:rsidRDefault="00EB50DC" w:rsidP="00235C39">
            <w:pPr>
              <w:pStyle w:val="a3"/>
              <w:ind w:firstLineChars="0" w:firstLine="0"/>
              <w:jc w:val="center"/>
            </w:pPr>
            <w:r w:rsidRPr="00362A19">
              <w:t>说明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EB50DC" w:rsidRPr="00362A19" w:rsidRDefault="00EB50DC" w:rsidP="00235C39">
            <w:pPr>
              <w:pStyle w:val="a3"/>
              <w:ind w:firstLineChars="0" w:firstLine="0"/>
              <w:jc w:val="center"/>
            </w:pPr>
            <w:r w:rsidRPr="00362A19">
              <w:t>备注</w:t>
            </w: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  <w:r>
              <w:rPr>
                <w:szCs w:val="21"/>
              </w:rPr>
              <w:t>房类代码</w:t>
            </w: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Default="00EB50DC" w:rsidP="00235C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category</w:t>
            </w: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  <w:r>
              <w:rPr>
                <w:rFonts w:hint="eastAsia"/>
              </w:rPr>
              <w:t>nvarchar(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  <w:shd w:val="clear" w:color="auto" w:fill="auto"/>
          </w:tcPr>
          <w:p w:rsidR="00EB50DC" w:rsidRDefault="00EB50DC" w:rsidP="00235C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房类分组</w:t>
            </w: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/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  <w:tr w:rsidR="00EB50DC" w:rsidTr="00235C39">
        <w:tc>
          <w:tcPr>
            <w:tcW w:w="2016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2020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3254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EB50DC" w:rsidRPr="0054760F" w:rsidRDefault="00EB50DC" w:rsidP="00235C39">
            <w:pPr>
              <w:pStyle w:val="a3"/>
              <w:ind w:firstLineChars="0" w:firstLine="0"/>
            </w:pPr>
          </w:p>
        </w:tc>
      </w:tr>
    </w:tbl>
    <w:p w:rsidR="00EB50DC" w:rsidRPr="00E30CCD" w:rsidRDefault="00EB50DC" w:rsidP="00E30CCD">
      <w:pPr>
        <w:rPr>
          <w:rFonts w:hint="eastAsia"/>
        </w:rPr>
      </w:pPr>
    </w:p>
    <w:p w:rsidR="00B31CE8" w:rsidRPr="0038177B" w:rsidRDefault="00B31CE8" w:rsidP="00B31CE8">
      <w:pPr>
        <w:pStyle w:val="a3"/>
        <w:ind w:left="360" w:firstLineChars="0" w:firstLine="0"/>
        <w:rPr>
          <w:b/>
        </w:rPr>
      </w:pPr>
    </w:p>
    <w:sectPr w:rsidR="00B31CE8" w:rsidRPr="0038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657"/>
    <w:multiLevelType w:val="hybridMultilevel"/>
    <w:tmpl w:val="C2387616"/>
    <w:lvl w:ilvl="0" w:tplc="940E88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61EBC"/>
    <w:multiLevelType w:val="hybridMultilevel"/>
    <w:tmpl w:val="5D62E420"/>
    <w:lvl w:ilvl="0" w:tplc="8F7AA0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013E84"/>
    <w:multiLevelType w:val="multilevel"/>
    <w:tmpl w:val="54608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F8B345C"/>
    <w:multiLevelType w:val="hybridMultilevel"/>
    <w:tmpl w:val="A4B67430"/>
    <w:lvl w:ilvl="0" w:tplc="FDDC66E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750358"/>
    <w:multiLevelType w:val="hybridMultilevel"/>
    <w:tmpl w:val="B756D922"/>
    <w:lvl w:ilvl="0" w:tplc="78D6369E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2705E"/>
    <w:multiLevelType w:val="hybridMultilevel"/>
    <w:tmpl w:val="B074CB54"/>
    <w:lvl w:ilvl="0" w:tplc="EBD6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BE76FC"/>
    <w:multiLevelType w:val="hybridMultilevel"/>
    <w:tmpl w:val="27E4CE5E"/>
    <w:lvl w:ilvl="0" w:tplc="17CE99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827560"/>
    <w:multiLevelType w:val="hybridMultilevel"/>
    <w:tmpl w:val="EDB26C02"/>
    <w:lvl w:ilvl="0" w:tplc="52305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AB1ADB"/>
    <w:multiLevelType w:val="hybridMultilevel"/>
    <w:tmpl w:val="BCB6364E"/>
    <w:lvl w:ilvl="0" w:tplc="944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2D4883"/>
    <w:multiLevelType w:val="hybridMultilevel"/>
    <w:tmpl w:val="6A22F27A"/>
    <w:lvl w:ilvl="0" w:tplc="8584B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B56A77"/>
    <w:multiLevelType w:val="hybridMultilevel"/>
    <w:tmpl w:val="0AA2319E"/>
    <w:lvl w:ilvl="0" w:tplc="CEF4E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2B"/>
    <w:rsid w:val="00015762"/>
    <w:rsid w:val="000228FD"/>
    <w:rsid w:val="00027B76"/>
    <w:rsid w:val="000378FD"/>
    <w:rsid w:val="000418CD"/>
    <w:rsid w:val="00051E1E"/>
    <w:rsid w:val="0007219C"/>
    <w:rsid w:val="000850C4"/>
    <w:rsid w:val="000B7AB7"/>
    <w:rsid w:val="000E5BFC"/>
    <w:rsid w:val="0010303E"/>
    <w:rsid w:val="0010383A"/>
    <w:rsid w:val="001078FA"/>
    <w:rsid w:val="00152B2F"/>
    <w:rsid w:val="00153C92"/>
    <w:rsid w:val="001C3519"/>
    <w:rsid w:val="001C7B2A"/>
    <w:rsid w:val="001D3076"/>
    <w:rsid w:val="001D3BAB"/>
    <w:rsid w:val="00204486"/>
    <w:rsid w:val="002700DF"/>
    <w:rsid w:val="002820BB"/>
    <w:rsid w:val="00284F07"/>
    <w:rsid w:val="002C2D5D"/>
    <w:rsid w:val="002C7014"/>
    <w:rsid w:val="00306E06"/>
    <w:rsid w:val="00312A91"/>
    <w:rsid w:val="00313C5B"/>
    <w:rsid w:val="00313F4E"/>
    <w:rsid w:val="00353E09"/>
    <w:rsid w:val="00362A19"/>
    <w:rsid w:val="0038177B"/>
    <w:rsid w:val="00392FB1"/>
    <w:rsid w:val="003B1D34"/>
    <w:rsid w:val="003E37D0"/>
    <w:rsid w:val="00430AE4"/>
    <w:rsid w:val="00436F4C"/>
    <w:rsid w:val="00465476"/>
    <w:rsid w:val="00493C19"/>
    <w:rsid w:val="004A7A96"/>
    <w:rsid w:val="004B0DC7"/>
    <w:rsid w:val="004C61C0"/>
    <w:rsid w:val="004C621A"/>
    <w:rsid w:val="004D5555"/>
    <w:rsid w:val="00507D57"/>
    <w:rsid w:val="0054760F"/>
    <w:rsid w:val="00557654"/>
    <w:rsid w:val="0057250C"/>
    <w:rsid w:val="00572952"/>
    <w:rsid w:val="00593C46"/>
    <w:rsid w:val="005A5E7D"/>
    <w:rsid w:val="005B07A5"/>
    <w:rsid w:val="005B4FC4"/>
    <w:rsid w:val="005B7925"/>
    <w:rsid w:val="005C2735"/>
    <w:rsid w:val="005D02E6"/>
    <w:rsid w:val="005D3FE6"/>
    <w:rsid w:val="0061309C"/>
    <w:rsid w:val="006506BE"/>
    <w:rsid w:val="006C1FDB"/>
    <w:rsid w:val="006D7E83"/>
    <w:rsid w:val="006E4F72"/>
    <w:rsid w:val="006F7C76"/>
    <w:rsid w:val="007141A2"/>
    <w:rsid w:val="00725F74"/>
    <w:rsid w:val="007273EF"/>
    <w:rsid w:val="0073580F"/>
    <w:rsid w:val="007433A4"/>
    <w:rsid w:val="007646FC"/>
    <w:rsid w:val="00772BAF"/>
    <w:rsid w:val="0077576D"/>
    <w:rsid w:val="0077665C"/>
    <w:rsid w:val="007A286F"/>
    <w:rsid w:val="007A6D9A"/>
    <w:rsid w:val="007B0AB4"/>
    <w:rsid w:val="007E0A6E"/>
    <w:rsid w:val="007E6FF2"/>
    <w:rsid w:val="007F46C3"/>
    <w:rsid w:val="0083370D"/>
    <w:rsid w:val="0084718D"/>
    <w:rsid w:val="00880C3E"/>
    <w:rsid w:val="008A36B8"/>
    <w:rsid w:val="008B0EFF"/>
    <w:rsid w:val="008D1462"/>
    <w:rsid w:val="008D16B0"/>
    <w:rsid w:val="008D62C8"/>
    <w:rsid w:val="00915B24"/>
    <w:rsid w:val="00921548"/>
    <w:rsid w:val="00924F34"/>
    <w:rsid w:val="009359A8"/>
    <w:rsid w:val="009474C5"/>
    <w:rsid w:val="00963703"/>
    <w:rsid w:val="00964801"/>
    <w:rsid w:val="009650DC"/>
    <w:rsid w:val="00966804"/>
    <w:rsid w:val="00973C17"/>
    <w:rsid w:val="009750CB"/>
    <w:rsid w:val="00982801"/>
    <w:rsid w:val="00985F99"/>
    <w:rsid w:val="00992C2D"/>
    <w:rsid w:val="009C7346"/>
    <w:rsid w:val="009E6DAB"/>
    <w:rsid w:val="00A1295E"/>
    <w:rsid w:val="00A425B4"/>
    <w:rsid w:val="00A57B6E"/>
    <w:rsid w:val="00A62B89"/>
    <w:rsid w:val="00A73F9D"/>
    <w:rsid w:val="00A74105"/>
    <w:rsid w:val="00AB71E1"/>
    <w:rsid w:val="00AD2F58"/>
    <w:rsid w:val="00AD3CFC"/>
    <w:rsid w:val="00AE231E"/>
    <w:rsid w:val="00AE25F9"/>
    <w:rsid w:val="00AF3E94"/>
    <w:rsid w:val="00B032D9"/>
    <w:rsid w:val="00B0662E"/>
    <w:rsid w:val="00B1014B"/>
    <w:rsid w:val="00B101EA"/>
    <w:rsid w:val="00B31CE8"/>
    <w:rsid w:val="00B34DD3"/>
    <w:rsid w:val="00BC430B"/>
    <w:rsid w:val="00BE1540"/>
    <w:rsid w:val="00BE4AB4"/>
    <w:rsid w:val="00C14F6F"/>
    <w:rsid w:val="00C15C2B"/>
    <w:rsid w:val="00C21B00"/>
    <w:rsid w:val="00C47EBA"/>
    <w:rsid w:val="00C5393F"/>
    <w:rsid w:val="00C95D3D"/>
    <w:rsid w:val="00D146D9"/>
    <w:rsid w:val="00D618A6"/>
    <w:rsid w:val="00D65CBC"/>
    <w:rsid w:val="00D77D49"/>
    <w:rsid w:val="00D86C32"/>
    <w:rsid w:val="00D86E20"/>
    <w:rsid w:val="00D9480E"/>
    <w:rsid w:val="00D97598"/>
    <w:rsid w:val="00DC6998"/>
    <w:rsid w:val="00DC6EDC"/>
    <w:rsid w:val="00DD41B5"/>
    <w:rsid w:val="00DE2BAD"/>
    <w:rsid w:val="00DE7B24"/>
    <w:rsid w:val="00E10E77"/>
    <w:rsid w:val="00E30CCD"/>
    <w:rsid w:val="00E31828"/>
    <w:rsid w:val="00E4344A"/>
    <w:rsid w:val="00E47360"/>
    <w:rsid w:val="00E83F1B"/>
    <w:rsid w:val="00EA244F"/>
    <w:rsid w:val="00EA3704"/>
    <w:rsid w:val="00EA7B9A"/>
    <w:rsid w:val="00EB50DC"/>
    <w:rsid w:val="00EB75A6"/>
    <w:rsid w:val="00ED0895"/>
    <w:rsid w:val="00F13D44"/>
    <w:rsid w:val="00F13DB8"/>
    <w:rsid w:val="00F27C71"/>
    <w:rsid w:val="00F305CE"/>
    <w:rsid w:val="00F603FC"/>
    <w:rsid w:val="00F64FD2"/>
    <w:rsid w:val="00F90807"/>
    <w:rsid w:val="00F9103A"/>
    <w:rsid w:val="00FB0EB9"/>
    <w:rsid w:val="00FB7326"/>
    <w:rsid w:val="00FB7CBA"/>
    <w:rsid w:val="00FC2740"/>
    <w:rsid w:val="00FF08E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6CD1-B172-4CD6-B252-30B9103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E30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9A"/>
    <w:pPr>
      <w:ind w:firstLineChars="200" w:firstLine="420"/>
    </w:pPr>
  </w:style>
  <w:style w:type="table" w:styleId="a4">
    <w:name w:val="Table Grid"/>
    <w:basedOn w:val="a1"/>
    <w:uiPriority w:val="39"/>
    <w:rsid w:val="00EA7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4718D"/>
  </w:style>
  <w:style w:type="paragraph" w:styleId="a5">
    <w:name w:val="Title"/>
    <w:basedOn w:val="a"/>
    <w:next w:val="a"/>
    <w:link w:val="Char"/>
    <w:uiPriority w:val="10"/>
    <w:qFormat/>
    <w:rsid w:val="00FB7C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B7CB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Subtle Reference"/>
    <w:basedOn w:val="a0"/>
    <w:uiPriority w:val="31"/>
    <w:qFormat/>
    <w:rsid w:val="00436F4C"/>
    <w:rPr>
      <w:smallCap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F9103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486"/>
    <w:rPr>
      <w:b/>
      <w:bCs/>
      <w:noProof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392FB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92FB1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0CCD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407</cp:revision>
  <dcterms:created xsi:type="dcterms:W3CDTF">2014-11-25T08:47:00Z</dcterms:created>
  <dcterms:modified xsi:type="dcterms:W3CDTF">2014-12-16T04:57:00Z</dcterms:modified>
</cp:coreProperties>
</file>