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F65C" w14:textId="2D39BC1A" w:rsidR="0084383A" w:rsidRDefault="0064528D" w:rsidP="0064528D">
      <w:pPr>
        <w:jc w:val="center"/>
        <w:rPr>
          <w:b/>
          <w:bCs/>
          <w:sz w:val="62"/>
          <w:szCs w:val="62"/>
        </w:rPr>
      </w:pPr>
      <w:r w:rsidRPr="0064528D">
        <w:rPr>
          <w:b/>
          <w:bCs/>
          <w:sz w:val="62"/>
          <w:szCs w:val="62"/>
        </w:rPr>
        <w:t>Jim Paul P. Punay</w:t>
      </w:r>
    </w:p>
    <w:p w14:paraId="5CAE8CDE" w14:textId="0640149F" w:rsidR="0064528D" w:rsidRDefault="0064528D" w:rsidP="0064528D">
      <w:pPr>
        <w:pBdr>
          <w:bottom w:val="single" w:sz="6" w:space="1" w:color="auto"/>
        </w:pBd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0933 513 9791 | </w:t>
      </w:r>
      <w:hyperlink r:id="rId5" w:history="1">
        <w:r w:rsidRPr="007A1E2C">
          <w:rPr>
            <w:rStyle w:val="Hyperlink"/>
            <w:b/>
            <w:bCs/>
            <w:sz w:val="20"/>
            <w:szCs w:val="20"/>
          </w:rPr>
          <w:t>punayjimpaul@gmail.com</w:t>
        </w:r>
      </w:hyperlink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 xml:space="preserve">66 – AA </w:t>
      </w:r>
      <w:proofErr w:type="spellStart"/>
      <w:r>
        <w:rPr>
          <w:sz w:val="20"/>
          <w:szCs w:val="20"/>
        </w:rPr>
        <w:t>Cabantan</w:t>
      </w:r>
      <w:proofErr w:type="spellEnd"/>
      <w:r>
        <w:rPr>
          <w:sz w:val="20"/>
          <w:szCs w:val="20"/>
        </w:rPr>
        <w:t xml:space="preserve"> St., </w:t>
      </w:r>
      <w:r>
        <w:rPr>
          <w:sz w:val="20"/>
          <w:szCs w:val="20"/>
        </w:rPr>
        <w:br/>
        <w:t>Cebu City, Cebu, Philippines 6000</w:t>
      </w:r>
    </w:p>
    <w:p w14:paraId="02677CCB" w14:textId="4DEB2A0C" w:rsidR="0064528D" w:rsidRDefault="0064528D" w:rsidP="00F01F5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KEY COMPETENCIES</w:t>
      </w:r>
    </w:p>
    <w:p w14:paraId="0568CA5F" w14:textId="77777777" w:rsidR="0064528D" w:rsidRDefault="0064528D" w:rsidP="00F01F57">
      <w:pPr>
        <w:pStyle w:val="ListParagraph"/>
        <w:numPr>
          <w:ilvl w:val="0"/>
          <w:numId w:val="1"/>
        </w:numPr>
        <w:spacing w:after="0"/>
        <w:jc w:val="center"/>
        <w:rPr>
          <w:sz w:val="20"/>
          <w:szCs w:val="20"/>
        </w:rPr>
        <w:sectPr w:rsidR="006452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EE7A4" w14:textId="66603844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1507D052" w14:textId="3E00155B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</w:p>
    <w:p w14:paraId="4C268273" w14:textId="18A1A7EE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Tableau</w:t>
      </w:r>
    </w:p>
    <w:p w14:paraId="73C479F7" w14:textId="67464B63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0616A936" w14:textId="53F983DB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Pandas</w:t>
      </w:r>
    </w:p>
    <w:p w14:paraId="235DD89C" w14:textId="1DAC50E7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C++</w:t>
      </w:r>
    </w:p>
    <w:p w14:paraId="38FFDF93" w14:textId="1B813AB2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Java</w:t>
      </w:r>
    </w:p>
    <w:p w14:paraId="1647A7FF" w14:textId="0452748E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Six Sigma – Green Belt</w:t>
      </w:r>
    </w:p>
    <w:p w14:paraId="5426E22C" w14:textId="10E3C064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Data Analytics</w:t>
      </w:r>
    </w:p>
    <w:p w14:paraId="3A38A751" w14:textId="516D067F" w:rsidR="0064528D" w:rsidRDefault="0064528D" w:rsidP="00F01F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Data Modelling</w:t>
      </w:r>
    </w:p>
    <w:p w14:paraId="1AA1740D" w14:textId="585CDC0F" w:rsidR="0064528D" w:rsidRDefault="0064528D" w:rsidP="00F01F57">
      <w:pPr>
        <w:pStyle w:val="ListParagraph"/>
        <w:numPr>
          <w:ilvl w:val="0"/>
          <w:numId w:val="1"/>
        </w:numPr>
        <w:spacing w:after="0"/>
        <w:ind w:right="300"/>
        <w:jc w:val="both"/>
        <w:rPr>
          <w:sz w:val="20"/>
          <w:szCs w:val="20"/>
        </w:rPr>
      </w:pPr>
      <w:r>
        <w:rPr>
          <w:sz w:val="20"/>
          <w:szCs w:val="20"/>
        </w:rPr>
        <w:t>Exploratory Data Analysis</w:t>
      </w:r>
    </w:p>
    <w:p w14:paraId="1176ABCA" w14:textId="51008288" w:rsidR="00F01F57" w:rsidRDefault="00F01F57" w:rsidP="00F01F57">
      <w:pPr>
        <w:pStyle w:val="ListParagraph"/>
        <w:numPr>
          <w:ilvl w:val="0"/>
          <w:numId w:val="1"/>
        </w:numPr>
        <w:spacing w:after="0"/>
        <w:ind w:right="750"/>
        <w:jc w:val="both"/>
        <w:rPr>
          <w:sz w:val="20"/>
          <w:szCs w:val="20"/>
        </w:rPr>
      </w:pPr>
      <w:r>
        <w:rPr>
          <w:sz w:val="20"/>
          <w:szCs w:val="20"/>
        </w:rPr>
        <w:t>Front-end &amp; Back-end Web Development</w:t>
      </w:r>
    </w:p>
    <w:p w14:paraId="7FD25A24" w14:textId="403D2717" w:rsidR="0064528D" w:rsidRDefault="0064528D" w:rsidP="00F01F57">
      <w:pPr>
        <w:pStyle w:val="ListParagraph"/>
        <w:numPr>
          <w:ilvl w:val="0"/>
          <w:numId w:val="1"/>
        </w:numPr>
        <w:spacing w:after="0"/>
        <w:ind w:right="30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Keras</w:t>
      </w:r>
      <w:proofErr w:type="spellEnd"/>
    </w:p>
    <w:p w14:paraId="574D28B4" w14:textId="0E4C42A0" w:rsidR="0064528D" w:rsidRPr="0064528D" w:rsidRDefault="0064528D" w:rsidP="00F01F57">
      <w:pPr>
        <w:pStyle w:val="ListParagraph"/>
        <w:numPr>
          <w:ilvl w:val="0"/>
          <w:numId w:val="1"/>
        </w:numPr>
        <w:spacing w:after="0"/>
        <w:ind w:right="300"/>
        <w:jc w:val="both"/>
        <w:rPr>
          <w:sz w:val="20"/>
          <w:szCs w:val="20"/>
        </w:rPr>
      </w:pPr>
      <w:r>
        <w:rPr>
          <w:sz w:val="20"/>
          <w:szCs w:val="20"/>
        </w:rPr>
        <w:t>Data Governance</w:t>
      </w:r>
    </w:p>
    <w:p w14:paraId="1DBA846F" w14:textId="77777777" w:rsidR="0064528D" w:rsidRDefault="0064528D" w:rsidP="00F01F57">
      <w:pPr>
        <w:pBdr>
          <w:bottom w:val="single" w:sz="6" w:space="1" w:color="auto"/>
        </w:pBdr>
        <w:spacing w:after="0"/>
        <w:ind w:right="390"/>
        <w:rPr>
          <w:sz w:val="20"/>
          <w:szCs w:val="20"/>
        </w:rPr>
        <w:sectPr w:rsidR="0064528D" w:rsidSect="0064528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7E2EA7" w14:textId="77777777" w:rsidR="0064528D" w:rsidRDefault="0064528D" w:rsidP="00F01F57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40D09A41" w14:textId="77777777" w:rsidR="0064528D" w:rsidRDefault="0064528D" w:rsidP="00F01F57">
      <w:pPr>
        <w:pBdr>
          <w:bottom w:val="single" w:sz="6" w:space="1" w:color="auto"/>
        </w:pBdr>
        <w:spacing w:after="0"/>
        <w:rPr>
          <w:sz w:val="20"/>
          <w:szCs w:val="20"/>
        </w:rPr>
        <w:sectPr w:rsidR="0064528D" w:rsidSect="00645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864F2" w14:textId="62DB387B" w:rsidR="0064528D" w:rsidRDefault="0064528D" w:rsidP="00F01F57">
      <w:pPr>
        <w:pBdr>
          <w:bottom w:val="single" w:sz="6" w:space="1" w:color="auto"/>
        </w:pBdr>
        <w:spacing w:after="0"/>
        <w:rPr>
          <w:sz w:val="20"/>
          <w:szCs w:val="20"/>
        </w:rPr>
        <w:sectPr w:rsidR="0064528D" w:rsidSect="00645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A37C2A" w14:textId="32B12FF0" w:rsidR="0064528D" w:rsidRDefault="0064528D" w:rsidP="00F01F57">
      <w:pPr>
        <w:spacing w:after="0"/>
        <w:jc w:val="center"/>
        <w:rPr>
          <w:sz w:val="32"/>
          <w:szCs w:val="32"/>
        </w:rPr>
      </w:pPr>
      <w:r w:rsidRPr="0064528D">
        <w:rPr>
          <w:sz w:val="32"/>
          <w:szCs w:val="32"/>
        </w:rPr>
        <w:t>EDUCATION</w:t>
      </w:r>
    </w:p>
    <w:p w14:paraId="6403EFB6" w14:textId="77777777" w:rsidR="0064528D" w:rsidRDefault="0064528D" w:rsidP="00F01F5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University of Cebu – Main Campus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(2017-2019)</w:t>
      </w:r>
    </w:p>
    <w:p w14:paraId="04993F66" w14:textId="732BB019" w:rsidR="0064528D" w:rsidRDefault="0064528D" w:rsidP="00F01F57">
      <w:pPr>
        <w:spacing w:after="0"/>
        <w:rPr>
          <w:sz w:val="20"/>
          <w:szCs w:val="20"/>
        </w:rPr>
      </w:pPr>
      <w:r w:rsidRPr="0064528D">
        <w:rPr>
          <w:sz w:val="20"/>
          <w:szCs w:val="20"/>
        </w:rPr>
        <w:t>Technical – Vocational in Computer Software Servicin</w:t>
      </w:r>
      <w:r>
        <w:rPr>
          <w:sz w:val="20"/>
          <w:szCs w:val="20"/>
        </w:rPr>
        <w:t>g</w:t>
      </w:r>
    </w:p>
    <w:p w14:paraId="673ADDED" w14:textId="644B7F6C" w:rsidR="0064528D" w:rsidRDefault="0064528D" w:rsidP="00F01F5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NC2 IT Hardware Passer (Expired)</w:t>
      </w:r>
    </w:p>
    <w:p w14:paraId="03010F4D" w14:textId="5D04D329" w:rsidR="0064528D" w:rsidRDefault="0064528D" w:rsidP="00F01F57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Optimized School Registrars Database Management System</w:t>
      </w:r>
    </w:p>
    <w:p w14:paraId="6AF94273" w14:textId="77777777" w:rsidR="00F01F57" w:rsidRDefault="00F01F57" w:rsidP="00F01F57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64D9695B" w14:textId="77777777" w:rsidR="00F01F57" w:rsidRDefault="00F01F57" w:rsidP="0064528D">
      <w:pPr>
        <w:spacing w:after="0"/>
        <w:rPr>
          <w:sz w:val="20"/>
          <w:szCs w:val="20"/>
        </w:rPr>
      </w:pPr>
    </w:p>
    <w:p w14:paraId="6DCA3F8E" w14:textId="17F0021B" w:rsidR="00F01F57" w:rsidRDefault="00F01F57" w:rsidP="00F01F5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PROFESSIONAL EXPERIENCE</w:t>
      </w:r>
    </w:p>
    <w:p w14:paraId="025561BA" w14:textId="58DBCE6C" w:rsidR="00F01F57" w:rsidRDefault="00F01F57" w:rsidP="00F01F57">
      <w:pPr>
        <w:spacing w:after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Qualfon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(June 2023 – Present)</w:t>
      </w:r>
    </w:p>
    <w:p w14:paraId="5C4032B0" w14:textId="0E458C76" w:rsidR="00F01F57" w:rsidRPr="00F01F57" w:rsidRDefault="00F01F57" w:rsidP="00F01F57">
      <w:pPr>
        <w:spacing w:after="0"/>
        <w:rPr>
          <w:sz w:val="20"/>
          <w:szCs w:val="20"/>
          <w:u w:val="single"/>
        </w:rPr>
      </w:pPr>
      <w:r w:rsidRPr="00F01F57">
        <w:rPr>
          <w:sz w:val="20"/>
          <w:szCs w:val="20"/>
          <w:u w:val="single"/>
        </w:rPr>
        <w:t>Data Analyst, Operational Research and Reporting</w:t>
      </w:r>
    </w:p>
    <w:p w14:paraId="7770159B" w14:textId="4351B047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Generated reports by gathering data and presented in a manner that is intuitive and professional.</w:t>
      </w:r>
    </w:p>
    <w:p w14:paraId="6A73E454" w14:textId="5AC27258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Raised 8 Incident Management and 3 Change Request to optimize and enhance customer experience.</w:t>
      </w:r>
    </w:p>
    <w:p w14:paraId="306D96A1" w14:textId="6D6990E4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Used reporting tools such as </w:t>
      </w:r>
      <w:proofErr w:type="spellStart"/>
      <w:r>
        <w:rPr>
          <w:sz w:val="20"/>
          <w:szCs w:val="20"/>
        </w:rPr>
        <w:t>Glassbox</w:t>
      </w:r>
      <w:proofErr w:type="spellEnd"/>
      <w:r>
        <w:rPr>
          <w:sz w:val="20"/>
          <w:szCs w:val="20"/>
        </w:rPr>
        <w:t>, Tableau, and Qualtrics to monitor key performance metrics regarding website and customer behavior, as well as frontend/ backend errors.</w:t>
      </w:r>
    </w:p>
    <w:p w14:paraId="411E2697" w14:textId="451938C3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Conducted research on customer experience and gather findings to produce comprehensive and insightful results.</w:t>
      </w:r>
    </w:p>
    <w:p w14:paraId="5CAB44A0" w14:textId="460291B1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Effectively communicated research findings in a clear and concise manner that is easily understood by business units, IT, and executives.</w:t>
      </w:r>
    </w:p>
    <w:p w14:paraId="5CB6AF7D" w14:textId="6139A77A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Provided full support during production releases.</w:t>
      </w:r>
    </w:p>
    <w:p w14:paraId="15845DFB" w14:textId="64D66324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Documented issues and findings regarding all aspects of the job.</w:t>
      </w:r>
    </w:p>
    <w:p w14:paraId="0E935EF1" w14:textId="1977BEDD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Trained and mentored junior members of the team to ensure quality and efficiency is minimally affected.</w:t>
      </w:r>
    </w:p>
    <w:p w14:paraId="704D2371" w14:textId="47C823A7" w:rsidR="00F01F57" w:rsidRDefault="00F01F57" w:rsidP="00F01F57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Used different collaboration tools such as Slack and Jira to effectively manage task and assign items accordingly.</w:t>
      </w:r>
    </w:p>
    <w:p w14:paraId="5211A86A" w14:textId="77777777" w:rsidR="00F01F57" w:rsidRDefault="00F01F57" w:rsidP="00F01F57">
      <w:pPr>
        <w:spacing w:after="0"/>
        <w:rPr>
          <w:sz w:val="20"/>
          <w:szCs w:val="20"/>
        </w:rPr>
      </w:pPr>
    </w:p>
    <w:p w14:paraId="5B46E795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0F9528F6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0CAE2B90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2E14B4A2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39C6574C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3FCD0700" w14:textId="77777777" w:rsidR="0077686E" w:rsidRDefault="0077686E" w:rsidP="00F01F57">
      <w:pPr>
        <w:spacing w:after="0"/>
        <w:rPr>
          <w:b/>
          <w:bCs/>
          <w:sz w:val="20"/>
          <w:szCs w:val="20"/>
        </w:rPr>
      </w:pPr>
    </w:p>
    <w:p w14:paraId="028A25FF" w14:textId="090FD78E" w:rsidR="00F01F57" w:rsidRDefault="00F01F57" w:rsidP="00F01F5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With Intelligence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(June 2022 – June 2023)</w:t>
      </w:r>
    </w:p>
    <w:p w14:paraId="6660BD2D" w14:textId="57C06787" w:rsidR="0077686E" w:rsidRDefault="0077686E" w:rsidP="00F01F57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Data Research Analyst</w:t>
      </w:r>
    </w:p>
    <w:p w14:paraId="29AC738A" w14:textId="4A7F8A3F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Responsible for different projects for global universe of investors.</w:t>
      </w:r>
    </w:p>
    <w:p w14:paraId="5E45CD1C" w14:textId="4ED8190B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Tracked and Monitored Financial Markets</w:t>
      </w:r>
    </w:p>
    <w:p w14:paraId="2F5A6831" w14:textId="6E9DDB50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Updates Key Financial Data Daily</w:t>
      </w:r>
    </w:p>
    <w:p w14:paraId="6EB86825" w14:textId="0534110B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Created Web Scraping program in python to get data and quality check for credibility.</w:t>
      </w:r>
    </w:p>
    <w:p w14:paraId="75C74557" w14:textId="3B6D72F3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Ensured that all financial data are accurate and up to date.</w:t>
      </w:r>
    </w:p>
    <w:p w14:paraId="4F5B6FC0" w14:textId="123FE918" w:rsidR="0077686E" w:rsidRPr="0077686E" w:rsidRDefault="0077686E" w:rsidP="0077686E">
      <w:pPr>
        <w:pStyle w:val="ListParagraph"/>
        <w:numPr>
          <w:ilvl w:val="0"/>
          <w:numId w:val="7"/>
        </w:num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>Maintained a high level of quality across all portfolio and profile builds.</w:t>
      </w:r>
    </w:p>
    <w:p w14:paraId="37F90020" w14:textId="77777777" w:rsidR="0077686E" w:rsidRDefault="0077686E" w:rsidP="0077686E">
      <w:pPr>
        <w:spacing w:after="0"/>
        <w:rPr>
          <w:sz w:val="20"/>
          <w:szCs w:val="20"/>
          <w:u w:val="single"/>
        </w:rPr>
      </w:pPr>
    </w:p>
    <w:p w14:paraId="7E12EC22" w14:textId="66028C08" w:rsidR="0077686E" w:rsidRDefault="0077686E" w:rsidP="0077686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Freelance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(June 2020 – April 2022)</w:t>
      </w:r>
    </w:p>
    <w:p w14:paraId="753658B9" w14:textId="21BDE2C1" w:rsidR="0077686E" w:rsidRDefault="0077686E" w:rsidP="0077686E">
      <w:p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>Software Developer</w:t>
      </w:r>
    </w:p>
    <w:p w14:paraId="72EC461A" w14:textId="177B9472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Designed and coded software for business and consumers.</w:t>
      </w:r>
    </w:p>
    <w:p w14:paraId="7BD037E8" w14:textId="4B27A624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Gathered and evaluated user feedback.</w:t>
      </w:r>
    </w:p>
    <w:p w14:paraId="4AE16072" w14:textId="4CD53140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technical document for reference and reporting.</w:t>
      </w:r>
    </w:p>
    <w:p w14:paraId="1150EA37" w14:textId="37969D63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Recommended and executed improvements.</w:t>
      </w:r>
    </w:p>
    <w:p w14:paraId="09A3B0EB" w14:textId="30A4A671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Integrated software components and third-party programs.</w:t>
      </w:r>
    </w:p>
    <w:p w14:paraId="789C507B" w14:textId="3643A658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Verified and deployed programs and systems.</w:t>
      </w:r>
    </w:p>
    <w:p w14:paraId="33A0400B" w14:textId="41EA9BB3" w:rsidR="0077686E" w:rsidRDefault="0077686E" w:rsidP="0077686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Troubleshoot, debugged, and upgraded existing </w:t>
      </w:r>
      <w:proofErr w:type="spellStart"/>
      <w:r>
        <w:rPr>
          <w:sz w:val="20"/>
          <w:szCs w:val="20"/>
        </w:rPr>
        <w:t>softwares</w:t>
      </w:r>
      <w:proofErr w:type="spellEnd"/>
      <w:r>
        <w:rPr>
          <w:sz w:val="20"/>
          <w:szCs w:val="20"/>
        </w:rPr>
        <w:t>.</w:t>
      </w:r>
    </w:p>
    <w:p w14:paraId="71DDBA72" w14:textId="77777777" w:rsidR="0077686E" w:rsidRDefault="0077686E" w:rsidP="0077686E">
      <w:pPr>
        <w:spacing w:after="0"/>
        <w:rPr>
          <w:sz w:val="20"/>
          <w:szCs w:val="20"/>
        </w:rPr>
      </w:pPr>
    </w:p>
    <w:p w14:paraId="3F7D4ADF" w14:textId="3B58F6F1" w:rsidR="0077686E" w:rsidRDefault="0077686E" w:rsidP="0077686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Accenture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</w:t>
      </w:r>
      <w:proofErr w:type="gramStart"/>
      <w:r>
        <w:rPr>
          <w:b/>
          <w:bCs/>
          <w:sz w:val="20"/>
          <w:szCs w:val="20"/>
        </w:rPr>
        <w:t xml:space="preserve">   (</w:t>
      </w:r>
      <w:proofErr w:type="gramEnd"/>
      <w:r>
        <w:rPr>
          <w:b/>
          <w:bCs/>
          <w:sz w:val="20"/>
          <w:szCs w:val="20"/>
        </w:rPr>
        <w:t>October 2019 – May 2020)</w:t>
      </w:r>
    </w:p>
    <w:p w14:paraId="2D16EC68" w14:textId="2B49BBAC" w:rsidR="0077686E" w:rsidRDefault="0077686E" w:rsidP="0077686E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Business Associate</w:t>
      </w:r>
    </w:p>
    <w:p w14:paraId="2FF34526" w14:textId="4D786690" w:rsidR="0077686E" w:rsidRPr="0077686E" w:rsidRDefault="0077686E" w:rsidP="0077686E">
      <w:pPr>
        <w:pBdr>
          <w:bottom w:val="single" w:sz="6" w:space="1" w:color="auto"/>
        </w:pBdr>
        <w:spacing w:after="0"/>
        <w:ind w:firstLine="720"/>
        <w:rPr>
          <w:sz w:val="20"/>
          <w:szCs w:val="20"/>
          <w:u w:val="single"/>
        </w:rPr>
      </w:pPr>
      <w:r w:rsidRPr="0077686E">
        <w:rPr>
          <w:sz w:val="20"/>
          <w:szCs w:val="20"/>
        </w:rPr>
        <w:t>Responsible for helping in identifying inefficiencies in operations and developed solutions.</w:t>
      </w:r>
    </w:p>
    <w:p w14:paraId="5E1FCB51" w14:textId="4B5353FE" w:rsidR="0077686E" w:rsidRDefault="0077686E" w:rsidP="0077686E">
      <w:pPr>
        <w:spacing w:after="0"/>
        <w:jc w:val="center"/>
        <w:rPr>
          <w:b/>
          <w:bCs/>
          <w:sz w:val="32"/>
          <w:szCs w:val="32"/>
        </w:rPr>
      </w:pPr>
      <w:r w:rsidRPr="0077686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ERTIFICATES</w:t>
      </w:r>
    </w:p>
    <w:p w14:paraId="6CB90CCD" w14:textId="79A287EC" w:rsidR="00F01F57" w:rsidRDefault="0077686E" w:rsidP="0077686E">
      <w:pPr>
        <w:pStyle w:val="ListParagraph"/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Google Data Analytics</w:t>
      </w:r>
    </w:p>
    <w:p w14:paraId="5EB56981" w14:textId="2D0F43CB" w:rsidR="0077686E" w:rsidRDefault="0077686E" w:rsidP="0077686E">
      <w:pPr>
        <w:pStyle w:val="ListParagraph"/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IBM Data Analyst</w:t>
      </w:r>
    </w:p>
    <w:p w14:paraId="150A5FBE" w14:textId="55ABEC67" w:rsidR="0084383A" w:rsidRDefault="0077686E" w:rsidP="0084383A">
      <w:pPr>
        <w:pStyle w:val="ListParagraph"/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Lean Six Sigma Greenbelt</w:t>
      </w:r>
    </w:p>
    <w:p w14:paraId="6FA1A1A9" w14:textId="77777777" w:rsidR="0084383A" w:rsidRDefault="0084383A" w:rsidP="0084383A">
      <w:pPr>
        <w:pBdr>
          <w:bottom w:val="single" w:sz="6" w:space="1" w:color="auto"/>
        </w:pBdr>
        <w:spacing w:after="0"/>
        <w:rPr>
          <w:b/>
          <w:bCs/>
          <w:sz w:val="20"/>
          <w:szCs w:val="20"/>
        </w:rPr>
      </w:pPr>
    </w:p>
    <w:p w14:paraId="4031BE48" w14:textId="426FFDBE" w:rsidR="0084383A" w:rsidRDefault="0084383A" w:rsidP="0084383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Links</w:t>
      </w:r>
    </w:p>
    <w:p w14:paraId="33EB77CA" w14:textId="5BE45E43" w:rsidR="0084383A" w:rsidRDefault="0084383A" w:rsidP="0084383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Linkedin</w:t>
      </w:r>
      <w:proofErr w:type="spellEnd"/>
      <w:r>
        <w:rPr>
          <w:sz w:val="20"/>
          <w:szCs w:val="20"/>
        </w:rPr>
        <w:t xml:space="preserve">: </w:t>
      </w:r>
      <w:hyperlink r:id="rId6" w:history="1">
        <w:r w:rsidRPr="007A1E2C">
          <w:rPr>
            <w:rStyle w:val="Hyperlink"/>
            <w:sz w:val="20"/>
            <w:szCs w:val="20"/>
          </w:rPr>
          <w:t>www.linkedin.com/in/jim-paul-punay-514ba917</w:t>
        </w:r>
      </w:hyperlink>
    </w:p>
    <w:p w14:paraId="6C805B4A" w14:textId="390AAA32" w:rsidR="0084383A" w:rsidRDefault="0084383A" w:rsidP="0084383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: </w:t>
      </w:r>
      <w:hyperlink r:id="rId7" w:history="1">
        <w:r w:rsidRPr="007A1E2C">
          <w:rPr>
            <w:rStyle w:val="Hyperlink"/>
            <w:sz w:val="20"/>
            <w:szCs w:val="20"/>
          </w:rPr>
          <w:t>https://github.com/JPunay093</w:t>
        </w:r>
      </w:hyperlink>
    </w:p>
    <w:p w14:paraId="198263B1" w14:textId="77777777" w:rsidR="0084383A" w:rsidRPr="0084383A" w:rsidRDefault="0084383A" w:rsidP="0084383A">
      <w:pPr>
        <w:spacing w:after="0"/>
        <w:rPr>
          <w:sz w:val="20"/>
          <w:szCs w:val="20"/>
        </w:rPr>
      </w:pPr>
    </w:p>
    <w:p w14:paraId="2CC167BA" w14:textId="77777777" w:rsidR="0064528D" w:rsidRPr="0064528D" w:rsidRDefault="0064528D" w:rsidP="0064528D">
      <w:pPr>
        <w:spacing w:after="0"/>
        <w:rPr>
          <w:sz w:val="20"/>
          <w:szCs w:val="20"/>
        </w:rPr>
      </w:pPr>
    </w:p>
    <w:sectPr w:rsidR="0064528D" w:rsidRPr="0064528D" w:rsidSect="006452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00AD"/>
    <w:multiLevelType w:val="hybridMultilevel"/>
    <w:tmpl w:val="4E0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D89"/>
    <w:multiLevelType w:val="hybridMultilevel"/>
    <w:tmpl w:val="91B8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13DC"/>
    <w:multiLevelType w:val="hybridMultilevel"/>
    <w:tmpl w:val="437C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7B93"/>
    <w:multiLevelType w:val="hybridMultilevel"/>
    <w:tmpl w:val="EF54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3CE9"/>
    <w:multiLevelType w:val="hybridMultilevel"/>
    <w:tmpl w:val="F2C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62BBE"/>
    <w:multiLevelType w:val="hybridMultilevel"/>
    <w:tmpl w:val="C23C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7090"/>
    <w:multiLevelType w:val="hybridMultilevel"/>
    <w:tmpl w:val="223E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4D1B"/>
    <w:multiLevelType w:val="hybridMultilevel"/>
    <w:tmpl w:val="6DF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FC2"/>
    <w:multiLevelType w:val="hybridMultilevel"/>
    <w:tmpl w:val="9F3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74BA"/>
    <w:multiLevelType w:val="hybridMultilevel"/>
    <w:tmpl w:val="A49E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A6935"/>
    <w:multiLevelType w:val="hybridMultilevel"/>
    <w:tmpl w:val="EB10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3303">
    <w:abstractNumId w:val="6"/>
  </w:num>
  <w:num w:numId="2" w16cid:durableId="965084174">
    <w:abstractNumId w:val="7"/>
  </w:num>
  <w:num w:numId="3" w16cid:durableId="866023495">
    <w:abstractNumId w:val="1"/>
  </w:num>
  <w:num w:numId="4" w16cid:durableId="1655914600">
    <w:abstractNumId w:val="2"/>
  </w:num>
  <w:num w:numId="5" w16cid:durableId="1602838951">
    <w:abstractNumId w:val="0"/>
  </w:num>
  <w:num w:numId="6" w16cid:durableId="91054401">
    <w:abstractNumId w:val="4"/>
  </w:num>
  <w:num w:numId="7" w16cid:durableId="3436233">
    <w:abstractNumId w:val="9"/>
  </w:num>
  <w:num w:numId="8" w16cid:durableId="1802841103">
    <w:abstractNumId w:val="10"/>
  </w:num>
  <w:num w:numId="9" w16cid:durableId="113909106">
    <w:abstractNumId w:val="8"/>
  </w:num>
  <w:num w:numId="10" w16cid:durableId="250044820">
    <w:abstractNumId w:val="3"/>
  </w:num>
  <w:num w:numId="11" w16cid:durableId="384721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D"/>
    <w:rsid w:val="00587581"/>
    <w:rsid w:val="0064528D"/>
    <w:rsid w:val="0077686E"/>
    <w:rsid w:val="0084383A"/>
    <w:rsid w:val="00A14722"/>
    <w:rsid w:val="00AE10B7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5F59"/>
  <w15:chartTrackingRefBased/>
  <w15:docId w15:val="{D6F20B48-D5CD-4492-88A2-C0E347B3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Punay0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im-paul-punay-514ba917" TargetMode="External"/><Relationship Id="rId5" Type="http://schemas.openxmlformats.org/officeDocument/2006/relationships/hyperlink" Target="mailto:punayjimpau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Paul Punay</dc:creator>
  <cp:keywords/>
  <dc:description/>
  <cp:lastModifiedBy>Jim Paul Punay</cp:lastModifiedBy>
  <cp:revision>1</cp:revision>
  <dcterms:created xsi:type="dcterms:W3CDTF">2024-09-06T14:35:00Z</dcterms:created>
  <dcterms:modified xsi:type="dcterms:W3CDTF">2024-09-06T15:11:00Z</dcterms:modified>
</cp:coreProperties>
</file>