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D777" w14:textId="55BBC91A" w:rsidR="00A9152B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FUNDAMCION UNIVERSITARIA DE SAN GIL UNISANGIL</w:t>
      </w:r>
    </w:p>
    <w:p w14:paraId="56C437FE" w14:textId="77B7750B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ESTRUCTURA DE DATOS</w:t>
      </w:r>
    </w:p>
    <w:p w14:paraId="11E7D059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3455AE33" w14:textId="2825CEA4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APLICACION DE APROXIMACION DE FECHAS DE PARTO EN ANIMALES</w:t>
      </w:r>
    </w:p>
    <w:p w14:paraId="214A2F5D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62D663C4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22533A83" w14:textId="52F926AE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Profesor(a):</w:t>
      </w:r>
    </w:p>
    <w:p w14:paraId="328616F2" w14:textId="218B6442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ING. JEIDA FAISULY RAMIREZ BUITRAGO</w:t>
      </w:r>
    </w:p>
    <w:p w14:paraId="2C2A22F7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04E15FE5" w14:textId="13A47195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Presentado por:</w:t>
      </w:r>
    </w:p>
    <w:p w14:paraId="4BB95842" w14:textId="4154A475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CRISTIAN FERNEY BUITRAGO LOPEZ</w:t>
      </w:r>
    </w:p>
    <w:p w14:paraId="1E4947D9" w14:textId="5CEFC688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JOHAN YESID RAMIREZ TORRES</w:t>
      </w:r>
    </w:p>
    <w:p w14:paraId="210411E4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0E2D25DA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5401491B" w14:textId="77777777" w:rsidR="00576B5C" w:rsidRPr="00576B5C" w:rsidRDefault="00576B5C" w:rsidP="00576B5C">
      <w:pPr>
        <w:pStyle w:val="Apa7"/>
        <w:jc w:val="center"/>
        <w:rPr>
          <w:lang w:val="es-CO"/>
        </w:rPr>
      </w:pPr>
    </w:p>
    <w:p w14:paraId="49D12EB4" w14:textId="77777777" w:rsidR="00576B5C" w:rsidRDefault="00576B5C" w:rsidP="00576B5C">
      <w:pPr>
        <w:pStyle w:val="Apa7"/>
        <w:jc w:val="center"/>
        <w:rPr>
          <w:lang w:val="es-CO"/>
        </w:rPr>
      </w:pPr>
    </w:p>
    <w:p w14:paraId="1A235650" w14:textId="73EA1F16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Semestre III</w:t>
      </w:r>
    </w:p>
    <w:p w14:paraId="5C5273FC" w14:textId="0A360B69" w:rsidR="00576B5C" w:rsidRDefault="00576B5C" w:rsidP="00576B5C">
      <w:pPr>
        <w:pStyle w:val="Apa7"/>
        <w:jc w:val="center"/>
        <w:rPr>
          <w:lang w:val="es-CO"/>
        </w:rPr>
      </w:pPr>
      <w:r>
        <w:rPr>
          <w:lang w:val="es-CO"/>
        </w:rPr>
        <w:t>Chiquinquirá – Boyacá</w:t>
      </w:r>
    </w:p>
    <w:p w14:paraId="52A6C309" w14:textId="55D59621" w:rsidR="00576B5C" w:rsidRDefault="00576B5C" w:rsidP="00576B5C">
      <w:pPr>
        <w:pStyle w:val="Apa7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INTRODUCCION</w:t>
      </w:r>
    </w:p>
    <w:p w14:paraId="20CE70EB" w14:textId="77777777" w:rsidR="006772E2" w:rsidRDefault="00576B5C" w:rsidP="00576B5C">
      <w:pPr>
        <w:pStyle w:val="Apa7"/>
        <w:rPr>
          <w:lang w:val="es-CO"/>
        </w:rPr>
      </w:pPr>
      <w:r>
        <w:rPr>
          <w:lang w:val="es-CO"/>
        </w:rPr>
        <w:t xml:space="preserve">Nuestro proyecto se basa en crear un software el cual nos ayude a </w:t>
      </w:r>
      <w:r w:rsidR="006772E2">
        <w:rPr>
          <w:lang w:val="es-CO"/>
        </w:rPr>
        <w:t>saber los días en los cuales se inseminan los animales de granja, de trabajo, silvestres, domésticos, y entre otros. Además de darle un recordatorio al usuario de una fecha aproximada al parto y que se este precavido y preparado para ello. Aparte para complementar mas el proyecto implementar un Excel en el cual se muestre la aplicación con la que se piensa interactuar.</w:t>
      </w:r>
    </w:p>
    <w:p w14:paraId="3C2F757A" w14:textId="77777777" w:rsidR="006772E2" w:rsidRDefault="006772E2" w:rsidP="00576B5C">
      <w:pPr>
        <w:pStyle w:val="Apa7"/>
        <w:rPr>
          <w:lang w:val="es-CO"/>
        </w:rPr>
      </w:pPr>
    </w:p>
    <w:p w14:paraId="47514EFD" w14:textId="77777777" w:rsidR="006772E2" w:rsidRDefault="006772E2" w:rsidP="00576B5C">
      <w:pPr>
        <w:pStyle w:val="Apa7"/>
        <w:rPr>
          <w:b/>
          <w:bCs/>
          <w:lang w:val="es-CO"/>
        </w:rPr>
      </w:pPr>
      <w:r>
        <w:rPr>
          <w:b/>
          <w:bCs/>
          <w:lang w:val="es-CO"/>
        </w:rPr>
        <w:t>JUSTIFICACION</w:t>
      </w:r>
    </w:p>
    <w:p w14:paraId="5DA78CD4" w14:textId="2D4019B1" w:rsidR="00834DA0" w:rsidRPr="00834DA0" w:rsidRDefault="00834DA0" w:rsidP="00576B5C">
      <w:pPr>
        <w:pStyle w:val="Apa7"/>
        <w:rPr>
          <w:lang w:val="es-CO"/>
        </w:rPr>
      </w:pPr>
      <w:r>
        <w:rPr>
          <w:lang w:val="es-CO"/>
        </w:rPr>
        <w:t>El desarrollo del aproximador de fechas de parto en animales es una herramienta en diversos ámbitos como la ganadería, la veterinaria y le cuidado de mascotas. Este proyecto permite la aplicación de conocimientos interdisciplinarios en áreas como la biología, la informática, la matemática y la gestión agropecuaria.</w:t>
      </w:r>
    </w:p>
    <w:p w14:paraId="1380D854" w14:textId="28AABA1F" w:rsidR="00576B5C" w:rsidRDefault="00576B5C" w:rsidP="00576B5C">
      <w:pPr>
        <w:pStyle w:val="Apa7"/>
        <w:rPr>
          <w:lang w:val="es-CO"/>
        </w:rPr>
      </w:pPr>
      <w:r>
        <w:rPr>
          <w:lang w:val="es-CO"/>
        </w:rPr>
        <w:t xml:space="preserve"> </w:t>
      </w:r>
      <w:r w:rsidR="006772E2">
        <w:rPr>
          <w:lang w:val="es-CO"/>
        </w:rPr>
        <w:t xml:space="preserve">Este software facilita la planificación y el manejo de </w:t>
      </w:r>
      <w:r w:rsidR="00834DA0">
        <w:rPr>
          <w:lang w:val="es-CO"/>
        </w:rPr>
        <w:t>producción</w:t>
      </w:r>
      <w:r w:rsidR="006772E2">
        <w:rPr>
          <w:lang w:val="es-CO"/>
        </w:rPr>
        <w:t xml:space="preserve"> de animales </w:t>
      </w:r>
      <w:r w:rsidR="00834DA0">
        <w:rPr>
          <w:lang w:val="es-CO"/>
        </w:rPr>
        <w:t>domésticos</w:t>
      </w:r>
      <w:r w:rsidR="006772E2">
        <w:rPr>
          <w:lang w:val="es-CO"/>
        </w:rPr>
        <w:t xml:space="preserve">, de granja, </w:t>
      </w:r>
      <w:r w:rsidR="00834DA0">
        <w:rPr>
          <w:lang w:val="es-CO"/>
        </w:rPr>
        <w:t>y silvestres en cautiverio. Al introducir la fecha de gestión y de cada especie del animal, la herramienta calculara automáticamente la fecha del probable parto, considerando los periodos de gestación específicos de cada especie.</w:t>
      </w:r>
    </w:p>
    <w:p w14:paraId="62A61379" w14:textId="77777777" w:rsidR="00BB4B7D" w:rsidRDefault="00BB4B7D" w:rsidP="00576B5C">
      <w:pPr>
        <w:pStyle w:val="Apa7"/>
        <w:rPr>
          <w:b/>
          <w:bCs/>
          <w:lang w:val="es-CO"/>
        </w:rPr>
      </w:pPr>
      <w:r>
        <w:rPr>
          <w:b/>
          <w:bCs/>
          <w:lang w:val="es-CO"/>
        </w:rPr>
        <w:t>INTERFAZ DE USUARIO</w:t>
      </w:r>
    </w:p>
    <w:p w14:paraId="2FE6BE88" w14:textId="1D2DADA3" w:rsidR="00BB4B7D" w:rsidRDefault="00BB4B7D" w:rsidP="00576B5C">
      <w:pPr>
        <w:pStyle w:val="Apa7"/>
        <w:rPr>
          <w:lang w:val="es-CO"/>
        </w:rPr>
      </w:pPr>
      <w:r>
        <w:rPr>
          <w:lang w:val="es-CO"/>
        </w:rPr>
        <w:t>El usuario interactúa con la aplicación brindando datos del animal que desee inseminar</w:t>
      </w:r>
      <w:r w:rsidR="003C199F">
        <w:rPr>
          <w:lang w:val="es-CO"/>
        </w:rPr>
        <w:t>.</w:t>
      </w:r>
    </w:p>
    <w:p w14:paraId="339457F3" w14:textId="2B3809CC" w:rsidR="003C199F" w:rsidRPr="003C199F" w:rsidRDefault="003C199F" w:rsidP="003C199F">
      <w:pPr>
        <w:pStyle w:val="Apa7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Inicio:</w:t>
      </w:r>
      <w:r>
        <w:rPr>
          <w:lang w:val="es-CO"/>
        </w:rPr>
        <w:t xml:space="preserve"> Se les brinda un menú de opciones en donde se le pregunta que especie se desea inseminar</w:t>
      </w:r>
    </w:p>
    <w:p w14:paraId="25FC8D5C" w14:textId="189F3636" w:rsidR="003C199F" w:rsidRPr="003C199F" w:rsidRDefault="003C199F" w:rsidP="003C199F">
      <w:pPr>
        <w:pStyle w:val="Apa7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Fecha de inseminación: </w:t>
      </w:r>
      <w:r>
        <w:rPr>
          <w:lang w:val="es-CO"/>
        </w:rPr>
        <w:t>Se le pregunta al usuario la fecha en la que se va a inseminar</w:t>
      </w:r>
    </w:p>
    <w:p w14:paraId="6BBD42A7" w14:textId="2D6D6E81" w:rsidR="003C199F" w:rsidRPr="00BB4B7D" w:rsidRDefault="003C199F" w:rsidP="003C199F">
      <w:pPr>
        <w:pStyle w:val="Apa7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Historial del animal: </w:t>
      </w:r>
    </w:p>
    <w:p w14:paraId="4784710D" w14:textId="77777777" w:rsidR="00834DA0" w:rsidRPr="00576B5C" w:rsidRDefault="00834DA0" w:rsidP="00576B5C">
      <w:pPr>
        <w:pStyle w:val="Apa7"/>
        <w:rPr>
          <w:lang w:val="es-CO"/>
        </w:rPr>
      </w:pPr>
    </w:p>
    <w:sectPr w:rsidR="00834DA0" w:rsidRPr="00576B5C" w:rsidSect="00576B5C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7A5E"/>
    <w:multiLevelType w:val="hybridMultilevel"/>
    <w:tmpl w:val="6B840E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40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5C"/>
    <w:rsid w:val="003C199F"/>
    <w:rsid w:val="00576B5C"/>
    <w:rsid w:val="006772E2"/>
    <w:rsid w:val="00834DA0"/>
    <w:rsid w:val="008939DD"/>
    <w:rsid w:val="00A9152B"/>
    <w:rsid w:val="00BB4B7D"/>
    <w:rsid w:val="00C7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748C"/>
  <w15:chartTrackingRefBased/>
  <w15:docId w15:val="{CC29B840-3544-4489-87B7-9E4119A9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B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B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B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B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B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B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B5C"/>
    <w:rPr>
      <w:b/>
      <w:bCs/>
      <w:smallCaps/>
      <w:color w:val="0F4761" w:themeColor="accent1" w:themeShade="BF"/>
      <w:spacing w:val="5"/>
    </w:rPr>
  </w:style>
  <w:style w:type="paragraph" w:customStyle="1" w:styleId="Apa7">
    <w:name w:val="Apa7"/>
    <w:basedOn w:val="Normal"/>
    <w:link w:val="Apa7Car"/>
    <w:qFormat/>
    <w:rsid w:val="00576B5C"/>
    <w:pPr>
      <w:spacing w:line="480" w:lineRule="auto"/>
      <w:ind w:firstLine="709"/>
      <w:jc w:val="both"/>
    </w:pPr>
    <w:rPr>
      <w:rFonts w:ascii="Times New Roman" w:hAnsi="Times New Roman"/>
    </w:rPr>
  </w:style>
  <w:style w:type="character" w:customStyle="1" w:styleId="Apa7Car">
    <w:name w:val="Apa7 Car"/>
    <w:basedOn w:val="Fuentedeprrafopredeter"/>
    <w:link w:val="Apa7"/>
    <w:rsid w:val="00576B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</dc:creator>
  <cp:keywords/>
  <dc:description/>
  <cp:lastModifiedBy>cristian buitrago</cp:lastModifiedBy>
  <cp:revision>2</cp:revision>
  <dcterms:created xsi:type="dcterms:W3CDTF">2025-03-10T13:59:00Z</dcterms:created>
  <dcterms:modified xsi:type="dcterms:W3CDTF">2025-03-10T14:40:00Z</dcterms:modified>
</cp:coreProperties>
</file>