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6DA3658C" wp14:textId="77777777">
      <w:pPr>
        <w:pStyle w:val="FirstParagraph"/>
      </w:pPr>
      <w:r w:rsidR="036F4EAD">
        <w:rPr/>
        <w:t>2007 Hall of Fame Inductee Richard</w:t>
      </w:r>
      <w:r w:rsidR="036F4EAD">
        <w:rPr/>
        <w:t xml:space="preserve"> </w:t>
      </w:r>
      <w:r w:rsidR="036F4EAD">
        <w:rPr/>
        <w:t>‘Dick’</w:t>
      </w:r>
      <w:r w:rsidR="036F4EAD">
        <w:rPr/>
        <w:t xml:space="preserve"> </w:t>
      </w:r>
      <w:r w:rsidR="036F4EAD">
        <w:rPr/>
        <w:t>L. Fanning – Colorado</w:t>
      </w:r>
      <w:r w:rsidR="036F4EAD">
        <w:rPr/>
        <w:t xml:space="preserve"> </w:t>
      </w:r>
      <w:r w:rsidR="036F4EAD">
        <w:rPr/>
        <w:t>Springs</w:t>
      </w:r>
      <w:r w:rsidR="036F4EAD">
        <w:rPr/>
        <w:t xml:space="preserve"> </w:t>
      </w:r>
      <w:r w:rsidR="036F4EAD">
        <w:rPr/>
        <w:t xml:space="preserve">Dick has kept </w:t>
      </w:r>
      <w:r w:rsidR="036F4EAD">
        <w:rPr/>
        <w:t>very busy</w:t>
      </w:r>
      <w:r w:rsidR="036F4EAD">
        <w:rPr/>
        <w:t xml:space="preserve"> throughout his life. He taught for 32 years, 30 for the Air</w:t>
      </w:r>
      <w:r w:rsidR="036F4EAD">
        <w:rPr/>
        <w:t xml:space="preserve"> </w:t>
      </w:r>
      <w:r w:rsidR="036F4EAD">
        <w:rPr/>
        <w:t>Academy School District. He coached high school baseball for 16 years as a head coach,</w:t>
      </w:r>
      <w:r w:rsidR="036F4EAD">
        <w:rPr/>
        <w:t xml:space="preserve"> </w:t>
      </w:r>
      <w:r w:rsidR="036F4EAD">
        <w:rPr/>
        <w:t>and 9 years as an assistant or volunteer coach. Dick has won over 800 games between</w:t>
      </w:r>
      <w:r w:rsidR="036F4EAD">
        <w:rPr/>
        <w:t xml:space="preserve"> </w:t>
      </w:r>
      <w:r w:rsidR="036F4EAD">
        <w:rPr/>
        <w:t xml:space="preserve">high school, Legion A, Connie </w:t>
      </w:r>
      <w:r w:rsidR="036F4EAD">
        <w:rPr/>
        <w:t>Mack</w:t>
      </w:r>
      <w:r w:rsidR="036F4EAD">
        <w:rPr/>
        <w:t xml:space="preserve"> and Babe Ruth baseball games. In 1982, Dick</w:t>
      </w:r>
      <w:r w:rsidR="036F4EAD">
        <w:rPr/>
        <w:t xml:space="preserve"> </w:t>
      </w:r>
      <w:r w:rsidR="036F4EAD">
        <w:rPr/>
        <w:t>coached for The National Sports Festival, West Team in Indianapolis, Indiana. He was</w:t>
      </w:r>
      <w:r w:rsidR="036F4EAD">
        <w:rPr/>
        <w:t xml:space="preserve"> </w:t>
      </w:r>
      <w:r w:rsidR="036F4EAD">
        <w:rPr/>
        <w:t>also a scout for the Milwaukee Brewers from 1993 until 1999.</w:t>
      </w:r>
      <w:r w:rsidR="036F4EAD">
        <w:rPr/>
        <w:t xml:space="preserve"> </w:t>
      </w:r>
      <w:r w:rsidR="036F4EAD">
        <w:rPr/>
        <w:t>On a light note, Dick unofficially took the first Colorado high school baseball team to</w:t>
      </w:r>
      <w:r w:rsidR="036F4EAD">
        <w:rPr/>
        <w:t xml:space="preserve"> </w:t>
      </w:r>
      <w:r w:rsidR="036F4EAD">
        <w:rPr/>
        <w:t>Arizona to practice during spring break. He said he</w:t>
      </w:r>
      <w:r w:rsidR="036F4EAD">
        <w:rPr/>
        <w:t xml:space="preserve"> </w:t>
      </w:r>
      <w:r w:rsidR="036F4EAD">
        <w:rPr/>
        <w:t>“took some heat for that.”</w:t>
      </w:r>
      <w:r w:rsidR="036F4EAD">
        <w:rPr/>
        <w:t xml:space="preserve"> </w:t>
      </w:r>
      <w:r w:rsidR="036F4EAD">
        <w:rPr/>
        <w:t>Dick was a member of the Colorado Springs Umpire Association from 1968 until 1975</w:t>
      </w:r>
      <w:r w:rsidR="036F4EAD">
        <w:rPr/>
        <w:t xml:space="preserve"> </w:t>
      </w:r>
      <w:r w:rsidR="036F4EAD">
        <w:rPr/>
        <w:t>and a 25-year member of the American Baseball Coaches Association. He served as</w:t>
      </w:r>
      <w:r w:rsidR="036F4EAD">
        <w:rPr/>
        <w:t xml:space="preserve"> </w:t>
      </w:r>
      <w:r w:rsidR="036F4EAD">
        <w:rPr/>
        <w:t xml:space="preserve">District </w:t>
      </w:r>
      <w:r w:rsidR="036F4EAD">
        <w:rPr/>
        <w:t>Chairman</w:t>
      </w:r>
      <w:r w:rsidR="036F4EAD">
        <w:rPr/>
        <w:t xml:space="preserve"> for 6 years on the High School Committee of the American Baseball</w:t>
      </w:r>
      <w:r w:rsidR="036F4EAD">
        <w:rPr/>
        <w:t xml:space="preserve"> </w:t>
      </w:r>
      <w:r w:rsidR="036F4EAD">
        <w:rPr/>
        <w:t>Coaches Association and the National High School Committee of the American Baseball</w:t>
      </w:r>
      <w:r w:rsidR="036F4EAD">
        <w:rPr/>
        <w:t xml:space="preserve"> </w:t>
      </w:r>
      <w:r w:rsidR="036F4EAD">
        <w:rPr/>
        <w:t>Coaches Association, All American Committee.</w:t>
      </w:r>
      <w:r w:rsidR="036F4EAD">
        <w:rPr/>
        <w:t xml:space="preserve"> </w:t>
      </w:r>
      <w:r w:rsidR="036F4EAD">
        <w:rPr/>
        <w:t>Dick has many accomplishments and honors. He was Colorado Springs Baseball Coach</w:t>
      </w:r>
      <w:r w:rsidR="036F4EAD">
        <w:rPr/>
        <w:t xml:space="preserve"> </w:t>
      </w:r>
      <w:r w:rsidR="036F4EAD">
        <w:rPr/>
        <w:t>of the Year 1980, 1984 and 1989. He was Colorado Baseball Coach of the Year 1989 and</w:t>
      </w:r>
      <w:r w:rsidR="036F4EAD">
        <w:rPr/>
        <w:t xml:space="preserve"> </w:t>
      </w:r>
      <w:r w:rsidR="036F4EAD">
        <w:rPr/>
        <w:t xml:space="preserve">voted the </w:t>
      </w:r>
      <w:r w:rsidR="036F4EAD">
        <w:rPr/>
        <w:t>District</w:t>
      </w:r>
      <w:r w:rsidR="036F4EAD">
        <w:rPr/>
        <w:t xml:space="preserve"> 6 Coach of the Year by the American Baseball Coaches Association in</w:t>
      </w:r>
      <w:r w:rsidR="036F4EAD">
        <w:rPr/>
        <w:t xml:space="preserve"> </w:t>
      </w:r>
      <w:r w:rsidR="036F4EAD">
        <w:rPr/>
        <w:t>1989. His team won the State Baseball Championship that year as well. Dick was</w:t>
      </w:r>
      <w:r w:rsidR="036F4EAD">
        <w:rPr/>
        <w:t xml:space="preserve"> </w:t>
      </w:r>
      <w:r w:rsidR="036F4EAD">
        <w:rPr/>
        <w:t>selected as Mr. Baseball 1992 by the Colorado High School Baseball Coaches</w:t>
      </w:r>
      <w:r w:rsidR="036F4EAD">
        <w:rPr/>
        <w:t xml:space="preserve"> </w:t>
      </w:r>
      <w:r w:rsidR="036F4EAD">
        <w:rPr/>
        <w:t>Association. He was twice voted Volunteer Coach of the Year by the American Baseball</w:t>
      </w:r>
      <w:r w:rsidR="036F4EAD">
        <w:rPr/>
        <w:t xml:space="preserve"> </w:t>
      </w:r>
      <w:r w:rsidR="036F4EAD">
        <w:rPr/>
        <w:t>Coaches Association for his volunteer efforts coaching his high school team in the</w:t>
      </w:r>
      <w:r w:rsidR="036F4EAD">
        <w:rPr/>
        <w:t xml:space="preserve"> </w:t>
      </w:r>
      <w:r w:rsidR="036F4EAD">
        <w:rPr/>
        <w:t>summer.</w:t>
      </w:r>
      <w:r w:rsidR="036F4EAD">
        <w:rPr/>
        <w:t xml:space="preserve"> </w:t>
      </w:r>
      <w:r w:rsidR="036F4EAD">
        <w:rPr/>
        <w:t>Dick’s contributions are also many. He was vice-president of the Colorado H.S. Baseball</w:t>
      </w:r>
      <w:r w:rsidR="036F4EAD">
        <w:rPr/>
        <w:t xml:space="preserve"> </w:t>
      </w:r>
      <w:r w:rsidR="036F4EAD">
        <w:rPr/>
        <w:t>Coaches Association in 1983 and then President of the association in 1984. He served</w:t>
      </w:r>
      <w:r w:rsidR="036F4EAD">
        <w:rPr/>
        <w:t xml:space="preserve"> </w:t>
      </w:r>
      <w:r w:rsidR="036F4EAD">
        <w:rPr/>
        <w:t>on the Colorado H.S. Activities Association Baseball Committee in 1983-84. He spoke on</w:t>
      </w:r>
      <w:r w:rsidR="036F4EAD">
        <w:rPr/>
        <w:t xml:space="preserve"> </w:t>
      </w:r>
      <w:r w:rsidR="036F4EAD">
        <w:rPr/>
        <w:t>two occasions at the Colorado H.S. Baseball Coaches Clinic and written three articles on</w:t>
      </w:r>
      <w:r w:rsidR="036F4EAD">
        <w:rPr/>
        <w:t xml:space="preserve"> </w:t>
      </w:r>
      <w:r w:rsidR="036F4EAD">
        <w:rPr/>
        <w:t>baseball for the Colorado H.S. Coaches Association. Dick served four years on the</w:t>
      </w:r>
      <w:r w:rsidR="036F4EAD">
        <w:rPr/>
        <w:t xml:space="preserve"> </w:t>
      </w:r>
      <w:r w:rsidR="036F4EAD">
        <w:rPr/>
        <w:t>committee to select the Top 40 Seniors to play in the Senior All Star Game held annually</w:t>
      </w:r>
      <w:r w:rsidR="036F4EAD">
        <w:rPr/>
        <w:t xml:space="preserve"> </w:t>
      </w:r>
      <w:r w:rsidR="036F4EAD">
        <w:rPr/>
        <w:t>at Coors Field.</w:t>
      </w:r>
      <w:r w:rsidR="036F4EAD">
        <w:rPr/>
        <w:t xml:space="preserve"> </w:t>
      </w:r>
      <w:r w:rsidR="036F4EAD">
        <w:rPr/>
        <w:t>Dick attended Shawnee Mission North High School in Shawnee Mission Kansas and</w:t>
      </w:r>
      <w:r w:rsidR="036F4EAD">
        <w:rPr/>
        <w:t xml:space="preserve"> </w:t>
      </w:r>
      <w:r w:rsidR="036F4EAD">
        <w:rPr/>
        <w:t>graduated in 1959. He played baseball at Kansas University from 1962-64 where he</w:t>
      </w:r>
      <w:r w:rsidR="036F4EAD">
        <w:rPr/>
        <w:t xml:space="preserve"> </w:t>
      </w:r>
      <w:r w:rsidR="036F4EAD">
        <w:rPr/>
        <w:t>also earned his B.S. Dick eventually went to Adams State in Alamosa, Colorado and</w:t>
      </w:r>
      <w:r w:rsidR="036F4EAD">
        <w:rPr/>
        <w:t xml:space="preserve"> </w:t>
      </w:r>
      <w:r w:rsidR="036F4EAD">
        <w:rPr/>
        <w:t>earned his Master’s in 1983. He also spent 3 years in the U.S. Army as a 2nd Lieutenant</w:t>
      </w:r>
      <w:r w:rsidR="036F4EAD">
        <w:rPr/>
        <w:t xml:space="preserve"> </w:t>
      </w:r>
      <w:r w:rsidR="036F4EAD">
        <w:rPr/>
        <w:t>to the Captain. Dick and wife Susan for 39 years now and they have two children.</w:t>
      </w:r>
    </w:p>
    <w:p w:rsidR="036F4EAD" w:rsidP="036F4EAD" w:rsidRDefault="036F4EAD" w14:paraId="04D1C354" w14:textId="6DEA74FF">
      <w:pPr>
        <w:pStyle w:val="BodyText"/>
      </w:pPr>
    </w:p>
    <w:p w:rsidR="1051E5E8" w:rsidP="036F4EAD" w:rsidRDefault="1051E5E8" w14:paraId="1E78BC38" w14:textId="1A8F14E0">
      <w:pPr>
        <w:pStyle w:val="Heading2"/>
        <w:spacing w:before="261" w:beforeAutospacing="off" w:after="261" w:afterAutospacing="off" w:line="300" w:lineRule="auto"/>
      </w:pPr>
      <w:r w:rsidRPr="036F4EAD" w:rsidR="1051E5E8">
        <w:rPr>
          <w:rFonts w:ascii="Segoe UI" w:hAnsi="Segoe UI" w:eastAsia="Segoe UI" w:cs="Segoe UI"/>
          <w:b w:val="1"/>
          <w:bCs w:val="1"/>
          <w:i w:val="0"/>
          <w:iCs w:val="0"/>
          <w:noProof w:val="0"/>
          <w:sz w:val="31"/>
          <w:szCs w:val="31"/>
          <w:lang w:val="en-US"/>
        </w:rPr>
        <w:t>Revised Biography: Richard “Dick” L. Fanning</w:t>
      </w:r>
    </w:p>
    <w:p w:rsidR="1051E5E8" w:rsidP="036F4EAD" w:rsidRDefault="1051E5E8" w14:paraId="7B4520CB" w14:textId="61FE6D09">
      <w:pPr>
        <w:pStyle w:val="Heading3"/>
        <w:spacing w:before="246" w:beforeAutospacing="off" w:after="246" w:afterAutospacing="off" w:line="300" w:lineRule="auto"/>
      </w:pPr>
      <w:r w:rsidRPr="036F4EAD" w:rsidR="1051E5E8">
        <w:rPr>
          <w:rFonts w:ascii="Segoe UI" w:hAnsi="Segoe UI" w:eastAsia="Segoe UI" w:cs="Segoe UI"/>
          <w:b w:val="1"/>
          <w:bCs w:val="1"/>
          <w:i w:val="0"/>
          <w:iCs w:val="0"/>
          <w:noProof w:val="0"/>
          <w:sz w:val="24"/>
          <w:szCs w:val="24"/>
          <w:lang w:val="en-US"/>
        </w:rPr>
        <w:t>2007 Hall of Fame Inductee – Colorado Springs</w:t>
      </w:r>
    </w:p>
    <w:p w:rsidR="1051E5E8" w:rsidP="036F4EAD" w:rsidRDefault="1051E5E8" w14:paraId="344CCC78" w14:textId="77ED595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6F4EAD" w:rsidR="1051E5E8">
        <w:rPr>
          <w:rFonts w:ascii="Segoe UI" w:hAnsi="Segoe UI" w:eastAsia="Segoe UI" w:cs="Segoe UI"/>
          <w:b w:val="0"/>
          <w:bCs w:val="0"/>
          <w:i w:val="0"/>
          <w:iCs w:val="0"/>
          <w:noProof w:val="0"/>
          <w:sz w:val="21"/>
          <w:szCs w:val="21"/>
          <w:lang w:val="en-US"/>
        </w:rPr>
        <w:t xml:space="preserve">Richard “Dick” L. Fanning devoted his life to education and baseball, building an enduring legacy in the Colorado Springs community. He taught for thirty-two years, including thirty within the </w:t>
      </w:r>
      <w:r w:rsidRPr="036F4EAD" w:rsidR="1051E5E8">
        <w:rPr>
          <w:rFonts w:ascii="Segoe UI" w:hAnsi="Segoe UI" w:eastAsia="Segoe UI" w:cs="Segoe UI"/>
          <w:b w:val="0"/>
          <w:bCs w:val="0"/>
          <w:i w:val="0"/>
          <w:iCs w:val="0"/>
          <w:noProof w:val="0"/>
          <w:sz w:val="21"/>
          <w:szCs w:val="21"/>
          <w:lang w:val="en-US"/>
        </w:rPr>
        <w:t>Air Academy School District</w:t>
      </w:r>
      <w:r w:rsidRPr="036F4EAD" w:rsidR="1051E5E8">
        <w:rPr>
          <w:rFonts w:ascii="Segoe UI" w:hAnsi="Segoe UI" w:eastAsia="Segoe UI" w:cs="Segoe UI"/>
          <w:b w:val="0"/>
          <w:bCs w:val="0"/>
          <w:i w:val="0"/>
          <w:iCs w:val="0"/>
          <w:noProof w:val="0"/>
          <w:sz w:val="21"/>
          <w:szCs w:val="21"/>
          <w:lang w:val="en-US"/>
        </w:rPr>
        <w:t xml:space="preserve">, while also serving as a high school baseball coach for sixteen years as a head coach and nine years as an assistant or volunteer. Across high school, </w:t>
      </w:r>
      <w:r w:rsidRPr="036F4EAD" w:rsidR="1051E5E8">
        <w:rPr>
          <w:rFonts w:ascii="Segoe UI" w:hAnsi="Segoe UI" w:eastAsia="Segoe UI" w:cs="Segoe UI"/>
          <w:b w:val="0"/>
          <w:bCs w:val="0"/>
          <w:i w:val="0"/>
          <w:iCs w:val="0"/>
          <w:noProof w:val="0"/>
          <w:sz w:val="21"/>
          <w:szCs w:val="21"/>
          <w:lang w:val="en-US"/>
        </w:rPr>
        <w:t>Legion A</w:t>
      </w:r>
      <w:r w:rsidRPr="036F4EAD" w:rsidR="1051E5E8">
        <w:rPr>
          <w:rFonts w:ascii="Segoe UI" w:hAnsi="Segoe UI" w:eastAsia="Segoe UI" w:cs="Segoe UI"/>
          <w:b w:val="0"/>
          <w:bCs w:val="0"/>
          <w:i w:val="0"/>
          <w:iCs w:val="0"/>
          <w:noProof w:val="0"/>
          <w:sz w:val="21"/>
          <w:szCs w:val="21"/>
          <w:lang w:val="en-US"/>
        </w:rPr>
        <w:t xml:space="preserve">, </w:t>
      </w:r>
      <w:r w:rsidRPr="036F4EAD" w:rsidR="1051E5E8">
        <w:rPr>
          <w:rFonts w:ascii="Segoe UI" w:hAnsi="Segoe UI" w:eastAsia="Segoe UI" w:cs="Segoe UI"/>
          <w:b w:val="0"/>
          <w:bCs w:val="0"/>
          <w:i w:val="0"/>
          <w:iCs w:val="0"/>
          <w:noProof w:val="0"/>
          <w:sz w:val="21"/>
          <w:szCs w:val="21"/>
          <w:lang w:val="en-US"/>
        </w:rPr>
        <w:t>Connie Mack</w:t>
      </w:r>
      <w:r w:rsidRPr="036F4EAD" w:rsidR="1051E5E8">
        <w:rPr>
          <w:rFonts w:ascii="Segoe UI" w:hAnsi="Segoe UI" w:eastAsia="Segoe UI" w:cs="Segoe UI"/>
          <w:b w:val="0"/>
          <w:bCs w:val="0"/>
          <w:i w:val="0"/>
          <w:iCs w:val="0"/>
          <w:noProof w:val="0"/>
          <w:sz w:val="21"/>
          <w:szCs w:val="21"/>
          <w:lang w:val="en-US"/>
        </w:rPr>
        <w:t xml:space="preserve">, and </w:t>
      </w:r>
      <w:r w:rsidRPr="036F4EAD" w:rsidR="1051E5E8">
        <w:rPr>
          <w:rFonts w:ascii="Segoe UI" w:hAnsi="Segoe UI" w:eastAsia="Segoe UI" w:cs="Segoe UI"/>
          <w:b w:val="0"/>
          <w:bCs w:val="0"/>
          <w:i w:val="0"/>
          <w:iCs w:val="0"/>
          <w:noProof w:val="0"/>
          <w:sz w:val="21"/>
          <w:szCs w:val="21"/>
          <w:lang w:val="en-US"/>
        </w:rPr>
        <w:t>Babe Ruth</w:t>
      </w:r>
      <w:r w:rsidRPr="036F4EAD" w:rsidR="1051E5E8">
        <w:rPr>
          <w:rFonts w:ascii="Segoe UI" w:hAnsi="Segoe UI" w:eastAsia="Segoe UI" w:cs="Segoe UI"/>
          <w:b w:val="0"/>
          <w:bCs w:val="0"/>
          <w:i w:val="0"/>
          <w:iCs w:val="0"/>
          <w:noProof w:val="0"/>
          <w:sz w:val="21"/>
          <w:szCs w:val="21"/>
          <w:lang w:val="en-US"/>
        </w:rPr>
        <w:t xml:space="preserve"> levels, he amassed more than 800 career victories.</w:t>
      </w:r>
    </w:p>
    <w:p w:rsidR="1051E5E8" w:rsidP="036F4EAD" w:rsidRDefault="1051E5E8" w14:paraId="04FDC161" w14:textId="772B659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6F4EAD" w:rsidR="1051E5E8">
        <w:rPr>
          <w:rFonts w:ascii="Segoe UI" w:hAnsi="Segoe UI" w:eastAsia="Segoe UI" w:cs="Segoe UI"/>
          <w:b w:val="0"/>
          <w:bCs w:val="0"/>
          <w:i w:val="0"/>
          <w:iCs w:val="0"/>
          <w:noProof w:val="0"/>
          <w:sz w:val="21"/>
          <w:szCs w:val="21"/>
          <w:lang w:val="en-US"/>
        </w:rPr>
        <w:t xml:space="preserve">In 1982, Dick coached the West Team at the </w:t>
      </w:r>
      <w:r w:rsidRPr="036F4EAD" w:rsidR="1051E5E8">
        <w:rPr>
          <w:rFonts w:ascii="Segoe UI" w:hAnsi="Segoe UI" w:eastAsia="Segoe UI" w:cs="Segoe UI"/>
          <w:b w:val="0"/>
          <w:bCs w:val="0"/>
          <w:i w:val="0"/>
          <w:iCs w:val="0"/>
          <w:noProof w:val="0"/>
          <w:sz w:val="21"/>
          <w:szCs w:val="21"/>
          <w:lang w:val="en-US"/>
        </w:rPr>
        <w:t>National Sports Festival</w:t>
      </w:r>
      <w:r w:rsidRPr="036F4EAD" w:rsidR="1051E5E8">
        <w:rPr>
          <w:rFonts w:ascii="Segoe UI" w:hAnsi="Segoe UI" w:eastAsia="Segoe UI" w:cs="Segoe UI"/>
          <w:b w:val="0"/>
          <w:bCs w:val="0"/>
          <w:i w:val="0"/>
          <w:iCs w:val="0"/>
          <w:noProof w:val="0"/>
          <w:sz w:val="21"/>
          <w:szCs w:val="21"/>
          <w:lang w:val="en-US"/>
        </w:rPr>
        <w:t xml:space="preserve"> in Indianapolis. He later scouted for the </w:t>
      </w:r>
      <w:r w:rsidRPr="036F4EAD" w:rsidR="1051E5E8">
        <w:rPr>
          <w:rFonts w:ascii="Segoe UI" w:hAnsi="Segoe UI" w:eastAsia="Segoe UI" w:cs="Segoe UI"/>
          <w:b w:val="0"/>
          <w:bCs w:val="0"/>
          <w:i w:val="0"/>
          <w:iCs w:val="0"/>
          <w:noProof w:val="0"/>
          <w:sz w:val="21"/>
          <w:szCs w:val="21"/>
          <w:lang w:val="en-US"/>
        </w:rPr>
        <w:t>Milwaukee Brewers</w:t>
      </w:r>
      <w:r w:rsidRPr="036F4EAD" w:rsidR="1051E5E8">
        <w:rPr>
          <w:rFonts w:ascii="Segoe UI" w:hAnsi="Segoe UI" w:eastAsia="Segoe UI" w:cs="Segoe UI"/>
          <w:b w:val="0"/>
          <w:bCs w:val="0"/>
          <w:i w:val="0"/>
          <w:iCs w:val="0"/>
          <w:noProof w:val="0"/>
          <w:sz w:val="21"/>
          <w:szCs w:val="21"/>
          <w:lang w:val="en-US"/>
        </w:rPr>
        <w:t xml:space="preserve"> from 1993–1999. Known for innovation, he was the first—albeit unofficial—to take a Colorado high school baseball team to Arizona for spring break practice, a move he joked brought him “some heat.” Dick also contributed as a member of the </w:t>
      </w:r>
      <w:r w:rsidRPr="036F4EAD" w:rsidR="1051E5E8">
        <w:rPr>
          <w:rFonts w:ascii="Segoe UI" w:hAnsi="Segoe UI" w:eastAsia="Segoe UI" w:cs="Segoe UI"/>
          <w:b w:val="0"/>
          <w:bCs w:val="0"/>
          <w:i w:val="0"/>
          <w:iCs w:val="0"/>
          <w:noProof w:val="0"/>
          <w:sz w:val="21"/>
          <w:szCs w:val="21"/>
          <w:lang w:val="en-US"/>
        </w:rPr>
        <w:t>Colorado Springs Umpire Association</w:t>
      </w:r>
      <w:r w:rsidRPr="036F4EAD" w:rsidR="1051E5E8">
        <w:rPr>
          <w:rFonts w:ascii="Segoe UI" w:hAnsi="Segoe UI" w:eastAsia="Segoe UI" w:cs="Segoe UI"/>
          <w:b w:val="0"/>
          <w:bCs w:val="0"/>
          <w:i w:val="0"/>
          <w:iCs w:val="0"/>
          <w:noProof w:val="0"/>
          <w:sz w:val="21"/>
          <w:szCs w:val="21"/>
          <w:lang w:val="en-US"/>
        </w:rPr>
        <w:t xml:space="preserve"> from 1968–1975 and spent twenty‑five years with the </w:t>
      </w:r>
      <w:r w:rsidRPr="036F4EAD" w:rsidR="1051E5E8">
        <w:rPr>
          <w:rFonts w:ascii="Segoe UI" w:hAnsi="Segoe UI" w:eastAsia="Segoe UI" w:cs="Segoe UI"/>
          <w:b w:val="0"/>
          <w:bCs w:val="0"/>
          <w:i w:val="0"/>
          <w:iCs w:val="0"/>
          <w:noProof w:val="0"/>
          <w:sz w:val="21"/>
          <w:szCs w:val="21"/>
          <w:lang w:val="en-US"/>
        </w:rPr>
        <w:t>American Baseball Coaches Association</w:t>
      </w:r>
      <w:r w:rsidRPr="036F4EAD" w:rsidR="1051E5E8">
        <w:rPr>
          <w:rFonts w:ascii="Segoe UI" w:hAnsi="Segoe UI" w:eastAsia="Segoe UI" w:cs="Segoe UI"/>
          <w:b w:val="0"/>
          <w:bCs w:val="0"/>
          <w:i w:val="0"/>
          <w:iCs w:val="0"/>
          <w:noProof w:val="0"/>
          <w:sz w:val="21"/>
          <w:szCs w:val="21"/>
          <w:lang w:val="en-US"/>
        </w:rPr>
        <w:t xml:space="preserve"> (ABCA), where he served six years on both the High School Committee and the National High School All American Committee.</w:t>
      </w:r>
    </w:p>
    <w:p w:rsidR="1051E5E8" w:rsidP="036F4EAD" w:rsidRDefault="1051E5E8" w14:paraId="0651612F" w14:textId="0DD0094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6F4EAD" w:rsidR="1051E5E8">
        <w:rPr>
          <w:rFonts w:ascii="Segoe UI" w:hAnsi="Segoe UI" w:eastAsia="Segoe UI" w:cs="Segoe UI"/>
          <w:b w:val="0"/>
          <w:bCs w:val="0"/>
          <w:i w:val="0"/>
          <w:iCs w:val="0"/>
          <w:noProof w:val="0"/>
          <w:sz w:val="21"/>
          <w:szCs w:val="21"/>
          <w:lang w:val="en-US"/>
        </w:rPr>
        <w:t xml:space="preserve">Dick earned </w:t>
      </w:r>
      <w:r w:rsidRPr="036F4EAD" w:rsidR="1051E5E8">
        <w:rPr>
          <w:rFonts w:ascii="Segoe UI" w:hAnsi="Segoe UI" w:eastAsia="Segoe UI" w:cs="Segoe UI"/>
          <w:b w:val="0"/>
          <w:bCs w:val="0"/>
          <w:i w:val="0"/>
          <w:iCs w:val="0"/>
          <w:noProof w:val="0"/>
          <w:sz w:val="21"/>
          <w:szCs w:val="21"/>
          <w:lang w:val="en-US"/>
        </w:rPr>
        <w:t>numerous</w:t>
      </w:r>
      <w:r w:rsidRPr="036F4EAD" w:rsidR="1051E5E8">
        <w:rPr>
          <w:rFonts w:ascii="Segoe UI" w:hAnsi="Segoe UI" w:eastAsia="Segoe UI" w:cs="Segoe UI"/>
          <w:b w:val="0"/>
          <w:bCs w:val="0"/>
          <w:i w:val="0"/>
          <w:iCs w:val="0"/>
          <w:noProof w:val="0"/>
          <w:sz w:val="21"/>
          <w:szCs w:val="21"/>
          <w:lang w:val="en-US"/>
        </w:rPr>
        <w:t xml:space="preserve"> honors throughout his career. He was named Colorado Springs Baseball Coach of the Year in 1980, 1984, and 1989, and Colorado Baseball Coach of the Year in 1989. That same year, he was recognized as District 6 Coach of the Year by the ABCA, and his team won the State Baseball Championship. In 1992, the </w:t>
      </w:r>
      <w:r w:rsidRPr="036F4EAD" w:rsidR="1051E5E8">
        <w:rPr>
          <w:rFonts w:ascii="Segoe UI" w:hAnsi="Segoe UI" w:eastAsia="Segoe UI" w:cs="Segoe UI"/>
          <w:b w:val="0"/>
          <w:bCs w:val="0"/>
          <w:i w:val="0"/>
          <w:iCs w:val="0"/>
          <w:noProof w:val="0"/>
          <w:sz w:val="21"/>
          <w:szCs w:val="21"/>
          <w:lang w:val="en-US"/>
        </w:rPr>
        <w:t>Colorado High School Baseball Coaches Association</w:t>
      </w:r>
      <w:r w:rsidRPr="036F4EAD" w:rsidR="1051E5E8">
        <w:rPr>
          <w:rFonts w:ascii="Segoe UI" w:hAnsi="Segoe UI" w:eastAsia="Segoe UI" w:cs="Segoe UI"/>
          <w:b w:val="0"/>
          <w:bCs w:val="0"/>
          <w:i w:val="0"/>
          <w:iCs w:val="0"/>
          <w:noProof w:val="0"/>
          <w:sz w:val="21"/>
          <w:szCs w:val="21"/>
          <w:lang w:val="en-US"/>
        </w:rPr>
        <w:t xml:space="preserve"> selected him as Mr. Baseball. He was also twice honored by the ABCA as Volunteer Coach of the Year for his summer coaching service.</w:t>
      </w:r>
    </w:p>
    <w:p w:rsidR="1051E5E8" w:rsidP="036F4EAD" w:rsidRDefault="1051E5E8" w14:paraId="63B627C8" w14:textId="276951B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6F4EAD" w:rsidR="1051E5E8">
        <w:rPr>
          <w:rFonts w:ascii="Segoe UI" w:hAnsi="Segoe UI" w:eastAsia="Segoe UI" w:cs="Segoe UI"/>
          <w:b w:val="0"/>
          <w:bCs w:val="0"/>
          <w:i w:val="0"/>
          <w:iCs w:val="0"/>
          <w:noProof w:val="0"/>
          <w:sz w:val="21"/>
          <w:szCs w:val="21"/>
          <w:lang w:val="en-US"/>
        </w:rPr>
        <w:t xml:space="preserve">His service to the game extended far beyond the field. Dick served as vice‑president of the </w:t>
      </w:r>
      <w:r w:rsidRPr="036F4EAD" w:rsidR="1051E5E8">
        <w:rPr>
          <w:rFonts w:ascii="Segoe UI" w:hAnsi="Segoe UI" w:eastAsia="Segoe UI" w:cs="Segoe UI"/>
          <w:b w:val="0"/>
          <w:bCs w:val="0"/>
          <w:i w:val="0"/>
          <w:iCs w:val="0"/>
          <w:noProof w:val="0"/>
          <w:sz w:val="21"/>
          <w:szCs w:val="21"/>
          <w:lang w:val="en-US"/>
        </w:rPr>
        <w:t>Colorado High School Baseball Coaches Association</w:t>
      </w:r>
      <w:r w:rsidRPr="036F4EAD" w:rsidR="1051E5E8">
        <w:rPr>
          <w:rFonts w:ascii="Segoe UI" w:hAnsi="Segoe UI" w:eastAsia="Segoe UI" w:cs="Segoe UI"/>
          <w:b w:val="0"/>
          <w:bCs w:val="0"/>
          <w:i w:val="0"/>
          <w:iCs w:val="0"/>
          <w:noProof w:val="0"/>
          <w:sz w:val="21"/>
          <w:szCs w:val="21"/>
          <w:lang w:val="en-US"/>
        </w:rPr>
        <w:t xml:space="preserve"> in 1983 and president in 1984. He contributed to the </w:t>
      </w:r>
      <w:r w:rsidRPr="036F4EAD" w:rsidR="1051E5E8">
        <w:rPr>
          <w:rFonts w:ascii="Segoe UI" w:hAnsi="Segoe UI" w:eastAsia="Segoe UI" w:cs="Segoe UI"/>
          <w:b w:val="0"/>
          <w:bCs w:val="0"/>
          <w:i w:val="0"/>
          <w:iCs w:val="0"/>
          <w:noProof w:val="0"/>
          <w:sz w:val="21"/>
          <w:szCs w:val="21"/>
          <w:lang w:val="en-US"/>
        </w:rPr>
        <w:t>CHSAA Baseball Committee</w:t>
      </w:r>
      <w:r w:rsidRPr="036F4EAD" w:rsidR="1051E5E8">
        <w:rPr>
          <w:rFonts w:ascii="Segoe UI" w:hAnsi="Segoe UI" w:eastAsia="Segoe UI" w:cs="Segoe UI"/>
          <w:b w:val="0"/>
          <w:bCs w:val="0"/>
          <w:i w:val="0"/>
          <w:iCs w:val="0"/>
          <w:noProof w:val="0"/>
          <w:sz w:val="21"/>
          <w:szCs w:val="21"/>
          <w:lang w:val="en-US"/>
        </w:rPr>
        <w:t xml:space="preserve"> in 1983–84, spoke twice at the </w:t>
      </w:r>
      <w:r w:rsidRPr="036F4EAD" w:rsidR="1051E5E8">
        <w:rPr>
          <w:rFonts w:ascii="Segoe UI" w:hAnsi="Segoe UI" w:eastAsia="Segoe UI" w:cs="Segoe UI"/>
          <w:b w:val="0"/>
          <w:bCs w:val="0"/>
          <w:i w:val="0"/>
          <w:iCs w:val="0"/>
          <w:noProof w:val="0"/>
          <w:sz w:val="21"/>
          <w:szCs w:val="21"/>
          <w:lang w:val="en-US"/>
        </w:rPr>
        <w:t>Colorado High School Baseball Coaches Clinic</w:t>
      </w:r>
      <w:r w:rsidRPr="036F4EAD" w:rsidR="1051E5E8">
        <w:rPr>
          <w:rFonts w:ascii="Segoe UI" w:hAnsi="Segoe UI" w:eastAsia="Segoe UI" w:cs="Segoe UI"/>
          <w:b w:val="0"/>
          <w:bCs w:val="0"/>
          <w:i w:val="0"/>
          <w:iCs w:val="0"/>
          <w:noProof w:val="0"/>
          <w:sz w:val="21"/>
          <w:szCs w:val="21"/>
          <w:lang w:val="en-US"/>
        </w:rPr>
        <w:t xml:space="preserve">, and authored three articles for the </w:t>
      </w:r>
      <w:r w:rsidRPr="036F4EAD" w:rsidR="1051E5E8">
        <w:rPr>
          <w:rFonts w:ascii="Segoe UI" w:hAnsi="Segoe UI" w:eastAsia="Segoe UI" w:cs="Segoe UI"/>
          <w:b w:val="0"/>
          <w:bCs w:val="0"/>
          <w:i w:val="0"/>
          <w:iCs w:val="0"/>
          <w:noProof w:val="0"/>
          <w:sz w:val="21"/>
          <w:szCs w:val="21"/>
          <w:lang w:val="en-US"/>
        </w:rPr>
        <w:t>Colorado High School Coaches Association</w:t>
      </w:r>
      <w:r w:rsidRPr="036F4EAD" w:rsidR="1051E5E8">
        <w:rPr>
          <w:rFonts w:ascii="Segoe UI" w:hAnsi="Segoe UI" w:eastAsia="Segoe UI" w:cs="Segoe UI"/>
          <w:b w:val="0"/>
          <w:bCs w:val="0"/>
          <w:i w:val="0"/>
          <w:iCs w:val="0"/>
          <w:noProof w:val="0"/>
          <w:sz w:val="21"/>
          <w:szCs w:val="21"/>
          <w:lang w:val="en-US"/>
        </w:rPr>
        <w:t xml:space="preserve">. He also spent four years helping select the Top 40 Seniors for the annual Senior All‑Star Game at </w:t>
      </w:r>
      <w:r w:rsidRPr="036F4EAD" w:rsidR="1051E5E8">
        <w:rPr>
          <w:rFonts w:ascii="Segoe UI" w:hAnsi="Segoe UI" w:eastAsia="Segoe UI" w:cs="Segoe UI"/>
          <w:b w:val="0"/>
          <w:bCs w:val="0"/>
          <w:i w:val="0"/>
          <w:iCs w:val="0"/>
          <w:noProof w:val="0"/>
          <w:sz w:val="21"/>
          <w:szCs w:val="21"/>
          <w:lang w:val="en-US"/>
        </w:rPr>
        <w:t>Coors Field</w:t>
      </w:r>
      <w:r w:rsidRPr="036F4EAD" w:rsidR="1051E5E8">
        <w:rPr>
          <w:rFonts w:ascii="Segoe UI" w:hAnsi="Segoe UI" w:eastAsia="Segoe UI" w:cs="Segoe UI"/>
          <w:b w:val="0"/>
          <w:bCs w:val="0"/>
          <w:i w:val="0"/>
          <w:iCs w:val="0"/>
          <w:noProof w:val="0"/>
          <w:sz w:val="21"/>
          <w:szCs w:val="21"/>
          <w:lang w:val="en-US"/>
        </w:rPr>
        <w:t>.</w:t>
      </w:r>
    </w:p>
    <w:p w:rsidR="1051E5E8" w:rsidP="036F4EAD" w:rsidRDefault="1051E5E8" w14:paraId="22B73D00" w14:textId="219400B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6F4EAD" w:rsidR="1051E5E8">
        <w:rPr>
          <w:rFonts w:ascii="Segoe UI" w:hAnsi="Segoe UI" w:eastAsia="Segoe UI" w:cs="Segoe UI"/>
          <w:b w:val="0"/>
          <w:bCs w:val="0"/>
          <w:i w:val="0"/>
          <w:iCs w:val="0"/>
          <w:noProof w:val="0"/>
          <w:sz w:val="21"/>
          <w:szCs w:val="21"/>
          <w:lang w:val="en-US"/>
        </w:rPr>
        <w:t xml:space="preserve">A 1959 graduate of </w:t>
      </w:r>
      <w:r w:rsidRPr="036F4EAD" w:rsidR="1051E5E8">
        <w:rPr>
          <w:rFonts w:ascii="Segoe UI" w:hAnsi="Segoe UI" w:eastAsia="Segoe UI" w:cs="Segoe UI"/>
          <w:b w:val="0"/>
          <w:bCs w:val="0"/>
          <w:i w:val="0"/>
          <w:iCs w:val="0"/>
          <w:noProof w:val="0"/>
          <w:sz w:val="21"/>
          <w:szCs w:val="21"/>
          <w:lang w:val="en-US"/>
        </w:rPr>
        <w:t>Shawnee Mission North High School</w:t>
      </w:r>
      <w:r w:rsidRPr="036F4EAD" w:rsidR="1051E5E8">
        <w:rPr>
          <w:rFonts w:ascii="Segoe UI" w:hAnsi="Segoe UI" w:eastAsia="Segoe UI" w:cs="Segoe UI"/>
          <w:b w:val="0"/>
          <w:bCs w:val="0"/>
          <w:i w:val="0"/>
          <w:iCs w:val="0"/>
          <w:noProof w:val="0"/>
          <w:sz w:val="21"/>
          <w:szCs w:val="21"/>
          <w:lang w:val="en-US"/>
        </w:rPr>
        <w:t xml:space="preserve"> in Kansas, Dick played baseball at the </w:t>
      </w:r>
      <w:r w:rsidRPr="036F4EAD" w:rsidR="1051E5E8">
        <w:rPr>
          <w:rFonts w:ascii="Segoe UI" w:hAnsi="Segoe UI" w:eastAsia="Segoe UI" w:cs="Segoe UI"/>
          <w:b w:val="0"/>
          <w:bCs w:val="0"/>
          <w:i w:val="0"/>
          <w:iCs w:val="0"/>
          <w:noProof w:val="0"/>
          <w:sz w:val="21"/>
          <w:szCs w:val="21"/>
          <w:lang w:val="en-US"/>
        </w:rPr>
        <w:t>University of Kansas</w:t>
      </w:r>
      <w:r w:rsidRPr="036F4EAD" w:rsidR="1051E5E8">
        <w:rPr>
          <w:rFonts w:ascii="Segoe UI" w:hAnsi="Segoe UI" w:eastAsia="Segoe UI" w:cs="Segoe UI"/>
          <w:b w:val="0"/>
          <w:bCs w:val="0"/>
          <w:i w:val="0"/>
          <w:iCs w:val="0"/>
          <w:noProof w:val="0"/>
          <w:sz w:val="21"/>
          <w:szCs w:val="21"/>
          <w:lang w:val="en-US"/>
        </w:rPr>
        <w:t xml:space="preserve"> from 1962–1964, earning his B.S. degree. He later completed his </w:t>
      </w:r>
      <w:r w:rsidRPr="036F4EAD" w:rsidR="1051E5E8">
        <w:rPr>
          <w:rFonts w:ascii="Segoe UI" w:hAnsi="Segoe UI" w:eastAsia="Segoe UI" w:cs="Segoe UI"/>
          <w:b w:val="0"/>
          <w:bCs w:val="0"/>
          <w:i w:val="0"/>
          <w:iCs w:val="0"/>
          <w:noProof w:val="0"/>
          <w:sz w:val="21"/>
          <w:szCs w:val="21"/>
          <w:lang w:val="en-US"/>
        </w:rPr>
        <w:t>master’s</w:t>
      </w:r>
      <w:r w:rsidRPr="036F4EAD" w:rsidR="1051E5E8">
        <w:rPr>
          <w:rFonts w:ascii="Segoe UI" w:hAnsi="Segoe UI" w:eastAsia="Segoe UI" w:cs="Segoe UI"/>
          <w:b w:val="0"/>
          <w:bCs w:val="0"/>
          <w:i w:val="0"/>
          <w:iCs w:val="0"/>
          <w:noProof w:val="0"/>
          <w:sz w:val="21"/>
          <w:szCs w:val="21"/>
          <w:lang w:val="en-US"/>
        </w:rPr>
        <w:t xml:space="preserve"> at </w:t>
      </w:r>
      <w:r w:rsidRPr="036F4EAD" w:rsidR="1051E5E8">
        <w:rPr>
          <w:rFonts w:ascii="Segoe UI" w:hAnsi="Segoe UI" w:eastAsia="Segoe UI" w:cs="Segoe UI"/>
          <w:b w:val="0"/>
          <w:bCs w:val="0"/>
          <w:i w:val="0"/>
          <w:iCs w:val="0"/>
          <w:noProof w:val="0"/>
          <w:sz w:val="21"/>
          <w:szCs w:val="21"/>
          <w:lang w:val="en-US"/>
        </w:rPr>
        <w:t>Adams State</w:t>
      </w:r>
      <w:r w:rsidRPr="036F4EAD" w:rsidR="1051E5E8">
        <w:rPr>
          <w:rFonts w:ascii="Segoe UI" w:hAnsi="Segoe UI" w:eastAsia="Segoe UI" w:cs="Segoe UI"/>
          <w:b w:val="0"/>
          <w:bCs w:val="0"/>
          <w:i w:val="0"/>
          <w:iCs w:val="0"/>
          <w:noProof w:val="0"/>
          <w:sz w:val="21"/>
          <w:szCs w:val="21"/>
          <w:lang w:val="en-US"/>
        </w:rPr>
        <w:t xml:space="preserve"> in 1983. He served three years in the </w:t>
      </w:r>
      <w:r w:rsidRPr="036F4EAD" w:rsidR="1051E5E8">
        <w:rPr>
          <w:rFonts w:ascii="Segoe UI" w:hAnsi="Segoe UI" w:eastAsia="Segoe UI" w:cs="Segoe UI"/>
          <w:b w:val="0"/>
          <w:bCs w:val="0"/>
          <w:i w:val="0"/>
          <w:iCs w:val="0"/>
          <w:noProof w:val="0"/>
          <w:sz w:val="21"/>
          <w:szCs w:val="21"/>
          <w:lang w:val="en-US"/>
        </w:rPr>
        <w:t>U.S. Army</w:t>
      </w:r>
      <w:r w:rsidRPr="036F4EAD" w:rsidR="1051E5E8">
        <w:rPr>
          <w:rFonts w:ascii="Segoe UI" w:hAnsi="Segoe UI" w:eastAsia="Segoe UI" w:cs="Segoe UI"/>
          <w:b w:val="0"/>
          <w:bCs w:val="0"/>
          <w:i w:val="0"/>
          <w:iCs w:val="0"/>
          <w:noProof w:val="0"/>
          <w:sz w:val="21"/>
          <w:szCs w:val="21"/>
          <w:lang w:val="en-US"/>
        </w:rPr>
        <w:t>, rising from second lieutenant to captain. Dick and his wife, Susan, have been married for thirty‑nine years and are the proud parents of two children.</w:t>
      </w:r>
    </w:p>
    <w:p w:rsidR="036F4EAD" w:rsidP="036F4EAD" w:rsidRDefault="036F4EAD" w14:paraId="0897230E" w14:textId="03E3EF79">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36F4EAD"/>
    <w:rsid w:val="036F4EAD"/>
    <w:rsid w:val="1051E5E8"/>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98FF22"/>
  <w15:docId w15:val="{50454734-8B74-47AE-9EBD-533CF4CCE42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80700D81-823B-42B2-9FC8-FBFAF490E0A7}"/>
</file>

<file path=customXml/itemProps2.xml><?xml version="1.0" encoding="utf-8"?>
<ds:datastoreItem xmlns:ds="http://schemas.openxmlformats.org/officeDocument/2006/customXml" ds:itemID="{4B3754A1-305E-42CE-8B91-A5980740B919}"/>
</file>

<file path=customXml/itemProps3.xml><?xml version="1.0" encoding="utf-8"?>
<ds:datastoreItem xmlns:ds="http://schemas.openxmlformats.org/officeDocument/2006/customXml" ds:itemID="{0F308A52-7C3B-4882-865F-81AC6EC33C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2026-01-31T19:15:27Z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Richard_Fanning.jpg</vt:lpwstr>
  </property>
  <property fmtid="{D5CDD505-2E9C-101B-9397-08002B2CF9AE}" pid="3" name="name">
    <vt:lpwstr>Richard_Fanning</vt:lpwstr>
  </property>
  <property fmtid="{D5CDD505-2E9C-101B-9397-08002B2CF9AE}" pid="4" name="year">
    <vt:lpwstr>2007</vt:lpwstr>
  </property>
  <property fmtid="{D5CDD505-2E9C-101B-9397-08002B2CF9AE}" pid="5" name="ContentTypeId">
    <vt:lpwstr>0x010100A0E630550AB8E640AB4FC4CEDA5923D8</vt:lpwstr>
  </property>
  <property fmtid="{D5CDD505-2E9C-101B-9397-08002B2CF9AE}" pid="6" name="MediaServiceImageTags">
    <vt:lpwstr/>
  </property>
</Properties>
</file>