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04914" w14:textId="2AAB524D" w:rsidR="000555ED" w:rsidRDefault="000555ED" w:rsidP="000555ED">
      <w:pPr>
        <w:pStyle w:val="Heading1"/>
      </w:pPr>
      <w:r>
        <w:t>Project Proposal – Fruit and Vegetable classifier</w:t>
      </w:r>
    </w:p>
    <w:p w14:paraId="09810D39" w14:textId="36E4EE7E" w:rsidR="003D35C6" w:rsidRDefault="003D35C6" w:rsidP="003D35C6"/>
    <w:p w14:paraId="079E26C0" w14:textId="4C5875B5" w:rsidR="003D35C6" w:rsidRPr="003D35C6" w:rsidRDefault="003D35C6" w:rsidP="003D35C6">
      <w:r>
        <w:t>John Thurman</w:t>
      </w:r>
      <w:bookmarkStart w:id="0" w:name="_GoBack"/>
      <w:bookmarkEnd w:id="0"/>
    </w:p>
    <w:p w14:paraId="5DC039B0" w14:textId="77777777" w:rsidR="000555ED" w:rsidRDefault="000555ED">
      <w:pPr>
        <w:rPr>
          <w:i/>
          <w:u w:val="single"/>
        </w:rPr>
      </w:pPr>
    </w:p>
    <w:p w14:paraId="58C99298" w14:textId="13D91029" w:rsidR="000555ED" w:rsidRDefault="00F56295">
      <w:pPr>
        <w:rPr>
          <w:i/>
          <w:u w:val="single"/>
        </w:rPr>
      </w:pPr>
      <w:r>
        <w:rPr>
          <w:i/>
          <w:u w:val="single"/>
        </w:rPr>
        <w:t>Dataset(s):</w:t>
      </w:r>
    </w:p>
    <w:p w14:paraId="05D4E796" w14:textId="282A6AD9" w:rsidR="00B65230" w:rsidRDefault="000555ED">
      <w:r>
        <w:t xml:space="preserve">The data to be used for the project is available here: 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  <w:lang w:val="x-none"/>
          </w:rPr>
          <w:t>https://www.kaggle.com/moltean/fruits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0A1CF9C" w14:textId="025560CB" w:rsidR="000555ED" w:rsidRDefault="000555ED">
      <w:r>
        <w:t>It contains labels and pictures of fruit.</w:t>
      </w:r>
    </w:p>
    <w:p w14:paraId="206EF76E" w14:textId="5C170CD4" w:rsidR="000555ED" w:rsidRDefault="000555ED"/>
    <w:p w14:paraId="7B541800" w14:textId="74C22E7C" w:rsidR="000555ED" w:rsidRDefault="000555ED">
      <w:r>
        <w:t xml:space="preserve">There are </w:t>
      </w:r>
      <w:r>
        <w:rPr>
          <w:sz w:val="21"/>
          <w:szCs w:val="21"/>
          <w:shd w:val="clear" w:color="auto" w:fill="FFFFFF"/>
        </w:rPr>
        <w:t xml:space="preserve">65,429 photos of 95 fruit. Photos are 100 x 100 pixels. The </w:t>
      </w:r>
      <w:r w:rsidR="00812B00">
        <w:rPr>
          <w:sz w:val="21"/>
          <w:szCs w:val="21"/>
          <w:shd w:val="clear" w:color="auto" w:fill="FFFFFF"/>
        </w:rPr>
        <w:t>photos contain only 1 fruit</w:t>
      </w:r>
      <w:r w:rsidR="00397D62">
        <w:rPr>
          <w:sz w:val="21"/>
          <w:szCs w:val="21"/>
          <w:shd w:val="clear" w:color="auto" w:fill="FFFFFF"/>
        </w:rPr>
        <w:t xml:space="preserve"> each</w:t>
      </w:r>
      <w:r w:rsidR="00812B00">
        <w:rPr>
          <w:sz w:val="21"/>
          <w:szCs w:val="21"/>
          <w:shd w:val="clear" w:color="auto" w:fill="FFFFFF"/>
        </w:rPr>
        <w:t>, except 103 photos which contain multiple fruit.</w:t>
      </w:r>
    </w:p>
    <w:p w14:paraId="57C84B15" w14:textId="77777777" w:rsidR="000555ED" w:rsidRPr="000555ED" w:rsidRDefault="000555ED"/>
    <w:p w14:paraId="4EB0C916" w14:textId="50C2DEA8" w:rsidR="00100A6F" w:rsidRDefault="00F56295">
      <w:pPr>
        <w:rPr>
          <w:i/>
          <w:u w:val="single"/>
        </w:rPr>
      </w:pPr>
      <w:r>
        <w:rPr>
          <w:i/>
          <w:u w:val="single"/>
        </w:rPr>
        <w:t>Abstract:</w:t>
      </w:r>
    </w:p>
    <w:p w14:paraId="20E856F1" w14:textId="1CFA9064" w:rsidR="00E65658" w:rsidRDefault="00100A6F" w:rsidP="00100A6F">
      <w:r>
        <w:t>Being able to recognize different fruit and vegetables in photos and video feed can be useful for grocery stores</w:t>
      </w:r>
      <w:r w:rsidR="00E65658">
        <w:t xml:space="preserve">. </w:t>
      </w:r>
      <w:proofErr w:type="gramStart"/>
      <w:r w:rsidR="00E65658">
        <w:t>In particular, adding</w:t>
      </w:r>
      <w:proofErr w:type="gramEnd"/>
      <w:r w:rsidR="00E65658">
        <w:t xml:space="preserve"> this process to self-checkout</w:t>
      </w:r>
      <w:r w:rsidR="00397D62">
        <w:t>s</w:t>
      </w:r>
      <w:r w:rsidR="00E65658">
        <w:t xml:space="preserve"> could improve the user experience and speed of </w:t>
      </w:r>
      <w:r w:rsidR="00397D62">
        <w:t xml:space="preserve">the </w:t>
      </w:r>
      <w:r w:rsidR="00E65658">
        <w:t>checking out</w:t>
      </w:r>
      <w:r w:rsidR="00397D62">
        <w:t xml:space="preserve"> process</w:t>
      </w:r>
      <w:r w:rsidR="00E65658">
        <w:t xml:space="preserve">. </w:t>
      </w:r>
    </w:p>
    <w:p w14:paraId="362BE799" w14:textId="77777777" w:rsidR="000555ED" w:rsidRDefault="000555ED"/>
    <w:p w14:paraId="3C0F20CF" w14:textId="5AC19D78" w:rsidR="00B65230" w:rsidRDefault="00F56295">
      <w:pPr>
        <w:rPr>
          <w:i/>
          <w:u w:val="single"/>
        </w:rPr>
      </w:pPr>
      <w:r>
        <w:rPr>
          <w:i/>
          <w:u w:val="single"/>
        </w:rPr>
        <w:t>Overview</w:t>
      </w:r>
    </w:p>
    <w:p w14:paraId="57A76C7C" w14:textId="59FEA3D1" w:rsidR="00205DB1" w:rsidRDefault="00E65658" w:rsidP="00E65658">
      <w:r>
        <w:t xml:space="preserve">Self-checkout grocery aisles </w:t>
      </w:r>
      <w:r w:rsidR="00205DB1">
        <w:t>have become more popular</w:t>
      </w:r>
      <w:r>
        <w:t>. When purchasing fruit and vegetables, typically the user needs to select the item from a list.</w:t>
      </w:r>
      <w:r w:rsidR="00205DB1">
        <w:t xml:space="preserve"> This can be clunky</w:t>
      </w:r>
      <w:r w:rsidR="00F56295">
        <w:t>, with some difficulty of finding certain items. E.g. Is it ‘Onion (Red)’ or ‘Red onion’.</w:t>
      </w:r>
    </w:p>
    <w:p w14:paraId="21BE90E6" w14:textId="77777777" w:rsidR="00205DB1" w:rsidRDefault="00205DB1" w:rsidP="00E65658"/>
    <w:p w14:paraId="43E02C73" w14:textId="240031AA" w:rsidR="00205DB1" w:rsidRDefault="00205DB1" w:rsidP="00E65658">
      <w:r>
        <w:t>In addition, it is possible that people may not know which fruit they picked up. Fruit and veg</w:t>
      </w:r>
      <w:r w:rsidR="00397D62">
        <w:t>e</w:t>
      </w:r>
      <w:r>
        <w:t xml:space="preserve">tables can have many similar types. For example, many different types of apple </w:t>
      </w:r>
      <w:r w:rsidR="00F56295">
        <w:t>available</w:t>
      </w:r>
      <w:r>
        <w:t xml:space="preserve">. </w:t>
      </w:r>
      <w:r w:rsidR="00F56295">
        <w:t>People may</w:t>
      </w:r>
      <w:r>
        <w:t xml:space="preserve"> forget whether </w:t>
      </w:r>
      <w:r w:rsidR="00F56295">
        <w:t>they</w:t>
      </w:r>
      <w:r w:rsidR="00CE3AA3">
        <w:t xml:space="preserve"> picked up a </w:t>
      </w:r>
      <w:r w:rsidR="00F56295">
        <w:t>gala or a pink lady up to an hour prior to paying. Providing a short list of the most likely products can improve the accuracy of the product being selected.</w:t>
      </w:r>
    </w:p>
    <w:p w14:paraId="647D28E9" w14:textId="45F437F2" w:rsidR="00E65658" w:rsidRDefault="00E65658"/>
    <w:p w14:paraId="4513081E" w14:textId="45751794" w:rsidR="00CE3AA3" w:rsidRPr="00E65658" w:rsidRDefault="00CE3AA3">
      <w:pPr>
        <w:rPr>
          <w:i/>
        </w:rPr>
      </w:pPr>
      <w:r>
        <w:t xml:space="preserve">The dataset contains </w:t>
      </w:r>
      <w:proofErr w:type="gramStart"/>
      <w:r>
        <w:t>a large number of</w:t>
      </w:r>
      <w:proofErr w:type="gramEnd"/>
      <w:r>
        <w:t xml:space="preserve"> different fruits (95) – although fewer than in a typical store. Using image recognition techniques, I look to be able to provide back to the user the most likely item that is being presented. </w:t>
      </w:r>
    </w:p>
    <w:p w14:paraId="2B6A8BED" w14:textId="77777777" w:rsidR="00B65230" w:rsidRDefault="00B65230">
      <w:pPr>
        <w:rPr>
          <w:i/>
          <w:u w:val="single"/>
        </w:rPr>
      </w:pPr>
    </w:p>
    <w:p w14:paraId="4BBFDD2B" w14:textId="367E16DB" w:rsidR="00B65230" w:rsidRDefault="00F56295">
      <w:pPr>
        <w:rPr>
          <w:i/>
          <w:u w:val="single"/>
        </w:rPr>
      </w:pPr>
      <w:r>
        <w:rPr>
          <w:i/>
          <w:u w:val="single"/>
        </w:rPr>
        <w:t>Research Questions / Hypothesized Outcome</w:t>
      </w:r>
    </w:p>
    <w:p w14:paraId="6C4D4A45" w14:textId="78F94BA5" w:rsidR="00812B00" w:rsidRDefault="00CE3AA3" w:rsidP="00812B00">
      <w:r>
        <w:t>At the end of my project I am aiming to have created a program that can determine the likelihood of different fruit and vegetables.</w:t>
      </w:r>
    </w:p>
    <w:p w14:paraId="0ED7FB3F" w14:textId="0ECE4E92" w:rsidR="008276E8" w:rsidRDefault="008276E8" w:rsidP="00812B00"/>
    <w:p w14:paraId="1BA8F0BD" w14:textId="1B2C310E" w:rsidR="008276E8" w:rsidRDefault="008276E8" w:rsidP="00812B00">
      <w:r>
        <w:t>A bonus would to have some of the following:</w:t>
      </w:r>
    </w:p>
    <w:p w14:paraId="0962B0DE" w14:textId="62181CB4" w:rsidR="008276E8" w:rsidRDefault="008276E8" w:rsidP="008276E8">
      <w:pPr>
        <w:pStyle w:val="ListParagraph"/>
        <w:numPr>
          <w:ilvl w:val="0"/>
          <w:numId w:val="9"/>
        </w:numPr>
      </w:pPr>
      <w:r>
        <w:t>Ability to recognize fruit and vegetables that are in the hands.</w:t>
      </w:r>
    </w:p>
    <w:p w14:paraId="1199D22E" w14:textId="57A0FAD9" w:rsidR="008276E8" w:rsidRDefault="008276E8" w:rsidP="008276E8">
      <w:pPr>
        <w:pStyle w:val="ListParagraph"/>
        <w:numPr>
          <w:ilvl w:val="0"/>
          <w:numId w:val="9"/>
        </w:numPr>
      </w:pPr>
      <w:r>
        <w:t>Ability to recognize fruit and vegetables that are in a see-through bag</w:t>
      </w:r>
      <w:r w:rsidR="00F56295">
        <w:t xml:space="preserve"> (my data is not in a </w:t>
      </w:r>
      <w:proofErr w:type="gramStart"/>
      <w:r w:rsidR="00F56295">
        <w:t>see through</w:t>
      </w:r>
      <w:proofErr w:type="gramEnd"/>
      <w:r w:rsidR="00F56295">
        <w:t xml:space="preserve"> bag).</w:t>
      </w:r>
    </w:p>
    <w:p w14:paraId="1152F991" w14:textId="31F7CF82" w:rsidR="008276E8" w:rsidRDefault="008276E8" w:rsidP="008276E8">
      <w:pPr>
        <w:pStyle w:val="ListParagraph"/>
        <w:numPr>
          <w:ilvl w:val="0"/>
          <w:numId w:val="9"/>
        </w:numPr>
      </w:pPr>
      <w:r>
        <w:t xml:space="preserve">A working mock up of a checkout using either a </w:t>
      </w:r>
      <w:r w:rsidR="00F56295">
        <w:t>laptop camera</w:t>
      </w:r>
      <w:r>
        <w:t xml:space="preserve"> or </w:t>
      </w:r>
      <w:proofErr w:type="spellStart"/>
      <w:r>
        <w:t>Raspberty</w:t>
      </w:r>
      <w:proofErr w:type="spellEnd"/>
      <w:r>
        <w:t xml:space="preserve"> Pi.</w:t>
      </w:r>
    </w:p>
    <w:p w14:paraId="52120047" w14:textId="54B60A51" w:rsidR="008276E8" w:rsidRDefault="008276E8" w:rsidP="008276E8">
      <w:pPr>
        <w:pStyle w:val="ListParagraph"/>
        <w:numPr>
          <w:ilvl w:val="0"/>
          <w:numId w:val="9"/>
        </w:numPr>
      </w:pPr>
      <w:r>
        <w:lastRenderedPageBreak/>
        <w:t xml:space="preserve">An ability to add photos to a </w:t>
      </w:r>
      <w:proofErr w:type="spellStart"/>
      <w:r>
        <w:t>datasource</w:t>
      </w:r>
      <w:proofErr w:type="spellEnd"/>
      <w:r>
        <w:t xml:space="preserve"> from people correcting the model. This way, more data can be added to the model to improve future predictions</w:t>
      </w:r>
      <w:r w:rsidR="00F56295">
        <w:t xml:space="preserve"> in the future.</w:t>
      </w:r>
    </w:p>
    <w:p w14:paraId="06E38954" w14:textId="77777777" w:rsidR="008276E8" w:rsidRDefault="008276E8">
      <w:pPr>
        <w:rPr>
          <w:i/>
          <w:u w:val="single"/>
        </w:rPr>
      </w:pPr>
    </w:p>
    <w:p w14:paraId="5468DE00" w14:textId="77777777" w:rsidR="00B65230" w:rsidRDefault="00F56295">
      <w:pPr>
        <w:rPr>
          <w:i/>
          <w:u w:val="single"/>
        </w:rPr>
      </w:pPr>
      <w:r>
        <w:rPr>
          <w:i/>
          <w:u w:val="single"/>
        </w:rPr>
        <w:t>Planned Methodology</w:t>
      </w:r>
    </w:p>
    <w:p w14:paraId="04DF0F3E" w14:textId="7C58792A" w:rsidR="00812B00" w:rsidRDefault="00812B00" w:rsidP="00812B00"/>
    <w:p w14:paraId="3D4CC20E" w14:textId="731F26FE" w:rsidR="008276E8" w:rsidRDefault="00812B00">
      <w:r>
        <w:t xml:space="preserve">The plan is to use a neural network to classify photos. </w:t>
      </w:r>
      <w:r w:rsidR="00A22506">
        <w:t>I would like to look at a couple of architectures such as</w:t>
      </w:r>
      <w:r w:rsidR="00100A6F">
        <w:t xml:space="preserve"> CNN</w:t>
      </w:r>
      <w:r w:rsidR="00A22506">
        <w:t>s</w:t>
      </w:r>
      <w:r w:rsidR="00100A6F">
        <w:t xml:space="preserve"> a</w:t>
      </w:r>
      <w:r w:rsidR="00A22506">
        <w:t>nd</w:t>
      </w:r>
      <w:r w:rsidR="00100A6F">
        <w:t xml:space="preserve"> Resnet</w:t>
      </w:r>
      <w:r w:rsidR="00CE3AA3">
        <w:t>.</w:t>
      </w:r>
      <w:r w:rsidR="00A22506">
        <w:t xml:space="preserve"> </w:t>
      </w:r>
      <w:proofErr w:type="gramStart"/>
      <w:r w:rsidR="00A22506">
        <w:t>Both of these</w:t>
      </w:r>
      <w:proofErr w:type="gramEnd"/>
      <w:r w:rsidR="00A22506">
        <w:t xml:space="preserve"> are available in </w:t>
      </w:r>
      <w:proofErr w:type="spellStart"/>
      <w:r w:rsidR="00A22506">
        <w:t>Keras</w:t>
      </w:r>
      <w:proofErr w:type="spellEnd"/>
      <w:r w:rsidR="00A22506">
        <w:t>.</w:t>
      </w:r>
    </w:p>
    <w:p w14:paraId="17DDCE52" w14:textId="77777777" w:rsidR="008276E8" w:rsidRDefault="008276E8"/>
    <w:p w14:paraId="1E956969" w14:textId="68C50FE1" w:rsidR="008276E8" w:rsidRDefault="008276E8" w:rsidP="00397D62">
      <w:r>
        <w:t>In a grocery store, using knowledge of the relative number of fruit and vegetable sold a better likelihood estimate may be possible. For example,</w:t>
      </w:r>
      <w:r w:rsidR="00A22506">
        <w:t xml:space="preserve"> a given photo might indicate both</w:t>
      </w:r>
      <w:r w:rsidR="00397D62">
        <w:t xml:space="preserve"> plantains and bananas</w:t>
      </w:r>
      <w:r w:rsidR="00A22506">
        <w:t xml:space="preserve"> </w:t>
      </w:r>
      <w:r w:rsidR="00397D62">
        <w:t>with</w:t>
      </w:r>
      <w:r w:rsidR="00A22506">
        <w:t xml:space="preserve"> a</w:t>
      </w:r>
      <w:r w:rsidR="00397D62">
        <w:t xml:space="preserve"> 50% likelihood. But</w:t>
      </w:r>
      <w:r w:rsidR="00A22506">
        <w:t xml:space="preserve"> we have a prior assumption that bananas are 10x more often purchased than plantains.</w:t>
      </w:r>
      <w:r w:rsidR="00397D62">
        <w:t xml:space="preserve"> This could provide better recommendations for a typical user. </w:t>
      </w:r>
    </w:p>
    <w:p w14:paraId="2EB897EC" w14:textId="77777777" w:rsidR="008276E8" w:rsidRDefault="008276E8">
      <w:pPr>
        <w:rPr>
          <w:i/>
          <w:u w:val="single"/>
        </w:rPr>
      </w:pPr>
    </w:p>
    <w:p w14:paraId="45E9328A" w14:textId="1EE1B761" w:rsidR="00B65230" w:rsidRDefault="00F56295">
      <w:pPr>
        <w:rPr>
          <w:i/>
          <w:u w:val="single"/>
        </w:rPr>
      </w:pPr>
      <w:r>
        <w:rPr>
          <w:i/>
          <w:u w:val="single"/>
        </w:rPr>
        <w:t>Potential Challenges</w:t>
      </w:r>
    </w:p>
    <w:p w14:paraId="5444BF48" w14:textId="77777777" w:rsidR="00A22506" w:rsidRDefault="00A22506">
      <w:pPr>
        <w:rPr>
          <w:i/>
          <w:u w:val="single"/>
        </w:rPr>
      </w:pPr>
    </w:p>
    <w:p w14:paraId="5850660B" w14:textId="26CF36AF" w:rsidR="00A22506" w:rsidRPr="00A22506" w:rsidRDefault="00A22506">
      <w:r>
        <w:t>The following are a list of potential issues:</w:t>
      </w:r>
    </w:p>
    <w:p w14:paraId="1E44A7B6" w14:textId="3E13A1C1" w:rsidR="00B65230" w:rsidRDefault="00A22506" w:rsidP="00812B00">
      <w:pPr>
        <w:pStyle w:val="ListParagraph"/>
        <w:numPr>
          <w:ilvl w:val="0"/>
          <w:numId w:val="8"/>
        </w:numPr>
      </w:pPr>
      <w:r>
        <w:t>Fruit ob</w:t>
      </w:r>
      <w:r w:rsidR="00812B00">
        <w:t>scured by the hands</w:t>
      </w:r>
      <w:r w:rsidR="00100A6F">
        <w:t xml:space="preserve"> – or other fruit. </w:t>
      </w:r>
      <w:r>
        <w:t>May be able to</w:t>
      </w:r>
      <w:r w:rsidR="00100A6F">
        <w:t xml:space="preserve"> generate pictures with some hands in </w:t>
      </w:r>
      <w:r>
        <w:t xml:space="preserve">the fruit. </w:t>
      </w:r>
    </w:p>
    <w:p w14:paraId="4224F78E" w14:textId="026BD629" w:rsidR="00812B00" w:rsidRDefault="00812B00" w:rsidP="00812B00">
      <w:pPr>
        <w:pStyle w:val="ListParagraph"/>
        <w:numPr>
          <w:ilvl w:val="0"/>
          <w:numId w:val="8"/>
        </w:numPr>
      </w:pPr>
      <w:r>
        <w:t xml:space="preserve">What will happen when there is no fruit in the photo? Will I need to provide/ generate blank or null photos as an extra classifier. Perhaps it would be easier to only generate a </w:t>
      </w:r>
      <w:r w:rsidR="00A22506">
        <w:t>prediction</w:t>
      </w:r>
      <w:r>
        <w:t xml:space="preserve"> on press of a button?</w:t>
      </w:r>
    </w:p>
    <w:p w14:paraId="314946E6" w14:textId="07F5FF40" w:rsidR="00100A6F" w:rsidRDefault="00100A6F" w:rsidP="00812B00">
      <w:pPr>
        <w:pStyle w:val="ListParagraph"/>
        <w:numPr>
          <w:ilvl w:val="0"/>
          <w:numId w:val="8"/>
        </w:numPr>
      </w:pPr>
      <w:r>
        <w:t xml:space="preserve">There are </w:t>
      </w:r>
      <w:proofErr w:type="gramStart"/>
      <w:r>
        <w:t>a large number of</w:t>
      </w:r>
      <w:proofErr w:type="gramEnd"/>
      <w:r>
        <w:t xml:space="preserve"> </w:t>
      </w:r>
      <w:r w:rsidR="00CE3AA3">
        <w:t>photos. The training of neural networks could be quite time consuming</w:t>
      </w:r>
      <w:r w:rsidR="00A22506">
        <w:t>. Using good hardware (a GPU) will be useful. Complete much of the initial training using smaller data sets or running only few epochs.</w:t>
      </w:r>
    </w:p>
    <w:p w14:paraId="294FD7B5" w14:textId="1AF4569C" w:rsidR="00CE3AA3" w:rsidRDefault="00CE3AA3" w:rsidP="00812B00">
      <w:pPr>
        <w:pStyle w:val="ListParagraph"/>
        <w:numPr>
          <w:ilvl w:val="0"/>
          <w:numId w:val="8"/>
        </w:numPr>
      </w:pPr>
      <w:r>
        <w:t xml:space="preserve">There </w:t>
      </w:r>
      <w:proofErr w:type="gramStart"/>
      <w:r>
        <w:t>a large number of</w:t>
      </w:r>
      <w:proofErr w:type="gramEnd"/>
      <w:r>
        <w:t xml:space="preserve"> categories available. There is some concern that the number of photos is not large enough</w:t>
      </w:r>
      <w:r w:rsidR="008276E8">
        <w:t>.</w:t>
      </w:r>
      <w:r w:rsidR="00A22506">
        <w:t xml:space="preserve"> It may be possible to generates additional training samples (through rotations, mirroring)</w:t>
      </w:r>
      <w:r w:rsidR="003D35C6">
        <w:t xml:space="preserve"> to improve the modelling.</w:t>
      </w:r>
    </w:p>
    <w:p w14:paraId="498CA22F" w14:textId="661AC214" w:rsidR="008276E8" w:rsidRPr="00812B00" w:rsidRDefault="008276E8" w:rsidP="008276E8">
      <w:pPr>
        <w:pStyle w:val="ListParagraph"/>
        <w:numPr>
          <w:ilvl w:val="0"/>
          <w:numId w:val="8"/>
        </w:numPr>
      </w:pPr>
      <w:r>
        <w:t xml:space="preserve">The photos are 100 x 100. This is probably a good size for machine learning. Some down-sampling of my mock-up will need to be downgraded. Some differences between the color </w:t>
      </w:r>
      <w:proofErr w:type="spellStart"/>
      <w:r>
        <w:t>pallettes</w:t>
      </w:r>
      <w:proofErr w:type="spellEnd"/>
      <w:r>
        <w:t xml:space="preserve"> used in the different groups could cause some issues. Converting to a low color resolution could reduce this impact.</w:t>
      </w:r>
    </w:p>
    <w:sectPr w:rsidR="008276E8" w:rsidRPr="00812B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278D"/>
    <w:multiLevelType w:val="hybridMultilevel"/>
    <w:tmpl w:val="02E2F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55BA"/>
    <w:multiLevelType w:val="multilevel"/>
    <w:tmpl w:val="01B282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275998"/>
    <w:multiLevelType w:val="hybridMultilevel"/>
    <w:tmpl w:val="C0EEF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E5997"/>
    <w:multiLevelType w:val="multilevel"/>
    <w:tmpl w:val="65C80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A475BC"/>
    <w:multiLevelType w:val="multilevel"/>
    <w:tmpl w:val="144C2C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23576D"/>
    <w:multiLevelType w:val="multilevel"/>
    <w:tmpl w:val="62A83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8D3D9C"/>
    <w:multiLevelType w:val="multilevel"/>
    <w:tmpl w:val="96E09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4A7490"/>
    <w:multiLevelType w:val="multilevel"/>
    <w:tmpl w:val="F3E89A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0611A9"/>
    <w:multiLevelType w:val="multilevel"/>
    <w:tmpl w:val="7B7A9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30"/>
    <w:rsid w:val="000555ED"/>
    <w:rsid w:val="00100A6F"/>
    <w:rsid w:val="00205DB1"/>
    <w:rsid w:val="00397D62"/>
    <w:rsid w:val="003D35C6"/>
    <w:rsid w:val="00812B00"/>
    <w:rsid w:val="008276E8"/>
    <w:rsid w:val="00A22506"/>
    <w:rsid w:val="00B65230"/>
    <w:rsid w:val="00CE3AA3"/>
    <w:rsid w:val="00E65658"/>
    <w:rsid w:val="00F5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A636"/>
  <w15:docId w15:val="{320A51CB-DDEA-4612-A491-876695AC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rmaltextrun">
    <w:name w:val="normaltextrun"/>
    <w:basedOn w:val="DefaultParagraphFont"/>
    <w:rsid w:val="000555ED"/>
  </w:style>
  <w:style w:type="character" w:customStyle="1" w:styleId="eop">
    <w:name w:val="eop"/>
    <w:basedOn w:val="DefaultParagraphFont"/>
    <w:rsid w:val="000555ED"/>
  </w:style>
  <w:style w:type="paragraph" w:styleId="ListParagraph">
    <w:name w:val="List Paragraph"/>
    <w:basedOn w:val="Normal"/>
    <w:uiPriority w:val="34"/>
    <w:qFormat/>
    <w:rsid w:val="0081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ltean/fru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Thurman</dc:creator>
  <cp:lastModifiedBy>John Thurman</cp:lastModifiedBy>
  <cp:revision>2</cp:revision>
  <dcterms:created xsi:type="dcterms:W3CDTF">2019-02-16T00:45:00Z</dcterms:created>
  <dcterms:modified xsi:type="dcterms:W3CDTF">2019-02-16T00:45:00Z</dcterms:modified>
</cp:coreProperties>
</file>